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94" w:rsidRDefault="00B75194" w:rsidP="00194C1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72879" w:rsidRPr="00B75194" w:rsidRDefault="00345724" w:rsidP="0034572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5194">
        <w:rPr>
          <w:rFonts w:ascii="Times New Roman" w:hAnsi="Times New Roman" w:cs="Times New Roman"/>
          <w:b/>
          <w:sz w:val="28"/>
          <w:szCs w:val="28"/>
          <w:lang w:val="tt-RU"/>
        </w:rPr>
        <w:t>Казан шәһәре Идел буе районы МАОУ “Гимназия№19”</w:t>
      </w:r>
    </w:p>
    <w:p w:rsidR="00345724" w:rsidRDefault="00345724" w:rsidP="0034572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Pr="00345724" w:rsidRDefault="00345724" w:rsidP="00345724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345724">
        <w:rPr>
          <w:rFonts w:ascii="Times New Roman" w:hAnsi="Times New Roman" w:cs="Times New Roman"/>
          <w:b/>
          <w:sz w:val="72"/>
          <w:szCs w:val="72"/>
          <w:lang w:val="tt-RU"/>
        </w:rPr>
        <w:t>Тема: “Өч кыз”</w:t>
      </w:r>
      <w:r w:rsidR="00B75194">
        <w:rPr>
          <w:rFonts w:ascii="Times New Roman" w:hAnsi="Times New Roman" w:cs="Times New Roman"/>
          <w:b/>
          <w:sz w:val="72"/>
          <w:szCs w:val="72"/>
          <w:lang w:val="tt-RU"/>
        </w:rPr>
        <w:t xml:space="preserve"> әкиятен уку.</w:t>
      </w: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Default="00345724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603F4" w:rsidRDefault="00F603F4" w:rsidP="00B7519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5282" w:rsidRDefault="003D5282" w:rsidP="00B7519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5282" w:rsidRDefault="003D5282" w:rsidP="00B7519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5282" w:rsidRDefault="003D5282" w:rsidP="00B7519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5282" w:rsidRPr="003D5282" w:rsidRDefault="003D5282" w:rsidP="00B7519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5724" w:rsidRPr="00345724" w:rsidRDefault="00345724" w:rsidP="00345724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345724" w:rsidRPr="003D5282" w:rsidRDefault="00345724" w:rsidP="00B7519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F603F4" w:rsidRPr="00B75194" w:rsidRDefault="00F603F4" w:rsidP="00B7519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2879" w:rsidRPr="006658F6" w:rsidRDefault="006658F6" w:rsidP="00D7287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Тема:</w:t>
      </w:r>
      <w:r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 “Өч кыз” әкиятен уку.</w:t>
      </w:r>
    </w:p>
    <w:p w:rsidR="00D72879" w:rsidRPr="006658F6" w:rsidRDefault="00D72879" w:rsidP="00D7287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="005500F3"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658F6">
        <w:rPr>
          <w:rFonts w:ascii="Times New Roman" w:hAnsi="Times New Roman" w:cs="Times New Roman"/>
          <w:sz w:val="28"/>
          <w:szCs w:val="28"/>
          <w:lang w:val="tt-RU"/>
        </w:rPr>
        <w:t>1. “ Өч кыз” әкияте белән танышу, әкиятнең эчтәлеген аңлап, сәнгатьле итеп укырга өйрәтү.</w:t>
      </w:r>
    </w:p>
    <w:p w:rsidR="00D72879" w:rsidRPr="006658F6" w:rsidRDefault="00D72879" w:rsidP="00D7287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33EA7">
        <w:rPr>
          <w:rFonts w:ascii="Times New Roman" w:hAnsi="Times New Roman" w:cs="Times New Roman"/>
          <w:sz w:val="28"/>
          <w:szCs w:val="28"/>
          <w:lang w:val="tt-RU"/>
        </w:rPr>
        <w:t>2. Мөстәкыйль фикер йөртергә, укыганнардан һәм сөйләгәннәр</w:t>
      </w:r>
      <w:r w:rsidR="005500F3" w:rsidRPr="00D33EA7">
        <w:rPr>
          <w:rFonts w:ascii="Times New Roman" w:hAnsi="Times New Roman" w:cs="Times New Roman"/>
          <w:sz w:val="28"/>
          <w:szCs w:val="28"/>
          <w:lang w:val="tt-RU"/>
        </w:rPr>
        <w:t>дән чыгып, нәтиҗә ясарга өйрәтү</w:t>
      </w:r>
      <w:r w:rsidR="005500F3" w:rsidRPr="006658F6">
        <w:rPr>
          <w:rFonts w:ascii="Times New Roman" w:hAnsi="Times New Roman" w:cs="Times New Roman"/>
          <w:sz w:val="28"/>
          <w:szCs w:val="28"/>
          <w:lang w:val="tt-RU"/>
        </w:rPr>
        <w:t>, әкиятләр укуга кызыксынуны арттыру.</w:t>
      </w:r>
    </w:p>
    <w:p w:rsidR="00BD4DA8" w:rsidRPr="006658F6" w:rsidRDefault="005500F3" w:rsidP="00D7287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33EA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72879" w:rsidRPr="00D33EA7">
        <w:rPr>
          <w:rFonts w:ascii="Times New Roman" w:hAnsi="Times New Roman" w:cs="Times New Roman"/>
          <w:sz w:val="28"/>
          <w:szCs w:val="28"/>
          <w:lang w:val="tt-RU"/>
        </w:rPr>
        <w:t xml:space="preserve">   3. Әниләргә карата шәфкатьлелек, миһербанлы</w:t>
      </w:r>
      <w:r w:rsidR="00174E60">
        <w:rPr>
          <w:rFonts w:ascii="Times New Roman" w:hAnsi="Times New Roman" w:cs="Times New Roman"/>
          <w:sz w:val="28"/>
          <w:szCs w:val="28"/>
          <w:lang w:val="tt-RU"/>
        </w:rPr>
        <w:t xml:space="preserve">лык, мәхәббәт хисләре, </w:t>
      </w:r>
      <w:r w:rsidRPr="006658F6">
        <w:rPr>
          <w:rFonts w:ascii="Times New Roman" w:hAnsi="Times New Roman" w:cs="Times New Roman"/>
          <w:sz w:val="28"/>
          <w:szCs w:val="28"/>
          <w:lang w:val="tt-RU"/>
        </w:rPr>
        <w:t>кешеләргә карата ихтирамлы, мәрхәмәтле бул</w:t>
      </w:r>
      <w:r w:rsidR="005502BF">
        <w:rPr>
          <w:rFonts w:ascii="Times New Roman" w:hAnsi="Times New Roman" w:cs="Times New Roman"/>
          <w:sz w:val="28"/>
          <w:szCs w:val="28"/>
          <w:lang w:val="tt-RU"/>
        </w:rPr>
        <w:t>у сыйфатлары тәрбияләү.</w:t>
      </w:r>
    </w:p>
    <w:p w:rsidR="005500F3" w:rsidRPr="006658F6" w:rsidRDefault="006658F6" w:rsidP="00D7287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658F6">
        <w:rPr>
          <w:rFonts w:ascii="Times New Roman" w:hAnsi="Times New Roman" w:cs="Times New Roman"/>
          <w:sz w:val="28"/>
          <w:szCs w:val="28"/>
          <w:lang w:val="tt-RU"/>
        </w:rPr>
        <w:t>дәре</w:t>
      </w:r>
      <w:r>
        <w:rPr>
          <w:rFonts w:ascii="Times New Roman" w:hAnsi="Times New Roman" w:cs="Times New Roman"/>
          <w:sz w:val="28"/>
          <w:szCs w:val="28"/>
          <w:lang w:val="tt-RU"/>
        </w:rPr>
        <w:t>слек,компьютер, и</w:t>
      </w:r>
      <w:r w:rsidRPr="006658F6">
        <w:rPr>
          <w:rFonts w:ascii="Times New Roman" w:hAnsi="Times New Roman" w:cs="Times New Roman"/>
          <w:sz w:val="28"/>
          <w:szCs w:val="28"/>
          <w:lang w:val="tt-RU"/>
        </w:rPr>
        <w:t>нтерактив такта, интернет ресурс: “Бала” китапханәсе.</w:t>
      </w:r>
    </w:p>
    <w:p w:rsidR="005500F3" w:rsidRPr="006658F6" w:rsidRDefault="005500F3" w:rsidP="006658F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5500F3" w:rsidRDefault="005500F3" w:rsidP="00F843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өлеше.</w:t>
      </w:r>
    </w:p>
    <w:p w:rsidR="00B75194" w:rsidRPr="00B75194" w:rsidRDefault="00B75194" w:rsidP="00B751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7519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B75194">
        <w:rPr>
          <w:rFonts w:ascii="Times New Roman" w:hAnsi="Times New Roman" w:cs="Times New Roman"/>
          <w:sz w:val="28"/>
          <w:szCs w:val="28"/>
          <w:lang w:val="tt-RU"/>
        </w:rPr>
        <w:tab/>
        <w:t>Исәнмесез, укучылар!</w:t>
      </w:r>
    </w:p>
    <w:p w:rsidR="00B75194" w:rsidRPr="00B75194" w:rsidRDefault="00B75194" w:rsidP="00B751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7519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B75194">
        <w:rPr>
          <w:rFonts w:ascii="Times New Roman" w:hAnsi="Times New Roman" w:cs="Times New Roman"/>
          <w:sz w:val="28"/>
          <w:szCs w:val="28"/>
          <w:lang w:val="tt-RU"/>
        </w:rPr>
        <w:tab/>
        <w:t>Исәнмесез</w:t>
      </w:r>
      <w:r w:rsidR="00174E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75194">
        <w:rPr>
          <w:rFonts w:ascii="Times New Roman" w:hAnsi="Times New Roman" w:cs="Times New Roman"/>
          <w:sz w:val="28"/>
          <w:szCs w:val="28"/>
          <w:lang w:val="tt-RU"/>
        </w:rPr>
        <w:t>- саумысез!</w:t>
      </w:r>
    </w:p>
    <w:p w:rsidR="00B75194" w:rsidRPr="00B75194" w:rsidRDefault="00B75194" w:rsidP="00B751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7519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B75194">
        <w:rPr>
          <w:rFonts w:ascii="Times New Roman" w:hAnsi="Times New Roman" w:cs="Times New Roman"/>
          <w:sz w:val="28"/>
          <w:szCs w:val="28"/>
          <w:lang w:val="tt-RU"/>
        </w:rPr>
        <w:tab/>
        <w:t>Хәерле иртә, балалар!</w:t>
      </w:r>
    </w:p>
    <w:p w:rsidR="00B75194" w:rsidRPr="00B75194" w:rsidRDefault="00B75194" w:rsidP="00B751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7519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B75194">
        <w:rPr>
          <w:rFonts w:ascii="Times New Roman" w:hAnsi="Times New Roman" w:cs="Times New Roman"/>
          <w:sz w:val="28"/>
          <w:szCs w:val="28"/>
          <w:lang w:val="tt-RU"/>
        </w:rPr>
        <w:tab/>
        <w:t>Имин үтсен көнегез!</w:t>
      </w:r>
    </w:p>
    <w:p w:rsidR="00B75194" w:rsidRPr="00B75194" w:rsidRDefault="00B75194" w:rsidP="00B751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7519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B75194">
        <w:rPr>
          <w:rFonts w:ascii="Times New Roman" w:hAnsi="Times New Roman" w:cs="Times New Roman"/>
          <w:sz w:val="28"/>
          <w:szCs w:val="28"/>
          <w:lang w:val="tt-RU"/>
        </w:rPr>
        <w:tab/>
        <w:t>Кәефләрегез ничек?</w:t>
      </w:r>
    </w:p>
    <w:p w:rsidR="00B75194" w:rsidRPr="00B75194" w:rsidRDefault="00B75194" w:rsidP="00B751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7519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B75194">
        <w:rPr>
          <w:rFonts w:ascii="Times New Roman" w:hAnsi="Times New Roman" w:cs="Times New Roman"/>
          <w:sz w:val="28"/>
          <w:szCs w:val="28"/>
          <w:lang w:val="tt-RU"/>
        </w:rPr>
        <w:tab/>
        <w:t>Кояшлы иртә кебек,</w:t>
      </w:r>
    </w:p>
    <w:p w:rsidR="00B75194" w:rsidRPr="00B75194" w:rsidRDefault="00B75194" w:rsidP="00B751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Туган  тел</w:t>
      </w:r>
      <w:r w:rsidRPr="00B75194">
        <w:rPr>
          <w:rFonts w:ascii="Times New Roman" w:hAnsi="Times New Roman" w:cs="Times New Roman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B75194">
        <w:rPr>
          <w:rFonts w:ascii="Times New Roman" w:hAnsi="Times New Roman" w:cs="Times New Roman"/>
          <w:sz w:val="28"/>
          <w:szCs w:val="28"/>
          <w:lang w:val="tt-RU"/>
        </w:rPr>
        <w:t>, Тукай  телен</w:t>
      </w:r>
    </w:p>
    <w:p w:rsidR="00B75194" w:rsidRPr="00B75194" w:rsidRDefault="00B75194" w:rsidP="00B751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B75194">
        <w:rPr>
          <w:rFonts w:ascii="Times New Roman" w:hAnsi="Times New Roman" w:cs="Times New Roman"/>
          <w:sz w:val="28"/>
          <w:szCs w:val="28"/>
          <w:lang w:val="tt-RU"/>
        </w:rPr>
        <w:t>Өйрәнергә дип, килдек!</w:t>
      </w:r>
    </w:p>
    <w:p w:rsidR="005500F3" w:rsidRPr="006658F6" w:rsidRDefault="005500F3" w:rsidP="005500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b/>
          <w:sz w:val="28"/>
          <w:szCs w:val="28"/>
          <w:lang w:val="tt-RU"/>
        </w:rPr>
        <w:t>Актуал</w:t>
      </w:r>
      <w:r w:rsidRPr="006658F6">
        <w:rPr>
          <w:rFonts w:ascii="Times New Roman" w:hAnsi="Times New Roman" w:cs="Times New Roman"/>
          <w:b/>
          <w:sz w:val="28"/>
          <w:szCs w:val="28"/>
        </w:rPr>
        <w:t>ь</w:t>
      </w:r>
      <w:r w:rsidRPr="006658F6">
        <w:rPr>
          <w:rFonts w:ascii="Times New Roman" w:hAnsi="Times New Roman" w:cs="Times New Roman"/>
          <w:b/>
          <w:sz w:val="28"/>
          <w:szCs w:val="28"/>
          <w:lang w:val="tt-RU"/>
        </w:rPr>
        <w:t>ләштерү.</w:t>
      </w:r>
    </w:p>
    <w:p w:rsidR="00F843CA" w:rsidRPr="006658F6" w:rsidRDefault="00F843CA" w:rsidP="005500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>Кунак белән таныштыру.</w:t>
      </w:r>
    </w:p>
    <w:p w:rsidR="00130A7D" w:rsidRPr="00535B35" w:rsidRDefault="005500F3" w:rsidP="00535B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Бүгенге дәресебезгә кунак килгән. </w:t>
      </w:r>
      <w:r w:rsidR="00F843CA"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Ул кем икән? Әйе, бик дөрес, укучылар. Ул – Кызыл Калфак. </w:t>
      </w:r>
      <w:r w:rsidR="006658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43CA" w:rsidRPr="006658F6">
        <w:rPr>
          <w:rFonts w:ascii="Times New Roman" w:hAnsi="Times New Roman" w:cs="Times New Roman"/>
          <w:sz w:val="28"/>
          <w:szCs w:val="28"/>
          <w:lang w:val="tt-RU"/>
        </w:rPr>
        <w:t>Кызыл Калфак безгә кайсы әкияттән килгән икән,  кем белә?</w:t>
      </w:r>
      <w:r w:rsidR="00AA3F05">
        <w:rPr>
          <w:rFonts w:ascii="Times New Roman" w:hAnsi="Times New Roman" w:cs="Times New Roman"/>
          <w:sz w:val="28"/>
          <w:szCs w:val="28"/>
          <w:lang w:val="tt-RU"/>
        </w:rPr>
        <w:t xml:space="preserve"> Әйе, дөрес,”Кызыл Калфак” әкиятеннән. </w:t>
      </w:r>
    </w:p>
    <w:p w:rsidR="00F843CA" w:rsidRPr="006658F6" w:rsidRDefault="00F843CA" w:rsidP="005500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>“Табышмак әйтәм – тап!” уенын уйнау.</w:t>
      </w:r>
    </w:p>
    <w:p w:rsidR="00F843CA" w:rsidRDefault="00F843CA" w:rsidP="00F843CA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>-Укучылар, Кызыл К</w:t>
      </w:r>
      <w:r w:rsidR="005874F2">
        <w:rPr>
          <w:rFonts w:ascii="Times New Roman" w:hAnsi="Times New Roman" w:cs="Times New Roman"/>
          <w:sz w:val="28"/>
          <w:szCs w:val="28"/>
          <w:lang w:val="tt-RU"/>
        </w:rPr>
        <w:t>алфак буш кул белән килмәгән. Ан</w:t>
      </w:r>
      <w:r w:rsidRPr="006658F6">
        <w:rPr>
          <w:rFonts w:ascii="Times New Roman" w:hAnsi="Times New Roman" w:cs="Times New Roman"/>
          <w:sz w:val="28"/>
          <w:szCs w:val="28"/>
          <w:lang w:val="tt-RU"/>
        </w:rPr>
        <w:t>ың кәр</w:t>
      </w:r>
      <w:r w:rsidR="00535B35">
        <w:rPr>
          <w:rFonts w:ascii="Times New Roman" w:hAnsi="Times New Roman" w:cs="Times New Roman"/>
          <w:sz w:val="28"/>
          <w:szCs w:val="28"/>
          <w:lang w:val="tt-RU"/>
        </w:rPr>
        <w:t>зинендә  табышмаклар. Әйдәгез, т</w:t>
      </w:r>
      <w:r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абышмакларны </w:t>
      </w:r>
      <w:r w:rsidR="00535B35">
        <w:rPr>
          <w:rFonts w:ascii="Times New Roman" w:hAnsi="Times New Roman" w:cs="Times New Roman"/>
          <w:sz w:val="28"/>
          <w:szCs w:val="28"/>
          <w:lang w:val="tt-RU"/>
        </w:rPr>
        <w:t>укыйк һәм җавапларын табыйк  һәм бу әкият геройлары  сезгә таныш булган кайсы әкиятләрдә бар? Искә төшереп китик.</w:t>
      </w:r>
    </w:p>
    <w:p w:rsidR="00B50C54" w:rsidRPr="001C1815" w:rsidRDefault="00B50C54" w:rsidP="00F843C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t>Алгы тәпие кыска,</w:t>
      </w:r>
    </w:p>
    <w:p w:rsidR="00B50C54" w:rsidRPr="001C1815" w:rsidRDefault="00B50C54" w:rsidP="00B50C5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t>Чабарга ул бик оста.</w:t>
      </w:r>
    </w:p>
    <w:p w:rsidR="00B50C54" w:rsidRPr="001C1815" w:rsidRDefault="00B50C54" w:rsidP="00B50C5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t>Соры тунын сала да,</w:t>
      </w:r>
    </w:p>
    <w:p w:rsidR="00B50C54" w:rsidRDefault="00B50C54" w:rsidP="00B50C5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t>Ак тунын кия кышка</w:t>
      </w:r>
      <w:r w:rsidR="00AD2695" w:rsidRPr="001C18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AD2695">
        <w:rPr>
          <w:rFonts w:ascii="Times New Roman" w:hAnsi="Times New Roman" w:cs="Times New Roman"/>
          <w:sz w:val="28"/>
          <w:szCs w:val="28"/>
          <w:lang w:val="tt-RU"/>
        </w:rPr>
        <w:t>(Куян)</w:t>
      </w:r>
    </w:p>
    <w:p w:rsidR="00AD2695" w:rsidRDefault="00AD2695" w:rsidP="00B50C5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AD2695" w:rsidRDefault="00AD2695" w:rsidP="00AD26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Дөрес, ук</w:t>
      </w:r>
      <w:r w:rsidR="00535B35">
        <w:rPr>
          <w:rFonts w:ascii="Times New Roman" w:hAnsi="Times New Roman" w:cs="Times New Roman"/>
          <w:sz w:val="28"/>
          <w:szCs w:val="28"/>
          <w:lang w:val="tt-RU"/>
        </w:rPr>
        <w:t xml:space="preserve">учылар. Бу – куян.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Куян  сез укыган, сезгә таныш булган кайсы әкиятләрдә бар? (“Куян кызы”, ”Бикбатыр белән Биккуркак” һ.б.)</w:t>
      </w:r>
    </w:p>
    <w:p w:rsidR="00AD2695" w:rsidRDefault="00AD2695" w:rsidP="00AD2695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535B35" w:rsidRDefault="00535B35" w:rsidP="00AD2695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D2695" w:rsidRPr="001C1815" w:rsidRDefault="00AD2695" w:rsidP="00AD2695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Җәен урманга патша,</w:t>
      </w:r>
    </w:p>
    <w:p w:rsidR="00AD2695" w:rsidRDefault="00AD2695" w:rsidP="00AD2695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t>Кышын кардан да аста.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(Аю)</w:t>
      </w:r>
    </w:p>
    <w:p w:rsidR="001C1815" w:rsidRDefault="001C1815" w:rsidP="00AD2695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AD2695" w:rsidRDefault="00AD2695" w:rsidP="00AD26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дөрес. Бу – аю. Аю кайсы әкият герое? ( “Куркак юлдаш”</w:t>
      </w:r>
      <w:r w:rsidR="00AA3F05">
        <w:rPr>
          <w:rFonts w:ascii="Times New Roman" w:hAnsi="Times New Roman" w:cs="Times New Roman"/>
          <w:sz w:val="28"/>
          <w:szCs w:val="28"/>
          <w:lang w:val="tt-RU"/>
        </w:rPr>
        <w:t>, “Өч аю”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D2695" w:rsidRDefault="00AD2695" w:rsidP="00AD2695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AD2695" w:rsidRPr="001C1815" w:rsidRDefault="00AD2695" w:rsidP="00AD2695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t>Сорыдыр төсе,</w:t>
      </w:r>
    </w:p>
    <w:p w:rsidR="00AD2695" w:rsidRPr="001C1815" w:rsidRDefault="00AD2695" w:rsidP="00AD2695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t>Үткендер теше,</w:t>
      </w:r>
    </w:p>
    <w:p w:rsidR="00AD2695" w:rsidRPr="001C1815" w:rsidRDefault="00AD2695" w:rsidP="00AD2695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Урманда йөри, </w:t>
      </w:r>
    </w:p>
    <w:p w:rsidR="00AD2695" w:rsidRDefault="00AD2695" w:rsidP="00AD2695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t>Бозаулар эзли.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(Бүре)</w:t>
      </w:r>
    </w:p>
    <w:p w:rsidR="001C1815" w:rsidRDefault="001C1815" w:rsidP="00AD2695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AD2695" w:rsidRDefault="00AD2695" w:rsidP="00AD26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AD2695">
        <w:rPr>
          <w:rFonts w:ascii="Times New Roman" w:hAnsi="Times New Roman" w:cs="Times New Roman"/>
          <w:sz w:val="28"/>
          <w:szCs w:val="28"/>
          <w:lang w:val="tt-RU"/>
        </w:rPr>
        <w:t>Бу 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бүре. Афәрин! Бүре  </w:t>
      </w:r>
      <w:r w:rsidRPr="00AD2695">
        <w:rPr>
          <w:rFonts w:ascii="Times New Roman" w:hAnsi="Times New Roman" w:cs="Times New Roman"/>
          <w:sz w:val="28"/>
          <w:szCs w:val="28"/>
          <w:lang w:val="tt-RU"/>
        </w:rPr>
        <w:t>сезгә таныш булган кайсы әкиятләрдә бар?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(“Ахмак бүре”,</w:t>
      </w:r>
      <w:r w:rsidR="001C1815"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1815">
        <w:rPr>
          <w:rFonts w:ascii="Times New Roman" w:hAnsi="Times New Roman" w:cs="Times New Roman"/>
          <w:sz w:val="28"/>
          <w:szCs w:val="28"/>
          <w:lang w:val="tt-RU"/>
        </w:rPr>
        <w:t>Бүре һәм кәҗә бәтиләре”)</w:t>
      </w:r>
    </w:p>
    <w:p w:rsidR="001C1815" w:rsidRDefault="001C1815" w:rsidP="001C1815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1C1815" w:rsidRPr="001C1815" w:rsidRDefault="001C1815" w:rsidP="001C1815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t>Көлтә –көлтә койрыгым,</w:t>
      </w:r>
    </w:p>
    <w:p w:rsidR="001C1815" w:rsidRPr="001C1815" w:rsidRDefault="001C1815" w:rsidP="001C1815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t>Селки-селки барамын.</w:t>
      </w:r>
    </w:p>
    <w:p w:rsidR="001C1815" w:rsidRPr="001C1815" w:rsidRDefault="001C1815" w:rsidP="001C1815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t>Кетәклеккә кереп мин</w:t>
      </w:r>
    </w:p>
    <w:p w:rsidR="001C1815" w:rsidRDefault="001C1815" w:rsidP="001C1815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Тавык-чеби аламын. </w:t>
      </w:r>
      <w:r>
        <w:rPr>
          <w:rFonts w:ascii="Times New Roman" w:hAnsi="Times New Roman" w:cs="Times New Roman"/>
          <w:sz w:val="28"/>
          <w:szCs w:val="28"/>
          <w:lang w:val="tt-RU"/>
        </w:rPr>
        <w:t>(Төлке)</w:t>
      </w:r>
    </w:p>
    <w:p w:rsidR="001C1815" w:rsidRDefault="001C1815" w:rsidP="001C1815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1C1815" w:rsidRDefault="001C1815" w:rsidP="001C18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1815">
        <w:rPr>
          <w:rFonts w:ascii="Times New Roman" w:hAnsi="Times New Roman" w:cs="Times New Roman"/>
          <w:sz w:val="28"/>
          <w:szCs w:val="28"/>
          <w:lang w:val="tt-RU"/>
        </w:rPr>
        <w:t>Дөрес, укучылар. Бу 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төлке. Ә төлке </w:t>
      </w:r>
      <w:r w:rsidRPr="001C1815">
        <w:rPr>
          <w:rFonts w:ascii="Times New Roman" w:hAnsi="Times New Roman" w:cs="Times New Roman"/>
          <w:sz w:val="28"/>
          <w:szCs w:val="28"/>
          <w:lang w:val="tt-RU"/>
        </w:rPr>
        <w:t>кайсы әкият герое?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 “Төлке белән бүре”, “Торна белән төлке”)</w:t>
      </w:r>
    </w:p>
    <w:p w:rsidR="00F843CA" w:rsidRPr="00AA3F05" w:rsidRDefault="00AA3F05" w:rsidP="00AA3F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Бик яхшы, укучылар, афәрин! </w:t>
      </w:r>
      <w:r w:rsidR="005502BF">
        <w:rPr>
          <w:rFonts w:ascii="Times New Roman" w:hAnsi="Times New Roman" w:cs="Times New Roman"/>
          <w:sz w:val="28"/>
          <w:szCs w:val="28"/>
          <w:lang w:val="tt-RU"/>
        </w:rPr>
        <w:t>Кызыл Калфак бик шат. Ул сезгә рәхмәт әйтә.</w:t>
      </w:r>
    </w:p>
    <w:p w:rsidR="00F843CA" w:rsidRPr="006658F6" w:rsidRDefault="00F843CA" w:rsidP="00F843CA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F843CA" w:rsidRDefault="00F843CA" w:rsidP="00F84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>Тактада күрсәтелгән иллюстр</w:t>
      </w:r>
      <w:r w:rsidR="00F603F4">
        <w:rPr>
          <w:rFonts w:ascii="Times New Roman" w:hAnsi="Times New Roman" w:cs="Times New Roman"/>
          <w:sz w:val="28"/>
          <w:szCs w:val="28"/>
          <w:lang w:val="tt-RU"/>
        </w:rPr>
        <w:t>ацияләрнең кайсы әкияттән икәнен</w:t>
      </w:r>
      <w:r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 белү.</w:t>
      </w:r>
    </w:p>
    <w:p w:rsidR="00535B35" w:rsidRPr="006658F6" w:rsidRDefault="00535B35" w:rsidP="00535B35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F843CA" w:rsidRDefault="00535B35" w:rsidP="00F843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сезгә өй эшенә үзегезгә ошаган, үзегез яратып укыган берәр әкияткә рәсем ясап килергә кушкан идем. Ә хәзер әйдәгез сезнең иҗат җимешләрегезне карыйк</w:t>
      </w:r>
      <w:r w:rsidR="00F603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 б</w:t>
      </w:r>
      <w:r w:rsidR="00F843CA" w:rsidRPr="006658F6">
        <w:rPr>
          <w:rFonts w:ascii="Times New Roman" w:hAnsi="Times New Roman" w:cs="Times New Roman"/>
          <w:sz w:val="28"/>
          <w:szCs w:val="28"/>
          <w:lang w:val="tt-RU"/>
        </w:rPr>
        <w:t>у иллюстрацияләр</w:t>
      </w:r>
      <w:r w:rsidR="00F43B6A">
        <w:rPr>
          <w:rFonts w:ascii="Times New Roman" w:hAnsi="Times New Roman" w:cs="Times New Roman"/>
          <w:sz w:val="28"/>
          <w:szCs w:val="28"/>
          <w:lang w:val="tt-RU"/>
        </w:rPr>
        <w:t xml:space="preserve"> кайсы әкиятләргә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ясалган икәнен белик.</w:t>
      </w:r>
    </w:p>
    <w:p w:rsidR="00F43B6A" w:rsidRDefault="00F43B6A" w:rsidP="00F43B6A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(“Шүрәле”, “Төлке белән каз”, “Шалкан”, “Куян кызы”, “</w:t>
      </w:r>
      <w:r w:rsidR="007F2CD2">
        <w:rPr>
          <w:rFonts w:ascii="Times New Roman" w:hAnsi="Times New Roman" w:cs="Times New Roman"/>
          <w:sz w:val="28"/>
          <w:szCs w:val="28"/>
          <w:lang w:val="tt-RU"/>
        </w:rPr>
        <w:t>Ахмак бүре”</w:t>
      </w:r>
      <w:r w:rsidR="00535B35">
        <w:rPr>
          <w:rFonts w:ascii="Times New Roman" w:hAnsi="Times New Roman" w:cs="Times New Roman"/>
          <w:sz w:val="28"/>
          <w:szCs w:val="28"/>
          <w:lang w:val="tt-RU"/>
        </w:rPr>
        <w:t xml:space="preserve"> һ.б.</w:t>
      </w:r>
      <w:r w:rsidR="007F2CD2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7F2CD2" w:rsidRPr="006658F6" w:rsidRDefault="007F2CD2" w:rsidP="00F43B6A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F843CA" w:rsidRDefault="00F843CA" w:rsidP="00F84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>Ребус  аша дәрестә укылачак әкиятнең исемен табу.</w:t>
      </w:r>
    </w:p>
    <w:p w:rsidR="00174E60" w:rsidRPr="006658F6" w:rsidRDefault="00174E60" w:rsidP="00174E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бүген дәрестә тагын бер әкият белән танышырбыз.</w:t>
      </w:r>
    </w:p>
    <w:p w:rsidR="00F843CA" w:rsidRDefault="00174E60" w:rsidP="00174E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AA3F05">
        <w:rPr>
          <w:rFonts w:ascii="Times New Roman" w:hAnsi="Times New Roman" w:cs="Times New Roman"/>
          <w:sz w:val="28"/>
          <w:szCs w:val="28"/>
          <w:lang w:val="tt-RU"/>
        </w:rPr>
        <w:t xml:space="preserve">у ребуста бүген без </w:t>
      </w:r>
      <w:r w:rsidR="00F843CA"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 дәрестә укыячак әкиятнең исеме язылган.</w:t>
      </w:r>
      <w:r w:rsidR="005502BF">
        <w:rPr>
          <w:rFonts w:ascii="Times New Roman" w:hAnsi="Times New Roman" w:cs="Times New Roman"/>
          <w:sz w:val="28"/>
          <w:szCs w:val="28"/>
          <w:lang w:val="tt-RU"/>
        </w:rPr>
        <w:t xml:space="preserve"> Уйлап карагыз әле. Ребуста нинди сүзләр яшеренгән икән? </w:t>
      </w:r>
    </w:p>
    <w:p w:rsidR="00F603F4" w:rsidRDefault="00197646" w:rsidP="00F603F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F603F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F603F4" w:rsidRDefault="00F603F4" w:rsidP="00F603F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F603F4" w:rsidRDefault="00F603F4" w:rsidP="00F603F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F603F4" w:rsidRDefault="00F603F4" w:rsidP="00F603F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F603F4" w:rsidRDefault="00F603F4" w:rsidP="00F603F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F603F4" w:rsidRPr="00F603F4" w:rsidRDefault="00F603F4" w:rsidP="00F603F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AA3F05" w:rsidRPr="00197646" w:rsidRDefault="00F603F4" w:rsidP="00F843CA">
      <w:pPr>
        <w:pStyle w:val="a3"/>
        <w:ind w:left="1080"/>
        <w:rPr>
          <w:rFonts w:ascii="Times New Roman" w:hAnsi="Times New Roman" w:cs="Times New Roman"/>
          <w:b/>
          <w:sz w:val="144"/>
          <w:szCs w:val="144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</w:t>
      </w:r>
      <w:r w:rsidR="00197646" w:rsidRPr="00197646">
        <w:rPr>
          <w:rFonts w:ascii="Times New Roman" w:hAnsi="Times New Roman" w:cs="Times New Roman"/>
          <w:b/>
          <w:sz w:val="144"/>
          <w:szCs w:val="144"/>
          <w:lang w:val="tt-RU"/>
        </w:rPr>
        <w:t>,</w:t>
      </w:r>
      <w:r w:rsidR="00197646">
        <w:rPr>
          <w:rFonts w:ascii="Times New Roman" w:hAnsi="Times New Roman" w:cs="Times New Roman"/>
          <w:b/>
          <w:sz w:val="144"/>
          <w:szCs w:val="144"/>
          <w:lang w:val="tt-RU"/>
        </w:rPr>
        <w:t xml:space="preserve">      </w:t>
      </w:r>
      <w:r>
        <w:rPr>
          <w:rFonts w:ascii="Times New Roman" w:hAnsi="Times New Roman" w:cs="Times New Roman"/>
          <w:b/>
          <w:sz w:val="144"/>
          <w:szCs w:val="144"/>
          <w:lang w:val="tt-RU"/>
        </w:rPr>
        <w:t xml:space="preserve"> </w:t>
      </w:r>
      <w:r w:rsidR="00197646">
        <w:rPr>
          <w:rFonts w:ascii="Times New Roman" w:hAnsi="Times New Roman" w:cs="Times New Roman"/>
          <w:b/>
          <w:sz w:val="144"/>
          <w:szCs w:val="144"/>
          <w:lang w:val="tt-RU"/>
        </w:rPr>
        <w:t>,,,</w:t>
      </w:r>
      <w:r>
        <w:rPr>
          <w:rFonts w:ascii="Times New Roman" w:hAnsi="Times New Roman" w:cs="Times New Roman"/>
          <w:b/>
          <w:sz w:val="144"/>
          <w:szCs w:val="144"/>
          <w:lang w:val="tt-RU"/>
        </w:rPr>
        <w:t xml:space="preserve"> </w:t>
      </w:r>
    </w:p>
    <w:p w:rsidR="00AA3F05" w:rsidRPr="00197646" w:rsidRDefault="00197646" w:rsidP="0019764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97646">
        <w:rPr>
          <w:noProof/>
          <w:lang w:eastAsia="ru-RU"/>
        </w:rPr>
        <w:drawing>
          <wp:inline distT="0" distB="0" distL="0" distR="0" wp14:anchorId="083FF5AE" wp14:editId="18C0C0B9">
            <wp:extent cx="1323975" cy="1200150"/>
            <wp:effectExtent l="0" t="0" r="9525" b="0"/>
            <wp:docPr id="1" name="Рисунок 1" descr="http://im6-tub-ru.yandex.net/i?id=708159477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708159477-61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646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Pr="00197646">
        <w:rPr>
          <w:noProof/>
          <w:lang w:eastAsia="ru-RU"/>
        </w:rPr>
        <w:drawing>
          <wp:inline distT="0" distB="0" distL="0" distR="0" wp14:anchorId="35AE28A3" wp14:editId="7559CE3A">
            <wp:extent cx="1209675" cy="1200150"/>
            <wp:effectExtent l="0" t="0" r="9525" b="0"/>
            <wp:docPr id="2" name="Рисунок 2" descr="http://im0-tub-ru.yandex.net/i?id=19327867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19327867-13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64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F603F4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197646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197646">
        <w:rPr>
          <w:noProof/>
          <w:lang w:eastAsia="ru-RU"/>
        </w:rPr>
        <w:drawing>
          <wp:inline distT="0" distB="0" distL="0" distR="0" wp14:anchorId="11497F2F" wp14:editId="4BA0E825">
            <wp:extent cx="1504950" cy="1428750"/>
            <wp:effectExtent l="0" t="0" r="0" b="0"/>
            <wp:docPr id="3" name="Рисунок 3" descr="http://im6-tub-ru.yandex.net/i?id=521853305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521853305-70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9A" w:rsidRDefault="00D7559A" w:rsidP="00F843CA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197646" w:rsidRDefault="00197646" w:rsidP="00F843CA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197646" w:rsidRPr="00685D76" w:rsidRDefault="00197646" w:rsidP="00685D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97646">
        <w:rPr>
          <w:rFonts w:ascii="Times New Roman" w:hAnsi="Times New Roman" w:cs="Times New Roman"/>
          <w:sz w:val="28"/>
          <w:szCs w:val="28"/>
          <w:lang w:val="tt-RU"/>
        </w:rPr>
        <w:t xml:space="preserve">Әйе, ребуста Өч кыз дип язылган. Бүген без дәрестә сезнең белән «Өч кыз» әкиятен укырбыз. </w:t>
      </w:r>
    </w:p>
    <w:p w:rsidR="00D7559A" w:rsidRPr="006658F6" w:rsidRDefault="00D7559A" w:rsidP="00D755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8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Төп өлеш. </w:t>
      </w:r>
    </w:p>
    <w:p w:rsidR="00D7559A" w:rsidRPr="006658F6" w:rsidRDefault="00D7559A" w:rsidP="00D7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“Өч кыз” әкияте өстендә эш. </w:t>
      </w:r>
    </w:p>
    <w:p w:rsidR="00D7559A" w:rsidRPr="00197646" w:rsidRDefault="00D7559A" w:rsidP="00D7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Сүзлек өстендә эш. </w:t>
      </w:r>
    </w:p>
    <w:p w:rsidR="00197646" w:rsidRPr="00197646" w:rsidRDefault="00197646" w:rsidP="001976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646">
        <w:rPr>
          <w:rFonts w:ascii="Times New Roman" w:hAnsi="Times New Roman" w:cs="Times New Roman"/>
          <w:sz w:val="28"/>
          <w:szCs w:val="28"/>
          <w:lang w:val="en-US"/>
        </w:rPr>
        <w:t>Әкиятнең</w:t>
      </w:r>
      <w:proofErr w:type="spellEnd"/>
      <w:r w:rsidRPr="00197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sz w:val="28"/>
          <w:szCs w:val="28"/>
          <w:lang w:val="en-US"/>
        </w:rPr>
        <w:t>эчтәлеген</w:t>
      </w:r>
      <w:proofErr w:type="spellEnd"/>
      <w:r w:rsidRPr="00197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sz w:val="28"/>
          <w:szCs w:val="28"/>
          <w:lang w:val="en-US"/>
        </w:rPr>
        <w:t>аңлар</w:t>
      </w:r>
      <w:proofErr w:type="spellEnd"/>
      <w:r w:rsidRPr="00197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sz w:val="28"/>
          <w:szCs w:val="28"/>
          <w:lang w:val="en-US"/>
        </w:rPr>
        <w:t>өчен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түбәндәге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сүзләрн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ең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мәг</w:t>
      </w:r>
      <w:proofErr w:type="spellStart"/>
      <w:r>
        <w:rPr>
          <w:rFonts w:ascii="Times New Roman" w:hAnsi="Times New Roman" w:cs="Times New Roman"/>
          <w:sz w:val="28"/>
          <w:szCs w:val="28"/>
        </w:rPr>
        <w:t>ън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874F2">
        <w:rPr>
          <w:rFonts w:ascii="Times New Roman" w:hAnsi="Times New Roman" w:cs="Times New Roman"/>
          <w:sz w:val="28"/>
          <w:szCs w:val="28"/>
          <w:lang w:val="tt-RU"/>
        </w:rPr>
        <w:t xml:space="preserve">ләрен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аңлап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245B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245B6">
        <w:rPr>
          <w:rFonts w:ascii="Times New Roman" w:hAnsi="Times New Roman" w:cs="Times New Roman"/>
          <w:sz w:val="28"/>
          <w:szCs w:val="28"/>
          <w:lang w:val="en-US"/>
        </w:rPr>
        <w:t>китик</w:t>
      </w:r>
      <w:proofErr w:type="spellEnd"/>
      <w:r w:rsidR="002245B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245B6" w:rsidRPr="002245B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245B6">
        <w:rPr>
          <w:rFonts w:ascii="Times New Roman" w:hAnsi="Times New Roman" w:cs="Times New Roman"/>
          <w:sz w:val="28"/>
          <w:szCs w:val="28"/>
          <w:lang w:val="tt-RU"/>
        </w:rPr>
        <w:t>сүзләрнең мәг</w:t>
      </w:r>
      <w:r w:rsidR="002245B6">
        <w:rPr>
          <w:rFonts w:ascii="Times New Roman" w:hAnsi="Times New Roman" w:cs="Times New Roman"/>
          <w:sz w:val="28"/>
          <w:szCs w:val="28"/>
        </w:rPr>
        <w:t>ъ</w:t>
      </w:r>
      <w:r w:rsidR="002245B6">
        <w:rPr>
          <w:rFonts w:ascii="Times New Roman" w:hAnsi="Times New Roman" w:cs="Times New Roman"/>
          <w:sz w:val="28"/>
          <w:szCs w:val="28"/>
          <w:lang w:val="tt-RU"/>
        </w:rPr>
        <w:t>нәләрен аңлату).</w:t>
      </w:r>
    </w:p>
    <w:p w:rsidR="00197646" w:rsidRPr="006658F6" w:rsidRDefault="00197646" w:rsidP="0019764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6658F6" w:rsidRPr="00197646" w:rsidRDefault="006658F6" w:rsidP="006658F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97646">
        <w:rPr>
          <w:rFonts w:ascii="Times New Roman" w:hAnsi="Times New Roman" w:cs="Times New Roman"/>
          <w:b/>
          <w:sz w:val="28"/>
          <w:szCs w:val="28"/>
          <w:lang w:val="tt-RU"/>
        </w:rPr>
        <w:t>Җиз –</w:t>
      </w:r>
      <w:r w:rsidR="00D23C27" w:rsidRPr="0019764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медь</w:t>
      </w:r>
    </w:p>
    <w:p w:rsidR="006658F6" w:rsidRPr="00197646" w:rsidRDefault="006658F6" w:rsidP="00D23C2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97646">
        <w:rPr>
          <w:rFonts w:ascii="Times New Roman" w:hAnsi="Times New Roman" w:cs="Times New Roman"/>
          <w:b/>
          <w:sz w:val="28"/>
          <w:szCs w:val="28"/>
          <w:lang w:val="tt-RU"/>
        </w:rPr>
        <w:t>Ләгән –</w:t>
      </w:r>
      <w:r w:rsidR="00D23C27" w:rsidRPr="0019764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таз</w:t>
      </w:r>
    </w:p>
    <w:p w:rsidR="006658F6" w:rsidRPr="00197646" w:rsidRDefault="006658F6" w:rsidP="006658F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97646">
        <w:rPr>
          <w:rFonts w:ascii="Times New Roman" w:hAnsi="Times New Roman" w:cs="Times New Roman"/>
          <w:b/>
          <w:sz w:val="28"/>
          <w:szCs w:val="28"/>
          <w:lang w:val="tt-RU"/>
        </w:rPr>
        <w:t>Киндер –</w:t>
      </w:r>
      <w:r w:rsidR="00D23C27" w:rsidRPr="0019764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холст, полотно</w:t>
      </w:r>
    </w:p>
    <w:p w:rsidR="00D23C27" w:rsidRPr="00197646" w:rsidRDefault="00D23C27" w:rsidP="006658F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97646">
        <w:rPr>
          <w:rFonts w:ascii="Times New Roman" w:hAnsi="Times New Roman" w:cs="Times New Roman"/>
          <w:b/>
          <w:sz w:val="28"/>
          <w:szCs w:val="28"/>
          <w:lang w:val="tt-RU"/>
        </w:rPr>
        <w:t>Юаныч - утешение</w:t>
      </w:r>
    </w:p>
    <w:p w:rsidR="006658F6" w:rsidRPr="006658F6" w:rsidRDefault="006658F6" w:rsidP="006658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7559A" w:rsidRPr="005502BF" w:rsidRDefault="00D7559A" w:rsidP="00D7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>“Бала” китапханәсеннән “Өч кыз” әкиятен карау.</w:t>
      </w:r>
    </w:p>
    <w:p w:rsidR="005502BF" w:rsidRPr="006F1B5A" w:rsidRDefault="005502BF" w:rsidP="00174E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02BF">
        <w:rPr>
          <w:rFonts w:ascii="Times New Roman" w:hAnsi="Times New Roman" w:cs="Times New Roman"/>
          <w:sz w:val="28"/>
          <w:szCs w:val="28"/>
        </w:rPr>
        <w:t>“Бала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РФ</w:t>
      </w:r>
      <w:r w:rsidRPr="005502B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сайтыннан бу әкиятне карап китәрбез.</w:t>
      </w:r>
      <w:r w:rsidR="00174E60" w:rsidRPr="00174E60">
        <w:t xml:space="preserve"> </w:t>
      </w:r>
      <w:r w:rsidR="00174E60" w:rsidRPr="00174E60">
        <w:rPr>
          <w:rFonts w:ascii="Times New Roman" w:hAnsi="Times New Roman" w:cs="Times New Roman"/>
          <w:sz w:val="28"/>
          <w:szCs w:val="28"/>
          <w:lang w:val="tt-RU"/>
        </w:rPr>
        <w:t>Сез үзегез дә Бала дигән сайтка кереп , татарча мультфильмнар</w:t>
      </w:r>
      <w:r w:rsidR="00174E60">
        <w:rPr>
          <w:rFonts w:ascii="Times New Roman" w:hAnsi="Times New Roman" w:cs="Times New Roman"/>
          <w:sz w:val="28"/>
          <w:szCs w:val="28"/>
          <w:lang w:val="tt-RU"/>
        </w:rPr>
        <w:t xml:space="preserve">, әкиятләр </w:t>
      </w:r>
      <w:r w:rsidR="00174E60" w:rsidRPr="00174E60">
        <w:rPr>
          <w:rFonts w:ascii="Times New Roman" w:hAnsi="Times New Roman" w:cs="Times New Roman"/>
          <w:sz w:val="28"/>
          <w:szCs w:val="28"/>
          <w:lang w:val="tt-RU"/>
        </w:rPr>
        <w:t xml:space="preserve"> карый аласыз.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Әкиятне иг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</w:t>
      </w:r>
      <w:r w:rsidR="006F1B5A">
        <w:rPr>
          <w:rFonts w:ascii="Times New Roman" w:hAnsi="Times New Roman" w:cs="Times New Roman"/>
          <w:sz w:val="28"/>
          <w:szCs w:val="28"/>
          <w:lang w:val="tt-RU"/>
        </w:rPr>
        <w:t>бар белән карагыз. (Әкиятне карау)</w:t>
      </w:r>
    </w:p>
    <w:p w:rsidR="006F1B5A" w:rsidRPr="006F1B5A" w:rsidRDefault="006F1B5A" w:rsidP="00550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Сезгә әкият ошадымы?</w:t>
      </w:r>
    </w:p>
    <w:p w:rsidR="006F1B5A" w:rsidRPr="00130A7D" w:rsidRDefault="006F1B5A" w:rsidP="00550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Әкият геройларының кайсысы ошады?</w:t>
      </w:r>
    </w:p>
    <w:p w:rsidR="00130A7D" w:rsidRPr="00D33EA7" w:rsidRDefault="00130A7D" w:rsidP="00130A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559A" w:rsidRPr="00D33EA7" w:rsidRDefault="00D7559A" w:rsidP="00D7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3EA7">
        <w:rPr>
          <w:rFonts w:ascii="Times New Roman" w:hAnsi="Times New Roman" w:cs="Times New Roman"/>
          <w:sz w:val="28"/>
          <w:szCs w:val="28"/>
        </w:rPr>
        <w:t xml:space="preserve">“Бала” </w:t>
      </w:r>
      <w:proofErr w:type="spellStart"/>
      <w:r w:rsidRPr="00D33EA7">
        <w:rPr>
          <w:rFonts w:ascii="Times New Roman" w:hAnsi="Times New Roman" w:cs="Times New Roman"/>
          <w:sz w:val="28"/>
          <w:szCs w:val="28"/>
        </w:rPr>
        <w:t>китапханәсен</w:t>
      </w:r>
      <w:proofErr w:type="spellEnd"/>
      <w:r w:rsidRPr="006658F6">
        <w:rPr>
          <w:rFonts w:ascii="Times New Roman" w:hAnsi="Times New Roman" w:cs="Times New Roman"/>
          <w:sz w:val="28"/>
          <w:szCs w:val="28"/>
          <w:lang w:val="tt-RU"/>
        </w:rPr>
        <w:t>дә бирелгән сорауларга җавап бирү.</w:t>
      </w:r>
    </w:p>
    <w:p w:rsidR="00D23C27" w:rsidRPr="005502BF" w:rsidRDefault="00D23C27" w:rsidP="00D23C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97646">
        <w:rPr>
          <w:rFonts w:ascii="Times New Roman" w:hAnsi="Times New Roman" w:cs="Times New Roman"/>
          <w:b/>
          <w:sz w:val="28"/>
          <w:szCs w:val="28"/>
          <w:lang w:val="tt-RU"/>
        </w:rPr>
        <w:t>Рәсемдә ничә йорт сурәтләнгән?</w:t>
      </w:r>
    </w:p>
    <w:p w:rsidR="00D23C27" w:rsidRPr="005502BF" w:rsidRDefault="00D23C27" w:rsidP="00D23C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97646">
        <w:rPr>
          <w:rFonts w:ascii="Times New Roman" w:hAnsi="Times New Roman" w:cs="Times New Roman"/>
          <w:b/>
          <w:sz w:val="28"/>
          <w:szCs w:val="28"/>
          <w:lang w:val="tt-RU"/>
        </w:rPr>
        <w:t>Кызлар нәрсә кигән?</w:t>
      </w:r>
    </w:p>
    <w:p w:rsidR="00D23C27" w:rsidRPr="00197646" w:rsidRDefault="00D23C27" w:rsidP="00D23C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7646">
        <w:rPr>
          <w:rFonts w:ascii="Times New Roman" w:hAnsi="Times New Roman" w:cs="Times New Roman"/>
          <w:b/>
          <w:sz w:val="28"/>
          <w:szCs w:val="28"/>
          <w:lang w:val="tt-RU"/>
        </w:rPr>
        <w:t>Рәсемдәге ана кеше нишли?</w:t>
      </w:r>
    </w:p>
    <w:p w:rsidR="00D23C27" w:rsidRPr="00197646" w:rsidRDefault="00D23C27" w:rsidP="00D23C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Рәсемдә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нинди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җәнлек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сурәтләнгән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D23C27" w:rsidRPr="00197646" w:rsidRDefault="00D23C27" w:rsidP="00D23C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Олы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кыз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нишли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D23C27" w:rsidRPr="00197646" w:rsidRDefault="00D23C27" w:rsidP="00D23C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Уртанчы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кыз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нишли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D23C27" w:rsidRPr="00197646" w:rsidRDefault="00D23C27" w:rsidP="00D23C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Кече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кыз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бала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нишли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D23C27" w:rsidRPr="00197646" w:rsidRDefault="00D23C27" w:rsidP="00D23C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Ә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сез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әниләрегезгә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ярдәм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итәсезме</w:t>
      </w:r>
      <w:proofErr w:type="spellEnd"/>
      <w:r w:rsidRPr="00197646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D23C27" w:rsidRPr="00197646" w:rsidRDefault="00D23C27" w:rsidP="00D23C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559A" w:rsidRPr="00130A7D" w:rsidRDefault="00D7559A" w:rsidP="00D7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Әкиятне </w:t>
      </w:r>
      <w:r w:rsidR="00B50C54">
        <w:rPr>
          <w:rFonts w:ascii="Times New Roman" w:hAnsi="Times New Roman" w:cs="Times New Roman"/>
          <w:sz w:val="28"/>
          <w:szCs w:val="28"/>
          <w:lang w:val="tt-RU"/>
        </w:rPr>
        <w:t>сәнгат</w:t>
      </w:r>
      <w:r w:rsidR="00B75194">
        <w:rPr>
          <w:rFonts w:ascii="Times New Roman" w:hAnsi="Times New Roman" w:cs="Times New Roman"/>
          <w:sz w:val="28"/>
          <w:szCs w:val="28"/>
        </w:rPr>
        <w:t>ь</w:t>
      </w:r>
      <w:r w:rsidR="00B50C54">
        <w:rPr>
          <w:rFonts w:ascii="Times New Roman" w:hAnsi="Times New Roman" w:cs="Times New Roman"/>
          <w:sz w:val="28"/>
          <w:szCs w:val="28"/>
          <w:lang w:val="tt-RU"/>
        </w:rPr>
        <w:t xml:space="preserve">ле </w:t>
      </w:r>
      <w:r w:rsidRPr="006658F6">
        <w:rPr>
          <w:rFonts w:ascii="Times New Roman" w:hAnsi="Times New Roman" w:cs="Times New Roman"/>
          <w:sz w:val="28"/>
          <w:szCs w:val="28"/>
          <w:lang w:val="tt-RU"/>
        </w:rPr>
        <w:t>уку.</w:t>
      </w:r>
      <w:r w:rsidR="00197646">
        <w:rPr>
          <w:rFonts w:ascii="Times New Roman" w:hAnsi="Times New Roman" w:cs="Times New Roman"/>
          <w:sz w:val="28"/>
          <w:szCs w:val="28"/>
          <w:lang w:val="tt-RU"/>
        </w:rPr>
        <w:t xml:space="preserve"> Укытучы укый башлый, укучылар чылбыр буенча дәвам итәләр. </w:t>
      </w:r>
    </w:p>
    <w:p w:rsidR="00130A7D" w:rsidRPr="006658F6" w:rsidRDefault="00130A7D" w:rsidP="00130A7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D7559A" w:rsidRPr="00D23C27" w:rsidRDefault="00D7559A" w:rsidP="00D7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>Укытучының сорауларына җавап бирү.</w:t>
      </w:r>
    </w:p>
    <w:p w:rsidR="00D23C27" w:rsidRPr="00197646" w:rsidRDefault="00D23C27" w:rsidP="00D23C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764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Сезгә кайсы кыз ошады? </w:t>
      </w:r>
    </w:p>
    <w:p w:rsidR="00D23C27" w:rsidRPr="00197646" w:rsidRDefault="00D23C27" w:rsidP="00D23C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97646">
        <w:rPr>
          <w:rFonts w:ascii="Times New Roman" w:hAnsi="Times New Roman" w:cs="Times New Roman"/>
          <w:b/>
          <w:sz w:val="28"/>
          <w:szCs w:val="28"/>
          <w:lang w:val="tt-RU"/>
        </w:rPr>
        <w:t>Ни өчен өченче кыз ошады?</w:t>
      </w:r>
    </w:p>
    <w:p w:rsidR="00D23C27" w:rsidRPr="00130A7D" w:rsidRDefault="00CD493D" w:rsidP="00D23C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97646">
        <w:rPr>
          <w:rFonts w:ascii="Times New Roman" w:hAnsi="Times New Roman" w:cs="Times New Roman"/>
          <w:b/>
          <w:sz w:val="28"/>
          <w:szCs w:val="28"/>
          <w:lang w:val="tt-RU"/>
        </w:rPr>
        <w:t>Ни өчен беренче һәм икенче кыз ошамады?</w:t>
      </w:r>
    </w:p>
    <w:p w:rsidR="00130A7D" w:rsidRPr="00197646" w:rsidRDefault="00130A7D" w:rsidP="00130A7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7559A" w:rsidRPr="00174E60" w:rsidRDefault="00D7559A" w:rsidP="00D7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493D">
        <w:rPr>
          <w:rFonts w:ascii="Times New Roman" w:hAnsi="Times New Roman" w:cs="Times New Roman"/>
          <w:sz w:val="28"/>
          <w:szCs w:val="28"/>
        </w:rPr>
        <w:t xml:space="preserve">“Бала” </w:t>
      </w:r>
      <w:proofErr w:type="spellStart"/>
      <w:r w:rsidRPr="00CD493D">
        <w:rPr>
          <w:rFonts w:ascii="Times New Roman" w:hAnsi="Times New Roman" w:cs="Times New Roman"/>
          <w:sz w:val="28"/>
          <w:szCs w:val="28"/>
        </w:rPr>
        <w:t>китапханәсендә</w:t>
      </w:r>
      <w:proofErr w:type="spellEnd"/>
      <w:r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 бирелгән тестны эшләү.</w:t>
      </w:r>
    </w:p>
    <w:p w:rsidR="00174E60" w:rsidRPr="00CD493D" w:rsidRDefault="00174E60" w:rsidP="00174E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сезнең иг</w:t>
      </w:r>
      <w:r>
        <w:rPr>
          <w:rFonts w:ascii="Times New Roman" w:hAnsi="Times New Roman" w:cs="Times New Roman"/>
          <w:sz w:val="28"/>
          <w:szCs w:val="28"/>
        </w:rPr>
        <w:t>ъ</w:t>
      </w:r>
      <w:r w:rsidR="005874F2">
        <w:rPr>
          <w:rFonts w:ascii="Times New Roman" w:hAnsi="Times New Roman" w:cs="Times New Roman"/>
          <w:sz w:val="28"/>
          <w:szCs w:val="28"/>
          <w:lang w:val="tt-RU"/>
        </w:rPr>
        <w:t>тибарлылы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гызны </w:t>
      </w:r>
      <w:r w:rsidRPr="00174E60">
        <w:rPr>
          <w:rFonts w:ascii="Times New Roman" w:hAnsi="Times New Roman" w:cs="Times New Roman"/>
          <w:sz w:val="28"/>
          <w:szCs w:val="28"/>
          <w:lang w:val="tt-RU"/>
        </w:rPr>
        <w:t xml:space="preserve">“Бала” китапханәсендә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бирелгән тест аша тикшереп китәрбез. </w:t>
      </w:r>
    </w:p>
    <w:p w:rsidR="00CD493D" w:rsidRPr="00B50C54" w:rsidRDefault="00CD493D" w:rsidP="00CD49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50C54">
        <w:rPr>
          <w:rFonts w:ascii="Times New Roman" w:hAnsi="Times New Roman" w:cs="Times New Roman"/>
          <w:b/>
          <w:sz w:val="28"/>
          <w:szCs w:val="28"/>
          <w:lang w:val="tt-RU"/>
        </w:rPr>
        <w:t>Бер хатынның ничә кызы булган?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биш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Б)дүрт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өч</w:t>
      </w:r>
    </w:p>
    <w:p w:rsidR="00CD493D" w:rsidRPr="00B50C54" w:rsidRDefault="00CD493D" w:rsidP="00CD49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50C54">
        <w:rPr>
          <w:rFonts w:ascii="Times New Roman" w:hAnsi="Times New Roman" w:cs="Times New Roman"/>
          <w:b/>
          <w:sz w:val="28"/>
          <w:szCs w:val="28"/>
          <w:lang w:val="tt-RU"/>
        </w:rPr>
        <w:t>2.  Ана кеше ялгыз калгач ни була?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Ул авырып китә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берни булмый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Кече кызына күченә</w:t>
      </w:r>
    </w:p>
    <w:p w:rsidR="00CD493D" w:rsidRPr="00B50C54" w:rsidRDefault="00CD493D" w:rsidP="00CD49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50C54">
        <w:rPr>
          <w:rFonts w:ascii="Times New Roman" w:hAnsi="Times New Roman" w:cs="Times New Roman"/>
          <w:b/>
          <w:sz w:val="28"/>
          <w:szCs w:val="28"/>
          <w:lang w:val="tt-RU"/>
        </w:rPr>
        <w:t>3. Ана кеше кемне ярдәмгә чакыра?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аюны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куянны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тиенне</w:t>
      </w:r>
    </w:p>
    <w:p w:rsidR="00CD493D" w:rsidRPr="00B50C54" w:rsidRDefault="00CD493D" w:rsidP="00CD49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50C54">
        <w:rPr>
          <w:rFonts w:ascii="Times New Roman" w:hAnsi="Times New Roman" w:cs="Times New Roman"/>
          <w:b/>
          <w:sz w:val="28"/>
          <w:szCs w:val="28"/>
          <w:lang w:val="tt-RU"/>
        </w:rPr>
        <w:t>4. Олы кыз кемгә әверелә?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B50C54">
        <w:rPr>
          <w:rFonts w:ascii="Times New Roman" w:hAnsi="Times New Roman" w:cs="Times New Roman"/>
          <w:sz w:val="28"/>
          <w:szCs w:val="28"/>
          <w:lang w:val="tt-RU"/>
        </w:rPr>
        <w:t xml:space="preserve"> дөягә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B50C54">
        <w:rPr>
          <w:rFonts w:ascii="Times New Roman" w:hAnsi="Times New Roman" w:cs="Times New Roman"/>
          <w:sz w:val="28"/>
          <w:szCs w:val="28"/>
          <w:lang w:val="tt-RU"/>
        </w:rPr>
        <w:t xml:space="preserve"> тычканга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</w:t>
      </w:r>
      <w:r w:rsidR="00B50C54">
        <w:rPr>
          <w:rFonts w:ascii="Times New Roman" w:hAnsi="Times New Roman" w:cs="Times New Roman"/>
          <w:sz w:val="28"/>
          <w:szCs w:val="28"/>
          <w:lang w:val="tt-RU"/>
        </w:rPr>
        <w:t xml:space="preserve"> бакага</w:t>
      </w:r>
    </w:p>
    <w:p w:rsidR="00CD493D" w:rsidRPr="00B50C54" w:rsidRDefault="00CD493D" w:rsidP="00CD49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50C54">
        <w:rPr>
          <w:rFonts w:ascii="Times New Roman" w:hAnsi="Times New Roman" w:cs="Times New Roman"/>
          <w:b/>
          <w:sz w:val="28"/>
          <w:szCs w:val="28"/>
          <w:lang w:val="tt-RU"/>
        </w:rPr>
        <w:t>5. Уртанчы кыз кемгә әверелә?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еланга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куянга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үрмәкүчкә</w:t>
      </w:r>
    </w:p>
    <w:p w:rsidR="00CD493D" w:rsidRPr="00B50C54" w:rsidRDefault="00CD493D" w:rsidP="00CD49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50C54">
        <w:rPr>
          <w:rFonts w:ascii="Times New Roman" w:hAnsi="Times New Roman" w:cs="Times New Roman"/>
          <w:b/>
          <w:sz w:val="28"/>
          <w:szCs w:val="28"/>
          <w:lang w:val="tt-RU"/>
        </w:rPr>
        <w:t>6. Ана кешегә кем булыша?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Очраклы бер кеше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күршесе</w:t>
      </w:r>
    </w:p>
    <w:p w:rsidR="00CD493D" w:rsidRDefault="00CD493D" w:rsidP="00CD493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кече кызы</w:t>
      </w:r>
    </w:p>
    <w:p w:rsidR="00CD493D" w:rsidRPr="00197646" w:rsidRDefault="00CD493D" w:rsidP="0019764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94C10" w:rsidRDefault="00194C10" w:rsidP="001976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 итү. (физкул</w:t>
      </w:r>
      <w:r w:rsidRPr="002338E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тминутка) Җыр “Иң матур җыр”</w:t>
      </w:r>
    </w:p>
    <w:p w:rsidR="00194C10" w:rsidRDefault="00194C10" w:rsidP="00194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Афәрин, укучылар!  Әкиятне барыгыз да </w:t>
      </w:r>
      <w:r w:rsidR="00685D76">
        <w:rPr>
          <w:rFonts w:ascii="Times New Roman" w:hAnsi="Times New Roman" w:cs="Times New Roman"/>
          <w:sz w:val="28"/>
          <w:szCs w:val="28"/>
          <w:lang w:val="tt-RU"/>
        </w:rPr>
        <w:t>иг</w:t>
      </w:r>
      <w:r w:rsidR="00685D76" w:rsidRPr="002338E8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685D76">
        <w:rPr>
          <w:rFonts w:ascii="Times New Roman" w:hAnsi="Times New Roman" w:cs="Times New Roman"/>
          <w:sz w:val="28"/>
          <w:szCs w:val="28"/>
          <w:lang w:val="tt-RU"/>
        </w:rPr>
        <w:t>тибар белән караган һәм укыган . Тест сорауларына дөрес җавап бирдегез. Ә хәзер ял итеп алыйк. Әниләр турында өйрәнгән җырыбызны җырлыйбыз.</w:t>
      </w:r>
    </w:p>
    <w:p w:rsidR="00194C10" w:rsidRDefault="00194C10" w:rsidP="00194C10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197646" w:rsidRDefault="00D7559A" w:rsidP="001976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>Әкиятне рол</w:t>
      </w:r>
      <w:r w:rsidRPr="00CD493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6658F6">
        <w:rPr>
          <w:rFonts w:ascii="Times New Roman" w:hAnsi="Times New Roman" w:cs="Times New Roman"/>
          <w:sz w:val="28"/>
          <w:szCs w:val="28"/>
          <w:lang w:val="tt-RU"/>
        </w:rPr>
        <w:t>ләргә бүлеп  уку.</w:t>
      </w:r>
    </w:p>
    <w:p w:rsidR="00130A7D" w:rsidRPr="00197646" w:rsidRDefault="00130A7D" w:rsidP="00130A7D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D7559A" w:rsidRDefault="002338E8" w:rsidP="00D7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559A" w:rsidRPr="006658F6">
        <w:rPr>
          <w:rFonts w:ascii="Times New Roman" w:hAnsi="Times New Roman" w:cs="Times New Roman"/>
          <w:sz w:val="28"/>
          <w:szCs w:val="28"/>
          <w:lang w:val="tt-RU"/>
        </w:rPr>
        <w:t>Әкияттән слайдтагы рәсемнәргә туры килгән җөмләләрне табып уку.</w:t>
      </w:r>
    </w:p>
    <w:p w:rsidR="00174E60" w:rsidRPr="00174E60" w:rsidRDefault="00174E60" w:rsidP="00174E6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174E60" w:rsidRDefault="00174E60" w:rsidP="00174E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Слайдларда күрсәтелгән рәсемнәр әкияттәге кайсы җөмләләргә туры килә икән? </w:t>
      </w:r>
      <w:r w:rsidR="00201FFC">
        <w:rPr>
          <w:rFonts w:ascii="Times New Roman" w:hAnsi="Times New Roman" w:cs="Times New Roman"/>
          <w:sz w:val="28"/>
          <w:szCs w:val="28"/>
          <w:lang w:val="tt-RU"/>
        </w:rPr>
        <w:t>Кем җитезрәк?</w:t>
      </w:r>
    </w:p>
    <w:p w:rsidR="00174E60" w:rsidRDefault="00174E60" w:rsidP="00174E6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623D21" w:rsidRDefault="00623D21" w:rsidP="00623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Беренче слайдтагы рәсем. </w:t>
      </w:r>
    </w:p>
    <w:p w:rsidR="00623D21" w:rsidRPr="00623D21" w:rsidRDefault="00623D21" w:rsidP="00623D21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3D21">
        <w:rPr>
          <w:rFonts w:ascii="Times New Roman" w:hAnsi="Times New Roman" w:cs="Times New Roman"/>
          <w:b/>
          <w:sz w:val="28"/>
          <w:szCs w:val="28"/>
          <w:lang w:val="tt-RU"/>
        </w:rPr>
        <w:t>Менә аның кызлары бик сылу, бик уңган булып үсеп җиткәннәр. Бер-бер артлы кияүгә дә киткәннәр, ди.</w:t>
      </w:r>
    </w:p>
    <w:p w:rsidR="00197646" w:rsidRDefault="00623D21" w:rsidP="00623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Икенче слайдтагы рәсем.</w:t>
      </w:r>
    </w:p>
    <w:p w:rsidR="00623D21" w:rsidRDefault="00623D21" w:rsidP="00623D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3D2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Тиен дустым, хәлем бик авыр, кызларымны чакырып кына китерсәнә, - дигән. </w:t>
      </w:r>
    </w:p>
    <w:p w:rsidR="00623D21" w:rsidRDefault="00623D21" w:rsidP="00623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Өченче слайдтагы рәсем.</w:t>
      </w:r>
    </w:p>
    <w:p w:rsidR="00623D21" w:rsidRDefault="00623D21" w:rsidP="00623D21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3D21">
        <w:rPr>
          <w:rFonts w:ascii="Times New Roman" w:hAnsi="Times New Roman" w:cs="Times New Roman"/>
          <w:b/>
          <w:sz w:val="28"/>
          <w:szCs w:val="28"/>
          <w:lang w:val="tt-RU"/>
        </w:rPr>
        <w:t>Тиен барып тәрәзә какканда, Олы кыз җиз ләгә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ннәр чистартып торадыр иде, ди.</w:t>
      </w:r>
    </w:p>
    <w:p w:rsidR="00623D21" w:rsidRPr="00623D21" w:rsidRDefault="00623D21" w:rsidP="00623D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3D21">
        <w:rPr>
          <w:rFonts w:ascii="Times New Roman" w:hAnsi="Times New Roman" w:cs="Times New Roman"/>
          <w:b/>
          <w:sz w:val="28"/>
          <w:szCs w:val="28"/>
          <w:lang w:val="tt-RU"/>
        </w:rPr>
        <w:t>Һай,— дип әйткән, ди, Олы кыз,— бик барыр идем дә бит, аңарчы менә шушы ләгәннәрне чистартып бетерәсем бар иде шул,— дигән, ди.</w:t>
      </w:r>
    </w:p>
    <w:p w:rsidR="00623D21" w:rsidRPr="00623D21" w:rsidRDefault="00623D21" w:rsidP="00623D21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3D21">
        <w:rPr>
          <w:rFonts w:ascii="Times New Roman" w:hAnsi="Times New Roman" w:cs="Times New Roman"/>
          <w:b/>
          <w:sz w:val="28"/>
          <w:szCs w:val="28"/>
          <w:lang w:val="tt-RU"/>
        </w:rPr>
        <w:t>Тиен моңар бик ачуланган да әйткән:</w:t>
      </w:r>
    </w:p>
    <w:p w:rsidR="00623D21" w:rsidRDefault="00623D21" w:rsidP="00623D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3D21">
        <w:rPr>
          <w:rFonts w:ascii="Times New Roman" w:hAnsi="Times New Roman" w:cs="Times New Roman"/>
          <w:b/>
          <w:sz w:val="28"/>
          <w:szCs w:val="28"/>
          <w:lang w:val="tt-RU"/>
        </w:rPr>
        <w:t>Алайса, син шушы ләгәннәреңнән мәңгегә аерылма! — дигән.</w:t>
      </w:r>
    </w:p>
    <w:p w:rsidR="00623D21" w:rsidRDefault="00623D21" w:rsidP="00623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Дүртенче слайдтагы рәсем. </w:t>
      </w:r>
    </w:p>
    <w:p w:rsidR="00623D21" w:rsidRPr="00130A7D" w:rsidRDefault="00623D21" w:rsidP="00623D21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30A7D">
        <w:rPr>
          <w:rFonts w:ascii="Times New Roman" w:hAnsi="Times New Roman" w:cs="Times New Roman"/>
          <w:b/>
          <w:sz w:val="28"/>
          <w:szCs w:val="28"/>
          <w:lang w:val="tt-RU"/>
        </w:rPr>
        <w:t>Уртанчы кыз киндер суга икән. Тиенгә әйткән:</w:t>
      </w:r>
    </w:p>
    <w:p w:rsidR="00130A7D" w:rsidRDefault="00623D21" w:rsidP="00130A7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30A7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Һай,— дигән,— әнием янына хәзер үк чыгып йөгерер идем дә бит, менә ярминкәгә киндер сугып</w:t>
      </w:r>
      <w:r w:rsidR="00130A7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өлгертәсем бар иде шул,— дигән.</w:t>
      </w:r>
    </w:p>
    <w:p w:rsidR="00623D21" w:rsidRPr="00130A7D" w:rsidRDefault="00623D21" w:rsidP="00130A7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30A7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Тиен бик ачуланган да әйткән:</w:t>
      </w:r>
    </w:p>
    <w:p w:rsidR="00130A7D" w:rsidRPr="00130A7D" w:rsidRDefault="00623D21" w:rsidP="00130A7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30A7D">
        <w:rPr>
          <w:rFonts w:ascii="Times New Roman" w:hAnsi="Times New Roman" w:cs="Times New Roman"/>
          <w:b/>
          <w:sz w:val="28"/>
          <w:szCs w:val="28"/>
          <w:lang w:val="tt-RU"/>
        </w:rPr>
        <w:t>Алайса, син гомерең буе киндер сугып кына тор! — дигән.</w:t>
      </w:r>
    </w:p>
    <w:p w:rsidR="00623D21" w:rsidRDefault="00623D21" w:rsidP="00130A7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30A7D">
        <w:rPr>
          <w:rFonts w:ascii="Times New Roman" w:hAnsi="Times New Roman" w:cs="Times New Roman"/>
          <w:b/>
          <w:sz w:val="28"/>
          <w:szCs w:val="28"/>
          <w:lang w:val="tt-RU"/>
        </w:rPr>
        <w:t>Уртанчы кыз шунда ук үрмәкүчкә әверелгән.</w:t>
      </w:r>
    </w:p>
    <w:p w:rsidR="00130A7D" w:rsidRDefault="00130A7D" w:rsidP="00130A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Бишенче слайдтагы рәсем.</w:t>
      </w:r>
    </w:p>
    <w:p w:rsidR="00130A7D" w:rsidRDefault="00130A7D" w:rsidP="00130A7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30A7D">
        <w:rPr>
          <w:rFonts w:ascii="Times New Roman" w:hAnsi="Times New Roman" w:cs="Times New Roman"/>
          <w:b/>
          <w:sz w:val="28"/>
          <w:szCs w:val="28"/>
          <w:lang w:val="tt-RU"/>
        </w:rPr>
        <w:t>Кече кызның камыр баскан чагы икән. Ул бер сүз дә әйтмәгән, камырлы кулларын да сөртеп тормаган, чыккан да әнисе янына йөгергән.</w:t>
      </w:r>
    </w:p>
    <w:p w:rsidR="00130A7D" w:rsidRPr="006F1B5A" w:rsidRDefault="00130A7D" w:rsidP="006F1B5A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559A" w:rsidRDefault="006658F6" w:rsidP="00D7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559A" w:rsidRPr="006658F6">
        <w:rPr>
          <w:rFonts w:ascii="Times New Roman" w:hAnsi="Times New Roman" w:cs="Times New Roman"/>
          <w:sz w:val="28"/>
          <w:szCs w:val="28"/>
          <w:lang w:val="tt-RU"/>
        </w:rPr>
        <w:t>Тактада язылган мәкал</w:t>
      </w:r>
      <w:r w:rsidR="00D7559A" w:rsidRPr="00CD493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7559A" w:rsidRPr="006658F6">
        <w:rPr>
          <w:rFonts w:ascii="Times New Roman" w:hAnsi="Times New Roman" w:cs="Times New Roman"/>
          <w:sz w:val="28"/>
          <w:szCs w:val="28"/>
          <w:lang w:val="tt-RU"/>
        </w:rPr>
        <w:t>ләрнең кайсысы әкият эчтәлегенә туры килә.</w:t>
      </w:r>
    </w:p>
    <w:p w:rsidR="00201FFC" w:rsidRPr="00D33EA7" w:rsidRDefault="00201FFC" w:rsidP="00201FF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Укучылар тактада язылган </w:t>
      </w:r>
      <w:r w:rsidRPr="00201FFC">
        <w:rPr>
          <w:rFonts w:ascii="Times New Roman" w:hAnsi="Times New Roman" w:cs="Times New Roman"/>
          <w:sz w:val="28"/>
          <w:szCs w:val="28"/>
          <w:lang w:val="tt-RU"/>
        </w:rPr>
        <w:t>мәкальләрне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укыгыз әле. Сез аларның мәгънәләрен  ничек аңлыйсыз? (Укучыларның фикерләре тыңлана)  Бу </w:t>
      </w:r>
      <w:r w:rsidRPr="00201FFC">
        <w:rPr>
          <w:rFonts w:ascii="Times New Roman" w:hAnsi="Times New Roman" w:cs="Times New Roman"/>
          <w:sz w:val="28"/>
          <w:szCs w:val="28"/>
          <w:lang w:val="tt-RU"/>
        </w:rPr>
        <w:lastRenderedPageBreak/>
        <w:t>мәкальләрнең кайсысы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“Өч кыз” әкиятенең эчтәлегенә туры килә дип саныйсыз?</w:t>
      </w:r>
    </w:p>
    <w:p w:rsidR="00D7559A" w:rsidRPr="007F2CD2" w:rsidRDefault="00290FBD" w:rsidP="00D7559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F2CD2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А) </w:t>
      </w:r>
      <w:r w:rsidR="00D7559A" w:rsidRPr="007F2CD2">
        <w:rPr>
          <w:rFonts w:ascii="Times New Roman" w:hAnsi="Times New Roman" w:cs="Times New Roman"/>
          <w:b/>
          <w:sz w:val="28"/>
          <w:szCs w:val="28"/>
          <w:lang w:val="tt-RU"/>
        </w:rPr>
        <w:t>Ана күңеле -  балада, бала күңеле – далада.</w:t>
      </w:r>
    </w:p>
    <w:p w:rsidR="00290FBD" w:rsidRPr="007F2CD2" w:rsidRDefault="00290FBD" w:rsidP="00D7559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F2CD2">
        <w:rPr>
          <w:rFonts w:ascii="Times New Roman" w:hAnsi="Times New Roman" w:cs="Times New Roman"/>
          <w:b/>
          <w:sz w:val="28"/>
          <w:szCs w:val="28"/>
          <w:lang w:val="tt-RU"/>
        </w:rPr>
        <w:t>Б) Олыласаң олыны, олыларлар үзеңне.</w:t>
      </w:r>
    </w:p>
    <w:p w:rsidR="00290FBD" w:rsidRDefault="00290FBD" w:rsidP="00D7559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F2CD2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В) </w:t>
      </w:r>
      <w:r w:rsidR="00B50C54" w:rsidRPr="007F2CD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Ни чәчсәң, шуны урырсың.</w:t>
      </w:r>
    </w:p>
    <w:p w:rsidR="007F2CD2" w:rsidRPr="007F2CD2" w:rsidRDefault="007F2CD2" w:rsidP="00D7559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90FBD" w:rsidRDefault="006F1B5A" w:rsidP="00130A7D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7F2CD2">
        <w:rPr>
          <w:rFonts w:ascii="Times New Roman" w:hAnsi="Times New Roman" w:cs="Times New Roman"/>
          <w:sz w:val="28"/>
          <w:szCs w:val="28"/>
          <w:lang w:val="tt-RU"/>
        </w:rPr>
        <w:t>Әйе, о</w:t>
      </w:r>
      <w:r w:rsidR="007F2CD2" w:rsidRPr="007F2CD2">
        <w:rPr>
          <w:rFonts w:ascii="Times New Roman" w:hAnsi="Times New Roman" w:cs="Times New Roman"/>
          <w:sz w:val="28"/>
          <w:szCs w:val="28"/>
          <w:lang w:val="tt-RU"/>
        </w:rPr>
        <w:t>лыласаң олыны, олыларлар үзеңне.</w:t>
      </w:r>
      <w:r w:rsidR="007F2CD2">
        <w:rPr>
          <w:rFonts w:ascii="Times New Roman" w:hAnsi="Times New Roman" w:cs="Times New Roman"/>
          <w:sz w:val="28"/>
          <w:szCs w:val="28"/>
          <w:lang w:val="tt-RU"/>
        </w:rPr>
        <w:t xml:space="preserve"> Бу мәкаль “Өч кыз” әкиятенең </w:t>
      </w:r>
      <w:r w:rsidR="007F2CD2" w:rsidRPr="007F2CD2">
        <w:rPr>
          <w:rFonts w:ascii="Times New Roman" w:hAnsi="Times New Roman" w:cs="Times New Roman"/>
          <w:sz w:val="28"/>
          <w:szCs w:val="28"/>
          <w:lang w:val="tt-RU"/>
        </w:rPr>
        <w:t>эчтәлегенә туры килә</w:t>
      </w:r>
      <w:r w:rsidR="007F2CD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30A7D" w:rsidRPr="007F2CD2" w:rsidRDefault="00130A7D" w:rsidP="00130A7D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554DC" w:rsidRDefault="006658F6" w:rsidP="00290F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0FBD"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Нәтиҗә ясау. </w:t>
      </w:r>
    </w:p>
    <w:p w:rsidR="00B554DC" w:rsidRPr="00B554DC" w:rsidRDefault="00290FBD" w:rsidP="00B55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554DC">
        <w:rPr>
          <w:rFonts w:ascii="Times New Roman" w:hAnsi="Times New Roman" w:cs="Times New Roman"/>
          <w:sz w:val="28"/>
          <w:szCs w:val="28"/>
          <w:lang w:val="tt-RU"/>
        </w:rPr>
        <w:t>Әкият безне нәрсәгә өйрәтә?</w:t>
      </w:r>
      <w:r w:rsidR="00B554DC" w:rsidRPr="00B554DC">
        <w:rPr>
          <w:lang w:val="tt-RU"/>
        </w:rPr>
        <w:t xml:space="preserve"> </w:t>
      </w:r>
      <w:r w:rsidR="00B554DC" w:rsidRPr="00B554DC">
        <w:rPr>
          <w:rFonts w:ascii="Times New Roman" w:hAnsi="Times New Roman" w:cs="Times New Roman"/>
          <w:sz w:val="28"/>
          <w:szCs w:val="28"/>
          <w:lang w:val="tt-RU"/>
        </w:rPr>
        <w:t xml:space="preserve">?  (Укучыларның фикерләре тыңлана) </w:t>
      </w:r>
    </w:p>
    <w:p w:rsidR="00290FBD" w:rsidRDefault="00B554DC" w:rsidP="00B55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Кайсы җөмлә  иң әһәмиятле, төп мәг</w:t>
      </w:r>
      <w:r w:rsidRPr="00B554DC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нәне белдерә?  (Әкияттән табып уку)</w:t>
      </w:r>
    </w:p>
    <w:p w:rsidR="00B554DC" w:rsidRDefault="00B554DC" w:rsidP="00B554DC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554DC">
        <w:rPr>
          <w:rFonts w:ascii="Times New Roman" w:hAnsi="Times New Roman" w:cs="Times New Roman"/>
          <w:b/>
          <w:sz w:val="28"/>
          <w:szCs w:val="28"/>
          <w:lang w:val="tt-RU"/>
        </w:rPr>
        <w:t>И, сөекле бала, гомерең буе игелек күр, кешеләрне бәхетле ит. Кешеләр дә сине сөярләр, яхшылыгыңны онытмаслар.</w:t>
      </w:r>
    </w:p>
    <w:p w:rsidR="00B554DC" w:rsidRPr="00B554DC" w:rsidRDefault="00B554DC" w:rsidP="00B554DC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36638" w:rsidRDefault="00290FBD" w:rsidP="006366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Әкият безне әти-әнине хөрмәт итәргә, аларга мәрхәмәтле, игътибарлы, шәфкатьле булырга өйрәтә. </w:t>
      </w:r>
      <w:r w:rsidR="00201F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01FFC" w:rsidRPr="00201FFC">
        <w:rPr>
          <w:rFonts w:ascii="Times New Roman" w:hAnsi="Times New Roman" w:cs="Times New Roman"/>
          <w:sz w:val="28"/>
          <w:szCs w:val="28"/>
          <w:lang w:val="tt-RU"/>
        </w:rPr>
        <w:t xml:space="preserve">Әни – бала өчен иң газиз, </w:t>
      </w:r>
      <w:r w:rsidR="00201FFC">
        <w:rPr>
          <w:rFonts w:ascii="Times New Roman" w:hAnsi="Times New Roman" w:cs="Times New Roman"/>
          <w:sz w:val="28"/>
          <w:szCs w:val="28"/>
          <w:lang w:val="tt-RU"/>
        </w:rPr>
        <w:t>иң кадерле якын кеше. Чөнки ул безн</w:t>
      </w:r>
      <w:r w:rsidR="00201FFC" w:rsidRPr="00201FFC">
        <w:rPr>
          <w:rFonts w:ascii="Times New Roman" w:hAnsi="Times New Roman" w:cs="Times New Roman"/>
          <w:sz w:val="28"/>
          <w:szCs w:val="28"/>
          <w:lang w:val="tt-RU"/>
        </w:rPr>
        <w:t>е тудырган, ашаткан, эчерткән, җыр көйләп</w:t>
      </w:r>
      <w:r w:rsidR="00201FFC">
        <w:rPr>
          <w:rFonts w:ascii="Times New Roman" w:hAnsi="Times New Roman" w:cs="Times New Roman"/>
          <w:sz w:val="28"/>
          <w:szCs w:val="28"/>
          <w:lang w:val="tt-RU"/>
        </w:rPr>
        <w:t xml:space="preserve"> йоклаткан, беренче елмаюыбызны күреп куанган, туган телебез</w:t>
      </w:r>
      <w:r w:rsidR="00201FFC" w:rsidRPr="00201FFC">
        <w:rPr>
          <w:rFonts w:ascii="Times New Roman" w:hAnsi="Times New Roman" w:cs="Times New Roman"/>
          <w:sz w:val="28"/>
          <w:szCs w:val="28"/>
          <w:lang w:val="tt-RU"/>
        </w:rPr>
        <w:t xml:space="preserve">не өйрәткән кеше. </w:t>
      </w:r>
    </w:p>
    <w:p w:rsidR="00290FBD" w:rsidRDefault="00636638" w:rsidP="006366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36638">
        <w:rPr>
          <w:rFonts w:ascii="Times New Roman" w:hAnsi="Times New Roman" w:cs="Times New Roman"/>
          <w:sz w:val="28"/>
          <w:szCs w:val="28"/>
          <w:lang w:val="tt-RU"/>
        </w:rPr>
        <w:t xml:space="preserve"> Кадерле укучылар, әйдәгез, һәрчак әниләргә мәрхәмәтле булыйк. Аналарның хакын хаклыйк, иманлы,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36638">
        <w:rPr>
          <w:lang w:val="tt-RU"/>
        </w:rPr>
        <w:t xml:space="preserve"> </w:t>
      </w:r>
      <w:r w:rsidRPr="00636638">
        <w:rPr>
          <w:rFonts w:ascii="Times New Roman" w:hAnsi="Times New Roman" w:cs="Times New Roman"/>
          <w:sz w:val="28"/>
          <w:szCs w:val="28"/>
          <w:lang w:val="tt-RU"/>
        </w:rPr>
        <w:t xml:space="preserve">шәфкатьле булыйк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290FBD" w:rsidRPr="006658F6">
        <w:rPr>
          <w:rFonts w:ascii="Times New Roman" w:hAnsi="Times New Roman" w:cs="Times New Roman"/>
          <w:sz w:val="28"/>
          <w:szCs w:val="28"/>
          <w:lang w:val="tt-RU"/>
        </w:rPr>
        <w:t>“Җәннәт – аналарның аяк астында” дигән мәкальне һәрвакыт күңелебездә тотыйк. Ата-анасын хөрмәтләгән кеше генә, үзе дә хөрмәткә ирешә ала.</w:t>
      </w:r>
    </w:p>
    <w:p w:rsidR="00130A7D" w:rsidRPr="006658F6" w:rsidRDefault="00130A7D" w:rsidP="00130A7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290FBD" w:rsidRPr="006658F6" w:rsidRDefault="006658F6" w:rsidP="00290F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0FBD" w:rsidRPr="006658F6">
        <w:rPr>
          <w:rFonts w:ascii="Times New Roman" w:hAnsi="Times New Roman" w:cs="Times New Roman"/>
          <w:sz w:val="28"/>
          <w:szCs w:val="28"/>
          <w:lang w:val="tt-RU"/>
        </w:rPr>
        <w:t>Әниләр турында сөйләшү. Өйрәнеп килгән</w:t>
      </w:r>
      <w:r w:rsidR="00194C10">
        <w:rPr>
          <w:rFonts w:ascii="Times New Roman" w:hAnsi="Times New Roman" w:cs="Times New Roman"/>
          <w:sz w:val="28"/>
          <w:szCs w:val="28"/>
          <w:lang w:val="tt-RU"/>
        </w:rPr>
        <w:t xml:space="preserve"> шигырьләрне, хикәяләрне сөйләү.</w:t>
      </w:r>
    </w:p>
    <w:p w:rsidR="006658F6" w:rsidRDefault="00290FBD" w:rsidP="006658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>Укучылар, сез әниләргә багышланган нинди шигырьләр</w:t>
      </w:r>
      <w:r w:rsidR="00636638">
        <w:rPr>
          <w:rFonts w:ascii="Times New Roman" w:hAnsi="Times New Roman" w:cs="Times New Roman"/>
          <w:sz w:val="28"/>
          <w:szCs w:val="28"/>
          <w:lang w:val="tt-RU"/>
        </w:rPr>
        <w:t xml:space="preserve">, җырлар </w:t>
      </w:r>
      <w:r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 беләсез? Яки үзегезнең әниегез турында сө</w:t>
      </w:r>
      <w:r w:rsidR="006658F6" w:rsidRPr="006658F6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6658F6">
        <w:rPr>
          <w:rFonts w:ascii="Times New Roman" w:hAnsi="Times New Roman" w:cs="Times New Roman"/>
          <w:sz w:val="28"/>
          <w:szCs w:val="28"/>
          <w:lang w:val="tt-RU"/>
        </w:rPr>
        <w:t>ләсәгез дә ярый.</w:t>
      </w:r>
      <w:r w:rsidR="006658F6"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 Сүзне сезгә бирәм. (Укучыларның әниләре турында  сөйләгәннәрен тыңлау).</w:t>
      </w:r>
    </w:p>
    <w:p w:rsidR="006658F6" w:rsidRDefault="006658F6" w:rsidP="006658F6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6658F6" w:rsidRPr="007F2CD2" w:rsidRDefault="006658F6" w:rsidP="00665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8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Йомгаклау. </w:t>
      </w:r>
    </w:p>
    <w:p w:rsidR="007F2CD2" w:rsidRPr="007F2CD2" w:rsidRDefault="007F2CD2" w:rsidP="007F2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F2CD2">
        <w:rPr>
          <w:rFonts w:ascii="Times New Roman" w:hAnsi="Times New Roman" w:cs="Times New Roman"/>
          <w:sz w:val="28"/>
          <w:szCs w:val="28"/>
          <w:lang w:val="tt-RU"/>
        </w:rPr>
        <w:t xml:space="preserve">Укучылар, сезгә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“Өч кыз әкияте” ошадымы?</w:t>
      </w:r>
    </w:p>
    <w:p w:rsidR="007F2CD2" w:rsidRPr="007F2CD2" w:rsidRDefault="007F2CD2" w:rsidP="007F2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Әкияттәге кызларның кайсысы ошады? Ни өчен?</w:t>
      </w:r>
    </w:p>
    <w:p w:rsidR="007F2CD2" w:rsidRPr="00F6098C" w:rsidRDefault="00623D21" w:rsidP="007F2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Әкият безне нәрсәгә өйрәтә?</w:t>
      </w:r>
    </w:p>
    <w:p w:rsidR="00F6098C" w:rsidRPr="00F6098C" w:rsidRDefault="00F6098C" w:rsidP="007F2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Балалар, Кызыл  Калфакка бүгенге дәрес бик ошады. Ул сезгә “5” леләр куя. Барыгызга да зур рәхмәт! </w:t>
      </w:r>
    </w:p>
    <w:p w:rsidR="006F1B5A" w:rsidRDefault="006F1B5A" w:rsidP="00623D21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23D21" w:rsidRDefault="00623D21" w:rsidP="00623D21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 w:rsidRPr="006F1B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Өй эше: </w:t>
      </w:r>
      <w:r w:rsidR="00710B7A" w:rsidRPr="00710B7A">
        <w:rPr>
          <w:rFonts w:ascii="Times New Roman" w:hAnsi="Times New Roman" w:cs="Times New Roman"/>
          <w:sz w:val="28"/>
          <w:szCs w:val="28"/>
          <w:lang w:val="tt-RU"/>
        </w:rPr>
        <w:t>“Бала”</w:t>
      </w:r>
      <w:r w:rsidR="00710B7A">
        <w:rPr>
          <w:rFonts w:ascii="Times New Roman" w:hAnsi="Times New Roman" w:cs="Times New Roman"/>
          <w:sz w:val="28"/>
          <w:szCs w:val="28"/>
          <w:lang w:val="tt-RU"/>
        </w:rPr>
        <w:t xml:space="preserve"> РФ сайтыннан “Өч кыз” мул</w:t>
      </w:r>
      <w:r w:rsidR="00710B7A" w:rsidRPr="00710B7A">
        <w:rPr>
          <w:rFonts w:ascii="Times New Roman" w:hAnsi="Times New Roman" w:cs="Times New Roman"/>
          <w:sz w:val="28"/>
          <w:szCs w:val="28"/>
          <w:lang w:val="tt-RU"/>
        </w:rPr>
        <w:t>ьтфиль</w:t>
      </w:r>
      <w:r w:rsidR="00710B7A">
        <w:rPr>
          <w:rFonts w:ascii="Times New Roman" w:hAnsi="Times New Roman" w:cs="Times New Roman"/>
          <w:sz w:val="28"/>
          <w:szCs w:val="28"/>
          <w:lang w:val="tt-RU"/>
        </w:rPr>
        <w:t xml:space="preserve">мын карарга, </w:t>
      </w:r>
      <w:r w:rsidR="00710B7A" w:rsidRPr="00710B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әкиятнең эчтәлеген сөйләргә. </w:t>
      </w:r>
    </w:p>
    <w:p w:rsidR="006F1B5A" w:rsidRDefault="006F1B5A" w:rsidP="00623D21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6F1B5A" w:rsidRDefault="006F1B5A" w:rsidP="00623D21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636638" w:rsidRPr="00636638" w:rsidRDefault="00636638" w:rsidP="006366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F1B5A" w:rsidRDefault="006F1B5A" w:rsidP="006F1B5A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Кулланылган әдәбият.</w:t>
      </w:r>
    </w:p>
    <w:p w:rsidR="006F1B5A" w:rsidRDefault="006F1B5A" w:rsidP="006F1B5A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6F1B5A" w:rsidRDefault="006F1B5A" w:rsidP="006F1B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6F1B5A">
        <w:rPr>
          <w:rFonts w:ascii="Times New Roman" w:hAnsi="Times New Roman" w:cs="Times New Roman"/>
          <w:sz w:val="28"/>
          <w:szCs w:val="28"/>
          <w:lang w:val="tt-RU"/>
        </w:rPr>
        <w:t>Бала” китапханәсеннән “Өч кыз” әкияте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F1B5A" w:rsidRDefault="00F6098C" w:rsidP="006F1B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“Гөлбакча” (Балалар бакчалары өчен хрестоматия). Казан. – ТКН-1990.</w:t>
      </w:r>
    </w:p>
    <w:p w:rsidR="00F6098C" w:rsidRDefault="005874F2" w:rsidP="005874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C50B4">
        <w:rPr>
          <w:rFonts w:ascii="Times New Roman" w:hAnsi="Times New Roman" w:cs="Times New Roman"/>
          <w:sz w:val="28"/>
          <w:szCs w:val="28"/>
          <w:lang w:val="tt-RU"/>
        </w:rPr>
        <w:t xml:space="preserve">Иң матур сүз”. </w:t>
      </w:r>
      <w:r w:rsidRPr="005874F2">
        <w:rPr>
          <w:rFonts w:ascii="Times New Roman" w:hAnsi="Times New Roman" w:cs="Times New Roman"/>
          <w:sz w:val="28"/>
          <w:szCs w:val="28"/>
          <w:lang w:val="tt-RU"/>
        </w:rPr>
        <w:t xml:space="preserve"> Казан. “Мәгариф”. 2000.</w:t>
      </w:r>
    </w:p>
    <w:p w:rsidR="00CC50B4" w:rsidRPr="006F1B5A" w:rsidRDefault="00CC50B4" w:rsidP="005874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Ф.Ш. Гарифуллина, И.Х. Мияссарова “Әлифба”. Казан. – “Мәгариф-Вакыт” нәшрияты – 2012.</w:t>
      </w:r>
    </w:p>
    <w:p w:rsidR="006658F6" w:rsidRPr="006658F6" w:rsidRDefault="006658F6" w:rsidP="006658F6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F843CA" w:rsidRPr="006658F6" w:rsidRDefault="00F843CA" w:rsidP="00F843CA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F843CA" w:rsidRPr="006658F6" w:rsidRDefault="00F843CA" w:rsidP="00F843CA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060239" w:rsidRPr="006658F6" w:rsidRDefault="00060239" w:rsidP="000602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60239" w:rsidRPr="006658F6" w:rsidRDefault="00060239" w:rsidP="0006023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60239" w:rsidRPr="006658F6" w:rsidRDefault="00060239" w:rsidP="0006023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658F6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D72879" w:rsidRPr="006658F6" w:rsidRDefault="00D72879" w:rsidP="00D72879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D72879" w:rsidRPr="006658F6" w:rsidSect="00B75194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20B"/>
    <w:multiLevelType w:val="hybridMultilevel"/>
    <w:tmpl w:val="7EF037E4"/>
    <w:lvl w:ilvl="0" w:tplc="A96C0FB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4181"/>
    <w:multiLevelType w:val="hybridMultilevel"/>
    <w:tmpl w:val="C71E644A"/>
    <w:lvl w:ilvl="0" w:tplc="3D58D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551D59"/>
    <w:multiLevelType w:val="hybridMultilevel"/>
    <w:tmpl w:val="85C8AD68"/>
    <w:lvl w:ilvl="0" w:tplc="7C621C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F01D65"/>
    <w:multiLevelType w:val="hybridMultilevel"/>
    <w:tmpl w:val="A9E679B2"/>
    <w:lvl w:ilvl="0" w:tplc="BDB0B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12217"/>
    <w:multiLevelType w:val="hybridMultilevel"/>
    <w:tmpl w:val="17EE5DF0"/>
    <w:lvl w:ilvl="0" w:tplc="7E342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926CCC"/>
    <w:multiLevelType w:val="hybridMultilevel"/>
    <w:tmpl w:val="A27E28A0"/>
    <w:lvl w:ilvl="0" w:tplc="A6102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CB206F8"/>
    <w:multiLevelType w:val="hybridMultilevel"/>
    <w:tmpl w:val="90685A30"/>
    <w:lvl w:ilvl="0" w:tplc="BF5CD6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B"/>
    <w:rsid w:val="00060239"/>
    <w:rsid w:val="00130A7D"/>
    <w:rsid w:val="00174E60"/>
    <w:rsid w:val="00194C10"/>
    <w:rsid w:val="00197646"/>
    <w:rsid w:val="001C1815"/>
    <w:rsid w:val="00201FFC"/>
    <w:rsid w:val="002245B6"/>
    <w:rsid w:val="002338E8"/>
    <w:rsid w:val="00290FBD"/>
    <w:rsid w:val="00345724"/>
    <w:rsid w:val="003D5282"/>
    <w:rsid w:val="004A5FE4"/>
    <w:rsid w:val="00535B35"/>
    <w:rsid w:val="005500F3"/>
    <w:rsid w:val="005502BF"/>
    <w:rsid w:val="005874F2"/>
    <w:rsid w:val="00623D21"/>
    <w:rsid w:val="00636638"/>
    <w:rsid w:val="006467E2"/>
    <w:rsid w:val="006658F6"/>
    <w:rsid w:val="00685D76"/>
    <w:rsid w:val="006F1B5A"/>
    <w:rsid w:val="00710B7A"/>
    <w:rsid w:val="007F2CD2"/>
    <w:rsid w:val="0094629C"/>
    <w:rsid w:val="00AA3F05"/>
    <w:rsid w:val="00AD2695"/>
    <w:rsid w:val="00B50C54"/>
    <w:rsid w:val="00B554DC"/>
    <w:rsid w:val="00B75194"/>
    <w:rsid w:val="00BD4DA8"/>
    <w:rsid w:val="00CC50B4"/>
    <w:rsid w:val="00CD493D"/>
    <w:rsid w:val="00D23C27"/>
    <w:rsid w:val="00D33EA7"/>
    <w:rsid w:val="00D72879"/>
    <w:rsid w:val="00D7559A"/>
    <w:rsid w:val="00F43B6A"/>
    <w:rsid w:val="00F603F4"/>
    <w:rsid w:val="00F6098C"/>
    <w:rsid w:val="00F843CA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2014-04-24T15:14:00Z</dcterms:created>
  <dcterms:modified xsi:type="dcterms:W3CDTF">2014-09-16T15:01:00Z</dcterms:modified>
</cp:coreProperties>
</file>