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19" w:rsidRDefault="00C22119" w:rsidP="00C22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BF">
        <w:rPr>
          <w:rFonts w:ascii="Times New Roman" w:hAnsi="Times New Roman" w:cs="Times New Roman"/>
          <w:b/>
          <w:sz w:val="28"/>
          <w:szCs w:val="28"/>
        </w:rPr>
        <w:t>«Парад снеговиков!!!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2119" w:rsidRPr="00BC5092" w:rsidTr="0069112D">
        <w:tc>
          <w:tcPr>
            <w:tcW w:w="4785" w:type="dxa"/>
          </w:tcPr>
          <w:p w:rsidR="00C22119" w:rsidRDefault="00C22119" w:rsidP="006911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22119" w:rsidRPr="00BC5092" w:rsidRDefault="00C22119" w:rsidP="0069112D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                        </w:t>
            </w:r>
            <w:r w:rsidRPr="00BC5092">
              <w:rPr>
                <w:sz w:val="28"/>
                <w:szCs w:val="28"/>
              </w:rPr>
              <w:t>На дворе полно снежка.</w:t>
            </w:r>
            <w:r w:rsidRPr="00BC5092">
              <w:rPr>
                <w:sz w:val="28"/>
                <w:szCs w:val="28"/>
              </w:rPr>
              <w:br/>
              <w:t>Я слепил снеговика.</w:t>
            </w:r>
            <w:r w:rsidRPr="00BC5092">
              <w:rPr>
                <w:sz w:val="28"/>
                <w:szCs w:val="28"/>
              </w:rPr>
              <w:br/>
              <w:t>Руки, ноги, голова,</w:t>
            </w:r>
            <w:r w:rsidRPr="00BC5092">
              <w:rPr>
                <w:sz w:val="28"/>
                <w:szCs w:val="28"/>
              </w:rPr>
              <w:br/>
              <w:t>Нос-морковка, глаза два.</w:t>
            </w:r>
          </w:p>
          <w:p w:rsidR="00C22119" w:rsidRDefault="00C22119" w:rsidP="0069112D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C5092">
              <w:rPr>
                <w:sz w:val="28"/>
                <w:szCs w:val="28"/>
              </w:rPr>
              <w:t>Нарисую краской рот.</w:t>
            </w:r>
            <w:r w:rsidRPr="00BC5092">
              <w:rPr>
                <w:sz w:val="28"/>
                <w:szCs w:val="28"/>
              </w:rPr>
              <w:br/>
              <w:t>Пусть порадует народ!</w:t>
            </w:r>
            <w:r w:rsidRPr="00BC5092">
              <w:rPr>
                <w:sz w:val="28"/>
                <w:szCs w:val="28"/>
              </w:rPr>
              <w:br/>
            </w:r>
          </w:p>
          <w:p w:rsidR="00C22119" w:rsidRPr="00BC5092" w:rsidRDefault="00C22119" w:rsidP="0069112D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C5092">
              <w:rPr>
                <w:rStyle w:val="a6"/>
                <w:sz w:val="28"/>
                <w:szCs w:val="28"/>
              </w:rPr>
              <w:t xml:space="preserve">Татьяна </w:t>
            </w:r>
            <w:proofErr w:type="spellStart"/>
            <w:r w:rsidRPr="00BC5092">
              <w:rPr>
                <w:rStyle w:val="a6"/>
                <w:sz w:val="28"/>
                <w:szCs w:val="28"/>
              </w:rPr>
              <w:t>Гусарова</w:t>
            </w:r>
            <w:proofErr w:type="spellEnd"/>
          </w:p>
          <w:p w:rsidR="00C22119" w:rsidRPr="00BC5092" w:rsidRDefault="00C22119" w:rsidP="0069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2119" w:rsidRPr="008276BF" w:rsidRDefault="00C22119" w:rsidP="00C2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BF">
        <w:rPr>
          <w:rFonts w:ascii="Times New Roman" w:hAnsi="Times New Roman" w:cs="Times New Roman"/>
          <w:sz w:val="28"/>
          <w:szCs w:val="28"/>
        </w:rPr>
        <w:t xml:space="preserve">Зима - самое волшебное время года. И </w:t>
      </w:r>
      <w:proofErr w:type="gramStart"/>
      <w:r w:rsidRPr="008276BF">
        <w:rPr>
          <w:rFonts w:ascii="Times New Roman" w:hAnsi="Times New Roman" w:cs="Times New Roman"/>
          <w:sz w:val="28"/>
          <w:szCs w:val="28"/>
        </w:rPr>
        <w:t>малыши</w:t>
      </w:r>
      <w:proofErr w:type="gramEnd"/>
      <w:r w:rsidRPr="008276BF">
        <w:rPr>
          <w:rFonts w:ascii="Times New Roman" w:hAnsi="Times New Roman" w:cs="Times New Roman"/>
          <w:sz w:val="28"/>
          <w:szCs w:val="28"/>
        </w:rPr>
        <w:t xml:space="preserve"> и взрослые, веря в сказку ждут чуда. </w:t>
      </w:r>
    </w:p>
    <w:p w:rsidR="00C22119" w:rsidRDefault="00C22119" w:rsidP="00C2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BF">
        <w:rPr>
          <w:rFonts w:ascii="Times New Roman" w:hAnsi="Times New Roman" w:cs="Times New Roman"/>
          <w:sz w:val="28"/>
          <w:szCs w:val="28"/>
        </w:rPr>
        <w:t>В нашем  детском саду «Светлячок»  21декабря прошла конкурс-выставка "Парад снеговиков".</w:t>
      </w:r>
    </w:p>
    <w:p w:rsidR="00C22119" w:rsidRDefault="00C22119" w:rsidP="00C2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2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 было предложено изготовить снего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вика из подручных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</w:t>
      </w:r>
      <w:r w:rsidRPr="0082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проявили фантазию и творческий подход.</w:t>
      </w:r>
      <w:r>
        <w:t xml:space="preserve"> </w:t>
      </w:r>
      <w:r w:rsidRPr="00825FAF">
        <w:rPr>
          <w:rFonts w:ascii="Times New Roman" w:hAnsi="Times New Roman" w:cs="Times New Roman"/>
          <w:sz w:val="28"/>
          <w:szCs w:val="28"/>
        </w:rPr>
        <w:t xml:space="preserve">Снеговики были сделаны из различных материалов (вата, бумага, ткань, трикотаж, и т. д.) </w:t>
      </w:r>
      <w:r w:rsidRPr="0082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6BF">
        <w:rPr>
          <w:rFonts w:ascii="Times New Roman" w:hAnsi="Times New Roman" w:cs="Times New Roman"/>
          <w:sz w:val="28"/>
          <w:szCs w:val="28"/>
        </w:rPr>
        <w:t>Дети и педагоги в восторге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7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6BF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276BF">
        <w:rPr>
          <w:rFonts w:ascii="Times New Roman" w:hAnsi="Times New Roman" w:cs="Times New Roman"/>
          <w:sz w:val="28"/>
          <w:szCs w:val="28"/>
        </w:rPr>
        <w:t xml:space="preserve"> богата фантазия и какие </w:t>
      </w:r>
      <w:r>
        <w:rPr>
          <w:rFonts w:ascii="Times New Roman" w:hAnsi="Times New Roman" w:cs="Times New Roman"/>
          <w:sz w:val="28"/>
          <w:szCs w:val="28"/>
        </w:rPr>
        <w:t xml:space="preserve"> умелые ручки у наших родителей, которые </w:t>
      </w:r>
      <w:r w:rsidRPr="008276BF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76BF">
        <w:rPr>
          <w:rFonts w:ascii="Times New Roman" w:hAnsi="Times New Roman" w:cs="Times New Roman"/>
          <w:sz w:val="28"/>
          <w:szCs w:val="28"/>
        </w:rPr>
        <w:t xml:space="preserve"> участие в выставке.</w:t>
      </w:r>
      <w:r w:rsidRPr="0082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детском саду родители очень активный и благодарный народ. Они с удовольствием подхватывают любую нашу затею. </w:t>
      </w:r>
      <w:r w:rsidRPr="008276BF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Анатольевна,</w:t>
      </w:r>
      <w:r w:rsidRPr="00827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группы «Капельки» </w:t>
      </w:r>
      <w:r w:rsidRPr="008276BF">
        <w:rPr>
          <w:rFonts w:ascii="Times New Roman" w:hAnsi="Times New Roman" w:cs="Times New Roman"/>
          <w:sz w:val="28"/>
          <w:szCs w:val="28"/>
        </w:rPr>
        <w:t>считаю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276BF">
        <w:rPr>
          <w:rFonts w:ascii="Times New Roman" w:hAnsi="Times New Roman" w:cs="Times New Roman"/>
          <w:sz w:val="28"/>
          <w:szCs w:val="28"/>
        </w:rPr>
        <w:t xml:space="preserve">проводить такие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6BF">
        <w:rPr>
          <w:rFonts w:ascii="Times New Roman" w:hAnsi="Times New Roman" w:cs="Times New Roman"/>
          <w:sz w:val="28"/>
          <w:szCs w:val="28"/>
        </w:rPr>
        <w:t>нужно. Это прекрасная возможность наладить положительный контакт с родителями, а также показать творческие способности, повысить настроение и 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76BF">
        <w:rPr>
          <w:rFonts w:ascii="Times New Roman" w:hAnsi="Times New Roman" w:cs="Times New Roman"/>
          <w:sz w:val="28"/>
          <w:szCs w:val="28"/>
        </w:rPr>
        <w:t xml:space="preserve"> и взрослым.</w:t>
      </w:r>
      <w:r w:rsidRPr="0082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выставки </w:t>
      </w:r>
      <w:r w:rsidRPr="008276BF">
        <w:rPr>
          <w:rFonts w:ascii="Times New Roman" w:hAnsi="Times New Roman" w:cs="Times New Roman"/>
          <w:sz w:val="28"/>
          <w:szCs w:val="28"/>
        </w:rPr>
        <w:t xml:space="preserve">поделок уже стали нашей предновогодней традицией, меняется только тема. </w:t>
      </w:r>
    </w:p>
    <w:p w:rsidR="00C22119" w:rsidRPr="00825FAF" w:rsidRDefault="00C22119" w:rsidP="00C2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FAF">
        <w:rPr>
          <w:rFonts w:ascii="Times New Roman" w:hAnsi="Times New Roman" w:cs="Times New Roman"/>
          <w:sz w:val="28"/>
          <w:szCs w:val="28"/>
        </w:rPr>
        <w:t xml:space="preserve">Благодарим родителей, принявших активное участие в конкурсе поделок «Парад снеговиков».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76BF">
        <w:rPr>
          <w:rFonts w:ascii="Times New Roman" w:hAnsi="Times New Roman" w:cs="Times New Roman"/>
          <w:sz w:val="28"/>
          <w:szCs w:val="28"/>
        </w:rPr>
        <w:t xml:space="preserve">пасибо </w:t>
      </w:r>
      <w:r>
        <w:rPr>
          <w:rFonts w:ascii="Times New Roman" w:hAnsi="Times New Roman" w:cs="Times New Roman"/>
          <w:sz w:val="28"/>
          <w:szCs w:val="28"/>
        </w:rPr>
        <w:t>Вам за ваше творчество, отзывчивость и внимание!</w:t>
      </w:r>
    </w:p>
    <w:p w:rsidR="00C22119" w:rsidRPr="008276BF" w:rsidRDefault="00C22119" w:rsidP="00C2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9" w:rsidRDefault="00C22119" w:rsidP="00C22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119" w:rsidRDefault="00C22119" w:rsidP="00C22119">
      <w:pPr>
        <w:tabs>
          <w:tab w:val="left" w:pos="5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«Светлячок»</w:t>
      </w:r>
    </w:p>
    <w:p w:rsidR="00C22119" w:rsidRDefault="00C22119" w:rsidP="00C22119">
      <w:pPr>
        <w:tabs>
          <w:tab w:val="left" w:pos="5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C22119" w:rsidRPr="00D1331E" w:rsidRDefault="00C22119" w:rsidP="00C22119">
      <w:pPr>
        <w:rPr>
          <w:rFonts w:ascii="Times New Roman" w:hAnsi="Times New Roman" w:cs="Times New Roman"/>
          <w:sz w:val="28"/>
          <w:szCs w:val="28"/>
        </w:rPr>
      </w:pPr>
    </w:p>
    <w:p w:rsidR="00136144" w:rsidRDefault="00136144"/>
    <w:sectPr w:rsidR="00136144" w:rsidSect="0013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2119"/>
    <w:rsid w:val="00136144"/>
    <w:rsid w:val="00C2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2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119"/>
    <w:rPr>
      <w:b/>
      <w:bCs/>
    </w:rPr>
  </w:style>
  <w:style w:type="character" w:styleId="a6">
    <w:name w:val="Emphasis"/>
    <w:basedOn w:val="a0"/>
    <w:uiPriority w:val="20"/>
    <w:qFormat/>
    <w:rsid w:val="00C221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2016-02-06T11:41:00Z</dcterms:created>
  <dcterms:modified xsi:type="dcterms:W3CDTF">2016-02-06T11:41:00Z</dcterms:modified>
</cp:coreProperties>
</file>