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64" w:rsidRDefault="00656670" w:rsidP="00517F71">
      <w:pPr>
        <w:rPr>
          <w:rFonts w:ascii="Times New Roman" w:hAnsi="Times New Roman" w:cs="Times New Roman"/>
          <w:sz w:val="28"/>
          <w:szCs w:val="28"/>
        </w:rPr>
      </w:pPr>
      <w:r w:rsidRPr="00656670">
        <w:rPr>
          <w:rFonts w:ascii="Times New Roman" w:hAnsi="Times New Roman" w:cs="Times New Roman"/>
          <w:sz w:val="28"/>
          <w:szCs w:val="28"/>
        </w:rPr>
        <w:t>Методическая разработка конспекта урока по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670" w:rsidRDefault="00656670" w:rsidP="00656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«Отрезок»</w:t>
      </w:r>
    </w:p>
    <w:p w:rsidR="00656670" w:rsidRDefault="00656670" w:rsidP="00656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учебнику: Математика для 1 класса</w:t>
      </w:r>
    </w:p>
    <w:p w:rsidR="00656670" w:rsidRDefault="00656670" w:rsidP="00656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Демидовой, С.А. Козловой, 2010г.</w:t>
      </w:r>
    </w:p>
    <w:p w:rsidR="00656670" w:rsidRDefault="00656670" w:rsidP="00656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«Школа 2100» </w:t>
      </w:r>
    </w:p>
    <w:p w:rsidR="00656670" w:rsidRDefault="00656670" w:rsidP="00656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670" w:rsidRDefault="00656670" w:rsidP="00656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670" w:rsidRDefault="00656670" w:rsidP="00656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670" w:rsidRDefault="00656670" w:rsidP="00656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670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Звягинцева Татьяна Борисовна</w:t>
      </w:r>
    </w:p>
    <w:p w:rsidR="00656670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</w:p>
    <w:p w:rsidR="00656670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квалификационной категории</w:t>
      </w:r>
    </w:p>
    <w:p w:rsidR="00656670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СОШ№200 г. Белогорска</w:t>
      </w:r>
    </w:p>
    <w:p w:rsidR="00656670" w:rsidRPr="00BF5F06" w:rsidRDefault="001C5703" w:rsidP="0065667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56670" w:rsidRPr="00655D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zvyaginceva</w:t>
        </w:r>
        <w:r w:rsidR="00656670" w:rsidRPr="00655D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6670" w:rsidRPr="00655D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="00656670" w:rsidRPr="00655DD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56670" w:rsidRPr="00655D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56670" w:rsidRPr="00655D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6670" w:rsidRPr="00655D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56670" w:rsidRPr="00BF5F06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670" w:rsidRPr="00BF5F06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670" w:rsidRPr="00BF5F06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670" w:rsidRPr="00BF5F06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670" w:rsidRPr="00BF5F06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670" w:rsidRPr="00BF5F06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670" w:rsidRPr="00BF5F06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670" w:rsidRPr="00BF5F06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670" w:rsidRPr="00BF5F06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670" w:rsidRPr="00BF5F06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A39" w:rsidRDefault="005F4A39" w:rsidP="005F4A39">
      <w:pPr>
        <w:rPr>
          <w:rFonts w:ascii="Times New Roman" w:hAnsi="Times New Roman" w:cs="Times New Roman"/>
          <w:sz w:val="28"/>
          <w:szCs w:val="28"/>
        </w:rPr>
      </w:pPr>
    </w:p>
    <w:p w:rsidR="00C74C20" w:rsidRPr="00C74C20" w:rsidRDefault="00C74C20" w:rsidP="00BF5F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20">
        <w:rPr>
          <w:rFonts w:ascii="Times New Roman" w:hAnsi="Times New Roman" w:cs="Times New Roman"/>
          <w:b/>
          <w:sz w:val="28"/>
          <w:szCs w:val="28"/>
        </w:rPr>
        <w:lastRenderedPageBreak/>
        <w:t>Тема: «Отрезок»</w:t>
      </w:r>
    </w:p>
    <w:p w:rsidR="00C74C20" w:rsidRPr="00C74C20" w:rsidRDefault="00C74C20" w:rsidP="004500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4C20">
        <w:rPr>
          <w:rFonts w:ascii="Times New Roman" w:hAnsi="Times New Roman" w:cs="Times New Roman"/>
          <w:b/>
          <w:sz w:val="28"/>
          <w:szCs w:val="28"/>
        </w:rPr>
        <w:t>Основные цели:</w:t>
      </w:r>
    </w:p>
    <w:p w:rsidR="00C74C20" w:rsidRDefault="00C74C20" w:rsidP="0045003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осознания, что такое отрезок;</w:t>
      </w:r>
    </w:p>
    <w:p w:rsidR="00C74C20" w:rsidRDefault="00C74C20" w:rsidP="0045003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общее и различия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прямой:</w:t>
      </w:r>
    </w:p>
    <w:p w:rsidR="00C74C20" w:rsidRDefault="00C74C20" w:rsidP="0045003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чертить отрезок;</w:t>
      </w:r>
    </w:p>
    <w:p w:rsidR="00BF5F06" w:rsidRDefault="00BF5F06" w:rsidP="0045003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обозначать отрезок буквами;</w:t>
      </w:r>
    </w:p>
    <w:p w:rsidR="00C74C20" w:rsidRDefault="00C74C20" w:rsidP="0045003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коммуникативных отношений (ученик-ученик)</w:t>
      </w:r>
    </w:p>
    <w:p w:rsidR="00C74C20" w:rsidRDefault="00C74C20" w:rsidP="004500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74C20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наглядные, практические, частично-поисковые, проблемные, словесные.</w:t>
      </w:r>
    </w:p>
    <w:p w:rsidR="00450032" w:rsidRDefault="00450032" w:rsidP="004500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коллективные, индивидуальные, парные.</w:t>
      </w:r>
    </w:p>
    <w:p w:rsidR="00450032" w:rsidRDefault="00450032" w:rsidP="004500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 пробного действия, </w:t>
      </w:r>
    </w:p>
    <w:p w:rsidR="00450032" w:rsidRDefault="00450032" w:rsidP="004500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лента.</w:t>
      </w:r>
    </w:p>
    <w:p w:rsidR="00450032" w:rsidRPr="00BF5F06" w:rsidRDefault="00BF5F06" w:rsidP="00BF5F0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0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50032" w:rsidRDefault="00450032" w:rsidP="004500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50032" w:rsidRDefault="00450032" w:rsidP="00C74C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0032" w:rsidRDefault="00450032" w:rsidP="00C74C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0032" w:rsidRDefault="00450032" w:rsidP="00C74C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0032" w:rsidRDefault="00450032" w:rsidP="00C74C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0032" w:rsidRDefault="00450032" w:rsidP="00C74C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0032" w:rsidRDefault="00450032" w:rsidP="00450032">
      <w:pPr>
        <w:rPr>
          <w:rFonts w:ascii="Times New Roman" w:hAnsi="Times New Roman" w:cs="Times New Roman"/>
          <w:sz w:val="28"/>
          <w:szCs w:val="28"/>
        </w:rPr>
      </w:pPr>
    </w:p>
    <w:p w:rsidR="00450032" w:rsidRDefault="00450032" w:rsidP="00450032">
      <w:pPr>
        <w:rPr>
          <w:rFonts w:ascii="Times New Roman" w:hAnsi="Times New Roman" w:cs="Times New Roman"/>
          <w:sz w:val="28"/>
          <w:szCs w:val="28"/>
        </w:rPr>
      </w:pPr>
    </w:p>
    <w:p w:rsidR="00450032" w:rsidRDefault="00450032" w:rsidP="00450032">
      <w:pPr>
        <w:rPr>
          <w:rFonts w:ascii="Times New Roman" w:hAnsi="Times New Roman" w:cs="Times New Roman"/>
          <w:sz w:val="28"/>
          <w:szCs w:val="28"/>
        </w:rPr>
      </w:pPr>
    </w:p>
    <w:p w:rsidR="00450032" w:rsidRDefault="00450032" w:rsidP="00450032">
      <w:pPr>
        <w:rPr>
          <w:rFonts w:ascii="Times New Roman" w:hAnsi="Times New Roman" w:cs="Times New Roman"/>
          <w:sz w:val="28"/>
          <w:szCs w:val="28"/>
        </w:rPr>
      </w:pPr>
    </w:p>
    <w:p w:rsidR="00450032" w:rsidRPr="00C74C20" w:rsidRDefault="00450032" w:rsidP="004500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20"/>
        <w:gridCol w:w="3651"/>
      </w:tblGrid>
      <w:tr w:rsidR="001C5D70" w:rsidTr="001C5D70">
        <w:tc>
          <w:tcPr>
            <w:tcW w:w="5920" w:type="dxa"/>
          </w:tcPr>
          <w:p w:rsidR="001C5D70" w:rsidRPr="001C5D70" w:rsidRDefault="001C5D70" w:rsidP="001C5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651" w:type="dxa"/>
          </w:tcPr>
          <w:p w:rsidR="001C5D70" w:rsidRPr="001C5D70" w:rsidRDefault="001C5D70" w:rsidP="001C5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1C5D70" w:rsidTr="00450032">
        <w:trPr>
          <w:trHeight w:val="3108"/>
        </w:trPr>
        <w:tc>
          <w:tcPr>
            <w:tcW w:w="5920" w:type="dxa"/>
          </w:tcPr>
          <w:p w:rsidR="001C5D70" w:rsidRDefault="001C5D70" w:rsidP="001C5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70">
              <w:rPr>
                <w:rFonts w:ascii="Times New Roman" w:hAnsi="Times New Roman" w:cs="Times New Roman"/>
                <w:b/>
                <w:sz w:val="28"/>
                <w:szCs w:val="28"/>
              </w:rPr>
              <w:t>1. Мотивация учебной деятельности</w:t>
            </w:r>
            <w:r w:rsidR="005F4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(3-4 мин)</w:t>
            </w: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hAnsi="Times New Roman" w:cs="Times New Roman"/>
                <w:sz w:val="28"/>
                <w:szCs w:val="28"/>
              </w:rPr>
              <w:t>-Начнём урок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какая работа нам сегодня предстоит?</w:t>
            </w: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 должны для этого сделать?</w:t>
            </w: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-Готовы?</w:t>
            </w: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хочу пожелать Вам удачи.</w:t>
            </w: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прочитаем девиз нашего урока.</w:t>
            </w: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(учитель, вывешивает карточку на доске: «Всё получиться!»)</w:t>
            </w: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Default="001C5D70" w:rsidP="001C5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70">
              <w:rPr>
                <w:rFonts w:ascii="Times New Roman" w:hAnsi="Times New Roman" w:cs="Times New Roman"/>
                <w:b/>
                <w:sz w:val="28"/>
                <w:szCs w:val="28"/>
              </w:rPr>
              <w:t>2.Актуализация знаний.</w:t>
            </w:r>
            <w:r w:rsidR="005F4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(6-8 мин)</w:t>
            </w:r>
          </w:p>
          <w:p w:rsidR="001C5D70" w:rsidRP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P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D70" w:rsidRPr="005822C6">
              <w:rPr>
                <w:rFonts w:ascii="Times New Roman" w:hAnsi="Times New Roman" w:cs="Times New Roman"/>
                <w:sz w:val="28"/>
                <w:szCs w:val="28"/>
              </w:rPr>
              <w:t>Счёт в пределах 20 прямой  и обратный.</w:t>
            </w:r>
          </w:p>
          <w:p w:rsidR="005822C6" w:rsidRDefault="005822C6" w:rsidP="005822C6">
            <w:pPr>
              <w:rPr>
                <w:b/>
              </w:rPr>
            </w:pPr>
          </w:p>
          <w:p w:rsidR="005822C6" w:rsidRDefault="005822C6" w:rsidP="005822C6">
            <w:pPr>
              <w:rPr>
                <w:b/>
              </w:rPr>
            </w:pPr>
          </w:p>
          <w:p w:rsidR="005822C6" w:rsidRDefault="005822C6" w:rsidP="005822C6">
            <w:pPr>
              <w:rPr>
                <w:b/>
              </w:rPr>
            </w:pP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C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 числа. (работа на карточках)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Даны числа парами, надо их сравнить. 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2…1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2…2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1…1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1…2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-Проверим. Какой знак вставили первым?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согласен хлопните в ладоши.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Аналогично проверяются 2,3,4 неравенства.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Вы справились с этим заданием.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повторили?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наше следующее действие?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22148A" w:rsidP="005822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14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Пробное действие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2148A" w:rsidRDefault="0022148A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достаньте карточку пробного действия.</w:t>
            </w:r>
          </w:p>
          <w:p w:rsidR="0022148A" w:rsidRDefault="0022148A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надо сделать?</w:t>
            </w:r>
          </w:p>
          <w:p w:rsidR="0022148A" w:rsidRDefault="0022148A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Pr="005F4A39" w:rsidRDefault="0022148A" w:rsidP="005822C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4A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 пробного действия.</w:t>
            </w:r>
          </w:p>
          <w:p w:rsidR="0022148A" w:rsidRDefault="001C5703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4.95pt;margin-top:9.95pt;width:264pt;height:76.5pt;z-index:-251658240"/>
              </w:pict>
            </w:r>
          </w:p>
          <w:p w:rsidR="0022148A" w:rsidRDefault="001C5703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29" style="position:absolute;margin-left:51.8pt;margin-top:8.45pt;width:7.15pt;height:7.15pt;z-index:251660288" fillcolor="#0070c0"/>
              </w:pict>
            </w:r>
          </w:p>
          <w:p w:rsidR="0022148A" w:rsidRDefault="001C5703" w:rsidP="0022148A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193.95pt;margin-top:-.5pt;width:7.15pt;height:7.5pt;z-index:251663360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margin-left:133.2pt;margin-top:-.5pt;width:7.15pt;height:7.5pt;z-index:251661312" fillcolor="red"/>
              </w:pict>
            </w:r>
            <w:r w:rsidR="002214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148A" w:rsidRDefault="001C5703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margin-left:228.45pt;margin-top:13.4pt;width:7.15pt;height:7.15pt;z-index:251664384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162.45pt;margin-top:13.4pt;width:7.15pt;height:7.15pt;z-index:251662336" fillcolor="red"/>
              </w:pict>
            </w:r>
          </w:p>
          <w:p w:rsidR="0022148A" w:rsidRDefault="001C5703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10.95pt;margin-top:3.3pt;width:7.15pt;height:7.15pt;z-index:251659264" fillcolor="#0070c0"/>
              </w:pict>
            </w:r>
          </w:p>
          <w:p w:rsidR="0022148A" w:rsidRDefault="0022148A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-Соедините синие точки синим карандашом, а красные красным.</w:t>
            </w:r>
          </w:p>
          <w:p w:rsidR="0022148A" w:rsidRDefault="0022148A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посмотрим, что у Вас получилось.</w:t>
            </w:r>
          </w:p>
          <w:p w:rsidR="0022148A" w:rsidRDefault="0022148A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называется линия красного цвета?</w:t>
            </w:r>
          </w:p>
          <w:p w:rsidR="0022148A" w:rsidRDefault="0022148A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23CF">
              <w:rPr>
                <w:rFonts w:ascii="Times New Roman" w:hAnsi="Times New Roman" w:cs="Times New Roman"/>
                <w:sz w:val="28"/>
                <w:szCs w:val="28"/>
              </w:rPr>
              <w:t xml:space="preserve"> На что похожа линия синего цвета?</w:t>
            </w:r>
          </w:p>
          <w:p w:rsidR="00DE23CF" w:rsidRDefault="00DE23CF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это можно проверить?</w:t>
            </w:r>
          </w:p>
          <w:p w:rsidR="00DE23CF" w:rsidRDefault="00DE23CF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называется линия синего цвета?</w:t>
            </w:r>
          </w:p>
          <w:p w:rsidR="00DE23CF" w:rsidRDefault="00DE23CF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показывает пробное действие?</w:t>
            </w:r>
          </w:p>
          <w:p w:rsidR="00DE23CF" w:rsidRDefault="00DE23CF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должны узнать на уроке?</w:t>
            </w:r>
          </w:p>
          <w:p w:rsidR="00DE23CF" w:rsidRDefault="00DE23CF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3CF" w:rsidRDefault="00DE23CF" w:rsidP="00582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CF">
              <w:rPr>
                <w:rFonts w:ascii="Times New Roman" w:hAnsi="Times New Roman" w:cs="Times New Roman"/>
                <w:b/>
                <w:sz w:val="28"/>
                <w:szCs w:val="28"/>
              </w:rPr>
              <w:t>3. Открытие нового знания.</w:t>
            </w:r>
            <w:r w:rsidR="005F4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(12-15 мин)</w:t>
            </w:r>
          </w:p>
          <w:p w:rsidR="00851E14" w:rsidRDefault="00851E14" w:rsidP="00582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1)Коллективная работа.</w:t>
            </w:r>
          </w:p>
          <w:p w:rsidR="00DE23CF" w:rsidRDefault="00DE23CF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учителя в ру</w:t>
            </w:r>
            <w:r w:rsidR="00675796">
              <w:rPr>
                <w:rFonts w:ascii="Times New Roman" w:hAnsi="Times New Roman" w:cs="Times New Roman"/>
                <w:sz w:val="28"/>
                <w:szCs w:val="28"/>
              </w:rPr>
              <w:t>ках лента, а вторую ленту учащиеся разрезают.</w:t>
            </w:r>
          </w:p>
          <w:p w:rsidR="00DE23CF" w:rsidRDefault="00DE23CF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у меня в руках?</w:t>
            </w:r>
          </w:p>
          <w:p w:rsidR="00DE23CF" w:rsidRDefault="00DE23CF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она вам напоминает?</w:t>
            </w: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-Докажите, что это прямая?</w:t>
            </w: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можно сделать с лентой при помощи ножниц?</w:t>
            </w: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у нас получилось?</w:t>
            </w: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можно назвать эти кусочки?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говорите, что мы получили отрезки, они прямые, но если сравнить с лентой, она ведь тоже прямая. Так в чём разница?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-Могу ли я, продолжить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влево или  вправо?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отрезок могу продолжить нет?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-Так, что можно сказать про отрезок?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прямой нет начала и конца, а у отрезка, есть начало и конец.</w:t>
            </w:r>
            <w:proofErr w:type="gramEnd"/>
            <w:r w:rsidR="00851E14">
              <w:rPr>
                <w:rFonts w:ascii="Times New Roman" w:hAnsi="Times New Roman" w:cs="Times New Roman"/>
                <w:sz w:val="28"/>
                <w:szCs w:val="28"/>
              </w:rPr>
              <w:t xml:space="preserve"> Отрезок это </w:t>
            </w:r>
            <w:r w:rsidR="0085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геометрическая фигура.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вернёмся к карточкам пробного </w:t>
            </w:r>
            <w:r w:rsidR="00851E14">
              <w:rPr>
                <w:rFonts w:ascii="Times New Roman" w:hAnsi="Times New Roman" w:cs="Times New Roman"/>
                <w:sz w:val="28"/>
                <w:szCs w:val="28"/>
              </w:rPr>
              <w:t>действия. Как можно назвать линю синего цвета?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E14">
              <w:rPr>
                <w:rFonts w:ascii="Times New Roman" w:hAnsi="Times New Roman" w:cs="Times New Roman"/>
                <w:b/>
                <w:sz w:val="28"/>
                <w:szCs w:val="28"/>
              </w:rPr>
              <w:t>2) Работа по учебнику с. 32 №1</w:t>
            </w:r>
          </w:p>
          <w:p w:rsidR="00851E14" w:rsidRP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посмотрим, как правильно надо чертить отрезки.</w:t>
            </w:r>
          </w:p>
          <w:p w:rsidR="00675796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сделала Катя сначала?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потом?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-Так, какие шаги надо выполнять, когда мы чертим отрезок? Составим алгоритм действий.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E14">
              <w:rPr>
                <w:rFonts w:ascii="Times New Roman" w:hAnsi="Times New Roman" w:cs="Times New Roman"/>
                <w:b/>
                <w:sz w:val="28"/>
                <w:szCs w:val="28"/>
              </w:rPr>
              <w:t>3) Практическая работа в тетради с.18 №2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будем делать, чтобы начертить отрезок?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-Так, что же такое отрезок?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сравним свои предположения с правилом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с.32</w:t>
            </w: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-Отрезо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фигура.</w:t>
            </w: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онцы отрезка. Их можно обозначить буквами.</w:t>
            </w: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-Обозначьте концы своего отрезка буквами.</w:t>
            </w: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-Прочитайте, какие отрезки у вас получились?</w:t>
            </w:r>
          </w:p>
          <w:p w:rsidR="005F4A39" w:rsidRDefault="005F4A39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39" w:rsidRDefault="005F4A39" w:rsidP="005F4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4A39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(3-4 мин)</w:t>
            </w:r>
          </w:p>
          <w:p w:rsidR="005F4A39" w:rsidRDefault="005F4A39" w:rsidP="005F4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A39" w:rsidRPr="005F4A39" w:rsidRDefault="005F4A39" w:rsidP="005F4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Первичное закрепление.(8-10 мин)</w:t>
            </w: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5F4A39" w:rsidP="00DE2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CD54AF" w:rsidRPr="00CD54AF">
              <w:rPr>
                <w:rFonts w:ascii="Times New Roman" w:hAnsi="Times New Roman" w:cs="Times New Roman"/>
                <w:b/>
                <w:sz w:val="28"/>
                <w:szCs w:val="28"/>
              </w:rPr>
              <w:t>) Работа в парах с.32 №3</w:t>
            </w: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какие правила надо соблюдать при работе в паре?</w:t>
            </w: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проверим, что у вас получилось?</w:t>
            </w: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Pr="00CD54AF" w:rsidRDefault="005F4A39" w:rsidP="00DE2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54AF" w:rsidRPr="00CD54AF">
              <w:rPr>
                <w:rFonts w:ascii="Times New Roman" w:hAnsi="Times New Roman" w:cs="Times New Roman"/>
                <w:b/>
                <w:sz w:val="28"/>
                <w:szCs w:val="28"/>
              </w:rPr>
              <w:t>) Самостоятельная работа в тетради с.18 №3</w:t>
            </w:r>
            <w:r w:rsidR="00CD5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54AF" w:rsidRPr="00CD54AF">
              <w:rPr>
                <w:rFonts w:ascii="Times New Roman" w:hAnsi="Times New Roman" w:cs="Times New Roman"/>
                <w:b/>
                <w:sz w:val="28"/>
                <w:szCs w:val="28"/>
              </w:rPr>
              <w:t>(взаимопроверка)</w:t>
            </w:r>
          </w:p>
          <w:p w:rsidR="00851E14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сделать, чтобы провести отрезки?</w:t>
            </w: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работают. Учитель помогает учащимся, которым нужна его помощь.</w:t>
            </w: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Pr="009D7345" w:rsidRDefault="005F4A39" w:rsidP="00DE2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D7345" w:rsidRPr="009D7345">
              <w:rPr>
                <w:rFonts w:ascii="Times New Roman" w:hAnsi="Times New Roman" w:cs="Times New Roman"/>
                <w:b/>
                <w:sz w:val="28"/>
                <w:szCs w:val="28"/>
              </w:rPr>
              <w:t>.Рефлексия учебной деятельности на уроке.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(5-7 мин)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проанализируем нашу работу на уроке.</w:t>
            </w: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должны были сделать?</w:t>
            </w: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цель мы ставили?</w:t>
            </w: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-Достигли цели?</w:t>
            </w: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называется эта линия?</w:t>
            </w: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отрезок?</w:t>
            </w: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надо сделать, чтобы начертить отрезок?</w:t>
            </w: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трудности вы встречали во время урока?</w:t>
            </w: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можно потренироваться?</w:t>
            </w:r>
          </w:p>
          <w:p w:rsidR="00851E14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 предлагаю вам потренироваться дома и нарисовать предметы</w:t>
            </w:r>
            <w:r w:rsidR="005F4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можно найти отрезки.</w:t>
            </w:r>
          </w:p>
          <w:p w:rsidR="009D7345" w:rsidRDefault="009D7345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возьмите листочки с лесенкой успеха и оцените свою деятельность  на уроке.</w:t>
            </w:r>
          </w:p>
          <w:p w:rsidR="009D7345" w:rsidRDefault="005F4A39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молодцы! У вас всё получилось.</w:t>
            </w:r>
          </w:p>
          <w:p w:rsidR="005F4A39" w:rsidRPr="00851E14" w:rsidRDefault="005F4A39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 свидания.</w:t>
            </w:r>
          </w:p>
        </w:tc>
        <w:tc>
          <w:tcPr>
            <w:tcW w:w="3651" w:type="dxa"/>
          </w:tcPr>
          <w:p w:rsidR="001C5D70" w:rsidRDefault="001C5D70" w:rsidP="00656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Default="001C5D70" w:rsidP="00656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6" w:rsidRDefault="00BF5F06" w:rsidP="00656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Default="001C5D70" w:rsidP="0065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-Изучать что-то новое.</w:t>
            </w:r>
          </w:p>
          <w:p w:rsidR="001C5D70" w:rsidRDefault="001C5D70" w:rsidP="00656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-Понять, что мы знаем, а потом открыть новое.</w:t>
            </w: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Default="005822C6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5D70">
              <w:rPr>
                <w:rFonts w:ascii="Times New Roman" w:hAnsi="Times New Roman" w:cs="Times New Roman"/>
                <w:sz w:val="28"/>
                <w:szCs w:val="28"/>
              </w:rPr>
              <w:t>дин ученик читает.</w:t>
            </w: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Default="001C5D70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70" w:rsidRDefault="005822C6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читаем хором, затем несколько учеников самостоятельно.</w:t>
            </w:r>
          </w:p>
          <w:p w:rsidR="005822C6" w:rsidRDefault="005822C6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вставляют и проверяют коллективно.</w:t>
            </w:r>
          </w:p>
          <w:p w:rsidR="005822C6" w:rsidRDefault="005822C6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1C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-&gt;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-потому что 2 больше , чем 1.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учащиеся согласны хлопают в ладоши, если нет молчат.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1,2.  Написание знаков &gt;,&lt;,=.</w:t>
            </w: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C6" w:rsidRDefault="005822C6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-пробное действие.</w:t>
            </w:r>
          </w:p>
          <w:p w:rsidR="0022148A" w:rsidRDefault="0022148A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582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-соединить точки.</w:t>
            </w: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Соединяют .</w:t>
            </w: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две линии.</w:t>
            </w:r>
          </w:p>
          <w:p w:rsidR="0022148A" w:rsidRDefault="0022148A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кривая.</w:t>
            </w:r>
          </w:p>
          <w:p w:rsidR="00DE23CF" w:rsidRDefault="00DE23CF" w:rsidP="0022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-прямая</w:t>
            </w: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-приложить линейку</w:t>
            </w: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-незнаем</w:t>
            </w: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-узнать, как называется линия синего цвета</w:t>
            </w: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-лента</w:t>
            </w: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-прямую</w:t>
            </w: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загнутая, ровная, у неё нет начала и нет конца.</w:t>
            </w: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разрезать</w:t>
            </w: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(выходят два ученика и отрезают от ленты два кусочка)</w:t>
            </w:r>
          </w:p>
          <w:p w:rsidR="00DE23CF" w:rsidRDefault="00DE23C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-кусочки, обрезки</w:t>
            </w:r>
          </w:p>
          <w:p w:rsidR="00DE23CF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-маленькие прямые,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отрезки.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-они прямые, их отрезали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-Ленту не резали, нет начала и конца.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675796" w:rsidRDefault="00675796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отрезка есть начало и конец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-отрезок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083" w:rsidRDefault="00756083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него есть начало и конец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-поставила точки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-взяла линейку и провела линию от одной точки до другой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поставить точки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взять линейку 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3)провести по линейке линию от одной точки до другой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повторяют алгоритм действий и чертят отрезки.</w:t>
            </w: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14" w:rsidRDefault="00851E14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-отрезок это геометрическая фигура, у которой есть начало и конец</w:t>
            </w: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находят правило в учебники и читают.</w:t>
            </w: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обозначают отрезки буквами.</w:t>
            </w:r>
          </w:p>
          <w:p w:rsidR="00CD54AF" w:rsidRDefault="00CD54AF" w:rsidP="00DE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учащихся называют</w:t>
            </w:r>
          </w:p>
          <w:p w:rsidR="00CD54AF" w:rsidRDefault="00CD54AF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39" w:rsidRDefault="005F4A39" w:rsidP="005F4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39" w:rsidRDefault="005F4A39" w:rsidP="005F4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39" w:rsidRDefault="005F4A39" w:rsidP="005F4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39" w:rsidRDefault="005F4A39" w:rsidP="005F4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CD54A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Повернуться  друг к другу.</w:t>
            </w:r>
          </w:p>
          <w:p w:rsidR="00CD54AF" w:rsidRDefault="00CD54AF" w:rsidP="00CD54A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 свои мнения, а потом прийти к одному.</w:t>
            </w:r>
          </w:p>
          <w:p w:rsidR="00CD54AF" w:rsidRDefault="00CD54AF" w:rsidP="00CD54A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договориться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будет говорить первым.</w:t>
            </w:r>
          </w:p>
          <w:p w:rsidR="00CD54AF" w:rsidRDefault="00CD54AF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-Спросить несколько пар.</w:t>
            </w:r>
          </w:p>
          <w:p w:rsidR="00CD54AF" w:rsidRDefault="00CD54AF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AF" w:rsidRDefault="00CD54AF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повторяют алгоритм действий.</w:t>
            </w:r>
          </w:p>
          <w:p w:rsidR="009D7345" w:rsidRDefault="009D7345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083" w:rsidRDefault="00756083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083" w:rsidRDefault="00756083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756083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7345">
              <w:rPr>
                <w:rFonts w:ascii="Times New Roman" w:hAnsi="Times New Roman" w:cs="Times New Roman"/>
                <w:sz w:val="28"/>
                <w:szCs w:val="28"/>
              </w:rPr>
              <w:t>узнать, как называется линия синего цвета</w:t>
            </w:r>
          </w:p>
          <w:p w:rsidR="009D7345" w:rsidRDefault="009D7345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9D7345" w:rsidRDefault="009D7345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-отрезок</w:t>
            </w:r>
          </w:p>
          <w:p w:rsidR="009D7345" w:rsidRDefault="009D7345" w:rsidP="009D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-отрезок это геометрическая фигура, у которой есть начало и конец</w:t>
            </w:r>
          </w:p>
          <w:p w:rsidR="009D7345" w:rsidRDefault="009D7345" w:rsidP="009D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9D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поставить точки</w:t>
            </w:r>
          </w:p>
          <w:p w:rsidR="009D7345" w:rsidRDefault="009D7345" w:rsidP="009D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взять линейку </w:t>
            </w:r>
          </w:p>
          <w:p w:rsidR="009D7345" w:rsidRDefault="009D7345" w:rsidP="009D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3)провести по линейке линию от одной точки до другой</w:t>
            </w:r>
          </w:p>
          <w:p w:rsidR="009D7345" w:rsidRDefault="009D7345" w:rsidP="009D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9D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-начертить отрезок</w:t>
            </w:r>
          </w:p>
          <w:p w:rsidR="009D7345" w:rsidRDefault="009D7345" w:rsidP="009D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9D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9D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-дома</w:t>
            </w:r>
          </w:p>
          <w:p w:rsidR="009D7345" w:rsidRDefault="009D7345" w:rsidP="009D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9D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Default="009D7345" w:rsidP="009D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45" w:rsidRPr="00CD54AF" w:rsidRDefault="009D7345" w:rsidP="00CD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450032">
              <w:rPr>
                <w:rFonts w:ascii="Times New Roman" w:hAnsi="Times New Roman" w:cs="Times New Roman"/>
                <w:sz w:val="28"/>
                <w:szCs w:val="28"/>
              </w:rPr>
              <w:t>рисуют себя на одной  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00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6670" w:rsidRPr="00656670" w:rsidRDefault="00656670" w:rsidP="00656670">
      <w:pPr>
        <w:rPr>
          <w:rFonts w:ascii="Times New Roman" w:hAnsi="Times New Roman" w:cs="Times New Roman"/>
          <w:sz w:val="28"/>
          <w:szCs w:val="28"/>
        </w:rPr>
      </w:pPr>
    </w:p>
    <w:p w:rsidR="00656670" w:rsidRPr="00656670" w:rsidRDefault="00656670" w:rsidP="0065667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6670" w:rsidRPr="00656670" w:rsidSect="003F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353"/>
    <w:multiLevelType w:val="hybridMultilevel"/>
    <w:tmpl w:val="55B6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30F1"/>
    <w:multiLevelType w:val="hybridMultilevel"/>
    <w:tmpl w:val="A462F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A1AA7"/>
    <w:multiLevelType w:val="hybridMultilevel"/>
    <w:tmpl w:val="4BC0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51A81"/>
    <w:multiLevelType w:val="hybridMultilevel"/>
    <w:tmpl w:val="0E2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5370B"/>
    <w:multiLevelType w:val="hybridMultilevel"/>
    <w:tmpl w:val="28F46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670"/>
    <w:rsid w:val="00001DFC"/>
    <w:rsid w:val="000116A6"/>
    <w:rsid w:val="00012B86"/>
    <w:rsid w:val="0002609F"/>
    <w:rsid w:val="00026C09"/>
    <w:rsid w:val="00026CB6"/>
    <w:rsid w:val="0003170C"/>
    <w:rsid w:val="00042B8A"/>
    <w:rsid w:val="00046FBA"/>
    <w:rsid w:val="00052D1C"/>
    <w:rsid w:val="00056068"/>
    <w:rsid w:val="00061CEA"/>
    <w:rsid w:val="00067B79"/>
    <w:rsid w:val="00071506"/>
    <w:rsid w:val="00071AEA"/>
    <w:rsid w:val="00072A2A"/>
    <w:rsid w:val="00074208"/>
    <w:rsid w:val="00076F98"/>
    <w:rsid w:val="00083A8C"/>
    <w:rsid w:val="000A733A"/>
    <w:rsid w:val="000A7D7F"/>
    <w:rsid w:val="000B4ADF"/>
    <w:rsid w:val="000B5B71"/>
    <w:rsid w:val="000B7AF9"/>
    <w:rsid w:val="000C22DC"/>
    <w:rsid w:val="000C3AF6"/>
    <w:rsid w:val="000E7FA9"/>
    <w:rsid w:val="000F55B0"/>
    <w:rsid w:val="000F60C1"/>
    <w:rsid w:val="000F6380"/>
    <w:rsid w:val="00101057"/>
    <w:rsid w:val="00103ED9"/>
    <w:rsid w:val="0010463F"/>
    <w:rsid w:val="00104B97"/>
    <w:rsid w:val="00113B8A"/>
    <w:rsid w:val="00113FEA"/>
    <w:rsid w:val="0011501C"/>
    <w:rsid w:val="00116045"/>
    <w:rsid w:val="00123EC9"/>
    <w:rsid w:val="00132600"/>
    <w:rsid w:val="00136807"/>
    <w:rsid w:val="00137E7E"/>
    <w:rsid w:val="00140432"/>
    <w:rsid w:val="001422B1"/>
    <w:rsid w:val="0014236C"/>
    <w:rsid w:val="00144114"/>
    <w:rsid w:val="0016241F"/>
    <w:rsid w:val="00162DB6"/>
    <w:rsid w:val="0017642A"/>
    <w:rsid w:val="00181359"/>
    <w:rsid w:val="00181BA2"/>
    <w:rsid w:val="0018527A"/>
    <w:rsid w:val="001A36FA"/>
    <w:rsid w:val="001A3BF4"/>
    <w:rsid w:val="001B5FE8"/>
    <w:rsid w:val="001C2065"/>
    <w:rsid w:val="001C2761"/>
    <w:rsid w:val="001C502B"/>
    <w:rsid w:val="001C5703"/>
    <w:rsid w:val="001C5D70"/>
    <w:rsid w:val="001D2064"/>
    <w:rsid w:val="001E19C5"/>
    <w:rsid w:val="001E1A37"/>
    <w:rsid w:val="001E4CCA"/>
    <w:rsid w:val="001F0142"/>
    <w:rsid w:val="001F1400"/>
    <w:rsid w:val="001F4489"/>
    <w:rsid w:val="001F4D75"/>
    <w:rsid w:val="002023E1"/>
    <w:rsid w:val="00205521"/>
    <w:rsid w:val="002056A4"/>
    <w:rsid w:val="002059F1"/>
    <w:rsid w:val="00214864"/>
    <w:rsid w:val="002150E1"/>
    <w:rsid w:val="0022148A"/>
    <w:rsid w:val="00224844"/>
    <w:rsid w:val="002270B9"/>
    <w:rsid w:val="00234148"/>
    <w:rsid w:val="00242F3B"/>
    <w:rsid w:val="002511CA"/>
    <w:rsid w:val="0025665E"/>
    <w:rsid w:val="00261F55"/>
    <w:rsid w:val="00265C6F"/>
    <w:rsid w:val="002668AF"/>
    <w:rsid w:val="002710AF"/>
    <w:rsid w:val="002731C6"/>
    <w:rsid w:val="0027401A"/>
    <w:rsid w:val="00276808"/>
    <w:rsid w:val="002810CB"/>
    <w:rsid w:val="0029224D"/>
    <w:rsid w:val="002A7314"/>
    <w:rsid w:val="002B7E00"/>
    <w:rsid w:val="002C292D"/>
    <w:rsid w:val="002C5BB5"/>
    <w:rsid w:val="002C6921"/>
    <w:rsid w:val="002D0468"/>
    <w:rsid w:val="002D2C2C"/>
    <w:rsid w:val="002D2D2A"/>
    <w:rsid w:val="002D51D6"/>
    <w:rsid w:val="00307485"/>
    <w:rsid w:val="00310653"/>
    <w:rsid w:val="003154A5"/>
    <w:rsid w:val="00323319"/>
    <w:rsid w:val="003236D6"/>
    <w:rsid w:val="00327C6B"/>
    <w:rsid w:val="00330588"/>
    <w:rsid w:val="00333D6B"/>
    <w:rsid w:val="00340F4C"/>
    <w:rsid w:val="00350F38"/>
    <w:rsid w:val="00352483"/>
    <w:rsid w:val="00352514"/>
    <w:rsid w:val="0037470C"/>
    <w:rsid w:val="0037783E"/>
    <w:rsid w:val="00383745"/>
    <w:rsid w:val="003850E0"/>
    <w:rsid w:val="0038791C"/>
    <w:rsid w:val="003A19C0"/>
    <w:rsid w:val="003A3A3F"/>
    <w:rsid w:val="003A5940"/>
    <w:rsid w:val="003A70C3"/>
    <w:rsid w:val="003B1292"/>
    <w:rsid w:val="003B3578"/>
    <w:rsid w:val="003B64F8"/>
    <w:rsid w:val="003B6880"/>
    <w:rsid w:val="003B7474"/>
    <w:rsid w:val="003B75AC"/>
    <w:rsid w:val="003C3B41"/>
    <w:rsid w:val="003C51C6"/>
    <w:rsid w:val="003D1098"/>
    <w:rsid w:val="003D1A5F"/>
    <w:rsid w:val="003D2E87"/>
    <w:rsid w:val="003E121D"/>
    <w:rsid w:val="003E2E0B"/>
    <w:rsid w:val="003E3841"/>
    <w:rsid w:val="003E6086"/>
    <w:rsid w:val="003F30B7"/>
    <w:rsid w:val="003F7664"/>
    <w:rsid w:val="0040171A"/>
    <w:rsid w:val="004023D5"/>
    <w:rsid w:val="00405A2F"/>
    <w:rsid w:val="0040675C"/>
    <w:rsid w:val="0041172A"/>
    <w:rsid w:val="00412651"/>
    <w:rsid w:val="00412D75"/>
    <w:rsid w:val="0041356F"/>
    <w:rsid w:val="0042739D"/>
    <w:rsid w:val="00435EA3"/>
    <w:rsid w:val="00436BBD"/>
    <w:rsid w:val="00450032"/>
    <w:rsid w:val="0045096C"/>
    <w:rsid w:val="004554A5"/>
    <w:rsid w:val="0047050F"/>
    <w:rsid w:val="00471B2F"/>
    <w:rsid w:val="0047588E"/>
    <w:rsid w:val="00481A12"/>
    <w:rsid w:val="004835E9"/>
    <w:rsid w:val="0049123B"/>
    <w:rsid w:val="004A1A5C"/>
    <w:rsid w:val="004A4D9E"/>
    <w:rsid w:val="004B09FD"/>
    <w:rsid w:val="004B27CF"/>
    <w:rsid w:val="004B59BE"/>
    <w:rsid w:val="004B6AA8"/>
    <w:rsid w:val="004C1E44"/>
    <w:rsid w:val="004C2D5A"/>
    <w:rsid w:val="004C37CD"/>
    <w:rsid w:val="004C6577"/>
    <w:rsid w:val="004D0F96"/>
    <w:rsid w:val="004D1D5F"/>
    <w:rsid w:val="004D4540"/>
    <w:rsid w:val="004D7384"/>
    <w:rsid w:val="004E0233"/>
    <w:rsid w:val="004F54BF"/>
    <w:rsid w:val="005102CD"/>
    <w:rsid w:val="005111B6"/>
    <w:rsid w:val="00511B1B"/>
    <w:rsid w:val="0051631A"/>
    <w:rsid w:val="00517F71"/>
    <w:rsid w:val="0052056D"/>
    <w:rsid w:val="00520816"/>
    <w:rsid w:val="00555FE7"/>
    <w:rsid w:val="005625D9"/>
    <w:rsid w:val="005626F7"/>
    <w:rsid w:val="0056626E"/>
    <w:rsid w:val="00570E9D"/>
    <w:rsid w:val="0057259E"/>
    <w:rsid w:val="005767CE"/>
    <w:rsid w:val="00577EF5"/>
    <w:rsid w:val="005822C6"/>
    <w:rsid w:val="00582E18"/>
    <w:rsid w:val="005915AD"/>
    <w:rsid w:val="0059165E"/>
    <w:rsid w:val="0059384F"/>
    <w:rsid w:val="00596336"/>
    <w:rsid w:val="005A419B"/>
    <w:rsid w:val="005C52B5"/>
    <w:rsid w:val="005C60B1"/>
    <w:rsid w:val="005E49A8"/>
    <w:rsid w:val="005F4A39"/>
    <w:rsid w:val="005F7F05"/>
    <w:rsid w:val="0060090E"/>
    <w:rsid w:val="00600F83"/>
    <w:rsid w:val="00602D34"/>
    <w:rsid w:val="00607459"/>
    <w:rsid w:val="00616FB3"/>
    <w:rsid w:val="00622B32"/>
    <w:rsid w:val="00627406"/>
    <w:rsid w:val="00646496"/>
    <w:rsid w:val="00647D08"/>
    <w:rsid w:val="006541C6"/>
    <w:rsid w:val="00656670"/>
    <w:rsid w:val="006605C1"/>
    <w:rsid w:val="00662E2E"/>
    <w:rsid w:val="006630B3"/>
    <w:rsid w:val="00666D2B"/>
    <w:rsid w:val="006722A7"/>
    <w:rsid w:val="00675303"/>
    <w:rsid w:val="00675796"/>
    <w:rsid w:val="00675A89"/>
    <w:rsid w:val="00682626"/>
    <w:rsid w:val="00695181"/>
    <w:rsid w:val="006B2B0B"/>
    <w:rsid w:val="006B47E1"/>
    <w:rsid w:val="006E29BE"/>
    <w:rsid w:val="006E7EDA"/>
    <w:rsid w:val="00702D9C"/>
    <w:rsid w:val="00704CBA"/>
    <w:rsid w:val="00707AAB"/>
    <w:rsid w:val="0071190A"/>
    <w:rsid w:val="00712F33"/>
    <w:rsid w:val="00725378"/>
    <w:rsid w:val="00727CD2"/>
    <w:rsid w:val="00730CD5"/>
    <w:rsid w:val="00732F8B"/>
    <w:rsid w:val="0073773C"/>
    <w:rsid w:val="00756083"/>
    <w:rsid w:val="007560FA"/>
    <w:rsid w:val="00756120"/>
    <w:rsid w:val="007579B7"/>
    <w:rsid w:val="0076238C"/>
    <w:rsid w:val="00766C8C"/>
    <w:rsid w:val="00785BB3"/>
    <w:rsid w:val="00793A8A"/>
    <w:rsid w:val="007A48C5"/>
    <w:rsid w:val="007A6C90"/>
    <w:rsid w:val="007C0443"/>
    <w:rsid w:val="007C1C42"/>
    <w:rsid w:val="007C2DE2"/>
    <w:rsid w:val="007D0B74"/>
    <w:rsid w:val="007D5BE6"/>
    <w:rsid w:val="007E0646"/>
    <w:rsid w:val="007E4A30"/>
    <w:rsid w:val="008019A8"/>
    <w:rsid w:val="00802051"/>
    <w:rsid w:val="008031C7"/>
    <w:rsid w:val="008106F7"/>
    <w:rsid w:val="00814C0A"/>
    <w:rsid w:val="00816575"/>
    <w:rsid w:val="00817978"/>
    <w:rsid w:val="00831361"/>
    <w:rsid w:val="00837E04"/>
    <w:rsid w:val="00840FCC"/>
    <w:rsid w:val="00846B80"/>
    <w:rsid w:val="00851E14"/>
    <w:rsid w:val="00852BD4"/>
    <w:rsid w:val="0085395E"/>
    <w:rsid w:val="008612F1"/>
    <w:rsid w:val="00862FE4"/>
    <w:rsid w:val="0086430E"/>
    <w:rsid w:val="00871311"/>
    <w:rsid w:val="00897804"/>
    <w:rsid w:val="008A05F4"/>
    <w:rsid w:val="008A0947"/>
    <w:rsid w:val="008B619D"/>
    <w:rsid w:val="008B66AF"/>
    <w:rsid w:val="008C033A"/>
    <w:rsid w:val="008D43B3"/>
    <w:rsid w:val="008D7181"/>
    <w:rsid w:val="008F3B9E"/>
    <w:rsid w:val="008F7D59"/>
    <w:rsid w:val="009005DA"/>
    <w:rsid w:val="009022ED"/>
    <w:rsid w:val="009119CA"/>
    <w:rsid w:val="00911DA0"/>
    <w:rsid w:val="00912218"/>
    <w:rsid w:val="009130D0"/>
    <w:rsid w:val="009155B2"/>
    <w:rsid w:val="00915616"/>
    <w:rsid w:val="00922A84"/>
    <w:rsid w:val="00925C8D"/>
    <w:rsid w:val="0092649D"/>
    <w:rsid w:val="009340A7"/>
    <w:rsid w:val="0093486E"/>
    <w:rsid w:val="00941DD5"/>
    <w:rsid w:val="00963E23"/>
    <w:rsid w:val="00972CB1"/>
    <w:rsid w:val="009877FB"/>
    <w:rsid w:val="009943ED"/>
    <w:rsid w:val="009A73DE"/>
    <w:rsid w:val="009A7997"/>
    <w:rsid w:val="009B0547"/>
    <w:rsid w:val="009B2ED1"/>
    <w:rsid w:val="009B4CF8"/>
    <w:rsid w:val="009C53B0"/>
    <w:rsid w:val="009D1C88"/>
    <w:rsid w:val="009D7345"/>
    <w:rsid w:val="009E1F16"/>
    <w:rsid w:val="009E23E9"/>
    <w:rsid w:val="009E5078"/>
    <w:rsid w:val="009E62F6"/>
    <w:rsid w:val="009F6509"/>
    <w:rsid w:val="00A02F1D"/>
    <w:rsid w:val="00A03B4D"/>
    <w:rsid w:val="00A078B8"/>
    <w:rsid w:val="00A17872"/>
    <w:rsid w:val="00A22ED9"/>
    <w:rsid w:val="00A24324"/>
    <w:rsid w:val="00A42611"/>
    <w:rsid w:val="00A50B4F"/>
    <w:rsid w:val="00A55FBA"/>
    <w:rsid w:val="00A62490"/>
    <w:rsid w:val="00A639D2"/>
    <w:rsid w:val="00A82874"/>
    <w:rsid w:val="00A90833"/>
    <w:rsid w:val="00A94462"/>
    <w:rsid w:val="00A94D85"/>
    <w:rsid w:val="00AA1E09"/>
    <w:rsid w:val="00AB7ACD"/>
    <w:rsid w:val="00AC3E2A"/>
    <w:rsid w:val="00AD2F05"/>
    <w:rsid w:val="00AD6367"/>
    <w:rsid w:val="00AD7D6F"/>
    <w:rsid w:val="00AF01FB"/>
    <w:rsid w:val="00B17B25"/>
    <w:rsid w:val="00B22C69"/>
    <w:rsid w:val="00B231D3"/>
    <w:rsid w:val="00B24733"/>
    <w:rsid w:val="00B32E74"/>
    <w:rsid w:val="00B50E1A"/>
    <w:rsid w:val="00B51BD0"/>
    <w:rsid w:val="00B54A85"/>
    <w:rsid w:val="00B57E89"/>
    <w:rsid w:val="00B6073F"/>
    <w:rsid w:val="00B70291"/>
    <w:rsid w:val="00B738FA"/>
    <w:rsid w:val="00B76C7B"/>
    <w:rsid w:val="00B807C8"/>
    <w:rsid w:val="00B85A1F"/>
    <w:rsid w:val="00B87C3A"/>
    <w:rsid w:val="00B9499B"/>
    <w:rsid w:val="00BA3062"/>
    <w:rsid w:val="00BB30AD"/>
    <w:rsid w:val="00BC0699"/>
    <w:rsid w:val="00BC4B02"/>
    <w:rsid w:val="00BD0FFC"/>
    <w:rsid w:val="00BD48FA"/>
    <w:rsid w:val="00BD78CA"/>
    <w:rsid w:val="00BE0CDD"/>
    <w:rsid w:val="00BF5451"/>
    <w:rsid w:val="00BF5F06"/>
    <w:rsid w:val="00C043E1"/>
    <w:rsid w:val="00C237E0"/>
    <w:rsid w:val="00C24BDB"/>
    <w:rsid w:val="00C315DA"/>
    <w:rsid w:val="00C35909"/>
    <w:rsid w:val="00C376E7"/>
    <w:rsid w:val="00C444FA"/>
    <w:rsid w:val="00C55CBF"/>
    <w:rsid w:val="00C5746B"/>
    <w:rsid w:val="00C624E4"/>
    <w:rsid w:val="00C635DA"/>
    <w:rsid w:val="00C656C8"/>
    <w:rsid w:val="00C67D1D"/>
    <w:rsid w:val="00C70F88"/>
    <w:rsid w:val="00C7174A"/>
    <w:rsid w:val="00C74C20"/>
    <w:rsid w:val="00C75A1B"/>
    <w:rsid w:val="00C828AF"/>
    <w:rsid w:val="00C90EB5"/>
    <w:rsid w:val="00C9219A"/>
    <w:rsid w:val="00C9567F"/>
    <w:rsid w:val="00CB3DCD"/>
    <w:rsid w:val="00CB433A"/>
    <w:rsid w:val="00CC1F05"/>
    <w:rsid w:val="00CC3AE7"/>
    <w:rsid w:val="00CC4AC9"/>
    <w:rsid w:val="00CD54AF"/>
    <w:rsid w:val="00CE03A9"/>
    <w:rsid w:val="00CE1E47"/>
    <w:rsid w:val="00CE31CC"/>
    <w:rsid w:val="00CE52DE"/>
    <w:rsid w:val="00CF0729"/>
    <w:rsid w:val="00CF4731"/>
    <w:rsid w:val="00CF60DB"/>
    <w:rsid w:val="00D0500E"/>
    <w:rsid w:val="00D101BB"/>
    <w:rsid w:val="00D17F33"/>
    <w:rsid w:val="00D20549"/>
    <w:rsid w:val="00D214D6"/>
    <w:rsid w:val="00D2591E"/>
    <w:rsid w:val="00D434B4"/>
    <w:rsid w:val="00D47BB8"/>
    <w:rsid w:val="00D57684"/>
    <w:rsid w:val="00D65956"/>
    <w:rsid w:val="00D65A8D"/>
    <w:rsid w:val="00D7446F"/>
    <w:rsid w:val="00D753B4"/>
    <w:rsid w:val="00D8324C"/>
    <w:rsid w:val="00D86AE7"/>
    <w:rsid w:val="00D8703C"/>
    <w:rsid w:val="00D9217F"/>
    <w:rsid w:val="00DA2F3A"/>
    <w:rsid w:val="00DA6B00"/>
    <w:rsid w:val="00DA7435"/>
    <w:rsid w:val="00DB0001"/>
    <w:rsid w:val="00DB644A"/>
    <w:rsid w:val="00DB6808"/>
    <w:rsid w:val="00DB6D22"/>
    <w:rsid w:val="00DC3D23"/>
    <w:rsid w:val="00DD0E19"/>
    <w:rsid w:val="00DD650A"/>
    <w:rsid w:val="00DD685C"/>
    <w:rsid w:val="00DE0764"/>
    <w:rsid w:val="00DE23CF"/>
    <w:rsid w:val="00DE79A2"/>
    <w:rsid w:val="00DF0AA0"/>
    <w:rsid w:val="00DF4C2F"/>
    <w:rsid w:val="00DF692E"/>
    <w:rsid w:val="00E11596"/>
    <w:rsid w:val="00E16B01"/>
    <w:rsid w:val="00E17FF1"/>
    <w:rsid w:val="00E20B51"/>
    <w:rsid w:val="00E2116F"/>
    <w:rsid w:val="00E225D6"/>
    <w:rsid w:val="00E27704"/>
    <w:rsid w:val="00E31057"/>
    <w:rsid w:val="00E37A68"/>
    <w:rsid w:val="00E46888"/>
    <w:rsid w:val="00E47FC0"/>
    <w:rsid w:val="00E50FC7"/>
    <w:rsid w:val="00E5440F"/>
    <w:rsid w:val="00E54A54"/>
    <w:rsid w:val="00E55B20"/>
    <w:rsid w:val="00E63E52"/>
    <w:rsid w:val="00E81D55"/>
    <w:rsid w:val="00E856BC"/>
    <w:rsid w:val="00E8621C"/>
    <w:rsid w:val="00EA5443"/>
    <w:rsid w:val="00EC174C"/>
    <w:rsid w:val="00EC3E29"/>
    <w:rsid w:val="00EC5AAF"/>
    <w:rsid w:val="00ED5ABE"/>
    <w:rsid w:val="00ED6131"/>
    <w:rsid w:val="00ED7F92"/>
    <w:rsid w:val="00EE2F53"/>
    <w:rsid w:val="00EE4393"/>
    <w:rsid w:val="00EE5143"/>
    <w:rsid w:val="00EE6158"/>
    <w:rsid w:val="00EE62A5"/>
    <w:rsid w:val="00EE7C4F"/>
    <w:rsid w:val="00EE7E16"/>
    <w:rsid w:val="00EF2FFE"/>
    <w:rsid w:val="00EF54AD"/>
    <w:rsid w:val="00F01C2E"/>
    <w:rsid w:val="00F01C35"/>
    <w:rsid w:val="00F035CD"/>
    <w:rsid w:val="00F14C08"/>
    <w:rsid w:val="00F2252E"/>
    <w:rsid w:val="00F36BE4"/>
    <w:rsid w:val="00F36C23"/>
    <w:rsid w:val="00F404C1"/>
    <w:rsid w:val="00F46BD1"/>
    <w:rsid w:val="00F4754F"/>
    <w:rsid w:val="00F548BF"/>
    <w:rsid w:val="00F617CA"/>
    <w:rsid w:val="00F63192"/>
    <w:rsid w:val="00F65687"/>
    <w:rsid w:val="00F656F6"/>
    <w:rsid w:val="00F66786"/>
    <w:rsid w:val="00F74DC3"/>
    <w:rsid w:val="00F752DE"/>
    <w:rsid w:val="00F83932"/>
    <w:rsid w:val="00F859AD"/>
    <w:rsid w:val="00FA6485"/>
    <w:rsid w:val="00FB049F"/>
    <w:rsid w:val="00FC384C"/>
    <w:rsid w:val="00FD2804"/>
    <w:rsid w:val="00FD67BF"/>
    <w:rsid w:val="00FE5E15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6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5D7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9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961">
          <w:marLeft w:val="0"/>
          <w:marRight w:val="0"/>
          <w:marTop w:val="150"/>
          <w:marBottom w:val="15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526988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20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yaginceva.tan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2013-02-24T10:56:00Z</dcterms:created>
  <dcterms:modified xsi:type="dcterms:W3CDTF">2013-03-06T12:57:00Z</dcterms:modified>
</cp:coreProperties>
</file>