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2F" w:rsidRDefault="008549CC" w:rsidP="000C5F2F">
      <w:pPr>
        <w:ind w:left="-426"/>
        <w:rPr>
          <w:b/>
          <w:color w:val="4F6228" w:themeColor="accent3" w:themeShade="80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19625" cy="3810000"/>
            <wp:effectExtent l="19050" t="0" r="9525" b="0"/>
            <wp:docPr id="4" name="Рисунок 1" descr="E:\Фотографии\Фото-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Фото-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861" cy="381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C4" w:rsidRPr="00237624" w:rsidRDefault="00E43132" w:rsidP="008549CC">
      <w:pPr>
        <w:ind w:left="-426"/>
        <w:rPr>
          <w:b/>
          <w:color w:val="7030A0"/>
          <w:sz w:val="36"/>
          <w:szCs w:val="36"/>
        </w:rPr>
      </w:pPr>
      <w:r w:rsidRPr="00237624">
        <w:rPr>
          <w:b/>
          <w:color w:val="7030A0"/>
          <w:sz w:val="36"/>
          <w:szCs w:val="36"/>
        </w:rPr>
        <w:t xml:space="preserve">         </w:t>
      </w:r>
      <w:r w:rsidR="00B4150A">
        <w:rPr>
          <w:b/>
          <w:color w:val="7030A0"/>
          <w:sz w:val="36"/>
          <w:szCs w:val="36"/>
        </w:rPr>
        <w:t xml:space="preserve">                     </w:t>
      </w:r>
      <w:r w:rsidRPr="00237624">
        <w:rPr>
          <w:b/>
          <w:color w:val="7030A0"/>
          <w:sz w:val="36"/>
          <w:szCs w:val="36"/>
        </w:rPr>
        <w:t xml:space="preserve">  Зачем нужен немецкий язык?</w:t>
      </w:r>
    </w:p>
    <w:p w:rsidR="00DC0991" w:rsidRPr="00237624" w:rsidRDefault="00237624">
      <w:r w:rsidRPr="00237624">
        <w:t xml:space="preserve"> </w:t>
      </w:r>
      <w:r w:rsidR="00B4150A">
        <w:t xml:space="preserve">   </w:t>
      </w:r>
      <w:r w:rsidR="005F338F" w:rsidRPr="00237624">
        <w:t xml:space="preserve"> Зачем нужен немецкий язык? Этот вопрос </w:t>
      </w:r>
      <w:r w:rsidR="009D3DC0">
        <w:t xml:space="preserve"> </w:t>
      </w:r>
      <w:r w:rsidR="005F338F" w:rsidRPr="00237624">
        <w:t>часто задают родители с  упреком. Становится как-то обидно за этот язык, за эту страну,  которая во многом может превзойти любую другую сво</w:t>
      </w:r>
      <w:r w:rsidR="009D3DC0">
        <w:t>е</w:t>
      </w:r>
      <w:r w:rsidRPr="00237624">
        <w:t>й</w:t>
      </w:r>
      <w:r w:rsidR="005C0B7E" w:rsidRPr="00237624">
        <w:t xml:space="preserve"> культурой, своими традициями, своим взглядом на жизнь. Я смело могу это подтвердить не потому, что я много о ней чит</w:t>
      </w:r>
      <w:r w:rsidRPr="00237624">
        <w:t>аю,</w:t>
      </w:r>
      <w:r w:rsidR="005C0B7E" w:rsidRPr="00237624">
        <w:t xml:space="preserve"> смотрю телевизор, а потому, что когда-то сама, еще совсем  девчонкой, пересекла границу Германии и с первого взгляда  влюбилась в эту страну! </w:t>
      </w:r>
      <w:r w:rsidR="00B624CD" w:rsidRPr="00237624">
        <w:t xml:space="preserve">Прошло уже много лет, а </w:t>
      </w:r>
      <w:r w:rsidR="00B07BBD">
        <w:t xml:space="preserve"> </w:t>
      </w:r>
      <w:r w:rsidR="00B624CD" w:rsidRPr="00237624">
        <w:t>я до сих п</w:t>
      </w:r>
      <w:r w:rsidRPr="00237624">
        <w:t xml:space="preserve">ор </w:t>
      </w:r>
      <w:r w:rsidR="00DE3D74" w:rsidRPr="00237624">
        <w:t>ощущаю этот запах, эту красоту, чистоту, которой можно только  позавидовать. Ведь не зря говорят: «</w:t>
      </w:r>
      <w:r w:rsidR="00DE3D74" w:rsidRPr="00237624">
        <w:rPr>
          <w:lang w:val="en-US"/>
        </w:rPr>
        <w:t>Die</w:t>
      </w:r>
      <w:r w:rsidR="00DE3D74" w:rsidRPr="00237624">
        <w:t xml:space="preserve"> </w:t>
      </w:r>
      <w:proofErr w:type="spellStart"/>
      <w:r w:rsidR="00DE3D74" w:rsidRPr="00237624">
        <w:rPr>
          <w:lang w:val="en-US"/>
        </w:rPr>
        <w:t>Deutschen</w:t>
      </w:r>
      <w:proofErr w:type="spellEnd"/>
      <w:r w:rsidR="00DE3D74" w:rsidRPr="00237624">
        <w:t xml:space="preserve"> </w:t>
      </w:r>
      <w:proofErr w:type="spellStart"/>
      <w:r w:rsidR="00DE3D74" w:rsidRPr="00237624">
        <w:rPr>
          <w:lang w:val="en-US"/>
        </w:rPr>
        <w:t>lieben</w:t>
      </w:r>
      <w:proofErr w:type="spellEnd"/>
      <w:r w:rsidR="00DE3D74" w:rsidRPr="00237624">
        <w:t xml:space="preserve"> </w:t>
      </w:r>
      <w:proofErr w:type="spellStart"/>
      <w:r w:rsidR="00DE3D74" w:rsidRPr="00237624">
        <w:rPr>
          <w:lang w:val="en-US"/>
        </w:rPr>
        <w:t>Ordnung</w:t>
      </w:r>
      <w:proofErr w:type="spellEnd"/>
      <w:r w:rsidR="00DE3D74" w:rsidRPr="00237624">
        <w:t xml:space="preserve">»(Немцы любят порядок). </w:t>
      </w:r>
      <w:r w:rsidR="005C0B7E" w:rsidRPr="00237624">
        <w:t xml:space="preserve"> </w:t>
      </w:r>
      <w:r w:rsidR="005F338F" w:rsidRPr="00237624">
        <w:t xml:space="preserve"> </w:t>
      </w:r>
    </w:p>
    <w:p w:rsidR="00F976D7" w:rsidRPr="00237624" w:rsidRDefault="00237624">
      <w:r w:rsidRPr="00237624">
        <w:t xml:space="preserve">     </w:t>
      </w:r>
      <w:r w:rsidR="00DC0991" w:rsidRPr="00237624">
        <w:t xml:space="preserve">Семья, в которой я жила, приняла меня как своего родного человека. Именно здесь я познакомилась с домашним бытом, который они ведут; с незнакомыми для меня яствами; с традициями, которые они хранят испокон веков и передают своим детям. Как здорово было купаться в озере на границе с Францией, посетить оранжерею бабочек, Амстердам с его знаменитыми тюльпанами, </w:t>
      </w:r>
      <w:r w:rsidR="003E48C3" w:rsidRPr="00237624">
        <w:t>съездить в Париж и увидеть своими глазами всю красоту и изящество Эйфелевой башни. И все это только благодаря тому, что когда-то я выбрала учить с 5 класса немецкий язык. Посетив эту страну, я с уверенностью могу сказать, что мое мировоззрение очень обогатилось. Я благодарна своим родителям за то, что они поверили в меня и организовали поездку в Германию. Вы даже не представляете, какой большой опыт я получила в сфере общения с людьми, говорящим на этом языке. У них ведь можно и нужно многому научиться: культуре общения, порядку, чистоте, пунктуальности</w:t>
      </w:r>
      <w:r w:rsidR="00BB03E3" w:rsidRPr="00237624">
        <w:t>, организованности во всех сферах жизни. Как много, оказывается, сотрудничают русские спе</w:t>
      </w:r>
      <w:r w:rsidR="000726C1" w:rsidRPr="00237624">
        <w:t xml:space="preserve">циалисты </w:t>
      </w:r>
      <w:proofErr w:type="gramStart"/>
      <w:r w:rsidR="00BB03E3" w:rsidRPr="00237624">
        <w:t>с</w:t>
      </w:r>
      <w:proofErr w:type="gramEnd"/>
      <w:r w:rsidR="000726C1" w:rsidRPr="00237624">
        <w:t xml:space="preserve"> </w:t>
      </w:r>
      <w:r w:rsidR="00BB03E3" w:rsidRPr="00237624">
        <w:t>немецкими.</w:t>
      </w:r>
      <w:r>
        <w:t xml:space="preserve"> </w:t>
      </w:r>
      <w:r w:rsidR="00BB03E3" w:rsidRPr="00237624">
        <w:t xml:space="preserve"> Уважаемые родители, сколько еще нужно привести аргументов, чтобы ваши дети учили немецкий язык!?</w:t>
      </w:r>
      <w:r w:rsidR="003E48C3" w:rsidRPr="00237624">
        <w:t xml:space="preserve"> </w:t>
      </w:r>
      <w:r w:rsidR="005F338F" w:rsidRPr="00237624">
        <w:t xml:space="preserve">   </w:t>
      </w:r>
    </w:p>
    <w:p w:rsidR="00F976D7" w:rsidRPr="00237624" w:rsidRDefault="00F976D7">
      <w:r w:rsidRPr="00237624">
        <w:t xml:space="preserve">                                                                                         </w:t>
      </w:r>
      <w:r w:rsidR="00237624">
        <w:t xml:space="preserve">       </w:t>
      </w:r>
      <w:r w:rsidRPr="00237624">
        <w:t xml:space="preserve"> </w:t>
      </w:r>
      <w:proofErr w:type="spellStart"/>
      <w:r w:rsidRPr="00237624">
        <w:t>Аракелиян</w:t>
      </w:r>
      <w:proofErr w:type="spellEnd"/>
      <w:r w:rsidRPr="00237624">
        <w:t xml:space="preserve"> Елена Серг</w:t>
      </w:r>
      <w:r w:rsidR="00237624">
        <w:t xml:space="preserve">еевна                       </w:t>
      </w:r>
      <w:r w:rsidRPr="00237624">
        <w:t xml:space="preserve"> </w:t>
      </w:r>
      <w:r w:rsidR="00237624">
        <w:t xml:space="preserve">                     </w:t>
      </w:r>
    </w:p>
    <w:p w:rsidR="005F338F" w:rsidRDefault="00F976D7">
      <w:r w:rsidRPr="00237624">
        <w:t xml:space="preserve">                                                                 </w:t>
      </w:r>
      <w:r w:rsidR="00237624">
        <w:t xml:space="preserve">   </w:t>
      </w:r>
      <w:r w:rsidR="008E665B">
        <w:t xml:space="preserve">       </w:t>
      </w:r>
      <w:r w:rsidR="00237624">
        <w:t xml:space="preserve">    </w:t>
      </w:r>
      <w:r w:rsidR="008E665B">
        <w:t>у</w:t>
      </w:r>
      <w:r w:rsidR="00237624">
        <w:t>читель немецкого языка</w:t>
      </w:r>
      <w:r w:rsidR="008E665B">
        <w:t xml:space="preserve">      МБОУ СОШ №76</w:t>
      </w:r>
      <w:r w:rsidR="005F338F" w:rsidRPr="00237624">
        <w:t xml:space="preserve">               </w:t>
      </w:r>
    </w:p>
    <w:sectPr w:rsidR="005F338F" w:rsidSect="00F8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BF" w:rsidRDefault="008611BF" w:rsidP="00237624">
      <w:pPr>
        <w:spacing w:after="0" w:line="240" w:lineRule="auto"/>
      </w:pPr>
      <w:r>
        <w:separator/>
      </w:r>
    </w:p>
  </w:endnote>
  <w:endnote w:type="continuationSeparator" w:id="0">
    <w:p w:rsidR="008611BF" w:rsidRDefault="008611BF" w:rsidP="0023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BF" w:rsidRDefault="008611BF" w:rsidP="00237624">
      <w:pPr>
        <w:spacing w:after="0" w:line="240" w:lineRule="auto"/>
      </w:pPr>
      <w:r>
        <w:separator/>
      </w:r>
    </w:p>
  </w:footnote>
  <w:footnote w:type="continuationSeparator" w:id="0">
    <w:p w:rsidR="008611BF" w:rsidRDefault="008611BF" w:rsidP="00237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32"/>
    <w:rsid w:val="00017704"/>
    <w:rsid w:val="000726C1"/>
    <w:rsid w:val="000C5F2F"/>
    <w:rsid w:val="00237624"/>
    <w:rsid w:val="003E48C3"/>
    <w:rsid w:val="005C0B7E"/>
    <w:rsid w:val="005E233E"/>
    <w:rsid w:val="005F338F"/>
    <w:rsid w:val="006864B2"/>
    <w:rsid w:val="006A5BB9"/>
    <w:rsid w:val="008549CC"/>
    <w:rsid w:val="008611BF"/>
    <w:rsid w:val="008E665B"/>
    <w:rsid w:val="009D3DC0"/>
    <w:rsid w:val="00B07BBD"/>
    <w:rsid w:val="00B4150A"/>
    <w:rsid w:val="00B624CD"/>
    <w:rsid w:val="00BB03E3"/>
    <w:rsid w:val="00D82E30"/>
    <w:rsid w:val="00DC0991"/>
    <w:rsid w:val="00DE3D74"/>
    <w:rsid w:val="00E43132"/>
    <w:rsid w:val="00F86CC4"/>
    <w:rsid w:val="00F9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9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3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7624"/>
  </w:style>
  <w:style w:type="paragraph" w:styleId="a7">
    <w:name w:val="footer"/>
    <w:basedOn w:val="a"/>
    <w:link w:val="a8"/>
    <w:uiPriority w:val="99"/>
    <w:semiHidden/>
    <w:unhideWhenUsed/>
    <w:rsid w:val="0023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7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15</cp:revision>
  <dcterms:created xsi:type="dcterms:W3CDTF">2013-04-22T17:45:00Z</dcterms:created>
  <dcterms:modified xsi:type="dcterms:W3CDTF">2013-04-22T19:43:00Z</dcterms:modified>
</cp:coreProperties>
</file>