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26"/>
      </w:tblGrid>
      <w:tr w:rsidR="00774383" w:rsidRPr="003C27F8" w:rsidTr="0085146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5146F" w:rsidRPr="0085146F" w:rsidRDefault="0085146F" w:rsidP="0085146F">
            <w:pPr>
              <w:shd w:val="clear" w:color="auto" w:fill="FFFFFF"/>
              <w:spacing w:before="75"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дошкольное образовательное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«Детский сад «Сосенка»</w:t>
            </w:r>
          </w:p>
          <w:p w:rsidR="0085146F" w:rsidRDefault="0085146F" w:rsidP="0085146F">
            <w:pPr>
              <w:shd w:val="clear" w:color="auto" w:fill="FFFFFF"/>
              <w:spacing w:before="75"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46F" w:rsidRDefault="0085146F" w:rsidP="0085146F">
            <w:pPr>
              <w:shd w:val="clear" w:color="auto" w:fill="FFFFFF"/>
              <w:spacing w:before="75"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46F" w:rsidRDefault="0085146F" w:rsidP="0085146F">
            <w:pPr>
              <w:shd w:val="clear" w:color="auto" w:fill="FFFFFF"/>
              <w:spacing w:before="75"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46F" w:rsidRDefault="0085146F" w:rsidP="0085146F">
            <w:pPr>
              <w:shd w:val="clear" w:color="auto" w:fill="FFFFFF"/>
              <w:spacing w:before="75"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46F" w:rsidRDefault="0085146F" w:rsidP="0085146F">
            <w:pPr>
              <w:shd w:val="clear" w:color="auto" w:fill="FFFFFF"/>
              <w:spacing w:before="75"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46F" w:rsidRDefault="0085146F" w:rsidP="0085146F">
            <w:pPr>
              <w:shd w:val="clear" w:color="auto" w:fill="FFFFFF"/>
              <w:spacing w:before="75"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46F" w:rsidRPr="0085146F" w:rsidRDefault="0085146F" w:rsidP="0085146F">
            <w:pPr>
              <w:shd w:val="clear" w:color="auto" w:fill="FFFFFF"/>
              <w:spacing w:before="75"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85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Конспект НОД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466"/>
            </w:tblGrid>
            <w:tr w:rsidR="0085146F" w:rsidRPr="0085146F" w:rsidTr="0085146F">
              <w:tc>
                <w:tcPr>
                  <w:tcW w:w="0" w:type="auto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85146F" w:rsidRPr="0085146F" w:rsidRDefault="0085146F" w:rsidP="0085146F">
                  <w:pPr>
                    <w:spacing w:before="188" w:after="188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514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формированию элементарных математических представлений по мотивам русской народной сказки «Гуси-лебеди» (средняя группа)</w:t>
                  </w:r>
                </w:p>
                <w:p w:rsidR="0085146F" w:rsidRDefault="0085146F" w:rsidP="0085146F">
                  <w:pPr>
                    <w:spacing w:before="75" w:after="75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682cb446d30fac945831925fd5108d1e0d548f83"/>
                  <w:bookmarkStart w:id="1" w:name="0"/>
                  <w:bookmarkEnd w:id="0"/>
                  <w:bookmarkEnd w:id="1"/>
                  <w:r w:rsidRPr="008514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     </w:t>
                  </w:r>
                </w:p>
                <w:p w:rsidR="0085146F" w:rsidRDefault="0085146F" w:rsidP="0085146F">
                  <w:pPr>
                    <w:spacing w:before="75" w:after="75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5146F" w:rsidRDefault="0085146F" w:rsidP="0085146F">
                  <w:pPr>
                    <w:spacing w:before="75" w:after="75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5146F" w:rsidRDefault="0085146F" w:rsidP="0085146F">
                  <w:pPr>
                    <w:spacing w:before="75" w:after="75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5146F" w:rsidRDefault="0085146F" w:rsidP="0085146F">
                  <w:pPr>
                    <w:spacing w:before="75" w:after="75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5146F" w:rsidRDefault="0085146F" w:rsidP="0085146F">
                  <w:pPr>
                    <w:spacing w:before="75" w:after="75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5146F" w:rsidRDefault="0085146F" w:rsidP="0085146F">
                  <w:pPr>
                    <w:spacing w:before="75" w:after="75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5146F" w:rsidRDefault="0085146F" w:rsidP="0085146F">
                  <w:pPr>
                    <w:spacing w:before="75" w:after="75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5146F" w:rsidRDefault="0085146F" w:rsidP="0085146F">
                  <w:pPr>
                    <w:spacing w:before="75" w:after="75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5146F" w:rsidRPr="0085146F" w:rsidRDefault="0085146F" w:rsidP="0085146F">
                  <w:pPr>
                    <w:spacing w:before="75" w:after="75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514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          </w:t>
                  </w:r>
                  <w:r w:rsidRPr="008514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Подготовила и провела:</w:t>
                  </w:r>
                </w:p>
              </w:tc>
            </w:tr>
            <w:tr w:rsidR="0085146F" w:rsidRPr="0085146F" w:rsidTr="0085146F">
              <w:tc>
                <w:tcPr>
                  <w:tcW w:w="0" w:type="auto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85146F" w:rsidRPr="0085146F" w:rsidRDefault="0085146F" w:rsidP="0085146F">
                  <w:pPr>
                    <w:spacing w:before="75" w:after="75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    </w:t>
                  </w:r>
                  <w:r w:rsidRPr="008514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Храброва Светлана Викторовна</w:t>
                  </w:r>
                </w:p>
              </w:tc>
            </w:tr>
            <w:tr w:rsidR="0085146F" w:rsidRPr="0085146F" w:rsidTr="0085146F">
              <w:tc>
                <w:tcPr>
                  <w:tcW w:w="0" w:type="auto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</w:tcPr>
                <w:p w:rsidR="0085146F" w:rsidRDefault="0085146F" w:rsidP="0085146F">
                  <w:pPr>
                    <w:spacing w:before="75" w:after="75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5146F" w:rsidRPr="0085146F" w:rsidRDefault="0085146F" w:rsidP="0085146F">
                  <w:pPr>
                    <w:spacing w:before="75" w:after="75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5146F" w:rsidRPr="0085146F" w:rsidRDefault="0085146F" w:rsidP="0085146F">
            <w:pPr>
              <w:shd w:val="clear" w:color="auto" w:fill="FFFFFF"/>
              <w:spacing w:before="75"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Pr="0085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Устюжна</w:t>
            </w:r>
          </w:p>
          <w:p w:rsidR="0085146F" w:rsidRDefault="0085146F" w:rsidP="0085146F">
            <w:pPr>
              <w:shd w:val="clear" w:color="auto" w:fill="FFFFFF"/>
              <w:spacing w:before="7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Pr="0085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5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85146F" w:rsidRDefault="0085146F" w:rsidP="0085146F">
            <w:pPr>
              <w:shd w:val="clear" w:color="auto" w:fill="FFFFFF"/>
              <w:spacing w:before="7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1B7" w:rsidRPr="003C27F8" w:rsidRDefault="00D32E52" w:rsidP="0017584A">
            <w:pPr>
              <w:spacing w:before="188" w:after="1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A651B7" w:rsidRPr="003C2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 по формированию элементарных математических представлений </w:t>
            </w:r>
            <w:r w:rsidRPr="003C2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мотивам русской народной сказки </w:t>
            </w:r>
            <w:r w:rsidR="00A651B7" w:rsidRPr="003C2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C2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Гуси-лебеди» (средняя </w:t>
            </w:r>
            <w:r w:rsidR="00A651B7" w:rsidRPr="003C2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группа)</w:t>
            </w:r>
          </w:p>
          <w:p w:rsidR="002465BE" w:rsidRDefault="00A651B7" w:rsidP="00A651B7">
            <w:pPr>
              <w:spacing w:before="188"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40DB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 у детей в совместной игровой деятельности.</w:t>
            </w:r>
          </w:p>
          <w:p w:rsidR="00A651B7" w:rsidRPr="003C27F8" w:rsidRDefault="00E840DB" w:rsidP="00A651B7">
            <w:pPr>
              <w:spacing w:before="188"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651B7" w:rsidRPr="003C2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область:</w:t>
            </w:r>
            <w:r w:rsidR="00A651B7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«Познание». Формирование элементарных математических представлений. </w:t>
            </w:r>
          </w:p>
          <w:p w:rsidR="00CA20EA" w:rsidRPr="003C27F8" w:rsidRDefault="00CA20EA" w:rsidP="00E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351F90" w:rsidRPr="003C27F8" w:rsidRDefault="00351F90" w:rsidP="0035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Воспитательные:</w:t>
            </w: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1F90" w:rsidRPr="003C27F8" w:rsidRDefault="00351F90" w:rsidP="0035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НОД, стремление оказывать помощь другим, которые оказались в трудной ситуации,  прививать доброжелательное отношение к сказочным героям.</w:t>
            </w:r>
          </w:p>
          <w:p w:rsidR="00351F90" w:rsidRPr="003C27F8" w:rsidRDefault="00351F90" w:rsidP="0035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Образовательные:</w:t>
            </w:r>
          </w:p>
          <w:p w:rsidR="00351F90" w:rsidRPr="003C27F8" w:rsidRDefault="00351F90" w:rsidP="00351F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7F8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предметы квадратной, круглой и треугольной формы.</w:t>
            </w:r>
            <w:r w:rsidR="000F69AC" w:rsidRPr="003C27F8">
              <w:rPr>
                <w:rFonts w:ascii="Times New Roman" w:hAnsi="Times New Roman" w:cs="Times New Roman"/>
                <w:sz w:val="24"/>
                <w:szCs w:val="24"/>
              </w:rPr>
              <w:t xml:space="preserve"> Учить соотносить форму предметов с известными геометрическими фигурами.</w:t>
            </w:r>
          </w:p>
          <w:p w:rsidR="000F69AC" w:rsidRPr="003C27F8" w:rsidRDefault="000F69AC" w:rsidP="000F6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порядковом счете, учить правильно</w:t>
            </w:r>
          </w:p>
          <w:p w:rsidR="00351F90" w:rsidRPr="003C27F8" w:rsidRDefault="000F69AC" w:rsidP="000F6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7F8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количественными и порядковыми числительными, отвечать на вопросы «Сколько?», «Который по счету?». </w:t>
            </w:r>
            <w:r w:rsidR="00D8625E" w:rsidRPr="003C27F8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3C27F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</w:t>
            </w:r>
            <w:r w:rsidR="00D8625E" w:rsidRPr="003C27F8">
              <w:rPr>
                <w:rFonts w:ascii="Times New Roman" w:hAnsi="Times New Roman" w:cs="Times New Roman"/>
                <w:sz w:val="24"/>
                <w:szCs w:val="24"/>
              </w:rPr>
              <w:t>счет до 4.</w:t>
            </w:r>
          </w:p>
          <w:p w:rsidR="00351F90" w:rsidRPr="003C27F8" w:rsidRDefault="00351F90" w:rsidP="00351F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7F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представления детей  о част</w:t>
            </w:r>
            <w:r w:rsidR="003C27F8">
              <w:rPr>
                <w:rFonts w:ascii="Times New Roman" w:eastAsia="Calibri" w:hAnsi="Times New Roman" w:cs="Times New Roman"/>
                <w:sz w:val="24"/>
                <w:szCs w:val="24"/>
              </w:rPr>
              <w:t>ях</w:t>
            </w:r>
            <w:r w:rsidRPr="003C2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суток</w:t>
            </w:r>
            <w:r w:rsidR="00E840DB" w:rsidRPr="003C27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51F90" w:rsidRPr="003C27F8" w:rsidRDefault="00351F90" w:rsidP="00351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Развивающие:</w:t>
            </w:r>
          </w:p>
          <w:p w:rsidR="00351F90" w:rsidRPr="003C27F8" w:rsidRDefault="00351F90" w:rsidP="0035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речь, наблюдательность, мыслительную активность, умение высказывать и обосновывать свои суждения.</w:t>
            </w:r>
          </w:p>
          <w:p w:rsidR="002465BE" w:rsidRDefault="002465BE" w:rsidP="0076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65BE" w:rsidRDefault="00774383" w:rsidP="0076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Предварительная работа: </w:t>
            </w:r>
            <w:r w:rsidRPr="003C2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русской на</w:t>
            </w:r>
            <w:r w:rsidR="009C001A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сказки «</w:t>
            </w:r>
            <w:r w:rsidR="00E840DB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 лебеди</w:t>
            </w:r>
            <w:r w:rsidR="009C001A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="009C001A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на формирование зрительного восприятия. </w:t>
            </w: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01F63" w:rsidRPr="003C27F8" w:rsidRDefault="00774383" w:rsidP="0076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Материал к занятию: </w:t>
            </w:r>
            <w:r w:rsidRPr="003C2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9C001A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001A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занятию </w:t>
            </w: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 - лебеди</w:t>
            </w: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</w:t>
            </w:r>
            <w:r w:rsidR="009C001A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C001A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</w:t>
            </w:r>
            <w:r w:rsidR="009C1777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игуры – квадраты</w:t>
            </w:r>
            <w:r w:rsidR="002479F9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треугольники,</w:t>
            </w:r>
            <w:r w:rsid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прямоугольники,</w:t>
            </w:r>
            <w:r w:rsidR="002479F9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круги</w:t>
            </w:r>
            <w:r w:rsidR="00681976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65BE" w:rsidRDefault="002465BE" w:rsidP="0060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1F63" w:rsidRPr="003C27F8" w:rsidRDefault="00601F63" w:rsidP="0060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Используемые методы и приемы:</w:t>
            </w:r>
          </w:p>
          <w:p w:rsidR="000373CB" w:rsidRPr="003C27F8" w:rsidRDefault="000373CB" w:rsidP="000373C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Приемы: погружение в игровую ситуацию, групповая коллективная работа, голосовая и эмоциональная модуляция</w:t>
            </w:r>
          </w:p>
          <w:p w:rsidR="00601F63" w:rsidRPr="003C27F8" w:rsidRDefault="00601F63" w:rsidP="000373C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стимулирования мотивации учебно-познавательной деятельности:</w:t>
            </w:r>
          </w:p>
          <w:p w:rsidR="00601F63" w:rsidRPr="003C27F8" w:rsidRDefault="00601F63" w:rsidP="0060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ситуации занимательности (сюрпризные моменты)</w:t>
            </w:r>
          </w:p>
          <w:p w:rsidR="00601F63" w:rsidRPr="003C27F8" w:rsidRDefault="00601F63" w:rsidP="0060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познавательных игр;</w:t>
            </w:r>
          </w:p>
          <w:p w:rsidR="00601F63" w:rsidRPr="003C27F8" w:rsidRDefault="00601F63" w:rsidP="0060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релаксация;</w:t>
            </w:r>
          </w:p>
          <w:p w:rsidR="00601F63" w:rsidRPr="003C27F8" w:rsidRDefault="00601F63" w:rsidP="0060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презентации к занятию</w:t>
            </w:r>
          </w:p>
          <w:p w:rsidR="000373CB" w:rsidRPr="003C27F8" w:rsidRDefault="00601F63" w:rsidP="000373CB">
            <w:pPr>
              <w:pStyle w:val="Default"/>
              <w:rPr>
                <w:color w:val="auto"/>
              </w:rPr>
            </w:pPr>
            <w:r w:rsidRPr="003C27F8">
              <w:rPr>
                <w:rFonts w:eastAsia="Times New Roman"/>
                <w:color w:val="auto"/>
                <w:lang w:eastAsia="ru-RU"/>
              </w:rPr>
              <w:t>- поощрение, похвала.</w:t>
            </w:r>
            <w:r w:rsidR="000373CB" w:rsidRPr="003C27F8">
              <w:rPr>
                <w:color w:val="auto"/>
              </w:rPr>
              <w:t xml:space="preserve"> </w:t>
            </w:r>
          </w:p>
          <w:p w:rsidR="00601F63" w:rsidRPr="003C27F8" w:rsidRDefault="00601F63" w:rsidP="0060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3.   Методы организации учебно-познавательной деятельности:</w:t>
            </w:r>
          </w:p>
          <w:p w:rsidR="00601F63" w:rsidRPr="003C27F8" w:rsidRDefault="00601F63" w:rsidP="0060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объяснение;</w:t>
            </w:r>
          </w:p>
          <w:p w:rsidR="00601F63" w:rsidRPr="003C27F8" w:rsidRDefault="00601F63" w:rsidP="0060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беседа;</w:t>
            </w:r>
          </w:p>
          <w:p w:rsidR="00601F63" w:rsidRPr="003C27F8" w:rsidRDefault="00601F63" w:rsidP="0060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показ </w:t>
            </w:r>
            <w:r w:rsidR="000373CB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слайдов</w:t>
            </w:r>
          </w:p>
          <w:p w:rsidR="003D2C7C" w:rsidRPr="003C27F8" w:rsidRDefault="002479F9" w:rsidP="0076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46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</w:t>
            </w:r>
            <w:r w:rsidR="00774383" w:rsidRPr="003C2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774383" w:rsidRPr="003C2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Воспитатель:</w:t>
            </w:r>
            <w:r w:rsidR="00774383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39EC" w:rsidRPr="003C27F8" w:rsidRDefault="00763887" w:rsidP="0076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51F90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посмотрите</w:t>
            </w:r>
            <w:r w:rsidR="0024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51F90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нам  </w:t>
            </w:r>
            <w:r w:rsidR="003139EC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окно залетел листок</w:t>
            </w:r>
            <w:r w:rsidR="00351F90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</w:p>
          <w:p w:rsidR="00BF2D89" w:rsidRPr="003C27F8" w:rsidRDefault="003139EC" w:rsidP="0076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нем что-то написано:</w:t>
            </w:r>
          </w:p>
          <w:p w:rsidR="003139EC" w:rsidRPr="003C27F8" w:rsidRDefault="003139EC" w:rsidP="00763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8">
              <w:rPr>
                <w:rFonts w:ascii="Times New Roman" w:hAnsi="Times New Roman" w:cs="Times New Roman"/>
                <w:sz w:val="24"/>
                <w:szCs w:val="24"/>
              </w:rPr>
              <w:t>Утащили злые птицы</w:t>
            </w:r>
            <w:r w:rsidRPr="003C27F8">
              <w:rPr>
                <w:rFonts w:ascii="Times New Roman" w:hAnsi="Times New Roman" w:cs="Times New Roman"/>
                <w:sz w:val="24"/>
                <w:szCs w:val="24"/>
              </w:rPr>
              <w:br/>
              <w:t>Кроху-братца у сестрицы,</w:t>
            </w:r>
            <w:r w:rsidRPr="003C27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сестричка, хоть мала</w:t>
            </w:r>
            <w:r w:rsidRPr="003C27F8">
              <w:rPr>
                <w:rFonts w:ascii="Times New Roman" w:hAnsi="Times New Roman" w:cs="Times New Roman"/>
                <w:sz w:val="24"/>
                <w:szCs w:val="24"/>
              </w:rPr>
              <w:br/>
              <w:t>Все же малыша спасла.</w:t>
            </w:r>
            <w:r w:rsidRPr="003C27F8">
              <w:rPr>
                <w:rFonts w:ascii="Times New Roman" w:hAnsi="Times New Roman" w:cs="Times New Roman"/>
                <w:sz w:val="24"/>
                <w:szCs w:val="24"/>
              </w:rPr>
              <w:br/>
              <w:t>Что за птицы в сказке были</w:t>
            </w:r>
            <w:r w:rsidRPr="003C27F8">
              <w:rPr>
                <w:rFonts w:ascii="Times New Roman" w:hAnsi="Times New Roman" w:cs="Times New Roman"/>
                <w:sz w:val="24"/>
                <w:szCs w:val="24"/>
              </w:rPr>
              <w:br/>
              <w:t>И кому они служили?</w:t>
            </w:r>
          </w:p>
          <w:p w:rsidR="00351F90" w:rsidRPr="003C27F8" w:rsidRDefault="00774383" w:rsidP="0076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</w:t>
            </w:r>
            <w:r w:rsidR="00275A91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r w:rsidR="003139EC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</w:t>
            </w: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идет речь? </w:t>
            </w:r>
            <w:r w:rsidR="00351F90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A2D53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</w:t>
            </w:r>
            <w:r w:rsidR="003139EC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 - лебеди</w:t>
            </w:r>
            <w:r w:rsidR="00AA2D53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BC6C36" w:rsidRPr="003C27F8" w:rsidRDefault="00351F90" w:rsidP="00BC6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139EC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вы хотите отправится в путешествие по сказке</w:t>
            </w:r>
            <w:r w:rsidR="00637DB2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помочь Машеньке спасти братца</w:t>
            </w:r>
            <w:r w:rsidR="003139EC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AA2D53" w:rsidRPr="003C27F8" w:rsidRDefault="00BC6C36" w:rsidP="0076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  как мы   попадём в сказку? (можно сказать волшебные слова, поехать на автобусе и т.д.)</w:t>
            </w:r>
          </w:p>
          <w:p w:rsidR="00EC546C" w:rsidRPr="003C27F8" w:rsidRDefault="00AA2D53" w:rsidP="00A25724">
            <w:pPr>
              <w:pStyle w:val="a5"/>
              <w:spacing w:before="0" w:beforeAutospacing="0" w:after="0" w:afterAutospacing="0"/>
            </w:pPr>
            <w:r w:rsidRPr="003C27F8">
              <w:t>-</w:t>
            </w:r>
            <w:r w:rsidR="00335D84" w:rsidRPr="003C27F8">
              <w:t xml:space="preserve"> </w:t>
            </w:r>
            <w:r w:rsidR="00EC546C" w:rsidRPr="003C27F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А что бы узнать, на чё</w:t>
            </w:r>
            <w:r w:rsidR="00613BB9" w:rsidRPr="003C27F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 мы</w:t>
            </w:r>
            <w:r w:rsidR="00EC546C" w:rsidRPr="003C27F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сегодня отправимся в путешествие</w:t>
            </w:r>
            <w:r w:rsidR="00613BB9" w:rsidRPr="003C27F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, отгадайте загадку:</w:t>
            </w:r>
            <w:r w:rsidR="00B03A2C" w:rsidRPr="003C27F8">
              <w:t xml:space="preserve"> </w:t>
            </w:r>
          </w:p>
          <w:p w:rsidR="003139EC" w:rsidRPr="003C27F8" w:rsidRDefault="003139EC" w:rsidP="00A25724">
            <w:pPr>
              <w:pStyle w:val="a5"/>
              <w:spacing w:before="0" w:beforeAutospacing="0" w:after="0" w:afterAutospacing="0"/>
            </w:pPr>
            <w:r w:rsidRPr="003C27F8">
              <w:t>Пьет бензин, как молоко</w:t>
            </w:r>
          </w:p>
          <w:p w:rsidR="003139EC" w:rsidRPr="003C27F8" w:rsidRDefault="003139EC" w:rsidP="00A25724">
            <w:pPr>
              <w:pStyle w:val="a5"/>
              <w:spacing w:before="0" w:beforeAutospacing="0" w:after="0" w:afterAutospacing="0"/>
            </w:pPr>
            <w:r w:rsidRPr="003C27F8">
              <w:t>Может бегать далеко.</w:t>
            </w:r>
          </w:p>
          <w:p w:rsidR="003139EC" w:rsidRPr="003C27F8" w:rsidRDefault="003139EC" w:rsidP="00A25724">
            <w:pPr>
              <w:pStyle w:val="a5"/>
              <w:spacing w:before="0" w:beforeAutospacing="0" w:after="0" w:afterAutospacing="0"/>
            </w:pPr>
            <w:r w:rsidRPr="003C27F8">
              <w:t>Возит грузы и людей.</w:t>
            </w:r>
          </w:p>
          <w:p w:rsidR="00335D84" w:rsidRPr="003C27F8" w:rsidRDefault="003139EC" w:rsidP="00A25724">
            <w:pPr>
              <w:pStyle w:val="a5"/>
              <w:spacing w:before="0" w:beforeAutospacing="0" w:after="0" w:afterAutospacing="0"/>
            </w:pPr>
            <w:r w:rsidRPr="003C27F8">
              <w:t>Ты знаком конечно с ней. (машина)</w:t>
            </w:r>
            <w:r w:rsidR="00335D84" w:rsidRPr="003C27F8">
              <w:t xml:space="preserve"> </w:t>
            </w:r>
          </w:p>
          <w:p w:rsidR="00981C08" w:rsidRPr="003C27F8" w:rsidRDefault="003139EC" w:rsidP="00981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8">
              <w:rPr>
                <w:rFonts w:ascii="Times New Roman" w:hAnsi="Times New Roman" w:cs="Times New Roman"/>
                <w:sz w:val="24"/>
                <w:szCs w:val="24"/>
              </w:rPr>
              <w:t xml:space="preserve">-Молодцы, но прежде чем нам отправиться необходимо, смастерить машинки. </w:t>
            </w:r>
            <w:r w:rsidR="00981C08" w:rsidRPr="003C27F8">
              <w:rPr>
                <w:rFonts w:ascii="Times New Roman" w:hAnsi="Times New Roman" w:cs="Times New Roman"/>
                <w:sz w:val="24"/>
                <w:szCs w:val="24"/>
              </w:rPr>
              <w:t>Посмотрите на геометрические фигуры у вас на столах.</w:t>
            </w:r>
          </w:p>
          <w:p w:rsidR="00981C08" w:rsidRPr="003C27F8" w:rsidRDefault="00981C08" w:rsidP="0098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какая фигура? (круг) Как вы узнали, что это круг?</w:t>
            </w:r>
          </w:p>
          <w:p w:rsidR="00981C08" w:rsidRPr="003C27F8" w:rsidRDefault="00981C08" w:rsidP="0098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hAnsi="Times New Roman" w:cs="Times New Roman"/>
                <w:sz w:val="24"/>
                <w:szCs w:val="24"/>
              </w:rPr>
              <w:t>- Как  называется эта фигура? (квадрат)</w:t>
            </w:r>
          </w:p>
          <w:p w:rsidR="00981C08" w:rsidRPr="003C27F8" w:rsidRDefault="00981C08" w:rsidP="0098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стороны у квадрата? (Равные, одинаковые)</w:t>
            </w:r>
          </w:p>
          <w:p w:rsidR="00981C08" w:rsidRPr="003C27F8" w:rsidRDefault="00981C08" w:rsidP="0098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это какая фигура? (треугольник) Как вы узнали, что это треугольник?</w:t>
            </w:r>
          </w:p>
          <w:p w:rsidR="003139EC" w:rsidRPr="003C27F8" w:rsidRDefault="003139EC" w:rsidP="003139EC">
            <w:pPr>
              <w:pStyle w:val="a5"/>
              <w:spacing w:before="0" w:beforeAutospacing="0" w:after="0" w:afterAutospacing="0"/>
            </w:pPr>
            <w:r w:rsidRPr="003C27F8">
              <w:t>Готовы? Постройте машины с помощью геометрических фигур.</w:t>
            </w:r>
          </w:p>
          <w:p w:rsidR="003139EC" w:rsidRPr="003C27F8" w:rsidRDefault="003139EC" w:rsidP="003139EC">
            <w:pPr>
              <w:pStyle w:val="a5"/>
              <w:spacing w:before="0" w:beforeAutospacing="0" w:after="0" w:afterAutospacing="0"/>
            </w:pPr>
            <w:r w:rsidRPr="003C27F8">
              <w:t>Дети выполняют задание.</w:t>
            </w:r>
          </w:p>
          <w:p w:rsidR="003139EC" w:rsidRPr="003C27F8" w:rsidRDefault="003139EC" w:rsidP="003139EC">
            <w:pPr>
              <w:pStyle w:val="a5"/>
              <w:spacing w:before="0" w:beforeAutospacing="0" w:after="0" w:afterAutospacing="0"/>
            </w:pPr>
            <w:r w:rsidRPr="003C27F8">
              <w:t>- Вот и готовы наши машины. Ну что поехали.</w:t>
            </w:r>
          </w:p>
          <w:p w:rsidR="00CA20EA" w:rsidRPr="003C27F8" w:rsidRDefault="00AC4C4F" w:rsidP="002479F9">
            <w:pPr>
              <w:pStyle w:val="a5"/>
              <w:spacing w:before="0" w:beforeAutospacing="0" w:after="0" w:afterAutospacing="0"/>
            </w:pPr>
            <w:r w:rsidRPr="003C27F8">
              <w:t xml:space="preserve">- </w:t>
            </w:r>
            <w:r w:rsidR="00293E35" w:rsidRPr="003C27F8">
              <w:t xml:space="preserve">Мы </w:t>
            </w:r>
            <w:r w:rsidR="003139EC" w:rsidRPr="003C27F8">
              <w:t>едем, едем, едем в далекие края.</w:t>
            </w:r>
            <w:r w:rsidR="00293E35" w:rsidRPr="003C27F8">
              <w:t xml:space="preserve"> Всё ближе и ближе сказочная страна</w:t>
            </w:r>
            <w:r w:rsidR="00824347" w:rsidRPr="003C27F8">
              <w:t>.</w:t>
            </w:r>
            <w:r w:rsidR="00293E35" w:rsidRPr="003C27F8">
              <w:t xml:space="preserve"> </w:t>
            </w:r>
          </w:p>
          <w:p w:rsidR="00EC546C" w:rsidRPr="003C27F8" w:rsidRDefault="00EC546C" w:rsidP="00EC546C">
            <w:pPr>
              <w:pStyle w:val="a5"/>
              <w:spacing w:before="0" w:beforeAutospacing="0" w:after="0" w:afterAutospacing="0"/>
            </w:pPr>
            <w:r w:rsidRPr="003C27F8">
              <w:rPr>
                <w:b/>
              </w:rPr>
              <w:t>Слайд №1</w:t>
            </w:r>
            <w:r w:rsidRPr="003C27F8">
              <w:t xml:space="preserve">(слайд с изображением </w:t>
            </w:r>
            <w:r w:rsidR="002167C1" w:rsidRPr="003C27F8">
              <w:t>полянки, где стоит печка</w:t>
            </w:r>
            <w:r w:rsidRPr="003C27F8">
              <w:t>)</w:t>
            </w:r>
            <w:r w:rsidR="00CC712A" w:rsidRPr="003C27F8">
              <w:t xml:space="preserve"> </w:t>
            </w:r>
          </w:p>
          <w:p w:rsidR="002167C1" w:rsidRPr="003C27F8" w:rsidRDefault="006965E2" w:rsidP="00A25724">
            <w:pPr>
              <w:pStyle w:val="a5"/>
              <w:spacing w:before="0" w:beforeAutospacing="0" w:after="0" w:afterAutospacing="0"/>
            </w:pPr>
            <w:r w:rsidRPr="003C27F8">
              <w:t>- Мы попали в сказку.</w:t>
            </w:r>
            <w:r w:rsidR="009C001A" w:rsidRPr="003C27F8">
              <w:t xml:space="preserve"> А вот </w:t>
            </w:r>
            <w:r w:rsidR="002167C1" w:rsidRPr="003C27F8">
              <w:t xml:space="preserve">и </w:t>
            </w:r>
            <w:r w:rsidR="009C001A" w:rsidRPr="003C27F8">
              <w:t xml:space="preserve"> поляна. </w:t>
            </w:r>
            <w:r w:rsidR="00637DB2" w:rsidRPr="003C27F8">
              <w:t>Посмотрите печка стоит</w:t>
            </w:r>
            <w:r w:rsidR="0011302D" w:rsidRPr="003C27F8">
              <w:t xml:space="preserve">. </w:t>
            </w:r>
          </w:p>
          <w:p w:rsidR="006965E2" w:rsidRPr="003C27F8" w:rsidRDefault="002167C1" w:rsidP="00A25724">
            <w:pPr>
              <w:pStyle w:val="a5"/>
              <w:spacing w:before="0" w:beforeAutospacing="0" w:after="0" w:afterAutospacing="0"/>
            </w:pPr>
            <w:r w:rsidRPr="003C27F8">
              <w:t>- Печка скажи,  куда гуси-лебеди полетели?</w:t>
            </w:r>
            <w:r w:rsidR="00DC0568" w:rsidRPr="003C27F8">
              <w:t xml:space="preserve"> </w:t>
            </w:r>
            <w:r w:rsidRPr="003C27F8">
              <w:t xml:space="preserve">(Печка просит ребят помочь ей вытащить из печки пирожки и разложить их по корзинкам.) </w:t>
            </w:r>
          </w:p>
          <w:p w:rsidR="002167C1" w:rsidRPr="003C27F8" w:rsidRDefault="002167C1" w:rsidP="00A25724">
            <w:pPr>
              <w:pStyle w:val="a5"/>
              <w:spacing w:before="0" w:beforeAutospacing="0" w:after="0" w:afterAutospacing="0"/>
            </w:pPr>
            <w:r w:rsidRPr="003C27F8">
              <w:t>- Ребята, поможем печке! Разложите пирожки в корзинки! Как вы думаете, какие пирожки положим в корзину круглой формы? Квадратной? Прямоугольной? Треугольной?</w:t>
            </w:r>
          </w:p>
          <w:p w:rsidR="002167C1" w:rsidRPr="003C27F8" w:rsidRDefault="002167C1" w:rsidP="00A25724">
            <w:pPr>
              <w:pStyle w:val="a5"/>
              <w:spacing w:before="0" w:beforeAutospacing="0" w:after="0" w:afterAutospacing="0"/>
            </w:pPr>
            <w:r w:rsidRPr="003C27F8">
              <w:t>- Молодцы,  ребята, справились с заданием! Печка нам показала дорогу.</w:t>
            </w:r>
          </w:p>
          <w:p w:rsidR="00E27FE0" w:rsidRPr="003C27F8" w:rsidRDefault="0011302D" w:rsidP="00E2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№2</w:t>
            </w: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7FE0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экране появляется </w:t>
            </w:r>
            <w:r w:rsidR="002167C1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яблонька</w:t>
            </w:r>
            <w:r w:rsidR="00E27FE0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D7EAC" w:rsidRPr="003C27F8" w:rsidRDefault="00950080" w:rsidP="004E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яблонька просит вашей помощи, у нее много созрело яблок, тяжело ей стоять, поможем яблоньке, снимем созревшие яблоки.</w:t>
            </w:r>
            <w:r w:rsidR="00ED7EAC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0080" w:rsidRPr="003C27F8" w:rsidRDefault="00ED7EAC" w:rsidP="004E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как узнать какие яблоки созрели, а какие нет? (красные - созрели, зеленые – нет). Как </w:t>
            </w:r>
            <w:r w:rsidR="00D8625E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узнать,</w:t>
            </w: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зеленых яблок на яблоньке? (сосчитать). </w:t>
            </w:r>
          </w:p>
          <w:p w:rsidR="00ED7EAC" w:rsidRPr="003C27F8" w:rsidRDefault="00ED7EAC" w:rsidP="004E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сосчитаем, сколько зеленых яблок? (Одно, два, три, всего три зеленых яблока).</w:t>
            </w:r>
          </w:p>
          <w:p w:rsidR="00ED7EAC" w:rsidRPr="003C27F8" w:rsidRDefault="00ED7EAC" w:rsidP="004E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Сколько красных яблок? (Одно, два, три, четыре, всего четыре красных яблок). </w:t>
            </w:r>
          </w:p>
          <w:p w:rsidR="00ED7EAC" w:rsidRPr="003C27F8" w:rsidRDefault="00ED7EAC" w:rsidP="004E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Каких яблок больше? </w:t>
            </w:r>
          </w:p>
          <w:p w:rsidR="00ED7EAC" w:rsidRPr="003C27F8" w:rsidRDefault="00ED7EAC" w:rsidP="004E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сколько красных яблок больше чем зеленых?</w:t>
            </w:r>
          </w:p>
          <w:p w:rsidR="00ED7EAC" w:rsidRPr="003C27F8" w:rsidRDefault="00ED7EAC" w:rsidP="004E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соберем красные яблоки! Сосчитаем еще раз.</w:t>
            </w:r>
          </w:p>
          <w:p w:rsidR="00ED7EAC" w:rsidRPr="003C27F8" w:rsidRDefault="00ED7EAC" w:rsidP="004E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Молодцы! Вот и яблонька нам показала дорогу, куда гуси-лебеди полетели, отправляемся дальше.</w:t>
            </w:r>
          </w:p>
          <w:p w:rsidR="00875F34" w:rsidRPr="003C27F8" w:rsidRDefault="0011302D" w:rsidP="004E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№3</w:t>
            </w: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5F34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51363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E6075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экране появляется картинка с </w:t>
            </w:r>
            <w:r w:rsidR="00ED7EAC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речкой</w:t>
            </w:r>
            <w:r w:rsidR="00875F34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D7EAC" w:rsidRPr="003C27F8" w:rsidRDefault="00D8625E" w:rsidP="00107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посмотрите, перед нами речка. Речка просит помочь, убрать из речки большие камни.</w:t>
            </w:r>
          </w:p>
          <w:p w:rsidR="00D8625E" w:rsidRPr="003C27F8" w:rsidRDefault="00D8625E" w:rsidP="00107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узнать, сколько больших камней в речке? (сосчитать). Сосчитайте сколько камней лежит в речке? (один, два, три, четыре всего четыре камня).</w:t>
            </w:r>
          </w:p>
          <w:p w:rsidR="00D8625E" w:rsidRPr="003C27F8" w:rsidRDefault="00D8625E" w:rsidP="00107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больших камней? (Один).</w:t>
            </w:r>
          </w:p>
          <w:p w:rsidR="00D8625E" w:rsidRPr="003C27F8" w:rsidRDefault="00D8625E" w:rsidP="00107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маленьких? (Один, два, три, всего три маленьких камня).</w:t>
            </w:r>
          </w:p>
          <w:p w:rsidR="00D8625E" w:rsidRPr="003C27F8" w:rsidRDefault="00D8625E" w:rsidP="00107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-Который по счету лежит большой камень? Как узнать? (Сосчитать. Первый, второй, третий, четвертый. Большой камень – четвертый).</w:t>
            </w:r>
          </w:p>
          <w:p w:rsidR="00D8625E" w:rsidRPr="003C27F8" w:rsidRDefault="00D8625E" w:rsidP="00107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уберем четвертый, большой камень.</w:t>
            </w:r>
          </w:p>
          <w:p w:rsidR="00D8625E" w:rsidRPr="003C27F8" w:rsidRDefault="00D8625E" w:rsidP="00107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Молодцы! Вот и речка указала нам путь дальше.</w:t>
            </w:r>
          </w:p>
          <w:p w:rsidR="00D8625E" w:rsidRPr="003C27F8" w:rsidRDefault="00D8625E" w:rsidP="0076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031" w:rsidRPr="003C27F8" w:rsidRDefault="000B6020" w:rsidP="0056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№4</w:t>
            </w: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4031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экране </w:t>
            </w:r>
            <w:r w:rsidR="005A004C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ежик</w:t>
            </w:r>
            <w:r w:rsidR="00564031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A004C" w:rsidRPr="003C27F8" w:rsidRDefault="005A004C" w:rsidP="005A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посмотрите ежик, он несет грибочки, да это не простые грибочки, а волшебные с загадками. </w:t>
            </w: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Давайте попробуем отгадать загадки.</w:t>
            </w:r>
          </w:p>
          <w:p w:rsidR="005A004C" w:rsidRPr="003C27F8" w:rsidRDefault="005A004C" w:rsidP="005A004C">
            <w:pPr>
              <w:pStyle w:val="ad"/>
              <w:rPr>
                <w:sz w:val="24"/>
                <w:szCs w:val="24"/>
                <w:lang w:eastAsia="ru-RU"/>
              </w:rPr>
            </w:pPr>
          </w:p>
          <w:p w:rsidR="005A004C" w:rsidRPr="003C27F8" w:rsidRDefault="009B4A22" w:rsidP="005A004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sz w:val="24"/>
                <w:szCs w:val="24"/>
                <w:lang w:eastAsia="ru-RU"/>
              </w:rPr>
              <w:t xml:space="preserve"> </w:t>
            </w:r>
            <w:r w:rsidR="005A004C" w:rsidRPr="003C27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Петушок зарю встречает,</w:t>
            </w:r>
          </w:p>
          <w:p w:rsidR="005A004C" w:rsidRPr="003C27F8" w:rsidRDefault="005A004C" w:rsidP="005A004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 деток умывает,</w:t>
            </w:r>
          </w:p>
          <w:p w:rsidR="005A004C" w:rsidRPr="003C27F8" w:rsidRDefault="005A004C" w:rsidP="005A004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Иней на траве, как пудра.</w:t>
            </w:r>
          </w:p>
          <w:p w:rsidR="005A004C" w:rsidRPr="003C27F8" w:rsidRDefault="005A004C" w:rsidP="005A004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за время суток? (Утро)</w:t>
            </w:r>
          </w:p>
          <w:p w:rsidR="005A004C" w:rsidRPr="003C27F8" w:rsidRDefault="005A004C" w:rsidP="005A004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04C" w:rsidRPr="003C27F8" w:rsidRDefault="005A004C" w:rsidP="005A004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Солнце в небе высоко,</w:t>
            </w:r>
          </w:p>
          <w:p w:rsidR="005A004C" w:rsidRPr="003C27F8" w:rsidRDefault="005A004C" w:rsidP="005A004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до ночи далеко,</w:t>
            </w:r>
          </w:p>
          <w:p w:rsidR="005A004C" w:rsidRPr="003C27F8" w:rsidRDefault="005A004C" w:rsidP="005A004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Коротка деревьев тень.</w:t>
            </w:r>
          </w:p>
          <w:p w:rsidR="005A004C" w:rsidRPr="003C27F8" w:rsidRDefault="005A004C" w:rsidP="005A004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за время суток? (День)</w:t>
            </w:r>
          </w:p>
          <w:p w:rsidR="005A004C" w:rsidRPr="003C27F8" w:rsidRDefault="005A004C" w:rsidP="005A004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04C" w:rsidRPr="003C27F8" w:rsidRDefault="005A004C" w:rsidP="005A004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прошел. Садится солнце.</w:t>
            </w:r>
          </w:p>
          <w:p w:rsidR="005A004C" w:rsidRPr="003C27F8" w:rsidRDefault="005A004C" w:rsidP="005A004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Сумрак медленно крадется.</w:t>
            </w:r>
          </w:p>
          <w:p w:rsidR="005A004C" w:rsidRPr="003C27F8" w:rsidRDefault="005A004C" w:rsidP="005A004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Зажигайте лампы, свечи —</w:t>
            </w:r>
          </w:p>
          <w:p w:rsidR="005A004C" w:rsidRPr="003C27F8" w:rsidRDefault="005A004C" w:rsidP="005A004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Наступает темный... (вечер)</w:t>
            </w:r>
          </w:p>
          <w:p w:rsidR="005A004C" w:rsidRPr="003C27F8" w:rsidRDefault="005A004C" w:rsidP="005A004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04C" w:rsidRPr="003C27F8" w:rsidRDefault="005A004C" w:rsidP="005A004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дворе темным-темно,</w:t>
            </w:r>
          </w:p>
          <w:p w:rsidR="005A004C" w:rsidRPr="003C27F8" w:rsidRDefault="005A004C" w:rsidP="005A004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 смотрит к нам в окно.</w:t>
            </w:r>
          </w:p>
          <w:p w:rsidR="005A004C" w:rsidRPr="003C27F8" w:rsidRDefault="005A004C" w:rsidP="005A004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Спят в кроватках сын и дочка —</w:t>
            </w:r>
          </w:p>
          <w:p w:rsidR="005A004C" w:rsidRPr="003C27F8" w:rsidRDefault="005A004C" w:rsidP="005A004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Значит, наступила... (ночка)</w:t>
            </w:r>
          </w:p>
          <w:p w:rsidR="005A004C" w:rsidRPr="003C27F8" w:rsidRDefault="005A004C" w:rsidP="005A004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04C" w:rsidRPr="003C27F8" w:rsidRDefault="005A004C" w:rsidP="005A004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Солнце село. Свет погас.</w:t>
            </w:r>
          </w:p>
          <w:p w:rsidR="005A004C" w:rsidRPr="003C27F8" w:rsidRDefault="005A004C" w:rsidP="005A004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Спать пора всем. Поздний час.</w:t>
            </w:r>
          </w:p>
          <w:p w:rsidR="005A004C" w:rsidRPr="003C27F8" w:rsidRDefault="005A004C" w:rsidP="005A004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Улетел уж вечер прочь,</w:t>
            </w:r>
          </w:p>
          <w:p w:rsidR="005A004C" w:rsidRPr="003C27F8" w:rsidRDefault="005A004C" w:rsidP="005A004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за ним крадется... (ночь)</w:t>
            </w:r>
          </w:p>
          <w:p w:rsidR="00C5578F" w:rsidRPr="003C27F8" w:rsidRDefault="00C5578F" w:rsidP="00D86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04C" w:rsidRPr="003C27F8" w:rsidRDefault="001B3906" w:rsidP="0076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</w:t>
            </w:r>
            <w:r w:rsidR="005A004C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олодцы ребята и с этим заданием справились. </w:t>
            </w:r>
          </w:p>
          <w:p w:rsidR="00C5578F" w:rsidRPr="003C27F8" w:rsidRDefault="00C5578F" w:rsidP="00E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№6</w:t>
            </w: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A004C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экране избушка на курьих ножках, Ванюша</w:t>
            </w: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A004C" w:rsidRPr="003C27F8" w:rsidRDefault="005A004C" w:rsidP="00E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вот мы и нашли Ванюшу, давайте отвезем его домой. Садитесь в машины.</w:t>
            </w:r>
          </w:p>
          <w:p w:rsidR="005A004C" w:rsidRPr="003C27F8" w:rsidRDefault="005A004C" w:rsidP="00E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Слайд №7 </w:t>
            </w: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экране избушка, Маша, Ваня, мама и папа)</w:t>
            </w:r>
          </w:p>
          <w:p w:rsidR="00E730A7" w:rsidRPr="003C27F8" w:rsidRDefault="00C5578F" w:rsidP="00E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A004C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 р</w:t>
            </w:r>
            <w:r w:rsidR="00E27FE0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ебята,</w:t>
            </w:r>
            <w:r w:rsidR="005A004C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помогли Маше, но нам пора</w:t>
            </w:r>
            <w:r w:rsidR="005569AA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обратно в детский сад, </w:t>
            </w:r>
            <w:r w:rsidR="00E27FE0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9343D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аводите свои </w:t>
            </w:r>
            <w:r w:rsidR="005A004C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</w:t>
            </w:r>
            <w:r w:rsidR="00E730A7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27FE0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5A004C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ехали</w:t>
            </w:r>
            <w:r w:rsidR="00E27FE0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E730A7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7FE0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730A7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 музыка</w:t>
            </w:r>
            <w:r w:rsidR="00E27FE0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730A7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1737" w:rsidRPr="003C27F8" w:rsidRDefault="00E730A7" w:rsidP="00E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Вот мы и вернулись в наш любимый детский сад!</w:t>
            </w:r>
          </w:p>
          <w:p w:rsidR="00613BB9" w:rsidRPr="003C27F8" w:rsidRDefault="004A1737" w:rsidP="0061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 вам по</w:t>
            </w:r>
            <w:r w:rsidR="005A004C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нравилось путешествовать в  сказке</w:t>
            </w:r>
            <w:r w:rsidR="00F92A1D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 (</w:t>
            </w: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очень.</w:t>
            </w:r>
            <w:r w:rsidR="00F92A1D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7FE0" w:rsidRPr="003C27F8" w:rsidRDefault="00F92A1D" w:rsidP="0061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полезного сделали?</w:t>
            </w:r>
            <w:r w:rsidR="004A1737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74383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30A7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4383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730A7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егодня мы помогли </w:t>
            </w:r>
            <w:r w:rsidR="005A004C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 вернуть братца</w:t>
            </w:r>
            <w:r w:rsidR="00E730A7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Что вы для них </w:t>
            </w:r>
            <w:r w:rsidR="00E27FE0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сделали? </w:t>
            </w:r>
          </w:p>
          <w:p w:rsidR="00613BB9" w:rsidRPr="003C27F8" w:rsidRDefault="00774383" w:rsidP="0061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30A7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3BB9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было самым интересным? </w:t>
            </w:r>
            <w:r w:rsidR="00D05EB5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вам понравилось больше всего? </w:t>
            </w:r>
            <w:r w:rsidR="00613BB9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что для вас </w:t>
            </w:r>
            <w:r w:rsidR="00D05EB5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самым трудным</w:t>
            </w:r>
            <w:r w:rsidR="00613BB9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Вам было весело во время нашего путешествия? </w:t>
            </w:r>
            <w:r w:rsidR="00D05EB5" w:rsidRPr="003C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хотите ещё отправиться в сказку?</w:t>
            </w:r>
          </w:p>
          <w:p w:rsidR="00F92A1D" w:rsidRPr="003C27F8" w:rsidRDefault="00F92A1D" w:rsidP="00E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1877" w:rsidRPr="003C27F8" w:rsidRDefault="00991877" w:rsidP="00763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51B7" w:rsidRPr="003C27F8" w:rsidRDefault="00A651B7" w:rsidP="00763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51B7" w:rsidRPr="003C27F8" w:rsidRDefault="00A651B7" w:rsidP="00763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51B7" w:rsidRPr="003C27F8" w:rsidRDefault="00A651B7" w:rsidP="00763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51B7" w:rsidRPr="003C27F8" w:rsidRDefault="00A651B7" w:rsidP="00763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51B7" w:rsidRPr="003C27F8" w:rsidRDefault="00A651B7" w:rsidP="00763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51B7" w:rsidRPr="003C27F8" w:rsidRDefault="00A651B7" w:rsidP="00763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51B7" w:rsidRPr="003C27F8" w:rsidRDefault="00A651B7" w:rsidP="00763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651B7" w:rsidRPr="003C27F8" w:rsidSect="00D955D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7B4" w:rsidRDefault="00B147B4" w:rsidP="002479F9">
      <w:pPr>
        <w:spacing w:after="0" w:line="240" w:lineRule="auto"/>
      </w:pPr>
      <w:r>
        <w:separator/>
      </w:r>
    </w:p>
  </w:endnote>
  <w:endnote w:type="continuationSeparator" w:id="0">
    <w:p w:rsidR="00B147B4" w:rsidRDefault="00B147B4" w:rsidP="0024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7B4" w:rsidRDefault="00B147B4" w:rsidP="002479F9">
      <w:pPr>
        <w:spacing w:after="0" w:line="240" w:lineRule="auto"/>
      </w:pPr>
      <w:r>
        <w:separator/>
      </w:r>
    </w:p>
  </w:footnote>
  <w:footnote w:type="continuationSeparator" w:id="0">
    <w:p w:rsidR="00B147B4" w:rsidRDefault="00B147B4" w:rsidP="00247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0790303"/>
      <w:docPartObj>
        <w:docPartGallery w:val="Page Numbers (Top of Page)"/>
        <w:docPartUnique/>
      </w:docPartObj>
    </w:sdtPr>
    <w:sdtContent>
      <w:p w:rsidR="00D8625E" w:rsidRDefault="004A376F">
        <w:pPr>
          <w:pStyle w:val="a8"/>
          <w:jc w:val="right"/>
        </w:pPr>
        <w:fldSimple w:instr="PAGE   \* MERGEFORMAT">
          <w:r w:rsidR="0085146F">
            <w:rPr>
              <w:noProof/>
            </w:rPr>
            <w:t>1</w:t>
          </w:r>
        </w:fldSimple>
      </w:p>
    </w:sdtContent>
  </w:sdt>
  <w:p w:rsidR="00D8625E" w:rsidRDefault="00D8625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7D42"/>
    <w:multiLevelType w:val="multilevel"/>
    <w:tmpl w:val="65E43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14C56"/>
    <w:multiLevelType w:val="hybridMultilevel"/>
    <w:tmpl w:val="D73C9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04798"/>
    <w:multiLevelType w:val="multilevel"/>
    <w:tmpl w:val="CF30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2C5AB7"/>
    <w:multiLevelType w:val="multilevel"/>
    <w:tmpl w:val="DB9E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383"/>
    <w:rsid w:val="000270AA"/>
    <w:rsid w:val="000306B8"/>
    <w:rsid w:val="000373CB"/>
    <w:rsid w:val="0003749B"/>
    <w:rsid w:val="000B6020"/>
    <w:rsid w:val="000C055C"/>
    <w:rsid w:val="000F69AC"/>
    <w:rsid w:val="00101A16"/>
    <w:rsid w:val="0010706F"/>
    <w:rsid w:val="0011302D"/>
    <w:rsid w:val="00151363"/>
    <w:rsid w:val="00151DE6"/>
    <w:rsid w:val="00170B3F"/>
    <w:rsid w:val="0017584A"/>
    <w:rsid w:val="001A0184"/>
    <w:rsid w:val="001B3906"/>
    <w:rsid w:val="001D0154"/>
    <w:rsid w:val="0020011C"/>
    <w:rsid w:val="002167C1"/>
    <w:rsid w:val="002236F7"/>
    <w:rsid w:val="002465BE"/>
    <w:rsid w:val="002479F9"/>
    <w:rsid w:val="00275A91"/>
    <w:rsid w:val="00293E35"/>
    <w:rsid w:val="002E07F3"/>
    <w:rsid w:val="003139EC"/>
    <w:rsid w:val="00335D84"/>
    <w:rsid w:val="00351F90"/>
    <w:rsid w:val="00356E2D"/>
    <w:rsid w:val="003638A7"/>
    <w:rsid w:val="003C177C"/>
    <w:rsid w:val="003C27F8"/>
    <w:rsid w:val="003D2C7C"/>
    <w:rsid w:val="003D6667"/>
    <w:rsid w:val="004642F4"/>
    <w:rsid w:val="004A1737"/>
    <w:rsid w:val="004A376F"/>
    <w:rsid w:val="004C4C5A"/>
    <w:rsid w:val="004E6075"/>
    <w:rsid w:val="004F64C3"/>
    <w:rsid w:val="005569AA"/>
    <w:rsid w:val="00564031"/>
    <w:rsid w:val="005A004C"/>
    <w:rsid w:val="005B7ED2"/>
    <w:rsid w:val="00601F63"/>
    <w:rsid w:val="00613BB9"/>
    <w:rsid w:val="00637DB2"/>
    <w:rsid w:val="006602E8"/>
    <w:rsid w:val="00681976"/>
    <w:rsid w:val="006965E2"/>
    <w:rsid w:val="006A5CD6"/>
    <w:rsid w:val="006B362B"/>
    <w:rsid w:val="00763887"/>
    <w:rsid w:val="00774383"/>
    <w:rsid w:val="0081677C"/>
    <w:rsid w:val="00824347"/>
    <w:rsid w:val="0085146F"/>
    <w:rsid w:val="00875F34"/>
    <w:rsid w:val="00950080"/>
    <w:rsid w:val="00961649"/>
    <w:rsid w:val="00963840"/>
    <w:rsid w:val="00981C08"/>
    <w:rsid w:val="00991877"/>
    <w:rsid w:val="0099273C"/>
    <w:rsid w:val="00994D9C"/>
    <w:rsid w:val="009B4A22"/>
    <w:rsid w:val="009B4D4E"/>
    <w:rsid w:val="009C001A"/>
    <w:rsid w:val="009C1777"/>
    <w:rsid w:val="00A249FF"/>
    <w:rsid w:val="00A25724"/>
    <w:rsid w:val="00A651B7"/>
    <w:rsid w:val="00A85C55"/>
    <w:rsid w:val="00AA2D53"/>
    <w:rsid w:val="00AB3B2E"/>
    <w:rsid w:val="00AC0827"/>
    <w:rsid w:val="00AC4C4F"/>
    <w:rsid w:val="00AC78F8"/>
    <w:rsid w:val="00B03A2C"/>
    <w:rsid w:val="00B147B4"/>
    <w:rsid w:val="00B82B07"/>
    <w:rsid w:val="00BC6C36"/>
    <w:rsid w:val="00BF2D89"/>
    <w:rsid w:val="00C5578F"/>
    <w:rsid w:val="00C92595"/>
    <w:rsid w:val="00C9343D"/>
    <w:rsid w:val="00CA0156"/>
    <w:rsid w:val="00CA20EA"/>
    <w:rsid w:val="00CB27B6"/>
    <w:rsid w:val="00CC712A"/>
    <w:rsid w:val="00CD65DE"/>
    <w:rsid w:val="00D05EB5"/>
    <w:rsid w:val="00D32E52"/>
    <w:rsid w:val="00D8625E"/>
    <w:rsid w:val="00D955DC"/>
    <w:rsid w:val="00DA4555"/>
    <w:rsid w:val="00DC0568"/>
    <w:rsid w:val="00DE344B"/>
    <w:rsid w:val="00E27FE0"/>
    <w:rsid w:val="00E730A7"/>
    <w:rsid w:val="00E840DB"/>
    <w:rsid w:val="00EC546C"/>
    <w:rsid w:val="00ED6B1E"/>
    <w:rsid w:val="00ED7EAC"/>
    <w:rsid w:val="00F0453F"/>
    <w:rsid w:val="00F210EA"/>
    <w:rsid w:val="00F9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D2"/>
  </w:style>
  <w:style w:type="paragraph" w:styleId="1">
    <w:name w:val="heading 1"/>
    <w:basedOn w:val="a"/>
    <w:link w:val="10"/>
    <w:uiPriority w:val="9"/>
    <w:qFormat/>
    <w:rsid w:val="00A65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73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CA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20EA"/>
  </w:style>
  <w:style w:type="paragraph" w:styleId="a5">
    <w:name w:val="Normal (Web)"/>
    <w:basedOn w:val="a"/>
    <w:uiPriority w:val="99"/>
    <w:unhideWhenUsed/>
    <w:rsid w:val="00CA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20EA"/>
    <w:rPr>
      <w:b/>
      <w:bCs/>
    </w:rPr>
  </w:style>
  <w:style w:type="character" w:styleId="a7">
    <w:name w:val="Emphasis"/>
    <w:basedOn w:val="a0"/>
    <w:uiPriority w:val="20"/>
    <w:qFormat/>
    <w:rsid w:val="00CA20EA"/>
    <w:rPr>
      <w:i/>
      <w:iCs/>
    </w:rPr>
  </w:style>
  <w:style w:type="paragraph" w:styleId="a8">
    <w:name w:val="header"/>
    <w:basedOn w:val="a"/>
    <w:link w:val="a9"/>
    <w:uiPriority w:val="99"/>
    <w:unhideWhenUsed/>
    <w:rsid w:val="0024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79F9"/>
  </w:style>
  <w:style w:type="paragraph" w:styleId="aa">
    <w:name w:val="footer"/>
    <w:basedOn w:val="a"/>
    <w:link w:val="ab"/>
    <w:uiPriority w:val="99"/>
    <w:unhideWhenUsed/>
    <w:rsid w:val="0024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79F9"/>
  </w:style>
  <w:style w:type="paragraph" w:styleId="ac">
    <w:name w:val="List Paragraph"/>
    <w:basedOn w:val="a"/>
    <w:uiPriority w:val="34"/>
    <w:qFormat/>
    <w:rsid w:val="00601F63"/>
    <w:pPr>
      <w:ind w:left="720"/>
      <w:contextualSpacing/>
    </w:pPr>
  </w:style>
  <w:style w:type="paragraph" w:customStyle="1" w:styleId="Default">
    <w:name w:val="Default"/>
    <w:rsid w:val="000373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51B7"/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  <w:style w:type="paragraph" w:styleId="ad">
    <w:name w:val="No Spacing"/>
    <w:uiPriority w:val="1"/>
    <w:qFormat/>
    <w:rsid w:val="005A004C"/>
    <w:pPr>
      <w:spacing w:after="0" w:line="240" w:lineRule="auto"/>
    </w:pPr>
  </w:style>
  <w:style w:type="paragraph" w:customStyle="1" w:styleId="c9">
    <w:name w:val="c9"/>
    <w:basedOn w:val="a"/>
    <w:rsid w:val="0085146F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5146F"/>
  </w:style>
  <w:style w:type="character" w:customStyle="1" w:styleId="c14">
    <w:name w:val="c14"/>
    <w:basedOn w:val="a0"/>
    <w:rsid w:val="0085146F"/>
  </w:style>
  <w:style w:type="character" w:customStyle="1" w:styleId="c18">
    <w:name w:val="c18"/>
    <w:basedOn w:val="a0"/>
    <w:rsid w:val="0085146F"/>
  </w:style>
  <w:style w:type="character" w:customStyle="1" w:styleId="c24">
    <w:name w:val="c24"/>
    <w:basedOn w:val="a0"/>
    <w:rsid w:val="0085146F"/>
  </w:style>
  <w:style w:type="paragraph" w:customStyle="1" w:styleId="c1">
    <w:name w:val="c1"/>
    <w:basedOn w:val="a"/>
    <w:rsid w:val="0085146F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5146F"/>
  </w:style>
  <w:style w:type="character" w:customStyle="1" w:styleId="c2">
    <w:name w:val="c2"/>
    <w:basedOn w:val="a0"/>
    <w:rsid w:val="00851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73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CA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20EA"/>
  </w:style>
  <w:style w:type="paragraph" w:styleId="a5">
    <w:name w:val="Normal (Web)"/>
    <w:basedOn w:val="a"/>
    <w:uiPriority w:val="99"/>
    <w:unhideWhenUsed/>
    <w:rsid w:val="00CA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20EA"/>
    <w:rPr>
      <w:b/>
      <w:bCs/>
    </w:rPr>
  </w:style>
  <w:style w:type="character" w:styleId="a7">
    <w:name w:val="Emphasis"/>
    <w:basedOn w:val="a0"/>
    <w:uiPriority w:val="20"/>
    <w:qFormat/>
    <w:rsid w:val="00CA20EA"/>
    <w:rPr>
      <w:i/>
      <w:iCs/>
    </w:rPr>
  </w:style>
  <w:style w:type="paragraph" w:styleId="a8">
    <w:name w:val="header"/>
    <w:basedOn w:val="a"/>
    <w:link w:val="a9"/>
    <w:uiPriority w:val="99"/>
    <w:unhideWhenUsed/>
    <w:rsid w:val="0024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79F9"/>
  </w:style>
  <w:style w:type="paragraph" w:styleId="aa">
    <w:name w:val="footer"/>
    <w:basedOn w:val="a"/>
    <w:link w:val="ab"/>
    <w:uiPriority w:val="99"/>
    <w:unhideWhenUsed/>
    <w:rsid w:val="0024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79F9"/>
  </w:style>
  <w:style w:type="paragraph" w:styleId="ac">
    <w:name w:val="List Paragraph"/>
    <w:basedOn w:val="a"/>
    <w:uiPriority w:val="34"/>
    <w:qFormat/>
    <w:rsid w:val="00601F63"/>
    <w:pPr>
      <w:ind w:left="720"/>
      <w:contextualSpacing/>
    </w:pPr>
  </w:style>
  <w:style w:type="paragraph" w:customStyle="1" w:styleId="Default">
    <w:name w:val="Default"/>
    <w:rsid w:val="000373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5745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1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85518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7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3661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745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6293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4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4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05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9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91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8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744674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2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309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41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86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262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835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528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023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393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ПК</cp:lastModifiedBy>
  <cp:revision>33</cp:revision>
  <cp:lastPrinted>2015-11-24T16:37:00Z</cp:lastPrinted>
  <dcterms:created xsi:type="dcterms:W3CDTF">2014-11-01T11:30:00Z</dcterms:created>
  <dcterms:modified xsi:type="dcterms:W3CDTF">2015-11-24T19:09:00Z</dcterms:modified>
</cp:coreProperties>
</file>