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EB" w:rsidRPr="001864EB" w:rsidRDefault="009B17E2" w:rsidP="00186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Спортивный досуг «</w:t>
      </w:r>
      <w:r w:rsidR="001864EB" w:rsidRPr="001864EB">
        <w:rPr>
          <w:b/>
          <w:sz w:val="28"/>
          <w:szCs w:val="28"/>
        </w:rPr>
        <w:t>Здравствуй, О</w:t>
      </w:r>
      <w:r>
        <w:rPr>
          <w:b/>
          <w:sz w:val="28"/>
          <w:szCs w:val="28"/>
        </w:rPr>
        <w:t>сень»</w:t>
      </w:r>
    </w:p>
    <w:p w:rsidR="001864EB" w:rsidRDefault="001864EB" w:rsidP="001864EB">
      <w:pPr>
        <w:jc w:val="center"/>
        <w:rPr>
          <w:b/>
          <w:sz w:val="36"/>
          <w:szCs w:val="36"/>
        </w:rPr>
      </w:pPr>
    </w:p>
    <w:p w:rsidR="001864EB" w:rsidRPr="001864EB" w:rsidRDefault="001864EB" w:rsidP="001864EB">
      <w:pPr>
        <w:ind w:left="360"/>
      </w:pPr>
      <w:r w:rsidRPr="001864EB">
        <w:t>Цель - воспитывать интерес к физкультурным занятиям, формирование потребности детей в двигательной активности.</w:t>
      </w:r>
    </w:p>
    <w:p w:rsidR="001864EB" w:rsidRPr="001864EB" w:rsidRDefault="001864EB" w:rsidP="001864EB">
      <w:pPr>
        <w:pStyle w:val="a3"/>
        <w:spacing w:after="0"/>
        <w:ind w:left="360"/>
      </w:pPr>
      <w:r w:rsidRPr="001864EB">
        <w:t xml:space="preserve">Задачи: </w:t>
      </w:r>
    </w:p>
    <w:p w:rsidR="001864EB" w:rsidRPr="001864EB" w:rsidRDefault="001864EB" w:rsidP="001864EB">
      <w:pPr>
        <w:pStyle w:val="a3"/>
        <w:spacing w:after="0"/>
        <w:ind w:left="1080"/>
      </w:pPr>
      <w:r w:rsidRPr="001864EB">
        <w:t>Воспитательные:</w:t>
      </w:r>
    </w:p>
    <w:p w:rsidR="001864EB" w:rsidRPr="001864EB" w:rsidRDefault="001864EB" w:rsidP="001864EB">
      <w:pPr>
        <w:pStyle w:val="a3"/>
        <w:spacing w:after="0"/>
        <w:ind w:left="1080"/>
      </w:pPr>
      <w:r w:rsidRPr="001864EB">
        <w:t>- Организовать активный отдых детей, вызвать положительные эмоции.</w:t>
      </w:r>
    </w:p>
    <w:p w:rsidR="001864EB" w:rsidRPr="001864EB" w:rsidRDefault="001864EB" w:rsidP="001864EB">
      <w:pPr>
        <w:pStyle w:val="a3"/>
        <w:spacing w:after="0"/>
        <w:ind w:left="1080"/>
      </w:pPr>
      <w:r w:rsidRPr="001864EB">
        <w:t>-  Воспитывать взаимопонимание, взаимовыручку, доброжелательные отношения к товарищам, способствовать сплочению детского коллектива.</w:t>
      </w:r>
    </w:p>
    <w:p w:rsidR="001864EB" w:rsidRPr="001864EB" w:rsidRDefault="001864EB" w:rsidP="001864EB">
      <w:pPr>
        <w:pStyle w:val="a3"/>
        <w:spacing w:after="0"/>
        <w:ind w:left="1080"/>
      </w:pPr>
      <w:r w:rsidRPr="001864EB">
        <w:t>Образовательные:</w:t>
      </w:r>
    </w:p>
    <w:p w:rsidR="001864EB" w:rsidRPr="001864EB" w:rsidRDefault="001864EB" w:rsidP="001864EB">
      <w:pPr>
        <w:pStyle w:val="a3"/>
        <w:spacing w:after="0"/>
        <w:ind w:left="1080"/>
      </w:pPr>
      <w:r w:rsidRPr="001864EB">
        <w:t>- Закреплять двигательные умения и навыки.</w:t>
      </w:r>
    </w:p>
    <w:p w:rsidR="001864EB" w:rsidRPr="001864EB" w:rsidRDefault="001864EB" w:rsidP="001864EB">
      <w:pPr>
        <w:pStyle w:val="a3"/>
        <w:spacing w:after="0"/>
        <w:ind w:left="1080"/>
      </w:pPr>
      <w:r w:rsidRPr="001864EB">
        <w:t>- Развивать ловкость, быстроту, смекалку, сообразительность, умение ориентироваться в пространстве.</w:t>
      </w:r>
    </w:p>
    <w:p w:rsidR="001864EB" w:rsidRPr="001864EB" w:rsidRDefault="001864EB" w:rsidP="001864EB">
      <w:pPr>
        <w:pStyle w:val="a3"/>
        <w:spacing w:after="0"/>
        <w:ind w:left="1080"/>
      </w:pPr>
      <w:r w:rsidRPr="001864EB">
        <w:t>Оздоровительные:</w:t>
      </w:r>
    </w:p>
    <w:p w:rsidR="001864EB" w:rsidRPr="001864EB" w:rsidRDefault="001864EB" w:rsidP="001864EB">
      <w:pPr>
        <w:pStyle w:val="a3"/>
        <w:spacing w:after="0"/>
        <w:ind w:left="1080"/>
      </w:pPr>
      <w:r w:rsidRPr="001864EB">
        <w:t>- Способствовать оздоровлению и закаливанию детского организма, пропаганда здорового образа жизни среди дошкольников.</w:t>
      </w:r>
    </w:p>
    <w:p w:rsidR="001864EB" w:rsidRPr="001864EB" w:rsidRDefault="001864EB" w:rsidP="001864EB"/>
    <w:p w:rsidR="001864EB" w:rsidRPr="001864EB" w:rsidRDefault="001864EB" w:rsidP="001864EB"/>
    <w:p w:rsidR="001864EB" w:rsidRPr="001864EB" w:rsidRDefault="001864EB" w:rsidP="001864EB">
      <w:pPr>
        <w:ind w:left="360"/>
      </w:pPr>
      <w:proofErr w:type="gramStart"/>
      <w:r w:rsidRPr="001864EB">
        <w:t xml:space="preserve">Оборудование: листочки по количеству детей, овощи, фрукты, 2 ведра, 2 корзинки, обруч, грибы, 2 платочка. </w:t>
      </w:r>
      <w:proofErr w:type="gramEnd"/>
    </w:p>
    <w:p w:rsidR="001864EB" w:rsidRPr="001864EB" w:rsidRDefault="001864EB" w:rsidP="001864EB">
      <w:pPr>
        <w:ind w:left="360"/>
      </w:pPr>
    </w:p>
    <w:p w:rsidR="001864EB" w:rsidRPr="001864EB" w:rsidRDefault="001864EB" w:rsidP="001864EB">
      <w:pPr>
        <w:ind w:left="360"/>
      </w:pPr>
      <w:r w:rsidRPr="001864EB">
        <w:t>Герои – Осень, Заяц, Медведь – дети подготовительной группы.</w:t>
      </w:r>
    </w:p>
    <w:p w:rsidR="001864EB" w:rsidRPr="001864EB" w:rsidRDefault="001864EB" w:rsidP="001864EB">
      <w:pPr>
        <w:ind w:left="360"/>
      </w:pPr>
    </w:p>
    <w:p w:rsidR="001864EB" w:rsidRPr="001864EB" w:rsidRDefault="001864EB" w:rsidP="001864EB">
      <w:pPr>
        <w:ind w:left="360"/>
        <w:jc w:val="center"/>
      </w:pPr>
      <w:r w:rsidRPr="001864EB">
        <w:t>Ход:</w:t>
      </w:r>
    </w:p>
    <w:p w:rsidR="001864EB" w:rsidRPr="001864EB" w:rsidRDefault="001864EB" w:rsidP="001864EB">
      <w:pPr>
        <w:ind w:left="360"/>
      </w:pPr>
    </w:p>
    <w:p w:rsidR="001864EB" w:rsidRPr="001864EB" w:rsidRDefault="001864EB" w:rsidP="001864EB">
      <w:pPr>
        <w:ind w:left="360"/>
        <w:rPr>
          <w:i/>
        </w:rPr>
      </w:pPr>
      <w:r w:rsidRPr="001864EB">
        <w:rPr>
          <w:i/>
        </w:rPr>
        <w:t>Дети входят с зал, на ковре лежат листочки, дети садятся на скамейки.</w:t>
      </w:r>
    </w:p>
    <w:p w:rsidR="001864EB" w:rsidRPr="001864EB" w:rsidRDefault="001864EB" w:rsidP="001864EB">
      <w:pPr>
        <w:ind w:left="360"/>
        <w:rPr>
          <w:i/>
        </w:rPr>
      </w:pPr>
    </w:p>
    <w:p w:rsidR="001864EB" w:rsidRPr="001864EB" w:rsidRDefault="001864EB" w:rsidP="001864EB">
      <w:pPr>
        <w:ind w:left="360"/>
      </w:pPr>
      <w:r w:rsidRPr="001864EB">
        <w:t>Ведущий –  Следом за летом осень идет.</w:t>
      </w:r>
    </w:p>
    <w:p w:rsidR="001864EB" w:rsidRPr="001864EB" w:rsidRDefault="001864EB" w:rsidP="001864EB">
      <w:pPr>
        <w:ind w:left="360" w:firstLine="1440"/>
      </w:pPr>
      <w:r w:rsidRPr="001864EB">
        <w:t>Желтые песни ей ветер поет.</w:t>
      </w:r>
    </w:p>
    <w:p w:rsidR="001864EB" w:rsidRPr="001864EB" w:rsidRDefault="001864EB" w:rsidP="001864EB">
      <w:pPr>
        <w:ind w:left="360" w:firstLine="1440"/>
      </w:pPr>
      <w:r w:rsidRPr="001864EB">
        <w:t>Красную под ноги стелет листву.</w:t>
      </w:r>
    </w:p>
    <w:p w:rsidR="001864EB" w:rsidRPr="001864EB" w:rsidRDefault="001864EB" w:rsidP="001864EB">
      <w:pPr>
        <w:ind w:left="360" w:firstLine="1440"/>
      </w:pPr>
      <w:r w:rsidRPr="001864EB">
        <w:t>Белой снежинкой летит в высоту.</w:t>
      </w:r>
    </w:p>
    <w:p w:rsidR="001864EB" w:rsidRPr="001864EB" w:rsidRDefault="001864EB" w:rsidP="001864EB">
      <w:pPr>
        <w:ind w:left="360"/>
      </w:pPr>
    </w:p>
    <w:p w:rsidR="001864EB" w:rsidRPr="001864EB" w:rsidRDefault="001864EB" w:rsidP="001864EB">
      <w:pPr>
        <w:ind w:left="360"/>
      </w:pPr>
      <w:r w:rsidRPr="001864EB">
        <w:t xml:space="preserve">- Посмотрите, ребята, сколько красивых листьев у нас. </w:t>
      </w:r>
    </w:p>
    <w:p w:rsidR="001864EB" w:rsidRPr="001864EB" w:rsidRDefault="001864EB" w:rsidP="001864EB">
      <w:pPr>
        <w:ind w:left="360"/>
      </w:pPr>
    </w:p>
    <w:p w:rsidR="001864EB" w:rsidRPr="001864EB" w:rsidRDefault="001864EB" w:rsidP="001864EB">
      <w:pPr>
        <w:ind w:left="360" w:firstLine="1440"/>
      </w:pPr>
      <w:r w:rsidRPr="001864EB">
        <w:t>Падают, падают листья.</w:t>
      </w:r>
    </w:p>
    <w:p w:rsidR="001864EB" w:rsidRPr="001864EB" w:rsidRDefault="001864EB" w:rsidP="001864EB">
      <w:pPr>
        <w:ind w:left="360" w:firstLine="1440"/>
      </w:pPr>
      <w:r w:rsidRPr="001864EB">
        <w:t>В нашем саду листопад.</w:t>
      </w:r>
    </w:p>
    <w:p w:rsidR="001864EB" w:rsidRPr="001864EB" w:rsidRDefault="001864EB" w:rsidP="001864EB">
      <w:pPr>
        <w:ind w:left="360" w:firstLine="1440"/>
      </w:pPr>
      <w:r w:rsidRPr="001864EB">
        <w:t>Желтые, красные листья</w:t>
      </w:r>
    </w:p>
    <w:p w:rsidR="001864EB" w:rsidRPr="001864EB" w:rsidRDefault="001864EB" w:rsidP="001864EB">
      <w:pPr>
        <w:ind w:left="360" w:firstLine="1440"/>
      </w:pPr>
      <w:r w:rsidRPr="001864EB">
        <w:t>По ветру вьются, летят.</w:t>
      </w:r>
    </w:p>
    <w:p w:rsidR="001864EB" w:rsidRPr="001864EB" w:rsidRDefault="001864EB" w:rsidP="001864EB"/>
    <w:p w:rsidR="001864EB" w:rsidRPr="001864EB" w:rsidRDefault="001864EB" w:rsidP="001864EB">
      <w:pPr>
        <w:ind w:left="360"/>
        <w:rPr>
          <w:i/>
        </w:rPr>
      </w:pPr>
      <w:r w:rsidRPr="001864EB">
        <w:t xml:space="preserve">- А почему падают листья?  </w:t>
      </w:r>
      <w:r w:rsidRPr="001864EB">
        <w:rPr>
          <w:i/>
        </w:rPr>
        <w:t>(ответы)</w:t>
      </w:r>
    </w:p>
    <w:p w:rsidR="001864EB" w:rsidRPr="001864EB" w:rsidRDefault="001864EB" w:rsidP="001864EB">
      <w:pPr>
        <w:ind w:left="360"/>
      </w:pPr>
      <w:r w:rsidRPr="001864EB">
        <w:t>- А вот и Осень к нам спешит, встречайте!</w:t>
      </w:r>
    </w:p>
    <w:p w:rsidR="001864EB" w:rsidRPr="001864EB" w:rsidRDefault="001864EB" w:rsidP="001864EB"/>
    <w:p w:rsidR="001864EB" w:rsidRPr="001864EB" w:rsidRDefault="001864EB" w:rsidP="001864EB">
      <w:pPr>
        <w:ind w:left="360"/>
        <w:rPr>
          <w:b/>
        </w:rPr>
      </w:pPr>
      <w:r w:rsidRPr="001864EB">
        <w:lastRenderedPageBreak/>
        <w:t xml:space="preserve">Входит </w:t>
      </w:r>
      <w:r w:rsidRPr="001864EB">
        <w:rPr>
          <w:b/>
        </w:rPr>
        <w:t>Осень.</w:t>
      </w:r>
    </w:p>
    <w:p w:rsidR="001864EB" w:rsidRPr="001864EB" w:rsidRDefault="001864EB" w:rsidP="001864EB">
      <w:pPr>
        <w:ind w:left="360" w:firstLine="1440"/>
      </w:pPr>
      <w:r w:rsidRPr="001864EB">
        <w:t>Вы обо мне? А вот и я!</w:t>
      </w:r>
    </w:p>
    <w:p w:rsidR="001864EB" w:rsidRPr="001864EB" w:rsidRDefault="001864EB" w:rsidP="001864EB">
      <w:pPr>
        <w:ind w:left="360" w:firstLine="1440"/>
      </w:pPr>
      <w:r w:rsidRPr="001864EB">
        <w:t>Привет осенний вам, друзья!</w:t>
      </w:r>
    </w:p>
    <w:p w:rsidR="001864EB" w:rsidRPr="001864EB" w:rsidRDefault="001864EB" w:rsidP="001864EB">
      <w:pPr>
        <w:ind w:left="360" w:firstLine="1440"/>
      </w:pPr>
      <w:r w:rsidRPr="001864EB">
        <w:t>Вы рады встретиться со мной?</w:t>
      </w:r>
    </w:p>
    <w:p w:rsidR="001864EB" w:rsidRPr="001864EB" w:rsidRDefault="001864EB" w:rsidP="001864EB">
      <w:pPr>
        <w:ind w:left="360" w:firstLine="1440"/>
      </w:pPr>
      <w:r w:rsidRPr="001864EB">
        <w:t>Вам нравится наряд лесной?</w:t>
      </w:r>
    </w:p>
    <w:p w:rsidR="001864EB" w:rsidRPr="001864EB" w:rsidRDefault="001864EB" w:rsidP="001864EB">
      <w:pPr>
        <w:ind w:left="360" w:firstLine="1440"/>
      </w:pPr>
      <w:r w:rsidRPr="001864EB">
        <w:t>Осенние сады и парки?</w:t>
      </w:r>
    </w:p>
    <w:p w:rsidR="001864EB" w:rsidRPr="001864EB" w:rsidRDefault="001864EB" w:rsidP="001864EB">
      <w:pPr>
        <w:ind w:left="360"/>
      </w:pPr>
    </w:p>
    <w:p w:rsidR="001864EB" w:rsidRPr="001864EB" w:rsidRDefault="001864EB" w:rsidP="001864EB">
      <w:pPr>
        <w:ind w:left="360"/>
      </w:pPr>
      <w:r w:rsidRPr="001864EB">
        <w:t>Ведущий – Да, хороши твои подарки!</w:t>
      </w:r>
    </w:p>
    <w:p w:rsidR="001864EB" w:rsidRPr="001864EB" w:rsidRDefault="001864EB" w:rsidP="001864EB">
      <w:pPr>
        <w:ind w:left="360" w:firstLine="1440"/>
      </w:pPr>
      <w:r w:rsidRPr="001864EB">
        <w:t>Разбросала у окошка</w:t>
      </w:r>
    </w:p>
    <w:p w:rsidR="001864EB" w:rsidRPr="001864EB" w:rsidRDefault="001864EB" w:rsidP="001864EB">
      <w:pPr>
        <w:ind w:left="360" w:firstLine="1440"/>
      </w:pPr>
      <w:r w:rsidRPr="001864EB">
        <w:t>Листья осень по дорожкам.</w:t>
      </w:r>
    </w:p>
    <w:p w:rsidR="001864EB" w:rsidRPr="001864EB" w:rsidRDefault="001864EB" w:rsidP="001864EB">
      <w:pPr>
        <w:ind w:left="360" w:firstLine="1440"/>
      </w:pPr>
      <w:r w:rsidRPr="001864EB">
        <w:t>В руки листики возьмите</w:t>
      </w:r>
    </w:p>
    <w:p w:rsidR="001864EB" w:rsidRPr="001864EB" w:rsidRDefault="001864EB" w:rsidP="001864EB">
      <w:pPr>
        <w:ind w:left="360" w:firstLine="1440"/>
      </w:pPr>
      <w:r w:rsidRPr="001864EB">
        <w:t>И тихонько помашите.</w:t>
      </w:r>
    </w:p>
    <w:p w:rsidR="001864EB" w:rsidRPr="001864EB" w:rsidRDefault="001864EB" w:rsidP="001864EB">
      <w:pPr>
        <w:ind w:left="360" w:firstLine="1440"/>
      </w:pPr>
    </w:p>
    <w:p w:rsidR="001864EB" w:rsidRPr="001864EB" w:rsidRDefault="001864EB" w:rsidP="001864EB">
      <w:pPr>
        <w:ind w:left="360"/>
        <w:rPr>
          <w:b/>
        </w:rPr>
      </w:pPr>
      <w:r w:rsidRPr="001864EB">
        <w:rPr>
          <w:b/>
        </w:rPr>
        <w:t xml:space="preserve">Осенняя разминка </w:t>
      </w:r>
      <w:r w:rsidRPr="001864EB">
        <w:rPr>
          <w:b/>
          <w:i/>
        </w:rPr>
        <w:t xml:space="preserve">       </w:t>
      </w:r>
      <w:r w:rsidRPr="001864EB">
        <w:rPr>
          <w:b/>
        </w:rPr>
        <w:t>«Мы – осенние  листочки»</w:t>
      </w:r>
    </w:p>
    <w:p w:rsidR="001864EB" w:rsidRPr="001864EB" w:rsidRDefault="001864EB" w:rsidP="001864EB">
      <w:pPr>
        <w:ind w:left="360"/>
      </w:pPr>
      <w:proofErr w:type="gramStart"/>
      <w:r w:rsidRPr="001864EB">
        <w:t>(муз.</w:t>
      </w:r>
      <w:proofErr w:type="gramEnd"/>
      <w:r w:rsidRPr="001864EB">
        <w:t xml:space="preserve"> </w:t>
      </w:r>
      <w:proofErr w:type="gramStart"/>
      <w:r w:rsidRPr="001864EB">
        <w:t>П.И.Чайковский «Вальс цветов»)</w:t>
      </w:r>
      <w:proofErr w:type="gramEnd"/>
    </w:p>
    <w:p w:rsidR="001864EB" w:rsidRPr="001864EB" w:rsidRDefault="001864EB" w:rsidP="001864EB">
      <w:pPr>
        <w:ind w:firstLine="720"/>
      </w:pPr>
      <w:r w:rsidRPr="001864EB">
        <w:t xml:space="preserve">- Мы с листочками играли?                     </w:t>
      </w:r>
    </w:p>
    <w:p w:rsidR="001864EB" w:rsidRPr="001864EB" w:rsidRDefault="001864EB" w:rsidP="001864EB">
      <w:pPr>
        <w:ind w:firstLine="720"/>
        <w:rPr>
          <w:i/>
        </w:rPr>
      </w:pPr>
      <w:r w:rsidRPr="001864EB">
        <w:t xml:space="preserve"> </w:t>
      </w:r>
      <w:r w:rsidRPr="001864EB">
        <w:rPr>
          <w:i/>
        </w:rPr>
        <w:t>Дети отвечают – Да!</w:t>
      </w:r>
    </w:p>
    <w:p w:rsidR="001864EB" w:rsidRPr="001864EB" w:rsidRDefault="001864EB" w:rsidP="001864EB">
      <w:pPr>
        <w:ind w:firstLine="720"/>
      </w:pPr>
      <w:r w:rsidRPr="001864EB">
        <w:t xml:space="preserve">- С ними вместе танцевали?                    </w:t>
      </w:r>
    </w:p>
    <w:p w:rsidR="001864EB" w:rsidRPr="001864EB" w:rsidRDefault="001864EB" w:rsidP="001864EB">
      <w:pPr>
        <w:ind w:firstLine="720"/>
        <w:rPr>
          <w:i/>
        </w:rPr>
      </w:pPr>
      <w:r w:rsidRPr="001864EB">
        <w:t xml:space="preserve"> </w:t>
      </w:r>
      <w:r w:rsidRPr="001864EB">
        <w:rPr>
          <w:i/>
        </w:rPr>
        <w:t>Дети отвечают – Да!</w:t>
      </w:r>
    </w:p>
    <w:p w:rsidR="001864EB" w:rsidRPr="001864EB" w:rsidRDefault="001864EB" w:rsidP="001864EB">
      <w:pPr>
        <w:ind w:firstLine="720"/>
      </w:pPr>
      <w:r w:rsidRPr="001864EB">
        <w:t xml:space="preserve">- Надо все листочки взять                        </w:t>
      </w:r>
    </w:p>
    <w:p w:rsidR="001864EB" w:rsidRPr="001864EB" w:rsidRDefault="001864EB" w:rsidP="001864EB">
      <w:pPr>
        <w:ind w:firstLine="720"/>
      </w:pPr>
      <w:r w:rsidRPr="001864EB">
        <w:t xml:space="preserve">  Снова Осени отдать. </w:t>
      </w:r>
    </w:p>
    <w:p w:rsidR="001864EB" w:rsidRPr="001864EB" w:rsidRDefault="001864EB" w:rsidP="001864EB">
      <w:pPr>
        <w:rPr>
          <w:i/>
        </w:rPr>
      </w:pPr>
      <w:r w:rsidRPr="001864EB">
        <w:rPr>
          <w:i/>
        </w:rPr>
        <w:t>Собирают листья в корзинку Осени.</w:t>
      </w:r>
    </w:p>
    <w:p w:rsidR="001864EB" w:rsidRPr="001864EB" w:rsidRDefault="001864EB" w:rsidP="001864EB"/>
    <w:p w:rsidR="001864EB" w:rsidRPr="001864EB" w:rsidRDefault="001864EB" w:rsidP="001864EB">
      <w:r w:rsidRPr="001864EB">
        <w:t xml:space="preserve">    </w:t>
      </w:r>
    </w:p>
    <w:p w:rsidR="001864EB" w:rsidRPr="001864EB" w:rsidRDefault="001864EB" w:rsidP="001864EB">
      <w:r w:rsidRPr="001864EB">
        <w:t xml:space="preserve"> Ведущий –     Ой, ребята, тише-тише!</w:t>
      </w:r>
    </w:p>
    <w:p w:rsidR="001864EB" w:rsidRPr="001864EB" w:rsidRDefault="001864EB" w:rsidP="001864EB">
      <w:r w:rsidRPr="001864EB">
        <w:t xml:space="preserve">                         Что-то странное я слышу.</w:t>
      </w:r>
    </w:p>
    <w:p w:rsidR="001864EB" w:rsidRPr="001864EB" w:rsidRDefault="001864EB" w:rsidP="001864EB">
      <w:pPr>
        <w:ind w:left="360" w:firstLine="1440"/>
      </w:pPr>
      <w:r w:rsidRPr="001864EB">
        <w:t>Гость какой-то к нам спешит,</w:t>
      </w:r>
    </w:p>
    <w:p w:rsidR="001864EB" w:rsidRPr="001864EB" w:rsidRDefault="001864EB" w:rsidP="001864EB">
      <w:pPr>
        <w:ind w:left="360" w:firstLine="1440"/>
      </w:pPr>
      <w:r w:rsidRPr="001864EB">
        <w:t>Громко лапками стучит.</w:t>
      </w:r>
    </w:p>
    <w:p w:rsidR="001864EB" w:rsidRPr="001864EB" w:rsidRDefault="001864EB" w:rsidP="001864EB">
      <w:pPr>
        <w:ind w:left="360" w:firstLine="1440"/>
      </w:pPr>
      <w:r w:rsidRPr="001864EB">
        <w:t>Кто б ты ни был – заходи</w:t>
      </w:r>
    </w:p>
    <w:p w:rsidR="001864EB" w:rsidRPr="001864EB" w:rsidRDefault="001864EB" w:rsidP="001864EB">
      <w:pPr>
        <w:ind w:left="360" w:firstLine="1440"/>
      </w:pPr>
      <w:r w:rsidRPr="001864EB">
        <w:t>Да ребят повесели!</w:t>
      </w:r>
    </w:p>
    <w:p w:rsidR="001864EB" w:rsidRPr="001864EB" w:rsidRDefault="001864EB" w:rsidP="001864EB">
      <w:pPr>
        <w:ind w:left="360" w:firstLine="1440"/>
      </w:pPr>
      <w:r w:rsidRPr="001864EB">
        <w:t>Ну, смелей! Мы ждем гостей!</w:t>
      </w:r>
    </w:p>
    <w:p w:rsidR="001864EB" w:rsidRPr="001864EB" w:rsidRDefault="001864EB" w:rsidP="001864EB">
      <w:pPr>
        <w:ind w:left="360" w:firstLine="1440"/>
      </w:pPr>
      <w:r w:rsidRPr="001864EB">
        <w:t>С ними праздник веселей!</w:t>
      </w:r>
    </w:p>
    <w:p w:rsidR="001864EB" w:rsidRPr="001864EB" w:rsidRDefault="001864EB" w:rsidP="001864EB">
      <w:pPr>
        <w:ind w:left="360"/>
      </w:pPr>
    </w:p>
    <w:p w:rsidR="001864EB" w:rsidRPr="001864EB" w:rsidRDefault="001864EB" w:rsidP="001864EB">
      <w:pPr>
        <w:ind w:left="360"/>
        <w:rPr>
          <w:b/>
        </w:rPr>
      </w:pPr>
      <w:r w:rsidRPr="001864EB">
        <w:t xml:space="preserve">Входит </w:t>
      </w:r>
      <w:r w:rsidRPr="001864EB">
        <w:rPr>
          <w:b/>
        </w:rPr>
        <w:t>Зайчик.</w:t>
      </w:r>
    </w:p>
    <w:p w:rsidR="001864EB" w:rsidRPr="001864EB" w:rsidRDefault="001864EB" w:rsidP="001864EB">
      <w:pPr>
        <w:ind w:left="360"/>
        <w:rPr>
          <w:b/>
        </w:rPr>
      </w:pPr>
    </w:p>
    <w:p w:rsidR="001864EB" w:rsidRPr="001864EB" w:rsidRDefault="001864EB" w:rsidP="001864EB">
      <w:r w:rsidRPr="001864EB">
        <w:t xml:space="preserve">Зайчик </w:t>
      </w:r>
      <w:r w:rsidRPr="001864EB">
        <w:rPr>
          <w:b/>
        </w:rPr>
        <w:t xml:space="preserve"> </w:t>
      </w:r>
      <w:r w:rsidRPr="001864EB">
        <w:t xml:space="preserve">–   </w:t>
      </w:r>
      <w:r>
        <w:t xml:space="preserve">    </w:t>
      </w:r>
      <w:r w:rsidRPr="001864EB">
        <w:t xml:space="preserve"> Прыг-скок, прыг-скок!</w:t>
      </w:r>
    </w:p>
    <w:p w:rsidR="001864EB" w:rsidRPr="001864EB" w:rsidRDefault="001864EB" w:rsidP="001864EB">
      <w:pPr>
        <w:ind w:left="360"/>
      </w:pPr>
      <w:r w:rsidRPr="001864EB">
        <w:t xml:space="preserve">              </w:t>
      </w:r>
      <w:r>
        <w:t xml:space="preserve">   </w:t>
      </w:r>
      <w:r w:rsidRPr="001864EB">
        <w:t xml:space="preserve"> Я – зайчишка – серый бок!</w:t>
      </w:r>
    </w:p>
    <w:p w:rsidR="001864EB" w:rsidRPr="001864EB" w:rsidRDefault="001864EB" w:rsidP="001864EB">
      <w:pPr>
        <w:ind w:left="1440" w:hanging="1440"/>
      </w:pPr>
      <w:r w:rsidRPr="001864EB">
        <w:t xml:space="preserve">                    </w:t>
      </w:r>
      <w:r>
        <w:t xml:space="preserve">    </w:t>
      </w:r>
      <w:r w:rsidRPr="001864EB">
        <w:t>Прыгаю я ловко</w:t>
      </w:r>
      <w:proofErr w:type="gramStart"/>
      <w:r w:rsidRPr="001864EB">
        <w:t xml:space="preserve">                                                                                </w:t>
      </w:r>
      <w:r>
        <w:t xml:space="preserve">                          </w:t>
      </w:r>
      <w:r w:rsidRPr="001864EB">
        <w:t>И</w:t>
      </w:r>
      <w:proofErr w:type="gramEnd"/>
      <w:r w:rsidRPr="001864EB">
        <w:t xml:space="preserve"> люблю морковку.</w:t>
      </w:r>
    </w:p>
    <w:p w:rsidR="001864EB" w:rsidRPr="001864EB" w:rsidRDefault="001864EB" w:rsidP="001864EB">
      <w:pPr>
        <w:ind w:left="360"/>
        <w:rPr>
          <w:b/>
        </w:rPr>
      </w:pPr>
    </w:p>
    <w:p w:rsidR="001864EB" w:rsidRPr="001864EB" w:rsidRDefault="001864EB" w:rsidP="001864EB">
      <w:r w:rsidRPr="001864EB">
        <w:t>Ведущий – Здравствуй, Зайчик!</w:t>
      </w:r>
    </w:p>
    <w:p w:rsidR="001864EB" w:rsidRPr="001864EB" w:rsidRDefault="001864EB" w:rsidP="001864EB">
      <w:pPr>
        <w:pStyle w:val="a3"/>
        <w:spacing w:after="0"/>
        <w:ind w:left="40" w:right="23" w:firstLine="301"/>
      </w:pPr>
      <w:r w:rsidRPr="001864EB">
        <w:t>Зайка – Здравствуйте, ребята! Здравствуй, Осень!  Ой, Осень, что-то холодно стало. Зима скоро, пора мне шубку менять. Помоги мне найти белую шубку.</w:t>
      </w:r>
    </w:p>
    <w:p w:rsidR="001864EB" w:rsidRPr="001864EB" w:rsidRDefault="001864EB" w:rsidP="001864EB"/>
    <w:p w:rsidR="001864EB" w:rsidRPr="001864EB" w:rsidRDefault="001864EB" w:rsidP="001864EB">
      <w:r w:rsidRPr="001864EB">
        <w:t xml:space="preserve">Осень - Хорошо, хорошо, помогу. </w:t>
      </w:r>
      <w:r w:rsidRPr="001864EB">
        <w:rPr>
          <w:i/>
        </w:rPr>
        <w:t>(Зайчик хочет убежать, но Осень его останавливает)</w:t>
      </w:r>
      <w:r w:rsidRPr="001864EB">
        <w:t xml:space="preserve"> </w:t>
      </w:r>
    </w:p>
    <w:p w:rsidR="001864EB" w:rsidRPr="001864EB" w:rsidRDefault="001864EB" w:rsidP="001864EB">
      <w:r w:rsidRPr="001864EB">
        <w:t xml:space="preserve">- Только сначала поиграй с ребятками. Ты с ними и согреешься. </w:t>
      </w:r>
    </w:p>
    <w:p w:rsidR="001864EB" w:rsidRPr="001864EB" w:rsidRDefault="001864EB" w:rsidP="001864EB">
      <w:pPr>
        <w:pStyle w:val="a3"/>
        <w:spacing w:after="0"/>
        <w:ind w:left="40" w:right="23" w:firstLine="301"/>
        <w:rPr>
          <w:b/>
        </w:rPr>
      </w:pPr>
      <w:r w:rsidRPr="001864EB">
        <w:rPr>
          <w:b/>
        </w:rPr>
        <w:t>Подвижная игра «Зайцы и волк»</w:t>
      </w:r>
    </w:p>
    <w:p w:rsidR="001864EB" w:rsidRPr="001864EB" w:rsidRDefault="001864EB" w:rsidP="001864EB">
      <w:pPr>
        <w:pStyle w:val="a3"/>
        <w:spacing w:after="0"/>
        <w:ind w:left="40" w:right="23" w:firstLine="301"/>
      </w:pPr>
      <w:r w:rsidRPr="001864EB">
        <w:t>Ведущий – Оставайся, Зайка, на нашем празднике.</w:t>
      </w:r>
    </w:p>
    <w:p w:rsidR="001864EB" w:rsidRPr="001864EB" w:rsidRDefault="001864EB" w:rsidP="001864EB">
      <w:pPr>
        <w:pStyle w:val="a3"/>
        <w:spacing w:after="0"/>
        <w:ind w:left="40" w:right="23" w:firstLine="301"/>
      </w:pPr>
      <w:r w:rsidRPr="001864EB">
        <w:lastRenderedPageBreak/>
        <w:t xml:space="preserve">- Кто-то еще в гости спешит к нам. </w:t>
      </w:r>
    </w:p>
    <w:p w:rsidR="001864EB" w:rsidRPr="001864EB" w:rsidRDefault="001864EB" w:rsidP="001864EB">
      <w:pPr>
        <w:pStyle w:val="a3"/>
        <w:spacing w:after="0"/>
        <w:ind w:left="40" w:right="23" w:firstLine="301"/>
      </w:pPr>
      <w:r w:rsidRPr="001864EB">
        <w:t xml:space="preserve">Входит </w:t>
      </w:r>
      <w:r w:rsidRPr="001864EB">
        <w:rPr>
          <w:b/>
        </w:rPr>
        <w:t>Медведь.</w:t>
      </w:r>
    </w:p>
    <w:p w:rsidR="001864EB" w:rsidRPr="001864EB" w:rsidRDefault="001864EB" w:rsidP="001864EB"/>
    <w:p w:rsidR="001864EB" w:rsidRPr="001864EB" w:rsidRDefault="001864EB" w:rsidP="001864EB">
      <w:r w:rsidRPr="001864EB">
        <w:t xml:space="preserve">    Медведь -         Я – хозяин леса строгий.</w:t>
      </w:r>
    </w:p>
    <w:p w:rsidR="001864EB" w:rsidRPr="001864EB" w:rsidRDefault="001864EB" w:rsidP="001864EB">
      <w:pPr>
        <w:ind w:firstLine="2160"/>
      </w:pPr>
      <w:r w:rsidRPr="001864EB">
        <w:t>Люблю спать зимой в  берлоге!</w:t>
      </w:r>
    </w:p>
    <w:p w:rsidR="001864EB" w:rsidRPr="001864EB" w:rsidRDefault="001864EB" w:rsidP="001864EB">
      <w:pPr>
        <w:ind w:firstLine="2160"/>
      </w:pPr>
      <w:r w:rsidRPr="001864EB">
        <w:t>И всю зиму напролет</w:t>
      </w:r>
    </w:p>
    <w:p w:rsidR="001864EB" w:rsidRPr="001864EB" w:rsidRDefault="001864EB" w:rsidP="001864EB">
      <w:pPr>
        <w:ind w:firstLine="2160"/>
      </w:pPr>
      <w:r w:rsidRPr="001864EB">
        <w:t>Снится мне душистый мед.</w:t>
      </w:r>
    </w:p>
    <w:p w:rsidR="001864EB" w:rsidRPr="001864EB" w:rsidRDefault="001864EB" w:rsidP="001864EB">
      <w:pPr>
        <w:ind w:firstLine="2160"/>
      </w:pPr>
      <w:r w:rsidRPr="001864EB">
        <w:t xml:space="preserve">Могу страшно я  реветь. </w:t>
      </w:r>
    </w:p>
    <w:p w:rsidR="001864EB" w:rsidRPr="001864EB" w:rsidRDefault="001864EB" w:rsidP="001864EB">
      <w:pPr>
        <w:ind w:firstLine="2160"/>
      </w:pPr>
      <w:r w:rsidRPr="001864EB">
        <w:t>Кто же я, скажи</w:t>
      </w:r>
      <w:proofErr w:type="gramStart"/>
      <w:r w:rsidRPr="001864EB">
        <w:t xml:space="preserve"> ?</w:t>
      </w:r>
      <w:proofErr w:type="gramEnd"/>
      <w:r w:rsidRPr="001864EB">
        <w:t>…</w:t>
      </w:r>
    </w:p>
    <w:p w:rsidR="001864EB" w:rsidRPr="001864EB" w:rsidRDefault="001864EB" w:rsidP="001864EB">
      <w:pPr>
        <w:pStyle w:val="a3"/>
        <w:spacing w:after="0"/>
        <w:ind w:left="40" w:right="23" w:firstLine="301"/>
        <w:rPr>
          <w:i/>
        </w:rPr>
      </w:pPr>
      <w:r w:rsidRPr="001864EB">
        <w:t>Медведь - Ой, ребята, холодно стало, зима приближает</w:t>
      </w:r>
      <w:r w:rsidRPr="001864EB">
        <w:softHyphen/>
        <w:t xml:space="preserve">ся. Пойду спать в свою берлогу… </w:t>
      </w:r>
      <w:r w:rsidRPr="001864EB">
        <w:rPr>
          <w:i/>
        </w:rPr>
        <w:t>(Хочет уйти)</w:t>
      </w:r>
    </w:p>
    <w:p w:rsidR="001864EB" w:rsidRPr="001864EB" w:rsidRDefault="001864EB" w:rsidP="001864EB">
      <w:pPr>
        <w:pStyle w:val="a3"/>
        <w:spacing w:after="0"/>
        <w:ind w:left="40" w:right="23" w:firstLine="301"/>
      </w:pPr>
      <w:r w:rsidRPr="001864EB">
        <w:t xml:space="preserve">Осень - </w:t>
      </w:r>
      <w:proofErr w:type="spellStart"/>
      <w:r w:rsidRPr="001864EB">
        <w:t>Мишенька</w:t>
      </w:r>
      <w:proofErr w:type="spellEnd"/>
      <w:r w:rsidRPr="001864EB">
        <w:t>, погоди спать ложиться, поиграй с ре</w:t>
      </w:r>
      <w:r w:rsidRPr="001864EB">
        <w:softHyphen/>
        <w:t>бятами.</w:t>
      </w:r>
    </w:p>
    <w:p w:rsidR="001864EB" w:rsidRPr="001864EB" w:rsidRDefault="001864EB" w:rsidP="001864EB">
      <w:pPr>
        <w:pStyle w:val="a3"/>
        <w:spacing w:after="0"/>
        <w:ind w:left="40" w:right="23" w:firstLine="301"/>
        <w:rPr>
          <w:b/>
        </w:rPr>
      </w:pPr>
      <w:r w:rsidRPr="001864EB">
        <w:rPr>
          <w:b/>
        </w:rPr>
        <w:t xml:space="preserve">Подвижная игра «У медведя </w:t>
      </w:r>
      <w:proofErr w:type="gramStart"/>
      <w:r w:rsidRPr="001864EB">
        <w:rPr>
          <w:b/>
        </w:rPr>
        <w:t>во</w:t>
      </w:r>
      <w:proofErr w:type="gramEnd"/>
      <w:r w:rsidRPr="001864EB">
        <w:rPr>
          <w:b/>
        </w:rPr>
        <w:t xml:space="preserve"> бору».</w:t>
      </w:r>
    </w:p>
    <w:p w:rsidR="001864EB" w:rsidRPr="001864EB" w:rsidRDefault="001864EB" w:rsidP="001864EB">
      <w:pPr>
        <w:pStyle w:val="a3"/>
        <w:spacing w:after="0"/>
        <w:ind w:left="40" w:right="23" w:firstLine="301"/>
      </w:pPr>
      <w:r w:rsidRPr="001864EB">
        <w:t xml:space="preserve">Ведущий – Оставайся, </w:t>
      </w:r>
      <w:proofErr w:type="spellStart"/>
      <w:r w:rsidRPr="001864EB">
        <w:t>Мишенька</w:t>
      </w:r>
      <w:proofErr w:type="spellEnd"/>
      <w:r w:rsidRPr="001864EB">
        <w:t>, на нашем празднике.</w:t>
      </w:r>
    </w:p>
    <w:p w:rsidR="001864EB" w:rsidRPr="001864EB" w:rsidRDefault="001864EB" w:rsidP="001864EB">
      <w:pPr>
        <w:pStyle w:val="a3"/>
        <w:spacing w:after="0"/>
        <w:ind w:left="40" w:right="23" w:firstLine="301"/>
      </w:pPr>
      <w:r w:rsidRPr="001864EB">
        <w:t>- Осень, а какие подарки ты ребятам приготовила?</w:t>
      </w:r>
    </w:p>
    <w:p w:rsidR="001864EB" w:rsidRPr="001864EB" w:rsidRDefault="001864EB" w:rsidP="001864EB">
      <w:pPr>
        <w:pStyle w:val="a3"/>
        <w:spacing w:after="0"/>
        <w:ind w:left="40" w:right="23" w:firstLine="301"/>
      </w:pPr>
      <w:r w:rsidRPr="001864EB">
        <w:t xml:space="preserve">Осень (с корзинкой в руках) – А вот отгадаете </w:t>
      </w:r>
      <w:r w:rsidRPr="001864EB">
        <w:rPr>
          <w:b/>
        </w:rPr>
        <w:t>загадки</w:t>
      </w:r>
      <w:r w:rsidRPr="001864EB">
        <w:t>, тогда узнаете:</w:t>
      </w:r>
    </w:p>
    <w:p w:rsidR="001864EB" w:rsidRPr="001864EB" w:rsidRDefault="001864EB" w:rsidP="001864EB">
      <w:pPr>
        <w:pStyle w:val="a3"/>
        <w:numPr>
          <w:ilvl w:val="0"/>
          <w:numId w:val="1"/>
        </w:numPr>
        <w:spacing w:after="0"/>
        <w:ind w:right="23"/>
      </w:pPr>
      <w:r w:rsidRPr="001864EB">
        <w:t>Сидит девица в темнице,</w:t>
      </w:r>
    </w:p>
    <w:p w:rsidR="001864EB" w:rsidRPr="001864EB" w:rsidRDefault="001864EB" w:rsidP="001864EB">
      <w:pPr>
        <w:pStyle w:val="a3"/>
        <w:spacing w:after="0"/>
        <w:ind w:left="341" w:right="23"/>
      </w:pPr>
      <w:r w:rsidRPr="001864EB">
        <w:t xml:space="preserve">     А коса на улице   (морковь).</w:t>
      </w:r>
    </w:p>
    <w:p w:rsidR="001864EB" w:rsidRPr="001864EB" w:rsidRDefault="001864EB" w:rsidP="001864EB">
      <w:pPr>
        <w:pStyle w:val="a3"/>
        <w:spacing w:after="0"/>
        <w:ind w:left="341" w:right="23"/>
      </w:pPr>
      <w:r w:rsidRPr="001864EB">
        <w:t>2. Без окон, без дверей</w:t>
      </w:r>
    </w:p>
    <w:p w:rsidR="001864EB" w:rsidRPr="001864EB" w:rsidRDefault="001864EB" w:rsidP="001864EB">
      <w:pPr>
        <w:pStyle w:val="a3"/>
        <w:spacing w:after="0"/>
        <w:ind w:left="341" w:right="23"/>
      </w:pPr>
      <w:r w:rsidRPr="001864EB">
        <w:t xml:space="preserve">    Полна горница людей   (огурец).</w:t>
      </w:r>
    </w:p>
    <w:p w:rsidR="001864EB" w:rsidRPr="001864EB" w:rsidRDefault="001864EB" w:rsidP="001864EB">
      <w:pPr>
        <w:pStyle w:val="a3"/>
        <w:spacing w:after="0"/>
        <w:ind w:left="341" w:right="23"/>
      </w:pPr>
      <w:r w:rsidRPr="001864EB">
        <w:t xml:space="preserve">3. </w:t>
      </w:r>
      <w:proofErr w:type="gramStart"/>
      <w:r w:rsidRPr="001864EB">
        <w:t>Сидит дед во сто шуб одет</w:t>
      </w:r>
      <w:proofErr w:type="gramEnd"/>
      <w:r w:rsidRPr="001864EB">
        <w:t>.</w:t>
      </w:r>
    </w:p>
    <w:p w:rsidR="001864EB" w:rsidRPr="001864EB" w:rsidRDefault="001864EB" w:rsidP="001864EB">
      <w:pPr>
        <w:pStyle w:val="a3"/>
        <w:spacing w:after="0"/>
        <w:ind w:left="341" w:right="23"/>
      </w:pPr>
      <w:r w:rsidRPr="001864EB">
        <w:t xml:space="preserve">    Кто его раздевает, тот слезы проливает    (лук).</w:t>
      </w:r>
    </w:p>
    <w:p w:rsidR="001864EB" w:rsidRPr="001864EB" w:rsidRDefault="001864EB" w:rsidP="001864EB">
      <w:pPr>
        <w:pStyle w:val="a3"/>
        <w:spacing w:after="0"/>
        <w:ind w:left="341" w:right="23"/>
      </w:pPr>
      <w:r w:rsidRPr="001864EB">
        <w:t xml:space="preserve">4. Сто одежек, и все без застежек    (капуста). </w:t>
      </w:r>
    </w:p>
    <w:p w:rsidR="001864EB" w:rsidRPr="001864EB" w:rsidRDefault="001864EB" w:rsidP="001864EB">
      <w:pPr>
        <w:pStyle w:val="a3"/>
        <w:spacing w:after="0"/>
        <w:ind w:left="341" w:right="23"/>
      </w:pPr>
      <w:r w:rsidRPr="001864EB">
        <w:t xml:space="preserve">5. </w:t>
      </w:r>
      <w:proofErr w:type="gramStart"/>
      <w:r w:rsidRPr="001864EB">
        <w:t>Кругла</w:t>
      </w:r>
      <w:proofErr w:type="gramEnd"/>
      <w:r w:rsidRPr="001864EB">
        <w:t>, а не месяц.</w:t>
      </w:r>
    </w:p>
    <w:p w:rsidR="001864EB" w:rsidRPr="001864EB" w:rsidRDefault="001864EB" w:rsidP="001864EB">
      <w:pPr>
        <w:pStyle w:val="a3"/>
        <w:spacing w:after="0"/>
        <w:ind w:left="341" w:right="23"/>
      </w:pPr>
      <w:r w:rsidRPr="001864EB">
        <w:t xml:space="preserve">    </w:t>
      </w:r>
      <w:proofErr w:type="gramStart"/>
      <w:r w:rsidRPr="001864EB">
        <w:t>Желта</w:t>
      </w:r>
      <w:proofErr w:type="gramEnd"/>
      <w:r w:rsidRPr="001864EB">
        <w:t>, а не масло.</w:t>
      </w:r>
    </w:p>
    <w:p w:rsidR="001864EB" w:rsidRPr="001864EB" w:rsidRDefault="001864EB" w:rsidP="001864EB">
      <w:pPr>
        <w:pStyle w:val="a3"/>
        <w:spacing w:after="0"/>
        <w:ind w:left="341" w:right="23"/>
      </w:pPr>
      <w:r w:rsidRPr="001864EB">
        <w:t xml:space="preserve">    С хвостиком, а не мышь      (репа).</w:t>
      </w:r>
    </w:p>
    <w:p w:rsidR="001864EB" w:rsidRPr="001864EB" w:rsidRDefault="001864EB" w:rsidP="001864EB">
      <w:pPr>
        <w:pStyle w:val="a3"/>
        <w:spacing w:after="0"/>
        <w:ind w:left="341" w:right="23"/>
      </w:pPr>
      <w:r w:rsidRPr="001864EB">
        <w:t xml:space="preserve">Осень – Что это? Одним словом….    </w:t>
      </w:r>
    </w:p>
    <w:p w:rsidR="001864EB" w:rsidRPr="001864EB" w:rsidRDefault="001864EB" w:rsidP="001864EB">
      <w:pPr>
        <w:pStyle w:val="a3"/>
        <w:spacing w:after="0"/>
        <w:ind w:right="23"/>
      </w:pPr>
      <w:r w:rsidRPr="001864EB">
        <w:t xml:space="preserve">    Осень - Правильно, я принесла вам овощи и фрукты  </w:t>
      </w:r>
      <w:r w:rsidRPr="001864EB">
        <w:rPr>
          <w:i/>
        </w:rPr>
        <w:t xml:space="preserve">(в корзине). </w:t>
      </w:r>
      <w:r w:rsidRPr="001864EB">
        <w:t>Сейчас я проверю, как вы знаете овощи и фрукты. Зайка, Мишка, помогите мне!</w:t>
      </w:r>
    </w:p>
    <w:p w:rsidR="001864EB" w:rsidRPr="001864EB" w:rsidRDefault="001864EB" w:rsidP="001864EB">
      <w:pPr>
        <w:pStyle w:val="a3"/>
        <w:spacing w:after="0"/>
        <w:ind w:right="23"/>
      </w:pPr>
      <w:r w:rsidRPr="001864EB">
        <w:t xml:space="preserve">  </w:t>
      </w:r>
      <w:r w:rsidRPr="001864EB">
        <w:rPr>
          <w:i/>
        </w:rPr>
        <w:t>Герои стоят с командами первыми.</w:t>
      </w:r>
      <w:r w:rsidRPr="001864EB">
        <w:t xml:space="preserve"> </w:t>
      </w:r>
    </w:p>
    <w:p w:rsidR="001864EB" w:rsidRPr="001864EB" w:rsidRDefault="001864EB" w:rsidP="001864EB">
      <w:pPr>
        <w:pStyle w:val="a3"/>
        <w:spacing w:after="0"/>
        <w:ind w:right="23"/>
        <w:rPr>
          <w:b/>
        </w:rPr>
      </w:pPr>
      <w:r w:rsidRPr="001864EB">
        <w:rPr>
          <w:b/>
        </w:rPr>
        <w:t>Аттракцион  «Кто быстрее соберет?»</w:t>
      </w:r>
    </w:p>
    <w:p w:rsidR="001864EB" w:rsidRPr="001864EB" w:rsidRDefault="001864EB" w:rsidP="001864EB">
      <w:pPr>
        <w:pStyle w:val="a3"/>
        <w:spacing w:after="0"/>
        <w:ind w:left="40" w:right="23" w:firstLine="301"/>
        <w:rPr>
          <w:i/>
        </w:rPr>
      </w:pPr>
      <w:proofErr w:type="gramStart"/>
      <w:r w:rsidRPr="001864EB">
        <w:rPr>
          <w:i/>
        </w:rPr>
        <w:lastRenderedPageBreak/>
        <w:t>(Овощи и фрукты лежат в обруче напротив вперемешку.</w:t>
      </w:r>
      <w:proofErr w:type="gramEnd"/>
      <w:r w:rsidRPr="001864EB">
        <w:rPr>
          <w:i/>
        </w:rPr>
        <w:t xml:space="preserve"> Дети бегут по одному с ведром и выбирают: одна команда - овощи, другая - фрукты. </w:t>
      </w:r>
      <w:proofErr w:type="gramStart"/>
      <w:r w:rsidRPr="001864EB">
        <w:rPr>
          <w:i/>
        </w:rPr>
        <w:t>Брать по одному предмету).</w:t>
      </w:r>
      <w:proofErr w:type="gramEnd"/>
    </w:p>
    <w:p w:rsidR="001864EB" w:rsidRPr="001864EB" w:rsidRDefault="001864EB" w:rsidP="001864EB">
      <w:pPr>
        <w:pStyle w:val="a3"/>
        <w:spacing w:after="0"/>
        <w:ind w:left="40" w:right="23" w:firstLine="301"/>
      </w:pPr>
      <w:r w:rsidRPr="001864EB">
        <w:t>Ведущий – Молодцы, ребята! Осень, а какие еще подарки лежат в твоей корзинке?</w:t>
      </w:r>
    </w:p>
    <w:p w:rsidR="001864EB" w:rsidRPr="001864EB" w:rsidRDefault="001864EB" w:rsidP="001864EB">
      <w:pPr>
        <w:pStyle w:val="a3"/>
        <w:spacing w:after="0"/>
        <w:ind w:left="1440" w:right="23" w:hanging="1080"/>
      </w:pPr>
      <w:r w:rsidRPr="001864EB">
        <w:t>Осень – Отгадайте загадку:</w:t>
      </w:r>
    </w:p>
    <w:p w:rsidR="001864EB" w:rsidRPr="001864EB" w:rsidRDefault="001864EB" w:rsidP="001864EB">
      <w:pPr>
        <w:pStyle w:val="a3"/>
        <w:spacing w:after="0"/>
        <w:ind w:left="1440" w:right="23" w:hanging="1080"/>
      </w:pPr>
      <w:r w:rsidRPr="001864EB">
        <w:t xml:space="preserve">                Шапка набекрень,</w:t>
      </w:r>
    </w:p>
    <w:p w:rsidR="001864EB" w:rsidRPr="001864EB" w:rsidRDefault="001864EB" w:rsidP="001864EB">
      <w:pPr>
        <w:pStyle w:val="a3"/>
        <w:spacing w:after="0"/>
        <w:ind w:left="1440" w:right="23" w:hanging="1080"/>
      </w:pPr>
      <w:r w:rsidRPr="001864EB">
        <w:t xml:space="preserve">                Спрятался за пень,</w:t>
      </w:r>
    </w:p>
    <w:p w:rsidR="001864EB" w:rsidRPr="001864EB" w:rsidRDefault="001864EB" w:rsidP="001864EB">
      <w:pPr>
        <w:pStyle w:val="a3"/>
        <w:spacing w:after="0"/>
        <w:ind w:left="1440" w:right="23" w:hanging="1080"/>
      </w:pPr>
      <w:r w:rsidRPr="001864EB">
        <w:t xml:space="preserve">                Кто проходит близко,</w:t>
      </w:r>
    </w:p>
    <w:p w:rsidR="001864EB" w:rsidRPr="001864EB" w:rsidRDefault="001864EB" w:rsidP="001864EB">
      <w:pPr>
        <w:pStyle w:val="a3"/>
        <w:spacing w:after="0"/>
        <w:ind w:left="1440" w:right="23" w:hanging="1080"/>
      </w:pPr>
      <w:r w:rsidRPr="001864EB">
        <w:t xml:space="preserve">                Кланяется низко. (Гриб)</w:t>
      </w:r>
    </w:p>
    <w:p w:rsidR="001864EB" w:rsidRPr="001864EB" w:rsidRDefault="001864EB" w:rsidP="001864EB">
      <w:pPr>
        <w:pStyle w:val="a3"/>
        <w:spacing w:after="0"/>
        <w:ind w:right="23"/>
        <w:rPr>
          <w:b/>
        </w:rPr>
      </w:pPr>
      <w:r w:rsidRPr="001864EB">
        <w:rPr>
          <w:b/>
        </w:rPr>
        <w:t>Конкурс для самых ловких «Кто больше соберет грибов?»</w:t>
      </w:r>
    </w:p>
    <w:p w:rsidR="001864EB" w:rsidRPr="001864EB" w:rsidRDefault="001864EB" w:rsidP="001864EB">
      <w:pPr>
        <w:pStyle w:val="a3"/>
        <w:spacing w:after="0"/>
        <w:ind w:left="40" w:right="23" w:firstLine="301"/>
        <w:rPr>
          <w:i/>
        </w:rPr>
      </w:pPr>
      <w:r w:rsidRPr="001864EB">
        <w:rPr>
          <w:i/>
        </w:rPr>
        <w:t>( По одному человеку от команды, собрать грибы в ведро с закрытыми глазами).</w:t>
      </w:r>
    </w:p>
    <w:p w:rsidR="001864EB" w:rsidRPr="001864EB" w:rsidRDefault="001864EB" w:rsidP="001864EB">
      <w:pPr>
        <w:pStyle w:val="a3"/>
        <w:spacing w:after="0"/>
        <w:ind w:left="40" w:right="23" w:firstLine="301"/>
      </w:pPr>
      <w:r w:rsidRPr="001864EB">
        <w:t>Ведущий – Молодцы, наш праздник подходит к концу. Осень, пора, ребяток угостить!</w:t>
      </w:r>
    </w:p>
    <w:p w:rsidR="001864EB" w:rsidRPr="001864EB" w:rsidRDefault="001864EB" w:rsidP="001864EB">
      <w:pPr>
        <w:pStyle w:val="a3"/>
        <w:spacing w:after="0"/>
        <w:ind w:left="40" w:right="23" w:firstLine="301"/>
      </w:pPr>
      <w:r w:rsidRPr="001864EB">
        <w:t>Осень -   Да, пришла пора прощаться.</w:t>
      </w:r>
    </w:p>
    <w:p w:rsidR="001864EB" w:rsidRPr="001864EB" w:rsidRDefault="001864EB" w:rsidP="001864EB">
      <w:pPr>
        <w:pStyle w:val="a3"/>
        <w:spacing w:after="0"/>
        <w:ind w:left="40" w:right="23" w:firstLine="301"/>
      </w:pPr>
      <w:r w:rsidRPr="001864EB">
        <w:t xml:space="preserve">                С вами жалко расставаться.</w:t>
      </w:r>
    </w:p>
    <w:p w:rsidR="001864EB" w:rsidRPr="001864EB" w:rsidRDefault="001864EB" w:rsidP="001864EB">
      <w:pPr>
        <w:pStyle w:val="a3"/>
        <w:spacing w:after="0"/>
        <w:ind w:left="40" w:right="23" w:firstLine="301"/>
      </w:pPr>
      <w:r w:rsidRPr="001864EB">
        <w:t xml:space="preserve">                Вам подарки я вручаю,</w:t>
      </w:r>
    </w:p>
    <w:p w:rsidR="001864EB" w:rsidRPr="001864EB" w:rsidRDefault="001864EB" w:rsidP="001864EB">
      <w:pPr>
        <w:pStyle w:val="a3"/>
        <w:spacing w:after="0"/>
        <w:ind w:left="40" w:right="23" w:firstLine="301"/>
      </w:pPr>
      <w:r w:rsidRPr="001864EB">
        <w:t xml:space="preserve">                Быть здоровыми желаю!  </w:t>
      </w:r>
    </w:p>
    <w:p w:rsidR="001864EB" w:rsidRPr="001864EB" w:rsidRDefault="001864EB" w:rsidP="001864EB">
      <w:pPr>
        <w:pStyle w:val="a3"/>
        <w:spacing w:after="0"/>
        <w:ind w:left="40" w:right="23" w:firstLine="301"/>
        <w:rPr>
          <w:i/>
        </w:rPr>
      </w:pPr>
      <w:r w:rsidRPr="001864EB">
        <w:rPr>
          <w:i/>
        </w:rPr>
        <w:t xml:space="preserve"> (Медведь и Зайка выносят  угощения).</w:t>
      </w:r>
    </w:p>
    <w:p w:rsidR="001864EB" w:rsidRPr="001864EB" w:rsidRDefault="001864EB" w:rsidP="001864EB"/>
    <w:p w:rsidR="001864EB" w:rsidRPr="001864EB" w:rsidRDefault="001864EB" w:rsidP="001864EB">
      <w:r w:rsidRPr="001864EB">
        <w:t xml:space="preserve"> </w:t>
      </w:r>
      <w:proofErr w:type="gramStart"/>
      <w:r w:rsidRPr="001864EB">
        <w:t>Ведущий – Давайте, ребята, скажем «До свидания» нашим гостям, им пора уходить.</w:t>
      </w:r>
      <w:proofErr w:type="gramEnd"/>
      <w:r w:rsidRPr="001864EB">
        <w:t xml:space="preserve"> На этом наш праздник закончен.</w:t>
      </w:r>
    </w:p>
    <w:p w:rsidR="001864EB" w:rsidRPr="001864EB" w:rsidRDefault="001864EB" w:rsidP="001864EB"/>
    <w:p w:rsidR="00741310" w:rsidRDefault="00741310"/>
    <w:sectPr w:rsidR="00741310" w:rsidSect="0074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67A76"/>
    <w:multiLevelType w:val="hybridMultilevel"/>
    <w:tmpl w:val="324876B2"/>
    <w:lvl w:ilvl="0" w:tplc="F5FA32A4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4EB"/>
    <w:rsid w:val="001864EB"/>
    <w:rsid w:val="003F4487"/>
    <w:rsid w:val="00741310"/>
    <w:rsid w:val="009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64EB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2015-11-12T17:44:00Z</dcterms:created>
  <dcterms:modified xsi:type="dcterms:W3CDTF">2015-11-12T17:49:00Z</dcterms:modified>
</cp:coreProperties>
</file>