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50" w:rsidRPr="006D1D50" w:rsidRDefault="006D1D50" w:rsidP="006D1D50">
      <w:pPr>
        <w:rPr>
          <w:b/>
          <w:sz w:val="28"/>
          <w:szCs w:val="28"/>
        </w:rPr>
      </w:pPr>
      <w:r w:rsidRPr="006D1D50">
        <w:rPr>
          <w:b/>
          <w:sz w:val="28"/>
          <w:szCs w:val="28"/>
        </w:rPr>
        <w:t xml:space="preserve">Методическая разработка внеклассного мероприятия по </w:t>
      </w:r>
      <w:r>
        <w:rPr>
          <w:b/>
          <w:sz w:val="28"/>
          <w:szCs w:val="28"/>
        </w:rPr>
        <w:t xml:space="preserve"> </w:t>
      </w:r>
      <w:r w:rsidRPr="006D1D50">
        <w:rPr>
          <w:b/>
          <w:sz w:val="28"/>
          <w:szCs w:val="28"/>
        </w:rPr>
        <w:t>математике</w:t>
      </w:r>
    </w:p>
    <w:p w:rsidR="00E347A4" w:rsidRPr="00691350" w:rsidRDefault="00B86C33">
      <w:pPr>
        <w:rPr>
          <w:b/>
          <w:sz w:val="28"/>
          <w:szCs w:val="28"/>
        </w:rPr>
      </w:pPr>
      <w:r w:rsidRPr="00691350">
        <w:rPr>
          <w:sz w:val="24"/>
          <w:szCs w:val="24"/>
        </w:rPr>
        <w:t xml:space="preserve">                          </w:t>
      </w:r>
      <w:r w:rsidR="006C6C8C" w:rsidRPr="00691350">
        <w:rPr>
          <w:b/>
          <w:sz w:val="28"/>
          <w:szCs w:val="28"/>
        </w:rPr>
        <w:t>Игра по станциям</w:t>
      </w:r>
      <w:r w:rsidRPr="00691350">
        <w:rPr>
          <w:b/>
          <w:sz w:val="28"/>
          <w:szCs w:val="28"/>
        </w:rPr>
        <w:t xml:space="preserve"> «Путешествие по стране Математика»</w:t>
      </w:r>
    </w:p>
    <w:p w:rsidR="00691350" w:rsidRPr="00691350" w:rsidRDefault="00691350">
      <w:pPr>
        <w:rPr>
          <w:sz w:val="24"/>
          <w:szCs w:val="24"/>
        </w:rPr>
      </w:pPr>
      <w:r w:rsidRPr="00691350">
        <w:rPr>
          <w:sz w:val="24"/>
          <w:szCs w:val="24"/>
        </w:rPr>
        <w:t xml:space="preserve">                           Математическая игра для учащихся  6-х классов.</w:t>
      </w:r>
    </w:p>
    <w:p w:rsidR="006C6C8C" w:rsidRPr="00691350" w:rsidRDefault="00B86C33" w:rsidP="006C6C8C">
      <w:pPr>
        <w:spacing w:before="100" w:beforeAutospacing="1" w:after="100" w:afterAutospacing="1" w:line="240" w:lineRule="auto"/>
        <w:jc w:val="center"/>
        <w:rPr>
          <w:sz w:val="24"/>
          <w:szCs w:val="24"/>
        </w:rPr>
      </w:pPr>
      <w:r w:rsidRPr="00691350">
        <w:rPr>
          <w:sz w:val="24"/>
          <w:szCs w:val="24"/>
        </w:rPr>
        <w:t>Составили: учителя математики ГБОУ № 118</w:t>
      </w:r>
      <w:r w:rsidR="006C6C8C" w:rsidRPr="00691350">
        <w:rPr>
          <w:sz w:val="24"/>
          <w:szCs w:val="24"/>
        </w:rPr>
        <w:t xml:space="preserve"> </w:t>
      </w:r>
      <w:r w:rsidRPr="00691350">
        <w:rPr>
          <w:sz w:val="24"/>
          <w:szCs w:val="24"/>
        </w:rPr>
        <w:t>г. Санкт-Петербурга</w:t>
      </w:r>
    </w:p>
    <w:p w:rsidR="006C6C8C" w:rsidRPr="00691350" w:rsidRDefault="006C6C8C" w:rsidP="006C6C8C">
      <w:pPr>
        <w:rPr>
          <w:sz w:val="24"/>
          <w:szCs w:val="24"/>
        </w:rPr>
      </w:pPr>
      <w:r w:rsidRPr="00691350">
        <w:rPr>
          <w:sz w:val="24"/>
          <w:szCs w:val="24"/>
        </w:rPr>
        <w:t xml:space="preserve">                                                             </w:t>
      </w:r>
      <w:r w:rsidR="00B86C33" w:rsidRPr="00691350">
        <w:rPr>
          <w:sz w:val="24"/>
          <w:szCs w:val="24"/>
        </w:rPr>
        <w:t>Ахметова Елена Юрьевна</w:t>
      </w:r>
    </w:p>
    <w:p w:rsidR="00B86C33" w:rsidRPr="00691350" w:rsidRDefault="00B86C33" w:rsidP="006C6C8C">
      <w:pPr>
        <w:rPr>
          <w:sz w:val="24"/>
          <w:szCs w:val="24"/>
        </w:rPr>
      </w:pPr>
      <w:r w:rsidRPr="00691350">
        <w:rPr>
          <w:sz w:val="24"/>
          <w:szCs w:val="24"/>
        </w:rPr>
        <w:t xml:space="preserve">                                                             Башилина Наталия Ивановна</w:t>
      </w:r>
    </w:p>
    <w:p w:rsidR="006C6C8C" w:rsidRPr="00691350" w:rsidRDefault="006C6C8C" w:rsidP="006913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13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игры: </w:t>
      </w:r>
    </w:p>
    <w:p w:rsidR="006C6C8C" w:rsidRPr="00691350" w:rsidRDefault="006C6C8C" w:rsidP="00FA7610">
      <w:pPr>
        <w:spacing w:before="100" w:beforeAutospacing="1" w:after="100" w:afterAutospacing="1" w:line="240" w:lineRule="auto"/>
        <w:ind w:left="360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3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Обучающая</w:t>
      </w:r>
      <w:r w:rsidRPr="00691350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научить применять математические знания для решения нестандартных, занимательных задач</w:t>
      </w:r>
      <w:r w:rsidR="00691350" w:rsidRPr="006913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913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1350">
        <w:rPr>
          <w:rFonts w:ascii="Times New Roman" w:eastAsia="Calibri" w:hAnsi="Times New Roman" w:cs="Times New Roman"/>
          <w:bCs/>
          <w:sz w:val="24"/>
          <w:szCs w:val="24"/>
        </w:rPr>
        <w:t>в игровой форме развить у учащихся интерес к математике и к процессу обучения в целом</w:t>
      </w:r>
    </w:p>
    <w:p w:rsidR="00FA7610" w:rsidRDefault="006C6C8C" w:rsidP="00FA761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360" w:right="-1494"/>
        <w:rPr>
          <w:rFonts w:ascii="Times New Roman" w:eastAsia="Calibri" w:hAnsi="Times New Roman" w:cs="Times New Roman"/>
          <w:bCs/>
          <w:sz w:val="24"/>
          <w:szCs w:val="24"/>
        </w:rPr>
      </w:pPr>
      <w:r w:rsidRPr="006913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Развивающая:</w:t>
      </w:r>
      <w:r w:rsidRPr="0069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логическое мышление, </w:t>
      </w:r>
      <w:r w:rsidRPr="00691350">
        <w:rPr>
          <w:rFonts w:ascii="Times New Roman" w:eastAsia="Calibri" w:hAnsi="Times New Roman" w:cs="Times New Roman"/>
          <w:bCs/>
          <w:sz w:val="24"/>
          <w:szCs w:val="24"/>
        </w:rPr>
        <w:t xml:space="preserve">выработать умение отвечать на </w:t>
      </w:r>
    </w:p>
    <w:p w:rsidR="00FA7610" w:rsidRDefault="006C6C8C" w:rsidP="00FA761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360" w:right="-14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350">
        <w:rPr>
          <w:rFonts w:ascii="Times New Roman" w:eastAsia="Calibri" w:hAnsi="Times New Roman" w:cs="Times New Roman"/>
          <w:bCs/>
          <w:sz w:val="24"/>
          <w:szCs w:val="24"/>
        </w:rPr>
        <w:t xml:space="preserve">нестандартные </w:t>
      </w:r>
      <w:r w:rsidR="008309DA" w:rsidRPr="00691350">
        <w:rPr>
          <w:rFonts w:ascii="Times New Roman" w:eastAsia="Calibri" w:hAnsi="Times New Roman" w:cs="Times New Roman"/>
          <w:bCs/>
          <w:sz w:val="24"/>
          <w:szCs w:val="24"/>
        </w:rPr>
        <w:t>вопросы;</w:t>
      </w:r>
      <w:r w:rsidR="008309DA" w:rsidRPr="0069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</w:t>
      </w:r>
      <w:r w:rsidRPr="0069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рассуждать, обосновывать решения, делать выводы, </w:t>
      </w:r>
    </w:p>
    <w:p w:rsidR="006C6C8C" w:rsidRPr="00691350" w:rsidRDefault="006C6C8C" w:rsidP="00FA761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360" w:right="-14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3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кругозор.</w:t>
      </w:r>
    </w:p>
    <w:p w:rsidR="00FA7610" w:rsidRDefault="006C6C8C" w:rsidP="00FA7610">
      <w:pPr>
        <w:widowControl w:val="0"/>
        <w:autoSpaceDE w:val="0"/>
        <w:autoSpaceDN w:val="0"/>
        <w:adjustRightInd w:val="0"/>
        <w:spacing w:after="0" w:line="360" w:lineRule="auto"/>
        <w:ind w:left="360" w:right="-14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3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Воспитательная:</w:t>
      </w:r>
      <w:r w:rsidRPr="0069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прививать навыки работы в коллективе, воспитывать сосредоточенность </w:t>
      </w:r>
    </w:p>
    <w:p w:rsidR="00FA7610" w:rsidRDefault="006C6C8C" w:rsidP="00FA7610">
      <w:pPr>
        <w:widowControl w:val="0"/>
        <w:autoSpaceDE w:val="0"/>
        <w:autoSpaceDN w:val="0"/>
        <w:adjustRightInd w:val="0"/>
        <w:spacing w:after="0" w:line="360" w:lineRule="auto"/>
        <w:ind w:left="360" w:right="-1494"/>
        <w:rPr>
          <w:rFonts w:ascii="Times New Roman" w:eastAsia="Calibri" w:hAnsi="Times New Roman" w:cs="Times New Roman"/>
          <w:bCs/>
          <w:sz w:val="24"/>
          <w:szCs w:val="24"/>
        </w:rPr>
      </w:pPr>
      <w:r w:rsidRPr="0069135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внимание, аккуратность, умение трудиться над решениями задач</w:t>
      </w:r>
      <w:r w:rsidR="00FA7610" w:rsidRPr="006913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A76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1350">
        <w:rPr>
          <w:rFonts w:ascii="Times New Roman" w:eastAsia="Calibri" w:hAnsi="Times New Roman" w:cs="Times New Roman"/>
          <w:bCs/>
          <w:sz w:val="24"/>
          <w:szCs w:val="24"/>
        </w:rPr>
        <w:t xml:space="preserve">научить </w:t>
      </w:r>
    </w:p>
    <w:p w:rsidR="00FA7610" w:rsidRDefault="006C6C8C" w:rsidP="00FA7610">
      <w:pPr>
        <w:widowControl w:val="0"/>
        <w:autoSpaceDE w:val="0"/>
        <w:autoSpaceDN w:val="0"/>
        <w:adjustRightInd w:val="0"/>
        <w:spacing w:after="0" w:line="360" w:lineRule="auto"/>
        <w:ind w:left="360" w:right="-1494"/>
        <w:rPr>
          <w:rFonts w:ascii="Times New Roman" w:eastAsia="Calibri" w:hAnsi="Times New Roman" w:cs="Times New Roman"/>
          <w:bCs/>
          <w:sz w:val="24"/>
          <w:szCs w:val="24"/>
        </w:rPr>
      </w:pPr>
      <w:r w:rsidRPr="00691350">
        <w:rPr>
          <w:rFonts w:ascii="Times New Roman" w:eastAsia="Calibri" w:hAnsi="Times New Roman" w:cs="Times New Roman"/>
          <w:bCs/>
          <w:sz w:val="24"/>
          <w:szCs w:val="24"/>
        </w:rPr>
        <w:t>членов команд прислушиваться к мнению друг друга, аргументировать свои версии и выбирать</w:t>
      </w:r>
    </w:p>
    <w:p w:rsidR="006C6C8C" w:rsidRPr="00691350" w:rsidRDefault="006C6C8C" w:rsidP="00FA7610">
      <w:pPr>
        <w:widowControl w:val="0"/>
        <w:autoSpaceDE w:val="0"/>
        <w:autoSpaceDN w:val="0"/>
        <w:adjustRightInd w:val="0"/>
        <w:spacing w:after="0" w:line="360" w:lineRule="auto"/>
        <w:ind w:left="360" w:right="-1494"/>
        <w:rPr>
          <w:rFonts w:ascii="Times New Roman" w:hAnsi="Times New Roman" w:cs="Times New Roman"/>
          <w:bCs/>
          <w:sz w:val="24"/>
          <w:szCs w:val="24"/>
        </w:rPr>
      </w:pPr>
      <w:r w:rsidRPr="00691350">
        <w:rPr>
          <w:rFonts w:ascii="Times New Roman" w:eastAsia="Calibri" w:hAnsi="Times New Roman" w:cs="Times New Roman"/>
          <w:bCs/>
          <w:sz w:val="24"/>
          <w:szCs w:val="24"/>
        </w:rPr>
        <w:t xml:space="preserve"> из всех предложенных версий одну оптимальную</w:t>
      </w:r>
    </w:p>
    <w:p w:rsidR="005C01C5" w:rsidRPr="00691350" w:rsidRDefault="005C01C5" w:rsidP="006913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к проведению мероприятия:</w:t>
      </w:r>
    </w:p>
    <w:p w:rsidR="005C01C5" w:rsidRPr="00691350" w:rsidRDefault="005C01C5" w:rsidP="0069135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Изготовление карточек с заданиями для каждой станции. </w:t>
      </w:r>
    </w:p>
    <w:p w:rsidR="00691350" w:rsidRPr="00691350" w:rsidRDefault="00691350" w:rsidP="0069135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  </w:t>
      </w:r>
      <w:r w:rsidR="005C01C5" w:rsidRPr="00691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маршрутных листов для каждой команды.</w:t>
      </w:r>
    </w:p>
    <w:p w:rsidR="006C6C8C" w:rsidRPr="00691350" w:rsidRDefault="00691350" w:rsidP="0069135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5C01C5" w:rsidRPr="00691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консультантов старшеклассников для работы на каждой станции</w:t>
      </w:r>
    </w:p>
    <w:p w:rsidR="006C6C8C" w:rsidRPr="00691350" w:rsidRDefault="006C6C8C" w:rsidP="006913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6C6C8C" w:rsidRPr="00691350" w:rsidRDefault="006C6C8C" w:rsidP="006913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3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каждого класса</w:t>
      </w:r>
      <w:r w:rsidR="005C01C5" w:rsidRPr="00691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выбирается команда 6 </w:t>
      </w:r>
      <w:r w:rsidRPr="0069135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капитан, придумывается название, эмблема, девиз.</w:t>
      </w:r>
    </w:p>
    <w:p w:rsidR="001717B3" w:rsidRPr="00691350" w:rsidRDefault="001717B3" w:rsidP="006913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Начинается игра с построения команд, объяснения правил игры, выбора маршрутных листов. После получения всех рекомендаций, команды уходят по своим маршрутам. Помимо набранных очков учитывается время и количество штрафных баллов за дисциплину и подсказки отвечающему, а также увеличение очков за скорость ответа и смекалку. Ведущие на станциях учащиеся более старших классов. Ведущие могут отметить работу на станции отдельных членов команды в маршрутных листах и назвать лучших игроков при подведении итогов.</w:t>
      </w:r>
    </w:p>
    <w:p w:rsidR="001717B3" w:rsidRPr="00691350" w:rsidRDefault="001717B3" w:rsidP="006913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1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Станции для игры.</w:t>
      </w:r>
    </w:p>
    <w:p w:rsidR="008309DA" w:rsidRPr="00691350" w:rsidRDefault="008309DA" w:rsidP="006913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1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1.Рыболовск</w:t>
      </w:r>
    </w:p>
    <w:p w:rsidR="008309DA" w:rsidRPr="00691350" w:rsidRDefault="008309DA" w:rsidP="006913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1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2.Смекалоград</w:t>
      </w:r>
    </w:p>
    <w:p w:rsidR="008309DA" w:rsidRPr="00691350" w:rsidRDefault="008309DA" w:rsidP="006913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1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3.Шифровск</w:t>
      </w:r>
    </w:p>
    <w:p w:rsidR="001717B3" w:rsidRPr="00691350" w:rsidRDefault="008309DA" w:rsidP="006913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4.Угадайск</w:t>
      </w:r>
    </w:p>
    <w:p w:rsidR="006C6C8C" w:rsidRPr="00691350" w:rsidRDefault="006C6C8C" w:rsidP="00691350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3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Ведущий</w:t>
      </w:r>
      <w:r w:rsidRPr="00691350">
        <w:rPr>
          <w:rFonts w:ascii="Times New Roman" w:eastAsia="Calibri" w:hAnsi="Times New Roman" w:cs="Times New Roman"/>
          <w:sz w:val="24"/>
          <w:szCs w:val="24"/>
        </w:rPr>
        <w:t xml:space="preserve">: Ребята, сегодня мы с вами отправляемся в </w:t>
      </w:r>
      <w:r w:rsidR="008309DA" w:rsidRPr="00691350">
        <w:rPr>
          <w:rFonts w:ascii="Times New Roman" w:eastAsia="Calibri" w:hAnsi="Times New Roman" w:cs="Times New Roman"/>
          <w:sz w:val="24"/>
          <w:szCs w:val="24"/>
        </w:rPr>
        <w:t xml:space="preserve"> необыкновенное п</w:t>
      </w:r>
      <w:r w:rsidRPr="00691350">
        <w:rPr>
          <w:rFonts w:ascii="Times New Roman" w:eastAsia="Calibri" w:hAnsi="Times New Roman" w:cs="Times New Roman"/>
          <w:sz w:val="24"/>
          <w:szCs w:val="24"/>
        </w:rPr>
        <w:t>утешествие п</w:t>
      </w:r>
      <w:r w:rsidR="008309DA" w:rsidRPr="00691350">
        <w:rPr>
          <w:rFonts w:ascii="Times New Roman" w:eastAsia="Calibri" w:hAnsi="Times New Roman" w:cs="Times New Roman"/>
          <w:sz w:val="24"/>
          <w:szCs w:val="24"/>
        </w:rPr>
        <w:t xml:space="preserve">о  необъятной стране, имя которой </w:t>
      </w:r>
      <w:r w:rsidR="007748DC" w:rsidRPr="00691350">
        <w:rPr>
          <w:rFonts w:ascii="Times New Roman" w:eastAsia="Calibri" w:hAnsi="Times New Roman" w:cs="Times New Roman"/>
          <w:sz w:val="24"/>
          <w:szCs w:val="24"/>
        </w:rPr>
        <w:t>- Математика. Это</w:t>
      </w:r>
      <w:r w:rsidR="008309DA" w:rsidRPr="00691350">
        <w:rPr>
          <w:rFonts w:ascii="Times New Roman" w:eastAsia="Calibri" w:hAnsi="Times New Roman" w:cs="Times New Roman"/>
          <w:sz w:val="24"/>
          <w:szCs w:val="24"/>
        </w:rPr>
        <w:t xml:space="preserve"> великая страна со своими законами,</w:t>
      </w:r>
      <w:r w:rsidR="007748DC" w:rsidRPr="006913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09DA" w:rsidRPr="00691350">
        <w:rPr>
          <w:rFonts w:ascii="Times New Roman" w:eastAsia="Calibri" w:hAnsi="Times New Roman" w:cs="Times New Roman"/>
          <w:sz w:val="24"/>
          <w:szCs w:val="24"/>
        </w:rPr>
        <w:t>традициями,</w:t>
      </w:r>
      <w:r w:rsidR="007748DC" w:rsidRPr="00691350">
        <w:rPr>
          <w:rFonts w:ascii="Times New Roman" w:eastAsia="Calibri" w:hAnsi="Times New Roman" w:cs="Times New Roman"/>
          <w:sz w:val="24"/>
          <w:szCs w:val="24"/>
        </w:rPr>
        <w:t xml:space="preserve"> историей. Если вы будете вдумчивы, терпеливы, то вам откроются все тайны  прекрасной Математики. Помните, что на языке математики говорят все.</w:t>
      </w:r>
      <w:r w:rsidR="005C01C5" w:rsidRPr="00691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нашей игре участвуют</w:t>
      </w:r>
      <w:r w:rsidR="007748DC" w:rsidRPr="00691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6C33" w:rsidRPr="00691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 команды </w:t>
      </w:r>
      <w:r w:rsidR="005C01C5" w:rsidRPr="00691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 классов</w:t>
      </w:r>
      <w:r w:rsidRPr="00691350">
        <w:rPr>
          <w:rFonts w:ascii="Times New Roman" w:eastAsia="Calibri" w:hAnsi="Times New Roman" w:cs="Times New Roman"/>
          <w:sz w:val="24"/>
          <w:szCs w:val="24"/>
        </w:rPr>
        <w:t xml:space="preserve"> Вы проедите немало занимательных и интересных станций, на каждой из которых вас ждут нелегкие испытания. Но для того, чтобы отправиться в путешест</w:t>
      </w:r>
      <w:r w:rsidR="007748DC" w:rsidRPr="00691350">
        <w:rPr>
          <w:rFonts w:ascii="Times New Roman" w:eastAsia="Calibri" w:hAnsi="Times New Roman" w:cs="Times New Roman"/>
          <w:sz w:val="24"/>
          <w:szCs w:val="24"/>
        </w:rPr>
        <w:t>вие, необходимо получить маршрутные</w:t>
      </w:r>
      <w:r w:rsidRPr="00691350">
        <w:rPr>
          <w:rFonts w:ascii="Times New Roman" w:eastAsia="Calibri" w:hAnsi="Times New Roman" w:cs="Times New Roman"/>
          <w:sz w:val="24"/>
          <w:szCs w:val="24"/>
        </w:rPr>
        <w:t xml:space="preserve"> листы. На них указан порядок прохождения станций. </w:t>
      </w:r>
      <w:r w:rsidR="00657B65" w:rsidRPr="0069135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Во время путешествия, вы побываете</w:t>
      </w:r>
      <w:r w:rsidR="007748DC" w:rsidRPr="0069135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48DC" w:rsidRPr="00691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городах Рыболовске, </w:t>
      </w:r>
      <w:r w:rsidR="007748DC" w:rsidRPr="00691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748DC" w:rsidRPr="006913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Смекалограде Шифровске и Угадайске</w:t>
      </w:r>
      <w:r w:rsidR="007748DC" w:rsidRPr="0069135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 В</w:t>
      </w:r>
      <w:r w:rsidR="00657B65" w:rsidRPr="0069135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 время посещения станций вы должны показать свою находчивость, сообразительность.</w:t>
      </w:r>
      <w:r w:rsidRPr="00691350">
        <w:rPr>
          <w:rFonts w:ascii="Times New Roman" w:eastAsia="Calibri" w:hAnsi="Times New Roman" w:cs="Times New Roman"/>
          <w:sz w:val="24"/>
          <w:szCs w:val="24"/>
        </w:rPr>
        <w:t xml:space="preserve"> На прохождение каждой станции отводится 5</w:t>
      </w:r>
      <w:r w:rsidR="00FA7610">
        <w:rPr>
          <w:rFonts w:ascii="Times New Roman" w:eastAsia="Calibri" w:hAnsi="Times New Roman" w:cs="Times New Roman"/>
          <w:sz w:val="24"/>
          <w:szCs w:val="24"/>
        </w:rPr>
        <w:t>-10</w:t>
      </w:r>
      <w:r w:rsidRPr="00691350">
        <w:rPr>
          <w:rFonts w:ascii="Times New Roman" w:eastAsia="Calibri" w:hAnsi="Times New Roman" w:cs="Times New Roman"/>
          <w:sz w:val="24"/>
          <w:szCs w:val="24"/>
        </w:rPr>
        <w:t xml:space="preserve"> минут. Сигнал об окончании вы услышите и переходите на следующую станцию. </w:t>
      </w:r>
      <w:r w:rsidR="005C01C5" w:rsidRPr="00691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каждую верно выполненную задачу команде начисляется  1 балл. Затем суммируются баллы заработанные командо</w:t>
      </w:r>
      <w:r w:rsidR="007748DC" w:rsidRPr="00691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на каждой из станций. Победит команда</w:t>
      </w:r>
      <w:r w:rsidR="00FA7610" w:rsidRPr="00691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748DC" w:rsidRPr="00691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набравшая наибольшее количество баллов.  </w:t>
      </w:r>
      <w:r w:rsidRPr="00691350">
        <w:rPr>
          <w:rFonts w:ascii="Times New Roman" w:eastAsia="Calibri" w:hAnsi="Times New Roman" w:cs="Times New Roman"/>
          <w:sz w:val="24"/>
          <w:szCs w:val="24"/>
        </w:rPr>
        <w:t>Все готовы?</w:t>
      </w:r>
    </w:p>
    <w:p w:rsidR="006C6C8C" w:rsidRPr="00691350" w:rsidRDefault="006C6C8C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350">
        <w:rPr>
          <w:rFonts w:ascii="Times New Roman" w:eastAsia="Calibri" w:hAnsi="Times New Roman" w:cs="Times New Roman"/>
          <w:sz w:val="24"/>
          <w:szCs w:val="24"/>
        </w:rPr>
        <w:t>Итак, в путь.</w:t>
      </w:r>
    </w:p>
    <w:p w:rsidR="00A645A4" w:rsidRPr="00FA7610" w:rsidRDefault="00A645A4" w:rsidP="00691350">
      <w:pPr>
        <w:pStyle w:val="3"/>
        <w:spacing w:after="7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7610">
        <w:rPr>
          <w:rFonts w:ascii="Times New Roman" w:hAnsi="Times New Roman" w:cs="Times New Roman"/>
          <w:color w:val="auto"/>
          <w:sz w:val="24"/>
          <w:szCs w:val="24"/>
        </w:rPr>
        <w:t>Станция «Рыболовск»</w:t>
      </w:r>
    </w:p>
    <w:p w:rsidR="00FA7610" w:rsidRDefault="00A645A4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На этой станции ребята решают задачи, которые записаны на рыбках, вырезанных из бумаги.</w:t>
      </w:r>
    </w:p>
    <w:p w:rsidR="00FA7610" w:rsidRDefault="00A645A4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 xml:space="preserve"> Рыбки висят на верёвке на скрепках. Один из участников команды вылавливает рыбку.</w:t>
      </w:r>
    </w:p>
    <w:p w:rsidR="00A645A4" w:rsidRPr="00691350" w:rsidRDefault="00A645A4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 xml:space="preserve"> Время решения 5 минут. Оценка 5 балов.</w:t>
      </w:r>
    </w:p>
    <w:p w:rsidR="00A645A4" w:rsidRPr="00691350" w:rsidRDefault="00A645A4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Задачи для станции.</w:t>
      </w:r>
    </w:p>
    <w:p w:rsidR="00FA7610" w:rsidRDefault="00A645A4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 xml:space="preserve">1.Кит, белуга и сом живут вместе 120 лет. Белуга живёт на 10 лет больше сома, кит живёт на </w:t>
      </w:r>
    </w:p>
    <w:p w:rsidR="00A645A4" w:rsidRPr="00691350" w:rsidRDefault="00A645A4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10 лет больше  белуги. Сколько лет может жить кит?</w:t>
      </w:r>
    </w:p>
    <w:p w:rsidR="00FA7610" w:rsidRDefault="00A645A4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 xml:space="preserve">2.Сумма длин тел акулы, кита, белуги 53 метра. Акула длиннее белуги на 10 метров, кит </w:t>
      </w:r>
    </w:p>
    <w:p w:rsidR="00A645A4" w:rsidRPr="00691350" w:rsidRDefault="00A645A4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длиннее акулы на 18 метров. Определите длину акулы?</w:t>
      </w:r>
    </w:p>
    <w:p w:rsidR="00FA7610" w:rsidRDefault="00A645A4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 w:rsidR="004D5DB3" w:rsidRPr="00691350">
        <w:rPr>
          <w:rFonts w:ascii="Times New Roman" w:hAnsi="Times New Roman" w:cs="Times New Roman"/>
          <w:color w:val="000000"/>
          <w:sz w:val="24"/>
          <w:szCs w:val="24"/>
        </w:rPr>
        <w:t>Мальчик поймал 20 ершей и окуней, причём окуней в 3 раза меньше, чем ершей. Сколько</w:t>
      </w:r>
    </w:p>
    <w:p w:rsidR="00A645A4" w:rsidRPr="00691350" w:rsidRDefault="004D5DB3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 xml:space="preserve"> он поймал ершей?</w:t>
      </w:r>
    </w:p>
    <w:p w:rsidR="00FA7610" w:rsidRDefault="004D5DB3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4.Два рыбака поймали 40 окуней, причём первый на 6 штук больше второго. Сколько  окуней</w:t>
      </w:r>
    </w:p>
    <w:p w:rsidR="004D5DB3" w:rsidRPr="00691350" w:rsidRDefault="004D5DB3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поймал каждый?</w:t>
      </w:r>
    </w:p>
    <w:p w:rsidR="00FA7610" w:rsidRDefault="004D5DB3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38542F" w:rsidRPr="00691350">
        <w:rPr>
          <w:rFonts w:ascii="Times New Roman" w:hAnsi="Times New Roman" w:cs="Times New Roman"/>
          <w:color w:val="000000"/>
          <w:sz w:val="24"/>
          <w:szCs w:val="24"/>
        </w:rPr>
        <w:t xml:space="preserve">Рыбаки выловили 1520 кг рыбы, причём корюшки на 80 кг больше, чем плотвы, а леща на </w:t>
      </w:r>
    </w:p>
    <w:p w:rsidR="004D5DB3" w:rsidRPr="00691350" w:rsidRDefault="0038542F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160 кг больше плотвы. Сколько килограмм леща выловили рыбаки?</w:t>
      </w:r>
    </w:p>
    <w:p w:rsidR="00FA7610" w:rsidRDefault="0038542F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 xml:space="preserve">6.Сумма длин </w:t>
      </w:r>
      <w:r w:rsidR="00FD5320" w:rsidRPr="00691350">
        <w:rPr>
          <w:rFonts w:ascii="Times New Roman" w:hAnsi="Times New Roman" w:cs="Times New Roman"/>
          <w:color w:val="000000"/>
          <w:sz w:val="24"/>
          <w:szCs w:val="24"/>
        </w:rPr>
        <w:t xml:space="preserve">тел осётра, сома и белуги 750 сантиметров. Осётр длиннее сома на 250 см, а </w:t>
      </w:r>
    </w:p>
    <w:p w:rsidR="00FD5320" w:rsidRPr="00691350" w:rsidRDefault="00FD5320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белуга длиннее осетра на 100 см. Определите длину осетра?</w:t>
      </w:r>
    </w:p>
    <w:p w:rsidR="0038542F" w:rsidRPr="00FA7610" w:rsidRDefault="00FD5320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76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Станция «Смекалоград» </w:t>
      </w:r>
    </w:p>
    <w:p w:rsidR="00FA7610" w:rsidRDefault="00FD5320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На этой станции команде предлагается конверт с 2-мя заданиями.</w:t>
      </w:r>
      <w:r w:rsidR="002D2ED4" w:rsidRPr="00691350">
        <w:rPr>
          <w:rFonts w:ascii="Times New Roman" w:hAnsi="Times New Roman" w:cs="Times New Roman"/>
          <w:color w:val="000000"/>
          <w:sz w:val="24"/>
          <w:szCs w:val="24"/>
        </w:rPr>
        <w:t xml:space="preserve"> Время решения 8 минут. </w:t>
      </w:r>
    </w:p>
    <w:p w:rsidR="00FD5320" w:rsidRPr="00691350" w:rsidRDefault="002D2ED4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Оценка 10 балов.</w:t>
      </w:r>
    </w:p>
    <w:p w:rsidR="00FD5320" w:rsidRPr="00691350" w:rsidRDefault="00FD5320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 xml:space="preserve">1.Расставьте </w:t>
      </w:r>
      <w:r w:rsidR="00B86C33" w:rsidRPr="00691350">
        <w:rPr>
          <w:rFonts w:ascii="Times New Roman" w:hAnsi="Times New Roman" w:cs="Times New Roman"/>
          <w:color w:val="000000"/>
          <w:sz w:val="24"/>
          <w:szCs w:val="24"/>
        </w:rPr>
        <w:t xml:space="preserve"> математические </w:t>
      </w:r>
      <w:r w:rsidRPr="00691350">
        <w:rPr>
          <w:rFonts w:ascii="Times New Roman" w:hAnsi="Times New Roman" w:cs="Times New Roman"/>
          <w:color w:val="000000"/>
          <w:sz w:val="24"/>
          <w:szCs w:val="24"/>
        </w:rPr>
        <w:t>знаки, так чтобы получился верный результат.</w:t>
      </w:r>
    </w:p>
    <w:p w:rsidR="00FD5320" w:rsidRPr="00691350" w:rsidRDefault="00FD5320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35   7    8 =40</w:t>
      </w:r>
    </w:p>
    <w:p w:rsidR="00FD5320" w:rsidRPr="00691350" w:rsidRDefault="002D2ED4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15   25</w:t>
      </w:r>
      <w:r w:rsidR="00FD5320" w:rsidRPr="00691350">
        <w:rPr>
          <w:rFonts w:ascii="Times New Roman" w:hAnsi="Times New Roman" w:cs="Times New Roman"/>
          <w:color w:val="000000"/>
          <w:sz w:val="24"/>
          <w:szCs w:val="24"/>
        </w:rPr>
        <w:t xml:space="preserve">  5</w:t>
      </w:r>
      <w:r w:rsidRPr="00691350">
        <w:rPr>
          <w:rFonts w:ascii="Times New Roman" w:hAnsi="Times New Roman" w:cs="Times New Roman"/>
          <w:color w:val="000000"/>
          <w:sz w:val="24"/>
          <w:szCs w:val="24"/>
        </w:rPr>
        <w:t xml:space="preserve">=8 </w:t>
      </w:r>
    </w:p>
    <w:p w:rsidR="002D2ED4" w:rsidRPr="00691350" w:rsidRDefault="002D2ED4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81  9  2=18</w:t>
      </w:r>
    </w:p>
    <w:p w:rsidR="002D2ED4" w:rsidRPr="00691350" w:rsidRDefault="002D2ED4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100  20  9  =99</w:t>
      </w:r>
    </w:p>
    <w:p w:rsidR="002D2ED4" w:rsidRPr="00691350" w:rsidRDefault="002D2ED4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4  15  3   7=39</w:t>
      </w:r>
    </w:p>
    <w:p w:rsidR="00B86C33" w:rsidRPr="00691350" w:rsidRDefault="002D2ED4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B86C33" w:rsidRPr="00691350">
        <w:rPr>
          <w:rFonts w:ascii="Times New Roman" w:hAnsi="Times New Roman" w:cs="Times New Roman"/>
          <w:color w:val="000000"/>
          <w:sz w:val="24"/>
          <w:szCs w:val="24"/>
        </w:rPr>
        <w:t>Решите задачу.</w:t>
      </w:r>
    </w:p>
    <w:p w:rsidR="002D2ED4" w:rsidRPr="00691350" w:rsidRDefault="002D2ED4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По тропинке вдоль кустов</w:t>
      </w:r>
    </w:p>
    <w:p w:rsidR="002D2ED4" w:rsidRPr="00691350" w:rsidRDefault="002D2ED4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 xml:space="preserve"> Шло одиннадцать хвостов.</w:t>
      </w:r>
    </w:p>
    <w:p w:rsidR="002D2ED4" w:rsidRPr="00691350" w:rsidRDefault="002D2ED4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Посчитать я также смог,</w:t>
      </w:r>
    </w:p>
    <w:p w:rsidR="002D2ED4" w:rsidRPr="00691350" w:rsidRDefault="002D2ED4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Что шагало тридцать ног.</w:t>
      </w:r>
    </w:p>
    <w:p w:rsidR="002D2ED4" w:rsidRPr="00691350" w:rsidRDefault="002D2ED4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Это вместе шли куда-то</w:t>
      </w:r>
    </w:p>
    <w:p w:rsidR="002D2ED4" w:rsidRPr="00691350" w:rsidRDefault="002D2ED4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Индюки и жеребята.</w:t>
      </w:r>
    </w:p>
    <w:p w:rsidR="002D2ED4" w:rsidRPr="00691350" w:rsidRDefault="002D2ED4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А теперь вопрос таков:</w:t>
      </w:r>
    </w:p>
    <w:p w:rsidR="002D2ED4" w:rsidRPr="00691350" w:rsidRDefault="002D2ED4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Сколько было индюков?</w:t>
      </w:r>
    </w:p>
    <w:p w:rsidR="002D2ED4" w:rsidRPr="00691350" w:rsidRDefault="002D2ED4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Спросим также у ребят</w:t>
      </w:r>
    </w:p>
    <w:p w:rsidR="002D2ED4" w:rsidRPr="00691350" w:rsidRDefault="002D2ED4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Сколько было жеребят?</w:t>
      </w:r>
    </w:p>
    <w:p w:rsidR="002D2ED4" w:rsidRPr="0020053A" w:rsidRDefault="002D2ED4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05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Станция «Угадайск» </w:t>
      </w:r>
    </w:p>
    <w:p w:rsidR="002D2ED4" w:rsidRPr="00691350" w:rsidRDefault="002D2ED4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На этой станции командам предлагаются 2 задания.</w:t>
      </w:r>
    </w:p>
    <w:p w:rsidR="002D2ED4" w:rsidRPr="00691350" w:rsidRDefault="002D2ED4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1.Ответить на шуточные вопросы и загадки.</w:t>
      </w:r>
    </w:p>
    <w:p w:rsidR="002D2ED4" w:rsidRPr="00691350" w:rsidRDefault="002D2ED4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2.Вспомнить пословицы, в которых употребляются числа.</w:t>
      </w:r>
    </w:p>
    <w:p w:rsidR="00854338" w:rsidRPr="00691350" w:rsidRDefault="00854338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За каждый правильный ответ начисляется 1 балл.</w:t>
      </w:r>
    </w:p>
    <w:p w:rsidR="00854338" w:rsidRPr="00691350" w:rsidRDefault="00854338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Вопросы командам.</w:t>
      </w:r>
    </w:p>
    <w:p w:rsidR="00854338" w:rsidRPr="00691350" w:rsidRDefault="00854338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4338" w:rsidRPr="00691350" w:rsidRDefault="00854338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4338" w:rsidRPr="00691350" w:rsidRDefault="00854338" w:rsidP="00691350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76888" w:rsidRPr="006913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1350">
        <w:rPr>
          <w:rFonts w:ascii="Times New Roman" w:hAnsi="Times New Roman" w:cs="Times New Roman"/>
          <w:color w:val="000000"/>
          <w:sz w:val="24"/>
          <w:szCs w:val="24"/>
        </w:rPr>
        <w:t>6 рыбаков съели 6 судаков за 6 дней. За сколько 10 рыбаков съедят 10 судаков?</w:t>
      </w:r>
    </w:p>
    <w:p w:rsidR="00B76888" w:rsidRPr="00691350" w:rsidRDefault="00B76888" w:rsidP="00691350">
      <w:pPr>
        <w:pStyle w:val="a4"/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2.Что легче 1 кг ваты или 1 кг железа?</w:t>
      </w:r>
    </w:p>
    <w:p w:rsidR="00B76888" w:rsidRPr="00691350" w:rsidRDefault="00B76888" w:rsidP="00691350">
      <w:pPr>
        <w:pStyle w:val="a4"/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3.Сосчитайте быстро. Сколько пальцев на двух руках? Сколько пальцев на 10 руках?</w:t>
      </w:r>
    </w:p>
    <w:p w:rsidR="00E2309A" w:rsidRPr="00691350" w:rsidRDefault="00E2309A" w:rsidP="00691350">
      <w:pPr>
        <w:pStyle w:val="a4"/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4.Два брюшка, четыре ушка. Что это такое?</w:t>
      </w:r>
    </w:p>
    <w:p w:rsidR="00E2309A" w:rsidRPr="00691350" w:rsidRDefault="00E2309A" w:rsidP="00691350">
      <w:pPr>
        <w:pStyle w:val="a4"/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5.Чем больше у неё берёшь, тем больше она становится.</w:t>
      </w:r>
    </w:p>
    <w:p w:rsidR="00854338" w:rsidRPr="00691350" w:rsidRDefault="00854338" w:rsidP="00691350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1.Пара лошадей пробежала 40 км. По сколько километров пробежала ка</w:t>
      </w:r>
      <w:r w:rsidR="0018263C" w:rsidRPr="00691350">
        <w:rPr>
          <w:rFonts w:ascii="Times New Roman" w:hAnsi="Times New Roman" w:cs="Times New Roman"/>
          <w:color w:val="000000"/>
          <w:sz w:val="24"/>
          <w:szCs w:val="24"/>
        </w:rPr>
        <w:t>ждая лошадь?</w:t>
      </w:r>
    </w:p>
    <w:p w:rsidR="00B76888" w:rsidRPr="00691350" w:rsidRDefault="00B76888" w:rsidP="00691350">
      <w:pPr>
        <w:pStyle w:val="a4"/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2.У семи братьев по одной сестрицы. Сколько всего детей?</w:t>
      </w:r>
    </w:p>
    <w:p w:rsidR="00FA7610" w:rsidRDefault="00B76888" w:rsidP="00691350">
      <w:pPr>
        <w:pStyle w:val="a4"/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 xml:space="preserve">3.Как разделить 5 яблок между  5 мальчиками, чтобы каждому досталось по яблоку и </w:t>
      </w:r>
    </w:p>
    <w:p w:rsidR="00B76888" w:rsidRPr="00691350" w:rsidRDefault="00B76888" w:rsidP="00691350">
      <w:pPr>
        <w:pStyle w:val="a4"/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одно яблоко осталось в корзине?</w:t>
      </w:r>
    </w:p>
    <w:p w:rsidR="00E2309A" w:rsidRPr="00691350" w:rsidRDefault="00E2309A" w:rsidP="00691350">
      <w:pPr>
        <w:pStyle w:val="a4"/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5.На одной яме сто ям с ямой?</w:t>
      </w:r>
    </w:p>
    <w:p w:rsidR="00E2309A" w:rsidRPr="00691350" w:rsidRDefault="00E2309A" w:rsidP="00691350">
      <w:pPr>
        <w:pStyle w:val="a4"/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4.Шесть ног, а бежит не быстрее, чем на четырёх?</w:t>
      </w:r>
    </w:p>
    <w:p w:rsidR="00FA7610" w:rsidRDefault="0018263C" w:rsidP="00691350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 xml:space="preserve">1.На грядке сидят 6 воробьёв и к ним прилетели ещё 5. Кот подкрался и схватил </w:t>
      </w:r>
    </w:p>
    <w:p w:rsidR="00854338" w:rsidRPr="00691350" w:rsidRDefault="0018263C" w:rsidP="00691350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одного воробья. Сколько  воробьёв осталось на грядке?</w:t>
      </w:r>
    </w:p>
    <w:p w:rsidR="00FA7610" w:rsidRDefault="00B76888" w:rsidP="00691350">
      <w:pPr>
        <w:pStyle w:val="a4"/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2.В вазе лежали конфеты. Две матери, две дочери, да бабушка с внучкой взяли конфет</w:t>
      </w:r>
    </w:p>
    <w:p w:rsidR="00B76888" w:rsidRPr="00691350" w:rsidRDefault="00B76888" w:rsidP="00691350">
      <w:pPr>
        <w:pStyle w:val="a4"/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 xml:space="preserve"> по одной штучке, и ваза опустела. Сколько было конфет в вазе?</w:t>
      </w:r>
    </w:p>
    <w:p w:rsidR="00FA7610" w:rsidRDefault="003678D9" w:rsidP="00691350">
      <w:pPr>
        <w:pStyle w:val="a4"/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 xml:space="preserve">3.Если поздней осенью в 10 часов вечера идёт дождь, то возможно ли через 48 </w:t>
      </w:r>
    </w:p>
    <w:p w:rsidR="003678D9" w:rsidRPr="00691350" w:rsidRDefault="003678D9" w:rsidP="00691350">
      <w:pPr>
        <w:pStyle w:val="a4"/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часов солнечная погода</w:t>
      </w:r>
      <w:r w:rsidR="00E2309A" w:rsidRPr="00691350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E2309A" w:rsidRPr="00691350" w:rsidRDefault="00E2309A" w:rsidP="00691350">
      <w:pPr>
        <w:pStyle w:val="a4"/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4.Два раза родится, а один раз умирает?</w:t>
      </w:r>
    </w:p>
    <w:p w:rsidR="00E2309A" w:rsidRPr="00691350" w:rsidRDefault="00E2309A" w:rsidP="00691350">
      <w:pPr>
        <w:pStyle w:val="a4"/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5.В красном домике сто братьев живут, все друг на друга похожи.</w:t>
      </w:r>
    </w:p>
    <w:p w:rsidR="00FA7610" w:rsidRDefault="0018263C" w:rsidP="00691350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1.Летела стая гусей: один гусь впереди и два позади, один гусь между двумя и три</w:t>
      </w:r>
    </w:p>
    <w:p w:rsidR="00854338" w:rsidRPr="00691350" w:rsidRDefault="0018263C" w:rsidP="00691350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 xml:space="preserve"> вряд. Сколько летело гусей?</w:t>
      </w:r>
    </w:p>
    <w:p w:rsidR="00B76888" w:rsidRPr="00691350" w:rsidRDefault="00B76888" w:rsidP="00691350">
      <w:pPr>
        <w:pStyle w:val="a4"/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2.Два сына и два отца съели 3 яйца. По сколько яиц съел каждый?</w:t>
      </w:r>
    </w:p>
    <w:p w:rsidR="00E2309A" w:rsidRPr="00691350" w:rsidRDefault="00E2309A" w:rsidP="00691350">
      <w:pPr>
        <w:pStyle w:val="a4"/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lastRenderedPageBreak/>
        <w:t>3.По чему в Париже ходят рыжие, а в Лондоне брюнеты?</w:t>
      </w:r>
    </w:p>
    <w:p w:rsidR="00E2309A" w:rsidRPr="00691350" w:rsidRDefault="00E2309A" w:rsidP="00691350">
      <w:pPr>
        <w:pStyle w:val="a4"/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4.Семьсот ворот, да один вход.</w:t>
      </w:r>
    </w:p>
    <w:p w:rsidR="00E2309A" w:rsidRPr="00691350" w:rsidRDefault="00E2309A" w:rsidP="00691350">
      <w:pPr>
        <w:pStyle w:val="a4"/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5.Растёт дуб, у него 12 суков, 52 ветки, на каждой ветке по 7 листьев. Что это такое?</w:t>
      </w:r>
    </w:p>
    <w:p w:rsidR="00E2309A" w:rsidRDefault="00E2309A" w:rsidP="00691350">
      <w:pPr>
        <w:pStyle w:val="a4"/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1350" w:rsidRPr="00691350" w:rsidRDefault="00691350" w:rsidP="00691350">
      <w:pPr>
        <w:pStyle w:val="a4"/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309A" w:rsidRPr="00E36194" w:rsidRDefault="00E2309A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Pr="00E361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Станция «Шифровск» </w:t>
      </w:r>
    </w:p>
    <w:p w:rsidR="00E36194" w:rsidRDefault="00B86C33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 xml:space="preserve">На этой станции команде предлагается  одно задание. </w:t>
      </w:r>
    </w:p>
    <w:p w:rsidR="00B86C33" w:rsidRPr="00691350" w:rsidRDefault="00B86C33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Надо ответить на вопрос, зашифрованный в задании.</w:t>
      </w:r>
    </w:p>
    <w:p w:rsidR="008217FF" w:rsidRPr="00691350" w:rsidRDefault="008217FF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Время прохождения 8 минут. Оценка 5  баллов.</w:t>
      </w:r>
    </w:p>
    <w:p w:rsidR="00FA6D0D" w:rsidRPr="00691350" w:rsidRDefault="00B86C33" w:rsidP="00691350">
      <w:pPr>
        <w:pStyle w:val="a4"/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350">
        <w:rPr>
          <w:rFonts w:ascii="Times New Roman" w:hAnsi="Times New Roman" w:cs="Times New Roman"/>
          <w:color w:val="000000"/>
          <w:sz w:val="24"/>
          <w:szCs w:val="24"/>
        </w:rPr>
        <w:t>1.Какова длина тела окуня, продолжительность его жизни и его масса?</w:t>
      </w:r>
    </w:p>
    <w:p w:rsidR="00FA6D0D" w:rsidRPr="00691350" w:rsidRDefault="00FA6D0D" w:rsidP="00691350">
      <w:pPr>
        <w:pStyle w:val="a4"/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3117" w:rsidRPr="00691350" w:rsidRDefault="00A86906" w:rsidP="00691350">
      <w:pPr>
        <w:pStyle w:val="a4"/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331.8pt;margin-top:15.8pt;width:19.5pt;height:0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54" style="position:absolute;left:0;text-align:left;margin-left:351.3pt;margin-top:3.05pt;width:1in;height:23.6pt;z-index:251679744">
            <v:textbox>
              <w:txbxContent>
                <w:p w:rsidR="00FA6D0D" w:rsidRDefault="00FA6D0D">
                  <w:r>
                    <w:t xml:space="preserve">         Кг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51" type="#_x0000_t32" style="position:absolute;left:0;text-align:left;margin-left:239.55pt;margin-top:15.8pt;width:20.25pt;height:0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50" type="#_x0000_t32" style="position:absolute;left:0;text-align:left;margin-left:142.8pt;margin-top:15.8pt;width:24.75pt;height:.75pt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43" style="position:absolute;left:0;text-align:left;margin-left:259.8pt;margin-top:3.05pt;width:1in;height:23.6pt;z-index:251672576">
            <v:textbox>
              <w:txbxContent>
                <w:p w:rsidR="00EA3C92" w:rsidRDefault="00EA3C92">
                  <w:r>
                    <w:t>-21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42" style="position:absolute;left:0;text-align:left;margin-left:167.55pt;margin-top:3.05pt;width:1in;height:23.6pt;z-index:251671552">
            <v:textbox>
              <w:txbxContent>
                <w:p w:rsidR="00EA3C92" w:rsidRDefault="00EA3C92">
                  <m:oMathPara>
                    <m:oMath>
                      <m:r>
                        <w:rPr>
                          <w:rFonts w:ascii="Cambria Math" w:hAnsi="Cambria Math"/>
                        </w:rPr>
                        <m:t>÷0,04</m:t>
                      </m:r>
                    </m:oMath>
                  </m:oMathPara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36" style="position:absolute;left:0;text-align:left;margin-left:70.8pt;margin-top:6.8pt;width:1in;height:23.6pt;z-index:251666432">
            <v:textbox>
              <w:txbxContent>
                <w:p w:rsidR="00EA3C92" w:rsidRDefault="00EA3C92">
                  <w:r>
                    <w:t>+0,26</w:t>
                  </w:r>
                </w:p>
              </w:txbxContent>
            </v:textbox>
          </v:rect>
        </w:pict>
      </w:r>
    </w:p>
    <w:p w:rsidR="00393117" w:rsidRPr="00691350" w:rsidRDefault="00A86906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63" type="#_x0000_t32" style="position:absolute;left:0;text-align:left;margin-left:222.3pt;margin-top:3.15pt;width:1in;height:32.8pt;z-index:251687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55" type="#_x0000_t32" style="position:absolute;left:0;text-align:left;margin-left:200.55pt;margin-top:3.15pt;width:0;height:28.9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44" type="#_x0000_t32" style="position:absolute;left:0;text-align:left;margin-left:106.8pt;margin-top:8.8pt;width:0;height:27.15pt;flip:y;z-index:251673600" o:connectortype="straight">
            <v:stroke endarrow="block"/>
          </v:shape>
        </w:pict>
      </w:r>
    </w:p>
    <w:p w:rsidR="00393117" w:rsidRPr="00691350" w:rsidRDefault="00A86906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41" style="position:absolute;left:0;text-align:left;margin-left:267.3pt;margin-top:8.7pt;width:1in;height:23.6pt;z-index:251670528">
            <v:textbox>
              <w:txbxContent>
                <w:p w:rsidR="00FA6D0D" w:rsidRDefault="00FA6D0D">
                  <w:r>
                    <w:t xml:space="preserve">        -13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40" style="position:absolute;left:0;text-align:left;margin-left:167.55pt;margin-top:8.7pt;width:1in;height:23.6pt;z-index:251669504">
            <v:textbox>
              <w:txbxContent>
                <w:p w:rsidR="00FA6D0D" w:rsidRDefault="00FA6D0D">
                  <w:r>
                    <w:t xml:space="preserve">           •2</w:t>
                  </w:r>
                </w:p>
              </w:txbxContent>
            </v:textbox>
          </v:rect>
        </w:pict>
      </w:r>
      <w:r w:rsidRPr="00A869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left:0;text-align:left;margin-left:70.8pt;margin-top:8.7pt;width:1in;height:23.6pt;z-index:251665408">
            <v:textbox>
              <w:txbxContent>
                <w:p w:rsidR="00EA3C92" w:rsidRDefault="00EA3C92">
                  <m:oMath>
                    <m:r>
                      <w:rPr>
                        <w:rFonts w:ascii="Cambria Math" w:hAnsi="Cambria Math"/>
                      </w:rPr>
                      <m:t xml:space="preserve">  ÷</m:t>
                    </m:r>
                  </m:oMath>
                  <w:r>
                    <w:rPr>
                      <w:rFonts w:eastAsiaTheme="minorEastAsia"/>
                    </w:rPr>
                    <w:t>100</w:t>
                  </w:r>
                </w:p>
              </w:txbxContent>
            </v:textbox>
          </v:rect>
        </w:pict>
      </w:r>
    </w:p>
    <w:p w:rsidR="00393117" w:rsidRPr="00691350" w:rsidRDefault="00A86906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62" type="#_x0000_t32" style="position:absolute;left:0;text-align:left;margin-left:301.05pt;margin-top:5.05pt;width:0;height:23.65pt;z-index:2516869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61" type="#_x0000_t32" style="position:absolute;left:0;text-align:left;margin-left:204.3pt;margin-top:5.05pt;width:.05pt;height:23.65pt;z-index:251685888" o:connectortype="straight">
            <v:stroke endarrow="block"/>
          </v:shape>
        </w:pict>
      </w:r>
    </w:p>
    <w:p w:rsidR="002D2ED4" w:rsidRPr="00691350" w:rsidRDefault="00A86906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9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60" style="position:absolute;left:0;text-align:left;margin-left:267.3pt;margin-top:1.45pt;width:1in;height:23.6pt;z-index:251684864">
            <v:textbox>
              <w:txbxContent>
                <w:p w:rsidR="00EA3C92" w:rsidRDefault="00EA3C92">
                  <w:r>
                    <w:t xml:space="preserve">  лет</w:t>
                  </w:r>
                </w:p>
              </w:txbxContent>
            </v:textbox>
          </v:rect>
        </w:pict>
      </w:r>
      <w:r w:rsidRPr="00A869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59" style="position:absolute;left:0;text-align:left;margin-left:172.05pt;margin-top:1.45pt;width:1in;height:23.6pt;z-index:251683840">
            <v:textbox>
              <w:txbxContent>
                <w:p w:rsidR="00EA3C92" w:rsidRDefault="00EA3C92">
                  <w:r>
                    <w:t xml:space="preserve">            см</w:t>
                  </w:r>
                </w:p>
              </w:txbxContent>
            </v:textbox>
          </v:rect>
        </w:pict>
      </w:r>
      <w:r w:rsidRPr="00A869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38" style="position:absolute;left:0;text-align:left;margin-left:70.8pt;margin-top:7.05pt;width:1in;height:18pt;z-index:251668480">
            <v:textbox>
              <w:txbxContent>
                <w:p w:rsidR="00EA3C92" w:rsidRDefault="00EA3C92">
                  <w:r>
                    <w:t xml:space="preserve">     • 370</w:t>
                  </w:r>
                </w:p>
              </w:txbxContent>
            </v:textbox>
          </v:rect>
        </w:pict>
      </w:r>
      <w:r w:rsidRPr="00A869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105.3pt;margin-top:-22.2pt;width:1.5pt;height:29.25pt;flip:x y;z-index:251664384" o:connectortype="straight">
            <v:stroke endarrow="block"/>
          </v:shape>
        </w:pict>
      </w:r>
    </w:p>
    <w:p w:rsidR="002D2ED4" w:rsidRPr="00691350" w:rsidRDefault="00A86906" w:rsidP="00691350">
      <w:pPr>
        <w:widowControl w:val="0"/>
        <w:autoSpaceDE w:val="0"/>
        <w:autoSpaceDN w:val="0"/>
        <w:adjustRightInd w:val="0"/>
        <w:spacing w:line="360" w:lineRule="auto"/>
        <w:ind w:right="-13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9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117.3pt;margin-top:3.9pt;width:25.5pt;height:14.95pt;flip:x y;z-index:251662336" o:connectortype="straight">
            <v:stroke endarrow="block"/>
          </v:shape>
        </w:pict>
      </w:r>
      <w:r w:rsidRPr="00A869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77.55pt;margin-top:3.9pt;width:12.75pt;height:14.95pt;flip:y;z-index:251661312" o:connectortype="straight">
            <v:stroke endarrow="block"/>
          </v:shape>
        </w:pict>
      </w:r>
      <w:r w:rsidRPr="00A869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128.55pt;margin-top:24.1pt;width:1in;height:21.75pt;z-index:251659264">
            <v:textbox style="mso-next-textbox:#_x0000_s1027">
              <w:txbxContent>
                <w:p w:rsidR="00393117" w:rsidRDefault="00393117">
                  <w:r>
                    <w:t xml:space="preserve">        4,2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26" style="position:absolute;left:0;text-align:left;margin-left:28.8pt;margin-top:24.1pt;width:1in;height:21.75pt;z-index:251658240">
            <v:textbox style="mso-next-textbox:#_x0000_s1026">
              <w:txbxContent>
                <w:p w:rsidR="00393117" w:rsidRDefault="00393117">
                  <w:r>
                    <w:t xml:space="preserve">      0,84</w:t>
                  </w:r>
                </w:p>
              </w:txbxContent>
            </v:textbox>
          </v:rect>
        </w:pict>
      </w:r>
      <w:r w:rsidR="00EA3C92" w:rsidRPr="006913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93117" w:rsidRPr="00691350" w:rsidRDefault="00393117" w:rsidP="00691350">
      <w:pPr>
        <w:tabs>
          <w:tab w:val="left" w:pos="708"/>
          <w:tab w:val="left" w:pos="22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350">
        <w:rPr>
          <w:rFonts w:ascii="Times New Roman" w:hAnsi="Times New Roman" w:cs="Times New Roman"/>
          <w:sz w:val="24"/>
          <w:szCs w:val="24"/>
        </w:rPr>
        <w:tab/>
      </w:r>
      <w:r w:rsidRPr="0069135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913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m:oMath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÷</m:t>
        </m:r>
      </m:oMath>
    </w:p>
    <w:p w:rsidR="000240E8" w:rsidRPr="00691350" w:rsidRDefault="00FA6D0D" w:rsidP="00691350">
      <w:pPr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1350">
        <w:rPr>
          <w:rFonts w:ascii="Times New Roman" w:hAnsi="Times New Roman" w:cs="Times New Roman"/>
          <w:sz w:val="24"/>
          <w:szCs w:val="24"/>
        </w:rPr>
        <w:t>2.Однажды в английском графстве Кэмбэрлэнд  разразилась гроза, сильный ветер вырвал деревья с корнями, образовав воронки. В одной из таких воронок жители обнаружили какое-то</w:t>
      </w:r>
      <w:r w:rsidR="000240E8" w:rsidRPr="00691350">
        <w:rPr>
          <w:rFonts w:ascii="Times New Roman" w:hAnsi="Times New Roman" w:cs="Times New Roman"/>
          <w:sz w:val="24"/>
          <w:szCs w:val="24"/>
        </w:rPr>
        <w:t xml:space="preserve"> чёрное </w:t>
      </w:r>
      <w:r w:rsidRPr="00691350">
        <w:rPr>
          <w:rFonts w:ascii="Times New Roman" w:hAnsi="Times New Roman" w:cs="Times New Roman"/>
          <w:sz w:val="24"/>
          <w:szCs w:val="24"/>
        </w:rPr>
        <w:t xml:space="preserve"> вещество</w:t>
      </w:r>
      <w:r w:rsidR="000240E8" w:rsidRPr="00691350">
        <w:rPr>
          <w:rFonts w:ascii="Times New Roman" w:hAnsi="Times New Roman" w:cs="Times New Roman"/>
          <w:sz w:val="24"/>
          <w:szCs w:val="24"/>
        </w:rPr>
        <w:t>. Название этого вещества зашифровано уравнениями.</w:t>
      </w:r>
    </w:p>
    <w:p w:rsidR="000240E8" w:rsidRPr="00691350" w:rsidRDefault="000240E8" w:rsidP="00691350">
      <w:pPr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643"/>
        <w:gridCol w:w="4644"/>
      </w:tblGrid>
      <w:tr w:rsidR="000240E8" w:rsidRPr="00691350" w:rsidTr="000240E8">
        <w:tc>
          <w:tcPr>
            <w:tcW w:w="4643" w:type="dxa"/>
          </w:tcPr>
          <w:p w:rsidR="000240E8" w:rsidRPr="00691350" w:rsidRDefault="000240E8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50">
              <w:rPr>
                <w:rFonts w:ascii="Times New Roman" w:hAnsi="Times New Roman" w:cs="Times New Roman"/>
                <w:sz w:val="24"/>
                <w:szCs w:val="24"/>
              </w:rPr>
              <w:t>х•0,7=49</w:t>
            </w:r>
          </w:p>
        </w:tc>
        <w:tc>
          <w:tcPr>
            <w:tcW w:w="4644" w:type="dxa"/>
          </w:tcPr>
          <w:p w:rsidR="000240E8" w:rsidRPr="00691350" w:rsidRDefault="000240E8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0E8" w:rsidRPr="00691350" w:rsidTr="000240E8">
        <w:tc>
          <w:tcPr>
            <w:tcW w:w="4643" w:type="dxa"/>
          </w:tcPr>
          <w:p w:rsidR="000240E8" w:rsidRPr="00691350" w:rsidRDefault="000240E8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50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÷</m:t>
              </m:r>
            </m:oMath>
            <w:r w:rsidRPr="00691350">
              <w:rPr>
                <w:rFonts w:ascii="Times New Roman" w:eastAsiaTheme="minorEastAsia" w:hAnsi="Times New Roman" w:cs="Times New Roman"/>
                <w:sz w:val="24"/>
                <w:szCs w:val="24"/>
              </w:rPr>
              <w:t>х=0,8</w:t>
            </w:r>
          </w:p>
        </w:tc>
        <w:tc>
          <w:tcPr>
            <w:tcW w:w="4644" w:type="dxa"/>
          </w:tcPr>
          <w:p w:rsidR="000240E8" w:rsidRPr="00691350" w:rsidRDefault="000240E8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0E8" w:rsidRPr="00691350" w:rsidTr="000240E8">
        <w:tc>
          <w:tcPr>
            <w:tcW w:w="4643" w:type="dxa"/>
          </w:tcPr>
          <w:p w:rsidR="000240E8" w:rsidRPr="00691350" w:rsidRDefault="000240E8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÷</m:t>
              </m:r>
            </m:oMath>
            <w:r w:rsidRPr="00691350">
              <w:rPr>
                <w:rFonts w:ascii="Times New Roman" w:eastAsiaTheme="minorEastAsia" w:hAnsi="Times New Roman" w:cs="Times New Roman"/>
                <w:sz w:val="24"/>
                <w:szCs w:val="24"/>
              </w:rPr>
              <w:t>70=1,4</w:t>
            </w:r>
          </w:p>
        </w:tc>
        <w:tc>
          <w:tcPr>
            <w:tcW w:w="4644" w:type="dxa"/>
          </w:tcPr>
          <w:p w:rsidR="000240E8" w:rsidRPr="00691350" w:rsidRDefault="000240E8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0E8" w:rsidRPr="00691350" w:rsidTr="000240E8">
        <w:tc>
          <w:tcPr>
            <w:tcW w:w="4643" w:type="dxa"/>
          </w:tcPr>
          <w:p w:rsidR="000240E8" w:rsidRPr="00691350" w:rsidRDefault="000240E8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50">
              <w:rPr>
                <w:rFonts w:ascii="Times New Roman" w:hAnsi="Times New Roman" w:cs="Times New Roman"/>
                <w:sz w:val="24"/>
                <w:szCs w:val="24"/>
              </w:rPr>
              <w:t>1,8•х=7,2</w:t>
            </w:r>
          </w:p>
        </w:tc>
        <w:tc>
          <w:tcPr>
            <w:tcW w:w="4644" w:type="dxa"/>
          </w:tcPr>
          <w:p w:rsidR="000240E8" w:rsidRPr="00691350" w:rsidRDefault="000240E8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0E8" w:rsidRPr="00691350" w:rsidTr="000240E8">
        <w:tc>
          <w:tcPr>
            <w:tcW w:w="4643" w:type="dxa"/>
          </w:tcPr>
          <w:p w:rsidR="000240E8" w:rsidRPr="00691350" w:rsidRDefault="000240E8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50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÷х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=3,5</m:t>
              </m:r>
            </m:oMath>
          </w:p>
        </w:tc>
        <w:tc>
          <w:tcPr>
            <w:tcW w:w="4644" w:type="dxa"/>
          </w:tcPr>
          <w:p w:rsidR="000240E8" w:rsidRPr="00691350" w:rsidRDefault="000240E8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0E8" w:rsidRPr="00691350" w:rsidTr="000240E8">
        <w:tc>
          <w:tcPr>
            <w:tcW w:w="4643" w:type="dxa"/>
          </w:tcPr>
          <w:p w:rsidR="000240E8" w:rsidRPr="00691350" w:rsidRDefault="000240E8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50">
              <w:rPr>
                <w:rFonts w:ascii="Times New Roman" w:hAnsi="Times New Roman" w:cs="Times New Roman"/>
                <w:sz w:val="24"/>
                <w:szCs w:val="24"/>
              </w:rPr>
              <w:t>х•1,8=50</w:t>
            </w:r>
          </w:p>
        </w:tc>
        <w:tc>
          <w:tcPr>
            <w:tcW w:w="4644" w:type="dxa"/>
          </w:tcPr>
          <w:p w:rsidR="000240E8" w:rsidRPr="00691350" w:rsidRDefault="000240E8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0E8" w:rsidRPr="00691350" w:rsidRDefault="000240E8" w:rsidP="00691350">
      <w:pPr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951"/>
        <w:gridCol w:w="1843"/>
      </w:tblGrid>
      <w:tr w:rsidR="000240E8" w:rsidRPr="00691350" w:rsidTr="000240E8">
        <w:tc>
          <w:tcPr>
            <w:tcW w:w="1951" w:type="dxa"/>
          </w:tcPr>
          <w:p w:rsidR="000240E8" w:rsidRPr="00691350" w:rsidRDefault="000240E8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240E8" w:rsidRPr="00691350" w:rsidRDefault="000240E8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240E8" w:rsidRPr="00691350" w:rsidTr="000240E8">
        <w:tc>
          <w:tcPr>
            <w:tcW w:w="1951" w:type="dxa"/>
          </w:tcPr>
          <w:p w:rsidR="000240E8" w:rsidRPr="00691350" w:rsidRDefault="000240E8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0240E8" w:rsidRPr="00691350" w:rsidRDefault="000240E8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0240E8" w:rsidRPr="00691350" w:rsidTr="000240E8">
        <w:tc>
          <w:tcPr>
            <w:tcW w:w="1951" w:type="dxa"/>
          </w:tcPr>
          <w:p w:rsidR="000240E8" w:rsidRPr="00691350" w:rsidRDefault="000240E8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843" w:type="dxa"/>
          </w:tcPr>
          <w:p w:rsidR="000240E8" w:rsidRPr="00691350" w:rsidRDefault="000240E8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0240E8" w:rsidRPr="00691350" w:rsidTr="000240E8">
        <w:tc>
          <w:tcPr>
            <w:tcW w:w="1951" w:type="dxa"/>
          </w:tcPr>
          <w:p w:rsidR="000240E8" w:rsidRPr="00691350" w:rsidRDefault="000240E8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240E8" w:rsidRPr="00691350" w:rsidRDefault="000240E8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5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0240E8" w:rsidRPr="00691350" w:rsidTr="000240E8">
        <w:tc>
          <w:tcPr>
            <w:tcW w:w="1951" w:type="dxa"/>
          </w:tcPr>
          <w:p w:rsidR="000240E8" w:rsidRPr="00691350" w:rsidRDefault="000240E8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5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0240E8" w:rsidRPr="00691350" w:rsidRDefault="000240E8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240E8" w:rsidRPr="00691350" w:rsidTr="000240E8">
        <w:tc>
          <w:tcPr>
            <w:tcW w:w="1951" w:type="dxa"/>
          </w:tcPr>
          <w:p w:rsidR="000240E8" w:rsidRPr="00691350" w:rsidRDefault="000240E8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5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0240E8" w:rsidRPr="00691350" w:rsidRDefault="000240E8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0240E8" w:rsidRPr="00691350" w:rsidRDefault="000240E8" w:rsidP="00691350">
      <w:pPr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40E8" w:rsidRPr="00691350" w:rsidRDefault="000240E8" w:rsidP="00691350">
      <w:pPr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1350">
        <w:rPr>
          <w:rFonts w:ascii="Times New Roman" w:hAnsi="Times New Roman" w:cs="Times New Roman"/>
          <w:sz w:val="24"/>
          <w:szCs w:val="24"/>
        </w:rPr>
        <w:t xml:space="preserve">3.Примерами </w:t>
      </w:r>
      <w:r w:rsidR="00447F44" w:rsidRPr="00691350">
        <w:rPr>
          <w:rFonts w:ascii="Times New Roman" w:hAnsi="Times New Roman" w:cs="Times New Roman"/>
          <w:sz w:val="24"/>
          <w:szCs w:val="24"/>
        </w:rPr>
        <w:t xml:space="preserve"> зашифровано известное выражение. Решите примеры, представив десятичные дроби обыкновенными. Запишите ответ буквами.</w:t>
      </w:r>
    </w:p>
    <w:tbl>
      <w:tblPr>
        <w:tblStyle w:val="a9"/>
        <w:tblW w:w="0" w:type="auto"/>
        <w:tblLook w:val="04A0"/>
      </w:tblPr>
      <w:tblGrid>
        <w:gridCol w:w="3095"/>
        <w:gridCol w:w="3096"/>
        <w:gridCol w:w="3096"/>
      </w:tblGrid>
      <w:tr w:rsidR="00447F44" w:rsidRPr="00691350" w:rsidTr="00447F44">
        <w:tc>
          <w:tcPr>
            <w:tcW w:w="3095" w:type="dxa"/>
          </w:tcPr>
          <w:p w:rsidR="00447F44" w:rsidRPr="00691350" w:rsidRDefault="00615F51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0,8•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8</m:t>
                  </m:r>
                </m:den>
              </m:f>
            </m:oMath>
          </w:p>
        </w:tc>
        <w:tc>
          <w:tcPr>
            <w:tcW w:w="3096" w:type="dxa"/>
          </w:tcPr>
          <w:p w:rsidR="00447F44" w:rsidRPr="00691350" w:rsidRDefault="00447F44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447F44" w:rsidRPr="00691350" w:rsidRDefault="00447F44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F44" w:rsidRPr="00691350" w:rsidTr="00447F44">
        <w:tc>
          <w:tcPr>
            <w:tcW w:w="3095" w:type="dxa"/>
          </w:tcPr>
          <w:p w:rsidR="00447F44" w:rsidRPr="00691350" w:rsidRDefault="00A86906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∙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0,06</m:t>
                </m:r>
              </m:oMath>
            </m:oMathPara>
          </w:p>
        </w:tc>
        <w:tc>
          <w:tcPr>
            <w:tcW w:w="3096" w:type="dxa"/>
          </w:tcPr>
          <w:p w:rsidR="00447F44" w:rsidRPr="00691350" w:rsidRDefault="00447F44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447F44" w:rsidRPr="00691350" w:rsidRDefault="00447F44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F44" w:rsidRPr="00691350" w:rsidTr="00447F44">
        <w:tc>
          <w:tcPr>
            <w:tcW w:w="3095" w:type="dxa"/>
          </w:tcPr>
          <w:p w:rsidR="00447F44" w:rsidRPr="00691350" w:rsidRDefault="00A86906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15</m:t>
                    </m:r>
                  </m:den>
                </m:f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∙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0,9</m:t>
                </m:r>
              </m:oMath>
            </m:oMathPara>
          </w:p>
        </w:tc>
        <w:tc>
          <w:tcPr>
            <w:tcW w:w="3096" w:type="dxa"/>
          </w:tcPr>
          <w:p w:rsidR="00447F44" w:rsidRPr="00691350" w:rsidRDefault="00447F44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447F44" w:rsidRPr="00691350" w:rsidRDefault="00447F44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F44" w:rsidRPr="00691350" w:rsidTr="00447F44">
        <w:tc>
          <w:tcPr>
            <w:tcW w:w="3095" w:type="dxa"/>
          </w:tcPr>
          <w:p w:rsidR="00447F44" w:rsidRPr="00691350" w:rsidRDefault="00615F51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∙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0,5</m:t>
                </m:r>
              </m:oMath>
            </m:oMathPara>
          </w:p>
        </w:tc>
        <w:tc>
          <w:tcPr>
            <w:tcW w:w="3096" w:type="dxa"/>
          </w:tcPr>
          <w:p w:rsidR="00447F44" w:rsidRPr="00691350" w:rsidRDefault="00447F44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447F44" w:rsidRPr="00691350" w:rsidRDefault="00447F44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F44" w:rsidRPr="00691350" w:rsidTr="00447F44">
        <w:tc>
          <w:tcPr>
            <w:tcW w:w="3095" w:type="dxa"/>
          </w:tcPr>
          <w:p w:rsidR="00447F44" w:rsidRPr="00691350" w:rsidRDefault="00615F51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∙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1,5</m:t>
                </m:r>
              </m:oMath>
            </m:oMathPara>
          </w:p>
        </w:tc>
        <w:tc>
          <w:tcPr>
            <w:tcW w:w="3096" w:type="dxa"/>
          </w:tcPr>
          <w:p w:rsidR="00447F44" w:rsidRPr="00691350" w:rsidRDefault="00447F44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447F44" w:rsidRPr="00691350" w:rsidRDefault="00447F44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F44" w:rsidRPr="00691350" w:rsidTr="00447F44">
        <w:tc>
          <w:tcPr>
            <w:tcW w:w="3095" w:type="dxa"/>
          </w:tcPr>
          <w:p w:rsidR="00447F44" w:rsidRPr="00691350" w:rsidRDefault="00A86906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75</m:t>
                    </m:r>
                  </m:den>
                </m:f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∙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0,25</m:t>
                </m:r>
              </m:oMath>
            </m:oMathPara>
          </w:p>
        </w:tc>
        <w:tc>
          <w:tcPr>
            <w:tcW w:w="3096" w:type="dxa"/>
          </w:tcPr>
          <w:p w:rsidR="00447F44" w:rsidRPr="00691350" w:rsidRDefault="00447F44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447F44" w:rsidRPr="00691350" w:rsidRDefault="00447F44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F44" w:rsidRPr="00691350" w:rsidTr="00447F44">
        <w:tc>
          <w:tcPr>
            <w:tcW w:w="3095" w:type="dxa"/>
          </w:tcPr>
          <w:p w:rsidR="00447F44" w:rsidRPr="00691350" w:rsidRDefault="00A86906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∙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2,1</m:t>
                </m:r>
              </m:oMath>
            </m:oMathPara>
          </w:p>
        </w:tc>
        <w:tc>
          <w:tcPr>
            <w:tcW w:w="3096" w:type="dxa"/>
          </w:tcPr>
          <w:p w:rsidR="00447F44" w:rsidRPr="00691350" w:rsidRDefault="00447F44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447F44" w:rsidRPr="00691350" w:rsidRDefault="00447F44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F44" w:rsidRPr="00691350" w:rsidTr="00447F44">
        <w:tc>
          <w:tcPr>
            <w:tcW w:w="3095" w:type="dxa"/>
          </w:tcPr>
          <w:p w:rsidR="00447F44" w:rsidRPr="00691350" w:rsidRDefault="0047014F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0,3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∙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096" w:type="dxa"/>
          </w:tcPr>
          <w:p w:rsidR="00447F44" w:rsidRPr="00691350" w:rsidRDefault="00447F44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447F44" w:rsidRPr="00691350" w:rsidRDefault="00447F44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F44" w:rsidRPr="00691350" w:rsidTr="00447F44">
        <w:tc>
          <w:tcPr>
            <w:tcW w:w="3095" w:type="dxa"/>
          </w:tcPr>
          <w:p w:rsidR="00447F44" w:rsidRPr="00691350" w:rsidRDefault="00A86906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∙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1,8</m:t>
                </m:r>
              </m:oMath>
            </m:oMathPara>
          </w:p>
        </w:tc>
        <w:tc>
          <w:tcPr>
            <w:tcW w:w="3096" w:type="dxa"/>
          </w:tcPr>
          <w:p w:rsidR="00447F44" w:rsidRPr="00691350" w:rsidRDefault="00447F44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447F44" w:rsidRPr="00691350" w:rsidRDefault="00447F44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F44" w:rsidRPr="00691350" w:rsidTr="00447F44">
        <w:tc>
          <w:tcPr>
            <w:tcW w:w="3095" w:type="dxa"/>
          </w:tcPr>
          <w:p w:rsidR="00447F44" w:rsidRPr="00691350" w:rsidRDefault="0047014F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∙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1,6</m:t>
                </m:r>
              </m:oMath>
            </m:oMathPara>
          </w:p>
        </w:tc>
        <w:tc>
          <w:tcPr>
            <w:tcW w:w="3096" w:type="dxa"/>
          </w:tcPr>
          <w:p w:rsidR="00447F44" w:rsidRPr="00691350" w:rsidRDefault="00447F44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447F44" w:rsidRPr="00691350" w:rsidRDefault="00447F44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F44" w:rsidRPr="00691350" w:rsidTr="00447F44">
        <w:tc>
          <w:tcPr>
            <w:tcW w:w="3095" w:type="dxa"/>
          </w:tcPr>
          <w:p w:rsidR="00447F44" w:rsidRPr="00691350" w:rsidRDefault="0047014F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1,2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∙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3096" w:type="dxa"/>
          </w:tcPr>
          <w:p w:rsidR="00447F44" w:rsidRPr="00691350" w:rsidRDefault="00447F44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447F44" w:rsidRPr="00691350" w:rsidRDefault="00447F44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F44" w:rsidRPr="00691350" w:rsidRDefault="00447F44" w:rsidP="00691350">
      <w:pPr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526"/>
        <w:gridCol w:w="1701"/>
      </w:tblGrid>
      <w:tr w:rsidR="0047014F" w:rsidRPr="00691350" w:rsidTr="0047014F">
        <w:tc>
          <w:tcPr>
            <w:tcW w:w="1526" w:type="dxa"/>
          </w:tcPr>
          <w:p w:rsidR="0047014F" w:rsidRPr="00691350" w:rsidRDefault="0047014F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701" w:type="dxa"/>
          </w:tcPr>
          <w:p w:rsidR="0047014F" w:rsidRPr="00691350" w:rsidRDefault="0047014F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50">
              <w:rPr>
                <w:rFonts w:ascii="Times New Roman" w:hAnsi="Times New Roman" w:cs="Times New Roman"/>
                <w:sz w:val="24"/>
                <w:szCs w:val="24"/>
              </w:rPr>
              <w:t xml:space="preserve">       Ы</w:t>
            </w:r>
          </w:p>
        </w:tc>
      </w:tr>
      <w:tr w:rsidR="0047014F" w:rsidRPr="00691350" w:rsidTr="0047014F">
        <w:tc>
          <w:tcPr>
            <w:tcW w:w="1526" w:type="dxa"/>
          </w:tcPr>
          <w:p w:rsidR="0047014F" w:rsidRPr="00691350" w:rsidRDefault="0047014F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701" w:type="dxa"/>
          </w:tcPr>
          <w:p w:rsidR="0047014F" w:rsidRPr="00691350" w:rsidRDefault="0047014F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50">
              <w:rPr>
                <w:rFonts w:ascii="Times New Roman" w:hAnsi="Times New Roman" w:cs="Times New Roman"/>
                <w:sz w:val="24"/>
                <w:szCs w:val="24"/>
              </w:rPr>
              <w:t xml:space="preserve">       Д</w:t>
            </w:r>
          </w:p>
        </w:tc>
      </w:tr>
      <w:tr w:rsidR="0047014F" w:rsidRPr="00691350" w:rsidTr="0047014F">
        <w:tc>
          <w:tcPr>
            <w:tcW w:w="1526" w:type="dxa"/>
          </w:tcPr>
          <w:p w:rsidR="0047014F" w:rsidRPr="00691350" w:rsidRDefault="00A86906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701" w:type="dxa"/>
          </w:tcPr>
          <w:p w:rsidR="0047014F" w:rsidRPr="00691350" w:rsidRDefault="0047014F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50">
              <w:rPr>
                <w:rFonts w:ascii="Times New Roman" w:hAnsi="Times New Roman" w:cs="Times New Roman"/>
                <w:sz w:val="24"/>
                <w:szCs w:val="24"/>
              </w:rPr>
              <w:t xml:space="preserve">      И</w:t>
            </w:r>
          </w:p>
        </w:tc>
      </w:tr>
      <w:tr w:rsidR="0047014F" w:rsidRPr="00691350" w:rsidTr="0047014F">
        <w:tc>
          <w:tcPr>
            <w:tcW w:w="1526" w:type="dxa"/>
          </w:tcPr>
          <w:p w:rsidR="0047014F" w:rsidRPr="00691350" w:rsidRDefault="00A86906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701" w:type="dxa"/>
          </w:tcPr>
          <w:p w:rsidR="0047014F" w:rsidRPr="00691350" w:rsidRDefault="0047014F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50">
              <w:rPr>
                <w:rFonts w:ascii="Times New Roman" w:hAnsi="Times New Roman" w:cs="Times New Roman"/>
                <w:sz w:val="24"/>
                <w:szCs w:val="24"/>
              </w:rPr>
              <w:t xml:space="preserve">      Н</w:t>
            </w:r>
          </w:p>
        </w:tc>
      </w:tr>
      <w:tr w:rsidR="0047014F" w:rsidRPr="00691350" w:rsidTr="0047014F">
        <w:tc>
          <w:tcPr>
            <w:tcW w:w="1526" w:type="dxa"/>
          </w:tcPr>
          <w:p w:rsidR="0047014F" w:rsidRPr="00691350" w:rsidRDefault="00A86906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701" w:type="dxa"/>
          </w:tcPr>
          <w:p w:rsidR="0047014F" w:rsidRPr="00691350" w:rsidRDefault="0047014F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50">
              <w:rPr>
                <w:rFonts w:ascii="Times New Roman" w:hAnsi="Times New Roman" w:cs="Times New Roman"/>
                <w:sz w:val="24"/>
                <w:szCs w:val="24"/>
              </w:rPr>
              <w:t xml:space="preserve">      А</w:t>
            </w:r>
          </w:p>
        </w:tc>
      </w:tr>
      <w:tr w:rsidR="0047014F" w:rsidRPr="00691350" w:rsidTr="0047014F">
        <w:tc>
          <w:tcPr>
            <w:tcW w:w="1526" w:type="dxa"/>
          </w:tcPr>
          <w:p w:rsidR="0047014F" w:rsidRPr="00691350" w:rsidRDefault="00A86906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701" w:type="dxa"/>
          </w:tcPr>
          <w:p w:rsidR="0047014F" w:rsidRPr="00691350" w:rsidRDefault="0047014F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50">
              <w:rPr>
                <w:rFonts w:ascii="Times New Roman" w:hAnsi="Times New Roman" w:cs="Times New Roman"/>
                <w:sz w:val="24"/>
                <w:szCs w:val="24"/>
              </w:rPr>
              <w:t xml:space="preserve">      Р</w:t>
            </w:r>
          </w:p>
        </w:tc>
      </w:tr>
      <w:tr w:rsidR="0047014F" w:rsidRPr="00691350" w:rsidTr="0047014F">
        <w:tc>
          <w:tcPr>
            <w:tcW w:w="1526" w:type="dxa"/>
          </w:tcPr>
          <w:p w:rsidR="0047014F" w:rsidRPr="00691350" w:rsidRDefault="0047014F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14</m:t>
                    </m:r>
                  </m:den>
                </m:f>
              </m:oMath>
            </m:oMathPara>
          </w:p>
        </w:tc>
        <w:tc>
          <w:tcPr>
            <w:tcW w:w="1701" w:type="dxa"/>
          </w:tcPr>
          <w:p w:rsidR="0047014F" w:rsidRPr="00691350" w:rsidRDefault="0047014F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50">
              <w:rPr>
                <w:rFonts w:ascii="Times New Roman" w:hAnsi="Times New Roman" w:cs="Times New Roman"/>
                <w:sz w:val="24"/>
                <w:szCs w:val="24"/>
              </w:rPr>
              <w:t xml:space="preserve">       А</w:t>
            </w:r>
          </w:p>
        </w:tc>
      </w:tr>
      <w:tr w:rsidR="0047014F" w:rsidRPr="00691350" w:rsidTr="0047014F">
        <w:tc>
          <w:tcPr>
            <w:tcW w:w="1526" w:type="dxa"/>
          </w:tcPr>
          <w:p w:rsidR="0047014F" w:rsidRPr="00691350" w:rsidRDefault="0047014F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1701" w:type="dxa"/>
          </w:tcPr>
          <w:p w:rsidR="0047014F" w:rsidRPr="00691350" w:rsidRDefault="0047014F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50">
              <w:rPr>
                <w:rFonts w:ascii="Times New Roman" w:hAnsi="Times New Roman" w:cs="Times New Roman"/>
                <w:sz w:val="24"/>
                <w:szCs w:val="24"/>
              </w:rPr>
              <w:t xml:space="preserve">       Ь</w:t>
            </w:r>
          </w:p>
        </w:tc>
      </w:tr>
      <w:tr w:rsidR="0047014F" w:rsidRPr="00691350" w:rsidTr="0047014F">
        <w:tc>
          <w:tcPr>
            <w:tcW w:w="1526" w:type="dxa"/>
          </w:tcPr>
          <w:p w:rsidR="0047014F" w:rsidRPr="00691350" w:rsidRDefault="0047014F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701" w:type="dxa"/>
          </w:tcPr>
          <w:p w:rsidR="0047014F" w:rsidRPr="00691350" w:rsidRDefault="0047014F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50">
              <w:rPr>
                <w:rFonts w:ascii="Times New Roman" w:hAnsi="Times New Roman" w:cs="Times New Roman"/>
                <w:sz w:val="24"/>
                <w:szCs w:val="24"/>
              </w:rPr>
              <w:t xml:space="preserve">       Т</w:t>
            </w:r>
          </w:p>
        </w:tc>
      </w:tr>
      <w:tr w:rsidR="0047014F" w:rsidRPr="00691350" w:rsidTr="0047014F">
        <w:tc>
          <w:tcPr>
            <w:tcW w:w="1526" w:type="dxa"/>
          </w:tcPr>
          <w:p w:rsidR="0047014F" w:rsidRPr="00691350" w:rsidRDefault="00A86906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701" w:type="dxa"/>
          </w:tcPr>
          <w:p w:rsidR="0047014F" w:rsidRPr="00691350" w:rsidRDefault="0047014F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50">
              <w:rPr>
                <w:rFonts w:ascii="Times New Roman" w:hAnsi="Times New Roman" w:cs="Times New Roman"/>
                <w:sz w:val="24"/>
                <w:szCs w:val="24"/>
              </w:rPr>
              <w:t xml:space="preserve">       И</w:t>
            </w:r>
          </w:p>
        </w:tc>
      </w:tr>
      <w:tr w:rsidR="0047014F" w:rsidRPr="00691350" w:rsidTr="0047014F">
        <w:tc>
          <w:tcPr>
            <w:tcW w:w="1526" w:type="dxa"/>
          </w:tcPr>
          <w:p w:rsidR="0047014F" w:rsidRPr="00691350" w:rsidRDefault="00A86906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75</m:t>
                    </m:r>
                  </m:den>
                </m:f>
              </m:oMath>
            </m:oMathPara>
          </w:p>
        </w:tc>
        <w:tc>
          <w:tcPr>
            <w:tcW w:w="1701" w:type="dxa"/>
          </w:tcPr>
          <w:p w:rsidR="0047014F" w:rsidRPr="00691350" w:rsidRDefault="0047014F" w:rsidP="00691350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50">
              <w:rPr>
                <w:rFonts w:ascii="Times New Roman" w:hAnsi="Times New Roman" w:cs="Times New Roman"/>
                <w:sz w:val="24"/>
                <w:szCs w:val="24"/>
              </w:rPr>
              <w:t xml:space="preserve">      Н</w:t>
            </w:r>
          </w:p>
        </w:tc>
      </w:tr>
    </w:tbl>
    <w:p w:rsidR="0047014F" w:rsidRPr="00691350" w:rsidRDefault="0047014F" w:rsidP="00691350">
      <w:pPr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014F" w:rsidRPr="00691350" w:rsidRDefault="0047014F" w:rsidP="00691350">
      <w:pPr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1350">
        <w:rPr>
          <w:rFonts w:ascii="Times New Roman" w:hAnsi="Times New Roman" w:cs="Times New Roman"/>
          <w:sz w:val="24"/>
          <w:szCs w:val="24"/>
        </w:rPr>
        <w:t>4.</w:t>
      </w:r>
      <w:r w:rsidR="003E2171" w:rsidRPr="00691350">
        <w:rPr>
          <w:rFonts w:ascii="Times New Roman" w:hAnsi="Times New Roman" w:cs="Times New Roman"/>
          <w:sz w:val="24"/>
          <w:szCs w:val="24"/>
        </w:rPr>
        <w:t>Узнайте высоту и длину (в метрах) тела жирафа и его массу.</w:t>
      </w:r>
    </w:p>
    <w:p w:rsidR="006F143B" w:rsidRPr="00691350" w:rsidRDefault="00A86906" w:rsidP="00691350">
      <w:pPr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9" style="position:absolute;left:0;text-align:left;margin-left:453.3pt;margin-top:22.55pt;width:39pt;height:24pt;z-index:251704320">
            <v:textbox>
              <w:txbxContent>
                <w:p w:rsidR="006F143B" w:rsidRDefault="006F143B">
                  <w:r>
                    <w:t xml:space="preserve">     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0" style="position:absolute;left:0;text-align:left;margin-left:373.05pt;margin-top:22.55pt;width:1in;height:24pt;z-index:251695104">
            <v:textbox>
              <w:txbxContent>
                <w:p w:rsidR="006F143B" w:rsidRDefault="006F143B">
                  <w:r>
                    <w:t>-7,1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9" style="position:absolute;left:0;text-align:left;margin-left:280.05pt;margin-top:22.55pt;width:1in;height:24pt;z-index:251694080">
            <v:textbox>
              <w:txbxContent>
                <w:p w:rsidR="006F143B" w:rsidRDefault="006F143B">
                  <w:r>
                    <w:t>-11,3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8" style="position:absolute;left:0;text-align:left;margin-left:181.05pt;margin-top:22.55pt;width:1in;height:24pt;z-index:251693056">
            <v:textbox>
              <w:txbxContent>
                <w:p w:rsidR="006F143B" w:rsidRDefault="006F143B">
                  <w:r>
                    <w:t>-5,4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7" style="position:absolute;left:0;text-align:left;margin-left:78.3pt;margin-top:22.55pt;width:1in;height:24pt;z-index:251692032">
            <v:textbox>
              <w:txbxContent>
                <w:p w:rsidR="006F143B" w:rsidRDefault="006F143B">
                  <w:r>
                    <w:t>-20,2</w:t>
                  </w:r>
                </w:p>
              </w:txbxContent>
            </v:textbox>
          </v:rect>
        </w:pict>
      </w:r>
    </w:p>
    <w:p w:rsidR="006F143B" w:rsidRPr="00691350" w:rsidRDefault="00A86906" w:rsidP="00691350">
      <w:pPr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5" type="#_x0000_t32" style="position:absolute;left:0;text-align:left;margin-left:445.05pt;margin-top:9.1pt;width:8.25pt;height:0;z-index:2517104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4" type="#_x0000_t32" style="position:absolute;left:0;text-align:left;margin-left:352.05pt;margin-top:9.85pt;width:25.5pt;height:0;z-index:2517094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3" type="#_x0000_t32" style="position:absolute;left:0;text-align:left;margin-left:253.05pt;margin-top:9.1pt;width:27pt;height:.75pt;z-index:2517084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2" type="#_x0000_t32" style="position:absolute;left:0;text-align:left;margin-left:150.3pt;margin-top:9.1pt;width:30.75pt;height:.75pt;flip:y;z-index:2517073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4" type="#_x0000_t32" style="position:absolute;left:0;text-align:left;margin-left:31.05pt;margin-top:13.6pt;width:39pt;height:47.25pt;flip:y;z-index:251688960" o:connectortype="straight">
            <v:stroke endarrow="block"/>
          </v:shape>
        </w:pict>
      </w:r>
    </w:p>
    <w:p w:rsidR="006F143B" w:rsidRPr="00691350" w:rsidRDefault="00A86906" w:rsidP="00691350">
      <w:pPr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0" style="position:absolute;left:0;text-align:left;margin-left:474.3pt;margin-top:24.9pt;width:39pt;height:24pt;z-index:251705344">
            <v:textbox>
              <w:txbxContent>
                <w:p w:rsidR="006F143B" w:rsidRDefault="006F143B">
                  <w:r>
                    <w:t xml:space="preserve">    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4" style="position:absolute;left:0;text-align:left;margin-left:388.8pt;margin-top:24.9pt;width:1in;height:24pt;z-index:251699200">
            <v:textbox>
              <w:txbxContent>
                <w:p w:rsidR="006F143B" w:rsidRDefault="006F143B">
                  <w:r>
                    <w:t>-1,8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3" style="position:absolute;left:0;text-align:left;margin-left:292.05pt;margin-top:24.9pt;width:1in;height:24pt;z-index:251698176">
            <v:textbox>
              <w:txbxContent>
                <w:p w:rsidR="006F143B" w:rsidRDefault="006F143B">
                  <w:r>
                    <w:t>-4,3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2" style="position:absolute;left:0;text-align:left;margin-left:199.8pt;margin-top:24.9pt;width:1in;height:24pt;z-index:251697152">
            <v:textbox>
              <w:txbxContent>
                <w:p w:rsidR="006F143B" w:rsidRDefault="006F143B">
                  <w:r>
                    <w:t>-8,9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1" style="position:absolute;left:0;text-align:left;margin-left:109.05pt;margin-top:24.9pt;width:1in;height:24pt;z-index:251696128">
            <v:textbox>
              <w:txbxContent>
                <w:p w:rsidR="006F143B" w:rsidRDefault="006F143B">
                  <w:r>
                    <w:t>-32,5</w:t>
                  </w:r>
                </w:p>
              </w:txbxContent>
            </v:textbox>
          </v:rect>
        </w:pict>
      </w:r>
    </w:p>
    <w:p w:rsidR="006F143B" w:rsidRPr="00691350" w:rsidRDefault="00A86906" w:rsidP="00691350">
      <w:pPr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9" type="#_x0000_t32" style="position:absolute;left:0;text-align:left;margin-left:460.8pt;margin-top:13.7pt;width:18pt;height:0;z-index:2517145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8" type="#_x0000_t32" style="position:absolute;left:0;text-align:left;margin-left:364.05pt;margin-top:13.7pt;width:24.75pt;height:0;z-index:2517135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7" type="#_x0000_t32" style="position:absolute;left:0;text-align:left;margin-left:271.8pt;margin-top:9.95pt;width:20.25pt;height:0;z-index:2517125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6" type="#_x0000_t32" style="position:absolute;left:0;text-align:left;margin-left:181.05pt;margin-top:9.95pt;width:18.75pt;height:0;z-index:2517114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6" type="#_x0000_t32" style="position:absolute;left:0;text-align:left;margin-left:31.05pt;margin-top:9.95pt;width:47.25pt;height:45.75pt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5" type="#_x0000_t32" style="position:absolute;left:0;text-align:left;margin-left:31.05pt;margin-top:9.95pt;width:68.25pt;height:0;z-index:251689984" o:connectortype="straight">
            <v:stroke endarrow="block"/>
          </v:shape>
        </w:pict>
      </w:r>
      <w:r w:rsidR="006F143B" w:rsidRPr="00691350">
        <w:rPr>
          <w:rFonts w:ascii="Times New Roman" w:hAnsi="Times New Roman" w:cs="Times New Roman"/>
          <w:sz w:val="24"/>
          <w:szCs w:val="24"/>
        </w:rPr>
        <w:t>50</w:t>
      </w:r>
    </w:p>
    <w:p w:rsidR="00691350" w:rsidRDefault="00691350" w:rsidP="00691350">
      <w:pPr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F143B" w:rsidRDefault="00A86906" w:rsidP="00691350">
      <w:pPr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3" type="#_x0000_t32" style="position:absolute;left:0;text-align:left;margin-left:466.8pt;margin-top:14.45pt;width:15.75pt;height:0;z-index:2517186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2" type="#_x0000_t32" style="position:absolute;left:0;text-align:left;margin-left:373.05pt;margin-top:14.45pt;width:21.75pt;height:0;z-index:2517176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1" type="#_x0000_t32" style="position:absolute;left:0;text-align:left;margin-left:276.3pt;margin-top:14.45pt;width:24.75pt;height:0;z-index:2517166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0" type="#_x0000_t32" style="position:absolute;left:0;text-align:left;margin-left:181.05pt;margin-top:14.45pt;width:23.25pt;height:0;z-index:2517155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1" style="position:absolute;left:0;text-align:left;margin-left:482.55pt;margin-top:3.2pt;width:39pt;height:24pt;z-index:251706368">
            <v:textbox>
              <w:txbxContent>
                <w:p w:rsidR="006F143B" w:rsidRDefault="006F143B">
                  <w:r>
                    <w:t xml:space="preserve">       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8" style="position:absolute;left:0;text-align:left;margin-left:394.8pt;margin-top:3.2pt;width:1in;height:24pt;z-index:251703296">
            <v:textbox>
              <w:txbxContent>
                <w:p w:rsidR="006F143B" w:rsidRDefault="006F143B">
                  <w:r>
                    <w:t>-9,1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7" style="position:absolute;left:0;text-align:left;margin-left:301.05pt;margin-top:3.2pt;width:1in;height:24pt;z-index:251702272">
            <v:textbox>
              <w:txbxContent>
                <w:p w:rsidR="006F143B" w:rsidRDefault="006F143B">
                  <w:r>
                    <w:t>-20,4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6" style="position:absolute;left:0;text-align:left;margin-left:204.3pt;margin-top:3.2pt;width:1in;height:24pt;z-index:251701248">
            <v:textbox>
              <w:txbxContent>
                <w:p w:rsidR="006F143B" w:rsidRDefault="006F143B">
                  <w:r>
                    <w:t>-1,4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5" style="position:absolute;left:0;text-align:left;margin-left:109.05pt;margin-top:3.2pt;width:1in;height:24pt;z-index:251700224">
            <v:textbox>
              <w:txbxContent>
                <w:p w:rsidR="006F143B" w:rsidRDefault="006F143B">
                  <w:r>
                    <w:t>-18,6</w:t>
                  </w:r>
                </w:p>
              </w:txbxContent>
            </v:textbox>
          </v:rect>
        </w:pict>
      </w:r>
      <w:r w:rsidR="0069135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91350" w:rsidRDefault="00691350" w:rsidP="00691350">
      <w:pPr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1350" w:rsidRDefault="00691350" w:rsidP="00691350">
      <w:pPr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1350" w:rsidRDefault="00691350" w:rsidP="00691350">
      <w:pPr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485241" w:rsidRPr="009459A4" w:rsidRDefault="00485241" w:rsidP="00485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9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Примерные маршруты.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468"/>
        <w:gridCol w:w="2468"/>
        <w:gridCol w:w="2475"/>
        <w:gridCol w:w="1750"/>
      </w:tblGrid>
      <w:tr w:rsidR="00485241" w:rsidRPr="009459A4" w:rsidTr="00485241">
        <w:trPr>
          <w:tblCellSpacing w:w="0" w:type="dxa"/>
        </w:trPr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41" w:rsidRPr="009459A4" w:rsidRDefault="00485241" w:rsidP="005C3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4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команда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41" w:rsidRPr="009459A4" w:rsidRDefault="00485241" w:rsidP="005C3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4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команда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41" w:rsidRPr="009459A4" w:rsidRDefault="00485241" w:rsidP="005C3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4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команда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241" w:rsidRPr="009459A4" w:rsidRDefault="00485241" w:rsidP="005C3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команда</w:t>
            </w:r>
          </w:p>
        </w:tc>
      </w:tr>
      <w:tr w:rsidR="00485241" w:rsidRPr="009459A4" w:rsidTr="00485241">
        <w:trPr>
          <w:tblCellSpacing w:w="0" w:type="dxa"/>
        </w:trPr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41" w:rsidRPr="009459A4" w:rsidRDefault="00485241" w:rsidP="005C3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Смекалоград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41" w:rsidRPr="009459A4" w:rsidRDefault="00485241" w:rsidP="005C3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Рыболовск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41" w:rsidRPr="009459A4" w:rsidRDefault="00485241" w:rsidP="005C3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Угадайск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241" w:rsidRPr="009459A4" w:rsidRDefault="00485241" w:rsidP="005C3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Шифровск</w:t>
            </w:r>
          </w:p>
        </w:tc>
      </w:tr>
      <w:tr w:rsidR="00485241" w:rsidRPr="009459A4" w:rsidTr="00485241">
        <w:trPr>
          <w:tblCellSpacing w:w="0" w:type="dxa"/>
        </w:trPr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41" w:rsidRPr="009459A4" w:rsidRDefault="00485241" w:rsidP="005C3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Рыболовск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41" w:rsidRPr="009459A4" w:rsidRDefault="00485241" w:rsidP="005C3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Смекалоград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41" w:rsidRPr="009459A4" w:rsidRDefault="00485241" w:rsidP="005C3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Шифровск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241" w:rsidRPr="009459A4" w:rsidRDefault="00485241" w:rsidP="005C3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Угадайск</w:t>
            </w:r>
          </w:p>
        </w:tc>
      </w:tr>
      <w:tr w:rsidR="00485241" w:rsidRPr="009459A4" w:rsidTr="00485241">
        <w:trPr>
          <w:tblCellSpacing w:w="0" w:type="dxa"/>
        </w:trPr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41" w:rsidRPr="009459A4" w:rsidRDefault="00485241" w:rsidP="005C3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Шифровск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41" w:rsidRPr="009459A4" w:rsidRDefault="00485241" w:rsidP="005C3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Угадайск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41" w:rsidRPr="009459A4" w:rsidRDefault="00485241" w:rsidP="005C3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Смекалоград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241" w:rsidRPr="009459A4" w:rsidRDefault="00485241" w:rsidP="005C3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Рыболовск</w:t>
            </w:r>
          </w:p>
        </w:tc>
      </w:tr>
      <w:tr w:rsidR="00485241" w:rsidRPr="009459A4" w:rsidTr="00485241">
        <w:trPr>
          <w:tblCellSpacing w:w="0" w:type="dxa"/>
        </w:trPr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41" w:rsidRPr="009459A4" w:rsidRDefault="00485241" w:rsidP="005C3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Угадайск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41" w:rsidRPr="009459A4" w:rsidRDefault="00485241" w:rsidP="005C3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Шифровск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41" w:rsidRPr="009459A4" w:rsidRDefault="00485241" w:rsidP="005C3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Рыболовск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241" w:rsidRPr="009459A4" w:rsidRDefault="00485241" w:rsidP="005C3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Смекалоград</w:t>
            </w:r>
          </w:p>
        </w:tc>
      </w:tr>
    </w:tbl>
    <w:p w:rsidR="00FA7610" w:rsidRDefault="00485241" w:rsidP="00FA7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45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A7610" w:rsidRPr="007E1C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Маршрутный лист.</w:t>
      </w:r>
    </w:p>
    <w:p w:rsidR="00FA7610" w:rsidRPr="007E1CA1" w:rsidRDefault="00FA7610" w:rsidP="00FA7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Команда:__________________________________________</w:t>
      </w:r>
    </w:p>
    <w:tbl>
      <w:tblPr>
        <w:tblW w:w="908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85"/>
        <w:gridCol w:w="2539"/>
        <w:gridCol w:w="1726"/>
        <w:gridCol w:w="1536"/>
      </w:tblGrid>
      <w:tr w:rsidR="00FA7610" w:rsidRPr="007E1CA1" w:rsidTr="00FA7610">
        <w:trPr>
          <w:trHeight w:val="389"/>
          <w:tblCellSpacing w:w="0" w:type="dxa"/>
        </w:trPr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10" w:rsidRPr="007E1CA1" w:rsidRDefault="00FA7610" w:rsidP="005C3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</w:t>
            </w:r>
            <w:r w:rsidRPr="007E1C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танция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10" w:rsidRPr="007E1CA1" w:rsidRDefault="00FA7610" w:rsidP="005C3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Количество баллов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10" w:rsidRPr="007E1CA1" w:rsidRDefault="00FA7610" w:rsidP="005C3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Лучшие игроки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610" w:rsidRDefault="00FA7610" w:rsidP="005C3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Штрафные баллы</w:t>
            </w:r>
          </w:p>
        </w:tc>
      </w:tr>
      <w:tr w:rsidR="00FA7610" w:rsidRPr="007E1CA1" w:rsidTr="00FA7610">
        <w:trPr>
          <w:trHeight w:val="389"/>
          <w:tblCellSpacing w:w="0" w:type="dxa"/>
        </w:trPr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10" w:rsidRPr="007E1CA1" w:rsidRDefault="00FA7610" w:rsidP="005C3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C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10" w:rsidRPr="007E1CA1" w:rsidRDefault="00FA7610" w:rsidP="005C3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C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10" w:rsidRPr="007E1CA1" w:rsidRDefault="00FA7610" w:rsidP="005C3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C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610" w:rsidRPr="007E1CA1" w:rsidRDefault="00FA7610" w:rsidP="005C3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A7610" w:rsidRPr="007E1CA1" w:rsidTr="00FA7610">
        <w:trPr>
          <w:trHeight w:val="389"/>
          <w:tblCellSpacing w:w="0" w:type="dxa"/>
        </w:trPr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10" w:rsidRPr="007E1CA1" w:rsidRDefault="00FA7610" w:rsidP="005C3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C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10" w:rsidRPr="007E1CA1" w:rsidRDefault="00FA7610" w:rsidP="005C3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C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10" w:rsidRPr="007E1CA1" w:rsidRDefault="00FA7610" w:rsidP="005C3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C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610" w:rsidRPr="007E1CA1" w:rsidRDefault="00FA7610" w:rsidP="005C3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A7610" w:rsidRPr="007E1CA1" w:rsidTr="00FA7610">
        <w:trPr>
          <w:trHeight w:val="373"/>
          <w:tblCellSpacing w:w="0" w:type="dxa"/>
        </w:trPr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10" w:rsidRPr="007E1CA1" w:rsidRDefault="00FA7610" w:rsidP="005C3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C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10" w:rsidRPr="007E1CA1" w:rsidRDefault="00FA7610" w:rsidP="005C3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C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10" w:rsidRPr="007E1CA1" w:rsidRDefault="00FA7610" w:rsidP="005C3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C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610" w:rsidRPr="007E1CA1" w:rsidRDefault="00FA7610" w:rsidP="005C3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A7610" w:rsidRPr="007E1CA1" w:rsidTr="00FA7610">
        <w:trPr>
          <w:trHeight w:val="373"/>
          <w:tblCellSpacing w:w="0" w:type="dxa"/>
        </w:trPr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10" w:rsidRPr="007E1CA1" w:rsidRDefault="00FA7610" w:rsidP="005C3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C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10" w:rsidRPr="007E1CA1" w:rsidRDefault="00FA7610" w:rsidP="005C3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C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10" w:rsidRPr="007E1CA1" w:rsidRDefault="00FA7610" w:rsidP="005C3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C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610" w:rsidRPr="007E1CA1" w:rsidRDefault="00FA7610" w:rsidP="005C3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A7610" w:rsidRPr="007E1CA1" w:rsidTr="00FA7610">
        <w:trPr>
          <w:trHeight w:val="373"/>
          <w:tblCellSpacing w:w="0" w:type="dxa"/>
        </w:trPr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10" w:rsidRPr="007E1CA1" w:rsidRDefault="00FA7610" w:rsidP="005C3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10" w:rsidRPr="007E1CA1" w:rsidRDefault="00FA7610" w:rsidP="005C3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C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10" w:rsidRPr="007E1CA1" w:rsidRDefault="00FA7610" w:rsidP="005C3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C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610" w:rsidRPr="007E1CA1" w:rsidRDefault="00FA7610" w:rsidP="005C3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485241" w:rsidRPr="00691350" w:rsidRDefault="00485241" w:rsidP="00691350">
      <w:pPr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485241" w:rsidRPr="00691350" w:rsidSect="00E361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C70"/>
    <w:multiLevelType w:val="multilevel"/>
    <w:tmpl w:val="D67E2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7F5E53"/>
    <w:multiLevelType w:val="multilevel"/>
    <w:tmpl w:val="D67E2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B04F4"/>
    <w:multiLevelType w:val="multilevel"/>
    <w:tmpl w:val="6DDC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19449E"/>
    <w:multiLevelType w:val="multilevel"/>
    <w:tmpl w:val="461E6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345629"/>
    <w:multiLevelType w:val="hybridMultilevel"/>
    <w:tmpl w:val="6696DDF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6E3EC1"/>
    <w:multiLevelType w:val="multilevel"/>
    <w:tmpl w:val="6CB0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8645D33"/>
    <w:multiLevelType w:val="hybridMultilevel"/>
    <w:tmpl w:val="6FCEBA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F7E36"/>
    <w:multiLevelType w:val="hybridMultilevel"/>
    <w:tmpl w:val="477814A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C6C8C"/>
    <w:rsid w:val="000240E8"/>
    <w:rsid w:val="001717B3"/>
    <w:rsid w:val="0018263C"/>
    <w:rsid w:val="0020053A"/>
    <w:rsid w:val="00272CB1"/>
    <w:rsid w:val="002D2ED4"/>
    <w:rsid w:val="003678D9"/>
    <w:rsid w:val="0038542F"/>
    <w:rsid w:val="00393117"/>
    <w:rsid w:val="003E2171"/>
    <w:rsid w:val="00447F44"/>
    <w:rsid w:val="0047014F"/>
    <w:rsid w:val="00485241"/>
    <w:rsid w:val="004D5DB3"/>
    <w:rsid w:val="00513330"/>
    <w:rsid w:val="005337D2"/>
    <w:rsid w:val="005C01C5"/>
    <w:rsid w:val="00615F51"/>
    <w:rsid w:val="00657B65"/>
    <w:rsid w:val="00674BCC"/>
    <w:rsid w:val="00691350"/>
    <w:rsid w:val="006C6C8C"/>
    <w:rsid w:val="006D1D50"/>
    <w:rsid w:val="006F143B"/>
    <w:rsid w:val="007748DC"/>
    <w:rsid w:val="008217FF"/>
    <w:rsid w:val="008309DA"/>
    <w:rsid w:val="00854338"/>
    <w:rsid w:val="00A645A4"/>
    <w:rsid w:val="00A86906"/>
    <w:rsid w:val="00B76888"/>
    <w:rsid w:val="00B86C33"/>
    <w:rsid w:val="00DE40CF"/>
    <w:rsid w:val="00E2309A"/>
    <w:rsid w:val="00E347A4"/>
    <w:rsid w:val="00E36194"/>
    <w:rsid w:val="00E802E9"/>
    <w:rsid w:val="00EA3C92"/>
    <w:rsid w:val="00FA6D0D"/>
    <w:rsid w:val="00FA7610"/>
    <w:rsid w:val="00FD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7" type="connector" idref="#_x0000_s1086"/>
        <o:r id="V:Rule28" type="connector" idref="#_x0000_s1091"/>
        <o:r id="V:Rule29" type="connector" idref="#_x0000_s1062"/>
        <o:r id="V:Rule30" type="connector" idref="#_x0000_s1092"/>
        <o:r id="V:Rule31" type="connector" idref="#_x0000_s1061"/>
        <o:r id="V:Rule32" type="connector" idref="#_x0000_s1087"/>
        <o:r id="V:Rule33" type="connector" idref="#_x0000_s1063"/>
        <o:r id="V:Rule34" type="connector" idref="#_x0000_s1050"/>
        <o:r id="V:Rule35" type="connector" idref="#_x0000_s1030"/>
        <o:r id="V:Rule36" type="connector" idref="#_x0000_s1058"/>
        <o:r id="V:Rule37" type="connector" idref="#_x0000_s1089"/>
        <o:r id="V:Rule38" type="connector" idref="#_x0000_s1029"/>
        <o:r id="V:Rule39" type="connector" idref="#_x0000_s1088"/>
        <o:r id="V:Rule40" type="connector" idref="#_x0000_s1085"/>
        <o:r id="V:Rule41" type="connector" idref="#_x0000_s1064"/>
        <o:r id="V:Rule42" type="connector" idref="#_x0000_s1093"/>
        <o:r id="V:Rule43" type="connector" idref="#_x0000_s1082"/>
        <o:r id="V:Rule44" type="connector" idref="#_x0000_s1044"/>
        <o:r id="V:Rule45" type="connector" idref="#_x0000_s1051"/>
        <o:r id="V:Rule46" type="connector" idref="#_x0000_s1055"/>
        <o:r id="V:Rule47" type="connector" idref="#_x0000_s1066"/>
        <o:r id="V:Rule48" type="connector" idref="#_x0000_s1090"/>
        <o:r id="V:Rule49" type="connector" idref="#_x0000_s1034"/>
        <o:r id="V:Rule50" type="connector" idref="#_x0000_s1083"/>
        <o:r id="V:Rule51" type="connector" idref="#_x0000_s1065"/>
        <o:r id="V:Rule52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A4"/>
  </w:style>
  <w:style w:type="paragraph" w:styleId="2">
    <w:name w:val="heading 2"/>
    <w:basedOn w:val="a"/>
    <w:link w:val="20"/>
    <w:uiPriority w:val="9"/>
    <w:qFormat/>
    <w:rsid w:val="001717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B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6C8C"/>
    <w:rPr>
      <w:b/>
      <w:bCs/>
    </w:rPr>
  </w:style>
  <w:style w:type="paragraph" w:styleId="a4">
    <w:name w:val="List Paragraph"/>
    <w:basedOn w:val="a"/>
    <w:uiPriority w:val="34"/>
    <w:qFormat/>
    <w:rsid w:val="006C6C8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717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17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17B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657B65"/>
  </w:style>
  <w:style w:type="character" w:customStyle="1" w:styleId="30">
    <w:name w:val="Заголовок 3 Знак"/>
    <w:basedOn w:val="a0"/>
    <w:link w:val="3"/>
    <w:uiPriority w:val="9"/>
    <w:semiHidden/>
    <w:rsid w:val="00657B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657B65"/>
  </w:style>
  <w:style w:type="character" w:styleId="a8">
    <w:name w:val="Placeholder Text"/>
    <w:basedOn w:val="a0"/>
    <w:uiPriority w:val="99"/>
    <w:semiHidden/>
    <w:rsid w:val="00393117"/>
    <w:rPr>
      <w:color w:val="808080"/>
    </w:rPr>
  </w:style>
  <w:style w:type="table" w:styleId="a9">
    <w:name w:val="Table Grid"/>
    <w:basedOn w:val="a1"/>
    <w:uiPriority w:val="59"/>
    <w:rsid w:val="00024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19</cp:revision>
  <dcterms:created xsi:type="dcterms:W3CDTF">2012-05-31T18:15:00Z</dcterms:created>
  <dcterms:modified xsi:type="dcterms:W3CDTF">2013-09-29T08:28:00Z</dcterms:modified>
</cp:coreProperties>
</file>