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9B" w:rsidRDefault="00D04867" w:rsidP="00311F64">
      <w:pPr>
        <w:tabs>
          <w:tab w:val="left" w:pos="354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D04867">
        <w:rPr>
          <w:rFonts w:ascii="Times New Roman" w:hAnsi="Times New Roman" w:cs="Times New Roman"/>
          <w:sz w:val="28"/>
          <w:szCs w:val="28"/>
        </w:rPr>
        <w:t>Веселые старты</w:t>
      </w:r>
      <w:r>
        <w:rPr>
          <w:rFonts w:ascii="Times New Roman" w:hAnsi="Times New Roman" w:cs="Times New Roman"/>
          <w:sz w:val="28"/>
          <w:szCs w:val="28"/>
        </w:rPr>
        <w:t>" на тему</w:t>
      </w:r>
      <w:r w:rsidR="00781F9F" w:rsidRPr="00781F9F">
        <w:rPr>
          <w:rFonts w:ascii="Times New Roman" w:hAnsi="Times New Roman" w:cs="Times New Roman"/>
          <w:sz w:val="28"/>
          <w:szCs w:val="28"/>
        </w:rPr>
        <w:t>:</w:t>
      </w:r>
      <w:r w:rsidR="0078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F9F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="00781F9F">
        <w:rPr>
          <w:rFonts w:ascii="Times New Roman" w:hAnsi="Times New Roman" w:cs="Times New Roman"/>
          <w:sz w:val="28"/>
          <w:szCs w:val="28"/>
        </w:rPr>
        <w:t xml:space="preserve"> связи на соревнованиях (или сюжеты человеческой деятельности).</w:t>
      </w:r>
    </w:p>
    <w:p w:rsidR="00AA0DFC" w:rsidRDefault="00AA0DFC" w:rsidP="00AA0DFC">
      <w:pPr>
        <w:tabs>
          <w:tab w:val="left" w:pos="35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824" w:rsidRDefault="00781F9F" w:rsidP="00AA0DFC">
      <w:pPr>
        <w:tabs>
          <w:tab w:val="left" w:pos="35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824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824">
        <w:rPr>
          <w:rFonts w:ascii="Times New Roman" w:hAnsi="Times New Roman" w:cs="Times New Roman"/>
          <w:b/>
          <w:i/>
          <w:sz w:val="28"/>
          <w:szCs w:val="28"/>
        </w:rPr>
        <w:t>Чтение "почтальон".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F9F" w:rsidRDefault="00781F9F" w:rsidP="00AA0DFC">
      <w:pPr>
        <w:tabs>
          <w:tab w:val="left" w:pos="35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Участвует вся команда (5 человек). </w:t>
      </w:r>
    </w:p>
    <w:p w:rsidR="00781F9F" w:rsidRDefault="00781F9F" w:rsidP="00AA0DFC">
      <w:pPr>
        <w:tabs>
          <w:tab w:val="left" w:pos="35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 лежит лист бумаги, разграфленный на клетки, в которых написаны окончания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та, па). Вторая часть слова лежит в сумке. По сигналу участник конкурса </w:t>
      </w:r>
      <w:r w:rsidR="006534B0">
        <w:rPr>
          <w:rFonts w:ascii="Times New Roman" w:hAnsi="Times New Roman" w:cs="Times New Roman"/>
          <w:sz w:val="28"/>
          <w:szCs w:val="28"/>
        </w:rPr>
        <w:t xml:space="preserve">спешит к адресату, берет из сумки открытку с половиной слова и прикладывает к нужному слову (окончанию). Бежит и отдает сумку другому участнику. </w:t>
      </w:r>
    </w:p>
    <w:p w:rsidR="006534B0" w:rsidRDefault="006534B0" w:rsidP="00AA0DFC">
      <w:pPr>
        <w:tabs>
          <w:tab w:val="left" w:pos="35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824">
        <w:rPr>
          <w:rFonts w:ascii="Times New Roman" w:hAnsi="Times New Roman" w:cs="Times New Roman"/>
          <w:b/>
          <w:i/>
          <w:sz w:val="28"/>
          <w:szCs w:val="28"/>
        </w:rPr>
        <w:t>2. "Составь слово"</w:t>
      </w:r>
      <w:r>
        <w:rPr>
          <w:rFonts w:ascii="Times New Roman" w:hAnsi="Times New Roman" w:cs="Times New Roman"/>
          <w:sz w:val="28"/>
          <w:szCs w:val="28"/>
        </w:rPr>
        <w:t xml:space="preserve"> (5 человек). </w:t>
      </w:r>
    </w:p>
    <w:p w:rsidR="006534B0" w:rsidRDefault="006534B0" w:rsidP="00AA0DFC">
      <w:pPr>
        <w:tabs>
          <w:tab w:val="left" w:pos="35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названия спортивного инвентаря. команды получают слово, разрезанное на отдельные буквы, которое надо составить (финал, факел..). Слова можно предоставить по жеребьевке. Каждый участник должен прикрепить букву на стену,  чтобы получилось слово.</w:t>
      </w:r>
    </w:p>
    <w:p w:rsidR="009A6339" w:rsidRDefault="009A6339" w:rsidP="00AA0DFC">
      <w:pPr>
        <w:tabs>
          <w:tab w:val="left" w:pos="35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824">
        <w:rPr>
          <w:rFonts w:ascii="Times New Roman" w:hAnsi="Times New Roman" w:cs="Times New Roman"/>
          <w:b/>
          <w:i/>
          <w:sz w:val="28"/>
          <w:szCs w:val="28"/>
        </w:rPr>
        <w:t>3. ИЗО. "Скульптуры".</w:t>
      </w:r>
      <w:r>
        <w:rPr>
          <w:rFonts w:ascii="Times New Roman" w:hAnsi="Times New Roman" w:cs="Times New Roman"/>
          <w:sz w:val="28"/>
          <w:szCs w:val="28"/>
        </w:rPr>
        <w:t xml:space="preserve"> Водящие стоят напротив своих команд и получают задания от ведущего и по команде "Внимание" водящий принимает соответствующую позу - скульптору (плавание, бокс). Команда по одному на листке бумаги рисует позу спортсмена. Оценивается быстрота и схожесть со скульптурой.</w:t>
      </w:r>
    </w:p>
    <w:p w:rsidR="005321D6" w:rsidRDefault="005610A8" w:rsidP="00AA0DFC">
      <w:pPr>
        <w:tabs>
          <w:tab w:val="left" w:pos="35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824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8D6D67" w:rsidRPr="007E2824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7E2824">
        <w:rPr>
          <w:rFonts w:ascii="Times New Roman" w:hAnsi="Times New Roman" w:cs="Times New Roman"/>
          <w:b/>
          <w:i/>
          <w:sz w:val="28"/>
          <w:szCs w:val="28"/>
        </w:rPr>
        <w:t>рудовое обучение.</w:t>
      </w:r>
      <w:r>
        <w:rPr>
          <w:rFonts w:ascii="Times New Roman" w:hAnsi="Times New Roman" w:cs="Times New Roman"/>
          <w:sz w:val="28"/>
          <w:szCs w:val="28"/>
        </w:rPr>
        <w:t xml:space="preserve"> "Перенос раствора". Участники осуществляют перенос набивных мячей на гимнастических палках</w:t>
      </w:r>
      <w:r w:rsidR="005321D6">
        <w:rPr>
          <w:rFonts w:ascii="Times New Roman" w:hAnsi="Times New Roman" w:cs="Times New Roman"/>
          <w:sz w:val="28"/>
          <w:szCs w:val="28"/>
        </w:rPr>
        <w:t xml:space="preserve"> - "носилках". Нагружать</w:t>
      </w:r>
      <w:r w:rsidR="001F2326">
        <w:rPr>
          <w:rFonts w:ascii="Times New Roman" w:hAnsi="Times New Roman" w:cs="Times New Roman"/>
          <w:sz w:val="28"/>
          <w:szCs w:val="28"/>
        </w:rPr>
        <w:t xml:space="preserve"> и разгружать помогает команда.</w:t>
      </w:r>
    </w:p>
    <w:p w:rsidR="005610A8" w:rsidRDefault="005321D6" w:rsidP="00AA0DFC">
      <w:pPr>
        <w:tabs>
          <w:tab w:val="left" w:pos="35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человек - 5 пар</w:t>
      </w:r>
      <w:r w:rsidR="001F2326">
        <w:rPr>
          <w:rFonts w:ascii="Times New Roman" w:hAnsi="Times New Roman" w:cs="Times New Roman"/>
          <w:sz w:val="28"/>
          <w:szCs w:val="28"/>
        </w:rPr>
        <w:t>. Кто быстрее.</w:t>
      </w:r>
    </w:p>
    <w:p w:rsidR="007E2824" w:rsidRDefault="007E2824" w:rsidP="00AA0DFC">
      <w:pPr>
        <w:tabs>
          <w:tab w:val="left" w:pos="35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824">
        <w:rPr>
          <w:rFonts w:ascii="Times New Roman" w:hAnsi="Times New Roman" w:cs="Times New Roman"/>
          <w:b/>
          <w:i/>
          <w:sz w:val="28"/>
          <w:szCs w:val="28"/>
        </w:rPr>
        <w:t>5. "Плетение"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C5DC4" w:rsidRDefault="000C5DC4" w:rsidP="00AA0DFC">
      <w:pPr>
        <w:tabs>
          <w:tab w:val="left" w:pos="35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стоят в шеренге, взявшись за руки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>). По команде "Вперед!", двигаются вперед и образуют круг, выполняют приставные шаги, прыжки на месте, приседания. По команде "На свои места", команда должна принять исходное положение. (Вся команда).</w:t>
      </w:r>
    </w:p>
    <w:p w:rsidR="00825F05" w:rsidRDefault="00825F05" w:rsidP="00AA0DFC">
      <w:pPr>
        <w:tabs>
          <w:tab w:val="left" w:pos="35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501"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="00AC7EE6" w:rsidRPr="00916501">
        <w:rPr>
          <w:rFonts w:ascii="Times New Roman" w:hAnsi="Times New Roman" w:cs="Times New Roman"/>
          <w:b/>
          <w:i/>
          <w:sz w:val="28"/>
          <w:szCs w:val="28"/>
        </w:rPr>
        <w:t>Физкультура. "Попади в кольцо".</w:t>
      </w:r>
      <w:r w:rsidR="00AC7EE6">
        <w:rPr>
          <w:rFonts w:ascii="Times New Roman" w:hAnsi="Times New Roman" w:cs="Times New Roman"/>
          <w:sz w:val="28"/>
          <w:szCs w:val="28"/>
        </w:rPr>
        <w:t xml:space="preserve"> (5 человек).</w:t>
      </w:r>
    </w:p>
    <w:p w:rsidR="00AC7EE6" w:rsidRPr="000C5DC4" w:rsidRDefault="00AC7EE6" w:rsidP="00AA0DFC">
      <w:pPr>
        <w:tabs>
          <w:tab w:val="left" w:pos="35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до мата, лежа взять ногами баскетбольные мяч и положить его в ведро, обратно</w:t>
      </w:r>
      <w:r w:rsidR="00A7465B">
        <w:rPr>
          <w:rFonts w:ascii="Times New Roman" w:hAnsi="Times New Roman" w:cs="Times New Roman"/>
          <w:sz w:val="28"/>
          <w:szCs w:val="28"/>
        </w:rPr>
        <w:t xml:space="preserve"> бегом.</w:t>
      </w:r>
    </w:p>
    <w:sectPr w:rsidR="00AC7EE6" w:rsidRPr="000C5DC4" w:rsidSect="0044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04867"/>
    <w:rsid w:val="000C5DC4"/>
    <w:rsid w:val="00150D46"/>
    <w:rsid w:val="001F2326"/>
    <w:rsid w:val="00311F64"/>
    <w:rsid w:val="00365EB2"/>
    <w:rsid w:val="004428A4"/>
    <w:rsid w:val="005321D6"/>
    <w:rsid w:val="005610A8"/>
    <w:rsid w:val="006534B0"/>
    <w:rsid w:val="00781F9F"/>
    <w:rsid w:val="007E2824"/>
    <w:rsid w:val="00825F05"/>
    <w:rsid w:val="008D6D67"/>
    <w:rsid w:val="00916501"/>
    <w:rsid w:val="009A6339"/>
    <w:rsid w:val="00A7465B"/>
    <w:rsid w:val="00AA0DFC"/>
    <w:rsid w:val="00AC7EE6"/>
    <w:rsid w:val="00D0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245</Words>
  <Characters>1399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16</cp:revision>
  <dcterms:created xsi:type="dcterms:W3CDTF">2015-08-17T16:15:00Z</dcterms:created>
  <dcterms:modified xsi:type="dcterms:W3CDTF">2015-08-17T16:41:00Z</dcterms:modified>
</cp:coreProperties>
</file>