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3B" w:rsidRDefault="006D4D3B" w:rsidP="006D4D3B">
      <w:pPr>
        <w:ind w:left="-851" w:firstLine="141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D647DF5" wp14:editId="6340E71C">
            <wp:extent cx="1211356" cy="438150"/>
            <wp:effectExtent l="0" t="0" r="8255" b="0"/>
            <wp:docPr id="1" name="Рисунок 1" descr="C:\Users\Елена\Desktop\знак Ф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знак ФГО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5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D3B" w:rsidRDefault="006D4D3B" w:rsidP="006D4D3B">
      <w:pPr>
        <w:ind w:left="-851" w:firstLine="1418"/>
        <w:jc w:val="center"/>
      </w:pPr>
    </w:p>
    <w:p w:rsidR="009555DF" w:rsidRDefault="006D4D3B" w:rsidP="006D4D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4D3B">
        <w:rPr>
          <w:rFonts w:ascii="Times New Roman" w:hAnsi="Times New Roman" w:cs="Times New Roman"/>
          <w:b/>
          <w:sz w:val="40"/>
          <w:szCs w:val="40"/>
        </w:rPr>
        <w:t>План летней оздоровительной работы</w:t>
      </w: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D4D3B">
        <w:rPr>
          <w:rFonts w:ascii="Times New Roman" w:hAnsi="Times New Roman" w:cs="Times New Roman"/>
          <w:b/>
          <w:i/>
          <w:sz w:val="40"/>
          <w:szCs w:val="40"/>
        </w:rPr>
        <w:t>для детей 2 младшей группы (3-4 лет)</w:t>
      </w: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2015 г.</w:t>
      </w: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71900" cy="2828285"/>
            <wp:effectExtent l="152400" t="152400" r="152400" b="182245"/>
            <wp:docPr id="2" name="Рисунок 2" descr="D:\ФОТОГРАФИИ\ФОТО 2 МЛ. ГР. 2014-2015 г\ФОТО ДС ЛЕТО 2014 мл.гр\ДЕТИ лето 2014\DSCN3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ФОТО 2 МЛ. ГР. 2014-2015 г\ФОТО ДС ЛЕТО 2014 мл.гр\ДЕТИ лето 2014\DSCN31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55" cy="282937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35B75" w:rsidRDefault="006D4D3B" w:rsidP="006D4D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</w:t>
      </w: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</w:p>
    <w:p w:rsidR="006D4D3B" w:rsidRDefault="006D4D3B" w:rsidP="006E5CD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</w:t>
      </w:r>
      <w:r w:rsidR="006E5CD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                                                                                                                         </w:t>
      </w:r>
      <w:r w:rsidR="006E5CD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Алексеевцева Е.В.</w:t>
      </w:r>
    </w:p>
    <w:p w:rsidR="006D4D3B" w:rsidRDefault="006D4D3B" w:rsidP="006D4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D3B" w:rsidRDefault="006D4D3B" w:rsidP="006D4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D3B" w:rsidRDefault="006D4D3B" w:rsidP="006D4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D3B" w:rsidRDefault="006D4D3B" w:rsidP="006D4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D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D4D3B" w:rsidRDefault="006D4D3B" w:rsidP="00C944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45B" w:rsidRDefault="00C9445B" w:rsidP="00A943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Воспитание здорового ребёнка –</w:t>
      </w:r>
      <w:r>
        <w:rPr>
          <w:rFonts w:ascii="Times New Roman" w:hAnsi="Times New Roman" w:cs="Times New Roman"/>
          <w:sz w:val="28"/>
          <w:szCs w:val="28"/>
        </w:rPr>
        <w:t xml:space="preserve"> главн</w:t>
      </w:r>
      <w:r w:rsidRPr="00C9445B">
        <w:rPr>
          <w:rFonts w:ascii="Times New Roman" w:hAnsi="Times New Roman" w:cs="Times New Roman"/>
          <w:sz w:val="28"/>
          <w:szCs w:val="28"/>
        </w:rPr>
        <w:t xml:space="preserve">ая задача дошкольной педагогики, особенно в современных условиях. </w:t>
      </w:r>
    </w:p>
    <w:p w:rsidR="00C9445B" w:rsidRDefault="00C9445B" w:rsidP="00A9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Проблема воспитания счастливой личности напрямую связана со здоровьем этой личности. Как помочь </w:t>
      </w:r>
    </w:p>
    <w:p w:rsidR="00C9445B" w:rsidRDefault="00C9445B" w:rsidP="00A9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подрастающему ребёнку реализовать своё право на здоровье и счастливую жизнь? Одним из путей решения этой </w:t>
      </w:r>
    </w:p>
    <w:p w:rsidR="00C9445B" w:rsidRDefault="00C9445B" w:rsidP="00A9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проблемы является организация работы по воспитанию дошкольников в летний период года. Летний отдых детей </w:t>
      </w:r>
    </w:p>
    <w:p w:rsidR="00C9445B" w:rsidRDefault="00C9445B" w:rsidP="00A9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оказывает существенное влияние на укрепление организма, сопротивляемость заболеваниям, создание положительных </w:t>
      </w:r>
    </w:p>
    <w:p w:rsidR="00C9445B" w:rsidRDefault="00C9445B" w:rsidP="00A9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эмоций. В летний период, большие возможности предоставлено для закаливания, совершенствования защитных </w:t>
      </w:r>
    </w:p>
    <w:p w:rsidR="00C9445B" w:rsidRDefault="00C9445B" w:rsidP="00A9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реакций ребенка, широко используются солнечно-воздушные ванны и водные закаливающие процедуры. Летом </w:t>
      </w:r>
    </w:p>
    <w:p w:rsidR="00C9445B" w:rsidRDefault="00C9445B" w:rsidP="00A9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продолжается систематическая и планомерная работа по разделам программ. Все виды деятельности переносятся на </w:t>
      </w:r>
    </w:p>
    <w:p w:rsidR="00C9445B" w:rsidRPr="00C9445B" w:rsidRDefault="00A94338" w:rsidP="00A9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55666" wp14:editId="4B80592D">
                <wp:simplePos x="0" y="0"/>
                <wp:positionH relativeFrom="column">
                  <wp:posOffset>1950720</wp:posOffset>
                </wp:positionH>
                <wp:positionV relativeFrom="paragraph">
                  <wp:posOffset>297180</wp:posOffset>
                </wp:positionV>
                <wp:extent cx="5705475" cy="733425"/>
                <wp:effectExtent l="57150" t="38100" r="85725" b="104775"/>
                <wp:wrapNone/>
                <wp:docPr id="4" name="Багетная 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3342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7E0" w:rsidRPr="00A94338" w:rsidRDefault="00F037E0" w:rsidP="00A94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43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ОСНОВНЫЕ НАПРАВЛЕНИЯ В ОЗДОРОВИТЕЛЬНЫЙ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4" o:spid="_x0000_s1026" type="#_x0000_t84" style="position:absolute;left:0;text-align:left;margin-left:153.6pt;margin-top:23.4pt;width:44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5424" w:rsidRPr="00A94338" w:rsidRDefault="00C65424" w:rsidP="00A94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43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ОСНОВНЫЕ НАПРАВЛЕНИЯ В ОЗДОРОВИТЕЛЬНЫЙ ПЕРИОД</w:t>
                      </w:r>
                    </w:p>
                  </w:txbxContent>
                </v:textbox>
              </v:shape>
            </w:pict>
          </mc:Fallback>
        </mc:AlternateContent>
      </w:r>
      <w:r w:rsidR="00C9445B" w:rsidRPr="00C9445B">
        <w:rPr>
          <w:rFonts w:ascii="Times New Roman" w:hAnsi="Times New Roman" w:cs="Times New Roman"/>
          <w:sz w:val="28"/>
          <w:szCs w:val="28"/>
        </w:rPr>
        <w:t>воздух. Каждому виду отводится место и время в распорядке дня.</w:t>
      </w:r>
    </w:p>
    <w:p w:rsidR="00A94338" w:rsidRDefault="00A94338" w:rsidP="00640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338" w:rsidRDefault="00A94338" w:rsidP="00640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338" w:rsidRDefault="00A94338" w:rsidP="00640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338" w:rsidRDefault="00A94338" w:rsidP="00640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F8B6D" wp14:editId="1B94B33C">
                <wp:simplePos x="0" y="0"/>
                <wp:positionH relativeFrom="column">
                  <wp:posOffset>4760595</wp:posOffset>
                </wp:positionH>
                <wp:positionV relativeFrom="paragraph">
                  <wp:posOffset>46990</wp:posOffset>
                </wp:positionV>
                <wp:extent cx="0" cy="666750"/>
                <wp:effectExtent l="95250" t="19050" r="1333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74.85pt;margin-top:3.7pt;width:0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1D890" wp14:editId="71EDDE5C">
                <wp:simplePos x="0" y="0"/>
                <wp:positionH relativeFrom="column">
                  <wp:posOffset>6798945</wp:posOffset>
                </wp:positionH>
                <wp:positionV relativeFrom="paragraph">
                  <wp:posOffset>18415</wp:posOffset>
                </wp:positionV>
                <wp:extent cx="323850" cy="828675"/>
                <wp:effectExtent l="57150" t="19050" r="76200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35.35pt;margin-top:1.45pt;width:25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850CA" wp14:editId="1BC0440E">
                <wp:simplePos x="0" y="0"/>
                <wp:positionH relativeFrom="column">
                  <wp:posOffset>2417445</wp:posOffset>
                </wp:positionH>
                <wp:positionV relativeFrom="paragraph">
                  <wp:posOffset>18415</wp:posOffset>
                </wp:positionV>
                <wp:extent cx="304800" cy="771525"/>
                <wp:effectExtent l="76200" t="19050" r="5715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90.35pt;margin-top:1.45pt;width:24pt;height:60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94338" w:rsidRDefault="00A94338" w:rsidP="00640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338" w:rsidRDefault="00A94338" w:rsidP="00640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338" w:rsidRDefault="001039AB" w:rsidP="00640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B32D6" wp14:editId="108A1270">
                <wp:simplePos x="0" y="0"/>
                <wp:positionH relativeFrom="column">
                  <wp:posOffset>3722370</wp:posOffset>
                </wp:positionH>
                <wp:positionV relativeFrom="paragraph">
                  <wp:posOffset>8254</wp:posOffset>
                </wp:positionV>
                <wp:extent cx="2238375" cy="2276475"/>
                <wp:effectExtent l="57150" t="38100" r="85725" b="104775"/>
                <wp:wrapNone/>
                <wp:docPr id="9" name="Багетная рам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27647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7E0" w:rsidRDefault="00F037E0" w:rsidP="001039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039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Художественно-эстетическое развитие</w:t>
                            </w:r>
                          </w:p>
                          <w:p w:rsidR="00F037E0" w:rsidRPr="009D2930" w:rsidRDefault="00F037E0" w:rsidP="001039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9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(игровая, музыкальная, театрализованная, изобразительная деятельность детей)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9" o:spid="_x0000_s1027" type="#_x0000_t84" style="position:absolute;margin-left:293.1pt;margin-top:.65pt;width:176.25pt;height:17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5424" w:rsidRDefault="00C65424" w:rsidP="001039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039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Художественно-эстетическое развитие</w:t>
                      </w:r>
                    </w:p>
                    <w:p w:rsidR="00C65424" w:rsidRPr="009D2930" w:rsidRDefault="00C65424" w:rsidP="001039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9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(игровая, музыкальная, театрализованная, изобразительная деятельность детей)</w:t>
                      </w:r>
                    </w:p>
                  </w:txbxContent>
                </v:textbox>
              </v:shape>
            </w:pict>
          </mc:Fallback>
        </mc:AlternateContent>
      </w:r>
      <w:r w:rsidR="00A943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0BB5F" wp14:editId="02910761">
                <wp:simplePos x="0" y="0"/>
                <wp:positionH relativeFrom="column">
                  <wp:posOffset>6617970</wp:posOffset>
                </wp:positionH>
                <wp:positionV relativeFrom="paragraph">
                  <wp:posOffset>141605</wp:posOffset>
                </wp:positionV>
                <wp:extent cx="2085975" cy="638175"/>
                <wp:effectExtent l="57150" t="38100" r="85725" b="104775"/>
                <wp:wrapNone/>
                <wp:docPr id="10" name="Багетная рам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3817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7E0" w:rsidRPr="00A94338" w:rsidRDefault="00F037E0" w:rsidP="00A94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43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экологическое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10" o:spid="_x0000_s1028" type="#_x0000_t84" style="position:absolute;margin-left:521.1pt;margin-top:11.15pt;width:164.2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5424" w:rsidRPr="00A94338" w:rsidRDefault="00C65424" w:rsidP="00A94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43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экологическое развитие</w:t>
                      </w:r>
                    </w:p>
                  </w:txbxContent>
                </v:textbox>
              </v:shape>
            </w:pict>
          </mc:Fallback>
        </mc:AlternateContent>
      </w:r>
      <w:r w:rsidR="00A943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4BBE1" wp14:editId="4C385D96">
                <wp:simplePos x="0" y="0"/>
                <wp:positionH relativeFrom="column">
                  <wp:posOffset>1188720</wp:posOffset>
                </wp:positionH>
                <wp:positionV relativeFrom="paragraph">
                  <wp:posOffset>113030</wp:posOffset>
                </wp:positionV>
                <wp:extent cx="2047875" cy="666750"/>
                <wp:effectExtent l="57150" t="38100" r="85725" b="95250"/>
                <wp:wrapNone/>
                <wp:docPr id="8" name="Багетная 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6675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7E0" w:rsidRPr="00A94338" w:rsidRDefault="00F037E0" w:rsidP="00A94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43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физкультурно-оздоровительная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8" o:spid="_x0000_s1029" type="#_x0000_t84" style="position:absolute;margin-left:93.6pt;margin-top:8.9pt;width:161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5424" w:rsidRPr="00A94338" w:rsidRDefault="00C65424" w:rsidP="00A94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43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физкультурно-оздоровительная работа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A94338" w:rsidRDefault="00A94338" w:rsidP="00640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338" w:rsidRDefault="00A94338" w:rsidP="00640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338" w:rsidRDefault="00A94338" w:rsidP="00640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338" w:rsidRDefault="00A94338" w:rsidP="00640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D3B" w:rsidRDefault="006D4D3B" w:rsidP="001039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C9445B" w:rsidRDefault="00C9445B" w:rsidP="00C9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Проведение профилактическ</w:t>
      </w:r>
      <w:r>
        <w:rPr>
          <w:rFonts w:ascii="Times New Roman" w:hAnsi="Times New Roman" w:cs="Times New Roman"/>
          <w:sz w:val="28"/>
          <w:szCs w:val="28"/>
        </w:rPr>
        <w:t>их, закаливающих и оздоровитель</w:t>
      </w:r>
      <w:r w:rsidRPr="00C9445B">
        <w:rPr>
          <w:rFonts w:ascii="Times New Roman" w:hAnsi="Times New Roman" w:cs="Times New Roman"/>
          <w:sz w:val="28"/>
          <w:szCs w:val="28"/>
        </w:rPr>
        <w:t>ных мероприятий с детьми в летний период</w:t>
      </w:r>
    </w:p>
    <w:p w:rsidR="00C9445B" w:rsidRDefault="00C9445B" w:rsidP="00C9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регламентируют нормативные документы:</w:t>
      </w:r>
    </w:p>
    <w:p w:rsidR="00640405" w:rsidRPr="00C9445B" w:rsidRDefault="00640405" w:rsidP="00C9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45B" w:rsidRPr="00C9445B" w:rsidRDefault="00C9445B" w:rsidP="00C9445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Конвенция о правах ребенка (одобрена Генеральной Ассамблеей</w:t>
      </w:r>
    </w:p>
    <w:p w:rsidR="00C9445B" w:rsidRDefault="00C9445B" w:rsidP="00C94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445B">
        <w:rPr>
          <w:rFonts w:ascii="Times New Roman" w:hAnsi="Times New Roman" w:cs="Times New Roman"/>
          <w:sz w:val="28"/>
          <w:szCs w:val="28"/>
        </w:rPr>
        <w:t>ООН 20.11.89); и Конституция РФ от 12.12.93 (ст. 38, 41, 42, 43)</w:t>
      </w:r>
    </w:p>
    <w:p w:rsidR="00640405" w:rsidRPr="00C9445B" w:rsidRDefault="00640405" w:rsidP="00C94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45B" w:rsidRDefault="00C9445B" w:rsidP="00C9445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г. N 273-ФЗ "Об образовании в </w:t>
      </w:r>
    </w:p>
    <w:p w:rsidR="00C9445B" w:rsidRDefault="00C9445B" w:rsidP="00C9445B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Российской Федерации"</w:t>
      </w:r>
    </w:p>
    <w:p w:rsidR="00640405" w:rsidRPr="00C9445B" w:rsidRDefault="00640405" w:rsidP="00C9445B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C9445B" w:rsidRDefault="00C9445B" w:rsidP="00C9445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17 октября </w:t>
      </w:r>
    </w:p>
    <w:p w:rsidR="00C9445B" w:rsidRDefault="00C9445B" w:rsidP="00C9445B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2013 г. N 1155 г. Москва   "Об утверждении федерального государственного образовательного                  </w:t>
      </w:r>
    </w:p>
    <w:p w:rsidR="00C9445B" w:rsidRDefault="00C9445B" w:rsidP="00C9445B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стандарта дошкольного образования"</w:t>
      </w:r>
    </w:p>
    <w:p w:rsidR="00640405" w:rsidRPr="00C9445B" w:rsidRDefault="00640405" w:rsidP="00C9445B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C9445B" w:rsidRDefault="00C9445B" w:rsidP="00C9445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15.05.2013 N 26"Об утверждении </w:t>
      </w:r>
    </w:p>
    <w:p w:rsidR="00C9445B" w:rsidRDefault="00C9445B" w:rsidP="00C9445B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СанПиН 2.4.1.3049-13 "Санитарно-эпидемиологические требования к устройству, содержанию и </w:t>
      </w:r>
    </w:p>
    <w:p w:rsidR="00C9445B" w:rsidRDefault="00C9445B" w:rsidP="00C9445B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организации режима работы дошкольных образовательных организаций"</w:t>
      </w:r>
    </w:p>
    <w:p w:rsidR="00640405" w:rsidRPr="00C9445B" w:rsidRDefault="00640405" w:rsidP="00C9445B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C9445B" w:rsidRDefault="00C9445B" w:rsidP="00C9445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 xml:space="preserve">Инструкция по организации охраны жизни и здоровья детей в детских садах и на детских площадках </w:t>
      </w:r>
    </w:p>
    <w:p w:rsidR="006D4D3B" w:rsidRPr="00C9445B" w:rsidRDefault="00C9445B" w:rsidP="00C9445B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(утв. Минпросвещения РСФСР 30.08.55).</w:t>
      </w: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D3B" w:rsidRDefault="006D4D3B" w:rsidP="006D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A83" w:rsidRDefault="001D6A83" w:rsidP="006D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A83" w:rsidRDefault="001D6A83" w:rsidP="00C944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338" w:rsidRDefault="00A94338" w:rsidP="00C944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338" w:rsidRDefault="00A94338" w:rsidP="00C944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338" w:rsidRDefault="00A94338" w:rsidP="00C944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0405" w:rsidRDefault="00640405" w:rsidP="006404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6A83" w:rsidRPr="001D6A83" w:rsidRDefault="001D6A83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83">
        <w:rPr>
          <w:rFonts w:ascii="Times New Roman" w:hAnsi="Times New Roman" w:cs="Times New Roman"/>
          <w:b/>
          <w:sz w:val="28"/>
          <w:szCs w:val="28"/>
        </w:rPr>
        <w:t>Цели и задачи работы в летний оздоровительный период</w:t>
      </w:r>
    </w:p>
    <w:p w:rsidR="001D6A83" w:rsidRPr="001D6A83" w:rsidRDefault="001D6A83" w:rsidP="001D6A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6A83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40405" w:rsidRPr="00640405" w:rsidRDefault="001D6A83" w:rsidP="001D6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A83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 с учётом их индивидуальных особенностей.</w:t>
      </w:r>
    </w:p>
    <w:p w:rsidR="001D6A83" w:rsidRPr="001D6A83" w:rsidRDefault="001D6A83" w:rsidP="001D6A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6A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445B" w:rsidRDefault="00C9445B" w:rsidP="001D6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445B">
        <w:rPr>
          <w:rFonts w:ascii="Times New Roman" w:hAnsi="Times New Roman" w:cs="Times New Roman"/>
          <w:sz w:val="28"/>
          <w:szCs w:val="28"/>
        </w:rPr>
        <w:t xml:space="preserve">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</w:t>
      </w:r>
    </w:p>
    <w:p w:rsidR="00C9445B" w:rsidRDefault="00C9445B" w:rsidP="001D6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познавательному развитию ребёнка.</w:t>
      </w:r>
    </w:p>
    <w:p w:rsidR="00640405" w:rsidRDefault="00640405" w:rsidP="001D6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45B" w:rsidRDefault="001D6A83" w:rsidP="001D6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A83">
        <w:rPr>
          <w:rFonts w:ascii="Times New Roman" w:hAnsi="Times New Roman" w:cs="Times New Roman"/>
          <w:sz w:val="28"/>
          <w:szCs w:val="28"/>
        </w:rPr>
        <w:t>2.</w:t>
      </w:r>
      <w:r w:rsidR="00C9445B" w:rsidRPr="00C9445B">
        <w:t xml:space="preserve"> </w:t>
      </w:r>
      <w:r w:rsidR="00C9445B" w:rsidRPr="00C9445B">
        <w:rPr>
          <w:rFonts w:ascii="Times New Roman" w:hAnsi="Times New Roman" w:cs="Times New Roman"/>
          <w:sz w:val="28"/>
          <w:szCs w:val="28"/>
        </w:rPr>
        <w:t xml:space="preserve">Реализовывать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</w:t>
      </w:r>
    </w:p>
    <w:p w:rsidR="00C9445B" w:rsidRDefault="00C9445B" w:rsidP="001D6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трудовых навыков.</w:t>
      </w:r>
      <w:r w:rsidR="001D6A83" w:rsidRPr="001D6A83">
        <w:rPr>
          <w:rFonts w:ascii="Times New Roman" w:hAnsi="Times New Roman" w:cs="Times New Roman"/>
          <w:sz w:val="28"/>
          <w:szCs w:val="28"/>
        </w:rPr>
        <w:tab/>
      </w:r>
    </w:p>
    <w:p w:rsidR="00640405" w:rsidRDefault="00640405" w:rsidP="00C94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45B" w:rsidRDefault="00C9445B" w:rsidP="00C94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6A83" w:rsidRPr="001D6A83">
        <w:rPr>
          <w:rFonts w:ascii="Times New Roman" w:hAnsi="Times New Roman" w:cs="Times New Roman"/>
          <w:sz w:val="28"/>
          <w:szCs w:val="28"/>
        </w:rPr>
        <w:t xml:space="preserve"> </w:t>
      </w:r>
      <w:r w:rsidRPr="00C9445B">
        <w:rPr>
          <w:rFonts w:ascii="Times New Roman" w:hAnsi="Times New Roman" w:cs="Times New Roman"/>
          <w:sz w:val="28"/>
          <w:szCs w:val="28"/>
        </w:rPr>
        <w:t xml:space="preserve">Осуществлять педагогическое и социальное просвещение родителей по вопросам воспитания и оздоровления детей в </w:t>
      </w:r>
    </w:p>
    <w:p w:rsidR="001D6A83" w:rsidRDefault="00C9445B" w:rsidP="00C94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летний период.</w:t>
      </w:r>
    </w:p>
    <w:p w:rsidR="00640405" w:rsidRDefault="00640405" w:rsidP="001D6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45B" w:rsidRDefault="00C9445B" w:rsidP="001D6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9445B">
        <w:rPr>
          <w:rFonts w:ascii="Times New Roman" w:hAnsi="Times New Roman" w:cs="Times New Roman"/>
          <w:sz w:val="28"/>
          <w:szCs w:val="28"/>
        </w:rPr>
        <w:t xml:space="preserve">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</w:t>
      </w:r>
    </w:p>
    <w:p w:rsidR="00C9445B" w:rsidRPr="001D6A83" w:rsidRDefault="00C9445B" w:rsidP="001D6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5B">
        <w:rPr>
          <w:rFonts w:ascii="Times New Roman" w:hAnsi="Times New Roman" w:cs="Times New Roman"/>
          <w:sz w:val="28"/>
          <w:szCs w:val="28"/>
        </w:rPr>
        <w:t>познавательному развитию ребёнка.</w:t>
      </w:r>
    </w:p>
    <w:p w:rsidR="00640405" w:rsidRDefault="00640405" w:rsidP="00640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405" w:rsidRPr="00640405" w:rsidRDefault="00640405" w:rsidP="00640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0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40405" w:rsidRPr="00640405" w:rsidRDefault="00640405" w:rsidP="00640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• Повышение  функци</w:t>
      </w:r>
      <w:r>
        <w:rPr>
          <w:rFonts w:ascii="Times New Roman" w:hAnsi="Times New Roman" w:cs="Times New Roman"/>
          <w:sz w:val="28"/>
          <w:szCs w:val="28"/>
        </w:rPr>
        <w:t>ональных возможностей организма.</w:t>
      </w:r>
    </w:p>
    <w:p w:rsidR="00640405" w:rsidRPr="00640405" w:rsidRDefault="00640405" w:rsidP="00640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• Снижение  заболеваемости; при</w:t>
      </w:r>
      <w:r>
        <w:rPr>
          <w:rFonts w:ascii="Times New Roman" w:hAnsi="Times New Roman" w:cs="Times New Roman"/>
          <w:sz w:val="28"/>
          <w:szCs w:val="28"/>
        </w:rPr>
        <w:t>общение к ЗОЖ.</w:t>
      </w:r>
    </w:p>
    <w:p w:rsidR="00640405" w:rsidRPr="00640405" w:rsidRDefault="00640405" w:rsidP="00640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• Обогащение знаний детей, повышение  их интерес к окружающ</w:t>
      </w:r>
      <w:r>
        <w:rPr>
          <w:rFonts w:ascii="Times New Roman" w:hAnsi="Times New Roman" w:cs="Times New Roman"/>
          <w:sz w:val="28"/>
          <w:szCs w:val="28"/>
        </w:rPr>
        <w:t>ему миру, творчеству, познанию.</w:t>
      </w:r>
    </w:p>
    <w:p w:rsidR="00640405" w:rsidRPr="00640405" w:rsidRDefault="00640405" w:rsidP="00640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• Развитие  интереса к природе, положительных эмоциональных отношений, желание беречь её и заботится о ней.</w:t>
      </w:r>
    </w:p>
    <w:p w:rsidR="00640405" w:rsidRPr="00640405" w:rsidRDefault="00640405" w:rsidP="00640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• Развитие умения выражать себя в музыкальной, театрализованной деятельности.</w:t>
      </w:r>
    </w:p>
    <w:p w:rsidR="001D6A83" w:rsidRDefault="001D6A83" w:rsidP="001D6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A83" w:rsidRDefault="001D6A83" w:rsidP="001D6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A83" w:rsidRDefault="001D6A83" w:rsidP="001D6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338" w:rsidRDefault="00A94338" w:rsidP="001D6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405" w:rsidRDefault="00640405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405" w:rsidRPr="00640405" w:rsidRDefault="00640405" w:rsidP="00640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05">
        <w:rPr>
          <w:rFonts w:ascii="Times New Roman" w:hAnsi="Times New Roman" w:cs="Times New Roman"/>
          <w:b/>
          <w:sz w:val="28"/>
          <w:szCs w:val="28"/>
        </w:rPr>
        <w:t>Формы оздоровительных мероприятий в летний период</w:t>
      </w:r>
    </w:p>
    <w:p w:rsidR="00640405" w:rsidRPr="00640405" w:rsidRDefault="00640405" w:rsidP="006404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0405" w:rsidRPr="00640405" w:rsidRDefault="00640405" w:rsidP="006404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Утренняя гимнастика на свежем воздухе</w:t>
      </w:r>
      <w:r w:rsidR="009F0D69">
        <w:rPr>
          <w:rFonts w:ascii="Times New Roman" w:hAnsi="Times New Roman" w:cs="Times New Roman"/>
          <w:sz w:val="28"/>
          <w:szCs w:val="28"/>
        </w:rPr>
        <w:t>.</w:t>
      </w:r>
    </w:p>
    <w:p w:rsidR="00640405" w:rsidRPr="00640405" w:rsidRDefault="00640405" w:rsidP="006404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Занятия по физической культуре на  свежем воздухе</w:t>
      </w:r>
      <w:r w:rsidR="009F0D69">
        <w:rPr>
          <w:rFonts w:ascii="Times New Roman" w:hAnsi="Times New Roman" w:cs="Times New Roman"/>
          <w:sz w:val="28"/>
          <w:szCs w:val="28"/>
        </w:rPr>
        <w:t>.</w:t>
      </w:r>
    </w:p>
    <w:p w:rsidR="00640405" w:rsidRDefault="00640405" w:rsidP="006404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 xml:space="preserve">Подвижные игры на свежем воздухе (сюжетные, не сюжетные с элементами соревнований; </w:t>
      </w:r>
    </w:p>
    <w:p w:rsidR="00640405" w:rsidRPr="00640405" w:rsidRDefault="00640405" w:rsidP="00640405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дворовые, народные с элементами спорта)</w:t>
      </w:r>
      <w:r w:rsidR="009F0D69">
        <w:rPr>
          <w:rFonts w:ascii="Times New Roman" w:hAnsi="Times New Roman" w:cs="Times New Roman"/>
          <w:sz w:val="28"/>
          <w:szCs w:val="28"/>
        </w:rPr>
        <w:t>.</w:t>
      </w:r>
    </w:p>
    <w:p w:rsidR="00640405" w:rsidRDefault="00640405" w:rsidP="006404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Двигательные разминки (</w:t>
      </w:r>
      <w:r w:rsidRPr="00640405">
        <w:rPr>
          <w:rFonts w:ascii="Times New Roman" w:hAnsi="Times New Roman" w:cs="Times New Roman"/>
          <w:sz w:val="28"/>
          <w:szCs w:val="28"/>
        </w:rPr>
        <w:t xml:space="preserve">упражнения на развитие мелкой моторики, ритмические движения, упражнения на </w:t>
      </w:r>
    </w:p>
    <w:p w:rsidR="00640405" w:rsidRDefault="00640405" w:rsidP="00640405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 xml:space="preserve">развитие и координацию движений, упражнения в равновесии, упражнения для активации у детей работы </w:t>
      </w:r>
    </w:p>
    <w:p w:rsidR="00640405" w:rsidRDefault="00640405" w:rsidP="00640405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 xml:space="preserve">глазных мышц, гимнастика расслабления, упражнения на формирование правильной осанки, </w:t>
      </w:r>
    </w:p>
    <w:p w:rsidR="00640405" w:rsidRPr="00640405" w:rsidRDefault="00640405" w:rsidP="00640405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упражнен</w:t>
      </w:r>
      <w:r>
        <w:rPr>
          <w:rFonts w:ascii="Times New Roman" w:hAnsi="Times New Roman" w:cs="Times New Roman"/>
          <w:sz w:val="28"/>
          <w:szCs w:val="28"/>
        </w:rPr>
        <w:t>ия на формирование свода стопы)</w:t>
      </w:r>
      <w:r w:rsidR="009F0D69">
        <w:rPr>
          <w:rFonts w:ascii="Times New Roman" w:hAnsi="Times New Roman" w:cs="Times New Roman"/>
          <w:sz w:val="28"/>
          <w:szCs w:val="28"/>
        </w:rPr>
        <w:t>.</w:t>
      </w:r>
    </w:p>
    <w:p w:rsidR="00640405" w:rsidRPr="00640405" w:rsidRDefault="00640405" w:rsidP="006404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Элементы видов спорта, спортивные упражнения.</w:t>
      </w:r>
    </w:p>
    <w:p w:rsidR="00640405" w:rsidRDefault="00640405" w:rsidP="006404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Гимнастика пробуждения; гимнастика</w:t>
      </w:r>
      <w:r>
        <w:rPr>
          <w:rFonts w:ascii="Times New Roman" w:hAnsi="Times New Roman" w:cs="Times New Roman"/>
          <w:sz w:val="28"/>
          <w:szCs w:val="28"/>
        </w:rPr>
        <w:t xml:space="preserve"> сюжетно – игрового характера: </w:t>
      </w:r>
    </w:p>
    <w:p w:rsidR="00640405" w:rsidRDefault="00640405" w:rsidP="00640405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0405">
        <w:rPr>
          <w:rFonts w:ascii="Times New Roman" w:hAnsi="Times New Roman" w:cs="Times New Roman"/>
          <w:sz w:val="28"/>
          <w:szCs w:val="28"/>
        </w:rPr>
        <w:t xml:space="preserve">Сон ушёл. </w:t>
      </w:r>
    </w:p>
    <w:p w:rsidR="00640405" w:rsidRDefault="00640405" w:rsidP="00640405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Пора вставать.</w:t>
      </w:r>
    </w:p>
    <w:p w:rsidR="00640405" w:rsidRPr="00640405" w:rsidRDefault="00640405" w:rsidP="00640405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Ножки, ручки всем размять».</w:t>
      </w:r>
    </w:p>
    <w:p w:rsidR="00640405" w:rsidRDefault="00640405" w:rsidP="006404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 xml:space="preserve">Упражнения после дневного сна с предметами и без предметов, на формирование </w:t>
      </w:r>
    </w:p>
    <w:p w:rsidR="009F0D69" w:rsidRDefault="00640405" w:rsidP="00640405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 xml:space="preserve">правильной осанки, на формирование свода стопы, имитационного характера, сюжетные или </w:t>
      </w:r>
    </w:p>
    <w:p w:rsidR="009F0D69" w:rsidRDefault="00640405" w:rsidP="00640405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игров</w:t>
      </w:r>
      <w:r w:rsidR="009F0D69">
        <w:rPr>
          <w:rFonts w:ascii="Times New Roman" w:hAnsi="Times New Roman" w:cs="Times New Roman"/>
          <w:sz w:val="28"/>
          <w:szCs w:val="28"/>
        </w:rPr>
        <w:t>ые, с простейшими тренажёрами (</w:t>
      </w:r>
      <w:r w:rsidRPr="00640405">
        <w:rPr>
          <w:rFonts w:ascii="Times New Roman" w:hAnsi="Times New Roman" w:cs="Times New Roman"/>
          <w:sz w:val="28"/>
          <w:szCs w:val="28"/>
        </w:rPr>
        <w:t xml:space="preserve">гимнастические мячи, гантели, резиновые кольца и т. д.), на развитие </w:t>
      </w:r>
    </w:p>
    <w:p w:rsidR="00640405" w:rsidRPr="00640405" w:rsidRDefault="00640405" w:rsidP="009F0D69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640405">
        <w:rPr>
          <w:rFonts w:ascii="Times New Roman" w:hAnsi="Times New Roman" w:cs="Times New Roman"/>
          <w:sz w:val="28"/>
          <w:szCs w:val="28"/>
        </w:rPr>
        <w:t>мелкой моторики, на коо</w:t>
      </w:r>
      <w:r w:rsidR="009F0D69">
        <w:rPr>
          <w:rFonts w:ascii="Times New Roman" w:hAnsi="Times New Roman" w:cs="Times New Roman"/>
          <w:sz w:val="28"/>
          <w:szCs w:val="28"/>
        </w:rPr>
        <w:t>рдинацию движений, в равновесии).</w:t>
      </w:r>
    </w:p>
    <w:p w:rsidR="009F0D69" w:rsidRDefault="00640405" w:rsidP="009F0D6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D69">
        <w:rPr>
          <w:rFonts w:ascii="Times New Roman" w:hAnsi="Times New Roman" w:cs="Times New Roman"/>
          <w:sz w:val="28"/>
          <w:szCs w:val="28"/>
        </w:rPr>
        <w:t>Закаливающие мероприятия: умывание прохладной водой, хождение босиком по</w:t>
      </w:r>
      <w:r w:rsidR="009D2930">
        <w:rPr>
          <w:rFonts w:ascii="Times New Roman" w:hAnsi="Times New Roman" w:cs="Times New Roman"/>
          <w:sz w:val="28"/>
          <w:szCs w:val="28"/>
        </w:rPr>
        <w:t xml:space="preserve"> «тропинке здоровья»</w:t>
      </w:r>
      <w:r w:rsidRPr="009F0D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0405" w:rsidRDefault="009F0D69" w:rsidP="009F0D69">
      <w:pPr>
        <w:pStyle w:val="a6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и воздушные ванны.</w:t>
      </w:r>
    </w:p>
    <w:p w:rsidR="009773CC" w:rsidRPr="00640405" w:rsidRDefault="009773CC" w:rsidP="009773C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пробежки.</w:t>
      </w:r>
    </w:p>
    <w:p w:rsidR="00640405" w:rsidRPr="009F0D69" w:rsidRDefault="00640405" w:rsidP="006404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D69">
        <w:rPr>
          <w:rFonts w:ascii="Times New Roman" w:hAnsi="Times New Roman" w:cs="Times New Roman"/>
          <w:sz w:val="28"/>
          <w:szCs w:val="28"/>
        </w:rPr>
        <w:t>Индивидуальная работа в режиме дня.</w:t>
      </w:r>
    </w:p>
    <w:p w:rsidR="00640405" w:rsidRDefault="00640405" w:rsidP="009F0D6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D69">
        <w:rPr>
          <w:rFonts w:ascii="Times New Roman" w:hAnsi="Times New Roman" w:cs="Times New Roman"/>
          <w:sz w:val="28"/>
          <w:szCs w:val="28"/>
        </w:rPr>
        <w:t>Спортивные праздники, развлечения, досуги.</w:t>
      </w:r>
    </w:p>
    <w:p w:rsidR="009D2930" w:rsidRDefault="009D2930" w:rsidP="009F0D6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тренинги.</w:t>
      </w:r>
    </w:p>
    <w:p w:rsidR="00770BB7" w:rsidRPr="009F0D69" w:rsidRDefault="00770BB7" w:rsidP="009F0D6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Тропа здоровья (босохождение).</w:t>
      </w:r>
    </w:p>
    <w:p w:rsidR="00640405" w:rsidRPr="00640405" w:rsidRDefault="00640405" w:rsidP="00640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05" w:rsidRPr="00640405" w:rsidRDefault="00640405" w:rsidP="00640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8CC" w:rsidRDefault="008428CC" w:rsidP="00A943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8CC" w:rsidRDefault="008428CC" w:rsidP="009D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C5B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Комплексы утренней гимнастики</w:t>
      </w:r>
    </w:p>
    <w:p w:rsidR="006E2A0A" w:rsidRPr="00284DF8" w:rsidRDefault="006E2A0A" w:rsidP="001D6A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DF8">
        <w:rPr>
          <w:rFonts w:ascii="Times New Roman" w:hAnsi="Times New Roman" w:cs="Times New Roman"/>
          <w:i/>
          <w:sz w:val="28"/>
          <w:szCs w:val="28"/>
        </w:rPr>
        <w:t>(кн.</w:t>
      </w:r>
      <w:r w:rsidR="00284DF8">
        <w:rPr>
          <w:rFonts w:ascii="Times New Roman" w:hAnsi="Times New Roman" w:cs="Times New Roman"/>
          <w:i/>
          <w:sz w:val="28"/>
          <w:szCs w:val="28"/>
        </w:rPr>
        <w:t>К.С.Бабина «Комплексы утренней гимнастики в детском саду»)</w:t>
      </w:r>
    </w:p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17"/>
      </w:tblGrid>
      <w:tr w:rsidR="006E2A0A" w:rsidTr="00A27B73">
        <w:tc>
          <w:tcPr>
            <w:tcW w:w="15417" w:type="dxa"/>
          </w:tcPr>
          <w:p w:rsidR="006E2A0A" w:rsidRPr="00284DF8" w:rsidRDefault="006E2A0A" w:rsidP="00D5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с</w:t>
            </w:r>
            <w:r w:rsidR="00AA07BB" w:rsidRPr="00AA0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08.06.2015г.-11.06.2015г. </w:t>
            </w:r>
            <w:r w:rsidRPr="006E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1F38">
              <w:t xml:space="preserve">-   </w:t>
            </w:r>
            <w:r w:rsidR="00D51F38" w:rsidRPr="00284DF8">
              <w:rPr>
                <w:rFonts w:ascii="Times New Roman" w:hAnsi="Times New Roman" w:cs="Times New Roman"/>
                <w:sz w:val="28"/>
                <w:szCs w:val="28"/>
              </w:rPr>
              <w:t>Комплекс «Лето»</w:t>
            </w:r>
          </w:p>
          <w:p w:rsidR="00D51F38" w:rsidRDefault="00D51F38" w:rsidP="00D51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A0A" w:rsidTr="00A27B73">
        <w:tc>
          <w:tcPr>
            <w:tcW w:w="15417" w:type="dxa"/>
          </w:tcPr>
          <w:p w:rsidR="00D51F38" w:rsidRPr="00F037E0" w:rsidRDefault="006E2A0A" w:rsidP="00D5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>ИЮНЬ с 15.06.2015г. -</w:t>
            </w:r>
            <w:r w:rsidR="00A27B73"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D51F38"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>.06.2015г.     -</w:t>
            </w:r>
            <w:r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1F38" w:rsidRPr="00F037E0">
              <w:rPr>
                <w:rFonts w:ascii="Times New Roman" w:hAnsi="Times New Roman" w:cs="Times New Roman"/>
                <w:sz w:val="28"/>
                <w:szCs w:val="28"/>
              </w:rPr>
              <w:t>Комплекс «Весёлые погремушки»</w:t>
            </w:r>
            <w:r w:rsidRPr="00F037E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E2A0A" w:rsidRPr="00F037E0" w:rsidRDefault="006E2A0A" w:rsidP="00D51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6E2A0A" w:rsidTr="00A27B73">
        <w:tc>
          <w:tcPr>
            <w:tcW w:w="15417" w:type="dxa"/>
          </w:tcPr>
          <w:p w:rsidR="006E2A0A" w:rsidRPr="00F037E0" w:rsidRDefault="006E2A0A" w:rsidP="00D5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с </w:t>
            </w:r>
            <w:r w:rsidR="00A27B73"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>29.06.2015г. - 10.07.2015г.</w:t>
            </w:r>
            <w:r w:rsidR="00D51F38" w:rsidRPr="00F037E0">
              <w:t xml:space="preserve">       -  </w:t>
            </w:r>
            <w:r w:rsidR="00D51F38" w:rsidRPr="00F037E0">
              <w:rPr>
                <w:rFonts w:ascii="Times New Roman" w:hAnsi="Times New Roman" w:cs="Times New Roman"/>
                <w:sz w:val="28"/>
                <w:szCs w:val="28"/>
              </w:rPr>
              <w:t>Комплекс «Цветы»</w:t>
            </w:r>
          </w:p>
          <w:p w:rsidR="00D51F38" w:rsidRPr="00F037E0" w:rsidRDefault="00D51F38" w:rsidP="00D51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B73" w:rsidTr="00A27B73">
        <w:tc>
          <w:tcPr>
            <w:tcW w:w="15417" w:type="dxa"/>
          </w:tcPr>
          <w:p w:rsidR="00A27B73" w:rsidRPr="00F037E0" w:rsidRDefault="00A27B73" w:rsidP="00D5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>ИЮЛЬ с 13.07.2015. - 24.07.2015г.</w:t>
            </w:r>
            <w:r w:rsidR="00D51F38"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 </w:t>
            </w:r>
            <w:r w:rsidR="00D51F38" w:rsidRPr="00F037E0">
              <w:rPr>
                <w:rFonts w:ascii="Times New Roman" w:hAnsi="Times New Roman" w:cs="Times New Roman"/>
                <w:sz w:val="28"/>
                <w:szCs w:val="28"/>
              </w:rPr>
              <w:t>Комплекс «Мой весёлый звонкий мяч»</w:t>
            </w:r>
          </w:p>
          <w:p w:rsidR="00D51F38" w:rsidRPr="00F037E0" w:rsidRDefault="00D51F38" w:rsidP="00D51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B73" w:rsidTr="00A27B73">
        <w:tc>
          <w:tcPr>
            <w:tcW w:w="15417" w:type="dxa"/>
          </w:tcPr>
          <w:p w:rsidR="00A27B73" w:rsidRPr="00F037E0" w:rsidRDefault="00A27B73" w:rsidP="00D5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>ИЮЛЬ с 27.07.2015. - 07.08.2015г.</w:t>
            </w:r>
            <w:r w:rsidR="00D51F38"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 </w:t>
            </w:r>
            <w:r w:rsidR="00D51F38" w:rsidRPr="00F037E0">
              <w:rPr>
                <w:rFonts w:ascii="Times New Roman" w:hAnsi="Times New Roman" w:cs="Times New Roman"/>
                <w:sz w:val="28"/>
                <w:szCs w:val="28"/>
              </w:rPr>
              <w:t>Комплекс «Раздувайся флажок»</w:t>
            </w:r>
          </w:p>
          <w:p w:rsidR="00D51F38" w:rsidRPr="00F037E0" w:rsidRDefault="00D51F38" w:rsidP="00D51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B73" w:rsidTr="005C00C5">
        <w:tc>
          <w:tcPr>
            <w:tcW w:w="15417" w:type="dxa"/>
          </w:tcPr>
          <w:p w:rsidR="00A27B73" w:rsidRPr="00F037E0" w:rsidRDefault="00A27B73" w:rsidP="00D5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>АВГУСТ с 10.08.2015г. - 21.08.2015г.</w:t>
            </w:r>
            <w:r w:rsidR="00D51F38"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</w:t>
            </w:r>
            <w:r w:rsidR="00D51F38" w:rsidRPr="00F037E0">
              <w:rPr>
                <w:rFonts w:ascii="Times New Roman" w:hAnsi="Times New Roman" w:cs="Times New Roman"/>
                <w:sz w:val="28"/>
                <w:szCs w:val="28"/>
              </w:rPr>
              <w:t>Комплекс «</w:t>
            </w:r>
            <w:r w:rsidR="00284DF8" w:rsidRPr="00F037E0">
              <w:rPr>
                <w:rFonts w:ascii="Times New Roman" w:hAnsi="Times New Roman" w:cs="Times New Roman"/>
                <w:sz w:val="28"/>
                <w:szCs w:val="28"/>
              </w:rPr>
              <w:t>Гуси на лугу гуляют»</w:t>
            </w:r>
          </w:p>
          <w:p w:rsidR="00D51F38" w:rsidRPr="00F037E0" w:rsidRDefault="00D51F38" w:rsidP="00D51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B73" w:rsidTr="005C00C5">
        <w:tc>
          <w:tcPr>
            <w:tcW w:w="15417" w:type="dxa"/>
          </w:tcPr>
          <w:p w:rsidR="00A27B73" w:rsidRPr="00F037E0" w:rsidRDefault="00A27B73" w:rsidP="00D5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с 24.08.2015г. </w:t>
            </w:r>
            <w:r w:rsidR="00D51F38"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31.08.2015г.</w:t>
            </w:r>
            <w:r w:rsidR="00D51F38" w:rsidRPr="00F0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</w:t>
            </w:r>
            <w:r w:rsidR="00284DF8" w:rsidRPr="00F037E0">
              <w:rPr>
                <w:rFonts w:ascii="Times New Roman" w:hAnsi="Times New Roman" w:cs="Times New Roman"/>
                <w:sz w:val="28"/>
                <w:szCs w:val="28"/>
              </w:rPr>
              <w:t>Комплекс «</w:t>
            </w:r>
            <w:r w:rsidR="00F037E0">
              <w:rPr>
                <w:rFonts w:ascii="Times New Roman" w:hAnsi="Times New Roman" w:cs="Times New Roman"/>
                <w:sz w:val="28"/>
                <w:szCs w:val="28"/>
              </w:rPr>
              <w:t>Разноцветные обручи»</w:t>
            </w:r>
          </w:p>
          <w:p w:rsidR="00D51F38" w:rsidRPr="00F037E0" w:rsidRDefault="00D51F38" w:rsidP="00D51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A" w:rsidRDefault="006E2A0A" w:rsidP="001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A" w:rsidRDefault="006E2A0A" w:rsidP="001A3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080"/>
        <w:gridCol w:w="2788"/>
        <w:gridCol w:w="2830"/>
        <w:gridCol w:w="3238"/>
        <w:gridCol w:w="2726"/>
        <w:gridCol w:w="2716"/>
      </w:tblGrid>
      <w:tr w:rsidR="00A92C5B" w:rsidTr="00A92C5B">
        <w:tc>
          <w:tcPr>
            <w:tcW w:w="16378" w:type="dxa"/>
            <w:gridSpan w:val="6"/>
          </w:tcPr>
          <w:p w:rsidR="00A92C5B" w:rsidRDefault="00A92C5B" w:rsidP="001D6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Месяц:  ИЮНЬ</w:t>
            </w:r>
          </w:p>
        </w:tc>
      </w:tr>
      <w:tr w:rsidR="00A71015" w:rsidTr="00F94680">
        <w:tc>
          <w:tcPr>
            <w:tcW w:w="2080" w:type="dxa"/>
            <w:vMerge w:val="restart"/>
          </w:tcPr>
          <w:p w:rsidR="00A92C5B" w:rsidRPr="00A92C5B" w:rsidRDefault="00A92C5B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Дата/ направление</w:t>
            </w:r>
          </w:p>
        </w:tc>
        <w:tc>
          <w:tcPr>
            <w:tcW w:w="2788" w:type="dxa"/>
          </w:tcPr>
          <w:p w:rsidR="00A92C5B" w:rsidRPr="00A92C5B" w:rsidRDefault="00A92C5B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0" w:type="dxa"/>
          </w:tcPr>
          <w:p w:rsidR="00A92C5B" w:rsidRPr="00A92C5B" w:rsidRDefault="00A92C5B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38" w:type="dxa"/>
          </w:tcPr>
          <w:p w:rsidR="00A92C5B" w:rsidRPr="00A92C5B" w:rsidRDefault="00A92C5B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A92C5B" w:rsidRPr="00A92C5B" w:rsidRDefault="00A92C5B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16" w:type="dxa"/>
          </w:tcPr>
          <w:p w:rsidR="00A92C5B" w:rsidRPr="00A92C5B" w:rsidRDefault="00A92C5B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A71015" w:rsidTr="00F94680">
        <w:trPr>
          <w:cantSplit/>
          <w:trHeight w:val="1134"/>
        </w:trPr>
        <w:tc>
          <w:tcPr>
            <w:tcW w:w="2080" w:type="dxa"/>
            <w:vMerge/>
          </w:tcPr>
          <w:p w:rsidR="00C36673" w:rsidRPr="00A92C5B" w:rsidRDefault="00C36673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C36673" w:rsidRPr="00A92C5B" w:rsidRDefault="00C36673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2830" w:type="dxa"/>
          </w:tcPr>
          <w:p w:rsidR="00C36673" w:rsidRPr="00A92C5B" w:rsidRDefault="00C36673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творчество/</w:t>
            </w:r>
          </w:p>
          <w:p w:rsidR="00C36673" w:rsidRPr="00A92C5B" w:rsidRDefault="00C36673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238" w:type="dxa"/>
          </w:tcPr>
          <w:p w:rsidR="00C36673" w:rsidRPr="00A92C5B" w:rsidRDefault="00C36673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Коммуникация/</w:t>
            </w:r>
          </w:p>
          <w:p w:rsidR="00C36673" w:rsidRPr="00A92C5B" w:rsidRDefault="00C36673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26" w:type="dxa"/>
          </w:tcPr>
          <w:p w:rsidR="00C36673" w:rsidRPr="00A92C5B" w:rsidRDefault="00C36673" w:rsidP="00C3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Безопасность/</w:t>
            </w:r>
          </w:p>
          <w:p w:rsidR="00C36673" w:rsidRPr="00A92C5B" w:rsidRDefault="00C36673" w:rsidP="00C3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Социализация/</w:t>
            </w:r>
          </w:p>
          <w:p w:rsidR="00C36673" w:rsidRPr="00A92C5B" w:rsidRDefault="00C36673" w:rsidP="00C3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716" w:type="dxa"/>
          </w:tcPr>
          <w:p w:rsidR="00C36673" w:rsidRPr="00A92C5B" w:rsidRDefault="00C36673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культура/</w:t>
            </w:r>
          </w:p>
          <w:p w:rsidR="00C36673" w:rsidRPr="00A92C5B" w:rsidRDefault="00C36673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A92C5B" w:rsidTr="00B5334C">
        <w:tc>
          <w:tcPr>
            <w:tcW w:w="16378" w:type="dxa"/>
            <w:gridSpan w:val="6"/>
          </w:tcPr>
          <w:p w:rsidR="00A92C5B" w:rsidRPr="00A92C5B" w:rsidRDefault="00A92C5B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01.06.-07.06.</w:t>
            </w:r>
            <w:r w:rsidR="008D1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ремонтные работы в ДОУ</w:t>
            </w:r>
          </w:p>
        </w:tc>
      </w:tr>
      <w:tr w:rsidR="00A92C5B" w:rsidTr="00B5334C">
        <w:tc>
          <w:tcPr>
            <w:tcW w:w="2080" w:type="dxa"/>
          </w:tcPr>
          <w:p w:rsidR="00A92C5B" w:rsidRPr="00A92C5B" w:rsidRDefault="00A92C5B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4298" w:type="dxa"/>
            <w:gridSpan w:val="5"/>
          </w:tcPr>
          <w:p w:rsidR="00B13B9F" w:rsidRDefault="00B5334C" w:rsidP="00B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A92C5B" w:rsidRDefault="00B13B9F" w:rsidP="00B13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B5334C">
              <w:rPr>
                <w:rFonts w:ascii="Times New Roman" w:hAnsi="Times New Roman" w:cs="Times New Roman"/>
                <w:b/>
                <w:sz w:val="24"/>
                <w:szCs w:val="24"/>
              </w:rPr>
              <w:t>08.06.</w:t>
            </w:r>
            <w:r w:rsidR="00AA07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334C">
              <w:rPr>
                <w:rFonts w:ascii="Times New Roman" w:hAnsi="Times New Roman" w:cs="Times New Roman"/>
                <w:b/>
                <w:sz w:val="24"/>
                <w:szCs w:val="24"/>
              </w:rPr>
              <w:t>15г.-11.06.</w:t>
            </w:r>
            <w:r w:rsidR="00AA07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15г. </w:t>
            </w:r>
            <w:r w:rsidR="00767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«Здравствуй, </w:t>
            </w:r>
            <w:r w:rsidR="001039AB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солнечное лето</w:t>
            </w:r>
            <w:r w:rsidR="00767A27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:rsidR="00B13B9F" w:rsidRPr="00A92C5B" w:rsidRDefault="00B13B9F" w:rsidP="00B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015" w:rsidTr="00F94680">
        <w:tc>
          <w:tcPr>
            <w:tcW w:w="2080" w:type="dxa"/>
          </w:tcPr>
          <w:p w:rsidR="008428CC" w:rsidRDefault="008428CC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673" w:rsidRDefault="00C36673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08.06.15г.</w:t>
            </w:r>
          </w:p>
          <w:p w:rsidR="00C36673" w:rsidRPr="00A92C5B" w:rsidRDefault="00C36673" w:rsidP="00C3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встречи </w:t>
            </w:r>
            <w:r w:rsidR="00945B65">
              <w:rPr>
                <w:rFonts w:ascii="Times New Roman" w:hAnsi="Times New Roman" w:cs="Times New Roman"/>
                <w:b/>
                <w:sz w:val="24"/>
                <w:szCs w:val="24"/>
              </w:rPr>
              <w:t>с летом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88" w:type="dxa"/>
          </w:tcPr>
          <w:p w:rsidR="00945B65" w:rsidRDefault="00945B6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 мы знаем о лете»</w:t>
            </w:r>
          </w:p>
          <w:p w:rsidR="00945B65" w:rsidRDefault="00945B6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73" w:rsidRDefault="00C36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Д/игры: </w:t>
            </w:r>
          </w:p>
          <w:p w:rsidR="00C36673" w:rsidRDefault="00C36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</w:t>
            </w:r>
          </w:p>
          <w:p w:rsidR="00C36673" w:rsidRDefault="00C36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5B65">
              <w:rPr>
                <w:rFonts w:ascii="Times New Roman" w:hAnsi="Times New Roman" w:cs="Times New Roman"/>
                <w:sz w:val="24"/>
                <w:szCs w:val="24"/>
              </w:rPr>
              <w:t>Времена года»</w:t>
            </w:r>
          </w:p>
          <w:p w:rsidR="00945B65" w:rsidRDefault="00945B6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65" w:rsidRDefault="00945B6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945B65" w:rsidRDefault="00945B6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в моём городе»</w:t>
            </w:r>
          </w:p>
          <w:p w:rsidR="00945B65" w:rsidRDefault="00945B6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ED" w:rsidRDefault="000A4A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солнышком.</w:t>
            </w:r>
          </w:p>
          <w:p w:rsidR="000A4AED" w:rsidRDefault="000A4A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65" w:rsidRDefault="000A4A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работа: «Походим и найдём следы лета».</w:t>
            </w:r>
          </w:p>
          <w:p w:rsidR="001039AB" w:rsidRDefault="001039A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9AB" w:rsidRDefault="001039A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«Дед Мороз и лето»</w:t>
            </w:r>
          </w:p>
          <w:p w:rsidR="00C36673" w:rsidRPr="00767A27" w:rsidRDefault="00C36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C36673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рисование </w:t>
            </w:r>
            <w:r w:rsidR="00945B65">
              <w:rPr>
                <w:rFonts w:ascii="Times New Roman" w:hAnsi="Times New Roman" w:cs="Times New Roman"/>
                <w:sz w:val="24"/>
                <w:szCs w:val="24"/>
              </w:rPr>
              <w:t>мелом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асфальте:</w:t>
            </w:r>
            <w:r w:rsidR="00945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B65">
              <w:rPr>
                <w:rFonts w:ascii="Times New Roman" w:hAnsi="Times New Roman" w:cs="Times New Roman"/>
                <w:sz w:val="24"/>
                <w:szCs w:val="24"/>
              </w:rPr>
              <w:t xml:space="preserve"> «Лето, лето!</w:t>
            </w:r>
          </w:p>
          <w:p w:rsidR="00945B65" w:rsidRDefault="00945B6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яркие цвета одето».</w:t>
            </w:r>
          </w:p>
          <w:p w:rsidR="000A4AED" w:rsidRDefault="000A4A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65" w:rsidRDefault="00945B6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песни Ю.Энтина «Вот оно</w:t>
            </w:r>
            <w:r w:rsidR="000A4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лето»</w:t>
            </w:r>
          </w:p>
          <w:p w:rsidR="008428CC" w:rsidRDefault="008428C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CC" w:rsidRPr="00767A27" w:rsidRDefault="008428C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пальчикового театра по сказке «Репка»</w:t>
            </w:r>
          </w:p>
        </w:tc>
        <w:tc>
          <w:tcPr>
            <w:tcW w:w="3238" w:type="dxa"/>
          </w:tcPr>
          <w:p w:rsidR="000A4AED" w:rsidRDefault="000A4A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словесное упражнение:</w:t>
            </w:r>
          </w:p>
          <w:p w:rsidR="000A4AED" w:rsidRDefault="000A4A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4AED">
              <w:rPr>
                <w:rFonts w:ascii="Times New Roman" w:hAnsi="Times New Roman" w:cs="Times New Roman"/>
                <w:sz w:val="24"/>
                <w:szCs w:val="24"/>
              </w:rPr>
              <w:t>Научим куклу раздеваться после прогулки. Разноцветная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AED" w:rsidRDefault="000A4A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73" w:rsidRPr="00C36673" w:rsidRDefault="00C36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7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литературы:  </w:t>
            </w:r>
          </w:p>
          <w:p w:rsidR="00C36673" w:rsidRPr="00C36673" w:rsidRDefault="00C36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73">
              <w:rPr>
                <w:rFonts w:ascii="Times New Roman" w:hAnsi="Times New Roman" w:cs="Times New Roman"/>
                <w:sz w:val="24"/>
                <w:szCs w:val="24"/>
              </w:rPr>
              <w:t>В.Орлов «Лето»</w:t>
            </w:r>
          </w:p>
          <w:p w:rsidR="00C36673" w:rsidRPr="00C36673" w:rsidRDefault="00C36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73">
              <w:rPr>
                <w:rFonts w:ascii="Times New Roman" w:hAnsi="Times New Roman" w:cs="Times New Roman"/>
                <w:sz w:val="24"/>
                <w:szCs w:val="24"/>
              </w:rPr>
              <w:t>В. Степанова «Что нам лето подарило?»</w:t>
            </w:r>
          </w:p>
          <w:p w:rsidR="00C36673" w:rsidRPr="00C36673" w:rsidRDefault="00C36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73">
              <w:rPr>
                <w:rFonts w:ascii="Times New Roman" w:hAnsi="Times New Roman" w:cs="Times New Roman"/>
                <w:sz w:val="24"/>
                <w:szCs w:val="24"/>
              </w:rPr>
              <w:t>В. Берестов «Песочница»</w:t>
            </w:r>
          </w:p>
          <w:p w:rsidR="00C36673" w:rsidRDefault="00C36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73">
              <w:rPr>
                <w:rFonts w:ascii="Times New Roman" w:hAnsi="Times New Roman" w:cs="Times New Roman"/>
                <w:sz w:val="24"/>
                <w:szCs w:val="24"/>
              </w:rPr>
              <w:t>Словацкая нар.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73">
              <w:rPr>
                <w:rFonts w:ascii="Times New Roman" w:hAnsi="Times New Roman" w:cs="Times New Roman"/>
                <w:sz w:val="24"/>
                <w:szCs w:val="24"/>
              </w:rPr>
              <w:t>сказка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73">
              <w:rPr>
                <w:rFonts w:ascii="Times New Roman" w:hAnsi="Times New Roman" w:cs="Times New Roman"/>
                <w:sz w:val="24"/>
                <w:szCs w:val="24"/>
              </w:rPr>
              <w:t>солнышка в гостях»</w:t>
            </w:r>
          </w:p>
          <w:p w:rsidR="00B5334C" w:rsidRDefault="00B533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4C" w:rsidRDefault="00B533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ED" w:rsidRDefault="000A4A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ED" w:rsidRPr="00767A27" w:rsidRDefault="000A4A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C36673" w:rsidRDefault="000A4AED" w:rsidP="00842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ОБЖ. Беседа «</w:t>
            </w:r>
            <w:r w:rsidR="008428CC">
              <w:rPr>
                <w:rFonts w:ascii="Times New Roman" w:hAnsi="Times New Roman" w:cs="Times New Roman"/>
                <w:sz w:val="24"/>
                <w:szCs w:val="24"/>
              </w:rPr>
              <w:t>Осторожно, солнце»</w:t>
            </w:r>
          </w:p>
          <w:p w:rsidR="008428CC" w:rsidRDefault="008428CC" w:rsidP="00842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CC" w:rsidRDefault="008428CC" w:rsidP="00842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игра: «Шофёры»</w:t>
            </w:r>
          </w:p>
          <w:p w:rsidR="008428CC" w:rsidRDefault="008428CC" w:rsidP="00842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</w:t>
            </w:r>
          </w:p>
          <w:p w:rsidR="008428CC" w:rsidRDefault="008428CC" w:rsidP="00842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CC" w:rsidRDefault="008428CC" w:rsidP="00842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уборка песка и игрушек.</w:t>
            </w:r>
          </w:p>
          <w:p w:rsidR="008428CC" w:rsidRDefault="008428CC" w:rsidP="00842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66" w:rsidRPr="00767A27" w:rsidRDefault="00CE1401" w:rsidP="00842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уход за фикусом.</w:t>
            </w:r>
          </w:p>
        </w:tc>
        <w:tc>
          <w:tcPr>
            <w:tcW w:w="2716" w:type="dxa"/>
          </w:tcPr>
          <w:p w:rsidR="00C36673" w:rsidRDefault="008428C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Физкультурное</w:t>
            </w:r>
          </w:p>
          <w:p w:rsidR="00393A66" w:rsidRDefault="00393A6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«Наступило лето, всё теплом согрето»</w:t>
            </w:r>
          </w:p>
          <w:p w:rsidR="008428CC" w:rsidRDefault="008428C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(кн. </w:t>
            </w:r>
            <w:r w:rsidR="00393A66">
              <w:rPr>
                <w:rFonts w:ascii="Times New Roman" w:hAnsi="Times New Roman" w:cs="Times New Roman"/>
                <w:sz w:val="24"/>
                <w:szCs w:val="24"/>
              </w:rPr>
              <w:t>Глазырина Л.Д.</w:t>
            </w:r>
          </w:p>
          <w:p w:rsidR="00393A66" w:rsidRDefault="00393A6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№109, с.206-207)</w:t>
            </w:r>
          </w:p>
          <w:p w:rsidR="008D1096" w:rsidRDefault="008D109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96" w:rsidRDefault="008D109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«Физкультура и здоровье»</w:t>
            </w:r>
          </w:p>
          <w:p w:rsidR="00393A66" w:rsidRDefault="00393A6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66" w:rsidRDefault="001039AB" w:rsidP="0039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новую подвижную игру «Охотник и зайчата».</w:t>
            </w:r>
          </w:p>
          <w:p w:rsidR="001039AB" w:rsidRDefault="001039AB" w:rsidP="0039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9AB" w:rsidRDefault="008D1096" w:rsidP="0039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«Найди свой цвет»</w:t>
            </w:r>
          </w:p>
          <w:p w:rsidR="008D1096" w:rsidRDefault="008D1096" w:rsidP="0039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96" w:rsidRPr="00767A27" w:rsidRDefault="008D1096" w:rsidP="0039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</w:t>
            </w:r>
            <w:r w:rsidR="00CE1401">
              <w:rPr>
                <w:rFonts w:ascii="Times New Roman" w:hAnsi="Times New Roman" w:cs="Times New Roman"/>
                <w:sz w:val="24"/>
                <w:szCs w:val="24"/>
              </w:rPr>
              <w:t>Одув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анчики»</w:t>
            </w:r>
          </w:p>
        </w:tc>
      </w:tr>
      <w:tr w:rsidR="00A71015" w:rsidTr="00F94680">
        <w:tc>
          <w:tcPr>
            <w:tcW w:w="2080" w:type="dxa"/>
          </w:tcPr>
          <w:p w:rsidR="00393A66" w:rsidRDefault="00393A66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A8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393A66" w:rsidRDefault="001039A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«Разложи по цвету».</w:t>
            </w:r>
          </w:p>
        </w:tc>
        <w:tc>
          <w:tcPr>
            <w:tcW w:w="2830" w:type="dxa"/>
          </w:tcPr>
          <w:p w:rsidR="00393A66" w:rsidRDefault="001039A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 рисования круга, не отрывая руки.</w:t>
            </w:r>
          </w:p>
        </w:tc>
        <w:tc>
          <w:tcPr>
            <w:tcW w:w="3238" w:type="dxa"/>
          </w:tcPr>
          <w:p w:rsidR="00393A66" w:rsidRDefault="001039A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на проговаривание окончаний «повтори за мной».</w:t>
            </w:r>
          </w:p>
        </w:tc>
        <w:tc>
          <w:tcPr>
            <w:tcW w:w="2726" w:type="dxa"/>
          </w:tcPr>
          <w:p w:rsidR="00393A66" w:rsidRDefault="001039AB" w:rsidP="00842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застёгивании пуговиц.</w:t>
            </w:r>
          </w:p>
        </w:tc>
        <w:tc>
          <w:tcPr>
            <w:tcW w:w="2716" w:type="dxa"/>
          </w:tcPr>
          <w:p w:rsidR="00393A66" w:rsidRDefault="00393A6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движений.</w:t>
            </w:r>
          </w:p>
        </w:tc>
      </w:tr>
      <w:tr w:rsidR="00A71015" w:rsidTr="00F94680">
        <w:tc>
          <w:tcPr>
            <w:tcW w:w="2080" w:type="dxa"/>
          </w:tcPr>
          <w:p w:rsidR="00CE1401" w:rsidRDefault="00CE1401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B65" w:rsidRDefault="00945B65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09.06.15г.</w:t>
            </w:r>
          </w:p>
          <w:p w:rsidR="00C36673" w:rsidRPr="00A92C5B" w:rsidRDefault="00945B65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весёлого настроения</w:t>
            </w:r>
            <w:r w:rsidR="00C36673" w:rsidRPr="00C366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88" w:type="dxa"/>
          </w:tcPr>
          <w:p w:rsidR="00C36673" w:rsidRDefault="00CE14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Д/игры: «Разноцветные шары»,</w:t>
            </w:r>
          </w:p>
          <w:p w:rsidR="00CE1401" w:rsidRDefault="00CE14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7418C">
              <w:rPr>
                <w:rFonts w:ascii="Times New Roman" w:hAnsi="Times New Roman" w:cs="Times New Roman"/>
                <w:sz w:val="24"/>
                <w:szCs w:val="24"/>
              </w:rPr>
              <w:t>Угадай, кто позвал?»</w:t>
            </w:r>
          </w:p>
          <w:p w:rsidR="00085471" w:rsidRDefault="0008547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«Улыбки животных»</w:t>
            </w:r>
          </w:p>
          <w:p w:rsidR="00C70B1B" w:rsidRDefault="00C70B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B1B" w:rsidRDefault="00C70B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«Отметь на участке то, что создаёт тебе хорошее настроение».</w:t>
            </w:r>
          </w:p>
          <w:p w:rsidR="0087418C" w:rsidRDefault="0087418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8C" w:rsidRDefault="00C70B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деятельность-конкурс:</w:t>
            </w:r>
          </w:p>
          <w:p w:rsidR="00C70B1B" w:rsidRDefault="00C70B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большой мыльный пузырь».</w:t>
            </w:r>
          </w:p>
          <w:p w:rsidR="00C70B1B" w:rsidRDefault="00C70B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B1B" w:rsidRPr="00767A27" w:rsidRDefault="00C70B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C36673" w:rsidRDefault="00A2218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Муз./игра «Угадай на чём играю»</w:t>
            </w:r>
          </w:p>
          <w:p w:rsidR="00A22186" w:rsidRDefault="00A2218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86" w:rsidRDefault="009D293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самую смешную рожицу.</w:t>
            </w:r>
          </w:p>
          <w:p w:rsidR="000B024C" w:rsidRDefault="000B02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30" w:rsidRDefault="009D293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«Забавные танцы» (дети танцуют с любимым другом или с игрушкой).</w:t>
            </w:r>
          </w:p>
          <w:p w:rsidR="00C70B1B" w:rsidRDefault="00C70B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B1B" w:rsidRPr="00767A27" w:rsidRDefault="00C70B1B" w:rsidP="000B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B024C">
              <w:rPr>
                <w:rFonts w:ascii="Times New Roman" w:hAnsi="Times New Roman" w:cs="Times New Roman"/>
                <w:sz w:val="24"/>
                <w:szCs w:val="24"/>
              </w:rPr>
              <w:t>светофора эмоций.</w:t>
            </w:r>
          </w:p>
        </w:tc>
        <w:tc>
          <w:tcPr>
            <w:tcW w:w="3238" w:type="dxa"/>
          </w:tcPr>
          <w:p w:rsidR="00C36673" w:rsidRDefault="009D293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="00C70B1B">
              <w:rPr>
                <w:rFonts w:ascii="Times New Roman" w:hAnsi="Times New Roman" w:cs="Times New Roman"/>
                <w:sz w:val="24"/>
                <w:szCs w:val="24"/>
              </w:rPr>
              <w:t xml:space="preserve">фото со смешными улыбками </w:t>
            </w:r>
            <w:r w:rsidR="00C7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(подборка воспитателем фотографий).</w:t>
            </w:r>
          </w:p>
          <w:p w:rsidR="009D2930" w:rsidRDefault="009D293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30" w:rsidRDefault="009D293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литературы:</w:t>
            </w:r>
          </w:p>
          <w:p w:rsidR="009D2930" w:rsidRDefault="009D293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Г.Остер «Вредные советы»,</w:t>
            </w:r>
          </w:p>
          <w:p w:rsidR="009D2930" w:rsidRDefault="009D293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«Путаница».</w:t>
            </w:r>
          </w:p>
          <w:p w:rsidR="009D2930" w:rsidRDefault="009D293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30" w:rsidRDefault="009D293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смешных вопросов и ответов.</w:t>
            </w:r>
          </w:p>
          <w:p w:rsidR="005F71D5" w:rsidRDefault="005F71D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1D5" w:rsidRPr="00767A27" w:rsidRDefault="005F71D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«Это я, это я, это все мои друзья».</w:t>
            </w:r>
          </w:p>
        </w:tc>
        <w:tc>
          <w:tcPr>
            <w:tcW w:w="2726" w:type="dxa"/>
          </w:tcPr>
          <w:p w:rsidR="00F44C91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ОБЖ. Проблемная игровая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«Аркадий Паровозов спешит на помощь.</w:t>
            </w:r>
            <w:r w:rsidR="009E442F">
              <w:rPr>
                <w:rFonts w:ascii="Times New Roman" w:hAnsi="Times New Roman" w:cs="Times New Roman"/>
                <w:sz w:val="24"/>
                <w:szCs w:val="24"/>
              </w:rPr>
              <w:t xml:space="preserve"> Не играй на проезжей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334C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34C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игры: «Семья»</w:t>
            </w:r>
            <w:r w:rsidR="00085471">
              <w:rPr>
                <w:rFonts w:ascii="Times New Roman" w:hAnsi="Times New Roman" w:cs="Times New Roman"/>
                <w:sz w:val="24"/>
                <w:szCs w:val="24"/>
              </w:rPr>
              <w:t>. Игровая ситуация «Пришли гости».</w:t>
            </w:r>
          </w:p>
          <w:p w:rsidR="00F44C91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91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с любимыми игрушками.</w:t>
            </w:r>
          </w:p>
          <w:p w:rsidR="00B5334C" w:rsidRDefault="00B533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4C" w:rsidRDefault="000B02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Игра-забава с воздушными шарами.</w:t>
            </w:r>
          </w:p>
          <w:p w:rsidR="000B024C" w:rsidRDefault="000B02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4C" w:rsidRDefault="005F71D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самый заливистый и громкий смех.</w:t>
            </w:r>
          </w:p>
          <w:p w:rsidR="005F71D5" w:rsidRDefault="005F71D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73" w:rsidRPr="00767A27" w:rsidRDefault="008D109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сбор песка в песочницу, формирование высокой горки.</w:t>
            </w:r>
          </w:p>
        </w:tc>
        <w:tc>
          <w:tcPr>
            <w:tcW w:w="2716" w:type="dxa"/>
          </w:tcPr>
          <w:p w:rsidR="00F44C91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здоровье «Микробы на руках».</w:t>
            </w:r>
          </w:p>
          <w:p w:rsidR="00F44C91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91" w:rsidRDefault="000B02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Смешные </w:t>
            </w:r>
            <w:r w:rsidR="005F71D5"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ования:</w:t>
            </w:r>
            <w:r w:rsidR="005F7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1D5">
              <w:rPr>
                <w:rFonts w:ascii="Times New Roman" w:hAnsi="Times New Roman" w:cs="Times New Roman"/>
                <w:sz w:val="24"/>
                <w:szCs w:val="24"/>
              </w:rPr>
              <w:t>«Догони пузырь» (кто больше лопнет мыльных пузырей)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24C" w:rsidRDefault="000B02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«Быстрые черепашки»</w:t>
            </w:r>
          </w:p>
          <w:p w:rsidR="000B024C" w:rsidRDefault="000B02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(бег под тазиком);</w:t>
            </w:r>
          </w:p>
          <w:p w:rsidR="000B024C" w:rsidRDefault="000B02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«Клоуны» (кто быстрее и чуднее нарядится);</w:t>
            </w:r>
          </w:p>
          <w:p w:rsidR="005F71D5" w:rsidRDefault="000B02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«Попрыгунчики» (прыжки  на фитнес мячах).</w:t>
            </w:r>
          </w:p>
          <w:p w:rsidR="000B024C" w:rsidRDefault="000B02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91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«Весёлые человечки»</w:t>
            </w:r>
          </w:p>
          <w:p w:rsidR="00F44C91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91" w:rsidRPr="00767A27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15" w:rsidTr="00F94680">
        <w:tc>
          <w:tcPr>
            <w:tcW w:w="2080" w:type="dxa"/>
          </w:tcPr>
          <w:p w:rsidR="008D1096" w:rsidRDefault="008D1096" w:rsidP="001D6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 w:rsidR="0038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8D1096" w:rsidRPr="00767A27" w:rsidRDefault="0008547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экологических знаний</w:t>
            </w:r>
            <w:r w:rsidR="00874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8D1096" w:rsidRPr="00767A27" w:rsidRDefault="00CE1401" w:rsidP="00CE1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лепке: формирование навыков скатывания, сплющивания.</w:t>
            </w:r>
          </w:p>
        </w:tc>
        <w:tc>
          <w:tcPr>
            <w:tcW w:w="3238" w:type="dxa"/>
          </w:tcPr>
          <w:p w:rsidR="008D1096" w:rsidRPr="00767A27" w:rsidRDefault="00CE14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01">
              <w:rPr>
                <w:rFonts w:ascii="Times New Roman" w:hAnsi="Times New Roman" w:cs="Times New Roman"/>
                <w:sz w:val="24"/>
                <w:szCs w:val="24"/>
              </w:rPr>
              <w:t>Работа на развитие связной речи «Расскажи об игрушке».</w:t>
            </w:r>
          </w:p>
        </w:tc>
        <w:tc>
          <w:tcPr>
            <w:tcW w:w="2726" w:type="dxa"/>
          </w:tcPr>
          <w:p w:rsidR="008D1096" w:rsidRPr="00767A27" w:rsidRDefault="0012597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зоне «приватности» (способствовать повышению самооценки ребёнка). </w:t>
            </w:r>
          </w:p>
        </w:tc>
        <w:tc>
          <w:tcPr>
            <w:tcW w:w="2716" w:type="dxa"/>
          </w:tcPr>
          <w:p w:rsidR="008D1096" w:rsidRPr="00767A27" w:rsidRDefault="008D109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основного движения – прыжки на двух ногах.</w:t>
            </w:r>
          </w:p>
        </w:tc>
      </w:tr>
      <w:tr w:rsidR="00A71015" w:rsidTr="00F94680">
        <w:tc>
          <w:tcPr>
            <w:tcW w:w="2080" w:type="dxa"/>
          </w:tcPr>
          <w:p w:rsidR="00FE0800" w:rsidRDefault="00FE0800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2A7" w:rsidRDefault="00B052A7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3ED" w:rsidRDefault="009033ED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673" w:rsidRDefault="007A6C81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5334C">
              <w:rPr>
                <w:rFonts w:ascii="Times New Roman" w:hAnsi="Times New Roman" w:cs="Times New Roman"/>
                <w:b/>
                <w:sz w:val="24"/>
                <w:szCs w:val="24"/>
              </w:rPr>
              <w:t>.06.15г.</w:t>
            </w:r>
          </w:p>
          <w:p w:rsidR="00B5334C" w:rsidRDefault="00B5334C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="0087418C">
              <w:rPr>
                <w:rFonts w:ascii="Times New Roman" w:hAnsi="Times New Roman" w:cs="Times New Roman"/>
                <w:b/>
                <w:sz w:val="24"/>
                <w:szCs w:val="24"/>
              </w:rPr>
              <w:t>летних игр»</w:t>
            </w:r>
          </w:p>
          <w:p w:rsidR="0087418C" w:rsidRPr="00A92C5B" w:rsidRDefault="0087418C" w:rsidP="00874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C36673" w:rsidRDefault="00026C3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«Мои любимые игры».</w:t>
            </w:r>
          </w:p>
          <w:p w:rsidR="00B052A7" w:rsidRDefault="00B052A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A7" w:rsidRDefault="00B052A7" w:rsidP="00B0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A7">
              <w:rPr>
                <w:rFonts w:ascii="Times New Roman" w:hAnsi="Times New Roman" w:cs="Times New Roman"/>
                <w:sz w:val="24"/>
                <w:szCs w:val="24"/>
              </w:rPr>
              <w:t>Д/игра «Игрушки».</w:t>
            </w:r>
          </w:p>
          <w:p w:rsidR="00B052A7" w:rsidRDefault="00B052A7" w:rsidP="00B0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A7" w:rsidRPr="00B052A7" w:rsidRDefault="00D2347D" w:rsidP="00B0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B052A7" w:rsidRDefault="00D2347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детей зимой и летом» (сравнение зимних и летних игр).</w:t>
            </w:r>
          </w:p>
          <w:p w:rsidR="00D2347D" w:rsidRDefault="00D2347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7D" w:rsidRDefault="00D2347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деятельность: «Что живёт в мяче?», «Волшебница-водичка».</w:t>
            </w:r>
          </w:p>
          <w:p w:rsidR="00026C33" w:rsidRDefault="00026C3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7D" w:rsidRPr="00767A27" w:rsidRDefault="00D2347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9033ED">
              <w:rPr>
                <w:rFonts w:ascii="Times New Roman" w:hAnsi="Times New Roman" w:cs="Times New Roman"/>
                <w:sz w:val="24"/>
                <w:szCs w:val="24"/>
              </w:rPr>
              <w:t>на прогулке «В какие игры играют дети из других групп».</w:t>
            </w:r>
          </w:p>
        </w:tc>
        <w:tc>
          <w:tcPr>
            <w:tcW w:w="2830" w:type="dxa"/>
          </w:tcPr>
          <w:p w:rsidR="00C36673" w:rsidRDefault="00B052A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на тему: «Моя любимая игрушка».</w:t>
            </w:r>
          </w:p>
          <w:p w:rsidR="00B052A7" w:rsidRDefault="00B052A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7D" w:rsidRDefault="00B13B9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</w:p>
          <w:p w:rsidR="00B13B9F" w:rsidRDefault="00B13B9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7D" w:rsidRDefault="00D2347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под муз. Ф.Флотова «Жмурки с Мишкой».</w:t>
            </w:r>
          </w:p>
          <w:p w:rsidR="00D2347D" w:rsidRPr="00767A27" w:rsidRDefault="00D2347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C36673" w:rsidRDefault="00026C33" w:rsidP="00026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детей из личного опыта «Расскажи, во что ты играешь дома».</w:t>
            </w:r>
          </w:p>
          <w:p w:rsidR="00B052A7" w:rsidRDefault="00B052A7" w:rsidP="00026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A7" w:rsidRDefault="00B052A7" w:rsidP="00026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игрушки.</w:t>
            </w:r>
          </w:p>
          <w:p w:rsidR="00B052A7" w:rsidRDefault="00B052A7" w:rsidP="00026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A7" w:rsidRDefault="00B052A7" w:rsidP="00026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«Кто больше назовёт игр, в которые мы играем в д/саду».</w:t>
            </w:r>
          </w:p>
          <w:p w:rsidR="00B052A7" w:rsidRDefault="00B052A7" w:rsidP="00026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ED" w:rsidRDefault="009033ED" w:rsidP="00026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Дид./упражнение «Опиши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игрушку».</w:t>
            </w:r>
          </w:p>
          <w:p w:rsidR="00026C33" w:rsidRDefault="00026C33" w:rsidP="00026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33" w:rsidRPr="00767A27" w:rsidRDefault="00026C33" w:rsidP="00026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1807B2" w:rsidRPr="001807B2" w:rsidRDefault="009033ED" w:rsidP="0018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ОБЖ.</w:t>
            </w:r>
            <w:r w:rsidR="001807B2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A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07B2" w:rsidRPr="001807B2">
              <w:rPr>
                <w:rFonts w:ascii="Times New Roman" w:hAnsi="Times New Roman" w:cs="Times New Roman"/>
                <w:sz w:val="24"/>
                <w:szCs w:val="24"/>
              </w:rPr>
              <w:t>На дороге не играют -</w:t>
            </w:r>
          </w:p>
          <w:p w:rsidR="001807B2" w:rsidRPr="001807B2" w:rsidRDefault="001807B2" w:rsidP="0018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B2">
              <w:rPr>
                <w:rFonts w:ascii="Times New Roman" w:hAnsi="Times New Roman" w:cs="Times New Roman"/>
                <w:sz w:val="24"/>
                <w:szCs w:val="24"/>
              </w:rPr>
              <w:t>Все на свете это знают,</w:t>
            </w:r>
          </w:p>
          <w:p w:rsidR="001807B2" w:rsidRPr="001807B2" w:rsidRDefault="001807B2" w:rsidP="0018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B2">
              <w:rPr>
                <w:rFonts w:ascii="Times New Roman" w:hAnsi="Times New Roman" w:cs="Times New Roman"/>
                <w:sz w:val="24"/>
                <w:szCs w:val="24"/>
              </w:rPr>
              <w:t>Ведь специально для игры</w:t>
            </w:r>
          </w:p>
          <w:p w:rsidR="009033ED" w:rsidRDefault="001807B2" w:rsidP="0018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B2">
              <w:rPr>
                <w:rFonts w:ascii="Times New Roman" w:hAnsi="Times New Roman" w:cs="Times New Roman"/>
                <w:sz w:val="24"/>
                <w:szCs w:val="24"/>
              </w:rPr>
              <w:t>Есть площадки и дворы!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33ED" w:rsidRDefault="009033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73" w:rsidRDefault="00D2347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игры:</w:t>
            </w:r>
            <w:r w:rsidR="00B052A7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игрушек»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«Детский сад».</w:t>
            </w:r>
          </w:p>
          <w:p w:rsidR="00B052A7" w:rsidRDefault="00B052A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A7" w:rsidRDefault="00B052A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наведение порядка в игровых уголках.</w:t>
            </w:r>
          </w:p>
          <w:p w:rsidR="009033ED" w:rsidRDefault="009033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ED" w:rsidRDefault="009033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– забавы с вертушками, с воздушными и мыльными пузырями. </w:t>
            </w:r>
          </w:p>
          <w:p w:rsidR="00D2347D" w:rsidRDefault="00D2347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7D" w:rsidRPr="00767A27" w:rsidRDefault="00D2347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 и водой.</w:t>
            </w:r>
          </w:p>
        </w:tc>
        <w:tc>
          <w:tcPr>
            <w:tcW w:w="2716" w:type="dxa"/>
          </w:tcPr>
          <w:p w:rsidR="00B052A7" w:rsidRDefault="00B052A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тему: «В игры я играю - здоровье поправляю».</w:t>
            </w:r>
          </w:p>
          <w:p w:rsidR="00B052A7" w:rsidRDefault="00B052A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2F" w:rsidRDefault="009E442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D2347D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 «Весёлые мячи».</w:t>
            </w:r>
          </w:p>
          <w:p w:rsidR="009E442F" w:rsidRDefault="009E442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73" w:rsidRDefault="009E442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с мячами, скакалками, обручами.</w:t>
            </w:r>
          </w:p>
          <w:p w:rsidR="00D2347D" w:rsidRDefault="00D2347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7D" w:rsidRPr="00767A27" w:rsidRDefault="00D2347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«Заводные обезьянки».</w:t>
            </w:r>
          </w:p>
        </w:tc>
      </w:tr>
      <w:tr w:rsidR="00A71015" w:rsidTr="00F94680">
        <w:tc>
          <w:tcPr>
            <w:tcW w:w="2080" w:type="dxa"/>
          </w:tcPr>
          <w:p w:rsidR="00C36673" w:rsidRPr="00A92C5B" w:rsidRDefault="00FE0800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 w:rsidR="0038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C36673" w:rsidRPr="00767A27" w:rsidRDefault="00FE080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сенсорному воспитанию: закреплять умения узнавать и правильно называть плоскостные геометрические фигуры. </w:t>
            </w:r>
          </w:p>
        </w:tc>
        <w:tc>
          <w:tcPr>
            <w:tcW w:w="2830" w:type="dxa"/>
          </w:tcPr>
          <w:p w:rsidR="00C36673" w:rsidRPr="00767A27" w:rsidRDefault="00B13B9F" w:rsidP="00B1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муз.-ритмич. движений- учить кружиться в парах, ритмично хлопать в ладоши.</w:t>
            </w:r>
          </w:p>
        </w:tc>
        <w:tc>
          <w:tcPr>
            <w:tcW w:w="3238" w:type="dxa"/>
          </w:tcPr>
          <w:p w:rsidR="00C36673" w:rsidRPr="00767A27" w:rsidRDefault="001807B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звуковой культуре речи. Стих-ие «Гусь и гусята» (упражнять в точно воспроизведения звуков).</w:t>
            </w:r>
          </w:p>
        </w:tc>
        <w:tc>
          <w:tcPr>
            <w:tcW w:w="2726" w:type="dxa"/>
          </w:tcPr>
          <w:p w:rsidR="00C36673" w:rsidRPr="00767A27" w:rsidRDefault="00CC338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8D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навыков самообслуживания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(учить самостоятельно снимать рубашку, кофточку, и складывать вещи в свой шкаф).</w:t>
            </w:r>
          </w:p>
        </w:tc>
        <w:tc>
          <w:tcPr>
            <w:tcW w:w="2716" w:type="dxa"/>
          </w:tcPr>
          <w:p w:rsidR="00C36673" w:rsidRPr="00767A27" w:rsidRDefault="009033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основных движений- прыжки с места: выполнить прыжок, удержать равновесие.</w:t>
            </w:r>
          </w:p>
        </w:tc>
      </w:tr>
      <w:tr w:rsidR="00A71015" w:rsidTr="00F94680">
        <w:tc>
          <w:tcPr>
            <w:tcW w:w="2080" w:type="dxa"/>
          </w:tcPr>
          <w:p w:rsidR="007A6C81" w:rsidRDefault="007A6C81" w:rsidP="00486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C81" w:rsidRDefault="007A6C81" w:rsidP="00486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C81" w:rsidRDefault="007A6C81" w:rsidP="00486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11.06.15г.</w:t>
            </w:r>
          </w:p>
          <w:p w:rsidR="007A6C81" w:rsidRPr="00A92C5B" w:rsidRDefault="007A6C81" w:rsidP="00486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насекомых»</w:t>
            </w:r>
          </w:p>
        </w:tc>
        <w:tc>
          <w:tcPr>
            <w:tcW w:w="2788" w:type="dxa"/>
          </w:tcPr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насекомых «Расскажи, что знаешь о муравье, мухе и т.д.»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«Насекомые вокруг нас».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486020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экологической тропе в поисках насекомых.</w:t>
            </w:r>
          </w:p>
          <w:p w:rsidR="00486020" w:rsidRDefault="00486020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4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«Узнай, чьё крылышко» (бабочки, стрекозы, пчелы)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Pr="00767A27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деятельность: «Чем отличаются крылышки бабочки от крылышек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мухи». </w:t>
            </w:r>
          </w:p>
        </w:tc>
        <w:tc>
          <w:tcPr>
            <w:tcW w:w="2830" w:type="dxa"/>
          </w:tcPr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Игра-драматизация отрывков из произведения К.Чуковский «Муха – цокотуха».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45">
              <w:rPr>
                <w:rFonts w:ascii="Times New Roman" w:hAnsi="Times New Roman" w:cs="Times New Roman"/>
                <w:sz w:val="24"/>
                <w:szCs w:val="24"/>
              </w:rPr>
              <w:t>Игры с рисованием: «Дорисуй насекомое по образцу»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объёмная аппликация «Бабочка-красавица».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Pr="00767A27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Игра-загадка «Отгадай, чей голосок» (по голосам узнать насекомого: комар, муха, кузнечик, жук).</w:t>
            </w:r>
          </w:p>
        </w:tc>
        <w:tc>
          <w:tcPr>
            <w:tcW w:w="3238" w:type="dxa"/>
          </w:tcPr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литературы: 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К.Чуковский «Муха – цокотуха»; «Тараканище».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Т.А.Шорыгина </w:t>
            </w:r>
            <w:r w:rsidR="004860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Муха-грязнуха в гости пришла».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145">
              <w:rPr>
                <w:rFonts w:ascii="Times New Roman" w:hAnsi="Times New Roman" w:cs="Times New Roman"/>
                <w:sz w:val="24"/>
                <w:szCs w:val="24"/>
              </w:rPr>
              <w:t>заучивание стихов о насекомых, загадок, считалок, пословиц, чистоговорок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открыток, иллюстраций о насекомых.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физкультминутку «Божья коровка».</w:t>
            </w:r>
          </w:p>
          <w:p w:rsidR="007A6C81" w:rsidRPr="00767A27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ОБЖ. </w:t>
            </w:r>
            <w:r w:rsidRPr="00B052A7">
              <w:rPr>
                <w:rFonts w:ascii="Times New Roman" w:hAnsi="Times New Roman" w:cs="Times New Roman"/>
                <w:sz w:val="24"/>
                <w:szCs w:val="24"/>
              </w:rPr>
              <w:t>Беседа – обсуждение: «Опасные насекомые».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с мячами, шарами.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«Жучок – паучок»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D5">
              <w:rPr>
                <w:rFonts w:ascii="Times New Roman" w:hAnsi="Times New Roman" w:cs="Times New Roman"/>
                <w:sz w:val="24"/>
                <w:szCs w:val="24"/>
              </w:rPr>
              <w:t>Игры с песком, формочками.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игра: «Приключения на лугу».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Pr="00767A27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подметаем дорожки на участке.</w:t>
            </w:r>
          </w:p>
        </w:tc>
        <w:tc>
          <w:tcPr>
            <w:tcW w:w="2716" w:type="dxa"/>
          </w:tcPr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«Кегли».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самокатах, трёхколёсных велосипедах.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П/игр: «Лягушки и комары», «Поймай комара».</w:t>
            </w:r>
          </w:p>
          <w:p w:rsidR="007A6C81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81" w:rsidRPr="00767A27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«Превращения».</w:t>
            </w:r>
          </w:p>
        </w:tc>
      </w:tr>
      <w:tr w:rsidR="00A71015" w:rsidTr="00F94680">
        <w:tc>
          <w:tcPr>
            <w:tcW w:w="2080" w:type="dxa"/>
          </w:tcPr>
          <w:p w:rsidR="007A6C81" w:rsidRDefault="007A6C81" w:rsidP="00486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 w:rsidR="0038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7A6C81" w:rsidRPr="00767A27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элементарных математических представлений.</w:t>
            </w:r>
          </w:p>
        </w:tc>
        <w:tc>
          <w:tcPr>
            <w:tcW w:w="2830" w:type="dxa"/>
          </w:tcPr>
          <w:p w:rsidR="007A6C81" w:rsidRPr="00767A27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аппликации: закреплять умение составлять композиции из готовых элементов.</w:t>
            </w:r>
          </w:p>
        </w:tc>
        <w:tc>
          <w:tcPr>
            <w:tcW w:w="3238" w:type="dxa"/>
          </w:tcPr>
          <w:p w:rsidR="007A6C81" w:rsidRPr="00767A27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формирование звук. культуры речи. Звукоподражание насекомым.</w:t>
            </w:r>
          </w:p>
        </w:tc>
        <w:tc>
          <w:tcPr>
            <w:tcW w:w="2726" w:type="dxa"/>
          </w:tcPr>
          <w:p w:rsidR="007A6C81" w:rsidRPr="00767A27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навыков самообслуживания (учить следить за внешним видом).</w:t>
            </w:r>
          </w:p>
        </w:tc>
        <w:tc>
          <w:tcPr>
            <w:tcW w:w="2716" w:type="dxa"/>
          </w:tcPr>
          <w:p w:rsidR="007A6C81" w:rsidRPr="00767A27" w:rsidRDefault="007A6C81" w:rsidP="0048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основного движения – ходьба по наклонной доске.</w:t>
            </w:r>
          </w:p>
        </w:tc>
      </w:tr>
      <w:tr w:rsidR="00284DF8" w:rsidTr="0095695C">
        <w:tc>
          <w:tcPr>
            <w:tcW w:w="2080" w:type="dxa"/>
          </w:tcPr>
          <w:p w:rsidR="00284DF8" w:rsidRDefault="00284DF8" w:rsidP="00486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F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298" w:type="dxa"/>
            <w:gridSpan w:val="5"/>
          </w:tcPr>
          <w:p w:rsidR="00284DF8" w:rsidRPr="00284DF8" w:rsidRDefault="00284DF8" w:rsidP="0028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DF8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 «Витамины и здоровый организм».</w:t>
            </w:r>
          </w:p>
          <w:p w:rsidR="00284DF8" w:rsidRDefault="00284DF8" w:rsidP="0028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DF8">
              <w:rPr>
                <w:rFonts w:ascii="Times New Roman" w:hAnsi="Times New Roman" w:cs="Times New Roman"/>
                <w:sz w:val="24"/>
                <w:szCs w:val="24"/>
              </w:rPr>
              <w:t>2.Выпуск буклета «Как правильно закалять ребёнка летом».</w:t>
            </w:r>
          </w:p>
          <w:p w:rsidR="00D368EF" w:rsidRDefault="00D368EF" w:rsidP="0028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368E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папки-передвижки </w:t>
            </w:r>
            <w:r w:rsidRPr="00D368EF">
              <w:rPr>
                <w:rFonts w:ascii="Times New Roman" w:hAnsi="Times New Roman" w:cs="Times New Roman"/>
                <w:sz w:val="24"/>
                <w:szCs w:val="24"/>
              </w:rPr>
              <w:t>«Об особенностях питания детей летом»</w:t>
            </w:r>
            <w:r w:rsidR="001D7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F5" w:rsidRDefault="00BA78F5" w:rsidP="00BA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Конкурс </w:t>
            </w:r>
            <w:r w:rsidRPr="00BA78F5">
              <w:rPr>
                <w:rFonts w:ascii="Times New Roman" w:hAnsi="Times New Roman" w:cs="Times New Roman"/>
                <w:sz w:val="24"/>
                <w:szCs w:val="24"/>
              </w:rPr>
              <w:t>«Лучший рецепт летнего блюда для малыша»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DEB" w:rsidTr="00486020">
        <w:tc>
          <w:tcPr>
            <w:tcW w:w="16378" w:type="dxa"/>
            <w:gridSpan w:val="6"/>
          </w:tcPr>
          <w:p w:rsidR="00CC338D" w:rsidRDefault="00CC338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8D" w:rsidRDefault="007F3DEB" w:rsidP="0060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5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развлечение: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0BFE">
              <w:rPr>
                <w:rFonts w:ascii="Times New Roman" w:hAnsi="Times New Roman" w:cs="Times New Roman"/>
                <w:sz w:val="24"/>
                <w:szCs w:val="24"/>
              </w:rPr>
              <w:t>Лето, солнце и вода – деток радуют всегда!»</w:t>
            </w:r>
          </w:p>
          <w:p w:rsidR="00600BFE" w:rsidRPr="00767A27" w:rsidRDefault="00600BFE" w:rsidP="0060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4C" w:rsidTr="00B5334C">
        <w:tc>
          <w:tcPr>
            <w:tcW w:w="16378" w:type="dxa"/>
            <w:gridSpan w:val="6"/>
          </w:tcPr>
          <w:p w:rsidR="00B13B9F" w:rsidRDefault="00B13B9F" w:rsidP="00B5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34C" w:rsidRDefault="00B5334C" w:rsidP="00B5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91">
              <w:rPr>
                <w:rFonts w:ascii="Times New Roman" w:hAnsi="Times New Roman" w:cs="Times New Roman"/>
                <w:b/>
                <w:sz w:val="24"/>
                <w:szCs w:val="24"/>
              </w:rPr>
              <w:t>15.06.15г. – 19.06.15г. «</w:t>
            </w:r>
            <w:r w:rsidR="0087418C">
              <w:rPr>
                <w:rFonts w:ascii="Times New Roman" w:hAnsi="Times New Roman" w:cs="Times New Roman"/>
                <w:b/>
                <w:sz w:val="24"/>
                <w:szCs w:val="24"/>
              </w:rPr>
              <w:t>Добрая неделя»</w:t>
            </w:r>
          </w:p>
          <w:p w:rsidR="00B13B9F" w:rsidRPr="00F44C91" w:rsidRDefault="00B13B9F" w:rsidP="00B5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015" w:rsidTr="00F94680">
        <w:tc>
          <w:tcPr>
            <w:tcW w:w="2080" w:type="dxa"/>
          </w:tcPr>
          <w:p w:rsidR="00243A21" w:rsidRDefault="00243A21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C7E" w:rsidRDefault="00F50C7E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673" w:rsidRDefault="007C1673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673" w:rsidRDefault="00B5334C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15.06.15г.</w:t>
            </w:r>
          </w:p>
          <w:p w:rsidR="00B5334C" w:rsidRPr="00A92C5B" w:rsidRDefault="00B5334C" w:rsidP="00874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7418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A2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добрых сказок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88" w:type="dxa"/>
          </w:tcPr>
          <w:p w:rsidR="00CD6BB6" w:rsidRDefault="00F50C7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беседа «Сундучок сказок».</w:t>
            </w:r>
          </w:p>
          <w:p w:rsidR="00F50C7E" w:rsidRDefault="00F50C7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73" w:rsidRDefault="00CD6B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«В мире эмоций».</w:t>
            </w:r>
          </w:p>
          <w:p w:rsidR="007C1673" w:rsidRDefault="007C1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73" w:rsidRDefault="007C1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-</w:t>
            </w:r>
            <w:r w:rsidR="0028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размышление: «На какого сказочного героя я бы хотел быть похожим?»</w:t>
            </w:r>
          </w:p>
          <w:p w:rsidR="00CD6BB6" w:rsidRDefault="00CD6B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B6" w:rsidRDefault="00D4744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Мини-викторина «Из какой я сказки»</w:t>
            </w:r>
            <w:r w:rsidR="00377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117" w:rsidRDefault="0037711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BDF" w:rsidRDefault="00F90BD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берёзой. </w:t>
            </w:r>
          </w:p>
          <w:p w:rsidR="00F90BDF" w:rsidRDefault="00F90BD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BDF" w:rsidRDefault="00F90BD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«Секретики в песке»</w:t>
            </w:r>
            <w:r w:rsidR="0097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117" w:rsidRDefault="0037711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73" w:rsidRDefault="007C1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73" w:rsidRPr="00767A27" w:rsidRDefault="007C1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50C7E" w:rsidRDefault="00F50C7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</w:t>
            </w:r>
            <w:r w:rsidR="007C1673">
              <w:rPr>
                <w:rFonts w:ascii="Times New Roman" w:hAnsi="Times New Roman" w:cs="Times New Roman"/>
                <w:sz w:val="24"/>
                <w:szCs w:val="24"/>
              </w:rPr>
              <w:t>Какого цвета доброта»</w:t>
            </w:r>
            <w:r w:rsidR="00BA276C">
              <w:rPr>
                <w:rFonts w:ascii="Times New Roman" w:hAnsi="Times New Roman" w:cs="Times New Roman"/>
                <w:sz w:val="24"/>
                <w:szCs w:val="24"/>
              </w:rPr>
              <w:t xml:space="preserve"> (учимся смешивать краски).</w:t>
            </w:r>
          </w:p>
          <w:p w:rsidR="007C1673" w:rsidRDefault="007C1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73" w:rsidRDefault="007C1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«Сказка о добром слове»</w:t>
            </w:r>
          </w:p>
          <w:p w:rsidR="007C1673" w:rsidRDefault="007C167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73" w:rsidRDefault="0037711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песни «Что такое доброта» в исполнении гр. «Барбарики»</w:t>
            </w:r>
            <w:r w:rsidR="00BA2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6BB6" w:rsidRDefault="00CD6B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B6" w:rsidRPr="00767A27" w:rsidRDefault="00CD6B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377117" w:rsidRDefault="0037711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отрывков из знакомых сказок.</w:t>
            </w:r>
          </w:p>
          <w:p w:rsidR="00377117" w:rsidRDefault="0037711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B6" w:rsidRDefault="00CD6B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заучивание пословиц о добре и</w:t>
            </w:r>
            <w:r w:rsidR="00D4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зле.</w:t>
            </w:r>
          </w:p>
          <w:p w:rsidR="00CD6BB6" w:rsidRDefault="00CD6B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73" w:rsidRDefault="00A2218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сказок по иллюстрациям («Репка», «Курочка Ряба», «Колобок»).</w:t>
            </w:r>
          </w:p>
          <w:p w:rsidR="00F90BDF" w:rsidRDefault="00F90BD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BDF" w:rsidRPr="00767A27" w:rsidRDefault="00F90BD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сюжетов знакомых сказок с использованием любимых игрушек.</w:t>
            </w:r>
          </w:p>
        </w:tc>
        <w:tc>
          <w:tcPr>
            <w:tcW w:w="2726" w:type="dxa"/>
          </w:tcPr>
          <w:p w:rsidR="009773CC" w:rsidRDefault="009E442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2F">
              <w:rPr>
                <w:rFonts w:ascii="Times New Roman" w:hAnsi="Times New Roman" w:cs="Times New Roman"/>
                <w:sz w:val="24"/>
                <w:szCs w:val="24"/>
              </w:rPr>
              <w:t>ОБЖ. 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Ребёнок и огонь»</w:t>
            </w:r>
            <w:r w:rsidR="0097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3CC" w:rsidRDefault="009773C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73" w:rsidRDefault="009E442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потешка «Тили-бом!», отрывка из стихотворения С.Маршака «Пожар»</w:t>
            </w:r>
          </w:p>
          <w:p w:rsidR="009E442F" w:rsidRDefault="009E442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2F" w:rsidRDefault="00377117" w:rsidP="0037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подклеивание книг.</w:t>
            </w:r>
          </w:p>
          <w:p w:rsidR="00F90BDF" w:rsidRDefault="00F90BDF" w:rsidP="0037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BDF" w:rsidRDefault="009773CC" w:rsidP="0037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</w:t>
            </w:r>
            <w:r w:rsidR="00F9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«Семья», </w:t>
            </w:r>
            <w:r w:rsidR="00F90BDF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3CC" w:rsidRDefault="009773CC" w:rsidP="0037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CC" w:rsidRDefault="009773CC" w:rsidP="0037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уборка веток и камней на участке.</w:t>
            </w:r>
          </w:p>
          <w:p w:rsidR="00F90BDF" w:rsidRDefault="00F90BDF" w:rsidP="0037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BDF" w:rsidRDefault="00F90BDF" w:rsidP="0037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BDF" w:rsidRDefault="00F90BDF" w:rsidP="0037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BDF" w:rsidRPr="00767A27" w:rsidRDefault="00F90BDF" w:rsidP="0037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36673" w:rsidRDefault="009E442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Физкультурное</w:t>
            </w:r>
          </w:p>
          <w:p w:rsidR="00F50C7E" w:rsidRDefault="00F50C7E" w:rsidP="00F5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«Палочка-скакалочка»</w:t>
            </w:r>
          </w:p>
          <w:p w:rsidR="00F50C7E" w:rsidRPr="00F50C7E" w:rsidRDefault="00F50C7E" w:rsidP="00F5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7E">
              <w:rPr>
                <w:rFonts w:ascii="Times New Roman" w:hAnsi="Times New Roman" w:cs="Times New Roman"/>
                <w:sz w:val="24"/>
                <w:szCs w:val="24"/>
              </w:rPr>
              <w:t>(кн. Глазырина Л.Д.</w:t>
            </w:r>
          </w:p>
          <w:p w:rsidR="00F50C7E" w:rsidRDefault="00F50C7E" w:rsidP="00F5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№140, с.259-260</w:t>
            </w:r>
            <w:r w:rsidRPr="00F50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673" w:rsidRDefault="007C1673" w:rsidP="00F5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87" w:rsidRDefault="005C6687" w:rsidP="00F5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«Зоркие глазки, чуткие ушки».</w:t>
            </w:r>
          </w:p>
          <w:p w:rsidR="005C6687" w:rsidRDefault="005C6687" w:rsidP="00F5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73" w:rsidRDefault="00377117" w:rsidP="00F5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r w:rsidR="00F90B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– медведи».</w:t>
            </w:r>
          </w:p>
          <w:p w:rsidR="007529EA" w:rsidRDefault="007529EA" w:rsidP="00F5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EA" w:rsidRDefault="007529EA" w:rsidP="00F5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«Добрые волшебники»</w:t>
            </w:r>
          </w:p>
          <w:p w:rsidR="00F90BDF" w:rsidRDefault="00F90BDF" w:rsidP="00F5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BDF" w:rsidRPr="00767A27" w:rsidRDefault="00F90BDF" w:rsidP="00F5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15" w:rsidTr="00F94680">
        <w:tc>
          <w:tcPr>
            <w:tcW w:w="2080" w:type="dxa"/>
          </w:tcPr>
          <w:p w:rsidR="000B024C" w:rsidRDefault="000B024C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  <w:r w:rsidRPr="000B02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  <w:r w:rsidR="0038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0B024C" w:rsidRPr="00767A27" w:rsidRDefault="0037711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уголке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сенсорного развития «Собираем пирамидку».</w:t>
            </w:r>
          </w:p>
        </w:tc>
        <w:tc>
          <w:tcPr>
            <w:tcW w:w="2830" w:type="dxa"/>
          </w:tcPr>
          <w:p w:rsidR="000B024C" w:rsidRPr="00767A27" w:rsidRDefault="000B024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лепке: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раскатывать пластилин прямыми движениями, соединять концы полученной палочки.</w:t>
            </w:r>
          </w:p>
        </w:tc>
        <w:tc>
          <w:tcPr>
            <w:tcW w:w="3238" w:type="dxa"/>
          </w:tcPr>
          <w:p w:rsidR="000B024C" w:rsidRDefault="001807B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грамматического строя речи: игра «Животные и их детёныши».</w:t>
            </w:r>
          </w:p>
        </w:tc>
        <w:tc>
          <w:tcPr>
            <w:tcW w:w="2726" w:type="dxa"/>
          </w:tcPr>
          <w:p w:rsidR="000B024C" w:rsidRPr="009E442F" w:rsidRDefault="0037711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 w:rsidRPr="0037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самообслуживания (учить снимать и надевать носки, выворачивать и вытряхивать из них песок).</w:t>
            </w:r>
          </w:p>
        </w:tc>
        <w:tc>
          <w:tcPr>
            <w:tcW w:w="2716" w:type="dxa"/>
          </w:tcPr>
          <w:p w:rsidR="000B024C" w:rsidRDefault="009033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«Бросай-лови»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энергично отталкивать мяч при бросании.</w:t>
            </w:r>
          </w:p>
        </w:tc>
      </w:tr>
      <w:tr w:rsidR="00A71015" w:rsidTr="00F94680">
        <w:tc>
          <w:tcPr>
            <w:tcW w:w="2080" w:type="dxa"/>
          </w:tcPr>
          <w:p w:rsidR="00243A21" w:rsidRDefault="00243A21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BB6" w:rsidRDefault="00CD6BB6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BB6" w:rsidRDefault="00CD6BB6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9EA" w:rsidRDefault="007529EA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9EA" w:rsidRDefault="007529EA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34C" w:rsidRDefault="00B5334C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</w:t>
            </w:r>
            <w:r w:rsidR="00085471">
              <w:rPr>
                <w:rFonts w:ascii="Times New Roman" w:hAnsi="Times New Roman" w:cs="Times New Roman"/>
                <w:b/>
                <w:sz w:val="24"/>
                <w:szCs w:val="24"/>
              </w:rPr>
              <w:t>15г.</w:t>
            </w:r>
          </w:p>
          <w:p w:rsidR="00085471" w:rsidRDefault="00085471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добрых поступков»</w:t>
            </w:r>
          </w:p>
        </w:tc>
        <w:tc>
          <w:tcPr>
            <w:tcW w:w="2788" w:type="dxa"/>
          </w:tcPr>
          <w:p w:rsidR="00B5334C" w:rsidRDefault="0022312C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E442F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«Добро не уйдёт, а зло пропадёт», </w:t>
            </w:r>
            <w:r w:rsidR="009E44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BB6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88525D">
              <w:rPr>
                <w:rFonts w:ascii="Times New Roman" w:hAnsi="Times New Roman" w:cs="Times New Roman"/>
                <w:sz w:val="24"/>
                <w:szCs w:val="24"/>
              </w:rPr>
              <w:t>такое хорошо и что такое плохо»; «Как я помогаю взрослым».</w:t>
            </w:r>
          </w:p>
          <w:p w:rsidR="005C6687" w:rsidRDefault="005C6687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17" w:rsidRDefault="00377117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="005C6687">
              <w:rPr>
                <w:rFonts w:ascii="Times New Roman" w:hAnsi="Times New Roman" w:cs="Times New Roman"/>
                <w:sz w:val="24"/>
                <w:szCs w:val="24"/>
              </w:rPr>
              <w:t>- 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«Мы не люби</w:t>
            </w:r>
            <w:r w:rsidR="005A0B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грубиянов и драчунов».</w:t>
            </w:r>
          </w:p>
          <w:p w:rsidR="005C6687" w:rsidRDefault="005C6687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87" w:rsidRDefault="005C6687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«Как ёжик счастье искал».</w:t>
            </w:r>
          </w:p>
          <w:p w:rsidR="005C6687" w:rsidRDefault="005C6687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6C" w:rsidRDefault="00BA276C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6C" w:rsidRDefault="00BA276C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«Что такое хорошо и что такое плохо».</w:t>
            </w:r>
          </w:p>
          <w:p w:rsidR="00F94680" w:rsidRDefault="00F94680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EA" w:rsidRDefault="00F94680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старших дошкольников.</w:t>
            </w:r>
          </w:p>
          <w:p w:rsidR="00F94680" w:rsidRDefault="00F94680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EA" w:rsidRDefault="007529EA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деятельность: «Что отражается в зеркале?»</w:t>
            </w:r>
          </w:p>
          <w:p w:rsidR="00A27B73" w:rsidRDefault="00A27B73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73" w:rsidRDefault="00A27B73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старших дошкольников.</w:t>
            </w:r>
          </w:p>
        </w:tc>
        <w:tc>
          <w:tcPr>
            <w:tcW w:w="2830" w:type="dxa"/>
          </w:tcPr>
          <w:p w:rsidR="00D4744A" w:rsidRDefault="00D4744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44A">
              <w:rPr>
                <w:rFonts w:ascii="Times New Roman" w:hAnsi="Times New Roman" w:cs="Times New Roman"/>
                <w:sz w:val="24"/>
                <w:szCs w:val="24"/>
              </w:rPr>
              <w:t>Изготовление сердечек для любимых людей.</w:t>
            </w:r>
          </w:p>
          <w:p w:rsidR="005C6687" w:rsidRDefault="005C668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87" w:rsidRDefault="005C6687" w:rsidP="005C6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8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 из мультфильмов: «Кот Леопольд» («Ярко солнце светит»),  «Приключения Фунтика» (Дорогою добра). </w:t>
            </w:r>
          </w:p>
          <w:p w:rsidR="005A0BC7" w:rsidRDefault="005A0BC7" w:rsidP="005C6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BC7" w:rsidRPr="00767A27" w:rsidRDefault="005A0BC7" w:rsidP="005C6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«Книги добрых дел».</w:t>
            </w:r>
          </w:p>
        </w:tc>
        <w:tc>
          <w:tcPr>
            <w:tcW w:w="3238" w:type="dxa"/>
          </w:tcPr>
          <w:p w:rsidR="005A0BC7" w:rsidRDefault="005A0BC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в течение дня о хороших и плохих посту</w:t>
            </w:r>
            <w:r w:rsidR="00F94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5A0BC7" w:rsidRDefault="005A0BC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4C" w:rsidRDefault="009E442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венгерской народной сказки «Два жадных медвежонка».</w:t>
            </w:r>
          </w:p>
          <w:p w:rsidR="009E442F" w:rsidRDefault="009E442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87" w:rsidRDefault="005A0BC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игры:</w:t>
            </w:r>
            <w:r w:rsidR="005C6687">
              <w:rPr>
                <w:rFonts w:ascii="Times New Roman" w:hAnsi="Times New Roman" w:cs="Times New Roman"/>
                <w:sz w:val="24"/>
                <w:szCs w:val="24"/>
              </w:rPr>
              <w:t xml:space="preserve"> «Добрые приветствия»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«Доскажи словечко».</w:t>
            </w:r>
          </w:p>
          <w:p w:rsidR="00BA276C" w:rsidRDefault="00BA276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6C" w:rsidRDefault="00BA276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объяснение смысла пословиц и поговорок о доброте.</w:t>
            </w:r>
          </w:p>
          <w:p w:rsidR="009E442F" w:rsidRDefault="009E442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«Зайку бросила хозяйка».</w:t>
            </w:r>
          </w:p>
          <w:p w:rsidR="005A0BC7" w:rsidRDefault="005A0BC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5C6687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«Моя дружная семья»</w:t>
            </w:r>
          </w:p>
          <w:p w:rsidR="00FF7FA8" w:rsidRPr="005C6687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4C" w:rsidRDefault="0008547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71">
              <w:rPr>
                <w:rFonts w:ascii="Times New Roman" w:hAnsi="Times New Roman" w:cs="Times New Roman"/>
                <w:sz w:val="24"/>
                <w:szCs w:val="24"/>
              </w:rPr>
              <w:t>Хороводная игра «Кто у нас хороший»</w:t>
            </w:r>
            <w:r w:rsidR="00CD6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BB6" w:rsidRDefault="00CD6B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B6" w:rsidRDefault="00CD6B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материалом: постройка мостика для бычка (по стихотворению А.Барто «Идёт бычок качается…)</w:t>
            </w:r>
          </w:p>
          <w:p w:rsidR="005A0BC7" w:rsidRDefault="005A0BC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BC7" w:rsidRDefault="005A0BC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«Добрые и вежливые слова».</w:t>
            </w:r>
          </w:p>
          <w:p w:rsidR="0087418C" w:rsidRDefault="0087418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8C" w:rsidRDefault="0087418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поливаем цветы.</w:t>
            </w:r>
          </w:p>
          <w:p w:rsidR="005A0BC7" w:rsidRDefault="005A0BC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BC7" w:rsidRDefault="005A0BC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малышам в сборе игрушек после прогулки.</w:t>
            </w:r>
          </w:p>
          <w:p w:rsidR="005035D1" w:rsidRDefault="005035D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D1" w:rsidRPr="00767A27" w:rsidRDefault="005035D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1">
              <w:rPr>
                <w:rFonts w:ascii="Times New Roman" w:hAnsi="Times New Roman" w:cs="Times New Roman"/>
                <w:sz w:val="24"/>
                <w:szCs w:val="24"/>
              </w:rPr>
              <w:t>Акция «Потеряшки»: с целью кормления бездомных кошек и собачек.</w:t>
            </w:r>
          </w:p>
        </w:tc>
        <w:tc>
          <w:tcPr>
            <w:tcW w:w="2716" w:type="dxa"/>
          </w:tcPr>
          <w:p w:rsidR="00F54145" w:rsidRDefault="00F5414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45">
              <w:rPr>
                <w:rFonts w:ascii="Times New Roman" w:hAnsi="Times New Roman" w:cs="Times New Roman"/>
                <w:sz w:val="24"/>
                <w:szCs w:val="24"/>
              </w:rPr>
              <w:t>Беседа на тему «Почему мы болеем?»</w:t>
            </w:r>
          </w:p>
          <w:p w:rsidR="00F54145" w:rsidRDefault="00F5414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4C" w:rsidRDefault="005F71D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D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«Полоса препятствий»</w:t>
            </w:r>
          </w:p>
          <w:p w:rsidR="00BA276C" w:rsidRDefault="00BA276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6C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трёхколёсных велосипедах, самокатах.</w:t>
            </w:r>
          </w:p>
          <w:p w:rsidR="00BA276C" w:rsidRDefault="00BA276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6C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A8">
              <w:rPr>
                <w:rFonts w:ascii="Times New Roman" w:hAnsi="Times New Roman" w:cs="Times New Roman"/>
                <w:sz w:val="24"/>
                <w:szCs w:val="24"/>
              </w:rPr>
              <w:t>П/игры: «Добрые эльфы», «Волшебный стул».</w:t>
            </w: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80" w:rsidRPr="00767A27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«Человечки настроения».</w:t>
            </w:r>
          </w:p>
        </w:tc>
      </w:tr>
      <w:tr w:rsidR="00A71015" w:rsidTr="00F94680">
        <w:tc>
          <w:tcPr>
            <w:tcW w:w="2080" w:type="dxa"/>
          </w:tcPr>
          <w:p w:rsidR="00125972" w:rsidRDefault="00125972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38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125972" w:rsidRDefault="005C6687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«Найди нужный цвет».</w:t>
            </w:r>
          </w:p>
        </w:tc>
        <w:tc>
          <w:tcPr>
            <w:tcW w:w="2830" w:type="dxa"/>
          </w:tcPr>
          <w:p w:rsidR="00125972" w:rsidRPr="00767A27" w:rsidRDefault="0012597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рисованию: закреплять умение наносить цветовые пятна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лист бумаги.</w:t>
            </w:r>
          </w:p>
        </w:tc>
        <w:tc>
          <w:tcPr>
            <w:tcW w:w="3238" w:type="dxa"/>
          </w:tcPr>
          <w:p w:rsidR="00125972" w:rsidRDefault="00F50C7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Артикуляционная гимнастика: упражнение «Заборчик».</w:t>
            </w:r>
          </w:p>
          <w:p w:rsidR="00F50C7E" w:rsidRDefault="00F50C7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125972" w:rsidRPr="00085471" w:rsidRDefault="007529EA" w:rsidP="0075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формированию навыков самообслуживания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(учить шнуровать ботинки, застёгивать пуговицы).</w:t>
            </w:r>
          </w:p>
        </w:tc>
        <w:tc>
          <w:tcPr>
            <w:tcW w:w="2716" w:type="dxa"/>
          </w:tcPr>
          <w:p w:rsidR="00125972" w:rsidRPr="005F71D5" w:rsidRDefault="00243A21" w:rsidP="0024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мячом- бросание мяча вверх и ловля его (2-3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подряд).</w:t>
            </w:r>
          </w:p>
        </w:tc>
      </w:tr>
      <w:tr w:rsidR="00A71015" w:rsidTr="00F94680">
        <w:tc>
          <w:tcPr>
            <w:tcW w:w="2080" w:type="dxa"/>
          </w:tcPr>
          <w:p w:rsidR="00243A21" w:rsidRDefault="00243A21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108" w:rsidRDefault="005F3108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C91" w:rsidRDefault="0087418C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17.06.15г.</w:t>
            </w:r>
          </w:p>
          <w:p w:rsidR="0087418C" w:rsidRDefault="0087418C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дружбы»</w:t>
            </w:r>
          </w:p>
        </w:tc>
        <w:tc>
          <w:tcPr>
            <w:tcW w:w="2788" w:type="dxa"/>
          </w:tcPr>
          <w:p w:rsidR="00F44C91" w:rsidRDefault="00CD6B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«Нам вместе хорошо».</w:t>
            </w:r>
          </w:p>
          <w:p w:rsidR="00F50C7E" w:rsidRDefault="00F50C7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игра «Весёлые шарики».</w:t>
            </w:r>
          </w:p>
          <w:p w:rsidR="00FF7FA8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A8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Эксперимент: «Солнечные зайчики».</w:t>
            </w:r>
          </w:p>
          <w:p w:rsidR="00FF7FA8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A8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«Винни-пух и все, все, все».</w:t>
            </w:r>
          </w:p>
          <w:p w:rsidR="000B7415" w:rsidRDefault="000B741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15" w:rsidRDefault="000B741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играми птиц на участке. </w:t>
            </w:r>
          </w:p>
          <w:p w:rsidR="009419C9" w:rsidRDefault="009419C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9C9" w:rsidRDefault="009419C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«Доброе слово для друга».</w:t>
            </w:r>
          </w:p>
          <w:p w:rsidR="0031717C" w:rsidRDefault="0031717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C" w:rsidRDefault="0031717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«Добрые дети».</w:t>
            </w:r>
          </w:p>
        </w:tc>
        <w:tc>
          <w:tcPr>
            <w:tcW w:w="2830" w:type="dxa"/>
          </w:tcPr>
          <w:p w:rsidR="00486020" w:rsidRDefault="007529E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="00486020">
              <w:rPr>
                <w:rFonts w:ascii="Times New Roman" w:hAnsi="Times New Roman" w:cs="Times New Roman"/>
                <w:sz w:val="24"/>
                <w:szCs w:val="24"/>
              </w:rPr>
              <w:t>коробку «мирилку».</w:t>
            </w:r>
          </w:p>
          <w:p w:rsidR="0031250E" w:rsidRDefault="0031250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6C" w:rsidRDefault="0031250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портретов</w:t>
            </w:r>
            <w:r w:rsidR="00BA276C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друг»</w:t>
            </w:r>
          </w:p>
          <w:p w:rsidR="00BA276C" w:rsidRDefault="00BA276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A8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0B7415">
              <w:rPr>
                <w:rFonts w:ascii="Times New Roman" w:hAnsi="Times New Roman" w:cs="Times New Roman"/>
                <w:sz w:val="24"/>
                <w:szCs w:val="24"/>
              </w:rPr>
              <w:t>Поссорились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Помирились»</w:t>
            </w:r>
            <w:r w:rsidR="000B7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415" w:rsidRDefault="000B741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15" w:rsidRDefault="000B741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Муз-дид./игра «Узнай друга по голосу».</w:t>
            </w:r>
          </w:p>
          <w:p w:rsidR="007529EA" w:rsidRDefault="007529E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91" w:rsidRPr="00767A27" w:rsidRDefault="00F44C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44C91" w:rsidRDefault="0048602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Заучить новую «мирилку».</w:t>
            </w:r>
          </w:p>
          <w:p w:rsidR="00BA276C" w:rsidRDefault="00BA276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6C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</w:t>
            </w:r>
            <w:r w:rsidR="00BA276C">
              <w:rPr>
                <w:rFonts w:ascii="Times New Roman" w:hAnsi="Times New Roman" w:cs="Times New Roman"/>
                <w:sz w:val="24"/>
                <w:szCs w:val="24"/>
              </w:rPr>
              <w:t>Назови друга ласково»</w:t>
            </w:r>
          </w:p>
          <w:p w:rsidR="00FF7FA8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A8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 литературы «Три поросёнка» в пер. С.Михалкова, «Бременские музыканты» Бр.Гримм.</w:t>
            </w:r>
          </w:p>
          <w:p w:rsidR="00FF7FA8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A8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«Уроки доброты».</w:t>
            </w:r>
          </w:p>
          <w:p w:rsidR="00FF7FA8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A8" w:rsidRDefault="00FF7FA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Заучить пословицы о дружбе.</w:t>
            </w:r>
          </w:p>
        </w:tc>
        <w:tc>
          <w:tcPr>
            <w:tcW w:w="2726" w:type="dxa"/>
          </w:tcPr>
          <w:p w:rsidR="00BA276C" w:rsidRDefault="00BA276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276C">
              <w:rPr>
                <w:rFonts w:ascii="Times New Roman" w:hAnsi="Times New Roman" w:cs="Times New Roman"/>
                <w:sz w:val="24"/>
                <w:szCs w:val="24"/>
              </w:rPr>
              <w:t>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не оставит в беде</w:t>
            </w:r>
            <w:r w:rsidRPr="00BA276C">
              <w:rPr>
                <w:rFonts w:ascii="Times New Roman" w:hAnsi="Times New Roman" w:cs="Times New Roman"/>
                <w:sz w:val="24"/>
                <w:szCs w:val="24"/>
              </w:rPr>
              <w:t>» (обсуждение ситуаций, как можно помочь товарищу в трудную минуту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A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76C" w:rsidRDefault="00BA276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91" w:rsidRDefault="00CD6B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«Весёлое путешествие».</w:t>
            </w:r>
          </w:p>
          <w:p w:rsidR="000B7415" w:rsidRDefault="000B741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15" w:rsidRDefault="000B741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 с мыльными пузырями.</w:t>
            </w:r>
          </w:p>
          <w:p w:rsidR="00CD6BB6" w:rsidRDefault="00CD6B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B6" w:rsidRDefault="009419C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поручения: </w:t>
            </w:r>
            <w:r w:rsidR="005035D1">
              <w:rPr>
                <w:rFonts w:ascii="Times New Roman" w:hAnsi="Times New Roman" w:cs="Times New Roman"/>
                <w:sz w:val="24"/>
                <w:szCs w:val="24"/>
              </w:rPr>
              <w:t>помочь малышам навести порядок на участке (собрать мусор, игрушки после игр).</w:t>
            </w:r>
          </w:p>
          <w:p w:rsidR="005035D1" w:rsidRDefault="005035D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D1" w:rsidRPr="00767A27" w:rsidRDefault="005035D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улыбку другу» (изготовление смайлика для подарка).</w:t>
            </w:r>
          </w:p>
        </w:tc>
        <w:tc>
          <w:tcPr>
            <w:tcW w:w="2716" w:type="dxa"/>
          </w:tcPr>
          <w:p w:rsidR="005F3108" w:rsidRPr="005F3108" w:rsidRDefault="005F3108" w:rsidP="005F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8">
              <w:rPr>
                <w:rFonts w:ascii="Times New Roman" w:hAnsi="Times New Roman" w:cs="Times New Roman"/>
                <w:sz w:val="24"/>
                <w:szCs w:val="24"/>
              </w:rPr>
              <w:t>НОД: Физкультурное</w:t>
            </w:r>
          </w:p>
          <w:p w:rsidR="005F3108" w:rsidRPr="005F3108" w:rsidRDefault="005F3108" w:rsidP="005F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Весёлая стеночка</w:t>
            </w:r>
            <w:r w:rsidRPr="005F3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3108" w:rsidRPr="005F3108" w:rsidRDefault="005F3108" w:rsidP="005F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8">
              <w:rPr>
                <w:rFonts w:ascii="Times New Roman" w:hAnsi="Times New Roman" w:cs="Times New Roman"/>
                <w:sz w:val="24"/>
                <w:szCs w:val="24"/>
              </w:rPr>
              <w:t>(кн. Глазырина Л.Д.</w:t>
            </w:r>
          </w:p>
          <w:p w:rsidR="00F44C91" w:rsidRDefault="005F3108" w:rsidP="005F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№119, с.224-225</w:t>
            </w:r>
            <w:r w:rsidRPr="005F31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276C" w:rsidRDefault="00BA276C" w:rsidP="005F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6C" w:rsidRDefault="00FF7FA8" w:rsidP="005F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мячами, обручами.</w:t>
            </w:r>
          </w:p>
          <w:p w:rsidR="007529EA" w:rsidRDefault="007529EA" w:rsidP="005F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A8" w:rsidRDefault="009419C9" w:rsidP="005F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П/игры:</w:t>
            </w:r>
            <w:r w:rsidR="00FF7FA8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«Найди пару».</w:t>
            </w:r>
          </w:p>
          <w:p w:rsidR="000B7415" w:rsidRDefault="000B7415" w:rsidP="005F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15" w:rsidRPr="00767A27" w:rsidRDefault="000B7415" w:rsidP="005F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«Переправа через речку» (взявшись за руку).</w:t>
            </w:r>
          </w:p>
        </w:tc>
      </w:tr>
      <w:tr w:rsidR="00A71015" w:rsidTr="00F94680">
        <w:tc>
          <w:tcPr>
            <w:tcW w:w="2080" w:type="dxa"/>
          </w:tcPr>
          <w:p w:rsidR="00B13B9F" w:rsidRDefault="00B13B9F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B9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38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B13B9F" w:rsidRDefault="000B741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«Назови одежду, в которую одет твой друг».</w:t>
            </w:r>
          </w:p>
        </w:tc>
        <w:tc>
          <w:tcPr>
            <w:tcW w:w="2830" w:type="dxa"/>
          </w:tcPr>
          <w:p w:rsidR="00B13B9F" w:rsidRPr="00243A21" w:rsidRDefault="00B13B9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рисованию: продолжать учить закрашивать контурный рисунок.</w:t>
            </w:r>
          </w:p>
        </w:tc>
        <w:tc>
          <w:tcPr>
            <w:tcW w:w="3238" w:type="dxa"/>
          </w:tcPr>
          <w:p w:rsidR="00B13B9F" w:rsidRDefault="009419C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«Что это такое?» (пополнять словарный запас (предметный словарь)).</w:t>
            </w:r>
          </w:p>
        </w:tc>
        <w:tc>
          <w:tcPr>
            <w:tcW w:w="2726" w:type="dxa"/>
          </w:tcPr>
          <w:p w:rsidR="00B13B9F" w:rsidRPr="00767A27" w:rsidRDefault="0088525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воспитанию навыков культурного поведения: беседа «Непослушные котята».</w:t>
            </w:r>
          </w:p>
        </w:tc>
        <w:tc>
          <w:tcPr>
            <w:tcW w:w="2716" w:type="dxa"/>
          </w:tcPr>
          <w:p w:rsidR="00B13B9F" w:rsidRPr="00767A27" w:rsidRDefault="000B741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«Зайчата» (упражнять в прыжках с продвижением вперёд).</w:t>
            </w:r>
          </w:p>
        </w:tc>
      </w:tr>
      <w:tr w:rsidR="00A71015" w:rsidTr="00F94680">
        <w:tc>
          <w:tcPr>
            <w:tcW w:w="2080" w:type="dxa"/>
          </w:tcPr>
          <w:p w:rsidR="00243A21" w:rsidRDefault="00243A21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8F8" w:rsidRDefault="00E448F8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856" w:rsidRDefault="00702856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C91" w:rsidRDefault="00026C33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18.06.15г.</w:t>
            </w:r>
          </w:p>
          <w:p w:rsidR="00026C33" w:rsidRDefault="00026C33" w:rsidP="00486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B7415">
              <w:rPr>
                <w:rFonts w:ascii="Times New Roman" w:hAnsi="Times New Roman" w:cs="Times New Roman"/>
                <w:b/>
                <w:sz w:val="24"/>
                <w:szCs w:val="24"/>
              </w:rPr>
              <w:t>День июньских име</w:t>
            </w:r>
            <w:r w:rsidR="007529EA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0B741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529EA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88" w:type="dxa"/>
          </w:tcPr>
          <w:p w:rsidR="00F44C91" w:rsidRDefault="002D486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D16A80">
              <w:rPr>
                <w:rFonts w:ascii="Times New Roman" w:hAnsi="Times New Roman" w:cs="Times New Roman"/>
                <w:sz w:val="24"/>
                <w:szCs w:val="24"/>
              </w:rPr>
              <w:t>Как поздравим именинников».</w:t>
            </w:r>
          </w:p>
          <w:p w:rsidR="002D4862" w:rsidRDefault="002D486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62" w:rsidRDefault="002D486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Д/игры: «Угостим кукол чаем»; «Собери букет для именинников».</w:t>
            </w:r>
          </w:p>
          <w:p w:rsidR="002D4862" w:rsidRDefault="002D486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D1" w:rsidRDefault="00D16A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мультфильмов: «День рождения ослика Иа», </w:t>
            </w:r>
            <w:r w:rsidR="00E44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8F8" w:rsidRPr="00E448F8">
              <w:rPr>
                <w:rFonts w:ascii="Times New Roman" w:hAnsi="Times New Roman" w:cs="Times New Roman"/>
                <w:sz w:val="24"/>
                <w:szCs w:val="24"/>
              </w:rPr>
              <w:t xml:space="preserve">Чебурашка и </w:t>
            </w:r>
          </w:p>
          <w:p w:rsidR="005035D1" w:rsidRDefault="005035D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80" w:rsidRDefault="00E448F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F8">
              <w:rPr>
                <w:rFonts w:ascii="Times New Roman" w:hAnsi="Times New Roman" w:cs="Times New Roman"/>
                <w:sz w:val="24"/>
                <w:szCs w:val="24"/>
              </w:rPr>
              <w:t>крокодил Гена - День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448F8">
              <w:rPr>
                <w:rFonts w:ascii="Times New Roman" w:hAnsi="Times New Roman" w:cs="Times New Roman"/>
                <w:sz w:val="24"/>
                <w:szCs w:val="24"/>
              </w:rPr>
              <w:t>День рождения кота Леопольда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48F8" w:rsidRDefault="00E448F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62" w:rsidRDefault="002D486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Фокусы для именинников: «</w:t>
            </w:r>
            <w:r w:rsidRPr="002D4862">
              <w:rPr>
                <w:rFonts w:ascii="Times New Roman" w:hAnsi="Times New Roman" w:cs="Times New Roman"/>
                <w:sz w:val="24"/>
                <w:szCs w:val="24"/>
              </w:rPr>
              <w:t>Двигающееся яйцо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«Превращение апельсина в яблоко», «Превращение </w:t>
            </w:r>
            <w:r w:rsidR="00D16A80">
              <w:rPr>
                <w:rFonts w:ascii="Times New Roman" w:hAnsi="Times New Roman" w:cs="Times New Roman"/>
                <w:sz w:val="24"/>
                <w:szCs w:val="24"/>
              </w:rPr>
              <w:t>чая».</w:t>
            </w:r>
          </w:p>
        </w:tc>
        <w:tc>
          <w:tcPr>
            <w:tcW w:w="2830" w:type="dxa"/>
          </w:tcPr>
          <w:p w:rsidR="00F44C91" w:rsidRDefault="002D486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подарков для именинников.</w:t>
            </w:r>
          </w:p>
          <w:p w:rsidR="00D16A80" w:rsidRDefault="00D16A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80" w:rsidRDefault="00D16A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из любимых мультфильмов.</w:t>
            </w:r>
          </w:p>
          <w:p w:rsidR="00D16A80" w:rsidRDefault="00D16A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F8" w:rsidRDefault="0031250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 «Жмурки с мишкой» под муз. Ф.Флотова.</w:t>
            </w:r>
          </w:p>
          <w:p w:rsidR="004D12A0" w:rsidRDefault="004D12A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A0" w:rsidRDefault="004D12A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рождения кота Леопольда».</w:t>
            </w:r>
          </w:p>
          <w:p w:rsidR="00E448F8" w:rsidRDefault="00E448F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0E" w:rsidRPr="00767A27" w:rsidRDefault="0031250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0E">
              <w:rPr>
                <w:rFonts w:ascii="Times New Roman" w:hAnsi="Times New Roman" w:cs="Times New Roman"/>
                <w:sz w:val="24"/>
                <w:szCs w:val="24"/>
              </w:rPr>
              <w:t>Развлечение «Лягушачий концерт»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именинников </w:t>
            </w:r>
            <w:r w:rsidRPr="0031250E">
              <w:rPr>
                <w:rFonts w:ascii="Times New Roman" w:hAnsi="Times New Roman" w:cs="Times New Roman"/>
                <w:sz w:val="24"/>
                <w:szCs w:val="24"/>
              </w:rPr>
              <w:t xml:space="preserve"> (пение знакомых песен, закличек, частушек).</w:t>
            </w:r>
          </w:p>
        </w:tc>
        <w:tc>
          <w:tcPr>
            <w:tcW w:w="3238" w:type="dxa"/>
          </w:tcPr>
          <w:p w:rsidR="00F44C91" w:rsidRDefault="00D16A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Словесная игра «Придумай поздравление с днём рождения».</w:t>
            </w:r>
          </w:p>
          <w:p w:rsidR="00D16A80" w:rsidRDefault="00D16A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80" w:rsidRDefault="00E448F8" w:rsidP="00E4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из личного опыта о друзьях-именинниках.</w:t>
            </w:r>
          </w:p>
          <w:p w:rsidR="00E448F8" w:rsidRDefault="00E448F8" w:rsidP="00E4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F8" w:rsidRDefault="0022312C" w:rsidP="00E4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«Это я, это я, это все мои друзья…»</w:t>
            </w:r>
          </w:p>
          <w:p w:rsidR="0022312C" w:rsidRDefault="0022312C" w:rsidP="00E4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C" w:rsidRDefault="0022312C" w:rsidP="00E4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«День рождения у друга».</w:t>
            </w:r>
          </w:p>
          <w:p w:rsidR="0031250E" w:rsidRDefault="0031250E" w:rsidP="00E4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0E" w:rsidRDefault="0031250E" w:rsidP="00E4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0E">
              <w:rPr>
                <w:rFonts w:ascii="Times New Roman" w:hAnsi="Times New Roman" w:cs="Times New Roman"/>
                <w:sz w:val="24"/>
                <w:szCs w:val="24"/>
              </w:rPr>
              <w:t>Чтение смешных перевёртышей, шарад.</w:t>
            </w:r>
          </w:p>
        </w:tc>
        <w:tc>
          <w:tcPr>
            <w:tcW w:w="2726" w:type="dxa"/>
          </w:tcPr>
          <w:p w:rsidR="00C44C39" w:rsidRPr="00C44C39" w:rsidRDefault="00E448F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ОБЖ: </w:t>
            </w:r>
            <w:r w:rsidR="00C44C39" w:rsidRPr="00C44C39">
              <w:rPr>
                <w:rFonts w:ascii="Times New Roman" w:hAnsi="Times New Roman" w:cs="Times New Roman"/>
                <w:sz w:val="24"/>
                <w:szCs w:val="24"/>
              </w:rPr>
              <w:t xml:space="preserve">Игры в автогородке. </w:t>
            </w:r>
          </w:p>
          <w:p w:rsidR="00C44C39" w:rsidRDefault="00C44C39" w:rsidP="00C366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4862" w:rsidRDefault="002D486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«День рождения мишки Ушастика»</w:t>
            </w:r>
            <w:r w:rsidR="0022312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4D12A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2231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4862" w:rsidRDefault="002D486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62" w:rsidRDefault="002D486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– забавы с </w:t>
            </w:r>
            <w:r w:rsidR="00D16A80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шарами, мячами, мыльными пузырями.</w:t>
            </w:r>
          </w:p>
          <w:p w:rsidR="00D16A80" w:rsidRDefault="00D16A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D1" w:rsidRDefault="00D16A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П/игры: «Каравай», </w:t>
            </w:r>
          </w:p>
          <w:p w:rsidR="005035D1" w:rsidRDefault="005035D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80" w:rsidRDefault="00D16A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«1,2,3 к имениннику беги!»</w:t>
            </w:r>
          </w:p>
          <w:p w:rsidR="002D4862" w:rsidRDefault="002D486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91" w:rsidRPr="00767A27" w:rsidRDefault="002D486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детей в оформление группы для именинников.</w:t>
            </w:r>
          </w:p>
        </w:tc>
        <w:tc>
          <w:tcPr>
            <w:tcW w:w="2716" w:type="dxa"/>
          </w:tcPr>
          <w:p w:rsidR="004D12A0" w:rsidRDefault="004D12A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 в гости к детям Королевы зубной щётки (учит, как правильно чистить зубы).</w:t>
            </w:r>
          </w:p>
          <w:p w:rsidR="004D12A0" w:rsidRDefault="004D12A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80" w:rsidRDefault="00E448F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 «Колпачки», «Сбор мячей».</w:t>
            </w:r>
          </w:p>
          <w:p w:rsidR="00702856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91" w:rsidRDefault="00026C3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зарядка (проводят герои сказок).</w:t>
            </w:r>
          </w:p>
          <w:p w:rsidR="004D12A0" w:rsidRDefault="004D12A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A0" w:rsidRDefault="004D12A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«Весёлый мяч».</w:t>
            </w:r>
          </w:p>
          <w:p w:rsidR="004D12A0" w:rsidRDefault="004D12A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A0" w:rsidRPr="00767A27" w:rsidRDefault="004D12A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15" w:rsidTr="00F94680">
        <w:tc>
          <w:tcPr>
            <w:tcW w:w="2080" w:type="dxa"/>
          </w:tcPr>
          <w:p w:rsidR="0087418C" w:rsidRDefault="00CC338D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 w:rsidR="0038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87418C" w:rsidRDefault="0022312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ф.э.м.п.: учить сравнивать предметы по размеру, обозначать результаты сравнений словами: длинный – короткий, одинаковые, равный, короче.</w:t>
            </w:r>
          </w:p>
        </w:tc>
        <w:tc>
          <w:tcPr>
            <w:tcW w:w="2830" w:type="dxa"/>
          </w:tcPr>
          <w:p w:rsidR="0087418C" w:rsidRPr="00767A27" w:rsidRDefault="00CC338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E448F8">
              <w:rPr>
                <w:rFonts w:ascii="Times New Roman" w:hAnsi="Times New Roman" w:cs="Times New Roman"/>
                <w:sz w:val="24"/>
                <w:szCs w:val="24"/>
              </w:rPr>
              <w:t>развитию музык.</w:t>
            </w:r>
            <w:r w:rsidR="0022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F8">
              <w:rPr>
                <w:rFonts w:ascii="Times New Roman" w:hAnsi="Times New Roman" w:cs="Times New Roman"/>
                <w:sz w:val="24"/>
                <w:szCs w:val="24"/>
              </w:rPr>
              <w:t>- ритмических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– обучение танцевальным движениям.</w:t>
            </w:r>
          </w:p>
        </w:tc>
        <w:tc>
          <w:tcPr>
            <w:tcW w:w="3238" w:type="dxa"/>
          </w:tcPr>
          <w:p w:rsidR="0087418C" w:rsidRDefault="0022312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«Закончи фразы» (учить заканчивать предложения).</w:t>
            </w:r>
          </w:p>
        </w:tc>
        <w:tc>
          <w:tcPr>
            <w:tcW w:w="2726" w:type="dxa"/>
          </w:tcPr>
          <w:p w:rsidR="0087418C" w:rsidRPr="00767A27" w:rsidRDefault="00E448F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воспитанию культурно-гигиенических навыков (учить тщательно пережёвывать пищу).</w:t>
            </w:r>
          </w:p>
        </w:tc>
        <w:tc>
          <w:tcPr>
            <w:tcW w:w="2716" w:type="dxa"/>
          </w:tcPr>
          <w:p w:rsidR="0087418C" w:rsidRPr="00767A27" w:rsidRDefault="004D12A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упражнение «Сбей кеглю».</w:t>
            </w:r>
          </w:p>
        </w:tc>
      </w:tr>
      <w:tr w:rsidR="00A71015" w:rsidTr="00F94680">
        <w:tc>
          <w:tcPr>
            <w:tcW w:w="2080" w:type="dxa"/>
          </w:tcPr>
          <w:p w:rsidR="00E448F8" w:rsidRDefault="00E448F8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50E" w:rsidRDefault="0031250E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856" w:rsidRDefault="00702856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3ED" w:rsidRDefault="00CC338D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8D">
              <w:rPr>
                <w:rFonts w:ascii="Times New Roman" w:hAnsi="Times New Roman" w:cs="Times New Roman"/>
                <w:b/>
                <w:sz w:val="24"/>
                <w:szCs w:val="24"/>
              </w:rPr>
              <w:t>19.06.15г.</w:t>
            </w:r>
          </w:p>
          <w:p w:rsidR="00486020" w:rsidRDefault="00486020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</w:p>
        </w:tc>
        <w:tc>
          <w:tcPr>
            <w:tcW w:w="2788" w:type="dxa"/>
          </w:tcPr>
          <w:p w:rsidR="009033ED" w:rsidRDefault="0031250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тему: «Я здоровье сберегу, сам себе я помогу», «Что такое вредная еда?».</w:t>
            </w:r>
          </w:p>
          <w:p w:rsidR="0031250E" w:rsidRDefault="0031250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0E" w:rsidRDefault="0031250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Игра-презентация: «Вопросы от доктора Айболита».</w:t>
            </w:r>
          </w:p>
          <w:p w:rsidR="0031250E" w:rsidRDefault="0031250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0E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кабинет.</w:t>
            </w:r>
          </w:p>
          <w:p w:rsidR="00702856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56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«Овощи фрукты»</w:t>
            </w:r>
            <w:r w:rsidR="00C44C39">
              <w:rPr>
                <w:rFonts w:ascii="Times New Roman" w:hAnsi="Times New Roman" w:cs="Times New Roman"/>
                <w:sz w:val="24"/>
                <w:szCs w:val="24"/>
              </w:rPr>
              <w:t>, «Назови действия врача».</w:t>
            </w:r>
          </w:p>
          <w:p w:rsidR="00702856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39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«Солнце, воздух и вода – наши лучшие друзья».</w:t>
            </w:r>
          </w:p>
          <w:p w:rsidR="00C44C39" w:rsidRDefault="00C44C3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0E" w:rsidRDefault="00C44C3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деятельность: «Холодные и горячие предметы на нашем участке».</w:t>
            </w:r>
          </w:p>
        </w:tc>
        <w:tc>
          <w:tcPr>
            <w:tcW w:w="2830" w:type="dxa"/>
          </w:tcPr>
          <w:p w:rsidR="0031250E" w:rsidRDefault="0031250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 отрывков из сказки К.Чуковского «Доктор айболит».</w:t>
            </w:r>
          </w:p>
          <w:p w:rsidR="0031250E" w:rsidRDefault="0031250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ED" w:rsidRDefault="00E448F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цветными мелками на асфальте на тему: «Я рисую здоровье».</w:t>
            </w:r>
          </w:p>
          <w:p w:rsidR="00702856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56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из пробок </w:t>
            </w:r>
            <w:r w:rsidR="00C44C39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телефона скорой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«03».</w:t>
            </w:r>
          </w:p>
          <w:p w:rsidR="00702856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56" w:rsidRPr="00767A27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033ED" w:rsidRDefault="0031250E" w:rsidP="0031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>
              <w:t xml:space="preserve"> </w:t>
            </w:r>
            <w:r w:rsidRPr="0031250E"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0E">
              <w:rPr>
                <w:rFonts w:ascii="Times New Roman" w:hAnsi="Times New Roman" w:cs="Times New Roman"/>
                <w:sz w:val="24"/>
                <w:szCs w:val="24"/>
              </w:rPr>
              <w:t>«Прививка»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В.Сутеев «Бегемот, который боялся прививок».</w:t>
            </w:r>
          </w:p>
          <w:p w:rsidR="00702856" w:rsidRDefault="00702856" w:rsidP="0031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56" w:rsidRDefault="00702856" w:rsidP="0031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поговорок, пословиц о здоровье.</w:t>
            </w:r>
          </w:p>
          <w:p w:rsidR="00702856" w:rsidRDefault="00702856" w:rsidP="0031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56" w:rsidRDefault="00C44C39" w:rsidP="0031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тематического альбома на тему «Профессия – врач».</w:t>
            </w:r>
          </w:p>
        </w:tc>
        <w:tc>
          <w:tcPr>
            <w:tcW w:w="2726" w:type="dxa"/>
          </w:tcPr>
          <w:p w:rsidR="0031250E" w:rsidRDefault="009033ED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ED">
              <w:rPr>
                <w:rFonts w:ascii="Times New Roman" w:hAnsi="Times New Roman" w:cs="Times New Roman"/>
                <w:sz w:val="24"/>
                <w:szCs w:val="24"/>
              </w:rPr>
              <w:t xml:space="preserve">ОБЖ. </w:t>
            </w:r>
            <w:r w:rsidR="00A37F01">
              <w:rPr>
                <w:rFonts w:ascii="Times New Roman" w:hAnsi="Times New Roman" w:cs="Times New Roman"/>
                <w:sz w:val="24"/>
                <w:szCs w:val="24"/>
              </w:rPr>
              <w:t>Ролевая игра «</w:t>
            </w:r>
            <w:r w:rsidR="005035D1">
              <w:rPr>
                <w:rFonts w:ascii="Times New Roman" w:hAnsi="Times New Roman" w:cs="Times New Roman"/>
                <w:sz w:val="24"/>
                <w:szCs w:val="24"/>
              </w:rPr>
              <w:t>Водитель и автомобиль</w:t>
            </w:r>
            <w:r w:rsidR="00A37F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7F01" w:rsidRDefault="00A37F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0E" w:rsidRDefault="0031250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 игры: «Больница», </w:t>
            </w:r>
            <w:r w:rsidRPr="00C44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4C39">
              <w:rPr>
                <w:rFonts w:ascii="Times New Roman" w:hAnsi="Times New Roman" w:cs="Times New Roman"/>
                <w:sz w:val="24"/>
                <w:szCs w:val="24"/>
              </w:rPr>
              <w:t>Семья».</w:t>
            </w:r>
          </w:p>
          <w:p w:rsidR="000B7415" w:rsidRDefault="000B741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15" w:rsidRDefault="000B741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15">
              <w:rPr>
                <w:rFonts w:ascii="Times New Roman" w:hAnsi="Times New Roman" w:cs="Times New Roman"/>
                <w:sz w:val="24"/>
                <w:szCs w:val="24"/>
              </w:rPr>
              <w:t>Игра-хоровод «Пальчики-ручки.</w:t>
            </w:r>
          </w:p>
          <w:p w:rsidR="0022312C" w:rsidRDefault="0022312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C" w:rsidRDefault="0022312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наведение порядка в игровых уголках.</w:t>
            </w:r>
          </w:p>
          <w:p w:rsidR="00702856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56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 и водой.</w:t>
            </w:r>
          </w:p>
          <w:p w:rsidR="00A37F01" w:rsidRDefault="00A37F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01" w:rsidRPr="00767A27" w:rsidRDefault="00A37F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релаксации «Ненужные газеты и журанлы».</w:t>
            </w:r>
          </w:p>
        </w:tc>
        <w:tc>
          <w:tcPr>
            <w:tcW w:w="2716" w:type="dxa"/>
          </w:tcPr>
          <w:p w:rsidR="009033ED" w:rsidRDefault="00D16A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Физкультурное</w:t>
            </w:r>
          </w:p>
          <w:p w:rsidR="00D16A80" w:rsidRDefault="00D16A80" w:rsidP="00D1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«Акробатика на траве»</w:t>
            </w:r>
          </w:p>
          <w:p w:rsidR="00D16A80" w:rsidRPr="00D16A80" w:rsidRDefault="00D16A80" w:rsidP="00D1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80">
              <w:rPr>
                <w:rFonts w:ascii="Times New Roman" w:hAnsi="Times New Roman" w:cs="Times New Roman"/>
                <w:sz w:val="24"/>
                <w:szCs w:val="24"/>
              </w:rPr>
              <w:t>(кн. Глазырина Л.Д.</w:t>
            </w:r>
          </w:p>
          <w:p w:rsidR="00D16A80" w:rsidRDefault="00D16A80" w:rsidP="00D1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№126, с.236-237</w:t>
            </w:r>
            <w:r w:rsidRPr="00D1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2856" w:rsidRDefault="00702856" w:rsidP="00D1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D1" w:rsidRDefault="005035D1" w:rsidP="00D1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спортивной площадке: познакомить с физкультурным оборудованием «Диск здоровья» (познакомить с безопасными способами поведения на данном оборудовании).</w:t>
            </w:r>
          </w:p>
          <w:p w:rsidR="005035D1" w:rsidRDefault="005035D1" w:rsidP="00D1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56" w:rsidRDefault="00702856" w:rsidP="00D1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эстафета: </w:t>
            </w:r>
          </w:p>
          <w:p w:rsidR="00702856" w:rsidRDefault="00702856" w:rsidP="00D1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«Помоги Айболиту собрать медицинский чемоданчик»</w:t>
            </w:r>
          </w:p>
          <w:p w:rsidR="00702856" w:rsidRDefault="00702856" w:rsidP="00D1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«Кто быстрее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доберётся до больного»</w:t>
            </w:r>
          </w:p>
          <w:p w:rsidR="00702856" w:rsidRPr="00767A27" w:rsidRDefault="00702856" w:rsidP="00C4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C44C39">
              <w:rPr>
                <w:rFonts w:ascii="Times New Roman" w:hAnsi="Times New Roman" w:cs="Times New Roman"/>
                <w:sz w:val="24"/>
                <w:szCs w:val="24"/>
              </w:rPr>
              <w:t>Кто быстрее выложит знак скорой помощи (+)».</w:t>
            </w:r>
          </w:p>
        </w:tc>
      </w:tr>
      <w:tr w:rsidR="00A71015" w:rsidTr="00F94680">
        <w:tc>
          <w:tcPr>
            <w:tcW w:w="2080" w:type="dxa"/>
          </w:tcPr>
          <w:p w:rsidR="00243A21" w:rsidRDefault="00243A21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A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 w:rsidR="0038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243A21" w:rsidRDefault="00C44C3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«Цветные коврики» (учить составлять красивые сочетания цветов».</w:t>
            </w:r>
          </w:p>
        </w:tc>
        <w:tc>
          <w:tcPr>
            <w:tcW w:w="2830" w:type="dxa"/>
          </w:tcPr>
          <w:p w:rsidR="00243A21" w:rsidRDefault="0022312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лепке: учить сплющивать шар, сминая его ладонями обеих рук.</w:t>
            </w:r>
          </w:p>
          <w:p w:rsidR="00A37F01" w:rsidRDefault="00A37F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01" w:rsidRDefault="00A37F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01" w:rsidRPr="00767A27" w:rsidRDefault="00A37F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43A21" w:rsidRDefault="00A37F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связной речи: д/игра «Расскажи, кто такой?(</w:t>
            </w:r>
          </w:p>
        </w:tc>
        <w:tc>
          <w:tcPr>
            <w:tcW w:w="2726" w:type="dxa"/>
          </w:tcPr>
          <w:p w:rsidR="00243A21" w:rsidRPr="009033ED" w:rsidRDefault="0070285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звуковой культуры речи: звукоподражание (развитие звуковой культуры речи).</w:t>
            </w:r>
          </w:p>
        </w:tc>
        <w:tc>
          <w:tcPr>
            <w:tcW w:w="2716" w:type="dxa"/>
          </w:tcPr>
          <w:p w:rsidR="00243A21" w:rsidRPr="00767A27" w:rsidRDefault="00C44C3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«Поймай мяч» (учить ловить мяч двумя руками».</w:t>
            </w:r>
          </w:p>
        </w:tc>
      </w:tr>
      <w:tr w:rsidR="00387FC3" w:rsidTr="005C00C5">
        <w:tc>
          <w:tcPr>
            <w:tcW w:w="2080" w:type="dxa"/>
          </w:tcPr>
          <w:p w:rsidR="00387FC3" w:rsidRPr="00243A21" w:rsidRDefault="00387FC3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C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298" w:type="dxa"/>
            <w:gridSpan w:val="5"/>
          </w:tcPr>
          <w:p w:rsidR="00284DF8" w:rsidRDefault="00156A35" w:rsidP="0028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5424">
              <w:t xml:space="preserve"> </w:t>
            </w:r>
            <w:r w:rsidR="00C65424" w:rsidRPr="00C65424">
              <w:rPr>
                <w:rFonts w:ascii="Times New Roman" w:hAnsi="Times New Roman" w:cs="Times New Roman"/>
                <w:sz w:val="24"/>
                <w:szCs w:val="24"/>
              </w:rPr>
              <w:t>Папка-передвижка: «</w:t>
            </w:r>
            <w:r w:rsidR="00C65424">
              <w:rPr>
                <w:rFonts w:ascii="Times New Roman" w:hAnsi="Times New Roman" w:cs="Times New Roman"/>
                <w:sz w:val="24"/>
                <w:szCs w:val="24"/>
              </w:rPr>
              <w:t>Здоровая семья-счастливая семья</w:t>
            </w:r>
            <w:r w:rsidR="00C65424" w:rsidRPr="00C654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5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DF8" w:rsidRDefault="00284DF8" w:rsidP="0028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5424">
              <w:t xml:space="preserve"> </w:t>
            </w:r>
            <w:r w:rsidR="00C65424" w:rsidRPr="00C65424"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r w:rsidR="00C65424">
              <w:rPr>
                <w:rFonts w:ascii="Times New Roman" w:hAnsi="Times New Roman" w:cs="Times New Roman"/>
                <w:sz w:val="24"/>
                <w:szCs w:val="24"/>
              </w:rPr>
              <w:t>овление оборудования для уголка</w:t>
            </w:r>
            <w:r w:rsidR="00C65424" w:rsidRPr="00C65424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здоровья:</w:t>
            </w:r>
            <w:r w:rsidR="00C65424">
              <w:rPr>
                <w:rFonts w:ascii="Times New Roman" w:hAnsi="Times New Roman" w:cs="Times New Roman"/>
                <w:sz w:val="24"/>
                <w:szCs w:val="24"/>
              </w:rPr>
              <w:t>– массажные коврики.</w:t>
            </w:r>
          </w:p>
          <w:p w:rsidR="00156A35" w:rsidRDefault="00C65424" w:rsidP="0015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</w:t>
            </w:r>
            <w:r w:rsidRPr="00C65424">
              <w:rPr>
                <w:rFonts w:ascii="Times New Roman" w:hAnsi="Times New Roman" w:cs="Times New Roman"/>
                <w:sz w:val="24"/>
                <w:szCs w:val="24"/>
              </w:rPr>
              <w:t>«Условия здорового образа жизни в семье»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856" w:rsidTr="00A37F01">
        <w:tc>
          <w:tcPr>
            <w:tcW w:w="16378" w:type="dxa"/>
            <w:gridSpan w:val="6"/>
            <w:tcBorders>
              <w:bottom w:val="single" w:sz="4" w:space="0" w:color="auto"/>
            </w:tcBorders>
          </w:tcPr>
          <w:p w:rsidR="005035D1" w:rsidRDefault="005035D1" w:rsidP="0070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5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развлечение: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32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0BFE">
              <w:rPr>
                <w:rFonts w:ascii="Times New Roman" w:hAnsi="Times New Roman" w:cs="Times New Roman"/>
                <w:b/>
                <w:sz w:val="24"/>
                <w:szCs w:val="24"/>
              </w:rPr>
              <w:t>На полянку</w:t>
            </w:r>
            <w:r w:rsidR="0049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добротой</w:t>
            </w:r>
            <w:r w:rsidR="00D93217">
              <w:rPr>
                <w:rFonts w:ascii="Times New Roman" w:hAnsi="Times New Roman" w:cs="Times New Roman"/>
                <w:b/>
                <w:sz w:val="24"/>
                <w:szCs w:val="24"/>
              </w:rPr>
              <w:t>!»»</w:t>
            </w:r>
          </w:p>
          <w:p w:rsidR="005035D1" w:rsidRPr="00702856" w:rsidRDefault="005035D1" w:rsidP="0070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020" w:rsidTr="00A37F01">
        <w:tc>
          <w:tcPr>
            <w:tcW w:w="16378" w:type="dxa"/>
            <w:gridSpan w:val="6"/>
            <w:tcBorders>
              <w:left w:val="single" w:sz="4" w:space="0" w:color="auto"/>
            </w:tcBorders>
          </w:tcPr>
          <w:p w:rsidR="00BA78F5" w:rsidRDefault="00BA78F5" w:rsidP="0050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020" w:rsidRDefault="0016139E" w:rsidP="0050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22.06.15г.-26.06.15г. </w:t>
            </w:r>
            <w:r w:rsidR="004D32C2"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- Россия!»</w:t>
            </w:r>
          </w:p>
          <w:p w:rsidR="00BA78F5" w:rsidRPr="005035D1" w:rsidRDefault="00BA78F5" w:rsidP="0050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015" w:rsidTr="00F94680">
        <w:tc>
          <w:tcPr>
            <w:tcW w:w="2080" w:type="dxa"/>
          </w:tcPr>
          <w:p w:rsidR="00AE6286" w:rsidRDefault="00AE6286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286" w:rsidRDefault="00AE6286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020" w:rsidRDefault="004D32C2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22.06.15г. </w:t>
            </w:r>
          </w:p>
          <w:p w:rsidR="004D32C2" w:rsidRPr="00243A21" w:rsidRDefault="004D32C2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утро, счастливой поры!»</w:t>
            </w:r>
          </w:p>
        </w:tc>
        <w:tc>
          <w:tcPr>
            <w:tcW w:w="2788" w:type="dxa"/>
          </w:tcPr>
          <w:p w:rsidR="004D32C2" w:rsidRDefault="004D32C2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AE6286">
              <w:rPr>
                <w:rFonts w:ascii="Times New Roman" w:hAnsi="Times New Roman" w:cs="Times New Roman"/>
                <w:sz w:val="24"/>
                <w:szCs w:val="24"/>
              </w:rPr>
              <w:t>тематических альбомов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2C2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AE6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32C2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 - Россия</w:t>
            </w:r>
            <w:r w:rsidR="00AE6286">
              <w:rPr>
                <w:rFonts w:ascii="Times New Roman" w:hAnsi="Times New Roman" w:cs="Times New Roman"/>
                <w:sz w:val="24"/>
                <w:szCs w:val="24"/>
              </w:rPr>
              <w:t>»; «Природа родного края»; «Соборы и храмы России».</w:t>
            </w:r>
          </w:p>
          <w:p w:rsidR="004D32C2" w:rsidRPr="004D32C2" w:rsidRDefault="004D32C2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4D32C2"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 – разбойник»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2C2" w:rsidRPr="004D32C2" w:rsidRDefault="004D32C2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 </w:t>
            </w:r>
            <w:r w:rsidRPr="004D32C2">
              <w:rPr>
                <w:rFonts w:ascii="Times New Roman" w:hAnsi="Times New Roman" w:cs="Times New Roman"/>
                <w:sz w:val="24"/>
                <w:szCs w:val="24"/>
              </w:rPr>
              <w:t xml:space="preserve"> «Флаг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что означают его цвета».</w:t>
            </w:r>
            <w:r w:rsidRPr="004D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2C2" w:rsidRDefault="004D32C2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86">
              <w:rPr>
                <w:rFonts w:ascii="Times New Roman" w:hAnsi="Times New Roman" w:cs="Times New Roman"/>
                <w:sz w:val="24"/>
                <w:szCs w:val="24"/>
              </w:rPr>
              <w:t xml:space="preserve">Д/игра «Собери и назови» (собрать картинки из 8 частей с </w:t>
            </w:r>
            <w:r w:rsidR="00AE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достопримечательностей родного города).</w:t>
            </w:r>
          </w:p>
          <w:p w:rsidR="004F5966" w:rsidRDefault="004F5966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6" w:rsidRDefault="004F5966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«Вечный огонь»,</w:t>
            </w:r>
            <w:r>
              <w:t xml:space="preserve"> </w:t>
            </w:r>
            <w:r w:rsidRPr="004F5966">
              <w:rPr>
                <w:rFonts w:ascii="Times New Roman" w:hAnsi="Times New Roman" w:cs="Times New Roman"/>
                <w:sz w:val="24"/>
                <w:szCs w:val="24"/>
              </w:rPr>
              <w:t>погибшим землякам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286" w:rsidRDefault="00AE6286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EF" w:rsidRDefault="00664AEF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берёзой.</w:t>
            </w:r>
          </w:p>
          <w:p w:rsidR="00AE6286" w:rsidRPr="004D32C2" w:rsidRDefault="0031717C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листа берёзы: рассматривание его через лупу.</w:t>
            </w:r>
          </w:p>
          <w:p w:rsidR="00486020" w:rsidRDefault="00486020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цветовой гаммы флага РФ и </w:t>
            </w:r>
            <w:r w:rsidRPr="004D32C2">
              <w:rPr>
                <w:rFonts w:ascii="Times New Roman" w:hAnsi="Times New Roman" w:cs="Times New Roman"/>
                <w:sz w:val="24"/>
                <w:szCs w:val="24"/>
              </w:rPr>
              <w:t xml:space="preserve">флагов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4D32C2">
              <w:rPr>
                <w:rFonts w:ascii="Times New Roman" w:hAnsi="Times New Roman" w:cs="Times New Roman"/>
                <w:sz w:val="24"/>
                <w:szCs w:val="24"/>
              </w:rPr>
              <w:t>стран.</w:t>
            </w: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86" w:rsidRDefault="00AE628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российская семья».</w:t>
            </w: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25" w:rsidRDefault="0031717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на тему «В моём городе родном, очень весело живём».</w:t>
            </w:r>
          </w:p>
          <w:p w:rsidR="0031717C" w:rsidRDefault="0031717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CC72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5">
              <w:rPr>
                <w:rFonts w:ascii="Times New Roman" w:hAnsi="Times New Roman" w:cs="Times New Roman"/>
                <w:sz w:val="24"/>
                <w:szCs w:val="24"/>
              </w:rPr>
              <w:t xml:space="preserve">Хоровод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платочками) </w:t>
            </w:r>
            <w:r w:rsidRPr="00CC7225">
              <w:rPr>
                <w:rFonts w:ascii="Times New Roman" w:hAnsi="Times New Roman" w:cs="Times New Roman"/>
                <w:sz w:val="24"/>
                <w:szCs w:val="24"/>
              </w:rPr>
              <w:t>«Мы вокруг березки хороводом встали»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01" w:rsidRPr="004F5966" w:rsidRDefault="00A37F01" w:rsidP="00C366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37F01" w:rsidRPr="00767A27" w:rsidRDefault="00A37F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86020" w:rsidRDefault="00AE628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стихов о мире, о родном крае.</w:t>
            </w:r>
          </w:p>
          <w:p w:rsidR="00AE6286" w:rsidRDefault="00AE628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86" w:rsidRDefault="00AE628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из личного опыта «За что я люблю свой город».</w:t>
            </w:r>
          </w:p>
          <w:p w:rsidR="004F5966" w:rsidRDefault="004F596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C" w:rsidRDefault="0031717C" w:rsidP="0031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C">
              <w:rPr>
                <w:rFonts w:ascii="Times New Roman" w:hAnsi="Times New Roman" w:cs="Times New Roman"/>
                <w:sz w:val="24"/>
                <w:szCs w:val="24"/>
              </w:rPr>
              <w:t>Чтение стихов Т. Шорыгина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ерёза», Е.Серова «Родные края», </w:t>
            </w:r>
            <w:r w:rsidRPr="0031717C">
              <w:rPr>
                <w:rFonts w:ascii="Times New Roman" w:hAnsi="Times New Roman" w:cs="Times New Roman"/>
                <w:sz w:val="24"/>
                <w:szCs w:val="24"/>
              </w:rPr>
              <w:t xml:space="preserve">С.Никулин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17C">
              <w:rPr>
                <w:rFonts w:ascii="Times New Roman" w:hAnsi="Times New Roman" w:cs="Times New Roman"/>
                <w:sz w:val="24"/>
                <w:szCs w:val="24"/>
              </w:rPr>
              <w:t>«Русский лес».</w:t>
            </w:r>
          </w:p>
          <w:p w:rsidR="0031717C" w:rsidRDefault="0031717C" w:rsidP="0031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C" w:rsidRDefault="0031717C" w:rsidP="0031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«Закончи предложение». </w:t>
            </w:r>
          </w:p>
          <w:p w:rsidR="004F0A2B" w:rsidRDefault="004F0A2B" w:rsidP="0031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B" w:rsidRDefault="004F0A2B" w:rsidP="0031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ситуации: «Что было бы, если бы я </w:t>
            </w:r>
          </w:p>
        </w:tc>
        <w:tc>
          <w:tcPr>
            <w:tcW w:w="2726" w:type="dxa"/>
          </w:tcPr>
          <w:p w:rsidR="00CC7225" w:rsidRDefault="00CC72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ОБЖ. «Осторожно, крапива!»</w:t>
            </w:r>
          </w:p>
          <w:p w:rsidR="00CC7225" w:rsidRDefault="00CC72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25" w:rsidRDefault="0022312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поручения: </w:t>
            </w:r>
          </w:p>
          <w:p w:rsidR="00CC7225" w:rsidRDefault="00CC72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листочков, цветов, травки для создания гербария.</w:t>
            </w:r>
          </w:p>
          <w:p w:rsidR="00CC7225" w:rsidRDefault="00CC72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01" w:rsidRDefault="00A37F0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игрушками-забавами.</w:t>
            </w: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C2" w:rsidRDefault="004D32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новые русск. нар. п/игры: </w:t>
            </w:r>
            <w:r w:rsidR="00AE6286">
              <w:rPr>
                <w:rFonts w:ascii="Times New Roman" w:hAnsi="Times New Roman" w:cs="Times New Roman"/>
                <w:sz w:val="24"/>
                <w:szCs w:val="24"/>
              </w:rPr>
              <w:t>«Казаки-разбойники»,  «Горячая картошка».</w:t>
            </w:r>
          </w:p>
          <w:p w:rsidR="00664AEF" w:rsidRDefault="00664AE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25" w:rsidRDefault="00CC72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86" w:rsidRPr="009033ED" w:rsidRDefault="00AE6286" w:rsidP="0067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игры: «Семья», «</w:t>
            </w:r>
            <w:r w:rsidR="0067448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автобусе </w:t>
            </w:r>
            <w:r w:rsidR="0067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родному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16" w:type="dxa"/>
          </w:tcPr>
          <w:p w:rsidR="00486020" w:rsidRDefault="00664AE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НОД: Физкультурное</w:t>
            </w:r>
          </w:p>
          <w:p w:rsidR="00664AEF" w:rsidRDefault="00664AEF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знакомого ручья»</w:t>
            </w:r>
          </w:p>
          <w:p w:rsidR="00664AEF" w:rsidRPr="00664AEF" w:rsidRDefault="00664AEF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F">
              <w:rPr>
                <w:rFonts w:ascii="Times New Roman" w:hAnsi="Times New Roman" w:cs="Times New Roman"/>
                <w:sz w:val="24"/>
                <w:szCs w:val="24"/>
              </w:rPr>
              <w:t>(кн. Глазырина Л.Д.</w:t>
            </w:r>
          </w:p>
          <w:p w:rsidR="00664AEF" w:rsidRDefault="00664AEF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№132, с.246-24</w:t>
            </w:r>
            <w:r w:rsidRPr="00664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0A2B" w:rsidRDefault="004F0A2B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B" w:rsidRDefault="004F0A2B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«Осторожно, микробы».</w:t>
            </w:r>
          </w:p>
          <w:p w:rsidR="00664AEF" w:rsidRDefault="00664AEF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EF" w:rsidRDefault="0031717C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«На прогулке».</w:t>
            </w:r>
          </w:p>
          <w:p w:rsidR="0031717C" w:rsidRDefault="0031717C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C" w:rsidRDefault="0031717C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«Через ручей».</w:t>
            </w:r>
          </w:p>
          <w:p w:rsidR="0031717C" w:rsidRDefault="0031717C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C" w:rsidRDefault="0031717C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трёхколёсных велосипедах, самокатах.</w:t>
            </w:r>
          </w:p>
          <w:p w:rsidR="0031717C" w:rsidRDefault="0031717C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C" w:rsidRPr="00767A27" w:rsidRDefault="004F0A2B" w:rsidP="0066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нар. п/игра «Филин и пташки».</w:t>
            </w:r>
          </w:p>
        </w:tc>
      </w:tr>
      <w:tr w:rsidR="00A71015" w:rsidTr="00F94680">
        <w:tc>
          <w:tcPr>
            <w:tcW w:w="2080" w:type="dxa"/>
          </w:tcPr>
          <w:p w:rsidR="0031717C" w:rsidRDefault="0031717C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 w:rsidR="0068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31717C" w:rsidRPr="004D32C2" w:rsidRDefault="004F0A2B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сенсорного развития: мозаика.</w:t>
            </w:r>
          </w:p>
        </w:tc>
        <w:tc>
          <w:tcPr>
            <w:tcW w:w="2830" w:type="dxa"/>
          </w:tcPr>
          <w:p w:rsidR="0031717C" w:rsidRDefault="004F0A2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56A35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ритмического слуха: игра «Повтори за мной».</w:t>
            </w:r>
          </w:p>
        </w:tc>
        <w:tc>
          <w:tcPr>
            <w:tcW w:w="3238" w:type="dxa"/>
          </w:tcPr>
          <w:p w:rsidR="0031717C" w:rsidRPr="00AE6286" w:rsidRDefault="004F0A2B" w:rsidP="00803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патриотическому воспитанию: </w:t>
            </w:r>
            <w:r w:rsidR="008033B6">
              <w:rPr>
                <w:rFonts w:ascii="Times New Roman" w:hAnsi="Times New Roman" w:cs="Times New Roman"/>
                <w:sz w:val="24"/>
                <w:szCs w:val="24"/>
              </w:rPr>
              <w:t>беседа на тему: «Мои друзья».</w:t>
            </w:r>
          </w:p>
        </w:tc>
        <w:tc>
          <w:tcPr>
            <w:tcW w:w="2726" w:type="dxa"/>
          </w:tcPr>
          <w:p w:rsidR="0031717C" w:rsidRDefault="008033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иллюстративного материала на формирование правильного поведения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31717C" w:rsidRDefault="008033B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основных движений: прыжки вверх с места с касанием предмета.</w:t>
            </w:r>
          </w:p>
        </w:tc>
      </w:tr>
      <w:tr w:rsidR="00A71015" w:rsidTr="00F94680">
        <w:tc>
          <w:tcPr>
            <w:tcW w:w="2080" w:type="dxa"/>
          </w:tcPr>
          <w:p w:rsidR="006755EC" w:rsidRDefault="006755EC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BE" w:rsidRDefault="00BE32BE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5EC" w:rsidRDefault="006755EC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680" w:rsidRDefault="00F94680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23.06.2015г.</w:t>
            </w:r>
          </w:p>
          <w:p w:rsidR="00F94680" w:rsidRDefault="00F94680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</w:t>
            </w:r>
            <w:r w:rsidR="00803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</w:t>
            </w:r>
            <w:r w:rsidR="008033B6">
              <w:rPr>
                <w:rFonts w:ascii="Times New Roman" w:hAnsi="Times New Roman" w:cs="Times New Roman"/>
                <w:b/>
                <w:sz w:val="24"/>
                <w:szCs w:val="24"/>
              </w:rPr>
              <w:t>в мире людей»</w:t>
            </w:r>
          </w:p>
          <w:p w:rsidR="008033B6" w:rsidRDefault="008033B6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F94680" w:rsidRDefault="00801FDA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6755EC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55EC">
              <w:rPr>
                <w:rFonts w:ascii="Times New Roman" w:hAnsi="Times New Roman" w:cs="Times New Roman"/>
                <w:sz w:val="24"/>
                <w:szCs w:val="24"/>
              </w:rPr>
              <w:t xml:space="preserve"> «Кто я, кто ты, кто мы?»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DA5FA3">
              <w:rPr>
                <w:rFonts w:ascii="Times New Roman" w:hAnsi="Times New Roman" w:cs="Times New Roman"/>
                <w:sz w:val="24"/>
                <w:szCs w:val="24"/>
              </w:rPr>
              <w:t>Все мы разные».</w:t>
            </w:r>
          </w:p>
          <w:p w:rsidR="006755EC" w:rsidRDefault="006755EC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EC" w:rsidRDefault="006755EC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«Половинки», «парные картинки».</w:t>
            </w:r>
          </w:p>
          <w:p w:rsidR="006755EC" w:rsidRDefault="006755EC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EC" w:rsidRDefault="006755EC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игры: «Домик настроений»,</w:t>
            </w:r>
          </w:p>
          <w:p w:rsidR="006755EC" w:rsidRDefault="006755EC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«Зеркало».</w:t>
            </w:r>
          </w:p>
          <w:p w:rsidR="00BE32BE" w:rsidRDefault="00BE32BE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BE" w:rsidRDefault="00BE32BE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Д/игры: «Все мы разные», «Мы похожи», «Угадай, кого мы загадали?».</w:t>
            </w:r>
          </w:p>
          <w:p w:rsidR="00BE32BE" w:rsidRDefault="00BE32BE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BE" w:rsidRDefault="00BE32BE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«</w:t>
            </w:r>
            <w:r w:rsidR="00801FDA">
              <w:rPr>
                <w:rFonts w:ascii="Times New Roman" w:hAnsi="Times New Roman" w:cs="Times New Roman"/>
                <w:sz w:val="24"/>
                <w:szCs w:val="24"/>
              </w:rPr>
              <w:t>Все мы разные, тем и прекрасные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1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5EC" w:rsidRDefault="006755EC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EC" w:rsidRDefault="006755EC" w:rsidP="00BE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прохожими, их</w:t>
            </w:r>
            <w:r w:rsidR="00BE32B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общением  друг с другом,</w:t>
            </w:r>
            <w:r w:rsidR="00BE32B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FA3" w:rsidRDefault="00DA5FA3" w:rsidP="00BE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BB" w:rsidRDefault="00DA5FA3" w:rsidP="00BE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деятельность: «Чем пахнет лето?</w:t>
            </w:r>
            <w:r w:rsidR="00AA0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:rsidR="00F94680" w:rsidRDefault="006755E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Коллективные дела: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поделок из природного материала.</w:t>
            </w:r>
          </w:p>
          <w:p w:rsidR="006755EC" w:rsidRDefault="006755E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EC" w:rsidRDefault="00BE32B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мятой бумагой.</w:t>
            </w:r>
          </w:p>
          <w:p w:rsidR="00BE32BE" w:rsidRDefault="00BE32B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BE" w:rsidRDefault="00BE32B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 на тему: «Хоровод дружбы: Я, Ты, Он, Она</w:t>
            </w:r>
            <w:r w:rsidR="00801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вместе целая семья…»</w:t>
            </w:r>
          </w:p>
          <w:p w:rsidR="00BE32BE" w:rsidRDefault="00BE32B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BE" w:rsidRDefault="00BE32B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94680" w:rsidRDefault="006755E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5E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 детей) </w:t>
            </w:r>
            <w:r w:rsidRPr="006755EC">
              <w:rPr>
                <w:rFonts w:ascii="Times New Roman" w:hAnsi="Times New Roman" w:cs="Times New Roman"/>
                <w:sz w:val="24"/>
                <w:szCs w:val="24"/>
              </w:rPr>
              <w:t>с последующим обсуждением характера героев, их настроения, поступков.</w:t>
            </w:r>
          </w:p>
          <w:p w:rsidR="00BE32BE" w:rsidRDefault="00BE32B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DA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FDA">
              <w:rPr>
                <w:rFonts w:ascii="Times New Roman" w:hAnsi="Times New Roman" w:cs="Times New Roman"/>
                <w:sz w:val="24"/>
                <w:szCs w:val="24"/>
              </w:rPr>
              <w:t>венного слова: стихотворе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FDA">
              <w:rPr>
                <w:rFonts w:ascii="Times New Roman" w:hAnsi="Times New Roman" w:cs="Times New Roman"/>
                <w:sz w:val="24"/>
                <w:szCs w:val="24"/>
              </w:rPr>
              <w:t>ний, дразнилок, пословиц и поговорок, рассказов зарубежных авторов и сказок народов мира.</w:t>
            </w: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с детьми  с рассматриванием иллюст-раций на тему: </w:t>
            </w:r>
            <w:r w:rsidRPr="00801FDA">
              <w:rPr>
                <w:rFonts w:ascii="Times New Roman" w:hAnsi="Times New Roman" w:cs="Times New Roman"/>
                <w:sz w:val="24"/>
                <w:szCs w:val="24"/>
              </w:rPr>
              <w:t>«Я малень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FDA">
              <w:rPr>
                <w:rFonts w:ascii="Times New Roman" w:hAnsi="Times New Roman" w:cs="Times New Roman"/>
                <w:sz w:val="24"/>
                <w:szCs w:val="24"/>
              </w:rPr>
              <w:t>кий, но я имею право».</w:t>
            </w: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DA" w:rsidRDefault="003A040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0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405">
              <w:rPr>
                <w:rFonts w:ascii="Times New Roman" w:hAnsi="Times New Roman" w:cs="Times New Roman"/>
                <w:sz w:val="24"/>
                <w:szCs w:val="24"/>
              </w:rPr>
              <w:t xml:space="preserve">ций с изображением детей выполняющих 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небольших группах. С детьми, со взрослыми.</w:t>
            </w: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BE" w:rsidRDefault="00BE32B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EC" w:rsidRDefault="006755E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EC" w:rsidRDefault="006755E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F94680" w:rsidRDefault="008033B6" w:rsidP="00803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Утро радостных встреч,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33B6">
              <w:rPr>
                <w:rFonts w:ascii="Times New Roman" w:hAnsi="Times New Roman" w:cs="Times New Roman"/>
                <w:sz w:val="24"/>
                <w:szCs w:val="24"/>
              </w:rPr>
              <w:t>дети называют друг друга ласковым именем, желают добра, улыбаются,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траива-ются на доброе событие дня)</w:t>
            </w:r>
            <w:r w:rsidRPr="008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3B6" w:rsidRDefault="008033B6" w:rsidP="00803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3B6" w:rsidRDefault="008033B6" w:rsidP="00803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«Задушевные посиделки за чашкой чая» (беседы</w:t>
            </w:r>
            <w:r w:rsidR="006755EC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волнующие темы детей).</w:t>
            </w:r>
          </w:p>
          <w:p w:rsidR="006755EC" w:rsidRDefault="006755EC" w:rsidP="00803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EC" w:rsidRDefault="006755EC" w:rsidP="0067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Pr="006755EC">
              <w:rPr>
                <w:rFonts w:ascii="Times New Roman" w:hAnsi="Times New Roman" w:cs="Times New Roman"/>
                <w:sz w:val="24"/>
                <w:szCs w:val="24"/>
              </w:rPr>
              <w:t>аутотренин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-га</w:t>
            </w:r>
            <w:r w:rsidRPr="0067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55EC">
              <w:rPr>
                <w:rFonts w:ascii="Times New Roman" w:hAnsi="Times New Roman" w:cs="Times New Roman"/>
                <w:sz w:val="24"/>
                <w:szCs w:val="24"/>
              </w:rPr>
              <w:t xml:space="preserve">игры-занятия в сухом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бассейне, игры с песком и водой).</w:t>
            </w:r>
          </w:p>
          <w:p w:rsidR="006755EC" w:rsidRDefault="006755EC" w:rsidP="0067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EC" w:rsidRDefault="006755EC" w:rsidP="0067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5EC">
              <w:rPr>
                <w:rFonts w:ascii="Times New Roman" w:hAnsi="Times New Roman" w:cs="Times New Roman"/>
                <w:sz w:val="24"/>
                <w:szCs w:val="24"/>
              </w:rPr>
              <w:t>Намеренное создание ситуаций, требующих от детей взаимопо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5EC">
              <w:rPr>
                <w:rFonts w:ascii="Times New Roman" w:hAnsi="Times New Roman" w:cs="Times New Roman"/>
                <w:sz w:val="24"/>
                <w:szCs w:val="24"/>
              </w:rPr>
              <w:t>мощи.</w:t>
            </w:r>
          </w:p>
          <w:p w:rsidR="006755EC" w:rsidRDefault="006755EC" w:rsidP="0067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05" w:rsidRPr="003A0405" w:rsidRDefault="003A0405" w:rsidP="003A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с целью лечения деревьев (</w:t>
            </w:r>
            <w:r w:rsidRPr="003A0405">
              <w:rPr>
                <w:rFonts w:ascii="Times New Roman" w:hAnsi="Times New Roman" w:cs="Times New Roman"/>
                <w:sz w:val="24"/>
                <w:szCs w:val="24"/>
              </w:rPr>
              <w:t>учить правильно оказывать помощь деревьям и кустарникам</w:t>
            </w:r>
          </w:p>
          <w:p w:rsidR="003A0405" w:rsidRDefault="003A0405" w:rsidP="003A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05">
              <w:rPr>
                <w:rFonts w:ascii="Times New Roman" w:hAnsi="Times New Roman" w:cs="Times New Roman"/>
                <w:sz w:val="24"/>
                <w:szCs w:val="24"/>
              </w:rPr>
              <w:t>(обрезать сухие ветки, замазать раны)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3A0405" w:rsidRDefault="003A040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3A0405">
              <w:rPr>
                <w:rFonts w:ascii="Times New Roman" w:hAnsi="Times New Roman" w:cs="Times New Roman"/>
                <w:sz w:val="24"/>
                <w:szCs w:val="24"/>
              </w:rPr>
              <w:t>овторить пословицы и поговорки о здоровье.</w:t>
            </w:r>
          </w:p>
          <w:p w:rsidR="003A0405" w:rsidRDefault="003A040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BE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«Мой друг» (с мячом).</w:t>
            </w: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BE" w:rsidRDefault="00DA5FA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новую вьетнамскую п/игру  «Хвост дракона».</w:t>
            </w:r>
          </w:p>
          <w:p w:rsidR="00DA5FA3" w:rsidRDefault="00DA5FA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80" w:rsidRDefault="00BE32B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«Спасаем друзей».</w:t>
            </w: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совместных игр с детьми 8 группы.</w:t>
            </w: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15" w:rsidTr="00F94680">
        <w:tc>
          <w:tcPr>
            <w:tcW w:w="2080" w:type="dxa"/>
          </w:tcPr>
          <w:p w:rsidR="00F94680" w:rsidRDefault="00F94680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 w:rsidR="0068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F94680" w:rsidRDefault="00984B15" w:rsidP="004D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«Чудесный мешочек» (отбери предметы квадратной формы).</w:t>
            </w:r>
          </w:p>
        </w:tc>
        <w:tc>
          <w:tcPr>
            <w:tcW w:w="2830" w:type="dxa"/>
          </w:tcPr>
          <w:p w:rsidR="00F94680" w:rsidRDefault="003A0405" w:rsidP="003A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0405">
              <w:rPr>
                <w:rFonts w:ascii="Times New Roman" w:hAnsi="Times New Roman" w:cs="Times New Roman"/>
                <w:sz w:val="24"/>
                <w:szCs w:val="24"/>
              </w:rPr>
              <w:t>оупражняться в вырезании круга из квадрата путем плавного срезания углов.</w:t>
            </w:r>
          </w:p>
        </w:tc>
        <w:tc>
          <w:tcPr>
            <w:tcW w:w="3238" w:type="dxa"/>
          </w:tcPr>
          <w:p w:rsidR="00F94680" w:rsidRDefault="006755EC" w:rsidP="0080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звуковой культуры речи: звукоподражание</w:t>
            </w:r>
            <w:r w:rsidR="00801FDA">
              <w:rPr>
                <w:rFonts w:ascii="Times New Roman" w:hAnsi="Times New Roman" w:cs="Times New Roman"/>
                <w:sz w:val="24"/>
                <w:szCs w:val="24"/>
              </w:rPr>
              <w:t>: игра «Дождик»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(четко прого</w:t>
            </w:r>
            <w:r w:rsidR="00801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варивать </w:t>
            </w:r>
            <w:r w:rsidR="00801FDA">
              <w:rPr>
                <w:rFonts w:ascii="Times New Roman" w:hAnsi="Times New Roman" w:cs="Times New Roman"/>
                <w:sz w:val="24"/>
                <w:szCs w:val="24"/>
              </w:rPr>
              <w:t>слова).</w:t>
            </w:r>
          </w:p>
        </w:tc>
        <w:tc>
          <w:tcPr>
            <w:tcW w:w="2726" w:type="dxa"/>
          </w:tcPr>
          <w:p w:rsidR="00F94680" w:rsidRDefault="00DA5FA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уединения (профилактика эмоционального напряжения, снятию агрессии, негативизма).</w:t>
            </w:r>
          </w:p>
        </w:tc>
        <w:tc>
          <w:tcPr>
            <w:tcW w:w="2716" w:type="dxa"/>
          </w:tcPr>
          <w:p w:rsidR="00F94680" w:rsidRDefault="00984B1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с подгруппой детей «Сделай круг»</w:t>
            </w:r>
          </w:p>
        </w:tc>
      </w:tr>
      <w:tr w:rsidR="00A71015" w:rsidTr="00F94680">
        <w:tc>
          <w:tcPr>
            <w:tcW w:w="2080" w:type="dxa"/>
          </w:tcPr>
          <w:p w:rsidR="003A0405" w:rsidRDefault="003A0405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B15" w:rsidRDefault="00984B15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FDA" w:rsidRDefault="00DA5FA3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24.06.2015 г.</w:t>
            </w:r>
          </w:p>
          <w:p w:rsidR="00DA5FA3" w:rsidRDefault="00DA5FA3" w:rsidP="00EE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E73EA">
              <w:rPr>
                <w:rFonts w:ascii="Times New Roman" w:hAnsi="Times New Roman" w:cs="Times New Roman"/>
                <w:b/>
                <w:sz w:val="24"/>
                <w:szCs w:val="24"/>
              </w:rPr>
              <w:t>Наш уютный детский дворик</w:t>
            </w:r>
            <w:r w:rsidR="003A04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88" w:type="dxa"/>
          </w:tcPr>
          <w:p w:rsidR="00984B15" w:rsidRDefault="00984B15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тему: «Что есть на моём участке», «Наш участок самый красивый, потому что…». </w:t>
            </w:r>
          </w:p>
          <w:p w:rsidR="00984B15" w:rsidRPr="00984B15" w:rsidRDefault="00984B15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15" w:rsidRDefault="003A7C34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7C34">
              <w:rPr>
                <w:rFonts w:ascii="Times New Roman" w:hAnsi="Times New Roman" w:cs="Times New Roman"/>
                <w:sz w:val="24"/>
                <w:szCs w:val="24"/>
              </w:rPr>
              <w:t xml:space="preserve">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7C3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прогулочному участку: отметить красоту цветущих клумб, создание построек и т.д.</w:t>
            </w:r>
          </w:p>
          <w:p w:rsidR="003A7C34" w:rsidRDefault="003A7C34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15" w:rsidRDefault="00984B15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1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</w:t>
            </w:r>
            <w:r w:rsidRPr="00984B15">
              <w:rPr>
                <w:rFonts w:ascii="Times New Roman" w:hAnsi="Times New Roman" w:cs="Times New Roman"/>
                <w:sz w:val="24"/>
                <w:szCs w:val="24"/>
              </w:rPr>
              <w:t xml:space="preserve">альбома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добрые дела» (обратить внима</w:t>
            </w:r>
            <w:r w:rsidR="002E5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фотографии, с трудового десанта по благоустройству участка).</w:t>
            </w:r>
          </w:p>
          <w:p w:rsidR="00801FDA" w:rsidRDefault="00801FDA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A7C34" w:rsidRDefault="003A7C34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плана участка.</w:t>
            </w:r>
          </w:p>
          <w:p w:rsidR="003A7C34" w:rsidRDefault="003A7C34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15" w:rsidRDefault="00BA13A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любимо</w:t>
            </w:r>
            <w:r w:rsidR="00984B15">
              <w:rPr>
                <w:rFonts w:ascii="Times New Roman" w:hAnsi="Times New Roman" w:cs="Times New Roman"/>
                <w:sz w:val="24"/>
                <w:szCs w:val="24"/>
              </w:rPr>
              <w:t>го объекта своего участка.</w:t>
            </w:r>
          </w:p>
          <w:p w:rsidR="00BA13A9" w:rsidRDefault="00BA13A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15" w:rsidRDefault="00BA13A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труд: </w:t>
            </w:r>
            <w:r w:rsidR="005C00C5">
              <w:rPr>
                <w:rFonts w:ascii="Times New Roman" w:hAnsi="Times New Roman" w:cs="Times New Roman"/>
                <w:sz w:val="24"/>
                <w:szCs w:val="24"/>
              </w:rPr>
              <w:t>цветы из пластиковых бутылок для украшения участка.</w:t>
            </w: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BA13A9" w:rsidRDefault="00BA13A9" w:rsidP="003A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про прогулку.</w:t>
            </w:r>
          </w:p>
          <w:p w:rsidR="00BA13A9" w:rsidRDefault="00BA13A9" w:rsidP="003A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DA" w:rsidRDefault="003A7C34" w:rsidP="003A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беседа: «Назови постройку и объясни её назначение</w:t>
            </w:r>
            <w:r w:rsidRPr="003A7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C34" w:rsidRDefault="003A7C34" w:rsidP="003A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34" w:rsidRDefault="005C00C5" w:rsidP="003A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Беседа-рассуждение: «Что ещё можно создать на нашем участке?»</w:t>
            </w:r>
          </w:p>
        </w:tc>
        <w:tc>
          <w:tcPr>
            <w:tcW w:w="2726" w:type="dxa"/>
          </w:tcPr>
          <w:p w:rsidR="003A7C34" w:rsidRDefault="003A7C34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C34">
              <w:rPr>
                <w:rFonts w:ascii="Times New Roman" w:hAnsi="Times New Roman" w:cs="Times New Roman"/>
                <w:sz w:val="24"/>
                <w:szCs w:val="24"/>
              </w:rPr>
              <w:t>ОБЖ: обсуждение правил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прогулке</w:t>
            </w:r>
            <w:r w:rsidRPr="003A7C3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участке.</w:t>
            </w:r>
          </w:p>
          <w:p w:rsidR="003A7C34" w:rsidRDefault="003A7C34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34" w:rsidRPr="003A7C34" w:rsidRDefault="003A7C34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 и водой.</w:t>
            </w:r>
          </w:p>
          <w:p w:rsidR="00984B15" w:rsidRDefault="00984B15" w:rsidP="00C3667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84B15" w:rsidRDefault="00984B15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15">
              <w:rPr>
                <w:rFonts w:ascii="Times New Roman" w:hAnsi="Times New Roman" w:cs="Times New Roman"/>
                <w:sz w:val="24"/>
                <w:szCs w:val="24"/>
              </w:rPr>
              <w:t>Трудовой десант «</w:t>
            </w:r>
            <w:r w:rsidR="003A7C34">
              <w:rPr>
                <w:rFonts w:ascii="Times New Roman" w:hAnsi="Times New Roman" w:cs="Times New Roman"/>
                <w:sz w:val="24"/>
                <w:szCs w:val="24"/>
              </w:rPr>
              <w:t>Чистота-участка, залог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3A9" w:rsidRDefault="00BA13A9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A9" w:rsidRDefault="00BA13A9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«Детский сад- </w:t>
            </w:r>
            <w:r w:rsidRPr="00BA13A9">
              <w:rPr>
                <w:rFonts w:ascii="Times New Roman" w:hAnsi="Times New Roman" w:cs="Times New Roman"/>
                <w:sz w:val="24"/>
                <w:szCs w:val="24"/>
              </w:rPr>
              <w:t>это и хорошо и плохо...»                (карточки с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3A9">
              <w:rPr>
                <w:rFonts w:ascii="Times New Roman" w:hAnsi="Times New Roman" w:cs="Times New Roman"/>
                <w:sz w:val="24"/>
                <w:szCs w:val="24"/>
              </w:rPr>
              <w:t>нием эмоций)</w:t>
            </w:r>
          </w:p>
          <w:p w:rsidR="00B8281E" w:rsidRDefault="00B8281E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1E" w:rsidRDefault="005C00C5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«Детский сад».</w:t>
            </w:r>
          </w:p>
        </w:tc>
        <w:tc>
          <w:tcPr>
            <w:tcW w:w="2716" w:type="dxa"/>
          </w:tcPr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Физкультурное</w:t>
            </w:r>
          </w:p>
          <w:p w:rsidR="00AA251B" w:rsidRPr="00AA251B" w:rsidRDefault="00AA251B" w:rsidP="00AA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B">
              <w:rPr>
                <w:rFonts w:ascii="Times New Roman" w:hAnsi="Times New Roman" w:cs="Times New Roman"/>
                <w:sz w:val="24"/>
                <w:szCs w:val="24"/>
              </w:rPr>
              <w:t>«На зелёной травушке»</w:t>
            </w:r>
          </w:p>
          <w:p w:rsidR="00AA251B" w:rsidRPr="00AA251B" w:rsidRDefault="00AA251B" w:rsidP="00AA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B">
              <w:rPr>
                <w:rFonts w:ascii="Times New Roman" w:hAnsi="Times New Roman" w:cs="Times New Roman"/>
                <w:sz w:val="24"/>
                <w:szCs w:val="24"/>
              </w:rPr>
              <w:t>(кн. Л.Д.Глазырина №107 стр.202-203)</w:t>
            </w:r>
          </w:p>
          <w:p w:rsidR="00801FDA" w:rsidRDefault="00801FD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34" w:rsidRDefault="005C00C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мячами, скакалками, обручами.</w:t>
            </w:r>
          </w:p>
          <w:p w:rsidR="005C00C5" w:rsidRDefault="005C00C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5" w:rsidRDefault="005C00C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 с бросанием и ловлей: «»Кто бросит дальше мешочек», «Сбей кеглю».</w:t>
            </w:r>
          </w:p>
          <w:p w:rsidR="005C00C5" w:rsidRDefault="005C00C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5" w:rsidRDefault="005C00C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15" w:rsidTr="00F94680">
        <w:tc>
          <w:tcPr>
            <w:tcW w:w="2080" w:type="dxa"/>
          </w:tcPr>
          <w:p w:rsidR="002E5EC0" w:rsidRDefault="002E5EC0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 w:rsidR="0068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2E5EC0" w:rsidRDefault="00F2196E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ф.э.э.п.: игра «Части растений» (ствол, ветки, листья).</w:t>
            </w:r>
          </w:p>
        </w:tc>
        <w:tc>
          <w:tcPr>
            <w:tcW w:w="2830" w:type="dxa"/>
          </w:tcPr>
          <w:p w:rsidR="002E5EC0" w:rsidRDefault="00F2196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музо: учить выполнять танцевальные движения: прямой галоп, выполнять движения с предметами (платочками, флажками, листочками).</w:t>
            </w:r>
          </w:p>
        </w:tc>
        <w:tc>
          <w:tcPr>
            <w:tcW w:w="3238" w:type="dxa"/>
          </w:tcPr>
          <w:p w:rsidR="002E5EC0" w:rsidRDefault="00F2196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связной речи: задание: «Расскажи, что видишь».</w:t>
            </w:r>
          </w:p>
        </w:tc>
        <w:tc>
          <w:tcPr>
            <w:tcW w:w="2726" w:type="dxa"/>
          </w:tcPr>
          <w:p w:rsidR="002E5EC0" w:rsidRPr="00984B15" w:rsidRDefault="002E5EC0" w:rsidP="00C3667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5EC0"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ребенком в различных центрах активности и совместные действия с целью обогащения личного опыта и бережного отношения к игрушкам и предметам.</w:t>
            </w:r>
          </w:p>
        </w:tc>
        <w:tc>
          <w:tcPr>
            <w:tcW w:w="2716" w:type="dxa"/>
          </w:tcPr>
          <w:p w:rsidR="002E5EC0" w:rsidRDefault="00D718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«Катаем мяч».</w:t>
            </w:r>
          </w:p>
        </w:tc>
      </w:tr>
      <w:tr w:rsidR="00A71015" w:rsidTr="00F94680">
        <w:tc>
          <w:tcPr>
            <w:tcW w:w="2080" w:type="dxa"/>
          </w:tcPr>
          <w:p w:rsidR="002E5EC0" w:rsidRDefault="002E5EC0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BB" w:rsidRDefault="00D718BB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BB" w:rsidRDefault="00D718BB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EC0" w:rsidRDefault="002E5EC0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25.06.2015 г.</w:t>
            </w:r>
          </w:p>
          <w:p w:rsidR="002E5EC0" w:rsidRDefault="00B8281E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«Матрёшка – символ русской семьи»</w:t>
            </w:r>
          </w:p>
          <w:p w:rsidR="002E5EC0" w:rsidRPr="002E5EC0" w:rsidRDefault="002E5EC0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2E5EC0" w:rsidRDefault="00A82A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игрушки матрёшки. </w:t>
            </w:r>
            <w:r w:rsidR="005F756C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старинными игрушками.</w:t>
            </w:r>
          </w:p>
          <w:p w:rsidR="005F756C" w:rsidRDefault="005F756C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6" w:rsidRDefault="00A82A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A27B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 о </w:t>
            </w:r>
            <w:r w:rsidR="005F756C">
              <w:rPr>
                <w:rFonts w:ascii="Times New Roman" w:hAnsi="Times New Roman" w:cs="Times New Roman"/>
                <w:sz w:val="24"/>
                <w:szCs w:val="24"/>
              </w:rPr>
              <w:t>возникновении матрёшки, о её значении в современном мире.</w:t>
            </w:r>
          </w:p>
          <w:p w:rsidR="00A82AA6" w:rsidRDefault="00A82A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6" w:rsidRDefault="00A82A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«Весёлые матрёшки».</w:t>
            </w:r>
          </w:p>
          <w:p w:rsidR="005F756C" w:rsidRDefault="005F756C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6C" w:rsidRDefault="005F756C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открыток «Такие разные матрёшки» (росписи, наряды).</w:t>
            </w:r>
          </w:p>
          <w:p w:rsidR="00A82AA6" w:rsidRDefault="00A82A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6" w:rsidRDefault="00A82A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«От большой до маленькой».</w:t>
            </w:r>
          </w:p>
          <w:p w:rsidR="005F756C" w:rsidRDefault="005F756C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6C" w:rsidRDefault="005F756C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Паззл «Собери семью матрёшек».</w:t>
            </w:r>
          </w:p>
          <w:p w:rsidR="00A27B73" w:rsidRDefault="00A27B73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73" w:rsidRDefault="00A27B73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деревянных игрушек.</w:t>
            </w:r>
          </w:p>
          <w:p w:rsidR="00BD0FC2" w:rsidRDefault="00BD0FC2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C2" w:rsidRDefault="00BD0FC2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«сарафаны яркие девочки надели».</w:t>
            </w:r>
          </w:p>
          <w:p w:rsidR="00A82AA6" w:rsidRDefault="00A82A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6" w:rsidRDefault="00BD0FC2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деятельность: почему дерево не тонет?</w:t>
            </w:r>
          </w:p>
        </w:tc>
        <w:tc>
          <w:tcPr>
            <w:tcW w:w="2830" w:type="dxa"/>
          </w:tcPr>
          <w:p w:rsidR="00A82AA6" w:rsidRDefault="006E2A0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иллюстраций о разновидностях матрешек.</w:t>
            </w:r>
          </w:p>
          <w:p w:rsidR="006E2A0A" w:rsidRDefault="006E2A0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6" w:rsidRDefault="00A82A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A6">
              <w:rPr>
                <w:rFonts w:ascii="Times New Roman" w:hAnsi="Times New Roman" w:cs="Times New Roman"/>
                <w:sz w:val="24"/>
                <w:szCs w:val="24"/>
              </w:rPr>
              <w:t>Создание альбома «Русская матрёшка»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рисунками детей.</w:t>
            </w:r>
          </w:p>
          <w:p w:rsidR="00A82AA6" w:rsidRDefault="00A82A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6" w:rsidRDefault="00A82A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к танцу «</w:t>
            </w:r>
            <w:r w:rsidR="005F756C">
              <w:rPr>
                <w:rFonts w:ascii="Times New Roman" w:hAnsi="Times New Roman" w:cs="Times New Roman"/>
                <w:sz w:val="24"/>
                <w:szCs w:val="24"/>
              </w:rPr>
              <w:t>Мы весёлые матрёшки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0FC2" w:rsidRDefault="00BD0F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C2" w:rsidRDefault="00BD0F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2">
              <w:rPr>
                <w:rFonts w:ascii="Times New Roman" w:hAnsi="Times New Roman" w:cs="Times New Roman"/>
                <w:sz w:val="24"/>
                <w:szCs w:val="24"/>
              </w:rPr>
              <w:t>Рассматривание деревянных игрушек.</w:t>
            </w:r>
          </w:p>
          <w:p w:rsidR="005F756C" w:rsidRDefault="005F756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6C" w:rsidRDefault="005F756C" w:rsidP="005F7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ручному труду с использованием материи, ниток: создание оберега семьи «семейная матрёшка».</w:t>
            </w:r>
          </w:p>
          <w:p w:rsidR="005F756C" w:rsidRDefault="005F756C" w:rsidP="005F7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6C" w:rsidRDefault="005F756C" w:rsidP="005F7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«Наряд для матрёшки».</w:t>
            </w:r>
          </w:p>
          <w:p w:rsidR="00A27B73" w:rsidRDefault="00A27B73" w:rsidP="005F7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73" w:rsidRDefault="00A27B73" w:rsidP="005F7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русских народных песен.</w:t>
            </w:r>
          </w:p>
          <w:p w:rsidR="00A27B73" w:rsidRDefault="00A27B73" w:rsidP="005F7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73" w:rsidRDefault="00A27B73" w:rsidP="005F7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на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инструментах (колокольчики, бубны, погремушки).</w:t>
            </w:r>
          </w:p>
        </w:tc>
        <w:tc>
          <w:tcPr>
            <w:tcW w:w="3238" w:type="dxa"/>
          </w:tcPr>
          <w:p w:rsidR="002E5EC0" w:rsidRDefault="006E2A0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стихов, загадок, песенок и потешек о матрешках.</w:t>
            </w:r>
          </w:p>
          <w:p w:rsidR="00BD0FC2" w:rsidRDefault="00BD0F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C2" w:rsidRDefault="00BD0F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2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Л.Некрасовой «Весёлые матрёшки».</w:t>
            </w:r>
          </w:p>
          <w:p w:rsidR="00BD0FC2" w:rsidRDefault="00BD0F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C2" w:rsidRDefault="00BD0FC2" w:rsidP="00BD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2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рассказов, сказок о матрешке</w:t>
            </w:r>
            <w:r w:rsidR="00156A35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картинкам.</w:t>
            </w:r>
          </w:p>
          <w:p w:rsidR="00EE73EA" w:rsidRDefault="00EE73EA" w:rsidP="00BD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EA" w:rsidRDefault="00EE73EA" w:rsidP="00BD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«Придумай предложение со словами, мама, матрёшка, семья, сарафан, весёлая, нарядная».</w:t>
            </w:r>
          </w:p>
          <w:p w:rsidR="00AA251B" w:rsidRDefault="00AA251B" w:rsidP="00BD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1B" w:rsidRDefault="00AA251B" w:rsidP="00BD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BD0FC2" w:rsidRDefault="00BD0F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ОБЖ: Беседа «Как вести себя на улице».</w:t>
            </w:r>
          </w:p>
          <w:p w:rsidR="00BD0FC2" w:rsidRDefault="00BD0F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C0" w:rsidRDefault="00BD0F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2">
              <w:rPr>
                <w:rFonts w:ascii="Times New Roman" w:hAnsi="Times New Roman" w:cs="Times New Roman"/>
                <w:sz w:val="24"/>
                <w:szCs w:val="24"/>
              </w:rPr>
              <w:t>Строительные игры: домик для матрёшек.</w:t>
            </w:r>
          </w:p>
          <w:p w:rsidR="00BD0FC2" w:rsidRDefault="00BD0FC2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C2" w:rsidRPr="00D718BB" w:rsidRDefault="00D718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B">
              <w:rPr>
                <w:rFonts w:ascii="Times New Roman" w:hAnsi="Times New Roman" w:cs="Times New Roman"/>
                <w:sz w:val="24"/>
                <w:szCs w:val="24"/>
              </w:rPr>
              <w:t>Трудовые поручения на огороде: рыхление почвы, где растёт лук.</w:t>
            </w:r>
          </w:p>
          <w:p w:rsidR="00E12ABB" w:rsidRDefault="00E12ABB" w:rsidP="00C3667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12ABB" w:rsidRDefault="00E12A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BB">
              <w:rPr>
                <w:rFonts w:ascii="Times New Roman" w:hAnsi="Times New Roman" w:cs="Times New Roman"/>
                <w:sz w:val="24"/>
                <w:szCs w:val="24"/>
              </w:rPr>
              <w:t>Хороводная игра с платочками.</w:t>
            </w:r>
          </w:p>
          <w:p w:rsidR="00E12ABB" w:rsidRDefault="00E12A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BB" w:rsidRDefault="00E12A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игра «Зеркальце».</w:t>
            </w:r>
          </w:p>
          <w:p w:rsidR="00E12ABB" w:rsidRDefault="00E12ABB" w:rsidP="00C3667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718BB" w:rsidRPr="00984B15" w:rsidRDefault="00D718BB" w:rsidP="00C3667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718BB">
              <w:rPr>
                <w:rFonts w:ascii="Times New Roman" w:hAnsi="Times New Roman" w:cs="Times New Roman"/>
                <w:sz w:val="24"/>
                <w:szCs w:val="24"/>
              </w:rPr>
              <w:t>С/р игры: «В гостях у матрёшки», «Семья».</w:t>
            </w:r>
          </w:p>
        </w:tc>
        <w:tc>
          <w:tcPr>
            <w:tcW w:w="2716" w:type="dxa"/>
          </w:tcPr>
          <w:p w:rsidR="00AA251B" w:rsidRDefault="00AA25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«Гоша – спортсмен».</w:t>
            </w:r>
          </w:p>
          <w:p w:rsidR="00AA251B" w:rsidRDefault="00AA25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 с матрёшкой:</w:t>
            </w:r>
          </w:p>
          <w:p w:rsidR="00AA251B" w:rsidRDefault="00AA25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«Кто быстрее повяжет платочек матрёшке»</w:t>
            </w:r>
          </w:p>
          <w:p w:rsidR="00AA251B" w:rsidRDefault="00AA25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«Кто быстрее доскачет до матрёшки»</w:t>
            </w:r>
          </w:p>
          <w:p w:rsidR="00AA251B" w:rsidRDefault="00AA25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«Собери фрукты для матрёшки»</w:t>
            </w:r>
          </w:p>
          <w:p w:rsidR="00AA251B" w:rsidRDefault="00AA25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«Закинь мяч в корзину матрёшки».</w:t>
            </w:r>
          </w:p>
          <w:p w:rsidR="00AA251B" w:rsidRDefault="00AA25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6C" w:rsidRDefault="00E12A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«Поймай комара».</w:t>
            </w:r>
          </w:p>
          <w:p w:rsidR="00E12ABB" w:rsidRDefault="00E12A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BB" w:rsidRDefault="00E12A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«Сделай круг».</w:t>
            </w:r>
          </w:p>
          <w:p w:rsidR="00E12ABB" w:rsidRDefault="00E12A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BB" w:rsidRDefault="00E12A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«Человечки настроения».</w:t>
            </w:r>
          </w:p>
          <w:p w:rsidR="00D718BB" w:rsidRDefault="00D718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BB" w:rsidRDefault="00D718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самокатах, трёхколёсных велосипедах.</w:t>
            </w:r>
          </w:p>
          <w:p w:rsidR="00D718BB" w:rsidRDefault="00D718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BB" w:rsidRDefault="00D718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15" w:rsidTr="00F94680">
        <w:tc>
          <w:tcPr>
            <w:tcW w:w="2080" w:type="dxa"/>
          </w:tcPr>
          <w:p w:rsidR="002E5EC0" w:rsidRPr="002E5EC0" w:rsidRDefault="002E5EC0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 w:rsidR="0068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AA251B" w:rsidRDefault="00AA251B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B">
              <w:rPr>
                <w:rFonts w:ascii="Times New Roman" w:hAnsi="Times New Roman" w:cs="Times New Roman"/>
                <w:sz w:val="24"/>
                <w:szCs w:val="24"/>
              </w:rPr>
              <w:t>Работа по сенсорному развитию: умение различать игрушки по величине, использовать в речи слова «большой», «маленький».</w:t>
            </w:r>
          </w:p>
          <w:p w:rsidR="002E5EC0" w:rsidRDefault="002E5EC0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E5EC0" w:rsidRDefault="00D718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рисованию: закреплять знакомые приёмы рисования предметов круглой и квадратной формы.</w:t>
            </w:r>
          </w:p>
        </w:tc>
        <w:tc>
          <w:tcPr>
            <w:tcW w:w="3238" w:type="dxa"/>
          </w:tcPr>
          <w:p w:rsidR="002E5EC0" w:rsidRDefault="00AA25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</w:t>
            </w:r>
            <w:r w:rsidR="00387FC3">
              <w:rPr>
                <w:rFonts w:ascii="Times New Roman" w:hAnsi="Times New Roman" w:cs="Times New Roman"/>
                <w:sz w:val="24"/>
                <w:szCs w:val="24"/>
              </w:rPr>
              <w:t>: д/игра «Спрячь игрушку» (закреплять понимание предложно-падежных конструкций: предлоги «в», «на», «за», «под», «между».</w:t>
            </w:r>
          </w:p>
        </w:tc>
        <w:tc>
          <w:tcPr>
            <w:tcW w:w="2726" w:type="dxa"/>
          </w:tcPr>
          <w:p w:rsidR="002E5EC0" w:rsidRPr="00984B15" w:rsidRDefault="00E12ABB" w:rsidP="00E12ABB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12ABB">
              <w:rPr>
                <w:rFonts w:ascii="Times New Roman" w:hAnsi="Times New Roman" w:cs="Times New Roman"/>
                <w:sz w:val="24"/>
                <w:szCs w:val="24"/>
              </w:rPr>
              <w:t>Воспитание навыков самообслуживания: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очищать загрязнённую подошву о решётку.</w:t>
            </w:r>
          </w:p>
        </w:tc>
        <w:tc>
          <w:tcPr>
            <w:tcW w:w="2716" w:type="dxa"/>
          </w:tcPr>
          <w:p w:rsidR="002E5EC0" w:rsidRDefault="00D718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развитие глазомера, координации движений: п/игра «Сбей кеглю». </w:t>
            </w:r>
          </w:p>
        </w:tc>
      </w:tr>
      <w:tr w:rsidR="00A71015" w:rsidTr="00F94680">
        <w:tc>
          <w:tcPr>
            <w:tcW w:w="2080" w:type="dxa"/>
          </w:tcPr>
          <w:p w:rsidR="002E5EC0" w:rsidRDefault="002E5EC0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6A6" w:rsidRDefault="006856A6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EC0" w:rsidRDefault="002E5EC0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26.06.2015г.</w:t>
            </w:r>
          </w:p>
          <w:p w:rsidR="002E5EC0" w:rsidRPr="002E5EC0" w:rsidRDefault="002E5EC0" w:rsidP="00A8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="00E12ABB">
              <w:rPr>
                <w:rFonts w:ascii="Times New Roman" w:hAnsi="Times New Roman" w:cs="Times New Roman"/>
                <w:b/>
                <w:sz w:val="24"/>
                <w:szCs w:val="24"/>
              </w:rPr>
              <w:t>русской берёзки».</w:t>
            </w:r>
          </w:p>
        </w:tc>
        <w:tc>
          <w:tcPr>
            <w:tcW w:w="2788" w:type="dxa"/>
          </w:tcPr>
          <w:p w:rsidR="00E12ABB" w:rsidRDefault="00387FC3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C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="00361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r w:rsidRPr="00387FC3">
              <w:rPr>
                <w:rFonts w:ascii="Times New Roman" w:hAnsi="Times New Roman" w:cs="Times New Roman"/>
                <w:sz w:val="24"/>
                <w:szCs w:val="24"/>
              </w:rPr>
              <w:t>альбома «Дере</w:t>
            </w:r>
            <w:r w:rsidR="00361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FC3">
              <w:rPr>
                <w:rFonts w:ascii="Times New Roman" w:hAnsi="Times New Roman" w:cs="Times New Roman"/>
                <w:sz w:val="24"/>
                <w:szCs w:val="24"/>
              </w:rPr>
              <w:t>вья»</w:t>
            </w:r>
            <w:r w:rsidR="003618A6">
              <w:rPr>
                <w:rFonts w:ascii="Times New Roman" w:hAnsi="Times New Roman" w:cs="Times New Roman"/>
                <w:sz w:val="24"/>
                <w:szCs w:val="24"/>
              </w:rPr>
              <w:t xml:space="preserve">; иллюстраций, </w:t>
            </w:r>
            <w:r w:rsidR="003618A6" w:rsidRPr="003618A6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361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18A6" w:rsidRPr="003618A6">
              <w:rPr>
                <w:rFonts w:ascii="Times New Roman" w:hAnsi="Times New Roman" w:cs="Times New Roman"/>
                <w:sz w:val="24"/>
                <w:szCs w:val="24"/>
              </w:rPr>
              <w:t xml:space="preserve">тинок с изображением берёзы, </w:t>
            </w:r>
            <w:r w:rsidR="006856A6">
              <w:rPr>
                <w:rFonts w:ascii="Times New Roman" w:hAnsi="Times New Roman" w:cs="Times New Roman"/>
                <w:sz w:val="24"/>
                <w:szCs w:val="24"/>
              </w:rPr>
              <w:t>поделок из бересты.</w:t>
            </w:r>
          </w:p>
          <w:p w:rsidR="006856A6" w:rsidRDefault="006856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A6" w:rsidRDefault="006856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</w:t>
            </w:r>
          </w:p>
          <w:p w:rsidR="003618A6" w:rsidRDefault="003618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3" w:rsidRDefault="003618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A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18A6">
              <w:rPr>
                <w:rFonts w:ascii="Times New Roman" w:hAnsi="Times New Roman" w:cs="Times New Roman"/>
                <w:sz w:val="24"/>
                <w:szCs w:val="24"/>
              </w:rPr>
              <w:t>Как можно отразить красоту березы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3618A6" w:rsidRDefault="003618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3" w:rsidRDefault="00387FC3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«Берёза-русская краса».</w:t>
            </w:r>
          </w:p>
          <w:p w:rsidR="003618A6" w:rsidRDefault="003618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6" w:rsidRDefault="003618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A6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детского сада "Березка у нас в детском саду"</w:t>
            </w:r>
          </w:p>
          <w:p w:rsidR="00E12ABB" w:rsidRDefault="00E12ABB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C0" w:rsidRDefault="00E12ABB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кроной деревьев.</w:t>
            </w:r>
          </w:p>
          <w:p w:rsidR="00D718BB" w:rsidRDefault="00D718BB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BB" w:rsidRDefault="00D718BB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сравнение листьев берёзы и клёна.</w:t>
            </w:r>
          </w:p>
        </w:tc>
        <w:tc>
          <w:tcPr>
            <w:tcW w:w="2830" w:type="dxa"/>
          </w:tcPr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="006C1E6A">
              <w:rPr>
                <w:rFonts w:ascii="Times New Roman" w:hAnsi="Times New Roman" w:cs="Times New Roman"/>
                <w:sz w:val="24"/>
                <w:szCs w:val="24"/>
              </w:rPr>
              <w:t>русск. нар. песни «Во поле берёза стояла».</w:t>
            </w: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6" w:rsidRDefault="006C1E6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: И.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ишкина «Ручей в берёзовом лесу», А.Головин «Берёзки», О.Калашникова «Весенние берёзки».</w:t>
            </w:r>
          </w:p>
          <w:p w:rsidR="006C1E6A" w:rsidRDefault="006C1E6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A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природу</w:t>
            </w:r>
            <w:r w:rsidRPr="003618A6"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детского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«Березка у нас в детском саду».</w:t>
            </w: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C0" w:rsidRDefault="006856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аппликации и ручному труду «Берёзовая роща».</w:t>
            </w:r>
          </w:p>
          <w:p w:rsidR="006C1E6A" w:rsidRDefault="006C1E6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A" w:rsidRDefault="006C1E6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песни «Мы вокруг берёзки хороводом встали».</w:t>
            </w:r>
          </w:p>
          <w:p w:rsidR="00A805FE" w:rsidRDefault="00A805F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FE" w:rsidRDefault="00A805F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5FE">
              <w:rPr>
                <w:rFonts w:ascii="Times New Roman" w:hAnsi="Times New Roman" w:cs="Times New Roman"/>
                <w:sz w:val="24"/>
                <w:szCs w:val="24"/>
              </w:rPr>
              <w:t>Раскрашивание листьев.</w:t>
            </w:r>
          </w:p>
        </w:tc>
        <w:tc>
          <w:tcPr>
            <w:tcW w:w="3238" w:type="dxa"/>
          </w:tcPr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A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берёзе.</w:t>
            </w: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сказок о берёзке.</w:t>
            </w: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C0" w:rsidRDefault="00E12A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«Один – много»</w:t>
            </w:r>
            <w:r w:rsidRPr="00E1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12ABB">
              <w:rPr>
                <w:rFonts w:ascii="Times New Roman" w:hAnsi="Times New Roman" w:cs="Times New Roman"/>
                <w:sz w:val="24"/>
                <w:szCs w:val="24"/>
              </w:rPr>
              <w:t>оспитатель назы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ABB">
              <w:rPr>
                <w:rFonts w:ascii="Times New Roman" w:hAnsi="Times New Roman" w:cs="Times New Roman"/>
                <w:sz w:val="24"/>
                <w:szCs w:val="24"/>
              </w:rPr>
              <w:t>вает дерево в единственном числе, а дети – во множественном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2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6A6" w:rsidRDefault="006856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A6" w:rsidRDefault="006856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6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«Машина берёзка» В. Степанов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«Кто больше назовёт добрых и ласковых слов  берёзке».</w:t>
            </w: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AA251B" w:rsidRDefault="00AA25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ОБЖ: Беседа на тему «Не стой под деревом во время грозы».</w:t>
            </w:r>
          </w:p>
          <w:p w:rsidR="006856A6" w:rsidRDefault="006856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A6" w:rsidRDefault="006856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«Мы вокруг берёзки хороводом встали».</w:t>
            </w:r>
          </w:p>
          <w:p w:rsidR="00AA251B" w:rsidRDefault="00AA25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C0" w:rsidRDefault="00E12A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BB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сравнение модели хвойного и лиственного дерева.</w:t>
            </w:r>
          </w:p>
          <w:p w:rsidR="006C1E6A" w:rsidRDefault="006C1E6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A" w:rsidRDefault="006C1E6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подсыпка земли под корень берёзок; поливка молодых деревьев, посаженных весной.</w:t>
            </w:r>
          </w:p>
          <w:p w:rsidR="00EE73EA" w:rsidRDefault="00EE73E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EA" w:rsidRPr="00984B15" w:rsidRDefault="00EE73EA" w:rsidP="00C3667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E73EA">
              <w:rPr>
                <w:rFonts w:ascii="Times New Roman" w:hAnsi="Times New Roman" w:cs="Times New Roman"/>
                <w:sz w:val="24"/>
                <w:szCs w:val="24"/>
              </w:rPr>
              <w:t>Этюд «Мы берёзки».</w:t>
            </w:r>
          </w:p>
        </w:tc>
        <w:tc>
          <w:tcPr>
            <w:tcW w:w="2716" w:type="dxa"/>
          </w:tcPr>
          <w:p w:rsidR="006856A6" w:rsidRDefault="006856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Физкультурное</w:t>
            </w:r>
          </w:p>
          <w:p w:rsidR="006856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берёзки, у берёзки…»</w:t>
            </w:r>
          </w:p>
          <w:p w:rsidR="003618A6" w:rsidRDefault="003618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(Л.Д.Глазырина №27 стр. 56-57)</w:t>
            </w:r>
          </w:p>
          <w:p w:rsidR="006856A6" w:rsidRDefault="006856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EA" w:rsidRDefault="00EE73E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полезных свойствах берёзы, о берёзовых вениках.</w:t>
            </w:r>
          </w:p>
          <w:p w:rsidR="00EE73EA" w:rsidRDefault="00EE73E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C0" w:rsidRDefault="00D718B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«1,2,3, к берёзке беги…»</w:t>
            </w:r>
          </w:p>
          <w:p w:rsidR="006856A6" w:rsidRDefault="006856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A6" w:rsidRDefault="006856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новую русскую нар. п/игру «Колпачок, колпачок, тоненькие ножки…»</w:t>
            </w:r>
          </w:p>
          <w:p w:rsidR="006856A6" w:rsidRDefault="006856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A" w:rsidRDefault="006C1E6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15" w:rsidTr="00F94680">
        <w:tc>
          <w:tcPr>
            <w:tcW w:w="2080" w:type="dxa"/>
          </w:tcPr>
          <w:p w:rsidR="002E5EC0" w:rsidRPr="002E5EC0" w:rsidRDefault="002E5EC0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  <w:r w:rsidRPr="002E5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  <w:r w:rsidR="0068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2788" w:type="dxa"/>
          </w:tcPr>
          <w:p w:rsidR="003618A6" w:rsidRDefault="003618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ф.э.м.п.</w:t>
            </w:r>
          </w:p>
          <w:p w:rsidR="002E5EC0" w:rsidRDefault="003618A6" w:rsidP="0098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«Посчитаем берёзки» (</w:t>
            </w:r>
            <w:r w:rsidRPr="003618A6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предметы по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0" w:type="dxa"/>
          </w:tcPr>
          <w:p w:rsidR="002E5EC0" w:rsidRDefault="00EE73E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музо: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танцевальным движе-ниям ( хлопать в ладоши и одновременно прито-пывать одной ногой).</w:t>
            </w:r>
          </w:p>
        </w:tc>
        <w:tc>
          <w:tcPr>
            <w:tcW w:w="3238" w:type="dxa"/>
          </w:tcPr>
          <w:p w:rsidR="002E5EC0" w:rsidRDefault="00EE73EA" w:rsidP="00EE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развитию связной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речи: игра « Я задам, а ты ответь» (совершенствовать диалогическую речь).</w:t>
            </w:r>
          </w:p>
        </w:tc>
        <w:tc>
          <w:tcPr>
            <w:tcW w:w="2726" w:type="dxa"/>
          </w:tcPr>
          <w:p w:rsidR="002E5EC0" w:rsidRPr="00984B15" w:rsidRDefault="00D718BB" w:rsidP="00C3667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71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культурно-</w:t>
            </w:r>
            <w:r w:rsidRPr="00D71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навыков: закреплять умение самостоятельно пользоваться носовым платком.</w:t>
            </w:r>
          </w:p>
        </w:tc>
        <w:tc>
          <w:tcPr>
            <w:tcW w:w="2716" w:type="dxa"/>
          </w:tcPr>
          <w:p w:rsidR="002E5EC0" w:rsidRDefault="00EE73E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движений: ходьба с выполнением заданий.</w:t>
            </w:r>
          </w:p>
          <w:p w:rsidR="006856A6" w:rsidRDefault="006856A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6" w:rsidTr="005C00C5">
        <w:tc>
          <w:tcPr>
            <w:tcW w:w="2080" w:type="dxa"/>
          </w:tcPr>
          <w:p w:rsidR="006856A6" w:rsidRPr="002E5EC0" w:rsidRDefault="006856A6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4298" w:type="dxa"/>
            <w:gridSpan w:val="5"/>
          </w:tcPr>
          <w:p w:rsidR="006856A6" w:rsidRDefault="006856A6" w:rsidP="0068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6856A6">
              <w:rPr>
                <w:rFonts w:ascii="Times New Roman" w:hAnsi="Times New Roman" w:cs="Times New Roman"/>
                <w:sz w:val="24"/>
                <w:szCs w:val="24"/>
              </w:rPr>
              <w:t>редложить совершить прогулку в парк вместе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6A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разными видами деревьев, выделять из растущих в парке деревьев берёзу, развивать внимание, наблюдательность, воспитывать интерес к растениям, любовь к родной природе.</w:t>
            </w:r>
          </w:p>
          <w:p w:rsidR="00284DF8" w:rsidRDefault="0095695C" w:rsidP="006C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D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4DF8" w:rsidRPr="00284DF8">
              <w:rPr>
                <w:rFonts w:ascii="Times New Roman" w:hAnsi="Times New Roman" w:cs="Times New Roman"/>
                <w:sz w:val="24"/>
                <w:szCs w:val="24"/>
              </w:rPr>
              <w:t>Помощь родителей в создании альбома «Матрёшка – русская краса» (подборка картинок, иллюстраций, стихов, песенок, потешек про матрёшку).</w:t>
            </w:r>
          </w:p>
          <w:p w:rsidR="00284DF8" w:rsidRDefault="0095695C" w:rsidP="0028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DF8" w:rsidRPr="00284DF8">
              <w:rPr>
                <w:rFonts w:ascii="Times New Roman" w:hAnsi="Times New Roman" w:cs="Times New Roman"/>
                <w:sz w:val="24"/>
                <w:szCs w:val="24"/>
              </w:rPr>
              <w:t>Фотовыставка для родителей: «Участок детского сада - место для игры, отдыха, спорта и познавательного развития детей».</w:t>
            </w:r>
          </w:p>
        </w:tc>
      </w:tr>
      <w:tr w:rsidR="00156A35" w:rsidTr="005C00C5">
        <w:tc>
          <w:tcPr>
            <w:tcW w:w="16378" w:type="dxa"/>
            <w:gridSpan w:val="6"/>
          </w:tcPr>
          <w:p w:rsidR="00156A35" w:rsidRDefault="00156A35" w:rsidP="008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A35" w:rsidRDefault="00156A35" w:rsidP="00156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развлечение: спортивно-игровая программа  на </w:t>
            </w:r>
            <w:r w:rsidR="00AB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спортивной площадке </w:t>
            </w:r>
            <w:r w:rsidRPr="00156A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Вместе веселее».</w:t>
            </w:r>
          </w:p>
          <w:p w:rsidR="00156A35" w:rsidRPr="00156A35" w:rsidRDefault="00156A35" w:rsidP="00156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680" w:rsidTr="00486020">
        <w:tc>
          <w:tcPr>
            <w:tcW w:w="16378" w:type="dxa"/>
            <w:gridSpan w:val="6"/>
          </w:tcPr>
          <w:p w:rsidR="00F94680" w:rsidRDefault="00F94680" w:rsidP="00874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680" w:rsidRPr="005C00C5" w:rsidRDefault="00A805FE" w:rsidP="00874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94680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2015г. – 03.07</w:t>
            </w:r>
            <w:r w:rsidR="00F9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.15г. </w:t>
            </w:r>
            <w:r w:rsidR="00F94680" w:rsidRPr="00874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94680" w:rsidRPr="005C00C5">
              <w:rPr>
                <w:rFonts w:ascii="Times New Roman" w:hAnsi="Times New Roman" w:cs="Times New Roman"/>
                <w:b/>
                <w:sz w:val="24"/>
                <w:szCs w:val="24"/>
              </w:rPr>
              <w:t>В мире животных»</w:t>
            </w:r>
          </w:p>
          <w:p w:rsidR="00F94680" w:rsidRPr="0087418C" w:rsidRDefault="00F94680" w:rsidP="00874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015" w:rsidTr="00F94680">
        <w:tc>
          <w:tcPr>
            <w:tcW w:w="2080" w:type="dxa"/>
          </w:tcPr>
          <w:p w:rsidR="005C00C5" w:rsidRDefault="005C00C5" w:rsidP="00243A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2708A" w:rsidRDefault="0092708A" w:rsidP="00243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0C5" w:rsidRPr="005C00C5" w:rsidRDefault="005C00C5" w:rsidP="00243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0C5">
              <w:rPr>
                <w:rFonts w:ascii="Times New Roman" w:hAnsi="Times New Roman" w:cs="Times New Roman"/>
                <w:b/>
                <w:sz w:val="24"/>
                <w:szCs w:val="24"/>
              </w:rPr>
              <w:t>29.06.2015 г.</w:t>
            </w:r>
          </w:p>
          <w:p w:rsidR="00F94680" w:rsidRDefault="00F94680" w:rsidP="00243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0C5">
              <w:rPr>
                <w:rFonts w:ascii="Times New Roman" w:hAnsi="Times New Roman" w:cs="Times New Roman"/>
                <w:b/>
                <w:sz w:val="24"/>
                <w:szCs w:val="24"/>
              </w:rPr>
              <w:t>«День диких животных»</w:t>
            </w:r>
          </w:p>
        </w:tc>
        <w:tc>
          <w:tcPr>
            <w:tcW w:w="2788" w:type="dxa"/>
          </w:tcPr>
          <w:p w:rsidR="00F94680" w:rsidRDefault="004E10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Д/игры:</w:t>
            </w:r>
            <w:r w:rsidR="00F94680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и животные»</w:t>
            </w:r>
            <w:r>
              <w:t xml:space="preserve">, </w:t>
            </w:r>
            <w:r w:rsidRPr="004E1026">
              <w:rPr>
                <w:rFonts w:ascii="Times New Roman" w:hAnsi="Times New Roman" w:cs="Times New Roman"/>
                <w:sz w:val="24"/>
                <w:szCs w:val="24"/>
              </w:rPr>
              <w:t>«Кто чем питается»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на тему: «Зачем ежу колючки»</w:t>
            </w:r>
            <w:r w:rsidR="00927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680" w:rsidRDefault="0092708A" w:rsidP="00927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0729A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презентаций: </w:t>
            </w:r>
            <w:r w:rsidR="000729AA" w:rsidRPr="000729AA">
              <w:rPr>
                <w:rFonts w:ascii="Times New Roman" w:hAnsi="Times New Roman" w:cs="Times New Roman"/>
                <w:sz w:val="24"/>
                <w:szCs w:val="24"/>
              </w:rPr>
              <w:t>«Лес и его обитатели»</w:t>
            </w:r>
            <w:r w:rsidR="00072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9AA" w:rsidRPr="0007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кого какое жилище?» </w:t>
            </w:r>
          </w:p>
          <w:p w:rsidR="0092708A" w:rsidRDefault="0092708A" w:rsidP="00927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8A" w:rsidRDefault="0092708A" w:rsidP="00927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насекомыми.</w:t>
            </w:r>
          </w:p>
          <w:p w:rsidR="0092708A" w:rsidRDefault="0092708A" w:rsidP="00927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25" w:rsidRDefault="0092708A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«Кто живёт рядом с нами?</w:t>
            </w:r>
            <w:r w:rsidR="00187D2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92708A">
              <w:rPr>
                <w:rFonts w:ascii="Times New Roman" w:hAnsi="Times New Roman" w:cs="Times New Roman"/>
                <w:sz w:val="24"/>
                <w:szCs w:val="24"/>
              </w:rPr>
              <w:t>найти насекомых на клумбе</w:t>
            </w:r>
            <w:r w:rsidR="00187D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708A" w:rsidRDefault="0092708A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  <w:r w:rsidR="003A0405">
              <w:rPr>
                <w:rFonts w:ascii="Times New Roman" w:hAnsi="Times New Roman" w:cs="Times New Roman"/>
                <w:sz w:val="24"/>
                <w:szCs w:val="24"/>
              </w:rPr>
              <w:t>-драматизация по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  <w:p w:rsidR="003A0405" w:rsidRDefault="003A040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05" w:rsidRDefault="0092708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«Угадай, чей голосок?» (по звукозаписи угадать голос животного).</w:t>
            </w:r>
          </w:p>
          <w:p w:rsidR="00187D25" w:rsidRDefault="00187D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25" w:rsidRDefault="00187D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25">
              <w:rPr>
                <w:rFonts w:ascii="Times New Roman" w:hAnsi="Times New Roman" w:cs="Times New Roman"/>
                <w:sz w:val="24"/>
                <w:szCs w:val="24"/>
              </w:rPr>
              <w:t>Конструктивная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7D25">
              <w:rPr>
                <w:rFonts w:ascii="Times New Roman" w:hAnsi="Times New Roman" w:cs="Times New Roman"/>
                <w:sz w:val="24"/>
                <w:szCs w:val="24"/>
              </w:rPr>
              <w:t>ятельность: «</w:t>
            </w:r>
            <w:r w:rsidR="000729A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187D25">
              <w:rPr>
                <w:rFonts w:ascii="Times New Roman" w:hAnsi="Times New Roman" w:cs="Times New Roman"/>
                <w:sz w:val="24"/>
                <w:szCs w:val="24"/>
              </w:rPr>
              <w:t>» - развивать умение конструировать плоско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7D25">
              <w:rPr>
                <w:rFonts w:ascii="Times New Roman" w:hAnsi="Times New Roman" w:cs="Times New Roman"/>
                <w:sz w:val="24"/>
                <w:szCs w:val="24"/>
              </w:rPr>
              <w:t>стные картинки из природного материала (песок, камни, трава, палочки, листья)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D25" w:rsidRDefault="00187D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25" w:rsidRPr="00767A27" w:rsidRDefault="00187D25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8C">
              <w:rPr>
                <w:rFonts w:ascii="Times New Roman" w:hAnsi="Times New Roman" w:cs="Times New Roman"/>
                <w:sz w:val="24"/>
                <w:szCs w:val="24"/>
              </w:rPr>
              <w:t>Чтение: «Скачет, скачет воробей…»</w:t>
            </w:r>
            <w:r w:rsidR="0092708A">
              <w:t xml:space="preserve">, </w:t>
            </w:r>
            <w:r w:rsidR="0092708A" w:rsidRPr="0092708A">
              <w:rPr>
                <w:rFonts w:ascii="Times New Roman" w:hAnsi="Times New Roman" w:cs="Times New Roman"/>
                <w:sz w:val="24"/>
                <w:szCs w:val="24"/>
              </w:rPr>
              <w:t>«Где обедал воробей?»</w:t>
            </w: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потешки «Заинька, попляши».</w:t>
            </w: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92708A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к сказкам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7D25">
              <w:rPr>
                <w:rFonts w:ascii="Times New Roman" w:hAnsi="Times New Roman" w:cs="Times New Roman"/>
                <w:sz w:val="24"/>
                <w:szCs w:val="24"/>
              </w:rPr>
              <w:t>Доктор Айболит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«Волк и семеро козлят».</w:t>
            </w: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80" w:rsidRDefault="00F94680" w:rsidP="00B1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</w:t>
            </w:r>
            <w:r w:rsidRPr="00B13B9F">
              <w:rPr>
                <w:rFonts w:ascii="Times New Roman" w:hAnsi="Times New Roman" w:cs="Times New Roman"/>
                <w:sz w:val="24"/>
                <w:szCs w:val="24"/>
              </w:rPr>
              <w:t>Медвежья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B9F">
              <w:rPr>
                <w:rFonts w:ascii="Times New Roman" w:hAnsi="Times New Roman" w:cs="Times New Roman"/>
                <w:sz w:val="24"/>
                <w:szCs w:val="24"/>
              </w:rPr>
              <w:t>Кто спрятался?»</w:t>
            </w:r>
          </w:p>
        </w:tc>
        <w:tc>
          <w:tcPr>
            <w:tcW w:w="2726" w:type="dxa"/>
          </w:tcPr>
          <w:p w:rsidR="004E1026" w:rsidRDefault="00DA5FA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ОБЖ: </w:t>
            </w:r>
            <w:r w:rsidR="004E1026" w:rsidRPr="004E102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вести себя в лесу» </w:t>
            </w:r>
            <w:r w:rsidR="004E10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1026" w:rsidRPr="004E1026">
              <w:rPr>
                <w:rFonts w:ascii="Times New Roman" w:hAnsi="Times New Roman" w:cs="Times New Roman"/>
                <w:sz w:val="24"/>
                <w:szCs w:val="24"/>
              </w:rPr>
              <w:t>уточнить знания о правилах</w:t>
            </w:r>
            <w:r w:rsidR="004E102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лесу).</w:t>
            </w:r>
          </w:p>
          <w:p w:rsidR="004E1026" w:rsidRDefault="004E10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26" w:rsidRDefault="004E10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«Мы идём в зоопарк».</w:t>
            </w:r>
          </w:p>
          <w:p w:rsidR="000729AA" w:rsidRDefault="000729A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AA" w:rsidRDefault="000729A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«Изобрази животное»</w:t>
            </w:r>
            <w:r w:rsidR="004C4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B0B" w:rsidRDefault="00CE6B0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0B" w:rsidRDefault="004C44C0" w:rsidP="00CE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построим муравейник для муравья.</w:t>
            </w:r>
          </w:p>
          <w:p w:rsidR="004C44C0" w:rsidRDefault="004C44C0" w:rsidP="00CE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C0" w:rsidRPr="00767A27" w:rsidRDefault="004C44C0" w:rsidP="00CE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природы: подкормка цветов.</w:t>
            </w:r>
          </w:p>
        </w:tc>
        <w:tc>
          <w:tcPr>
            <w:tcW w:w="2716" w:type="dxa"/>
          </w:tcPr>
          <w:p w:rsidR="00187D25" w:rsidRPr="00187D25" w:rsidRDefault="00187D25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25">
              <w:rPr>
                <w:rFonts w:ascii="Times New Roman" w:hAnsi="Times New Roman" w:cs="Times New Roman"/>
                <w:sz w:val="24"/>
                <w:szCs w:val="24"/>
              </w:rPr>
              <w:t>НОД: Физкультурное</w:t>
            </w:r>
          </w:p>
          <w:p w:rsidR="00187D25" w:rsidRPr="00187D25" w:rsidRDefault="00187D25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«Лягушонок Паф</w:t>
            </w:r>
            <w:r w:rsidRPr="00187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D25" w:rsidRDefault="00187D25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(Л.Д.Глазырина №112 стр. 211</w:t>
            </w:r>
            <w:r w:rsidRPr="00187D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D25" w:rsidRDefault="00187D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25" w:rsidRDefault="00187D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25">
              <w:rPr>
                <w:rFonts w:ascii="Times New Roman" w:hAnsi="Times New Roman" w:cs="Times New Roman"/>
                <w:sz w:val="24"/>
                <w:szCs w:val="24"/>
              </w:rPr>
              <w:t>Физкультурное упражнение: бег «змейкой»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D25" w:rsidRDefault="00187D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80" w:rsidRDefault="00DA5FA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Коррекционно-оздоровительная игра «Запасливые хомячки».</w:t>
            </w:r>
          </w:p>
          <w:p w:rsidR="000729AA" w:rsidRDefault="000729A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AA" w:rsidRPr="00767A27" w:rsidRDefault="000729A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AA">
              <w:rPr>
                <w:rFonts w:ascii="Times New Roman" w:hAnsi="Times New Roman" w:cs="Times New Roman"/>
                <w:sz w:val="24"/>
                <w:szCs w:val="24"/>
              </w:rPr>
              <w:t>П/и «Медведь и пчёлы»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015" w:rsidTr="00F94680">
        <w:tc>
          <w:tcPr>
            <w:tcW w:w="2080" w:type="dxa"/>
          </w:tcPr>
          <w:p w:rsidR="003A0405" w:rsidRPr="00DA5FA3" w:rsidRDefault="003A0405" w:rsidP="00243A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040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788" w:type="dxa"/>
          </w:tcPr>
          <w:p w:rsidR="0092708A" w:rsidRPr="0092708A" w:rsidRDefault="0092708A" w:rsidP="00927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Pr="0092708A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больше?» </w:t>
            </w:r>
          </w:p>
          <w:p w:rsidR="003A0405" w:rsidRDefault="0092708A" w:rsidP="00927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Pr="0092708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детей классифицировать </w:t>
            </w:r>
            <w:r w:rsidRPr="009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природы (деревья, птицы…)</w:t>
            </w:r>
          </w:p>
        </w:tc>
        <w:tc>
          <w:tcPr>
            <w:tcW w:w="2830" w:type="dxa"/>
          </w:tcPr>
          <w:p w:rsidR="003A0405" w:rsidRDefault="005E2AC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трафаретами на тему «Животные» (закреплять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держать правильно карандаш; закрашивать в одном направлении).</w:t>
            </w:r>
          </w:p>
        </w:tc>
        <w:tc>
          <w:tcPr>
            <w:tcW w:w="3238" w:type="dxa"/>
          </w:tcPr>
          <w:p w:rsidR="003A0405" w:rsidRPr="0087418C" w:rsidRDefault="0092708A" w:rsidP="00927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92708A">
              <w:rPr>
                <w:rFonts w:ascii="Times New Roman" w:hAnsi="Times New Roman" w:cs="Times New Roman"/>
                <w:sz w:val="24"/>
                <w:szCs w:val="24"/>
              </w:rPr>
              <w:t>идактическая игра  «Кто, кто в теремочке живет?»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708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вести </w:t>
            </w:r>
            <w:r w:rsidRPr="0092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диалог, употреблять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08A">
              <w:rPr>
                <w:rFonts w:ascii="Times New Roman" w:hAnsi="Times New Roman" w:cs="Times New Roman"/>
                <w:sz w:val="24"/>
                <w:szCs w:val="24"/>
              </w:rPr>
              <w:t>вительные, обозначающие детенышей животных,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08A">
              <w:rPr>
                <w:rFonts w:ascii="Times New Roman" w:hAnsi="Times New Roman" w:cs="Times New Roman"/>
                <w:sz w:val="24"/>
                <w:szCs w:val="24"/>
              </w:rPr>
              <w:t>вильно и четко проговари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08A">
              <w:rPr>
                <w:rFonts w:ascii="Times New Roman" w:hAnsi="Times New Roman" w:cs="Times New Roman"/>
                <w:sz w:val="24"/>
                <w:szCs w:val="24"/>
              </w:rPr>
              <w:t>вать слова со звуками [к] и [т]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26" w:type="dxa"/>
          </w:tcPr>
          <w:p w:rsidR="003A0405" w:rsidRDefault="005E2AC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беседы с детьми на тему: «Я могу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самостоятельным».</w:t>
            </w:r>
          </w:p>
        </w:tc>
        <w:tc>
          <w:tcPr>
            <w:tcW w:w="2716" w:type="dxa"/>
          </w:tcPr>
          <w:p w:rsidR="003A0405" w:rsidRDefault="00AA07BB" w:rsidP="00AA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упражнения: прыжки вокруг дерева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ногах. </w:t>
            </w:r>
          </w:p>
        </w:tc>
      </w:tr>
      <w:tr w:rsidR="00A71015" w:rsidTr="00F94680">
        <w:tc>
          <w:tcPr>
            <w:tcW w:w="2080" w:type="dxa"/>
          </w:tcPr>
          <w:p w:rsidR="00187D25" w:rsidRDefault="00187D25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D25" w:rsidRDefault="00187D25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680" w:rsidRDefault="00187D25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30.06.2015 г.</w:t>
            </w:r>
          </w:p>
          <w:p w:rsidR="00187D25" w:rsidRPr="0087418C" w:rsidRDefault="00187D25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домашних животных»</w:t>
            </w:r>
          </w:p>
        </w:tc>
        <w:tc>
          <w:tcPr>
            <w:tcW w:w="2788" w:type="dxa"/>
          </w:tcPr>
          <w:p w:rsidR="00CE6B0B" w:rsidRDefault="00CE6B0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презентации: «Домашние животные».</w:t>
            </w:r>
          </w:p>
          <w:p w:rsidR="00CE6B0B" w:rsidRDefault="00CE6B0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8A" w:rsidRDefault="0092708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«Животные» (классификация).</w:t>
            </w:r>
          </w:p>
          <w:p w:rsidR="000729AA" w:rsidRDefault="000729A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AA" w:rsidRDefault="000729A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зайца и кролика.</w:t>
            </w:r>
          </w:p>
          <w:p w:rsidR="000729AA" w:rsidRDefault="000729A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AA" w:rsidRDefault="000729A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использованием ИКТ: «Что напутал художник?» </w:t>
            </w:r>
          </w:p>
          <w:p w:rsidR="00CE6B0B" w:rsidRDefault="00CE6B0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0B" w:rsidRDefault="00CE6B0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ситуации: </w:t>
            </w:r>
            <w:r w:rsidRPr="00CE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CE6B0B">
              <w:rPr>
                <w:rFonts w:ascii="Times New Roman" w:hAnsi="Times New Roman" w:cs="Times New Roman"/>
                <w:sz w:val="24"/>
                <w:szCs w:val="24"/>
              </w:rPr>
              <w:t>ак выжить бездомной кошке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92708A" w:rsidRDefault="0092708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80" w:rsidRDefault="0092708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8A">
              <w:rPr>
                <w:rFonts w:ascii="Times New Roman" w:hAnsi="Times New Roman" w:cs="Times New Roman"/>
                <w:sz w:val="24"/>
                <w:szCs w:val="24"/>
              </w:rPr>
              <w:t>Прогулка: «Наблюдение за собакой»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7AB" w:rsidRDefault="00C427A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25" w:rsidRDefault="00C427AB" w:rsidP="00C4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</w:t>
            </w:r>
            <w:r w:rsidR="00A71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ятельность:</w:t>
            </w:r>
            <w:r w:rsidR="00A7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7D25" w:rsidRPr="00187D25">
              <w:rPr>
                <w:rFonts w:ascii="Times New Roman" w:hAnsi="Times New Roman" w:cs="Times New Roman"/>
                <w:sz w:val="24"/>
                <w:szCs w:val="24"/>
              </w:rPr>
              <w:t>ассма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7D25" w:rsidRPr="00187D25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A71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7D25" w:rsidRPr="00187D25">
              <w:rPr>
                <w:rFonts w:ascii="Times New Roman" w:hAnsi="Times New Roman" w:cs="Times New Roman"/>
                <w:sz w:val="24"/>
                <w:szCs w:val="24"/>
              </w:rPr>
              <w:t>вание следов животных кошки, собаки.</w:t>
            </w:r>
          </w:p>
          <w:p w:rsidR="00A71015" w:rsidRDefault="00A71015" w:rsidP="00C4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Муз.-дид. игра «Узнай по голосу».</w:t>
            </w: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AA" w:rsidRDefault="000729A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раскраски с </w:t>
            </w:r>
            <w:r w:rsidRPr="000729A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(</w:t>
            </w:r>
            <w:r w:rsidRPr="000729AA">
              <w:rPr>
                <w:rFonts w:ascii="Times New Roman" w:hAnsi="Times New Roman" w:cs="Times New Roman"/>
                <w:sz w:val="24"/>
                <w:szCs w:val="24"/>
              </w:rPr>
              <w:t>учить акку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9AA">
              <w:rPr>
                <w:rFonts w:ascii="Times New Roman" w:hAnsi="Times New Roman" w:cs="Times New Roman"/>
                <w:sz w:val="24"/>
                <w:szCs w:val="24"/>
              </w:rPr>
              <w:t>ратно раскрашивать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708A" w:rsidRDefault="0092708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8A" w:rsidRDefault="0092708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оллективное рисование по сказке «Гуси-лебеди».</w:t>
            </w:r>
          </w:p>
          <w:p w:rsidR="00187D25" w:rsidRDefault="00187D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25" w:rsidRDefault="00187D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2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«На птичьем дворе»</w:t>
            </w:r>
            <w:r w:rsidR="004E1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026" w:rsidRDefault="004E10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8A" w:rsidRPr="00767A27" w:rsidRDefault="0092708A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94680" w:rsidRDefault="00CE6B0B" w:rsidP="00CE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сказок: «Гуси-лебеди»,</w:t>
            </w:r>
            <w:r w:rsidR="0092708A" w:rsidRPr="0092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B0B">
              <w:rPr>
                <w:rFonts w:ascii="Times New Roman" w:hAnsi="Times New Roman" w:cs="Times New Roman"/>
                <w:sz w:val="24"/>
                <w:szCs w:val="24"/>
              </w:rPr>
              <w:t>«Кот, петух и 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1026" w:rsidRDefault="004E10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26" w:rsidRDefault="004E1026" w:rsidP="004E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-ций в энциклопедии о животных. </w:t>
            </w:r>
          </w:p>
          <w:p w:rsidR="004E1026" w:rsidRDefault="004E1026" w:rsidP="004E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26" w:rsidRDefault="004E1026" w:rsidP="004E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6"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«Расскажи, что знаешь о кошке, собаке…и т.д.»</w:t>
            </w:r>
          </w:p>
        </w:tc>
        <w:tc>
          <w:tcPr>
            <w:tcW w:w="2726" w:type="dxa"/>
          </w:tcPr>
          <w:p w:rsidR="00CE6B0B" w:rsidRDefault="00884EE4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ОБЖ: </w:t>
            </w:r>
            <w:r w:rsidR="00CE6B0B">
              <w:rPr>
                <w:rFonts w:ascii="Times New Roman" w:hAnsi="Times New Roman" w:cs="Times New Roman"/>
                <w:sz w:val="24"/>
                <w:szCs w:val="24"/>
              </w:rPr>
              <w:t>Беседы «Будь осторожен» (п</w:t>
            </w:r>
            <w:r w:rsidR="00CE6B0B" w:rsidRPr="00CE6B0B">
              <w:rPr>
                <w:rFonts w:ascii="Times New Roman" w:hAnsi="Times New Roman" w:cs="Times New Roman"/>
                <w:sz w:val="24"/>
                <w:szCs w:val="24"/>
              </w:rPr>
              <w:t>равила об</w:t>
            </w:r>
            <w:r w:rsidR="00CE6B0B">
              <w:rPr>
                <w:rFonts w:ascii="Times New Roman" w:hAnsi="Times New Roman" w:cs="Times New Roman"/>
                <w:sz w:val="24"/>
                <w:szCs w:val="24"/>
              </w:rPr>
              <w:t>ращения с животными).</w:t>
            </w:r>
          </w:p>
          <w:p w:rsidR="004E1026" w:rsidRDefault="004E10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26" w:rsidRDefault="00CE6B0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0B">
              <w:rPr>
                <w:rFonts w:ascii="Times New Roman" w:hAnsi="Times New Roman" w:cs="Times New Roman"/>
                <w:sz w:val="24"/>
                <w:szCs w:val="24"/>
              </w:rPr>
              <w:t>Строительство из песка «Дом для трёх поросят».</w:t>
            </w: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0B" w:rsidRDefault="00686D26" w:rsidP="00CE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игры: «Семья», «У бабушки в деревне».</w:t>
            </w:r>
          </w:p>
          <w:p w:rsidR="00686D26" w:rsidRDefault="00686D26" w:rsidP="00CE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26" w:rsidRPr="00C427AB" w:rsidRDefault="00686D26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AB">
              <w:rPr>
                <w:rFonts w:ascii="Times New Roman" w:hAnsi="Times New Roman" w:cs="Times New Roman"/>
                <w:sz w:val="24"/>
                <w:szCs w:val="24"/>
              </w:rPr>
              <w:t xml:space="preserve">Труд на огороде: </w:t>
            </w:r>
            <w:r w:rsidR="00C427AB" w:rsidRPr="00C427AB">
              <w:rPr>
                <w:rFonts w:ascii="Times New Roman" w:hAnsi="Times New Roman" w:cs="Times New Roman"/>
                <w:sz w:val="24"/>
                <w:szCs w:val="24"/>
              </w:rPr>
              <w:t>полить грядку с луком и укропом.</w:t>
            </w:r>
          </w:p>
          <w:p w:rsidR="00686D26" w:rsidRDefault="00686D26" w:rsidP="00686D2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86D26" w:rsidRPr="00767A27" w:rsidRDefault="00686D26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51A9C" w:rsidRDefault="00D51A9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«Если тебя поцарапала кошка».</w:t>
            </w:r>
          </w:p>
          <w:p w:rsidR="00D51A9C" w:rsidRDefault="00D51A9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80" w:rsidRDefault="00F9468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«Цирковые лошадки».</w:t>
            </w:r>
          </w:p>
          <w:p w:rsidR="00187D25" w:rsidRDefault="00187D2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25" w:rsidRDefault="000729AA" w:rsidP="00072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П/игры:</w:t>
            </w:r>
            <w:r w:rsidR="0018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«Лохматый пес»,</w:t>
            </w:r>
            <w:r w:rsidR="00187D25" w:rsidRPr="00187D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29AA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026" w:rsidRDefault="004E1026" w:rsidP="00072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26" w:rsidRDefault="004E1026" w:rsidP="00072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6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релаксацией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1026">
              <w:rPr>
                <w:rFonts w:ascii="Times New Roman" w:hAnsi="Times New Roman" w:cs="Times New Roman"/>
                <w:sz w:val="24"/>
                <w:szCs w:val="24"/>
              </w:rPr>
              <w:t xml:space="preserve"> «Щенок отряхивается», «Котик»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аудиозаписи.</w:t>
            </w:r>
          </w:p>
          <w:p w:rsidR="004E1026" w:rsidRDefault="004E1026" w:rsidP="00072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0B" w:rsidRPr="00767A27" w:rsidRDefault="00CE6B0B" w:rsidP="00072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0B">
              <w:rPr>
                <w:rFonts w:ascii="Times New Roman" w:hAnsi="Times New Roman" w:cs="Times New Roman"/>
                <w:sz w:val="24"/>
                <w:szCs w:val="24"/>
              </w:rPr>
              <w:t>Разучить пальчиковую гимнастику «Гуси».</w:t>
            </w:r>
          </w:p>
        </w:tc>
      </w:tr>
      <w:tr w:rsidR="00A71015" w:rsidTr="00F94680">
        <w:tc>
          <w:tcPr>
            <w:tcW w:w="2080" w:type="dxa"/>
          </w:tcPr>
          <w:p w:rsidR="00F94680" w:rsidRPr="0087418C" w:rsidRDefault="00187D25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2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788" w:type="dxa"/>
          </w:tcPr>
          <w:p w:rsidR="00F94680" w:rsidRDefault="00CE6B0B" w:rsidP="00CE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выше?» (с</w:t>
            </w:r>
            <w:r w:rsidRPr="00CE6B0B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r w:rsidRPr="00CE6B0B">
              <w:rPr>
                <w:rFonts w:ascii="Times New Roman" w:hAnsi="Times New Roman" w:cs="Times New Roman"/>
                <w:sz w:val="24"/>
                <w:szCs w:val="24"/>
              </w:rPr>
              <w:t>животных по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0" w:type="dxa"/>
          </w:tcPr>
          <w:p w:rsidR="00F94680" w:rsidRPr="00767A27" w:rsidRDefault="00A71015" w:rsidP="00A71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птичку.</w:t>
            </w:r>
          </w:p>
        </w:tc>
        <w:tc>
          <w:tcPr>
            <w:tcW w:w="3238" w:type="dxa"/>
          </w:tcPr>
          <w:p w:rsidR="00F94680" w:rsidRDefault="000729AA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AA">
              <w:rPr>
                <w:rFonts w:ascii="Times New Roman" w:hAnsi="Times New Roman" w:cs="Times New Roman"/>
                <w:sz w:val="24"/>
                <w:szCs w:val="24"/>
              </w:rPr>
              <w:t>Д/и «Чей детёныш?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(образование слова).</w:t>
            </w:r>
          </w:p>
        </w:tc>
        <w:tc>
          <w:tcPr>
            <w:tcW w:w="2726" w:type="dxa"/>
          </w:tcPr>
          <w:p w:rsidR="00F94680" w:rsidRPr="00767A27" w:rsidRDefault="00CE6B0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0B">
              <w:rPr>
                <w:rFonts w:ascii="Times New Roman" w:hAnsi="Times New Roman" w:cs="Times New Roman"/>
                <w:sz w:val="24"/>
                <w:szCs w:val="24"/>
              </w:rPr>
              <w:t>Закрепление: алгоритм мытья рук.</w:t>
            </w:r>
          </w:p>
        </w:tc>
        <w:tc>
          <w:tcPr>
            <w:tcW w:w="2716" w:type="dxa"/>
          </w:tcPr>
          <w:p w:rsidR="00F94680" w:rsidRPr="00767A27" w:rsidRDefault="00686D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6">
              <w:rPr>
                <w:rFonts w:ascii="Times New Roman" w:hAnsi="Times New Roman" w:cs="Times New Roman"/>
                <w:sz w:val="24"/>
                <w:szCs w:val="24"/>
              </w:rPr>
              <w:t>Упражнения на сохранение равновесия.</w:t>
            </w:r>
          </w:p>
        </w:tc>
      </w:tr>
      <w:tr w:rsidR="00BA24CE" w:rsidTr="00F94680">
        <w:tc>
          <w:tcPr>
            <w:tcW w:w="2080" w:type="dxa"/>
          </w:tcPr>
          <w:p w:rsidR="00CE6B0B" w:rsidRDefault="00CE6B0B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91" w:rsidRDefault="004E2791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9AA" w:rsidRDefault="00CE6B0B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01.07.2015 г.</w:t>
            </w:r>
          </w:p>
          <w:p w:rsidR="00CE6B0B" w:rsidRDefault="00CE6B0B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птиц»</w:t>
            </w:r>
          </w:p>
          <w:p w:rsidR="000729AA" w:rsidRPr="00187D25" w:rsidRDefault="000729AA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4E2791" w:rsidRPr="004E2791" w:rsidRDefault="004E2791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записи «Голоса птиц».</w:t>
            </w:r>
          </w:p>
          <w:p w:rsidR="004E2791" w:rsidRPr="004E2791" w:rsidRDefault="004E2791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26" w:rsidRDefault="004E2791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 xml:space="preserve">Д/упражнение  «Кто </w:t>
            </w:r>
            <w:r w:rsidRPr="004E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назовет птиц».</w:t>
            </w:r>
          </w:p>
          <w:p w:rsidR="00686D26" w:rsidRDefault="00686D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26" w:rsidRDefault="00686D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686D26">
              <w:rPr>
                <w:rFonts w:ascii="Times New Roman" w:hAnsi="Times New Roman" w:cs="Times New Roman"/>
                <w:sz w:val="24"/>
                <w:szCs w:val="24"/>
              </w:rPr>
              <w:t>гра «Разрезные картинки»</w:t>
            </w:r>
            <w:r w:rsidR="00C4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D26" w:rsidRDefault="00686D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AA" w:rsidRDefault="00686D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6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птицами, их поведением.</w:t>
            </w:r>
          </w:p>
          <w:p w:rsidR="004E2791" w:rsidRDefault="004E27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91" w:rsidRDefault="004E27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деятельность: </w:t>
            </w:r>
          </w:p>
          <w:p w:rsidR="004E2791" w:rsidRDefault="004E2791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Найдут ли птицы крошки в траве</w:t>
            </w: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686D26" w:rsidRDefault="00686D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</w:t>
            </w:r>
            <w:r w:rsidR="00C427AB">
              <w:rPr>
                <w:rFonts w:ascii="Times New Roman" w:hAnsi="Times New Roman" w:cs="Times New Roman"/>
                <w:sz w:val="24"/>
                <w:szCs w:val="24"/>
              </w:rPr>
              <w:t>«Голубь»: мозаичной</w:t>
            </w:r>
            <w:r w:rsidRPr="006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7AB">
              <w:rPr>
                <w:rFonts w:ascii="Times New Roman" w:hAnsi="Times New Roman" w:cs="Times New Roman"/>
                <w:sz w:val="24"/>
                <w:szCs w:val="24"/>
              </w:rPr>
              <w:t>техникой.</w:t>
            </w:r>
          </w:p>
          <w:p w:rsidR="00C427AB" w:rsidRDefault="00C427A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26" w:rsidRDefault="00686D26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4C44C0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«Моя </w:t>
            </w:r>
            <w:r w:rsidR="004C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любимая птица».</w:t>
            </w:r>
          </w:p>
          <w:p w:rsidR="004E2791" w:rsidRDefault="004E27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91" w:rsidRDefault="004E27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«Птичий мир Земли».</w:t>
            </w:r>
          </w:p>
          <w:p w:rsidR="005E2AC5" w:rsidRDefault="005E2AC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C5" w:rsidRPr="00767A27" w:rsidRDefault="005E2AC5" w:rsidP="005E2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Игра-фантазия: «Какой птицей я себя вижу …»</w:t>
            </w:r>
          </w:p>
        </w:tc>
        <w:tc>
          <w:tcPr>
            <w:tcW w:w="3238" w:type="dxa"/>
          </w:tcPr>
          <w:p w:rsidR="000729AA" w:rsidRDefault="00686D26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– рассуждение: «</w:t>
            </w:r>
            <w:r w:rsidRPr="00686D26">
              <w:rPr>
                <w:rFonts w:ascii="Times New Roman" w:hAnsi="Times New Roman" w:cs="Times New Roman"/>
                <w:sz w:val="24"/>
                <w:szCs w:val="24"/>
              </w:rPr>
              <w:t xml:space="preserve">Зачем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птицам крылья, лапки</w:t>
            </w:r>
            <w:r w:rsidRPr="00686D26">
              <w:rPr>
                <w:rFonts w:ascii="Times New Roman" w:hAnsi="Times New Roman" w:cs="Times New Roman"/>
                <w:sz w:val="24"/>
                <w:szCs w:val="24"/>
              </w:rPr>
              <w:t>, хвост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E2791" w:rsidRDefault="004E2791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91" w:rsidRDefault="004E2791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Загадки, пословицы, поговорки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4E2791" w:rsidRDefault="004E2791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91" w:rsidRDefault="004E2791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>М/п игра с мячом «Назови птицу ласково»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7AB" w:rsidRDefault="00C427AB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AB" w:rsidRPr="000729AA" w:rsidRDefault="00C427AB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«Один-много».</w:t>
            </w:r>
          </w:p>
        </w:tc>
        <w:tc>
          <w:tcPr>
            <w:tcW w:w="2726" w:type="dxa"/>
          </w:tcPr>
          <w:p w:rsidR="004E2791" w:rsidRDefault="004E2791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ОБЖ: </w:t>
            </w:r>
            <w:r w:rsidR="00C427AB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A71015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живой природе».</w:t>
            </w:r>
          </w:p>
          <w:p w:rsidR="00A71015" w:rsidRDefault="00A71015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26" w:rsidRDefault="00686D26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картинок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ллюстраций для создания альбома</w:t>
            </w:r>
            <w:r w:rsidRPr="00686D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 нашего края</w:t>
            </w:r>
            <w:r w:rsidRPr="00686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791" w:rsidRDefault="004E2791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91" w:rsidRDefault="004E2791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>С/р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Птичий </w:t>
            </w: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>детский сад».</w:t>
            </w:r>
          </w:p>
          <w:p w:rsidR="004E2791" w:rsidRDefault="004E2791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91" w:rsidRDefault="004E2791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>Игра – подражание «Мы не скажем, а покажем».</w:t>
            </w:r>
          </w:p>
          <w:p w:rsidR="004E2791" w:rsidRDefault="004E2791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91" w:rsidRPr="00767A27" w:rsidRDefault="004E2791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поручения </w:t>
            </w: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участка.</w:t>
            </w:r>
          </w:p>
        </w:tc>
        <w:tc>
          <w:tcPr>
            <w:tcW w:w="2716" w:type="dxa"/>
          </w:tcPr>
          <w:p w:rsidR="004E2791" w:rsidRPr="004E2791" w:rsidRDefault="004E2791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НОД: Физкультурное</w:t>
            </w:r>
          </w:p>
          <w:p w:rsidR="004E2791" w:rsidRPr="004C44C0" w:rsidRDefault="004C44C0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4C0">
              <w:rPr>
                <w:rFonts w:ascii="Times New Roman" w:hAnsi="Times New Roman" w:cs="Times New Roman"/>
                <w:sz w:val="24"/>
                <w:szCs w:val="24"/>
              </w:rPr>
              <w:t>«Ленточка-птичка</w:t>
            </w:r>
            <w:r w:rsidR="004E2791" w:rsidRPr="004C4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29AA" w:rsidRDefault="004C44C0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4C0">
              <w:rPr>
                <w:rFonts w:ascii="Times New Roman" w:hAnsi="Times New Roman" w:cs="Times New Roman"/>
                <w:sz w:val="24"/>
                <w:szCs w:val="24"/>
              </w:rPr>
              <w:t xml:space="preserve">(Л.Д.Глазырина №86 стр. </w:t>
            </w:r>
            <w:r w:rsidR="004E2791" w:rsidRPr="004C4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2791" w:rsidRPr="004C44C0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4C44C0" w:rsidRDefault="004C44C0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AB" w:rsidRDefault="00C427AB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пальчиковую гимнастику «уточка».</w:t>
            </w:r>
          </w:p>
          <w:p w:rsidR="004C44C0" w:rsidRDefault="004C44C0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AB" w:rsidRPr="00767A27" w:rsidRDefault="00C427AB" w:rsidP="004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П/игры: «Птички в гнёздышках», «Воробьи и кот».</w:t>
            </w:r>
          </w:p>
        </w:tc>
      </w:tr>
      <w:tr w:rsidR="00A71015" w:rsidTr="00F94680">
        <w:tc>
          <w:tcPr>
            <w:tcW w:w="2080" w:type="dxa"/>
          </w:tcPr>
          <w:p w:rsidR="003A0405" w:rsidRPr="0087418C" w:rsidRDefault="00686D26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2788" w:type="dxa"/>
          </w:tcPr>
          <w:p w:rsidR="003A0405" w:rsidRDefault="00AA251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B">
              <w:rPr>
                <w:rFonts w:ascii="Times New Roman" w:hAnsi="Times New Roman" w:cs="Times New Roman"/>
                <w:sz w:val="24"/>
                <w:szCs w:val="24"/>
              </w:rPr>
              <w:t>Работа по сенсорному воспитанию: «Девочка-бантик и мальчик – пуговка».</w:t>
            </w:r>
          </w:p>
        </w:tc>
        <w:tc>
          <w:tcPr>
            <w:tcW w:w="2830" w:type="dxa"/>
          </w:tcPr>
          <w:p w:rsidR="003A0405" w:rsidRDefault="005E2AC5" w:rsidP="0068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C5">
              <w:rPr>
                <w:rFonts w:ascii="Times New Roman" w:hAnsi="Times New Roman" w:cs="Times New Roman"/>
                <w:sz w:val="24"/>
                <w:szCs w:val="24"/>
              </w:rPr>
              <w:t>Развитие умений в театрализованной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3A0405" w:rsidRDefault="004E2791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187D25" w:rsidRPr="00187D25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«Что из чего получается?»   (</w:t>
            </w:r>
            <w:r w:rsidR="00187D25" w:rsidRPr="00187D25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слов по аналогии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26" w:type="dxa"/>
          </w:tcPr>
          <w:p w:rsidR="003A0405" w:rsidRPr="00767A27" w:rsidRDefault="005E2AC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дежурными по столовой: накрываем на стол.</w:t>
            </w:r>
          </w:p>
        </w:tc>
        <w:tc>
          <w:tcPr>
            <w:tcW w:w="2716" w:type="dxa"/>
          </w:tcPr>
          <w:p w:rsidR="003A0405" w:rsidRPr="00767A27" w:rsidRDefault="005E2AC5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C5">
              <w:rPr>
                <w:rFonts w:ascii="Times New Roman" w:hAnsi="Times New Roman" w:cs="Times New Roman"/>
                <w:sz w:val="24"/>
                <w:szCs w:val="24"/>
              </w:rPr>
              <w:t>Работа над основными видами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ходить с высоким подниманием колена.</w:t>
            </w:r>
          </w:p>
        </w:tc>
      </w:tr>
      <w:tr w:rsidR="00686D26" w:rsidTr="00F94680">
        <w:tc>
          <w:tcPr>
            <w:tcW w:w="2080" w:type="dxa"/>
          </w:tcPr>
          <w:p w:rsidR="00F361E0" w:rsidRDefault="00F361E0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1E0" w:rsidRDefault="00F361E0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18" w:rsidRDefault="00E23F18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D26" w:rsidRDefault="00686D26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02.07.2015 г.</w:t>
            </w:r>
          </w:p>
          <w:p w:rsidR="00C427AB" w:rsidRPr="00686D26" w:rsidRDefault="00C427AB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</w:t>
            </w:r>
            <w:r w:rsidR="005E2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1E0">
              <w:rPr>
                <w:rFonts w:ascii="Times New Roman" w:hAnsi="Times New Roman" w:cs="Times New Roman"/>
                <w:b/>
                <w:sz w:val="24"/>
                <w:szCs w:val="24"/>
              </w:rPr>
              <w:t>рыб»</w:t>
            </w:r>
          </w:p>
        </w:tc>
        <w:tc>
          <w:tcPr>
            <w:tcW w:w="2788" w:type="dxa"/>
          </w:tcPr>
          <w:p w:rsidR="00E23F18" w:rsidRDefault="00E23F18" w:rsidP="00D9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«Где живут рыбки?», «Почему рыбки молчат?».</w:t>
            </w:r>
          </w:p>
          <w:p w:rsidR="00D95589" w:rsidRPr="00D95589" w:rsidRDefault="004C44C0" w:rsidP="00D9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4C0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</w:t>
            </w:r>
            <w:r w:rsidR="00D95589">
              <w:rPr>
                <w:rFonts w:ascii="Times New Roman" w:hAnsi="Times New Roman" w:cs="Times New Roman"/>
                <w:sz w:val="24"/>
                <w:szCs w:val="24"/>
              </w:rPr>
              <w:t>В гости к дядюшке сому».</w:t>
            </w:r>
          </w:p>
          <w:p w:rsidR="00E23F18" w:rsidRDefault="00E23F18" w:rsidP="00D9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18" w:rsidRDefault="00E23F18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игры: «Найди отличия»; «Собери целое».</w:t>
            </w:r>
          </w:p>
          <w:p w:rsidR="00E345D3" w:rsidRDefault="00E345D3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18" w:rsidRDefault="00E345D3" w:rsidP="00D9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по модели</w:t>
            </w:r>
            <w:r w:rsidRPr="00E345D3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рыб».</w:t>
            </w:r>
          </w:p>
          <w:p w:rsidR="00E345D3" w:rsidRDefault="00E345D3" w:rsidP="00D9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3" w:rsidRDefault="00E345D3" w:rsidP="00D9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коллекции ракушек.</w:t>
            </w:r>
          </w:p>
          <w:p w:rsidR="00BA24CE" w:rsidRDefault="00BA24CE" w:rsidP="00D9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3" w:rsidRDefault="00BA24CE" w:rsidP="00D9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водой. </w:t>
            </w:r>
          </w:p>
          <w:p w:rsidR="00BA24CE" w:rsidRDefault="00BA24CE" w:rsidP="00D9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18" w:rsidRPr="00AA251B" w:rsidRDefault="00BA24CE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  <w:r w:rsidR="00F361E0" w:rsidRPr="00F36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деятельность: почему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 уходит в песок</w:t>
            </w:r>
            <w:r w:rsidR="00F361E0" w:rsidRPr="00F361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0" w:type="dxa"/>
          </w:tcPr>
          <w:p w:rsidR="004C44C0" w:rsidRDefault="004C44C0" w:rsidP="004C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природного материала «</w:t>
            </w:r>
            <w:r w:rsidR="00D95589">
              <w:rPr>
                <w:rFonts w:ascii="Times New Roman" w:hAnsi="Times New Roman" w:cs="Times New Roman"/>
                <w:sz w:val="24"/>
                <w:szCs w:val="24"/>
              </w:rPr>
              <w:t>Рыбки большие и маленькие</w:t>
            </w:r>
            <w:r w:rsidRPr="004C4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589">
              <w:rPr>
                <w:rFonts w:ascii="Times New Roman" w:hAnsi="Times New Roman" w:cs="Times New Roman"/>
                <w:sz w:val="24"/>
                <w:szCs w:val="24"/>
              </w:rPr>
              <w:t>(учить видеть в листочках деревьев фигурки рыбок).</w:t>
            </w:r>
          </w:p>
          <w:p w:rsidR="00D95589" w:rsidRPr="004C44C0" w:rsidRDefault="00D95589" w:rsidP="004C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C0" w:rsidRDefault="00D95589" w:rsidP="004C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«Золотая рыбка для исполнения желаний».</w:t>
            </w:r>
          </w:p>
          <w:p w:rsidR="00E23F18" w:rsidRDefault="00E23F18" w:rsidP="004C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18" w:rsidRDefault="00E23F18" w:rsidP="004C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«Раскрась рыбку» </w:t>
            </w:r>
          </w:p>
          <w:p w:rsidR="00E23F18" w:rsidRDefault="00E23F18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(штриховка рисунка карандашами). </w:t>
            </w:r>
            <w:r w:rsidRPr="00E2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4CE" w:rsidRDefault="00BA24CE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CE" w:rsidRPr="004E1026" w:rsidRDefault="00BA24CE" w:rsidP="00BA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CE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сматривание репродукций картин И.К.Айвазовского:</w:t>
            </w:r>
            <w:r w:rsidRPr="00BA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«Чёр-ное море», «Ураган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море».</w:t>
            </w:r>
          </w:p>
        </w:tc>
        <w:tc>
          <w:tcPr>
            <w:tcW w:w="3238" w:type="dxa"/>
          </w:tcPr>
          <w:p w:rsidR="00E23F18" w:rsidRDefault="00E23F18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r w:rsidR="00E345D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  <w:r w:rsidRPr="00E2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F18" w:rsidRDefault="00E345D3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</w:rPr>
              <w:t xml:space="preserve">И. Токмакова «Где спит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рыбка»,</w:t>
            </w:r>
            <w:r>
              <w:t xml:space="preserve"> </w:t>
            </w:r>
            <w:r w:rsidRPr="00E345D3">
              <w:rPr>
                <w:rFonts w:ascii="Times New Roman" w:hAnsi="Times New Roman" w:cs="Times New Roman"/>
                <w:sz w:val="24"/>
                <w:szCs w:val="24"/>
              </w:rPr>
              <w:t>Б. Заходер «Про сома»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5D3" w:rsidRDefault="00E345D3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3" w:rsidRDefault="00E345D3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про тех, кто живёт в воде. </w:t>
            </w:r>
          </w:p>
          <w:p w:rsidR="00E345D3" w:rsidRDefault="00E345D3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3" w:rsidRDefault="00E345D3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из личного опыта на тему: «Мы с папой на рыбалке».</w:t>
            </w:r>
          </w:p>
          <w:p w:rsidR="00E345D3" w:rsidRDefault="00E345D3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26" w:rsidRPr="00187D25" w:rsidRDefault="00E23F18" w:rsidP="00E2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</w:t>
            </w:r>
            <w:r w:rsidRPr="00E23F18">
              <w:rPr>
                <w:rFonts w:ascii="Times New Roman" w:hAnsi="Times New Roman" w:cs="Times New Roman"/>
                <w:sz w:val="24"/>
                <w:szCs w:val="24"/>
              </w:rPr>
              <w:t>ктивиз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словаря (помочь запомнить новые слова):</w:t>
            </w:r>
            <w:r w:rsidRPr="00E23F18">
              <w:rPr>
                <w:rFonts w:ascii="Times New Roman" w:hAnsi="Times New Roman" w:cs="Times New Roman"/>
                <w:sz w:val="24"/>
                <w:szCs w:val="24"/>
              </w:rPr>
              <w:t xml:space="preserve"> жабры, плавники, брюшко, икра, кораллы, рифы, водоросли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</w:tcPr>
          <w:p w:rsidR="00D95589" w:rsidRDefault="00D95589" w:rsidP="00F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ОБЖ: </w:t>
            </w:r>
            <w:r w:rsidR="00BA24CE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воде».</w:t>
            </w:r>
          </w:p>
          <w:p w:rsidR="00D95589" w:rsidRDefault="00D95589" w:rsidP="00F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26" w:rsidRDefault="00F361E0" w:rsidP="00F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E0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поливаем цветы. </w:t>
            </w:r>
          </w:p>
          <w:p w:rsidR="00E23F18" w:rsidRDefault="00E23F18" w:rsidP="00F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18" w:rsidRDefault="00E23F18" w:rsidP="00F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E345D3">
              <w:rPr>
                <w:rFonts w:ascii="Times New Roman" w:hAnsi="Times New Roman" w:cs="Times New Roman"/>
                <w:sz w:val="24"/>
                <w:szCs w:val="24"/>
              </w:rPr>
              <w:t>дыхательного тренажёра «Сухой аквариум»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4CE" w:rsidRDefault="00BA24CE" w:rsidP="00F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CE" w:rsidRDefault="00BA24CE" w:rsidP="00F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игры: «Путешест-вие на корабле», «Моряки».</w:t>
            </w:r>
          </w:p>
          <w:p w:rsidR="00BA24CE" w:rsidRDefault="00BA24CE" w:rsidP="00F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CE" w:rsidRPr="00767A27" w:rsidRDefault="00BA24CE" w:rsidP="00F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 и водными игрушками.</w:t>
            </w:r>
          </w:p>
        </w:tc>
        <w:tc>
          <w:tcPr>
            <w:tcW w:w="2716" w:type="dxa"/>
          </w:tcPr>
          <w:p w:rsidR="00BA24CE" w:rsidRDefault="00BA24C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Мини-эстафеты:</w:t>
            </w:r>
          </w:p>
          <w:p w:rsidR="00BA24CE" w:rsidRDefault="00BA24C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«Морские черепашки»</w:t>
            </w:r>
            <w:r w:rsidR="00E547CF">
              <w:rPr>
                <w:rFonts w:ascii="Times New Roman" w:hAnsi="Times New Roman" w:cs="Times New Roman"/>
                <w:sz w:val="24"/>
                <w:szCs w:val="24"/>
              </w:rPr>
              <w:t xml:space="preserve"> (проползти под тазиком);</w:t>
            </w:r>
          </w:p>
          <w:p w:rsidR="00E547CF" w:rsidRDefault="00E547C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«Пронеси и не пролей» (донести ведёрко воды до обозначенного места);</w:t>
            </w:r>
          </w:p>
          <w:p w:rsidR="00E547CF" w:rsidRDefault="00E547C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«Удачный рыбак» (кто больше «наловит» рыбок сачком).</w:t>
            </w:r>
          </w:p>
          <w:p w:rsidR="00BA24CE" w:rsidRDefault="00BA24C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26" w:rsidRDefault="00E23F1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новую п</w:t>
            </w:r>
            <w:r w:rsidRPr="00E23F18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E23F18">
              <w:rPr>
                <w:rFonts w:ascii="Times New Roman" w:hAnsi="Times New Roman" w:cs="Times New Roman"/>
                <w:sz w:val="24"/>
                <w:szCs w:val="24"/>
              </w:rPr>
              <w:t xml:space="preserve"> «Щука и рыбки»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4CE" w:rsidRDefault="00BA24C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CE" w:rsidRDefault="00BA24C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«Море волнуется».</w:t>
            </w:r>
          </w:p>
          <w:p w:rsidR="00BA24CE" w:rsidRDefault="00BA24C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CE" w:rsidRDefault="00BA24C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трёхколёсных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велосипедах.</w:t>
            </w:r>
          </w:p>
          <w:p w:rsidR="00BA24CE" w:rsidRPr="00767A27" w:rsidRDefault="00BA24C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E0" w:rsidTr="00F94680">
        <w:tc>
          <w:tcPr>
            <w:tcW w:w="2080" w:type="dxa"/>
          </w:tcPr>
          <w:p w:rsidR="00F361E0" w:rsidRDefault="00F361E0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2788" w:type="dxa"/>
          </w:tcPr>
          <w:p w:rsidR="00F361E0" w:rsidRPr="004C44C0" w:rsidRDefault="00E345D3" w:rsidP="00E3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/игра «Чего не хватает у рыбки»</w:t>
            </w:r>
            <w:r w:rsidRPr="00E34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F361E0" w:rsidRPr="004C44C0" w:rsidRDefault="00F361E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конструиро-ванию: </w:t>
            </w:r>
            <w:r w:rsidRPr="00F361E0">
              <w:rPr>
                <w:rFonts w:ascii="Times New Roman" w:hAnsi="Times New Roman" w:cs="Times New Roman"/>
                <w:sz w:val="24"/>
                <w:szCs w:val="24"/>
              </w:rPr>
              <w:t>«Широкая и узкая дорожки»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F361E0" w:rsidRPr="00187D25" w:rsidRDefault="00F361E0" w:rsidP="00F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на развитие</w:t>
            </w:r>
            <w:r w:rsidRPr="00F3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связной речи</w:t>
            </w:r>
            <w:r w:rsidRPr="00F361E0">
              <w:rPr>
                <w:rFonts w:ascii="Times New Roman" w:hAnsi="Times New Roman" w:cs="Times New Roman"/>
                <w:sz w:val="24"/>
                <w:szCs w:val="24"/>
              </w:rPr>
              <w:t xml:space="preserve"> «Как об этом сказать?»</w:t>
            </w:r>
          </w:p>
        </w:tc>
        <w:tc>
          <w:tcPr>
            <w:tcW w:w="2726" w:type="dxa"/>
          </w:tcPr>
          <w:p w:rsidR="00F361E0" w:rsidRPr="00767A27" w:rsidRDefault="00F361E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привитию</w:t>
            </w:r>
            <w:r w:rsidRPr="00F361E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E0">
              <w:rPr>
                <w:rFonts w:ascii="Times New Roman" w:hAnsi="Times New Roman" w:cs="Times New Roman"/>
                <w:sz w:val="24"/>
                <w:szCs w:val="24"/>
              </w:rPr>
              <w:t>гигиеничес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-ких навыков: «Умываюсь чисто, вытираюсь насухо».</w:t>
            </w:r>
          </w:p>
        </w:tc>
        <w:tc>
          <w:tcPr>
            <w:tcW w:w="2716" w:type="dxa"/>
          </w:tcPr>
          <w:p w:rsidR="00F361E0" w:rsidRPr="00767A27" w:rsidRDefault="00E345D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</w:rPr>
              <w:t>Работа над основными видами движений: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доске, с перешагиванием через предметы.</w:t>
            </w:r>
          </w:p>
        </w:tc>
      </w:tr>
      <w:tr w:rsidR="00686D26" w:rsidTr="00F94680">
        <w:tc>
          <w:tcPr>
            <w:tcW w:w="2080" w:type="dxa"/>
          </w:tcPr>
          <w:p w:rsidR="00E547CF" w:rsidRDefault="00E547CF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7CF" w:rsidRDefault="00E547CF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D26" w:rsidRDefault="00C427AB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03.07.2015 г.</w:t>
            </w:r>
          </w:p>
          <w:p w:rsidR="00E547CF" w:rsidRPr="00686D26" w:rsidRDefault="00E547CF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животных жарких стран»</w:t>
            </w:r>
          </w:p>
        </w:tc>
        <w:tc>
          <w:tcPr>
            <w:tcW w:w="2788" w:type="dxa"/>
          </w:tcPr>
          <w:p w:rsidR="00E547CF" w:rsidRDefault="00E547C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«В зоопарке у зверей».</w:t>
            </w:r>
          </w:p>
          <w:p w:rsidR="00E547CF" w:rsidRDefault="00E547C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26" w:rsidRDefault="00E547C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F">
              <w:rPr>
                <w:rFonts w:ascii="Times New Roman" w:hAnsi="Times New Roman" w:cs="Times New Roman"/>
                <w:sz w:val="24"/>
                <w:szCs w:val="24"/>
              </w:rPr>
              <w:t>Просмотров мультфиль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7CC">
              <w:rPr>
                <w:rFonts w:ascii="Times New Roman" w:hAnsi="Times New Roman" w:cs="Times New Roman"/>
                <w:sz w:val="24"/>
                <w:szCs w:val="24"/>
              </w:rPr>
              <w:t xml:space="preserve">мов: </w:t>
            </w:r>
            <w:r w:rsidR="006C27CC" w:rsidRPr="006C27CC">
              <w:rPr>
                <w:rFonts w:ascii="Times New Roman" w:hAnsi="Times New Roman" w:cs="Times New Roman"/>
                <w:sz w:val="24"/>
                <w:szCs w:val="24"/>
              </w:rPr>
              <w:t>«Каникулы Бони</w:t>
            </w:r>
            <w:r w:rsidR="006C2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7CC" w:rsidRPr="006C27CC">
              <w:rPr>
                <w:rFonts w:ascii="Times New Roman" w:hAnsi="Times New Roman" w:cs="Times New Roman"/>
                <w:sz w:val="24"/>
                <w:szCs w:val="24"/>
              </w:rPr>
              <w:t>фация»</w:t>
            </w:r>
            <w:r w:rsidRPr="00E547CF">
              <w:rPr>
                <w:rFonts w:ascii="Times New Roman" w:hAnsi="Times New Roman" w:cs="Times New Roman"/>
                <w:sz w:val="24"/>
                <w:szCs w:val="24"/>
              </w:rPr>
              <w:t>, «Львёнок и Черепаха».</w:t>
            </w:r>
          </w:p>
          <w:p w:rsidR="00D51A9C" w:rsidRDefault="00D51A9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9C" w:rsidRPr="00D51A9C" w:rsidRDefault="00D51A9C" w:rsidP="00D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A9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</w:t>
            </w:r>
          </w:p>
          <w:p w:rsidR="00D51A9C" w:rsidRDefault="00D51A9C" w:rsidP="00D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A9C">
              <w:rPr>
                <w:rFonts w:ascii="Times New Roman" w:hAnsi="Times New Roman" w:cs="Times New Roman"/>
                <w:sz w:val="24"/>
                <w:szCs w:val="24"/>
              </w:rPr>
              <w:t>изображением животных жарких стран.</w:t>
            </w:r>
          </w:p>
          <w:p w:rsidR="00D51A9C" w:rsidRDefault="00D51A9C" w:rsidP="00D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D51A9C">
              <w:rPr>
                <w:rFonts w:ascii="Times New Roman" w:hAnsi="Times New Roman" w:cs="Times New Roman"/>
                <w:sz w:val="24"/>
                <w:szCs w:val="24"/>
              </w:rPr>
              <w:t xml:space="preserve"> «Чей детёныш?»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«Каких </w:t>
            </w:r>
            <w:r w:rsidR="008F2049">
              <w:rPr>
                <w:rFonts w:ascii="Times New Roman" w:hAnsi="Times New Roman" w:cs="Times New Roman"/>
                <w:sz w:val="24"/>
                <w:szCs w:val="24"/>
              </w:rPr>
              <w:t>животных  «спрятал» художник»?», «Что есть у животных?».</w:t>
            </w:r>
          </w:p>
          <w:p w:rsidR="00D51A9C" w:rsidRDefault="00D51A9C" w:rsidP="00D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49" w:rsidRDefault="008F2049" w:rsidP="00D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цветами на клумбах.</w:t>
            </w:r>
          </w:p>
          <w:p w:rsidR="008F2049" w:rsidRDefault="008F2049" w:rsidP="00D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49" w:rsidRPr="00AA251B" w:rsidRDefault="008F2049" w:rsidP="00D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«Есть ли запах у цветов? травы?»</w:t>
            </w:r>
          </w:p>
        </w:tc>
        <w:tc>
          <w:tcPr>
            <w:tcW w:w="2830" w:type="dxa"/>
          </w:tcPr>
          <w:p w:rsidR="00686D26" w:rsidRDefault="008F2049" w:rsidP="00E5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из бросового </w:t>
            </w:r>
            <w:r w:rsidR="00E547CF" w:rsidRPr="00E547CF">
              <w:rPr>
                <w:rFonts w:ascii="Times New Roman" w:hAnsi="Times New Roman" w:cs="Times New Roman"/>
                <w:sz w:val="24"/>
                <w:szCs w:val="24"/>
              </w:rPr>
              <w:t>материала «</w:t>
            </w:r>
            <w:r w:rsidR="00E547CF">
              <w:rPr>
                <w:rFonts w:ascii="Times New Roman" w:hAnsi="Times New Roman" w:cs="Times New Roman"/>
                <w:sz w:val="24"/>
                <w:szCs w:val="24"/>
              </w:rPr>
              <w:t>Такие разные животные</w:t>
            </w:r>
            <w:r w:rsidR="00E547CF" w:rsidRPr="00E547C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зверюшек из готовых коробочек</w:t>
            </w:r>
            <w:r w:rsidR="00E547CF" w:rsidRPr="00E547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51A9C" w:rsidRDefault="00D51A9C" w:rsidP="00E5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9C" w:rsidRDefault="00D51A9C" w:rsidP="00E5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трафаретами «Животные жарких стран».</w:t>
            </w:r>
          </w:p>
          <w:p w:rsidR="008F2049" w:rsidRDefault="008F2049" w:rsidP="00E5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C8" w:rsidRPr="004E1026" w:rsidRDefault="006068C8" w:rsidP="00E5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C8">
              <w:rPr>
                <w:rFonts w:ascii="Times New Roman" w:hAnsi="Times New Roman" w:cs="Times New Roman"/>
                <w:sz w:val="24"/>
                <w:szCs w:val="24"/>
              </w:rPr>
              <w:t>Слушание детских песен: «Про жирафа», «Крокодил», «Кенгуру», «Оранжевый верблюд».</w:t>
            </w:r>
          </w:p>
        </w:tc>
        <w:tc>
          <w:tcPr>
            <w:tcW w:w="3238" w:type="dxa"/>
          </w:tcPr>
          <w:p w:rsidR="00E547CF" w:rsidRDefault="00E547CF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r w:rsidR="008F2049">
              <w:rPr>
                <w:rFonts w:ascii="Times New Roman" w:hAnsi="Times New Roman" w:cs="Times New Roman"/>
                <w:sz w:val="24"/>
                <w:szCs w:val="24"/>
              </w:rPr>
              <w:t xml:space="preserve">С.Маршак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«Где обедал воробей?»</w:t>
            </w:r>
            <w:r w:rsidR="00606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3137">
              <w:t xml:space="preserve"> </w:t>
            </w:r>
            <w:r w:rsidR="00683137">
              <w:rPr>
                <w:rFonts w:ascii="Times New Roman" w:hAnsi="Times New Roman" w:cs="Times New Roman"/>
                <w:sz w:val="24"/>
                <w:szCs w:val="24"/>
              </w:rPr>
              <w:t xml:space="preserve">«Детки в клетке»; </w:t>
            </w:r>
            <w:r w:rsidR="006068C8">
              <w:rPr>
                <w:rFonts w:ascii="Times New Roman" w:hAnsi="Times New Roman" w:cs="Times New Roman"/>
                <w:sz w:val="24"/>
                <w:szCs w:val="24"/>
              </w:rPr>
              <w:t xml:space="preserve"> С.Васильева «Бегемот», Б.Житков «Красавица»,</w:t>
            </w:r>
            <w:r w:rsidR="006068C8">
              <w:t xml:space="preserve"> </w:t>
            </w:r>
            <w:r w:rsidR="006068C8" w:rsidRPr="006068C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683137">
              <w:rPr>
                <w:rFonts w:ascii="Times New Roman" w:hAnsi="Times New Roman" w:cs="Times New Roman"/>
                <w:sz w:val="24"/>
                <w:szCs w:val="24"/>
              </w:rPr>
              <w:t>Новикова «Мы идем по зоопарку».</w:t>
            </w:r>
          </w:p>
          <w:p w:rsidR="00683137" w:rsidRDefault="00683137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CF" w:rsidRDefault="00E547CF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животных (зебра, жираф, лев, носорог, кенгуру</w:t>
            </w:r>
            <w:r w:rsidR="006068C8">
              <w:rPr>
                <w:rFonts w:ascii="Times New Roman" w:hAnsi="Times New Roman" w:cs="Times New Roman"/>
                <w:sz w:val="24"/>
                <w:szCs w:val="24"/>
              </w:rPr>
              <w:t>, обезьяна, попугай, бегемот, тигр, верблюд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47CF" w:rsidRDefault="00E547CF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26" w:rsidRDefault="004E2791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>Разучивание считалки «Мы делили апельсин»</w:t>
            </w:r>
            <w:r w:rsidR="00D5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A9C" w:rsidRDefault="006068C8" w:rsidP="00D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«Доскажи словечко».</w:t>
            </w:r>
          </w:p>
          <w:p w:rsidR="006068C8" w:rsidRDefault="006068C8" w:rsidP="00D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C8" w:rsidRPr="00187D25" w:rsidRDefault="006068C8" w:rsidP="00D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C8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</w:t>
            </w:r>
            <w:r w:rsidRPr="00606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-седа «Зачем слону хобот?</w:t>
            </w:r>
            <w:r w:rsidRPr="0060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D51A9C" w:rsidRDefault="00D51A9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ОБЖ: «Как вести себя в зоопарке».</w:t>
            </w:r>
          </w:p>
          <w:p w:rsidR="00D51A9C" w:rsidRDefault="00D51A9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CF" w:rsidRDefault="00E547C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игровым</w:t>
            </w:r>
            <w:r w:rsidRPr="00E547C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547CF">
              <w:rPr>
                <w:rFonts w:ascii="Times New Roman" w:hAnsi="Times New Roman" w:cs="Times New Roman"/>
                <w:sz w:val="24"/>
                <w:szCs w:val="24"/>
              </w:rPr>
              <w:t xml:space="preserve"> (игрушки животных жарких стран)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7CF" w:rsidRDefault="00E547C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26" w:rsidRDefault="004E2791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sz w:val="24"/>
                <w:szCs w:val="24"/>
              </w:rPr>
              <w:t>Игры с зеркальцами «Солнечные зайчики».</w:t>
            </w:r>
          </w:p>
          <w:p w:rsidR="00E547CF" w:rsidRDefault="00E547C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49" w:rsidRDefault="008F2049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«Изобрази животное».</w:t>
            </w:r>
          </w:p>
          <w:p w:rsidR="00E547CF" w:rsidRDefault="00E547CF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игры: «Семья», «Зоопарк».</w:t>
            </w:r>
          </w:p>
          <w:p w:rsidR="006068C8" w:rsidRDefault="006068C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C8" w:rsidRDefault="006068C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домашних мягких игрушек «Животные жарких стран в гости в детский сад пришли».</w:t>
            </w:r>
          </w:p>
          <w:p w:rsidR="007D6DF0" w:rsidRDefault="007D6DF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F0" w:rsidRPr="00767A27" w:rsidRDefault="007D6DF0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«У нас большая стирка» (стираем кукольное бельё).</w:t>
            </w:r>
          </w:p>
        </w:tc>
        <w:tc>
          <w:tcPr>
            <w:tcW w:w="2716" w:type="dxa"/>
          </w:tcPr>
          <w:p w:rsidR="00686D26" w:rsidRDefault="00E345D3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Физкультурное</w:t>
            </w:r>
          </w:p>
          <w:p w:rsidR="00D51A9C" w:rsidRDefault="00D51A9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«Быстрые лошадки»</w:t>
            </w:r>
          </w:p>
          <w:p w:rsidR="00D51A9C" w:rsidRDefault="00D51A9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(Л.Д.Глазырина №117 стр. 220</w:t>
            </w:r>
            <w:r w:rsidRPr="00D5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27CC" w:rsidRDefault="006C27C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7CC" w:rsidRDefault="006C27C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– беседа на тему: </w:t>
            </w: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«Про бегемота, который боялся прививок».</w:t>
            </w:r>
          </w:p>
          <w:p w:rsidR="00D51A9C" w:rsidRDefault="00D51A9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9C" w:rsidRDefault="00D51A9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Pr="00D51A9C">
              <w:rPr>
                <w:rFonts w:ascii="Times New Roman" w:hAnsi="Times New Roman" w:cs="Times New Roman"/>
                <w:sz w:val="24"/>
                <w:szCs w:val="24"/>
              </w:rPr>
              <w:t xml:space="preserve"> « Обезьянки»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8C8" w:rsidRDefault="006068C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C8" w:rsidRPr="00767A27" w:rsidRDefault="006068C8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C8">
              <w:rPr>
                <w:rFonts w:ascii="Times New Roman" w:hAnsi="Times New Roman" w:cs="Times New Roman"/>
                <w:sz w:val="24"/>
                <w:szCs w:val="24"/>
              </w:rPr>
              <w:t>Стихотворная игра с движением «Веселый зоопарк».</w:t>
            </w:r>
          </w:p>
        </w:tc>
      </w:tr>
      <w:tr w:rsidR="004E2791" w:rsidTr="00F94680">
        <w:tc>
          <w:tcPr>
            <w:tcW w:w="2080" w:type="dxa"/>
          </w:tcPr>
          <w:p w:rsidR="004E2791" w:rsidRPr="00686D26" w:rsidRDefault="00C427AB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7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788" w:type="dxa"/>
          </w:tcPr>
          <w:p w:rsidR="004E2791" w:rsidRPr="00AA251B" w:rsidRDefault="00BA24CE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CE">
              <w:rPr>
                <w:rFonts w:ascii="Times New Roman" w:hAnsi="Times New Roman" w:cs="Times New Roman"/>
                <w:sz w:val="24"/>
                <w:szCs w:val="24"/>
              </w:rPr>
              <w:t>Д/игра на развитие мелкой моторики рук: «Собери бусы по цвету».</w:t>
            </w:r>
          </w:p>
        </w:tc>
        <w:tc>
          <w:tcPr>
            <w:tcW w:w="2830" w:type="dxa"/>
          </w:tcPr>
          <w:p w:rsidR="004E2791" w:rsidRPr="004E1026" w:rsidRDefault="006C27CC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музо: муз.-дид. игра «</w:t>
            </w:r>
            <w:r w:rsidR="007D6DF0">
              <w:rPr>
                <w:rFonts w:ascii="Times New Roman" w:hAnsi="Times New Roman" w:cs="Times New Roman"/>
                <w:sz w:val="24"/>
                <w:szCs w:val="24"/>
              </w:rPr>
              <w:t>Угадай, на чём играю».</w:t>
            </w:r>
          </w:p>
        </w:tc>
        <w:tc>
          <w:tcPr>
            <w:tcW w:w="3238" w:type="dxa"/>
          </w:tcPr>
          <w:p w:rsidR="004E2791" w:rsidRPr="004E2791" w:rsidRDefault="00F361E0" w:rsidP="00187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Pr="00F361E0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обогащение словаря:</w:t>
            </w:r>
            <w:r w:rsidRPr="00F361E0">
              <w:rPr>
                <w:rFonts w:ascii="Times New Roman" w:hAnsi="Times New Roman" w:cs="Times New Roman"/>
                <w:sz w:val="24"/>
                <w:szCs w:val="24"/>
              </w:rPr>
              <w:t xml:space="preserve"> «Вставь словечко»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</w:tcPr>
          <w:p w:rsidR="004E2791" w:rsidRPr="00767A27" w:rsidRDefault="007D6DF0" w:rsidP="007D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навыков: продолжать учить правильно пользоваться мылом. </w:t>
            </w:r>
          </w:p>
        </w:tc>
        <w:tc>
          <w:tcPr>
            <w:tcW w:w="2716" w:type="dxa"/>
          </w:tcPr>
          <w:p w:rsidR="004E2791" w:rsidRPr="00767A27" w:rsidRDefault="00683137" w:rsidP="0068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основными видами движений: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стенке, не пропуская реек.</w:t>
            </w:r>
          </w:p>
        </w:tc>
      </w:tr>
      <w:tr w:rsidR="004E2791" w:rsidTr="00D51A9C">
        <w:tc>
          <w:tcPr>
            <w:tcW w:w="2080" w:type="dxa"/>
          </w:tcPr>
          <w:p w:rsidR="004E2791" w:rsidRPr="00686D26" w:rsidRDefault="004E2791" w:rsidP="008D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4298" w:type="dxa"/>
            <w:gridSpan w:val="5"/>
          </w:tcPr>
          <w:p w:rsidR="00C427AB" w:rsidRDefault="00C427AB" w:rsidP="00C36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2791" w:rsidRPr="004E2791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книжный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новыми книгами о животных, птицах.</w:t>
            </w:r>
          </w:p>
          <w:p w:rsidR="00C427AB" w:rsidRDefault="00C427AB" w:rsidP="00C4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Оказание помощи в </w:t>
            </w:r>
            <w:r w:rsidRPr="00C427AB">
              <w:rPr>
                <w:rFonts w:ascii="Times New Roman" w:hAnsi="Times New Roman" w:cs="Times New Roman"/>
                <w:sz w:val="24"/>
                <w:szCs w:val="24"/>
              </w:rPr>
              <w:t>изготовление шапочек – масок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птицах с целью обновления и пополнения театров.</w:t>
            </w:r>
          </w:p>
          <w:p w:rsidR="00C65424" w:rsidRPr="00767A27" w:rsidRDefault="00C65424" w:rsidP="00C4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5D1" w:rsidRPr="001D6A83" w:rsidRDefault="005035D1" w:rsidP="00741D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35D1" w:rsidRPr="001D6A83" w:rsidSect="00A92C5B">
      <w:pgSz w:w="16838" w:h="11906" w:orient="landscape"/>
      <w:pgMar w:top="568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E26"/>
    <w:multiLevelType w:val="hybridMultilevel"/>
    <w:tmpl w:val="EFC4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87BF0"/>
    <w:multiLevelType w:val="hybridMultilevel"/>
    <w:tmpl w:val="F9641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05A30"/>
    <w:multiLevelType w:val="hybridMultilevel"/>
    <w:tmpl w:val="FE7A2BC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E7B7A82"/>
    <w:multiLevelType w:val="hybridMultilevel"/>
    <w:tmpl w:val="369E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7476E"/>
    <w:multiLevelType w:val="hybridMultilevel"/>
    <w:tmpl w:val="FFA6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3B"/>
    <w:rsid w:val="00026C33"/>
    <w:rsid w:val="00067DA0"/>
    <w:rsid w:val="000729AA"/>
    <w:rsid w:val="00085471"/>
    <w:rsid w:val="000A4AED"/>
    <w:rsid w:val="000B024C"/>
    <w:rsid w:val="000B7415"/>
    <w:rsid w:val="000E5D45"/>
    <w:rsid w:val="001039AB"/>
    <w:rsid w:val="00125972"/>
    <w:rsid w:val="00156A35"/>
    <w:rsid w:val="0016139E"/>
    <w:rsid w:val="001807B2"/>
    <w:rsid w:val="00187D25"/>
    <w:rsid w:val="00192FBE"/>
    <w:rsid w:val="001A1955"/>
    <w:rsid w:val="001A3AFA"/>
    <w:rsid w:val="001D6A83"/>
    <w:rsid w:val="001D76F4"/>
    <w:rsid w:val="0022312C"/>
    <w:rsid w:val="00235B75"/>
    <w:rsid w:val="00243A21"/>
    <w:rsid w:val="0026012E"/>
    <w:rsid w:val="00284DF8"/>
    <w:rsid w:val="002903A7"/>
    <w:rsid w:val="002D4862"/>
    <w:rsid w:val="002E5EC0"/>
    <w:rsid w:val="0031250E"/>
    <w:rsid w:val="0031717C"/>
    <w:rsid w:val="003618A6"/>
    <w:rsid w:val="00377117"/>
    <w:rsid w:val="00387FC3"/>
    <w:rsid w:val="00393A66"/>
    <w:rsid w:val="003A0405"/>
    <w:rsid w:val="003A7C34"/>
    <w:rsid w:val="003A7C45"/>
    <w:rsid w:val="003E4963"/>
    <w:rsid w:val="00486020"/>
    <w:rsid w:val="0049133B"/>
    <w:rsid w:val="004C44C0"/>
    <w:rsid w:val="004D12A0"/>
    <w:rsid w:val="004D32C2"/>
    <w:rsid w:val="004E1026"/>
    <w:rsid w:val="004E2791"/>
    <w:rsid w:val="004F0A2B"/>
    <w:rsid w:val="004F5966"/>
    <w:rsid w:val="005035D1"/>
    <w:rsid w:val="005311A7"/>
    <w:rsid w:val="00540120"/>
    <w:rsid w:val="005A0BC7"/>
    <w:rsid w:val="005A4123"/>
    <w:rsid w:val="005C00C5"/>
    <w:rsid w:val="005C6687"/>
    <w:rsid w:val="005E2AC5"/>
    <w:rsid w:val="005E38BC"/>
    <w:rsid w:val="005F3108"/>
    <w:rsid w:val="005F71D5"/>
    <w:rsid w:val="005F756C"/>
    <w:rsid w:val="00600BFE"/>
    <w:rsid w:val="006068C8"/>
    <w:rsid w:val="006401DF"/>
    <w:rsid w:val="00640405"/>
    <w:rsid w:val="00650E8C"/>
    <w:rsid w:val="006617D4"/>
    <w:rsid w:val="00664AEF"/>
    <w:rsid w:val="006726D0"/>
    <w:rsid w:val="0067448A"/>
    <w:rsid w:val="006755EC"/>
    <w:rsid w:val="00683137"/>
    <w:rsid w:val="006856A6"/>
    <w:rsid w:val="00686D26"/>
    <w:rsid w:val="006B4C58"/>
    <w:rsid w:val="006C1E6A"/>
    <w:rsid w:val="006C27CC"/>
    <w:rsid w:val="006D4D3B"/>
    <w:rsid w:val="006E2A0A"/>
    <w:rsid w:val="006E5CD4"/>
    <w:rsid w:val="00702856"/>
    <w:rsid w:val="00741D83"/>
    <w:rsid w:val="007529EA"/>
    <w:rsid w:val="00767A27"/>
    <w:rsid w:val="00770BB7"/>
    <w:rsid w:val="007752AC"/>
    <w:rsid w:val="00795493"/>
    <w:rsid w:val="00797758"/>
    <w:rsid w:val="007A6C81"/>
    <w:rsid w:val="007C1673"/>
    <w:rsid w:val="007D6DF0"/>
    <w:rsid w:val="007E5758"/>
    <w:rsid w:val="007F3DEB"/>
    <w:rsid w:val="00801FDA"/>
    <w:rsid w:val="008033B6"/>
    <w:rsid w:val="0082547A"/>
    <w:rsid w:val="008428CC"/>
    <w:rsid w:val="0087418C"/>
    <w:rsid w:val="00884EE4"/>
    <w:rsid w:val="0088525D"/>
    <w:rsid w:val="008B7572"/>
    <w:rsid w:val="008D1096"/>
    <w:rsid w:val="008F2049"/>
    <w:rsid w:val="008F2F55"/>
    <w:rsid w:val="009033ED"/>
    <w:rsid w:val="0092708A"/>
    <w:rsid w:val="00940541"/>
    <w:rsid w:val="009419C9"/>
    <w:rsid w:val="00945B65"/>
    <w:rsid w:val="009555DF"/>
    <w:rsid w:val="0095695C"/>
    <w:rsid w:val="00976519"/>
    <w:rsid w:val="009773CC"/>
    <w:rsid w:val="00984B15"/>
    <w:rsid w:val="009D1196"/>
    <w:rsid w:val="009D2930"/>
    <w:rsid w:val="009E442F"/>
    <w:rsid w:val="009F0D69"/>
    <w:rsid w:val="009F4691"/>
    <w:rsid w:val="00A22186"/>
    <w:rsid w:val="00A27B73"/>
    <w:rsid w:val="00A37F01"/>
    <w:rsid w:val="00A71015"/>
    <w:rsid w:val="00A805FE"/>
    <w:rsid w:val="00A8297B"/>
    <w:rsid w:val="00A82AA6"/>
    <w:rsid w:val="00A84A13"/>
    <w:rsid w:val="00A86411"/>
    <w:rsid w:val="00A92C5B"/>
    <w:rsid w:val="00A94338"/>
    <w:rsid w:val="00AA07BB"/>
    <w:rsid w:val="00AA251B"/>
    <w:rsid w:val="00AB4B07"/>
    <w:rsid w:val="00AB6997"/>
    <w:rsid w:val="00AE6286"/>
    <w:rsid w:val="00B052A7"/>
    <w:rsid w:val="00B13B9F"/>
    <w:rsid w:val="00B5334C"/>
    <w:rsid w:val="00B74B85"/>
    <w:rsid w:val="00B8281E"/>
    <w:rsid w:val="00B90350"/>
    <w:rsid w:val="00BA13A9"/>
    <w:rsid w:val="00BA24CE"/>
    <w:rsid w:val="00BA276C"/>
    <w:rsid w:val="00BA78F5"/>
    <w:rsid w:val="00BD0FC2"/>
    <w:rsid w:val="00BE32BE"/>
    <w:rsid w:val="00C02425"/>
    <w:rsid w:val="00C36673"/>
    <w:rsid w:val="00C427AB"/>
    <w:rsid w:val="00C44C39"/>
    <w:rsid w:val="00C65424"/>
    <w:rsid w:val="00C70B1B"/>
    <w:rsid w:val="00C9445B"/>
    <w:rsid w:val="00CB7DF8"/>
    <w:rsid w:val="00CC338D"/>
    <w:rsid w:val="00CC7225"/>
    <w:rsid w:val="00CD6BB6"/>
    <w:rsid w:val="00CE1401"/>
    <w:rsid w:val="00CE6B0B"/>
    <w:rsid w:val="00D150AA"/>
    <w:rsid w:val="00D16A80"/>
    <w:rsid w:val="00D20A03"/>
    <w:rsid w:val="00D22AF5"/>
    <w:rsid w:val="00D2347D"/>
    <w:rsid w:val="00D23954"/>
    <w:rsid w:val="00D368EF"/>
    <w:rsid w:val="00D4744A"/>
    <w:rsid w:val="00D51A9C"/>
    <w:rsid w:val="00D51F38"/>
    <w:rsid w:val="00D718BB"/>
    <w:rsid w:val="00D80C81"/>
    <w:rsid w:val="00D87BE1"/>
    <w:rsid w:val="00D93217"/>
    <w:rsid w:val="00D95589"/>
    <w:rsid w:val="00DA0FCB"/>
    <w:rsid w:val="00DA5FA3"/>
    <w:rsid w:val="00DE1FE2"/>
    <w:rsid w:val="00DF4246"/>
    <w:rsid w:val="00E12ABB"/>
    <w:rsid w:val="00E15271"/>
    <w:rsid w:val="00E23F18"/>
    <w:rsid w:val="00E345D3"/>
    <w:rsid w:val="00E448F8"/>
    <w:rsid w:val="00E547CF"/>
    <w:rsid w:val="00E612F2"/>
    <w:rsid w:val="00E82942"/>
    <w:rsid w:val="00EA228B"/>
    <w:rsid w:val="00EE73EA"/>
    <w:rsid w:val="00F037E0"/>
    <w:rsid w:val="00F2196E"/>
    <w:rsid w:val="00F361E0"/>
    <w:rsid w:val="00F44C91"/>
    <w:rsid w:val="00F50C7E"/>
    <w:rsid w:val="00F54145"/>
    <w:rsid w:val="00F90BDF"/>
    <w:rsid w:val="00F94680"/>
    <w:rsid w:val="00FB3BF5"/>
    <w:rsid w:val="00FE080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4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0F8607-814D-4485-BD73-A01FC874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23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29</cp:revision>
  <cp:lastPrinted>2015-06-16T20:58:00Z</cp:lastPrinted>
  <dcterms:created xsi:type="dcterms:W3CDTF">2015-05-19T14:52:00Z</dcterms:created>
  <dcterms:modified xsi:type="dcterms:W3CDTF">2015-07-20T17:19:00Z</dcterms:modified>
</cp:coreProperties>
</file>