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99" w:rsidRPr="00C1198B" w:rsidRDefault="00F83C96" w:rsidP="00617B94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98B">
        <w:rPr>
          <w:rFonts w:ascii="Times New Roman" w:hAnsi="Times New Roman" w:cs="Times New Roman"/>
          <w:b/>
          <w:sz w:val="36"/>
          <w:szCs w:val="36"/>
        </w:rPr>
        <w:t>Правильно ли говорит ваш ребенок?</w:t>
      </w:r>
    </w:p>
    <w:p w:rsidR="00F83C96" w:rsidRPr="00C1198B" w:rsidRDefault="00F83C96" w:rsidP="00617B9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3C96" w:rsidRPr="00C1198B" w:rsidRDefault="00F83C96" w:rsidP="00617B9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8B">
        <w:rPr>
          <w:rFonts w:ascii="Times New Roman" w:hAnsi="Times New Roman" w:cs="Times New Roman"/>
          <w:sz w:val="28"/>
          <w:szCs w:val="28"/>
        </w:rPr>
        <w:t xml:space="preserve">Чем богаче и правильнее речь ребенка, тем легче ему высказывать </w:t>
      </w:r>
      <w:r w:rsidR="00F07585" w:rsidRPr="00C1198B">
        <w:rPr>
          <w:rFonts w:ascii="Times New Roman" w:hAnsi="Times New Roman" w:cs="Times New Roman"/>
          <w:sz w:val="28"/>
          <w:szCs w:val="28"/>
        </w:rPr>
        <w:t>свои</w:t>
      </w:r>
      <w:r w:rsidRPr="00C1198B">
        <w:rPr>
          <w:rFonts w:ascii="Times New Roman" w:hAnsi="Times New Roman" w:cs="Times New Roman"/>
          <w:sz w:val="28"/>
          <w:szCs w:val="28"/>
        </w:rPr>
        <w:t xml:space="preserve"> мысли, тем шире его возможности познать </w:t>
      </w:r>
      <w:r w:rsidR="00F07585" w:rsidRPr="00C1198B">
        <w:rPr>
          <w:rFonts w:ascii="Times New Roman" w:hAnsi="Times New Roman" w:cs="Times New Roman"/>
          <w:sz w:val="28"/>
          <w:szCs w:val="28"/>
        </w:rPr>
        <w:t>действительность</w:t>
      </w:r>
      <w:r w:rsidRPr="00C1198B">
        <w:rPr>
          <w:rFonts w:ascii="Times New Roman" w:hAnsi="Times New Roman" w:cs="Times New Roman"/>
          <w:sz w:val="28"/>
          <w:szCs w:val="28"/>
        </w:rPr>
        <w:t xml:space="preserve">; полноценнее будут и его взаимоотношения с детьми и взрослыми, его поведение, </w:t>
      </w:r>
      <w:proofErr w:type="gramStart"/>
      <w:r w:rsidRPr="00C119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198B">
        <w:rPr>
          <w:rFonts w:ascii="Times New Roman" w:hAnsi="Times New Roman" w:cs="Times New Roman"/>
          <w:sz w:val="28"/>
          <w:szCs w:val="28"/>
        </w:rPr>
        <w:t xml:space="preserve"> следовательно, и его личность в целом. Любое нарушение речи в той или иной степени может отразиться на деятельности и поведении ребенка. </w:t>
      </w:r>
      <w:proofErr w:type="gramStart"/>
      <w:r w:rsidRPr="00C1198B">
        <w:rPr>
          <w:rFonts w:ascii="Times New Roman" w:hAnsi="Times New Roman" w:cs="Times New Roman"/>
          <w:sz w:val="28"/>
          <w:szCs w:val="28"/>
        </w:rPr>
        <w:t xml:space="preserve">Дети, плохо говорящие (заикающиеся, не выговаривающие многих звуков), начиная осознавать свой недостаток, становятся </w:t>
      </w:r>
      <w:r w:rsidR="00F07585" w:rsidRPr="00C1198B">
        <w:rPr>
          <w:rFonts w:ascii="Times New Roman" w:hAnsi="Times New Roman" w:cs="Times New Roman"/>
          <w:sz w:val="28"/>
          <w:szCs w:val="28"/>
        </w:rPr>
        <w:t>молчаливыми</w:t>
      </w:r>
      <w:r w:rsidRPr="00C1198B">
        <w:rPr>
          <w:rFonts w:ascii="Times New Roman" w:hAnsi="Times New Roman" w:cs="Times New Roman"/>
          <w:sz w:val="28"/>
          <w:szCs w:val="28"/>
        </w:rPr>
        <w:t>, застенчивыми, нерешительными; если же их не понимают, то они раздражаются, замыкаются в себе.</w:t>
      </w:r>
      <w:proofErr w:type="gramEnd"/>
      <w:r w:rsidRPr="00C1198B">
        <w:rPr>
          <w:rFonts w:ascii="Times New Roman" w:hAnsi="Times New Roman" w:cs="Times New Roman"/>
          <w:sz w:val="28"/>
          <w:szCs w:val="28"/>
        </w:rPr>
        <w:t xml:space="preserve"> При обучении ребенка в школе недостатки речи могут привести к неуспеваемости, породить неуверенность в своих силах. Нам надо воспитать полноценную личность, поэтому необходимо устранить всё, что мешает свободному общению ребенка с </w:t>
      </w:r>
      <w:r w:rsidR="00F07585" w:rsidRPr="00C1198B">
        <w:rPr>
          <w:rFonts w:ascii="Times New Roman" w:hAnsi="Times New Roman" w:cs="Times New Roman"/>
          <w:sz w:val="28"/>
          <w:szCs w:val="28"/>
        </w:rPr>
        <w:t>коллективом</w:t>
      </w:r>
      <w:r w:rsidRPr="00C1198B">
        <w:rPr>
          <w:rFonts w:ascii="Times New Roman" w:hAnsi="Times New Roman" w:cs="Times New Roman"/>
          <w:sz w:val="28"/>
          <w:szCs w:val="28"/>
        </w:rPr>
        <w:t xml:space="preserve">. С первого дня пребывания ребенка в школе ему </w:t>
      </w:r>
      <w:r w:rsidR="00F07585" w:rsidRPr="00C1198B">
        <w:rPr>
          <w:rFonts w:ascii="Times New Roman" w:hAnsi="Times New Roman" w:cs="Times New Roman"/>
          <w:sz w:val="28"/>
          <w:szCs w:val="28"/>
        </w:rPr>
        <w:t>приходится</w:t>
      </w:r>
      <w:r w:rsidRPr="00C1198B">
        <w:rPr>
          <w:rFonts w:ascii="Times New Roman" w:hAnsi="Times New Roman" w:cs="Times New Roman"/>
          <w:sz w:val="28"/>
          <w:szCs w:val="28"/>
        </w:rPr>
        <w:t xml:space="preserve"> широко пользоваться речью; отвечать в присутствии всего класса, задавать вопросы, читать вслух, и недостатки речи обнаруживаются сразу. Особенно </w:t>
      </w:r>
      <w:r w:rsidR="00F07585" w:rsidRPr="00C1198B">
        <w:rPr>
          <w:rFonts w:ascii="Times New Roman" w:hAnsi="Times New Roman" w:cs="Times New Roman"/>
          <w:sz w:val="28"/>
          <w:szCs w:val="28"/>
        </w:rPr>
        <w:t>необходимым</w:t>
      </w:r>
      <w:r w:rsidRPr="00C1198B">
        <w:rPr>
          <w:rFonts w:ascii="Times New Roman" w:hAnsi="Times New Roman" w:cs="Times New Roman"/>
          <w:sz w:val="28"/>
          <w:szCs w:val="28"/>
        </w:rPr>
        <w:t xml:space="preserve"> для ребенка становится чистое произношение звуков и слов, когда он </w:t>
      </w:r>
      <w:r w:rsidR="00F07585" w:rsidRPr="00C1198B">
        <w:rPr>
          <w:rFonts w:ascii="Times New Roman" w:hAnsi="Times New Roman" w:cs="Times New Roman"/>
          <w:sz w:val="28"/>
          <w:szCs w:val="28"/>
        </w:rPr>
        <w:t>начинает</w:t>
      </w:r>
      <w:r w:rsidRPr="00C1198B">
        <w:rPr>
          <w:rFonts w:ascii="Times New Roman" w:hAnsi="Times New Roman" w:cs="Times New Roman"/>
          <w:sz w:val="28"/>
          <w:szCs w:val="28"/>
        </w:rPr>
        <w:t xml:space="preserve"> овладевать грамотой. Между чистотой звучания детской речи и орфографической грамотностью установлена тесная связь. Младшие школьники пишут </w:t>
      </w:r>
      <w:r w:rsidR="00F07585" w:rsidRPr="00C1198B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C1198B">
        <w:rPr>
          <w:rFonts w:ascii="Times New Roman" w:hAnsi="Times New Roman" w:cs="Times New Roman"/>
          <w:sz w:val="28"/>
          <w:szCs w:val="28"/>
        </w:rPr>
        <w:t xml:space="preserve"> так, как они говорят. Если ребенок говорит «</w:t>
      </w:r>
      <w:proofErr w:type="spellStart"/>
      <w:r w:rsidRPr="00C1198B">
        <w:rPr>
          <w:rFonts w:ascii="Times New Roman" w:hAnsi="Times New Roman" w:cs="Times New Roman"/>
          <w:sz w:val="28"/>
          <w:szCs w:val="28"/>
        </w:rPr>
        <w:t>субы</w:t>
      </w:r>
      <w:proofErr w:type="spellEnd"/>
      <w:r w:rsidRPr="00C1198B">
        <w:rPr>
          <w:rFonts w:ascii="Times New Roman" w:hAnsi="Times New Roman" w:cs="Times New Roman"/>
          <w:sz w:val="28"/>
          <w:szCs w:val="28"/>
        </w:rPr>
        <w:t xml:space="preserve">» (зубы), «усы» (уши), «мене» (мне), то он почти всегда так и пишет эти слова. Среди неуспевающих школьников младших классов отличается большой процент детей косноязычных. Речь формируется у ребенка постепенно, вместе с его ростом и развитием. Для нормального становления речи необходимо, чтобы кора головного мозга, достигла определенной зрелости, в органы чувств ребенка – слух, зрение, обоняние, осязание, вкус – были также достаточно развиты. Особенно важно развитие </w:t>
      </w:r>
      <w:proofErr w:type="spellStart"/>
      <w:r w:rsidRPr="00C1198B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C1198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1198B">
        <w:rPr>
          <w:rFonts w:ascii="Times New Roman" w:hAnsi="Times New Roman" w:cs="Times New Roman"/>
          <w:sz w:val="28"/>
          <w:szCs w:val="28"/>
        </w:rPr>
        <w:t>речеслухового</w:t>
      </w:r>
      <w:proofErr w:type="gramEnd"/>
      <w:r w:rsidRPr="00C1198B">
        <w:rPr>
          <w:rFonts w:ascii="Times New Roman" w:hAnsi="Times New Roman" w:cs="Times New Roman"/>
          <w:sz w:val="28"/>
          <w:szCs w:val="28"/>
        </w:rPr>
        <w:t xml:space="preserve"> анализаторов. Все это в значительной </w:t>
      </w:r>
      <w:r w:rsidRPr="00C1198B">
        <w:rPr>
          <w:rFonts w:ascii="Times New Roman" w:hAnsi="Times New Roman" w:cs="Times New Roman"/>
          <w:sz w:val="28"/>
          <w:szCs w:val="28"/>
        </w:rPr>
        <w:lastRenderedPageBreak/>
        <w:t>степени зависит от окружающей среды. Если ребенок не получает новых, ярких впечатлений, не создана обстановка, способствующая развитию движений и речи, то задерживается его физическое и психическое развитие.</w:t>
      </w:r>
    </w:p>
    <w:p w:rsidR="00F83C96" w:rsidRPr="00C1198B" w:rsidRDefault="00F83C96" w:rsidP="00617B9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8B">
        <w:rPr>
          <w:rFonts w:ascii="Times New Roman" w:hAnsi="Times New Roman" w:cs="Times New Roman"/>
          <w:sz w:val="28"/>
          <w:szCs w:val="28"/>
        </w:rPr>
        <w:t xml:space="preserve">В развитии речи наблюдаются определенные закономерности, которые </w:t>
      </w:r>
      <w:proofErr w:type="gramStart"/>
      <w:r w:rsidRPr="00C1198B">
        <w:rPr>
          <w:rFonts w:ascii="Times New Roman" w:hAnsi="Times New Roman" w:cs="Times New Roman"/>
          <w:sz w:val="28"/>
          <w:szCs w:val="28"/>
        </w:rPr>
        <w:t>выражаются</w:t>
      </w:r>
      <w:proofErr w:type="gramEnd"/>
      <w:r w:rsidRPr="00C1198B">
        <w:rPr>
          <w:rFonts w:ascii="Times New Roman" w:hAnsi="Times New Roman" w:cs="Times New Roman"/>
          <w:sz w:val="28"/>
          <w:szCs w:val="28"/>
        </w:rPr>
        <w:t xml:space="preserve"> прежде всего в постепенности процессов. Условно в процессе овладении ребенком речью можно отметить несколько этапов. На первоначальном подготовительном этапе происходит дозревание отделов речевого аппарата, принимающего участие в речевом акте центрального отдела – кора головного мозга, и </w:t>
      </w:r>
      <w:r w:rsidR="00F07585" w:rsidRPr="00C1198B">
        <w:rPr>
          <w:rFonts w:ascii="Times New Roman" w:hAnsi="Times New Roman" w:cs="Times New Roman"/>
          <w:sz w:val="28"/>
          <w:szCs w:val="28"/>
        </w:rPr>
        <w:t>периферического</w:t>
      </w:r>
      <w:r w:rsidRPr="00C1198B">
        <w:rPr>
          <w:rFonts w:ascii="Times New Roman" w:hAnsi="Times New Roman" w:cs="Times New Roman"/>
          <w:sz w:val="28"/>
          <w:szCs w:val="28"/>
        </w:rPr>
        <w:t xml:space="preserve"> – органов слуха и органов, участвующих в звукопроизношении (дыхания, голоса, артикуляции). Следующий этап – развитие понимания речи и на основе этого появление первых осмысленных слов. Далее с </w:t>
      </w:r>
      <w:r w:rsidR="00F07585" w:rsidRPr="00C1198B">
        <w:rPr>
          <w:rFonts w:ascii="Times New Roman" w:hAnsi="Times New Roman" w:cs="Times New Roman"/>
          <w:sz w:val="28"/>
          <w:szCs w:val="28"/>
        </w:rPr>
        <w:t>приобретением</w:t>
      </w:r>
      <w:r w:rsidRPr="00C1198B">
        <w:rPr>
          <w:rFonts w:ascii="Times New Roman" w:hAnsi="Times New Roman" w:cs="Times New Roman"/>
          <w:sz w:val="28"/>
          <w:szCs w:val="28"/>
        </w:rPr>
        <w:t xml:space="preserve"> достаточного количества словарного запаса происходит переход к использованию фразовой речи</w:t>
      </w:r>
      <w:r w:rsidR="00BC1BB9" w:rsidRPr="00C1198B">
        <w:rPr>
          <w:rFonts w:ascii="Times New Roman" w:hAnsi="Times New Roman" w:cs="Times New Roman"/>
          <w:sz w:val="28"/>
          <w:szCs w:val="28"/>
        </w:rPr>
        <w:t>.</w:t>
      </w:r>
    </w:p>
    <w:p w:rsidR="00BC1BB9" w:rsidRPr="00C1198B" w:rsidRDefault="00BC1BB9" w:rsidP="00617B9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8B">
        <w:rPr>
          <w:rFonts w:ascii="Times New Roman" w:hAnsi="Times New Roman" w:cs="Times New Roman"/>
          <w:sz w:val="28"/>
          <w:szCs w:val="28"/>
        </w:rPr>
        <w:t>И, наконец, последний этап – наличие достаточного лексического запаса, умение пользоваться монологической речью, правильное грамматическое её формирование, четкое и внятное произнесение звуков и слов. Овладение речью и дальнейшее ее формирование находится в тесной зависимости от физического и психического развития ребенка, от состояния и способности особенностей развития его высшей нервной деятельности.</w:t>
      </w:r>
    </w:p>
    <w:p w:rsidR="00BC1BB9" w:rsidRPr="00C1198B" w:rsidRDefault="00BC1BB9" w:rsidP="00617B9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8B">
        <w:rPr>
          <w:rFonts w:ascii="Times New Roman" w:hAnsi="Times New Roman" w:cs="Times New Roman"/>
          <w:sz w:val="28"/>
          <w:szCs w:val="28"/>
        </w:rPr>
        <w:t>Установлено, что дети, имеющие нарушения в познавательной деятельности (умственно отсталые), как правило отстают в речевом развитии</w:t>
      </w:r>
      <w:proofErr w:type="gramStart"/>
      <w:r w:rsidRPr="00C11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1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9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1198B">
        <w:rPr>
          <w:rFonts w:ascii="Times New Roman" w:hAnsi="Times New Roman" w:cs="Times New Roman"/>
          <w:sz w:val="28"/>
          <w:szCs w:val="28"/>
        </w:rPr>
        <w:t>ети физически ослабленные, часто болеющие различными инфекционными болезнями, также нередко отстают в речевом развитии. Таким образом, формирование речи нельзя рассматривать в отрыве от общего развития ребенка.</w:t>
      </w:r>
    </w:p>
    <w:p w:rsidR="00BC1BB9" w:rsidRPr="00C1198B" w:rsidRDefault="00BC1BB9" w:rsidP="00617B9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8B">
        <w:rPr>
          <w:rFonts w:ascii="Times New Roman" w:hAnsi="Times New Roman" w:cs="Times New Roman"/>
          <w:sz w:val="28"/>
          <w:szCs w:val="28"/>
        </w:rPr>
        <w:t xml:space="preserve">С самого раннего возраста приучая ребенка следить взглядом, слушать голос окружающих, мы способствуем развитию его речи. Уже с 3-х месяцев у ребенка начинается период </w:t>
      </w:r>
      <w:proofErr w:type="spellStart"/>
      <w:r w:rsidRPr="00C1198B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C1198B">
        <w:rPr>
          <w:rFonts w:ascii="Times New Roman" w:hAnsi="Times New Roman" w:cs="Times New Roman"/>
          <w:sz w:val="28"/>
          <w:szCs w:val="28"/>
        </w:rPr>
        <w:t xml:space="preserve">, переходящего в лепет. Это период </w:t>
      </w:r>
      <w:r w:rsidRPr="00C1198B">
        <w:rPr>
          <w:rFonts w:ascii="Times New Roman" w:hAnsi="Times New Roman" w:cs="Times New Roman"/>
          <w:sz w:val="28"/>
          <w:szCs w:val="28"/>
        </w:rPr>
        <w:lastRenderedPageBreak/>
        <w:t xml:space="preserve">активной подготовки </w:t>
      </w:r>
      <w:proofErr w:type="spellStart"/>
      <w:r w:rsidRPr="00C1198B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C1198B">
        <w:rPr>
          <w:rFonts w:ascii="Times New Roman" w:hAnsi="Times New Roman" w:cs="Times New Roman"/>
          <w:sz w:val="28"/>
          <w:szCs w:val="28"/>
        </w:rPr>
        <w:t xml:space="preserve"> анализатора к произношению звуков. В это же время идет процесс развития понимания речи. Прежде </w:t>
      </w:r>
      <w:proofErr w:type="gramStart"/>
      <w:r w:rsidRPr="00C1198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1198B">
        <w:rPr>
          <w:rFonts w:ascii="Times New Roman" w:hAnsi="Times New Roman" w:cs="Times New Roman"/>
          <w:sz w:val="28"/>
          <w:szCs w:val="28"/>
        </w:rPr>
        <w:t xml:space="preserve"> ребенок начинает различать интонации речи, а затем слова, обозначающие предметы и действия (к 7-9м). Обычно к 9-10 мес. ребенок произносит отдельные слова из одинаковых парных слогов</w:t>
      </w:r>
      <w:r w:rsidR="00432F42" w:rsidRPr="00C1198B">
        <w:rPr>
          <w:rFonts w:ascii="Times New Roman" w:hAnsi="Times New Roman" w:cs="Times New Roman"/>
          <w:sz w:val="28"/>
          <w:szCs w:val="28"/>
        </w:rPr>
        <w:t xml:space="preserve"> (мама, папа)</w:t>
      </w:r>
      <w:proofErr w:type="gramStart"/>
      <w:r w:rsidR="00432F42" w:rsidRPr="00C11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2F42" w:rsidRPr="00C11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F42" w:rsidRPr="00C119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2F42" w:rsidRPr="00C1198B">
        <w:rPr>
          <w:rFonts w:ascii="Times New Roman" w:hAnsi="Times New Roman" w:cs="Times New Roman"/>
          <w:sz w:val="28"/>
          <w:szCs w:val="28"/>
        </w:rPr>
        <w:t xml:space="preserve">ервый год жизни ребенка является как бы подготовительным этапом к овладения речью. </w:t>
      </w:r>
      <w:proofErr w:type="gramStart"/>
      <w:r w:rsidR="00432F42" w:rsidRPr="00C1198B">
        <w:rPr>
          <w:rFonts w:ascii="Times New Roman" w:hAnsi="Times New Roman" w:cs="Times New Roman"/>
          <w:sz w:val="28"/>
          <w:szCs w:val="28"/>
        </w:rPr>
        <w:t xml:space="preserve">В этот период у малыша </w:t>
      </w:r>
      <w:r w:rsidR="009B6E2A" w:rsidRPr="00C1198B">
        <w:rPr>
          <w:rFonts w:ascii="Times New Roman" w:hAnsi="Times New Roman" w:cs="Times New Roman"/>
          <w:sz w:val="28"/>
          <w:szCs w:val="28"/>
        </w:rPr>
        <w:t>развивается</w:t>
      </w:r>
      <w:r w:rsidR="00432F42" w:rsidRPr="00C1198B">
        <w:rPr>
          <w:rFonts w:ascii="Times New Roman" w:hAnsi="Times New Roman" w:cs="Times New Roman"/>
          <w:sz w:val="28"/>
          <w:szCs w:val="28"/>
        </w:rPr>
        <w:t xml:space="preserve"> зрительное и слуховое сосредоточение (он прислушивается к звукам речи), отыскивает и сосредотачивает свое внимание на источнике звука, на лице говорящего), развивается понимание речи, в процессе </w:t>
      </w:r>
      <w:proofErr w:type="spellStart"/>
      <w:r w:rsidR="00432F42" w:rsidRPr="00C1198B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="00432F42" w:rsidRPr="00C1198B">
        <w:rPr>
          <w:rFonts w:ascii="Times New Roman" w:hAnsi="Times New Roman" w:cs="Times New Roman"/>
          <w:sz w:val="28"/>
          <w:szCs w:val="28"/>
        </w:rPr>
        <w:t>, лепета идет интенсивное развитие артикуляционного аппарата.</w:t>
      </w:r>
      <w:proofErr w:type="gramEnd"/>
      <w:r w:rsidR="00432F42" w:rsidRPr="00C1198B">
        <w:rPr>
          <w:rFonts w:ascii="Times New Roman" w:hAnsi="Times New Roman" w:cs="Times New Roman"/>
          <w:sz w:val="28"/>
          <w:szCs w:val="28"/>
        </w:rPr>
        <w:t xml:space="preserve"> Общение между ребенком и взрослым строится в основном на эмоциональной основе, а с появлением первых осмысленных слов и с помощью речи. Для 2-х летнего ребенка является вполне закономерным несовершенство </w:t>
      </w:r>
      <w:proofErr w:type="spellStart"/>
      <w:r w:rsidR="00432F42" w:rsidRPr="00C1198B">
        <w:rPr>
          <w:rFonts w:ascii="Times New Roman" w:hAnsi="Times New Roman" w:cs="Times New Roman"/>
          <w:sz w:val="28"/>
          <w:szCs w:val="28"/>
        </w:rPr>
        <w:t>произностильной</w:t>
      </w:r>
      <w:proofErr w:type="spellEnd"/>
      <w:r w:rsidR="00432F42" w:rsidRPr="00C1198B">
        <w:rPr>
          <w:rFonts w:ascii="Times New Roman" w:hAnsi="Times New Roman" w:cs="Times New Roman"/>
          <w:sz w:val="28"/>
          <w:szCs w:val="28"/>
        </w:rPr>
        <w:t xml:space="preserve"> стороны речи: неправильное произношение большинства звуков родного языка, смягчение отдельных согласных, нечеткое произношение слов с пропуском отдельных звуков, неумение точно сохранять слоговую структуру слова. У некоторых детей как индивидуальная особенность речи отмечается слабый, тихий голос, невнятное произношение слов, простых в звуковом отношении. К концу второго года жизни речь малыша хотя и становится средством общения, однако она еще далека от совершенства: бедность словарного за</w:t>
      </w:r>
      <w:r w:rsidR="009B6E2A" w:rsidRPr="00C1198B">
        <w:rPr>
          <w:rFonts w:ascii="Times New Roman" w:hAnsi="Times New Roman" w:cs="Times New Roman"/>
          <w:sz w:val="28"/>
          <w:szCs w:val="28"/>
        </w:rPr>
        <w:t>п</w:t>
      </w:r>
      <w:r w:rsidR="00432F42" w:rsidRPr="00C1198B">
        <w:rPr>
          <w:rFonts w:ascii="Times New Roman" w:hAnsi="Times New Roman" w:cs="Times New Roman"/>
          <w:sz w:val="28"/>
          <w:szCs w:val="28"/>
        </w:rPr>
        <w:t xml:space="preserve">аса, частое употребление облегченных слов (бай-бай, </w:t>
      </w:r>
      <w:proofErr w:type="gramStart"/>
      <w:r w:rsidR="00432F42" w:rsidRPr="00C1198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432F42" w:rsidRPr="00C11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F42" w:rsidRPr="00C1198B"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 w:rsidR="00432F42" w:rsidRPr="00C1198B">
        <w:rPr>
          <w:rFonts w:ascii="Times New Roman" w:hAnsi="Times New Roman" w:cs="Times New Roman"/>
          <w:sz w:val="28"/>
          <w:szCs w:val="28"/>
        </w:rPr>
        <w:t xml:space="preserve">), отсутствие правильных грамматических связей между словами; нечеткое произношение отдельных слов; отсутствие многих звуков. К третьему году жизни происходит интенсивное накопление ребенком словаря. В своих высказываниях он употребляет почти все части речи; овладевает </w:t>
      </w:r>
      <w:r w:rsidR="00A5406A" w:rsidRPr="00C1198B">
        <w:rPr>
          <w:rFonts w:ascii="Times New Roman" w:hAnsi="Times New Roman" w:cs="Times New Roman"/>
          <w:sz w:val="28"/>
          <w:szCs w:val="28"/>
        </w:rPr>
        <w:t>элементарным</w:t>
      </w:r>
      <w:r w:rsidR="00432F42" w:rsidRPr="00C1198B">
        <w:rPr>
          <w:rFonts w:ascii="Times New Roman" w:hAnsi="Times New Roman" w:cs="Times New Roman"/>
          <w:sz w:val="28"/>
          <w:szCs w:val="28"/>
        </w:rPr>
        <w:t xml:space="preserve"> грамматическим строем родного языка. В общении </w:t>
      </w:r>
      <w:proofErr w:type="gramStart"/>
      <w:r w:rsidR="00432F42" w:rsidRPr="00C119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32F42" w:rsidRPr="00C1198B">
        <w:rPr>
          <w:rFonts w:ascii="Times New Roman" w:hAnsi="Times New Roman" w:cs="Times New Roman"/>
          <w:sz w:val="28"/>
          <w:szCs w:val="28"/>
        </w:rPr>
        <w:t xml:space="preserve"> взрослым малыш все реже и реже использует в своей речи звукоподражательные слова односложные предложения. Одновременно с развитием речи развивается мышление, память, воображение ребенка. В </w:t>
      </w:r>
      <w:r w:rsidR="00432F42" w:rsidRPr="00C1198B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игры он нередко сопровождает свои действия словами, а иногда и целыми фразами. В этом возрасте великая склонность детей к подражанию, что является благотворным фактором для развития активной речи ребенка. Повторяя за взрослым слова и фразы, малыш не только запоминает их; упражняясь в правильном произношении звуков и слов, он укрепляет практику артикуляционный аппарат. На четвертом году жизни у детей </w:t>
      </w:r>
      <w:r w:rsidR="00A5406A" w:rsidRPr="00C1198B">
        <w:rPr>
          <w:rFonts w:ascii="Times New Roman" w:hAnsi="Times New Roman" w:cs="Times New Roman"/>
          <w:sz w:val="28"/>
          <w:szCs w:val="28"/>
        </w:rPr>
        <w:t>отмечается</w:t>
      </w:r>
      <w:r w:rsidR="00432F42" w:rsidRPr="00C1198B">
        <w:rPr>
          <w:rFonts w:ascii="Times New Roman" w:hAnsi="Times New Roman" w:cs="Times New Roman"/>
          <w:sz w:val="28"/>
          <w:szCs w:val="28"/>
        </w:rPr>
        <w:t xml:space="preserve"> заметное улучшение произношения, речь становится более отчетливой. В речи преобладают простые, но уже распространенные предложения</w:t>
      </w:r>
      <w:r w:rsidR="00D044AF" w:rsidRPr="00C1198B">
        <w:rPr>
          <w:rFonts w:ascii="Times New Roman" w:hAnsi="Times New Roman" w:cs="Times New Roman"/>
          <w:sz w:val="28"/>
          <w:szCs w:val="28"/>
        </w:rPr>
        <w:t xml:space="preserve">, сложносочиненные и сложноподчиненные предложения дети употребляют, но очень редко. Инициатива к общению все чаще и чаще исходит от ребенка. Четырехлетние дети не могут самостоятельно вычленить в слове звуки, но они легко подмечают неточности звучания слов в речи, сверстников. Речь детей в этом возрасте еще недостаточно чиста и правильна. К 5-ти годам отмечается </w:t>
      </w:r>
      <w:proofErr w:type="gramStart"/>
      <w:r w:rsidR="00D044AF" w:rsidRPr="00C1198B">
        <w:rPr>
          <w:rFonts w:ascii="Times New Roman" w:hAnsi="Times New Roman" w:cs="Times New Roman"/>
          <w:sz w:val="28"/>
          <w:szCs w:val="28"/>
        </w:rPr>
        <w:t>резкое</w:t>
      </w:r>
      <w:proofErr w:type="gramEnd"/>
      <w:r w:rsidR="00D044AF" w:rsidRPr="00C1198B">
        <w:rPr>
          <w:rFonts w:ascii="Times New Roman" w:hAnsi="Times New Roman" w:cs="Times New Roman"/>
          <w:sz w:val="28"/>
          <w:szCs w:val="28"/>
        </w:rPr>
        <w:t xml:space="preserve"> улучшения произносительной стороны речи, у большинства их заканчивается процесс овладения звуками. Речь в основном становится чище, отчетливей. Дети начинают обращать внимание на звуковое оформление слов, указывать на наличие знакомого звука в слове. К концу шестого года ребенок достигает довольно высокого уровня в речевом развитии.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становятся его высказывания. </w:t>
      </w:r>
      <w:proofErr w:type="gramStart"/>
      <w:r w:rsidR="00D044AF" w:rsidRPr="00C1198B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D044AF" w:rsidRPr="00C1198B">
        <w:rPr>
          <w:rFonts w:ascii="Times New Roman" w:hAnsi="Times New Roman" w:cs="Times New Roman"/>
          <w:sz w:val="28"/>
          <w:szCs w:val="28"/>
        </w:rPr>
        <w:t xml:space="preserve"> к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грамматически правильную речь: строит различные по конструкции предложения, согласовывают слова в роде, числе, падеже, точно спрягает часто употреб</w:t>
      </w:r>
      <w:r w:rsidR="00A5406A" w:rsidRPr="00C1198B">
        <w:rPr>
          <w:rFonts w:ascii="Times New Roman" w:hAnsi="Times New Roman" w:cs="Times New Roman"/>
          <w:sz w:val="28"/>
          <w:szCs w:val="28"/>
        </w:rPr>
        <w:t>ляем</w:t>
      </w:r>
      <w:r w:rsidR="00D044AF" w:rsidRPr="00C1198B">
        <w:rPr>
          <w:rFonts w:ascii="Times New Roman" w:hAnsi="Times New Roman" w:cs="Times New Roman"/>
          <w:sz w:val="28"/>
          <w:szCs w:val="28"/>
        </w:rPr>
        <w:t xml:space="preserve">ые глаголы; свободно пользуется монологической речью: </w:t>
      </w:r>
      <w:proofErr w:type="gramStart"/>
      <w:r w:rsidR="00D044AF" w:rsidRPr="00C1198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D044AF" w:rsidRPr="00C1198B">
        <w:rPr>
          <w:rFonts w:ascii="Times New Roman" w:hAnsi="Times New Roman" w:cs="Times New Roman"/>
          <w:sz w:val="28"/>
          <w:szCs w:val="28"/>
        </w:rPr>
        <w:t xml:space="preserve"> пересказать содержание сказки, рассказов, описывать окружающие предметы, раскрыть содержание картины, некоторые явления окружающей </w:t>
      </w:r>
      <w:r w:rsidR="00D044AF" w:rsidRPr="00C1198B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действительности. Все это дает ребенку возможность при поступлении в школу успешно овладеть программным материалам. В дошкольном </w:t>
      </w:r>
      <w:r w:rsidR="00A5406A" w:rsidRPr="00C1198B">
        <w:rPr>
          <w:rFonts w:ascii="Times New Roman" w:hAnsi="Times New Roman" w:cs="Times New Roman"/>
          <w:sz w:val="28"/>
          <w:szCs w:val="28"/>
        </w:rPr>
        <w:t>детстве</w:t>
      </w:r>
      <w:r w:rsidR="00D044AF" w:rsidRPr="00C1198B">
        <w:rPr>
          <w:rFonts w:ascii="Times New Roman" w:hAnsi="Times New Roman" w:cs="Times New Roman"/>
          <w:sz w:val="28"/>
          <w:szCs w:val="28"/>
        </w:rPr>
        <w:t xml:space="preserve">, естественно, не заканчивается для ребенка процесс овладения речью. Да и речь его в целом, </w:t>
      </w:r>
      <w:proofErr w:type="gramStart"/>
      <w:r w:rsidR="00D044AF" w:rsidRPr="00C1198B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D044AF" w:rsidRPr="00C1198B">
        <w:rPr>
          <w:rFonts w:ascii="Times New Roman" w:hAnsi="Times New Roman" w:cs="Times New Roman"/>
          <w:sz w:val="28"/>
          <w:szCs w:val="28"/>
        </w:rPr>
        <w:t xml:space="preserve"> не всегда бывает интересной. Обогащение словаря, развитие грамматически правильной речи, совершенствование умения при помощи речи выражать свои мысли, интересно и выразительно передавать содержание художественного произведения будет продолжаться в школьные годы, на протяжении всей жизни. Иногда умственно и психически нормально развивающиеся дети испытывают трудности в овладении речью. Чаще это бывает у ослабленных постоянными болезнями ребят; не всегда правильное произношение наблюдается</w:t>
      </w:r>
      <w:r w:rsidR="004A1053" w:rsidRPr="00C1198B">
        <w:rPr>
          <w:rFonts w:ascii="Times New Roman" w:hAnsi="Times New Roman" w:cs="Times New Roman"/>
          <w:sz w:val="28"/>
          <w:szCs w:val="28"/>
        </w:rPr>
        <w:t xml:space="preserve"> у ребенка, который по каким-либо причинам пропустил много занятий по развитию речи в детском саду. Такие дети, как правило, нуждаются в дополнительной работе над звукопроизношением, общим речевым развитием.</w:t>
      </w:r>
    </w:p>
    <w:p w:rsidR="004A1053" w:rsidRPr="00C1198B" w:rsidRDefault="004A1053" w:rsidP="00617B9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8B">
        <w:rPr>
          <w:rFonts w:ascii="Times New Roman" w:hAnsi="Times New Roman" w:cs="Times New Roman"/>
          <w:sz w:val="28"/>
          <w:szCs w:val="28"/>
        </w:rPr>
        <w:t xml:space="preserve">Учитывая то, что овладение правильным произношением звуков и других сторон звучащей речи не у всех детей идет равномерно, родители часто интересуются, не </w:t>
      </w:r>
      <w:r w:rsidR="00F02DF8" w:rsidRPr="00C1198B">
        <w:rPr>
          <w:rFonts w:ascii="Times New Roman" w:hAnsi="Times New Roman" w:cs="Times New Roman"/>
          <w:sz w:val="28"/>
          <w:szCs w:val="28"/>
        </w:rPr>
        <w:t>отстает</w:t>
      </w:r>
      <w:r w:rsidRPr="00C1198B">
        <w:rPr>
          <w:rFonts w:ascii="Times New Roman" w:hAnsi="Times New Roman" w:cs="Times New Roman"/>
          <w:sz w:val="28"/>
          <w:szCs w:val="28"/>
        </w:rPr>
        <w:t xml:space="preserve"> ли их ребенок в речевом развитии, когда малыш научится правильно произносить тот или иной звук. На помощь им в этом приходит логопед. Он проводит беседу о том, когда и какие звуки в процессе овладения правильным звукопроизношением появляется у детей, какие несовершенства речи связаны с возрастными особенностями развития ребенка. Чтобы научиться четко и правильно произносить слова ребенок </w:t>
      </w:r>
      <w:proofErr w:type="gramStart"/>
      <w:r w:rsidRPr="00C1198B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C1198B">
        <w:rPr>
          <w:rFonts w:ascii="Times New Roman" w:hAnsi="Times New Roman" w:cs="Times New Roman"/>
          <w:sz w:val="28"/>
          <w:szCs w:val="28"/>
        </w:rPr>
        <w:t xml:space="preserve"> прежде всего услышать их. Слуху принадлежит важная роль в овладении речью, в правильном и своевременном усвоении звуков. Даже при незначительном снижении слуха ребенок лишается возможности</w:t>
      </w:r>
      <w:r w:rsidR="00A97EFF" w:rsidRPr="00C1198B">
        <w:rPr>
          <w:rFonts w:ascii="Times New Roman" w:hAnsi="Times New Roman" w:cs="Times New Roman"/>
          <w:sz w:val="28"/>
          <w:szCs w:val="28"/>
        </w:rPr>
        <w:t xml:space="preserve"> нормального восприятия речи. Поэтому важно обращать внимание </w:t>
      </w:r>
      <w:r w:rsidR="00F02DF8" w:rsidRPr="00C1198B">
        <w:rPr>
          <w:rFonts w:ascii="Times New Roman" w:hAnsi="Times New Roman" w:cs="Times New Roman"/>
          <w:sz w:val="28"/>
          <w:szCs w:val="28"/>
        </w:rPr>
        <w:t>родителей</w:t>
      </w:r>
      <w:r w:rsidR="00A97EFF" w:rsidRPr="00C1198B">
        <w:rPr>
          <w:rFonts w:ascii="Times New Roman" w:hAnsi="Times New Roman" w:cs="Times New Roman"/>
          <w:sz w:val="28"/>
          <w:szCs w:val="28"/>
        </w:rPr>
        <w:t xml:space="preserve"> на роль слуха в развитии речи ребенка. Указывать на необходимость оберегать его от постоянных сильных звуковых воздействий (включение радио и телевизора на полную громкость), а при заболеваниях органов слуха – на своевременное лечение в медицинских учреждениях. Также следует </w:t>
      </w:r>
      <w:r w:rsidR="00A97EFF" w:rsidRPr="00C1198B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беречь еще неокрепший голосовой аппарат ребенка: не допускать чрезмерной громкой речи, приучать его дышать через нос, </w:t>
      </w:r>
      <w:r w:rsidR="00F02DF8" w:rsidRPr="00C1198B">
        <w:rPr>
          <w:rFonts w:ascii="Times New Roman" w:hAnsi="Times New Roman" w:cs="Times New Roman"/>
          <w:sz w:val="28"/>
          <w:szCs w:val="28"/>
        </w:rPr>
        <w:t>предупреждать</w:t>
      </w:r>
      <w:r w:rsidR="00A97EFF" w:rsidRPr="00C1198B">
        <w:rPr>
          <w:rFonts w:ascii="Times New Roman" w:hAnsi="Times New Roman" w:cs="Times New Roman"/>
          <w:sz w:val="28"/>
          <w:szCs w:val="28"/>
        </w:rPr>
        <w:t xml:space="preserve"> хронический насморк. Логопед, проводя с родителями беседы и консультации о том, как помочь ребенку овладеть правильным звукопроизношением, акцентирует их внимание на том, что чрезмерное</w:t>
      </w:r>
      <w:r w:rsidR="00373311" w:rsidRPr="00C1198B">
        <w:rPr>
          <w:rFonts w:ascii="Times New Roman" w:hAnsi="Times New Roman" w:cs="Times New Roman"/>
          <w:sz w:val="28"/>
          <w:szCs w:val="28"/>
        </w:rPr>
        <w:t xml:space="preserve"> форсирование речевого развития не рекомендуется. Вредно нагружать малыша сложным речевым материалом, заставлять повторять непонятные слова, </w:t>
      </w:r>
      <w:r w:rsidR="00F02DF8" w:rsidRPr="00C1198B">
        <w:rPr>
          <w:rFonts w:ascii="Times New Roman" w:hAnsi="Times New Roman" w:cs="Times New Roman"/>
          <w:sz w:val="28"/>
          <w:szCs w:val="28"/>
        </w:rPr>
        <w:t>заучивать</w:t>
      </w:r>
      <w:r w:rsidR="00373311" w:rsidRPr="00C1198B">
        <w:rPr>
          <w:rFonts w:ascii="Times New Roman" w:hAnsi="Times New Roman" w:cs="Times New Roman"/>
          <w:sz w:val="28"/>
          <w:szCs w:val="28"/>
        </w:rPr>
        <w:t xml:space="preserve"> сложные по форме, содержанию и объему</w:t>
      </w:r>
      <w:r w:rsidR="00F02DF8" w:rsidRPr="00C1198B">
        <w:rPr>
          <w:rFonts w:ascii="Times New Roman" w:hAnsi="Times New Roman" w:cs="Times New Roman"/>
          <w:sz w:val="28"/>
          <w:szCs w:val="28"/>
        </w:rPr>
        <w:t xml:space="preserve"> </w:t>
      </w:r>
      <w:r w:rsidR="00373311" w:rsidRPr="00C1198B">
        <w:rPr>
          <w:rFonts w:ascii="Times New Roman" w:hAnsi="Times New Roman" w:cs="Times New Roman"/>
          <w:sz w:val="28"/>
          <w:szCs w:val="28"/>
        </w:rPr>
        <w:t xml:space="preserve">стихотворения, учить </w:t>
      </w:r>
      <w:proofErr w:type="gramStart"/>
      <w:r w:rsidR="00373311" w:rsidRPr="00C1198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373311" w:rsidRPr="00C1198B">
        <w:rPr>
          <w:rFonts w:ascii="Times New Roman" w:hAnsi="Times New Roman" w:cs="Times New Roman"/>
          <w:sz w:val="28"/>
          <w:szCs w:val="28"/>
        </w:rPr>
        <w:t xml:space="preserve"> произносить звуки, которые в силу неподготовленности артикуляционного аппарата ему еще недоступны (например, в 2-3 года правильно произносить шипящие, «Р»). Перегрузка ребенка непосильным для него речевым материалом может привести к заиканию, к другим нарушениям. Речь не передается по наследству, ребенок перенимает опыт речевого общения от окружающих. Если дома постоянно говорят громко, торопливо, раздраженным тоном, то и речь малыша будет такой же. Нередко причиной правильного произношения звуков является подражание ребенком дефектной речи взрослых. Нельзя ни в коем случае подделываться под детскую речь, произносить слова искаженно «сюсюкать. Это ничего кроме вреда ребенку не даст – будет лишь тормозить усвоение звуков, задерживать своевременное овладение словарем. Очень важно помнить родителям о том, а какие сроки и какие звуки ребенок должен произносить правильно, помнить, что </w:t>
      </w:r>
      <w:r w:rsidR="009B6E2A" w:rsidRPr="00C1198B">
        <w:rPr>
          <w:rFonts w:ascii="Times New Roman" w:hAnsi="Times New Roman" w:cs="Times New Roman"/>
          <w:sz w:val="28"/>
          <w:szCs w:val="28"/>
        </w:rPr>
        <w:t>неправильное</w:t>
      </w:r>
      <w:r w:rsidR="00373311" w:rsidRPr="00C1198B">
        <w:rPr>
          <w:rFonts w:ascii="Times New Roman" w:hAnsi="Times New Roman" w:cs="Times New Roman"/>
          <w:sz w:val="28"/>
          <w:szCs w:val="28"/>
        </w:rPr>
        <w:t xml:space="preserve"> произношение некоторых звуков на определенных жизненных этапах связано с физиологическими особенностями развития </w:t>
      </w:r>
      <w:r w:rsidR="009B6E2A" w:rsidRPr="00C1198B">
        <w:rPr>
          <w:rFonts w:ascii="Times New Roman" w:hAnsi="Times New Roman" w:cs="Times New Roman"/>
          <w:sz w:val="28"/>
          <w:szCs w:val="28"/>
        </w:rPr>
        <w:t>детской</w:t>
      </w:r>
      <w:r w:rsidR="00373311" w:rsidRPr="00C1198B">
        <w:rPr>
          <w:rFonts w:ascii="Times New Roman" w:hAnsi="Times New Roman" w:cs="Times New Roman"/>
          <w:sz w:val="28"/>
          <w:szCs w:val="28"/>
        </w:rPr>
        <w:t xml:space="preserve"> речи. Это необходимо для того, чтобы вовремя обнаружить недостатки произношения и отделить их от несовершенства звукопроизношения. Своевременное формирование речи имеет </w:t>
      </w:r>
      <w:proofErr w:type="gramStart"/>
      <w:r w:rsidR="00373311" w:rsidRPr="00C1198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373311" w:rsidRPr="00C1198B">
        <w:rPr>
          <w:rFonts w:ascii="Times New Roman" w:hAnsi="Times New Roman" w:cs="Times New Roman"/>
          <w:sz w:val="28"/>
          <w:szCs w:val="28"/>
        </w:rPr>
        <w:t xml:space="preserve"> для общей культуры речи и, следовательно, для нормального речевого общения со сверстниками и взрослыми, для успешного овладения грамотой, а при поступлении в школу – для усвоения школьной программы.</w:t>
      </w:r>
    </w:p>
    <w:sectPr w:rsidR="004A1053" w:rsidRPr="00C1198B" w:rsidSect="0031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3C96"/>
    <w:rsid w:val="00314D99"/>
    <w:rsid w:val="00373311"/>
    <w:rsid w:val="00432F42"/>
    <w:rsid w:val="004A1053"/>
    <w:rsid w:val="00617B94"/>
    <w:rsid w:val="009A5616"/>
    <w:rsid w:val="009B6E2A"/>
    <w:rsid w:val="00A5406A"/>
    <w:rsid w:val="00A97EFF"/>
    <w:rsid w:val="00BC1BB9"/>
    <w:rsid w:val="00C1198B"/>
    <w:rsid w:val="00D044AF"/>
    <w:rsid w:val="00F02DF8"/>
    <w:rsid w:val="00F07585"/>
    <w:rsid w:val="00F8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9</cp:revision>
  <dcterms:created xsi:type="dcterms:W3CDTF">2015-02-20T07:53:00Z</dcterms:created>
  <dcterms:modified xsi:type="dcterms:W3CDTF">2015-02-20T09:12:00Z</dcterms:modified>
</cp:coreProperties>
</file>