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40" w:rsidRDefault="00693640" w:rsidP="00693640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МСОШ№1                                                                        студентки: Кравченко Ю.</w:t>
      </w:r>
    </w:p>
    <w:p w:rsidR="00693640" w:rsidRDefault="00693640" w:rsidP="00693640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1</w:t>
      </w:r>
    </w:p>
    <w:p w:rsidR="00693640" w:rsidRDefault="00693640" w:rsidP="00693640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уководитель: Дегтярёва Е.Г.</w:t>
      </w:r>
    </w:p>
    <w:p w:rsidR="00693640" w:rsidRDefault="00693640" w:rsidP="00693640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четверти: «Сказочная страна»</w:t>
      </w:r>
    </w:p>
    <w:p w:rsidR="00AF4ABA" w:rsidRDefault="00693640" w:rsidP="00AF4ABA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обобщение темы: «Царство Деда Мороза », «Рождественские чудеса»</w:t>
      </w:r>
      <w:r w:rsidR="00AF4ABA">
        <w:rPr>
          <w:rFonts w:ascii="Times New Roman" w:hAnsi="Times New Roman" w:cs="Times New Roman"/>
          <w:sz w:val="28"/>
          <w:szCs w:val="28"/>
        </w:rPr>
        <w:t>.</w:t>
      </w:r>
    </w:p>
    <w:p w:rsidR="00AF4ABA" w:rsidRPr="00AF4ABA" w:rsidRDefault="00693640" w:rsidP="00AF4ABA">
      <w:pPr>
        <w:ind w:left="-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AF4ABA" w:rsidRPr="00AF4ABA">
        <w:rPr>
          <w:rFonts w:ascii="Times New Roman" w:hAnsi="Times New Roman" w:cs="Times New Roman"/>
          <w:color w:val="000000"/>
          <w:sz w:val="28"/>
          <w:szCs w:val="28"/>
        </w:rPr>
        <w:t>обогащать эмоциональный мир детей через восприятие ярких музыкальных образов на тему зимы и Нового года.</w:t>
      </w:r>
    </w:p>
    <w:p w:rsidR="00AF4ABA" w:rsidRDefault="00693640" w:rsidP="00AF4ABA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Задачи:</w:t>
      </w:r>
    </w:p>
    <w:p w:rsidR="00AF4ABA" w:rsidRPr="00AF4ABA" w:rsidRDefault="00693640" w:rsidP="00AF4ABA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Воспитывающая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- </w:t>
      </w:r>
      <w:r w:rsidR="00AF4ABA" w:rsidRPr="00AF4ABA">
        <w:rPr>
          <w:rFonts w:ascii="Times New Roman" w:hAnsi="Times New Roman" w:cs="Times New Roman"/>
          <w:color w:val="000000"/>
          <w:sz w:val="28"/>
          <w:szCs w:val="28"/>
        </w:rPr>
        <w:t>Способствовать воспитанию интереса к предмету, стремлению проявить себя в творчестве.</w:t>
      </w:r>
    </w:p>
    <w:p w:rsidR="00284F93" w:rsidRDefault="00693640" w:rsidP="00284F93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>Развивающая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AF4ABA" w:rsidRPr="00AF4ABA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AF4ABA" w:rsidRPr="00AF4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4AB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F4ABA" w:rsidRPr="00AF4ABA">
        <w:rPr>
          <w:rFonts w:ascii="Times New Roman" w:hAnsi="Times New Roman" w:cs="Times New Roman"/>
          <w:color w:val="000000"/>
          <w:sz w:val="28"/>
          <w:szCs w:val="28"/>
        </w:rPr>
        <w:t>азвивать воображение учащихся на основе знакомства с отраженными в музыке образами на тему зимы и Нового года. Создать условия для развития творческих способностей обучающихся в ходе музыкальной импровизации</w:t>
      </w:r>
      <w:r w:rsidR="00AF4ABA">
        <w:rPr>
          <w:rFonts w:ascii="Arial" w:hAnsi="Arial" w:cs="Arial"/>
          <w:color w:val="000000"/>
        </w:rPr>
        <w:t>.</w:t>
      </w:r>
    </w:p>
    <w:p w:rsidR="00693640" w:rsidRPr="00284F93" w:rsidRDefault="00AF4ABA" w:rsidP="00284F93">
      <w:pPr>
        <w:ind w:left="-454"/>
        <w:rPr>
          <w:rFonts w:ascii="Georgia" w:eastAsia="Times New Roman" w:hAnsi="Georgia" w:cs="Times New Roman"/>
          <w:color w:val="000000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693640">
        <w:rPr>
          <w:rFonts w:ascii="Times New Roman" w:hAnsi="Times New Roman" w:cs="Times New Roman"/>
          <w:sz w:val="28"/>
          <w:szCs w:val="28"/>
        </w:rPr>
        <w:t>бучающая</w:t>
      </w:r>
      <w:proofErr w:type="gramEnd"/>
      <w:r w:rsidR="00693640">
        <w:rPr>
          <w:rFonts w:ascii="Times New Roman" w:hAnsi="Times New Roman" w:cs="Times New Roman"/>
          <w:sz w:val="28"/>
          <w:szCs w:val="28"/>
        </w:rPr>
        <w:t xml:space="preserve"> –</w:t>
      </w:r>
      <w:r w:rsidR="00693640" w:rsidRPr="00AF70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693640"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AF4ABA">
        <w:rPr>
          <w:rFonts w:ascii="Times New Roman" w:hAnsi="Times New Roman" w:cs="Times New Roman"/>
          <w:color w:val="000000"/>
          <w:sz w:val="28"/>
          <w:szCs w:val="28"/>
        </w:rPr>
        <w:t>Познакомить с различными способами создания и передачи музыкальных образов на примере произведений на тему зимы и Нового года</w:t>
      </w:r>
      <w:r>
        <w:rPr>
          <w:rFonts w:ascii="Arial" w:hAnsi="Arial" w:cs="Arial"/>
          <w:color w:val="000000"/>
        </w:rPr>
        <w:t>.</w:t>
      </w:r>
      <w:r w:rsidR="00284F93">
        <w:rPr>
          <w:rFonts w:ascii="Arial" w:hAnsi="Arial" w:cs="Arial"/>
          <w:color w:val="000000"/>
        </w:rPr>
        <w:t xml:space="preserve">  </w:t>
      </w:r>
      <w:r w:rsidR="00693640">
        <w:rPr>
          <w:rFonts w:ascii="Times New Roman" w:hAnsi="Times New Roman" w:cs="Times New Roman"/>
          <w:sz w:val="28"/>
          <w:szCs w:val="28"/>
        </w:rPr>
        <w:t>Тип урока:</w:t>
      </w:r>
      <w:r w:rsidR="00693640" w:rsidRPr="009A2B95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Урок </w:t>
      </w:r>
      <w:r w:rsidR="00284F93">
        <w:rPr>
          <w:rFonts w:ascii="Times New Roman" w:hAnsi="Times New Roman" w:cs="Times New Roman"/>
          <w:color w:val="000000"/>
          <w:sz w:val="28"/>
          <w:szCs w:val="28"/>
        </w:rPr>
        <w:t>путешествие</w:t>
      </w:r>
    </w:p>
    <w:p w:rsidR="00693640" w:rsidRDefault="00693640" w:rsidP="00693640">
      <w:pPr>
        <w:ind w:left="-454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Times New Roman" w:hAnsi="Times New Roman" w:cs="Times New Roman"/>
          <w:sz w:val="28"/>
          <w:szCs w:val="28"/>
        </w:rPr>
        <w:t>Структура урока:</w:t>
      </w:r>
    </w:p>
    <w:p w:rsidR="00693640" w:rsidRDefault="00693640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омент</w:t>
      </w:r>
    </w:p>
    <w:p w:rsidR="00693640" w:rsidRDefault="00693640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4D4AEE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>
        <w:rPr>
          <w:rFonts w:ascii="Georgia" w:eastAsia="Times New Roman" w:hAnsi="Georgia" w:cs="Times New Roman"/>
          <w:color w:val="000000"/>
          <w:sz w:val="27"/>
          <w:szCs w:val="27"/>
        </w:rPr>
        <w:t>Пение</w:t>
      </w:r>
    </w:p>
    <w:p w:rsidR="00693640" w:rsidRPr="004D4AEE" w:rsidRDefault="004321B6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Новый материал</w:t>
      </w:r>
    </w:p>
    <w:p w:rsidR="00693640" w:rsidRPr="00AF707E" w:rsidRDefault="00693640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4321B6">
        <w:rPr>
          <w:rFonts w:ascii="Georgia" w:eastAsia="Times New Roman" w:hAnsi="Georgia" w:cs="Times New Roman"/>
          <w:color w:val="000000"/>
          <w:sz w:val="27"/>
          <w:szCs w:val="27"/>
        </w:rPr>
        <w:t>Слушанье</w:t>
      </w:r>
    </w:p>
    <w:p w:rsidR="00693640" w:rsidRPr="00DE2EC0" w:rsidRDefault="004321B6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</w:rPr>
        <w:t>Попевка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  <w:r w:rsidR="00693640" w:rsidRPr="00DE2EC0"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</w:p>
    <w:p w:rsidR="00693640" w:rsidRPr="003241F8" w:rsidRDefault="004321B6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Упражнение «Снежинки»</w:t>
      </w:r>
    </w:p>
    <w:p w:rsidR="00693640" w:rsidRPr="004321B6" w:rsidRDefault="004321B6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Новый материал</w:t>
      </w:r>
    </w:p>
    <w:p w:rsidR="004321B6" w:rsidRPr="00284F93" w:rsidRDefault="00284F93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Georgia" w:eastAsia="Times New Roman" w:hAnsi="Georgia" w:cs="Times New Roman"/>
          <w:color w:val="000000"/>
          <w:sz w:val="27"/>
          <w:szCs w:val="27"/>
        </w:rPr>
        <w:t>Физминутка</w:t>
      </w:r>
      <w:proofErr w:type="spell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</w:t>
      </w:r>
    </w:p>
    <w:p w:rsidR="00284F93" w:rsidRPr="00284F93" w:rsidRDefault="00284F93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Новый материал</w:t>
      </w:r>
    </w:p>
    <w:p w:rsidR="00284F93" w:rsidRDefault="00284F93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Пение </w:t>
      </w:r>
    </w:p>
    <w:p w:rsidR="00693640" w:rsidRPr="00284F93" w:rsidRDefault="00284F93" w:rsidP="00693640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</w:p>
    <w:p w:rsidR="00693640" w:rsidRDefault="00693640" w:rsidP="00693640">
      <w:pPr>
        <w:pStyle w:val="a3"/>
        <w:ind w:left="0"/>
        <w:rPr>
          <w:rFonts w:ascii="Georgia" w:eastAsia="Times New Roman" w:hAnsi="Georgia" w:cs="Times New Roman"/>
          <w:color w:val="000000"/>
          <w:sz w:val="27"/>
          <w:szCs w:val="27"/>
        </w:rPr>
      </w:pPr>
      <w:r>
        <w:rPr>
          <w:rFonts w:ascii="Georgia" w:eastAsia="Times New Roman" w:hAnsi="Georgia" w:cs="Times New Roman"/>
          <w:color w:val="000000"/>
          <w:sz w:val="27"/>
          <w:szCs w:val="27"/>
        </w:rPr>
        <w:t>Методы</w:t>
      </w:r>
      <w:proofErr w:type="gramStart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:</w:t>
      </w:r>
      <w:proofErr w:type="gramEnd"/>
      <w:r>
        <w:rPr>
          <w:rFonts w:ascii="Georgia" w:eastAsia="Times New Roman" w:hAnsi="Georgia" w:cs="Times New Roman"/>
          <w:color w:val="000000"/>
          <w:sz w:val="27"/>
          <w:szCs w:val="27"/>
        </w:rPr>
        <w:t xml:space="preserve"> наглядно-зрительный, беседа, практические навыки.</w:t>
      </w:r>
    </w:p>
    <w:p w:rsidR="00AF4ABA" w:rsidRPr="00284F93" w:rsidRDefault="006936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презентация, аудио записи, ПК, проектор. </w:t>
      </w:r>
    </w:p>
    <w:tbl>
      <w:tblPr>
        <w:tblStyle w:val="a5"/>
        <w:tblW w:w="0" w:type="auto"/>
        <w:tblLook w:val="04A0"/>
      </w:tblPr>
      <w:tblGrid>
        <w:gridCol w:w="1526"/>
        <w:gridCol w:w="6379"/>
        <w:gridCol w:w="1666"/>
      </w:tblGrid>
      <w:tr w:rsidR="00AF4ABA" w:rsidTr="00AF4ABA">
        <w:tc>
          <w:tcPr>
            <w:tcW w:w="1526" w:type="dxa"/>
          </w:tcPr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</w:t>
            </w:r>
          </w:p>
        </w:tc>
        <w:tc>
          <w:tcPr>
            <w:tcW w:w="6379" w:type="dxa"/>
          </w:tcPr>
          <w:p w:rsidR="00AF4ABA" w:rsidRDefault="00AF4ABA" w:rsidP="00AF4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  <w:tc>
          <w:tcPr>
            <w:tcW w:w="1666" w:type="dxa"/>
          </w:tcPr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Хронометраж </w:t>
            </w:r>
          </w:p>
        </w:tc>
      </w:tr>
      <w:tr w:rsidR="00AF4ABA" w:rsidTr="00AF4ABA">
        <w:tc>
          <w:tcPr>
            <w:tcW w:w="1526" w:type="dxa"/>
          </w:tcPr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омент</w:t>
            </w:r>
          </w:p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</w:tc>
        <w:tc>
          <w:tcPr>
            <w:tcW w:w="6379" w:type="dxa"/>
          </w:tcPr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приветствие. «Здравствуйте ребята».</w:t>
            </w:r>
          </w:p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На прошлом уроке мы с вами познакомились с гимном нашей школы. Но не успели его разучить. Сейчас мы продолжим  работать с ним.</w:t>
            </w:r>
          </w:p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«Гимн МСОШ №1» </w:t>
            </w:r>
          </w:p>
        </w:tc>
        <w:tc>
          <w:tcPr>
            <w:tcW w:w="1666" w:type="dxa"/>
          </w:tcPr>
          <w:p w:rsidR="00AF4ABA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ABA" w:rsidTr="00AF4ABA">
        <w:tc>
          <w:tcPr>
            <w:tcW w:w="1526" w:type="dxa"/>
          </w:tcPr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6379" w:type="dxa"/>
          </w:tcPr>
          <w:p w:rsidR="00AF4ABA" w:rsidRDefault="00A7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Просмотрим видео ролик и подумаем о чем же пойдет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речь на уроке.</w:t>
            </w:r>
          </w:p>
          <w:p w:rsidR="00A75724" w:rsidRDefault="00A7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мы отправляемся с вами в волшебное царство!</w:t>
            </w:r>
          </w:p>
          <w:p w:rsidR="00A75724" w:rsidRPr="00A75724" w:rsidRDefault="00A75724" w:rsidP="00A7572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A75724">
              <w:rPr>
                <w:color w:val="000000"/>
              </w:rPr>
              <w:t>Сегодня я приглашаю вас побывать в царстве Деда Мороза. А чтобы попасть туда включите ваше воображение и вслушайтесь. (Вглядываемся в изображение зимы).</w:t>
            </w:r>
          </w:p>
          <w:p w:rsidR="00B0238C" w:rsidRPr="00B0238C" w:rsidRDefault="00B0238C" w:rsidP="00B023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0238C">
              <w:rPr>
                <w:color w:val="000000"/>
              </w:rPr>
              <w:t>Как красиво кругом! Деревья одеты в снежные шапки. Земля укрыта белоснежным покрывалом. Все искрится и переливается на свету. Настоящее царство! Прислушайтесь! Может быть, тогда вы услышите, как бодро хрустит под ногами снег, тихонько позванивают сосульки, и поет ветер.</w:t>
            </w:r>
          </w:p>
          <w:p w:rsidR="00B0238C" w:rsidRDefault="00B0238C" w:rsidP="00B023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0238C">
              <w:rPr>
                <w:color w:val="000000"/>
              </w:rPr>
              <w:t>Послушайте, о чем он поет. Жили-были два мороза: Дед Мороз Красный Нос и Дед Мороз Синий Нос.</w:t>
            </w:r>
          </w:p>
          <w:p w:rsidR="00B0238C" w:rsidRPr="00B0238C" w:rsidRDefault="00B0238C" w:rsidP="00B023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0238C">
              <w:rPr>
                <w:color w:val="000000"/>
              </w:rPr>
              <w:t>Очень они были похожи, а потому трудно их отличать друг от друга. Но знали люди, что Мороз Красный Нос легкий морозец, а Мороз Синий Нос лютый холод, насмерть может заморозить.</w:t>
            </w:r>
          </w:p>
          <w:p w:rsidR="00A75724" w:rsidRDefault="00A75724" w:rsidP="00B0238C">
            <w:pPr>
              <w:pStyle w:val="a4"/>
              <w:spacing w:before="0" w:beforeAutospacing="0" w:after="0" w:afterAutospacing="0"/>
            </w:pPr>
          </w:p>
        </w:tc>
        <w:tc>
          <w:tcPr>
            <w:tcW w:w="1666" w:type="dxa"/>
          </w:tcPr>
          <w:p w:rsidR="00AF4ABA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4ABA" w:rsidTr="00AF4ABA">
        <w:tc>
          <w:tcPr>
            <w:tcW w:w="1526" w:type="dxa"/>
          </w:tcPr>
          <w:p w:rsidR="00AF4ABA" w:rsidRDefault="00B02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Слушанье </w:t>
            </w:r>
          </w:p>
        </w:tc>
        <w:tc>
          <w:tcPr>
            <w:tcW w:w="6379" w:type="dxa"/>
          </w:tcPr>
          <w:p w:rsidR="00B0238C" w:rsidRPr="00B0238C" w:rsidRDefault="00B0238C" w:rsidP="00B023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0238C">
              <w:rPr>
                <w:color w:val="000000"/>
              </w:rPr>
              <w:t xml:space="preserve">Звучит уже знакомая детям музыка «Сани с колокольчиками» </w:t>
            </w:r>
            <w:proofErr w:type="spellStart"/>
            <w:r w:rsidRPr="00B0238C">
              <w:rPr>
                <w:color w:val="000000"/>
              </w:rPr>
              <w:t>А.Агафонникова</w:t>
            </w:r>
            <w:proofErr w:type="spellEnd"/>
            <w:r w:rsidRPr="00B0238C">
              <w:rPr>
                <w:color w:val="000000"/>
              </w:rPr>
              <w:t>.</w:t>
            </w:r>
          </w:p>
          <w:p w:rsidR="00B0238C" w:rsidRDefault="00B0238C" w:rsidP="00B0238C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B0238C">
              <w:rPr>
                <w:color w:val="000000"/>
              </w:rPr>
              <w:t xml:space="preserve">Слышите звон бубенчиков? Кто-то из них уже к </w:t>
            </w:r>
            <w:r w:rsidR="00DE6BE7">
              <w:rPr>
                <w:color w:val="000000"/>
              </w:rPr>
              <w:t>нам едет?</w:t>
            </w:r>
          </w:p>
          <w:p w:rsidR="00DE6BE7" w:rsidRPr="00DE6BE7" w:rsidRDefault="00DE6BE7" w:rsidP="00DE6B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6BE7">
              <w:rPr>
                <w:color w:val="000000"/>
              </w:rPr>
              <w:t>Можете ли вы понять, какой Дед Мороз сейчас появится?</w:t>
            </w:r>
          </w:p>
          <w:p w:rsidR="00DE6BE7" w:rsidRPr="00DE6BE7" w:rsidRDefault="00DE6BE7" w:rsidP="00DE6B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6BE7">
              <w:rPr>
                <w:color w:val="000000"/>
              </w:rPr>
              <w:t>Прослушивание Арии Деда Мороза из оперы «Снегурочка» Н. А. Римского-Корсакова.</w:t>
            </w:r>
          </w:p>
          <w:p w:rsidR="00DE6BE7" w:rsidRPr="00DE6BE7" w:rsidRDefault="00DE6BE7" w:rsidP="00DE6BE7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E6BE7">
              <w:rPr>
                <w:color w:val="000000"/>
              </w:rPr>
              <w:t>-Какого мороза мы встретили? (Мороз Синий Нос).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-Почему вы так решили? (Грубый голос, слышится сильный ветер, злое настроение, краски светлые).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Такого замечательного деда Мороза придумал для нас известный вам композитор Н. А. Римский-Корсаков.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Почувствуйте, чем отличается от этого Деда Мороза Мороз Красный Нос.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 xml:space="preserve">Прослушивание «Песенки Деда Мороза» из </w:t>
            </w:r>
            <w:proofErr w:type="gramStart"/>
            <w:r w:rsidRPr="006E1BB3">
              <w:rPr>
                <w:color w:val="000000"/>
              </w:rPr>
              <w:t>м</w:t>
            </w:r>
            <w:proofErr w:type="gramEnd"/>
            <w:r w:rsidRPr="006E1BB3">
              <w:rPr>
                <w:color w:val="000000"/>
              </w:rPr>
              <w:t>/</w:t>
            </w:r>
            <w:proofErr w:type="spellStart"/>
            <w:r w:rsidRPr="006E1BB3">
              <w:rPr>
                <w:color w:val="000000"/>
              </w:rPr>
              <w:t>ф</w:t>
            </w:r>
            <w:proofErr w:type="spellEnd"/>
            <w:r w:rsidRPr="006E1BB3">
              <w:rPr>
                <w:color w:val="000000"/>
              </w:rPr>
              <w:t xml:space="preserve"> «Дед Мороз и лето» музыка Е. </w:t>
            </w:r>
            <w:proofErr w:type="spellStart"/>
            <w:r w:rsidRPr="006E1BB3">
              <w:rPr>
                <w:color w:val="000000"/>
              </w:rPr>
              <w:t>Крылатова</w:t>
            </w:r>
            <w:proofErr w:type="spellEnd"/>
            <w:r w:rsidRPr="006E1BB3">
              <w:rPr>
                <w:color w:val="000000"/>
              </w:rPr>
              <w:t xml:space="preserve">, слова Ю. </w:t>
            </w:r>
            <w:proofErr w:type="spellStart"/>
            <w:r w:rsidRPr="006E1BB3">
              <w:rPr>
                <w:color w:val="000000"/>
              </w:rPr>
              <w:t>Энтина</w:t>
            </w:r>
            <w:proofErr w:type="spellEnd"/>
            <w:r w:rsidRPr="006E1BB3">
              <w:rPr>
                <w:color w:val="000000"/>
              </w:rPr>
              <w:t>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-Чем отличается? (Веселое настроение, добрый голос, светлые краски).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 xml:space="preserve">Этого деда Мороза придумал для нас Е. </w:t>
            </w:r>
            <w:proofErr w:type="spellStart"/>
            <w:r w:rsidRPr="006E1BB3">
              <w:rPr>
                <w:color w:val="000000"/>
              </w:rPr>
              <w:t>Крылатов</w:t>
            </w:r>
            <w:proofErr w:type="spellEnd"/>
            <w:r w:rsidRPr="006E1BB3">
              <w:rPr>
                <w:color w:val="000000"/>
              </w:rPr>
              <w:t>. Один из любимейших композиторов в нашей стране.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«В царстве Дедушки Мороза чудеса случаются.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Здесь в музыку прекрасную все звуки превращаются».</w:t>
            </w:r>
          </w:p>
          <w:p w:rsidR="00AF4ABA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Спойте сами и зиме так, чтобы она получилась сначала теплая, потом холодная, а потом с ветром.</w:t>
            </w:r>
          </w:p>
        </w:tc>
        <w:tc>
          <w:tcPr>
            <w:tcW w:w="1666" w:type="dxa"/>
          </w:tcPr>
          <w:p w:rsidR="00AF4ABA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ABA" w:rsidTr="00AF4ABA">
        <w:tc>
          <w:tcPr>
            <w:tcW w:w="1526" w:type="dxa"/>
          </w:tcPr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Попевка</w:t>
            </w:r>
            <w:proofErr w:type="spellEnd"/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ABA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«Снежинки» </w:t>
            </w:r>
          </w:p>
        </w:tc>
        <w:tc>
          <w:tcPr>
            <w:tcW w:w="6379" w:type="dxa"/>
          </w:tcPr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. </w:t>
            </w:r>
            <w:proofErr w:type="spellStart"/>
            <w:r w:rsidRPr="006E1BB3">
              <w:rPr>
                <w:color w:val="000000"/>
              </w:rPr>
              <w:t>Попевка</w:t>
            </w:r>
            <w:proofErr w:type="spellEnd"/>
            <w:r w:rsidRPr="006E1BB3">
              <w:rPr>
                <w:color w:val="000000"/>
              </w:rPr>
              <w:t xml:space="preserve"> «</w:t>
            </w:r>
            <w:proofErr w:type="spellStart"/>
            <w:r w:rsidRPr="006E1BB3">
              <w:rPr>
                <w:color w:val="000000"/>
              </w:rPr>
              <w:t>Зи-и-и-и-ма</w:t>
            </w:r>
            <w:proofErr w:type="spellEnd"/>
            <w:r w:rsidRPr="006E1BB3">
              <w:rPr>
                <w:color w:val="000000"/>
              </w:rPr>
              <w:t>»: а) теплая (поем ласково на улыбке), б) холодная (насупились, сложили губы трубочкой), с ветром (быстро).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6E1BB3">
              <w:rPr>
                <w:color w:val="000000"/>
              </w:rPr>
              <w:t>Ну</w:t>
            </w:r>
            <w:proofErr w:type="gramEnd"/>
            <w:r w:rsidRPr="006E1BB3">
              <w:rPr>
                <w:color w:val="000000"/>
              </w:rPr>
              <w:t xml:space="preserve"> какая же зима без снега! Давайте </w:t>
            </w:r>
            <w:proofErr w:type="gramStart"/>
            <w:r w:rsidRPr="006E1BB3">
              <w:rPr>
                <w:color w:val="000000"/>
              </w:rPr>
              <w:t>покажем</w:t>
            </w:r>
            <w:proofErr w:type="gramEnd"/>
            <w:r w:rsidRPr="006E1BB3">
              <w:rPr>
                <w:color w:val="000000"/>
              </w:rPr>
              <w:t xml:space="preserve"> как растут </w:t>
            </w:r>
            <w:r w:rsidRPr="006E1BB3">
              <w:rPr>
                <w:color w:val="000000"/>
              </w:rPr>
              <w:lastRenderedPageBreak/>
              <w:t>снежинки - замороженные дождинки.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Упражнение «Снежинки». Звучит «Вальс снежных хлопьев» П.И.Чайковского.</w:t>
            </w:r>
          </w:p>
          <w:p w:rsidR="006E1BB3" w:rsidRPr="006E1BB3" w:rsidRDefault="006E1BB3" w:rsidP="006E1BB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E1BB3">
              <w:rPr>
                <w:color w:val="000000"/>
              </w:rPr>
              <w:t>Дети садятся на корточки, обняв руками колени и наклонив вперед голову. Из этого положения снежинки начинают медленно «расти»: сначала распрямляются колени, потом спина, поднимается голова... Потом как все «снежинки выросли» они, мягко прокружившись, опускаются вниз на стульчики.</w:t>
            </w:r>
          </w:p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F4ABA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45D" w:rsidRDefault="00A17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ABA" w:rsidTr="00AF4ABA">
        <w:tc>
          <w:tcPr>
            <w:tcW w:w="1526" w:type="dxa"/>
          </w:tcPr>
          <w:p w:rsidR="00AF4ABA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материал</w:t>
            </w:r>
          </w:p>
        </w:tc>
        <w:tc>
          <w:tcPr>
            <w:tcW w:w="6379" w:type="dxa"/>
          </w:tcPr>
          <w:p w:rsidR="00AF4ABA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сейчас я вам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расскажу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же называют нашего Дедушку Мороза в Других Странах.</w:t>
            </w:r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Голландия – Святой Николай</w:t>
            </w:r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Финляндии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Йолупукки</w:t>
            </w:r>
            <w:proofErr w:type="spellEnd"/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США – Санта – Клаус</w:t>
            </w:r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Германии – Николаус</w:t>
            </w:r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1BB3" w:rsidRDefault="006E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старину Деда Мороза называли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1BB3">
              <w:rPr>
                <w:rFonts w:ascii="Times New Roman" w:hAnsi="Times New Roman" w:cs="Times New Roman"/>
                <w:bCs/>
                <w:sz w:val="24"/>
                <w:szCs w:val="24"/>
              </w:rPr>
              <w:t>Хозяина  зимы славяне представляли маленьким старичком с длинной бородой и суровым, как русские морозы, нравом. Его дыхание – сильная стужа. Его слёзы – сосульки. Иней – замерзшие слова. А волосы – снежные облака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6E1BB3" w:rsidRDefault="006E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Какой нам сейчас представился дед мороз синий нос или красный?</w:t>
            </w:r>
          </w:p>
          <w:p w:rsidR="006E1BB3" w:rsidRDefault="006E1B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Д: синий</w:t>
            </w:r>
          </w:p>
          <w:p w:rsidR="006E1BB3" w:rsidRDefault="006E1B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У:</w:t>
            </w:r>
            <w:r w:rsidR="004473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вот ребята дед мороза синий нос представляли в старину, а сейчас у нас остался только дед мороз красный нос.</w:t>
            </w:r>
            <w:r w:rsidRPr="006E1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7315" w:rsidRDefault="0044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ABA" w:rsidTr="00AF4ABA">
        <w:tc>
          <w:tcPr>
            <w:tcW w:w="1526" w:type="dxa"/>
          </w:tcPr>
          <w:p w:rsidR="00AF4ABA" w:rsidRDefault="0044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</w:tcPr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F4ABA" w:rsidRDefault="00AF4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15" w:rsidTr="00AF4ABA">
        <w:tc>
          <w:tcPr>
            <w:tcW w:w="1526" w:type="dxa"/>
          </w:tcPr>
          <w:p w:rsidR="00447315" w:rsidRDefault="0028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материал</w:t>
            </w:r>
          </w:p>
        </w:tc>
        <w:tc>
          <w:tcPr>
            <w:tcW w:w="6379" w:type="dxa"/>
          </w:tcPr>
          <w:p w:rsidR="00447315" w:rsidRPr="004321B6" w:rsidRDefault="00447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Дед Мороз — великан, богатырь, обходящий дозором свои владения. Это седой старик с бородой. Носит длинную толстую шубу на меху с меховой опушкой. Изначально цвет шубы был бело-синим, холодным, снежным. После того как он все больше и больше становился праздничным персонажем, шуба его стала красной, что значит по-русски — красивой</w:t>
            </w:r>
            <w:proofErr w:type="gramStart"/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Дед Мороз носит теплую шапку, тоже с опушкой, правильной полукруглой формы, никаких бомбошек и кисточек. Руки прячет в огромные рукавицы. Дед не носит ремней, а подвязывает шубу кушаком. В крайнем </w:t>
            </w:r>
            <w:proofErr w:type="gramStart"/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случае</w:t>
            </w:r>
            <w:proofErr w:type="gramEnd"/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застегивается на пуговицы. Сапоги серебряные или красные с приподнятым носком. В морозный день Дед Мороз надевает белые, шитые серебром валенки. С собой Дед Мороз всегда носит хрустальный посох.</w:t>
            </w:r>
          </w:p>
          <w:p w:rsidR="00447315" w:rsidRDefault="00447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47315" w:rsidRDefault="00447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ПОДАРКИ</w:t>
            </w:r>
          </w:p>
          <w:p w:rsidR="00447315" w:rsidRPr="00447315" w:rsidRDefault="00447315" w:rsidP="00447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Зарубежные новогодние персонажи дарят подарки по-разному:  через трубу, в новогоднем носке. Наш Дед Мороз достает подарки из бездонного мешка. Вначале Дед Мороз дарил детям подарки на Рождество. Впервые на Новый год Дед Мороз стал дарить детям подарки на </w:t>
            </w:r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первом новогоднем утреннике в 1935 году.</w:t>
            </w:r>
          </w:p>
          <w:p w:rsidR="00447315" w:rsidRDefault="00447315" w:rsidP="00447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СРЕДСТВО ПЕРЕДВИЖЕНИЯ</w:t>
            </w:r>
          </w:p>
          <w:p w:rsidR="00447315" w:rsidRPr="00447315" w:rsidRDefault="00447315" w:rsidP="004473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Дед Мороз передвигается пешком, по воздуху или на санях, запряженных тройкой. Любит также рассекать родные просторы на лыжах. </w:t>
            </w:r>
          </w:p>
          <w:p w:rsidR="00447315" w:rsidRDefault="00447315" w:rsidP="00447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СНЕГУРОЧКА</w:t>
            </w:r>
          </w:p>
          <w:p w:rsidR="00447315" w:rsidRPr="00447315" w:rsidRDefault="00447315" w:rsidP="0044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Самое главное отличие русского Деда Мороза — его неизменная спутница, внучка Снегурочка. Образ Снегурочки — символ застывших вод. Это девушка (а не девочка), одетая только в белые одежды. Новейшая история считает датой ее рождения 1873 год, а местом рождения — имение </w:t>
            </w:r>
            <w:proofErr w:type="spellStart"/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Щелыково</w:t>
            </w:r>
            <w:proofErr w:type="spellEnd"/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что недалеко от Костромы</w:t>
            </w:r>
            <w:proofErr w:type="gramStart"/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.</w:t>
            </w:r>
            <w:proofErr w:type="gramEnd"/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Ее отец — Мороз, мать — </w:t>
            </w:r>
            <w:proofErr w:type="spellStart"/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Весна-Красна</w:t>
            </w:r>
            <w:proofErr w:type="spellEnd"/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47315" w:rsidRDefault="00447315" w:rsidP="004473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73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 деда мороза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447315" w:rsidRPr="00447315" w:rsidRDefault="00447315" w:rsidP="0044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1998 году  родиной российского  Деда Мороза был назван Великий Устюг – древнейший город на северо-востоке Вологодской области у слияния рек Сухоны и Юга. В сосновом бору, в пятнадцати километрах от города была построена вотчина Деда Мороза. В его деревне </w:t>
            </w:r>
            <w:proofErr w:type="gramStart"/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открыты</w:t>
            </w:r>
            <w:proofErr w:type="gramEnd"/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лавка Деда Мороза, почта и музей. </w:t>
            </w:r>
          </w:p>
          <w:p w:rsidR="00447315" w:rsidRPr="00447315" w:rsidRDefault="00447315" w:rsidP="0044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Адрес, по которому можно написать письмо Деду Морозу: </w:t>
            </w:r>
          </w:p>
          <w:p w:rsidR="00447315" w:rsidRPr="00447315" w:rsidRDefault="00447315" w:rsidP="0044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162340 Россия, Вологодская обл.,                                                </w:t>
            </w:r>
          </w:p>
          <w:p w:rsidR="00447315" w:rsidRDefault="00447315" w:rsidP="00447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73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Великий Устюг, Деду Морозу</w:t>
            </w:r>
            <w:r w:rsidRPr="0044731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47315" w:rsidRDefault="00447315" w:rsidP="004473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ТЕРЕМ СНЕГУРОЧКИ</w:t>
            </w:r>
          </w:p>
          <w:p w:rsidR="00447315" w:rsidRPr="004321B6" w:rsidRDefault="0044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Терем Снегурочки – это увлекательный музей, который находится в </w:t>
            </w:r>
            <w:proofErr w:type="gramStart"/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Кострома. Кострома является родиной Снегурочки: великий русский драматург А. Островский написал пьесу «Снегурочка» недалеко от Костромы в городе </w:t>
            </w:r>
            <w:proofErr w:type="spellStart"/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Щелыково</w:t>
            </w:r>
            <w:proofErr w:type="spellEnd"/>
            <w:r w:rsidRPr="00432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 музее внучка Деда Мороза рассказывает о своей жизни в Тереме, показывает, какие подарки дарят ей дети. После экскурсии по Терему у гостей есть возможность посетить Ледяную комнату, где все предметы сделаны изо льда. В ней детей и взрослых ждет угощение – молочный коктейль.</w:t>
            </w:r>
          </w:p>
        </w:tc>
        <w:tc>
          <w:tcPr>
            <w:tcW w:w="1666" w:type="dxa"/>
          </w:tcPr>
          <w:p w:rsidR="00447315" w:rsidRDefault="0044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315" w:rsidTr="00AF4ABA">
        <w:tc>
          <w:tcPr>
            <w:tcW w:w="1526" w:type="dxa"/>
          </w:tcPr>
          <w:p w:rsidR="00447315" w:rsidRDefault="0043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Пение </w:t>
            </w:r>
          </w:p>
        </w:tc>
        <w:tc>
          <w:tcPr>
            <w:tcW w:w="6379" w:type="dxa"/>
          </w:tcPr>
          <w:p w:rsidR="00447315" w:rsidRDefault="0043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Песня про звездочку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447315" w:rsidRDefault="00447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1B6" w:rsidTr="00AF4ABA">
        <w:tc>
          <w:tcPr>
            <w:tcW w:w="1526" w:type="dxa"/>
          </w:tcPr>
          <w:p w:rsidR="004321B6" w:rsidRDefault="0043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6379" w:type="dxa"/>
          </w:tcPr>
          <w:p w:rsidR="004321B6" w:rsidRDefault="0043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 много книжек читали про новогодние чудеса?</w:t>
            </w:r>
          </w:p>
          <w:p w:rsidR="004321B6" w:rsidRDefault="0043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это проверим.</w:t>
            </w:r>
          </w:p>
          <w:p w:rsidR="004321B6" w:rsidRDefault="00432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на презентации.</w:t>
            </w:r>
          </w:p>
        </w:tc>
        <w:tc>
          <w:tcPr>
            <w:tcW w:w="1666" w:type="dxa"/>
          </w:tcPr>
          <w:p w:rsidR="004321B6" w:rsidRDefault="004321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88F" w:rsidRPr="00AF4ABA" w:rsidRDefault="00C7588F">
      <w:pPr>
        <w:rPr>
          <w:rFonts w:ascii="Times New Roman" w:hAnsi="Times New Roman" w:cs="Times New Roman"/>
          <w:sz w:val="24"/>
          <w:szCs w:val="24"/>
        </w:rPr>
      </w:pPr>
    </w:p>
    <w:sectPr w:rsidR="00C7588F" w:rsidRPr="00AF4ABA" w:rsidSect="00F9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5312"/>
    <w:multiLevelType w:val="hybridMultilevel"/>
    <w:tmpl w:val="EDEAF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640"/>
    <w:rsid w:val="00284F93"/>
    <w:rsid w:val="004321B6"/>
    <w:rsid w:val="00447315"/>
    <w:rsid w:val="00693640"/>
    <w:rsid w:val="006E1BB3"/>
    <w:rsid w:val="00A1745D"/>
    <w:rsid w:val="00A75724"/>
    <w:rsid w:val="00AF4ABA"/>
    <w:rsid w:val="00B0238C"/>
    <w:rsid w:val="00C7588F"/>
    <w:rsid w:val="00C775EA"/>
    <w:rsid w:val="00DE6BE7"/>
    <w:rsid w:val="00F93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3640"/>
  </w:style>
  <w:style w:type="paragraph" w:styleId="a3">
    <w:name w:val="List Paragraph"/>
    <w:basedOn w:val="a"/>
    <w:uiPriority w:val="34"/>
    <w:qFormat/>
    <w:rsid w:val="0069364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F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F4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9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Учительская</cp:lastModifiedBy>
  <cp:revision>4</cp:revision>
  <dcterms:created xsi:type="dcterms:W3CDTF">2015-01-18T11:14:00Z</dcterms:created>
  <dcterms:modified xsi:type="dcterms:W3CDTF">2015-01-23T06:57:00Z</dcterms:modified>
</cp:coreProperties>
</file>