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70B" w:rsidRPr="002B6192" w:rsidRDefault="0054770B" w:rsidP="00547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61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Тема:</w:t>
      </w:r>
      <w:r w:rsidR="002B6192" w:rsidRPr="002B6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Корень</w:t>
      </w:r>
    </w:p>
    <w:p w:rsidR="0054770B" w:rsidRPr="002B6192" w:rsidRDefault="0054770B" w:rsidP="00547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61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</w:t>
      </w:r>
      <w:r w:rsidRPr="002B6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Нахождение родственных слов, выделение корня слова.</w:t>
      </w:r>
    </w:p>
    <w:p w:rsidR="0054770B" w:rsidRPr="002B6192" w:rsidRDefault="0054770B" w:rsidP="00547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1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Цели</w:t>
      </w:r>
      <w:r w:rsidRPr="002B6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B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умение находить однокоренные слова, образовывать их, отделять от формы слова, выделять корень слова, развивать орфографическую зоркость, речь, память, воспитывать внимание, аккуратность при письме.</w:t>
      </w:r>
    </w:p>
    <w:p w:rsidR="0054770B" w:rsidRPr="002B6192" w:rsidRDefault="0054770B" w:rsidP="00547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1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Оборудование:</w:t>
      </w:r>
      <w:r w:rsidRPr="002B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экран, мультимедиа-проектор, </w:t>
      </w:r>
      <w:r w:rsidR="002B6192" w:rsidRPr="002B619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презентация </w:t>
      </w:r>
    </w:p>
    <w:p w:rsidR="0054770B" w:rsidRPr="002B6192" w:rsidRDefault="0054770B" w:rsidP="005477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61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урока</w:t>
      </w:r>
    </w:p>
    <w:p w:rsidR="0054770B" w:rsidRPr="002B6192" w:rsidRDefault="0054770B" w:rsidP="00547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2B61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.Организационный момент</w:t>
      </w:r>
      <w:r w:rsidRPr="002B61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770B" w:rsidRPr="002B6192" w:rsidRDefault="002B6192" w:rsidP="00547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19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4770B" w:rsidRPr="002B61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770B" w:rsidRPr="002B61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Словарная работа.</w:t>
      </w:r>
    </w:p>
    <w:p w:rsidR="0054770B" w:rsidRPr="002B6192" w:rsidRDefault="0054770B" w:rsidP="002B6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6192" w:rsidRPr="002B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Отгадайте загадки. Запишите слова, поставив ударение и подчеркнув орфограмму. </w:t>
      </w:r>
    </w:p>
    <w:p w:rsidR="0054770B" w:rsidRPr="002B6192" w:rsidRDefault="002B6192" w:rsidP="00547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1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</w:t>
      </w:r>
      <w:r w:rsidR="0054770B" w:rsidRPr="002B61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.Тема урока.</w:t>
      </w:r>
    </w:p>
    <w:p w:rsidR="0054770B" w:rsidRPr="002B6192" w:rsidRDefault="002B6192" w:rsidP="00547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19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на уроке мы продолжаем работать над темой “Корень слова</w:t>
      </w:r>
      <w:r w:rsidR="0054770B" w:rsidRPr="002B6192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</w:p>
    <w:p w:rsidR="0054770B" w:rsidRPr="002B6192" w:rsidRDefault="0054770B" w:rsidP="00547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192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из вас любит заниматься рыбной ловлей?</w:t>
      </w:r>
    </w:p>
    <w:p w:rsidR="0054770B" w:rsidRPr="002B6192" w:rsidRDefault="0054770B" w:rsidP="00547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19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мы с вами образуем группу слов, связанных со словом “рыба”.</w:t>
      </w:r>
    </w:p>
    <w:p w:rsidR="0054770B" w:rsidRPr="002B6192" w:rsidRDefault="0054770B" w:rsidP="00547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Назовите, одним словом словосочетания и запишите эти слова, выделяя общую часть. </w:t>
      </w:r>
    </w:p>
    <w:p w:rsidR="0054770B" w:rsidRPr="002B6192" w:rsidRDefault="0054770B" w:rsidP="005477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1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Небольшая, мелкая рыба. (Рыбка, рыбёшка).</w:t>
      </w:r>
    </w:p>
    <w:p w:rsidR="0054770B" w:rsidRPr="002B6192" w:rsidRDefault="0054770B" w:rsidP="005477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192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Рыбная ловля. (Рыбалка).</w:t>
      </w:r>
    </w:p>
    <w:p w:rsidR="0054770B" w:rsidRPr="002B6192" w:rsidRDefault="0054770B" w:rsidP="005477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19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Ловить рыбу. (Рыбачить).</w:t>
      </w:r>
    </w:p>
    <w:p w:rsidR="0054770B" w:rsidRPr="002B6192" w:rsidRDefault="0054770B" w:rsidP="005477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19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занимающийся рыбной ловлей. (Рыбак).</w:t>
      </w:r>
    </w:p>
    <w:p w:rsidR="0054770B" w:rsidRPr="002B6192" w:rsidRDefault="0054770B" w:rsidP="00547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19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экране появляется запись “Рыбка, рыбёшка, рыбалка, рыбачить, рыбак”, сл</w:t>
      </w:r>
      <w:r w:rsidR="002B6192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</w:t>
      </w:r>
      <w:bookmarkStart w:id="0" w:name="_GoBack"/>
      <w:bookmarkEnd w:id="0"/>
      <w:r w:rsidRPr="002B6192">
        <w:rPr>
          <w:rFonts w:ascii="Times New Roman" w:eastAsia="Times New Roman" w:hAnsi="Times New Roman" w:cs="Times New Roman"/>
          <w:sz w:val="28"/>
          <w:szCs w:val="28"/>
          <w:lang w:eastAsia="ru-RU"/>
        </w:rPr>
        <w:t>). Дети проверяют.</w:t>
      </w:r>
    </w:p>
    <w:p w:rsidR="0054770B" w:rsidRPr="002B6192" w:rsidRDefault="002B6192" w:rsidP="00547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1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</w:t>
      </w:r>
      <w:r w:rsidR="0054770B" w:rsidRPr="002B61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Закрепление</w:t>
      </w:r>
      <w:r w:rsidR="0054770B" w:rsidRPr="002B61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54770B" w:rsidRPr="002B6192" w:rsidRDefault="0054770B" w:rsidP="00547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экране появляются слова: гриб, лес, горка, лесной, </w:t>
      </w:r>
      <w:r w:rsidR="002B619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грибник, грибной, гора, слайд</w:t>
      </w:r>
      <w:r w:rsidRPr="002B619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54770B" w:rsidRPr="002B6192" w:rsidRDefault="0054770B" w:rsidP="00547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19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 слова. Распределите их по группам. (Запись в тетрадях).</w:t>
      </w:r>
    </w:p>
    <w:p w:rsidR="0054770B" w:rsidRPr="002B6192" w:rsidRDefault="0054770B" w:rsidP="00547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называются слова каждой группы? Выделите общую часть каждой группы слов. </w:t>
      </w:r>
      <w:proofErr w:type="gramStart"/>
      <w:r w:rsidRPr="002B619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экране появляются группы слов: гриб, грибной, грибник; го</w:t>
      </w:r>
      <w:r w:rsidR="002B61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ра, горка; лес, лесной, слайд</w:t>
      </w:r>
      <w:r w:rsidRPr="002B619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  <w:r w:rsidRPr="002B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проверяют самостоятельную работу.</w:t>
      </w:r>
    </w:p>
    <w:p w:rsidR="0054770B" w:rsidRPr="002B6192" w:rsidRDefault="0054770B" w:rsidP="00547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1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тайге растёт кедр. Кедровник - любимое место многих животных и птиц. Осенью в нём созревают кедровые шишки.</w:t>
      </w:r>
    </w:p>
    <w:p w:rsidR="0054770B" w:rsidRPr="002B6192" w:rsidRDefault="0054770B" w:rsidP="00547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1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Задание. а). Найти однокоренные слова, выделить корень.</w:t>
      </w:r>
    </w:p>
    <w:p w:rsidR="0054770B" w:rsidRPr="002B6192" w:rsidRDefault="0054770B" w:rsidP="00547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19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экране появляется текст с выделенным корнем</w:t>
      </w:r>
      <w:r w:rsidR="002B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однокоренных словах, слайд</w:t>
      </w:r>
      <w:proofErr w:type="gramStart"/>
      <w:r w:rsidR="002B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19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2B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4770B" w:rsidRPr="002B6192" w:rsidRDefault="002B6192" w:rsidP="00547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1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</w:t>
      </w:r>
      <w:r w:rsidR="0054770B" w:rsidRPr="002B61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Работа с учебником</w:t>
      </w:r>
      <w:r w:rsidR="0054770B" w:rsidRPr="002B61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54770B" w:rsidRPr="002B6192" w:rsidRDefault="0054770B" w:rsidP="00547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Откройте учебник на стр. </w:t>
      </w:r>
      <w:r w:rsidR="002B6192" w:rsidRPr="002B6192">
        <w:rPr>
          <w:rFonts w:ascii="Times New Roman" w:eastAsia="Times New Roman" w:hAnsi="Times New Roman" w:cs="Times New Roman"/>
          <w:sz w:val="28"/>
          <w:szCs w:val="28"/>
          <w:lang w:eastAsia="ru-RU"/>
        </w:rPr>
        <w:t>90-91, упр. № 138.</w:t>
      </w:r>
    </w:p>
    <w:p w:rsidR="002B6192" w:rsidRPr="002B6192" w:rsidRDefault="002B6192" w:rsidP="00547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Чтение диалога </w:t>
      </w:r>
      <w:proofErr w:type="spellStart"/>
      <w:r w:rsidRPr="002B619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Самоварова</w:t>
      </w:r>
      <w:proofErr w:type="spellEnd"/>
      <w:r w:rsidRPr="002B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стр. 91.</w:t>
      </w:r>
    </w:p>
    <w:p w:rsidR="002B6192" w:rsidRPr="002B6192" w:rsidRDefault="002B6192" w:rsidP="00547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19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Упражнение №142 стр. 93. (письменно)</w:t>
      </w:r>
    </w:p>
    <w:p w:rsidR="002B6192" w:rsidRPr="002B6192" w:rsidRDefault="002B6192" w:rsidP="00547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19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останется время, то упр. №141 стр. 92-93.</w:t>
      </w:r>
    </w:p>
    <w:p w:rsidR="0054770B" w:rsidRPr="002B6192" w:rsidRDefault="0054770B" w:rsidP="00547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2B61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2B61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Итог урока</w:t>
      </w:r>
      <w:r w:rsidRPr="002B61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54770B" w:rsidRPr="002B6192" w:rsidRDefault="0054770B" w:rsidP="00547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10. </w:t>
      </w:r>
      <w:r w:rsidRPr="002B61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Домашнее задание</w:t>
      </w:r>
      <w:r w:rsidRPr="002B61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370454" w:rsidRPr="002B6192" w:rsidRDefault="002B6192">
      <w:pPr>
        <w:rPr>
          <w:sz w:val="28"/>
          <w:szCs w:val="28"/>
        </w:rPr>
      </w:pPr>
      <w:r w:rsidRPr="002B61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Стр. 92 № 140.</w:t>
      </w:r>
    </w:p>
    <w:sectPr w:rsidR="00370454" w:rsidRPr="002B6192" w:rsidSect="002B619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46BFB"/>
    <w:multiLevelType w:val="multilevel"/>
    <w:tmpl w:val="9E9EA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555258"/>
    <w:multiLevelType w:val="multilevel"/>
    <w:tmpl w:val="89D4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0B"/>
    <w:rsid w:val="002B6192"/>
    <w:rsid w:val="00370454"/>
    <w:rsid w:val="0054770B"/>
    <w:rsid w:val="0073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7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7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47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770B"/>
    <w:rPr>
      <w:color w:val="0000FF"/>
      <w:u w:val="single"/>
    </w:rPr>
  </w:style>
  <w:style w:type="character" w:styleId="a5">
    <w:name w:val="Emphasis"/>
    <w:basedOn w:val="a0"/>
    <w:uiPriority w:val="20"/>
    <w:qFormat/>
    <w:rsid w:val="0054770B"/>
    <w:rPr>
      <w:i/>
      <w:iCs/>
    </w:rPr>
  </w:style>
  <w:style w:type="character" w:styleId="a6">
    <w:name w:val="Strong"/>
    <w:basedOn w:val="a0"/>
    <w:uiPriority w:val="22"/>
    <w:qFormat/>
    <w:rsid w:val="005477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7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7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47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770B"/>
    <w:rPr>
      <w:color w:val="0000FF"/>
      <w:u w:val="single"/>
    </w:rPr>
  </w:style>
  <w:style w:type="character" w:styleId="a5">
    <w:name w:val="Emphasis"/>
    <w:basedOn w:val="a0"/>
    <w:uiPriority w:val="20"/>
    <w:qFormat/>
    <w:rsid w:val="0054770B"/>
    <w:rPr>
      <w:i/>
      <w:iCs/>
    </w:rPr>
  </w:style>
  <w:style w:type="character" w:styleId="a6">
    <w:name w:val="Strong"/>
    <w:basedOn w:val="a0"/>
    <w:uiPriority w:val="22"/>
    <w:qFormat/>
    <w:rsid w:val="005477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2012-11-19T13:47:00Z</cp:lastPrinted>
  <dcterms:created xsi:type="dcterms:W3CDTF">2012-11-19T13:52:00Z</dcterms:created>
  <dcterms:modified xsi:type="dcterms:W3CDTF">2012-11-19T13:52:00Z</dcterms:modified>
</cp:coreProperties>
</file>