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B7" w:rsidRPr="00D65725" w:rsidRDefault="00AE69B7" w:rsidP="00AE69B7">
      <w:pPr>
        <w:ind w:firstLine="540"/>
        <w:jc w:val="center"/>
        <w:rPr>
          <w:b/>
        </w:rPr>
      </w:pPr>
      <w:r w:rsidRPr="00D65725">
        <w:rPr>
          <w:b/>
        </w:rPr>
        <w:t>Технологическая карта урока обществознания</w:t>
      </w:r>
    </w:p>
    <w:p w:rsidR="002825F2" w:rsidRDefault="00AE69B7" w:rsidP="00AE69B7">
      <w:pPr>
        <w:ind w:firstLine="540"/>
        <w:jc w:val="both"/>
      </w:pPr>
      <w:r w:rsidRPr="00D65725">
        <w:rPr>
          <w:b/>
        </w:rPr>
        <w:t xml:space="preserve">Ф.И.О. учителя: </w:t>
      </w:r>
      <w:r w:rsidRPr="00D65725">
        <w:t xml:space="preserve">Степаненко Галина Олеговна, учитель истории и обществознания 1 квалификационной категории </w:t>
      </w:r>
    </w:p>
    <w:p w:rsidR="00AE69B7" w:rsidRPr="00D65725" w:rsidRDefault="00AE69B7" w:rsidP="00AE69B7">
      <w:pPr>
        <w:ind w:firstLine="540"/>
        <w:jc w:val="both"/>
      </w:pPr>
      <w:r w:rsidRPr="00D65725">
        <w:t xml:space="preserve">МБОУ СОШ № 6 ст. Кущевской, </w:t>
      </w:r>
      <w:proofErr w:type="spellStart"/>
      <w:r w:rsidRPr="00D65725">
        <w:t>Кущевского</w:t>
      </w:r>
      <w:proofErr w:type="spellEnd"/>
      <w:r w:rsidRPr="00D65725">
        <w:t xml:space="preserve"> муниципального района, Краснодарского края.</w:t>
      </w:r>
    </w:p>
    <w:p w:rsidR="00AE69B7" w:rsidRPr="00D65725" w:rsidRDefault="00AE69B7" w:rsidP="00AE69B7">
      <w:pPr>
        <w:ind w:firstLine="540"/>
        <w:jc w:val="both"/>
      </w:pPr>
      <w:r w:rsidRPr="00D65725">
        <w:rPr>
          <w:b/>
        </w:rPr>
        <w:t xml:space="preserve">Предмет: </w:t>
      </w:r>
      <w:r w:rsidRPr="00D65725">
        <w:t>обществознание.</w:t>
      </w:r>
    </w:p>
    <w:p w:rsidR="00AE69B7" w:rsidRPr="00D65725" w:rsidRDefault="00AE69B7" w:rsidP="00AE69B7">
      <w:pPr>
        <w:ind w:firstLine="540"/>
        <w:jc w:val="both"/>
      </w:pPr>
      <w:r w:rsidRPr="00D65725">
        <w:rPr>
          <w:b/>
        </w:rPr>
        <w:t xml:space="preserve">Класс: </w:t>
      </w:r>
      <w:r w:rsidRPr="00D65725">
        <w:t>9 класс.</w:t>
      </w:r>
    </w:p>
    <w:p w:rsidR="00AE69B7" w:rsidRPr="00D65725" w:rsidRDefault="00AE69B7" w:rsidP="00AE69B7">
      <w:pPr>
        <w:ind w:firstLine="540"/>
        <w:jc w:val="both"/>
        <w:rPr>
          <w:b/>
        </w:rPr>
      </w:pPr>
    </w:p>
    <w:tbl>
      <w:tblPr>
        <w:tblStyle w:val="a3"/>
        <w:tblW w:w="14508" w:type="dxa"/>
        <w:tblLook w:val="01E0" w:firstRow="1" w:lastRow="1" w:firstColumn="1" w:lastColumn="1" w:noHBand="0" w:noVBand="0"/>
      </w:tblPr>
      <w:tblGrid>
        <w:gridCol w:w="2448"/>
        <w:gridCol w:w="12060"/>
      </w:tblGrid>
      <w:tr w:rsidR="00AE69B7" w:rsidRPr="00D65725" w:rsidTr="007C6C2A">
        <w:tc>
          <w:tcPr>
            <w:tcW w:w="2448" w:type="dxa"/>
          </w:tcPr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rPr>
                <w:b/>
              </w:rPr>
              <w:t>Тема урока</w:t>
            </w:r>
          </w:p>
        </w:tc>
        <w:tc>
          <w:tcPr>
            <w:tcW w:w="12060" w:type="dxa"/>
          </w:tcPr>
          <w:p w:rsidR="00AE69B7" w:rsidRPr="00D65725" w:rsidRDefault="00AE69B7" w:rsidP="007C6C2A">
            <w:pPr>
              <w:jc w:val="both"/>
            </w:pPr>
            <w:r w:rsidRPr="00D65725">
              <w:t>Конституция Российской Федерации</w:t>
            </w:r>
          </w:p>
        </w:tc>
      </w:tr>
      <w:tr w:rsidR="00AE69B7" w:rsidRPr="00D65725" w:rsidTr="007C6C2A">
        <w:tc>
          <w:tcPr>
            <w:tcW w:w="2448" w:type="dxa"/>
          </w:tcPr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rPr>
                <w:b/>
              </w:rPr>
              <w:t>Цель урока</w:t>
            </w:r>
          </w:p>
        </w:tc>
        <w:tc>
          <w:tcPr>
            <w:tcW w:w="12060" w:type="dxa"/>
          </w:tcPr>
          <w:p w:rsidR="00AE69B7" w:rsidRPr="00D65725" w:rsidRDefault="00AE69B7" w:rsidP="007C6C2A">
            <w:pPr>
              <w:numPr>
                <w:ilvl w:val="0"/>
                <w:numId w:val="1"/>
              </w:numPr>
              <w:jc w:val="both"/>
            </w:pPr>
            <w:r w:rsidRPr="00D65725">
              <w:t>Познакомить учащихся с Конституцией России, как основным  нормативно-правовым актом нашей страны.</w:t>
            </w:r>
          </w:p>
          <w:p w:rsidR="00AE69B7" w:rsidRPr="00D65725" w:rsidRDefault="00AE69B7" w:rsidP="007C6C2A">
            <w:pPr>
              <w:jc w:val="both"/>
            </w:pPr>
          </w:p>
        </w:tc>
      </w:tr>
      <w:tr w:rsidR="00AE69B7" w:rsidRPr="00D65725" w:rsidTr="007C6C2A">
        <w:tc>
          <w:tcPr>
            <w:tcW w:w="2448" w:type="dxa"/>
          </w:tcPr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rPr>
                <w:b/>
              </w:rPr>
              <w:t>Задачи урока</w:t>
            </w:r>
          </w:p>
        </w:tc>
        <w:tc>
          <w:tcPr>
            <w:tcW w:w="12060" w:type="dxa"/>
          </w:tcPr>
          <w:p w:rsidR="00AE69B7" w:rsidRPr="00D65725" w:rsidRDefault="00AE69B7" w:rsidP="007C6C2A">
            <w:pPr>
              <w:numPr>
                <w:ilvl w:val="0"/>
                <w:numId w:val="1"/>
              </w:numPr>
              <w:jc w:val="both"/>
            </w:pPr>
            <w:r w:rsidRPr="00D65725">
              <w:t>Продолжить работу по формированию основ правовой культуры и  гражданского самосознания учащихся через знакомство с Конституцией Российской Федерации как нормативно-правовым актом</w:t>
            </w:r>
          </w:p>
          <w:p w:rsidR="00AE69B7" w:rsidRPr="00D65725" w:rsidRDefault="00AE69B7" w:rsidP="007C6C2A">
            <w:pPr>
              <w:numPr>
                <w:ilvl w:val="0"/>
                <w:numId w:val="1"/>
              </w:numPr>
              <w:jc w:val="both"/>
            </w:pPr>
            <w:r w:rsidRPr="00D65725">
              <w:t>Рассмотреть понятие «Конституция», «правовой статус», «гражданство».</w:t>
            </w:r>
          </w:p>
          <w:p w:rsidR="00AE69B7" w:rsidRPr="00D65725" w:rsidRDefault="00AE69B7" w:rsidP="007C6C2A">
            <w:pPr>
              <w:numPr>
                <w:ilvl w:val="0"/>
                <w:numId w:val="1"/>
              </w:numPr>
              <w:jc w:val="both"/>
            </w:pPr>
            <w:r w:rsidRPr="00D65725">
              <w:t>Познакомить учащихся с основными статьями Конституции РФ.</w:t>
            </w:r>
          </w:p>
          <w:p w:rsidR="00AE69B7" w:rsidRPr="00D65725" w:rsidRDefault="00AE69B7" w:rsidP="007C6C2A">
            <w:pPr>
              <w:numPr>
                <w:ilvl w:val="0"/>
                <w:numId w:val="1"/>
              </w:numPr>
              <w:jc w:val="both"/>
            </w:pPr>
            <w:r w:rsidRPr="00D65725">
              <w:t xml:space="preserve">Расширить правовой кругозор </w:t>
            </w:r>
            <w:proofErr w:type="gramStart"/>
            <w:r w:rsidRPr="00D65725">
              <w:t>обучающихся</w:t>
            </w:r>
            <w:proofErr w:type="gramEnd"/>
            <w:r w:rsidRPr="00D65725">
              <w:t>, привить навыки коммуникативной и интерактивной  деятельности.</w:t>
            </w:r>
          </w:p>
          <w:p w:rsidR="00AE69B7" w:rsidRPr="00D65725" w:rsidRDefault="00AE69B7" w:rsidP="007C6C2A">
            <w:pPr>
              <w:numPr>
                <w:ilvl w:val="0"/>
                <w:numId w:val="1"/>
              </w:numPr>
              <w:jc w:val="both"/>
            </w:pPr>
            <w:r w:rsidRPr="00D65725">
              <w:t>Воспитывать сознательную гражданскую позицию, чувства уважения к государственным символам и Основному закону страны.</w:t>
            </w:r>
          </w:p>
        </w:tc>
      </w:tr>
      <w:tr w:rsidR="00AE69B7" w:rsidRPr="00D65725" w:rsidTr="007C6C2A">
        <w:tc>
          <w:tcPr>
            <w:tcW w:w="2448" w:type="dxa"/>
          </w:tcPr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rPr>
                <w:b/>
              </w:rPr>
              <w:t xml:space="preserve">Планируемые результаты </w:t>
            </w:r>
          </w:p>
        </w:tc>
        <w:tc>
          <w:tcPr>
            <w:tcW w:w="12060" w:type="dxa"/>
          </w:tcPr>
          <w:p w:rsidR="00AE69B7" w:rsidRPr="00D65725" w:rsidRDefault="00AE69B7" w:rsidP="007C6C2A">
            <w:pPr>
              <w:jc w:val="both"/>
            </w:pPr>
            <w:r w:rsidRPr="00D65725">
              <w:t>Учащиеся знают основы конституционного строя Российской Федерации; знают основные статьи Конституции РФ; владеют понятиями «конституция», «правовой статус личности», «конституционные права и обязанност</w:t>
            </w:r>
            <w:r w:rsidR="00492392" w:rsidRPr="00D65725">
              <w:t xml:space="preserve">и граждан РФ» и оперируют ими; </w:t>
            </w:r>
            <w:r w:rsidRPr="00D65725">
              <w:t xml:space="preserve"> умеют определять формы правления, государственного устройства и политический режим современной России. </w:t>
            </w:r>
          </w:p>
        </w:tc>
      </w:tr>
      <w:tr w:rsidR="00AE69B7" w:rsidRPr="00D65725" w:rsidTr="007C6C2A">
        <w:tc>
          <w:tcPr>
            <w:tcW w:w="2448" w:type="dxa"/>
          </w:tcPr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rPr>
                <w:b/>
              </w:rPr>
              <w:t>Формируемые компетенции</w:t>
            </w:r>
          </w:p>
        </w:tc>
        <w:tc>
          <w:tcPr>
            <w:tcW w:w="12060" w:type="dxa"/>
          </w:tcPr>
          <w:p w:rsidR="00AE69B7" w:rsidRPr="00D65725" w:rsidRDefault="00AE69B7" w:rsidP="007C6C2A">
            <w:pPr>
              <w:jc w:val="both"/>
            </w:pPr>
            <w:r w:rsidRPr="00D65725">
              <w:rPr>
                <w:b/>
              </w:rPr>
              <w:t>Ценностно-смысловые компетенции</w:t>
            </w:r>
            <w:r w:rsidRPr="00D65725">
              <w:t>: уметь определять свою роль, как гражданина РФ; знать и выполнять свои права и обязанности согласно Конституции РФ.</w:t>
            </w:r>
          </w:p>
          <w:p w:rsidR="00AE69B7" w:rsidRPr="00D65725" w:rsidRDefault="00AE69B7" w:rsidP="007C6C2A">
            <w:pPr>
              <w:jc w:val="both"/>
            </w:pPr>
            <w:r w:rsidRPr="00D65725">
              <w:rPr>
                <w:b/>
              </w:rPr>
              <w:t>Общекультурные компетенции</w:t>
            </w:r>
            <w:r w:rsidRPr="00D65725">
              <w:t>:  овладеть основами правовой культуры и  гражданского самосознания, научить выражать сознательную гражданскую позицию</w:t>
            </w:r>
          </w:p>
          <w:p w:rsidR="00AE69B7" w:rsidRPr="00D65725" w:rsidRDefault="00AE69B7" w:rsidP="007C6C2A">
            <w:pPr>
              <w:jc w:val="both"/>
            </w:pPr>
            <w:r w:rsidRPr="00D65725">
              <w:rPr>
                <w:b/>
              </w:rPr>
              <w:t xml:space="preserve">Учебно-познавательные: </w:t>
            </w:r>
            <w:r w:rsidRPr="00D65725">
              <w:t>знать</w:t>
            </w:r>
            <w:r w:rsidRPr="00D65725">
              <w:rPr>
                <w:b/>
              </w:rPr>
              <w:t xml:space="preserve"> </w:t>
            </w:r>
            <w:r w:rsidRPr="00D65725">
              <w:t>определения изучаемых понятий;</w:t>
            </w:r>
            <w:r w:rsidRPr="00D65725">
              <w:rPr>
                <w:b/>
              </w:rPr>
              <w:t xml:space="preserve"> </w:t>
            </w:r>
            <w:r w:rsidRPr="00D65725">
              <w:t>уметь задавать вопросы к изучаемым фактам; уметь соотносить определение и его значение; уметь работать с инструкцией к заданию.</w:t>
            </w:r>
          </w:p>
          <w:p w:rsidR="00AE69B7" w:rsidRPr="00D65725" w:rsidRDefault="00AE69B7" w:rsidP="007C6C2A">
            <w:pPr>
              <w:jc w:val="both"/>
            </w:pPr>
            <w:r w:rsidRPr="00D65725">
              <w:rPr>
                <w:b/>
              </w:rPr>
              <w:t xml:space="preserve">Информационные: </w:t>
            </w:r>
            <w:r w:rsidRPr="00D65725">
              <w:t xml:space="preserve">владеть навыками работы с источниками; самостоятельно извлекать, систематизировать, анализировать, отбирать необходимую для решения учебной задачи информацию; преобразовывать и точно передавать ее, осознанно воспринимать информацию. </w:t>
            </w:r>
          </w:p>
          <w:p w:rsidR="00AE69B7" w:rsidRPr="00D65725" w:rsidRDefault="00AE69B7" w:rsidP="007C6C2A">
            <w:pPr>
              <w:jc w:val="both"/>
            </w:pPr>
            <w:r w:rsidRPr="00D65725">
              <w:rPr>
                <w:b/>
              </w:rPr>
              <w:t xml:space="preserve">Коммуникативные: </w:t>
            </w:r>
            <w:r w:rsidRPr="00D65725">
              <w:t>уметь представить свою группу; владеть способами деятельности в группе, в паре; следовать этическим нормам и правилам ведения диалога; уметь высказать свое суждение и спросить мнение партнера.</w:t>
            </w:r>
          </w:p>
          <w:p w:rsidR="00AE69B7" w:rsidRPr="00D65725" w:rsidRDefault="00AE69B7" w:rsidP="007C6C2A">
            <w:pPr>
              <w:jc w:val="both"/>
            </w:pPr>
            <w:r w:rsidRPr="00D65725">
              <w:rPr>
                <w:b/>
              </w:rPr>
              <w:t xml:space="preserve">Социально-трудовые: </w:t>
            </w:r>
            <w:r w:rsidRPr="00D65725">
              <w:t xml:space="preserve">знать основные статьи Конституции РФ, как гражданин своей страны; знать свой правовой статус, права  и обязанности гражданина РФ.  </w:t>
            </w:r>
          </w:p>
        </w:tc>
      </w:tr>
      <w:tr w:rsidR="00AE69B7" w:rsidRPr="00D65725" w:rsidTr="007C6C2A">
        <w:tc>
          <w:tcPr>
            <w:tcW w:w="2448" w:type="dxa"/>
          </w:tcPr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rPr>
                <w:b/>
              </w:rPr>
              <w:lastRenderedPageBreak/>
              <w:t>Формы и методы обучения</w:t>
            </w:r>
          </w:p>
        </w:tc>
        <w:tc>
          <w:tcPr>
            <w:tcW w:w="12060" w:type="dxa"/>
          </w:tcPr>
          <w:p w:rsidR="00AE69B7" w:rsidRPr="00D65725" w:rsidRDefault="00AE69B7" w:rsidP="007C6C2A">
            <w:pPr>
              <w:jc w:val="both"/>
            </w:pPr>
            <w:r w:rsidRPr="00D65725">
              <w:t>Методы: наглядный, частично – поисковый, практический.</w:t>
            </w:r>
          </w:p>
          <w:p w:rsidR="00AE69B7" w:rsidRPr="00D65725" w:rsidRDefault="00AE69B7" w:rsidP="007C6C2A">
            <w:pPr>
              <w:jc w:val="both"/>
            </w:pPr>
            <w:r w:rsidRPr="00D65725">
              <w:t>Методы контроля: устный, письменный (тесты)</w:t>
            </w:r>
          </w:p>
          <w:p w:rsidR="00AE69B7" w:rsidRPr="00D65725" w:rsidRDefault="00AE69B7" w:rsidP="007C6C2A">
            <w:pPr>
              <w:jc w:val="both"/>
            </w:pPr>
            <w:r w:rsidRPr="00D65725">
              <w:t>Приемы: элементы технологии РКМЧЧП, проблемные вопросы.</w:t>
            </w:r>
          </w:p>
          <w:p w:rsidR="00AE69B7" w:rsidRPr="00D65725" w:rsidRDefault="00AE69B7" w:rsidP="007C6C2A">
            <w:pPr>
              <w:jc w:val="both"/>
            </w:pPr>
            <w:r w:rsidRPr="00D65725">
              <w:t>Формы: индивидуальная, групповая, фронтальная.</w:t>
            </w:r>
          </w:p>
        </w:tc>
      </w:tr>
      <w:tr w:rsidR="00AE69B7" w:rsidRPr="00D65725" w:rsidTr="007C6C2A">
        <w:tc>
          <w:tcPr>
            <w:tcW w:w="2448" w:type="dxa"/>
          </w:tcPr>
          <w:p w:rsidR="00AE69B7" w:rsidRPr="00D65725" w:rsidRDefault="00AE69B7" w:rsidP="007C6C2A">
            <w:pPr>
              <w:rPr>
                <w:b/>
              </w:rPr>
            </w:pPr>
            <w:r w:rsidRPr="00D65725">
              <w:rPr>
                <w:b/>
              </w:rPr>
              <w:t>Основные понятия и термины</w:t>
            </w:r>
          </w:p>
        </w:tc>
        <w:tc>
          <w:tcPr>
            <w:tcW w:w="12060" w:type="dxa"/>
          </w:tcPr>
          <w:p w:rsidR="00AE69B7" w:rsidRPr="00D65725" w:rsidRDefault="00AE69B7" w:rsidP="007C6C2A">
            <w:pPr>
              <w:jc w:val="both"/>
            </w:pPr>
            <w:r w:rsidRPr="00D65725">
              <w:t>Конституция, правовой статус человека, гражданство, конституционные права и обязанности.</w:t>
            </w:r>
          </w:p>
        </w:tc>
      </w:tr>
      <w:tr w:rsidR="00AE69B7" w:rsidRPr="00D65725" w:rsidTr="007C6C2A">
        <w:tc>
          <w:tcPr>
            <w:tcW w:w="2448" w:type="dxa"/>
          </w:tcPr>
          <w:p w:rsidR="00AE69B7" w:rsidRPr="00D65725" w:rsidRDefault="00AE69B7" w:rsidP="007C6C2A">
            <w:pPr>
              <w:rPr>
                <w:b/>
              </w:rPr>
            </w:pPr>
            <w:r w:rsidRPr="00D65725">
              <w:rPr>
                <w:b/>
              </w:rPr>
              <w:t>Основные источники информации</w:t>
            </w:r>
          </w:p>
        </w:tc>
        <w:tc>
          <w:tcPr>
            <w:tcW w:w="12060" w:type="dxa"/>
          </w:tcPr>
          <w:p w:rsidR="00AE69B7" w:rsidRPr="00D65725" w:rsidRDefault="00AE69B7" w:rsidP="00492392">
            <w:pPr>
              <w:jc w:val="both"/>
            </w:pPr>
            <w:r w:rsidRPr="00D65725">
              <w:t>1. Кравченко А.И. Обществознание 9 класс (2009 год).</w:t>
            </w:r>
          </w:p>
          <w:p w:rsidR="00AE69B7" w:rsidRPr="00D65725" w:rsidRDefault="00AE69B7" w:rsidP="007C6C2A">
            <w:r w:rsidRPr="00D65725">
              <w:t xml:space="preserve">2. Комбинированный  урок по теме «Конституция России. Основы конституционного строя». </w:t>
            </w:r>
          </w:p>
          <w:p w:rsidR="00AE69B7" w:rsidRPr="00D65725" w:rsidRDefault="00AE69B7" w:rsidP="007C6C2A">
            <w:r w:rsidRPr="00D65725">
              <w:t>3.Е.А. Певцова Право. Основы правовой культуры</w:t>
            </w:r>
            <w:proofErr w:type="gramStart"/>
            <w:r w:rsidRPr="00D65725">
              <w:t xml:space="preserve">.,  </w:t>
            </w:r>
            <w:proofErr w:type="gramEnd"/>
            <w:r w:rsidRPr="00D65725">
              <w:t>М: Русское слово 2008 г.</w:t>
            </w:r>
          </w:p>
          <w:p w:rsidR="00AE69B7" w:rsidRPr="00D65725" w:rsidRDefault="00AE69B7" w:rsidP="007C6C2A">
            <w:r w:rsidRPr="00D65725">
              <w:t xml:space="preserve">4. Кравченко А.И. Программа курса,  М:  </w:t>
            </w:r>
            <w:proofErr w:type="gramStart"/>
            <w:r w:rsidRPr="00D65725">
              <w:t>Русское</w:t>
            </w:r>
            <w:proofErr w:type="gramEnd"/>
            <w:r w:rsidRPr="00D65725">
              <w:t xml:space="preserve"> слово2009 г.</w:t>
            </w:r>
          </w:p>
          <w:p w:rsidR="00AE69B7" w:rsidRPr="00D65725" w:rsidRDefault="00AE69B7" w:rsidP="007C6C2A">
            <w:r w:rsidRPr="00D65725">
              <w:t>5. Конституция РФ,  М: 2011 г.</w:t>
            </w:r>
          </w:p>
          <w:p w:rsidR="00AE69B7" w:rsidRPr="00D65725" w:rsidRDefault="00AE69B7" w:rsidP="007C6C2A">
            <w:pPr>
              <w:ind w:left="72"/>
              <w:jc w:val="both"/>
            </w:pPr>
          </w:p>
        </w:tc>
      </w:tr>
      <w:tr w:rsidR="00AE69B7" w:rsidRPr="00D65725" w:rsidTr="007C6C2A">
        <w:tc>
          <w:tcPr>
            <w:tcW w:w="2448" w:type="dxa"/>
          </w:tcPr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rPr>
                <w:b/>
              </w:rPr>
              <w:t>Оборудование</w:t>
            </w:r>
          </w:p>
        </w:tc>
        <w:tc>
          <w:tcPr>
            <w:tcW w:w="12060" w:type="dxa"/>
          </w:tcPr>
          <w:p w:rsidR="00AE69B7" w:rsidRPr="00D65725" w:rsidRDefault="00AE69B7" w:rsidP="007C6C2A">
            <w:pPr>
              <w:jc w:val="both"/>
            </w:pPr>
            <w:r w:rsidRPr="00D65725">
              <w:t>ПК, мультимедийный проектор, экран, презентация, карточки № 1 с заданиями по определению формы правления</w:t>
            </w:r>
            <w:proofErr w:type="gramStart"/>
            <w:r w:rsidRPr="00D65725">
              <w:t xml:space="preserve"> ,</w:t>
            </w:r>
            <w:proofErr w:type="gramEnd"/>
            <w:r w:rsidRPr="00D65725">
              <w:t xml:space="preserve"> карточки № 2 для заполнения основных прав и обязанностей гражданина РФ, Конституция РФ ( 1993 г.)</w:t>
            </w:r>
          </w:p>
        </w:tc>
      </w:tr>
    </w:tbl>
    <w:p w:rsidR="00AE69B7" w:rsidRPr="00D65725" w:rsidRDefault="00AE69B7" w:rsidP="00AE69B7">
      <w:pPr>
        <w:ind w:firstLine="540"/>
        <w:jc w:val="both"/>
        <w:rPr>
          <w:b/>
        </w:rPr>
      </w:pPr>
    </w:p>
    <w:p w:rsidR="00AE69B7" w:rsidRPr="00D65725" w:rsidRDefault="00AE69B7" w:rsidP="00AE69B7">
      <w:pPr>
        <w:ind w:firstLine="540"/>
        <w:jc w:val="both"/>
        <w:rPr>
          <w:b/>
        </w:rPr>
      </w:pPr>
    </w:p>
    <w:p w:rsidR="00AE69B7" w:rsidRPr="00D65725" w:rsidRDefault="00AE69B7" w:rsidP="00AE69B7">
      <w:pPr>
        <w:ind w:firstLine="540"/>
        <w:jc w:val="both"/>
        <w:rPr>
          <w:b/>
        </w:rPr>
      </w:pPr>
    </w:p>
    <w:p w:rsidR="00AE69B7" w:rsidRPr="00D65725" w:rsidRDefault="00AE69B7" w:rsidP="00AE69B7">
      <w:pPr>
        <w:ind w:firstLine="540"/>
        <w:jc w:val="both"/>
        <w:rPr>
          <w:b/>
        </w:rPr>
      </w:pPr>
    </w:p>
    <w:tbl>
      <w:tblPr>
        <w:tblStyle w:val="a3"/>
        <w:tblW w:w="14682" w:type="dxa"/>
        <w:tblLook w:val="01E0" w:firstRow="1" w:lastRow="1" w:firstColumn="1" w:lastColumn="1" w:noHBand="0" w:noVBand="0"/>
      </w:tblPr>
      <w:tblGrid>
        <w:gridCol w:w="2268"/>
        <w:gridCol w:w="2518"/>
        <w:gridCol w:w="5402"/>
        <w:gridCol w:w="4494"/>
      </w:tblGrid>
      <w:tr w:rsidR="00AE69B7" w:rsidRPr="00D65725" w:rsidTr="007C6C2A">
        <w:tc>
          <w:tcPr>
            <w:tcW w:w="2268" w:type="dxa"/>
          </w:tcPr>
          <w:p w:rsidR="00AE69B7" w:rsidRPr="00D65725" w:rsidRDefault="00AE69B7" w:rsidP="007C6C2A">
            <w:pPr>
              <w:jc w:val="center"/>
              <w:rPr>
                <w:b/>
              </w:rPr>
            </w:pPr>
            <w:r w:rsidRPr="00D65725">
              <w:rPr>
                <w:b/>
              </w:rPr>
              <w:t>Этап урока</w:t>
            </w:r>
          </w:p>
          <w:p w:rsidR="00AE69B7" w:rsidRPr="00D65725" w:rsidRDefault="00AE69B7" w:rsidP="007C6C2A">
            <w:pPr>
              <w:jc w:val="center"/>
              <w:rPr>
                <w:b/>
              </w:rPr>
            </w:pPr>
            <w:r w:rsidRPr="00D65725">
              <w:rPr>
                <w:b/>
              </w:rPr>
              <w:t>(время)</w:t>
            </w:r>
          </w:p>
        </w:tc>
        <w:tc>
          <w:tcPr>
            <w:tcW w:w="2518" w:type="dxa"/>
          </w:tcPr>
          <w:p w:rsidR="00AE69B7" w:rsidRPr="00D65725" w:rsidRDefault="00AE69B7" w:rsidP="007C6C2A">
            <w:pPr>
              <w:jc w:val="center"/>
              <w:rPr>
                <w:b/>
              </w:rPr>
            </w:pPr>
            <w:r w:rsidRPr="00D65725">
              <w:rPr>
                <w:b/>
              </w:rPr>
              <w:t>Цель</w:t>
            </w:r>
          </w:p>
        </w:tc>
        <w:tc>
          <w:tcPr>
            <w:tcW w:w="5402" w:type="dxa"/>
          </w:tcPr>
          <w:p w:rsidR="00AE69B7" w:rsidRPr="00D65725" w:rsidRDefault="00AE69B7" w:rsidP="007C6C2A">
            <w:pPr>
              <w:jc w:val="center"/>
              <w:rPr>
                <w:b/>
              </w:rPr>
            </w:pPr>
            <w:r w:rsidRPr="00D65725">
              <w:rPr>
                <w:b/>
              </w:rPr>
              <w:t>Деятельность учителя</w:t>
            </w:r>
          </w:p>
        </w:tc>
        <w:tc>
          <w:tcPr>
            <w:tcW w:w="4494" w:type="dxa"/>
          </w:tcPr>
          <w:p w:rsidR="00AE69B7" w:rsidRPr="00D65725" w:rsidRDefault="00AE69B7" w:rsidP="007C6C2A">
            <w:pPr>
              <w:jc w:val="center"/>
              <w:rPr>
                <w:b/>
              </w:rPr>
            </w:pPr>
            <w:r w:rsidRPr="00D65725">
              <w:rPr>
                <w:b/>
              </w:rPr>
              <w:t>Деятельность учащихся</w:t>
            </w:r>
          </w:p>
        </w:tc>
      </w:tr>
      <w:tr w:rsidR="00AE69B7" w:rsidRPr="00D65725" w:rsidTr="007C6C2A">
        <w:tc>
          <w:tcPr>
            <w:tcW w:w="2268" w:type="dxa"/>
          </w:tcPr>
          <w:p w:rsidR="00AE69B7" w:rsidRPr="00D65725" w:rsidRDefault="00AE69B7" w:rsidP="007C6C2A">
            <w:r w:rsidRPr="00D65725">
              <w:t>1. Сообщение темы и целей урока. 1 мин.</w:t>
            </w:r>
          </w:p>
          <w:p w:rsidR="00AE69B7" w:rsidRPr="00D65725" w:rsidRDefault="00AE69B7" w:rsidP="007C6C2A">
            <w:r w:rsidRPr="00D65725">
              <w:t>Мотивация учебной деятельности.</w:t>
            </w:r>
          </w:p>
          <w:p w:rsidR="00AE69B7" w:rsidRPr="00D65725" w:rsidRDefault="00AE69B7" w:rsidP="007C6C2A">
            <w:r w:rsidRPr="00D65725">
              <w:t>5 мин.</w:t>
            </w:r>
          </w:p>
        </w:tc>
        <w:tc>
          <w:tcPr>
            <w:tcW w:w="2518" w:type="dxa"/>
          </w:tcPr>
          <w:p w:rsidR="00AE69B7" w:rsidRPr="00D65725" w:rsidRDefault="00AE69B7" w:rsidP="007C6C2A">
            <w:r w:rsidRPr="00D65725">
              <w:t>Подготовка к активному и осознанному усвоению нового материала. Показ практической значимости и постановка учебной задачи.</w:t>
            </w:r>
          </w:p>
        </w:tc>
        <w:tc>
          <w:tcPr>
            <w:tcW w:w="5402" w:type="dxa"/>
          </w:tcPr>
          <w:p w:rsidR="00AE69B7" w:rsidRPr="00D65725" w:rsidRDefault="00AE69B7" w:rsidP="007C6C2A">
            <w:r w:rsidRPr="00D65725">
              <w:t xml:space="preserve">Несколько уроков назад вы начали изучение политико-правовой сферы жизни общества. </w:t>
            </w:r>
          </w:p>
          <w:p w:rsidR="005E2B11" w:rsidRPr="00D65725" w:rsidRDefault="00AE69B7" w:rsidP="005E2B11">
            <w:pPr>
              <w:jc w:val="both"/>
              <w:rPr>
                <w:bCs/>
              </w:rPr>
            </w:pPr>
            <w:proofErr w:type="gramStart"/>
            <w:r w:rsidRPr="00D65725">
              <w:t xml:space="preserve">Я предлагаю вспомнить некоторые понятия из пройденных тем (учащимся предлагается задание </w:t>
            </w:r>
            <w:r w:rsidR="005E2B11" w:rsidRPr="00D65725">
              <w:rPr>
                <w:bCs/>
              </w:rPr>
              <w:t>проводится в форме диктанта по основным понятиям предыдущего урока.</w:t>
            </w:r>
            <w:proofErr w:type="gramEnd"/>
            <w:r w:rsidR="005E2B11" w:rsidRPr="00D65725">
              <w:rPr>
                <w:bCs/>
              </w:rPr>
              <w:t xml:space="preserve"> </w:t>
            </w:r>
            <w:r w:rsidR="00764192" w:rsidRPr="00D65725">
              <w:rPr>
                <w:bCs/>
              </w:rPr>
              <w:t>Приложение 1.</w:t>
            </w:r>
          </w:p>
          <w:p w:rsidR="00AE69B7" w:rsidRPr="00D65725" w:rsidRDefault="00AE69B7" w:rsidP="007C6C2A">
            <w:r w:rsidRPr="00D65725">
              <w:t xml:space="preserve"> </w:t>
            </w:r>
          </w:p>
          <w:p w:rsidR="00AE69B7" w:rsidRPr="00D65725" w:rsidRDefault="00AE69B7" w:rsidP="007C6C2A">
            <w:pPr>
              <w:jc w:val="both"/>
              <w:rPr>
                <w:bCs/>
              </w:rPr>
            </w:pPr>
            <w:r w:rsidRPr="00D65725">
              <w:rPr>
                <w:bCs/>
              </w:rPr>
              <w:t>Решение тесто</w:t>
            </w:r>
            <w:proofErr w:type="gramStart"/>
            <w:r w:rsidRPr="00D65725">
              <w:rPr>
                <w:bCs/>
              </w:rPr>
              <w:t>в-</w:t>
            </w:r>
            <w:proofErr w:type="gramEnd"/>
            <w:r w:rsidRPr="00D65725">
              <w:rPr>
                <w:bCs/>
              </w:rPr>
              <w:t xml:space="preserve"> проверка с помощью подготовленной презентации.</w:t>
            </w:r>
          </w:p>
          <w:p w:rsidR="00AE69B7" w:rsidRPr="00D65725" w:rsidRDefault="00AE69B7" w:rsidP="007C6C2A">
            <w:pPr>
              <w:jc w:val="both"/>
              <w:rPr>
                <w:bCs/>
              </w:rPr>
            </w:pPr>
            <w:r w:rsidRPr="00D65725">
              <w:rPr>
                <w:bCs/>
              </w:rPr>
              <w:t xml:space="preserve"> </w:t>
            </w:r>
            <w:r w:rsidRPr="00D65725">
              <w:rPr>
                <w:b/>
                <w:bCs/>
              </w:rPr>
              <w:t>(Презентация 1)</w:t>
            </w:r>
          </w:p>
          <w:p w:rsidR="00AE69B7" w:rsidRPr="00D65725" w:rsidRDefault="00AE69B7" w:rsidP="007C6C2A">
            <w:pPr>
              <w:jc w:val="both"/>
              <w:rPr>
                <w:bCs/>
              </w:rPr>
            </w:pPr>
            <w:r w:rsidRPr="00D65725">
              <w:rPr>
                <w:bCs/>
              </w:rPr>
              <w:t>У группы учащихся (5-7 человек) учитель проверяет сам и выставляет за работу оценки.</w:t>
            </w:r>
          </w:p>
          <w:p w:rsidR="00AE69B7" w:rsidRPr="00D65725" w:rsidRDefault="00AE69B7" w:rsidP="007C6C2A"/>
          <w:p w:rsidR="00AE69B7" w:rsidRPr="00D65725" w:rsidRDefault="00AE69B7" w:rsidP="007C6C2A"/>
        </w:tc>
        <w:tc>
          <w:tcPr>
            <w:tcW w:w="4494" w:type="dxa"/>
          </w:tcPr>
          <w:p w:rsidR="00AE69B7" w:rsidRPr="00D65725" w:rsidRDefault="00AE69B7" w:rsidP="007C6C2A">
            <w:r w:rsidRPr="00D65725">
              <w:t>Учащиеся соотносят  термин и его значение.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r w:rsidRPr="00D65725">
              <w:t>Учащиеся осуществляют самопроверку.</w:t>
            </w:r>
          </w:p>
        </w:tc>
      </w:tr>
      <w:tr w:rsidR="00AE69B7" w:rsidRPr="00D65725" w:rsidTr="007C6C2A">
        <w:trPr>
          <w:trHeight w:val="982"/>
        </w:trPr>
        <w:tc>
          <w:tcPr>
            <w:tcW w:w="2268" w:type="dxa"/>
          </w:tcPr>
          <w:p w:rsidR="00AE69B7" w:rsidRPr="00D65725" w:rsidRDefault="00AE69B7" w:rsidP="007C6C2A">
            <w:r w:rsidRPr="00D65725">
              <w:lastRenderedPageBreak/>
              <w:t>2. Изучение нового материала.</w:t>
            </w:r>
          </w:p>
          <w:p w:rsidR="00AE69B7" w:rsidRPr="00D65725" w:rsidRDefault="00AE69B7" w:rsidP="007C6C2A">
            <w:r w:rsidRPr="00D65725">
              <w:t>15 мин.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r w:rsidRPr="00D65725">
              <w:t xml:space="preserve">3. </w:t>
            </w:r>
            <w:proofErr w:type="spellStart"/>
            <w:r w:rsidRPr="00D65725">
              <w:t>Физминутка</w:t>
            </w:r>
            <w:proofErr w:type="spellEnd"/>
          </w:p>
          <w:p w:rsidR="00AE69B7" w:rsidRPr="00D65725" w:rsidRDefault="00AE69B7" w:rsidP="007C6C2A">
            <w:r w:rsidRPr="00D65725">
              <w:t xml:space="preserve"> 2 мин</w:t>
            </w:r>
          </w:p>
          <w:p w:rsidR="00AE69B7" w:rsidRPr="00D65725" w:rsidRDefault="00AE69B7" w:rsidP="007C6C2A">
            <w:r w:rsidRPr="00D65725">
              <w:t>4. Практическая работаю</w:t>
            </w:r>
          </w:p>
          <w:p w:rsidR="00AE69B7" w:rsidRPr="00D65725" w:rsidRDefault="00AE69B7" w:rsidP="007C6C2A">
            <w:r w:rsidRPr="00D65725">
              <w:t>8 мин.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</w:tc>
        <w:tc>
          <w:tcPr>
            <w:tcW w:w="2518" w:type="dxa"/>
          </w:tcPr>
          <w:p w:rsidR="00AE69B7" w:rsidRPr="00D65725" w:rsidRDefault="00AE69B7" w:rsidP="007C6C2A">
            <w:r w:rsidRPr="00D65725">
              <w:lastRenderedPageBreak/>
              <w:t xml:space="preserve">Дать конкретные представления </w:t>
            </w:r>
            <w:proofErr w:type="gramStart"/>
            <w:r w:rsidRPr="00D65725">
              <w:t>о</w:t>
            </w:r>
            <w:proofErr w:type="gramEnd"/>
            <w:r w:rsidRPr="00D65725">
              <w:t xml:space="preserve"> истории принятия Конституций в нашей стране.</w:t>
            </w:r>
          </w:p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/>
          <w:p w:rsidR="002B2200" w:rsidRPr="00D65725" w:rsidRDefault="002B2200" w:rsidP="007C6C2A">
            <w:r w:rsidRPr="00D65725">
              <w:t>Организовать работу в группах. Обнаружить и устранить пробелы.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r w:rsidRPr="00D65725">
              <w:t xml:space="preserve"> </w:t>
            </w:r>
          </w:p>
        </w:tc>
        <w:tc>
          <w:tcPr>
            <w:tcW w:w="5402" w:type="dxa"/>
          </w:tcPr>
          <w:p w:rsidR="00AE69B7" w:rsidRPr="00D65725" w:rsidRDefault="00AE69B7" w:rsidP="007C6C2A">
            <w:r w:rsidRPr="00D65725">
              <w:lastRenderedPageBreak/>
              <w:t xml:space="preserve">1. </w:t>
            </w:r>
            <w:r w:rsidR="00D65725" w:rsidRPr="00D65725">
              <w:t xml:space="preserve">Учитель рассказывает и показывает учащимся </w:t>
            </w:r>
            <w:r w:rsidRPr="00D65725">
              <w:t xml:space="preserve"> слайды с изображенными на них основными датами</w:t>
            </w:r>
            <w:r w:rsidR="008D0C9F" w:rsidRPr="00D65725">
              <w:t>,</w:t>
            </w:r>
            <w:r w:rsidRPr="00D65725">
              <w:t xml:space="preserve"> принятия конституций в нашей стране</w:t>
            </w:r>
            <w:proofErr w:type="gramStart"/>
            <w:r w:rsidRPr="00D65725">
              <w:t>.</w:t>
            </w:r>
            <w:proofErr w:type="gramEnd"/>
            <w:r w:rsidRPr="00D65725">
              <w:t xml:space="preserve">  </w:t>
            </w:r>
            <w:r w:rsidRPr="00D65725">
              <w:rPr>
                <w:b/>
              </w:rPr>
              <w:t>(</w:t>
            </w:r>
            <w:proofErr w:type="gramStart"/>
            <w:r w:rsidRPr="00D65725">
              <w:rPr>
                <w:b/>
              </w:rPr>
              <w:t>с</w:t>
            </w:r>
            <w:proofErr w:type="gramEnd"/>
            <w:r w:rsidRPr="00D65725">
              <w:rPr>
                <w:b/>
              </w:rPr>
              <w:t>лайд 2,3).</w:t>
            </w:r>
            <w:r w:rsidRPr="00D65725">
              <w:t xml:space="preserve"> </w:t>
            </w:r>
          </w:p>
          <w:p w:rsidR="00AE69B7" w:rsidRPr="00D65725" w:rsidRDefault="00AE69B7" w:rsidP="007C6C2A"/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t>Ваши записи пригодятся вам в дальнейшей работе на уроке. Определяем основные признаки конституции</w:t>
            </w:r>
            <w:proofErr w:type="gramStart"/>
            <w:r w:rsidRPr="00D65725">
              <w:t>.</w:t>
            </w:r>
            <w:proofErr w:type="gramEnd"/>
            <w:r w:rsidRPr="00D65725">
              <w:t xml:space="preserve"> </w:t>
            </w:r>
            <w:r w:rsidRPr="00D65725">
              <w:rPr>
                <w:b/>
              </w:rPr>
              <w:t>(</w:t>
            </w:r>
            <w:proofErr w:type="gramStart"/>
            <w:r w:rsidRPr="00D65725">
              <w:rPr>
                <w:b/>
              </w:rPr>
              <w:t>с</w:t>
            </w:r>
            <w:proofErr w:type="gramEnd"/>
            <w:r w:rsidRPr="00D65725">
              <w:rPr>
                <w:b/>
              </w:rPr>
              <w:t>лайд №4)</w:t>
            </w:r>
          </w:p>
          <w:p w:rsidR="00AE69B7" w:rsidRPr="00D65725" w:rsidRDefault="00AE69B7" w:rsidP="007C6C2A">
            <w:pPr>
              <w:jc w:val="both"/>
              <w:rPr>
                <w:b/>
              </w:rPr>
            </w:pPr>
          </w:p>
          <w:p w:rsidR="00AE69B7" w:rsidRPr="00D65725" w:rsidRDefault="00AE69B7" w:rsidP="007C6C2A">
            <w:pPr>
              <w:jc w:val="both"/>
              <w:rPr>
                <w:b/>
              </w:rPr>
            </w:pPr>
          </w:p>
          <w:p w:rsidR="00AE69B7" w:rsidRPr="00D65725" w:rsidRDefault="00AE69B7" w:rsidP="007C6C2A">
            <w:pPr>
              <w:jc w:val="both"/>
              <w:rPr>
                <w:b/>
              </w:rPr>
            </w:pPr>
          </w:p>
          <w:p w:rsidR="00AE69B7" w:rsidRPr="00D65725" w:rsidRDefault="00AE69B7" w:rsidP="007C6C2A">
            <w:pPr>
              <w:jc w:val="both"/>
            </w:pPr>
            <w:r w:rsidRPr="00D65725">
              <w:t>2. Предлагается рассмотреть Конституции Ф</w:t>
            </w:r>
            <w:proofErr w:type="gramStart"/>
            <w:r w:rsidRPr="00D65725">
              <w:t>Р(</w:t>
            </w:r>
            <w:proofErr w:type="gramEnd"/>
            <w:r w:rsidRPr="00D65725">
              <w:t xml:space="preserve"> которые лежат на столах у учащихся) и определить структуру документа. (слайд № 5)</w:t>
            </w:r>
          </w:p>
          <w:p w:rsidR="00AE69B7" w:rsidRPr="00D65725" w:rsidRDefault="00AE69B7" w:rsidP="007C6C2A">
            <w:pPr>
              <w:jc w:val="both"/>
            </w:pPr>
            <w:r w:rsidRPr="00D65725">
              <w:t xml:space="preserve">Предлагаю вам обратиться к тексту Конституции РФ (работа с текстом) Проанализируйте данный документ </w:t>
            </w:r>
          </w:p>
          <w:p w:rsidR="00AE69B7" w:rsidRPr="00D65725" w:rsidRDefault="00AE69B7" w:rsidP="007C6C2A">
            <w:pPr>
              <w:jc w:val="both"/>
            </w:pPr>
            <w:r w:rsidRPr="00D65725">
              <w:t>(обратить внимание на ст. 3 Конституции РФ)</w:t>
            </w:r>
          </w:p>
          <w:p w:rsidR="00AE69B7" w:rsidRPr="00D65725" w:rsidRDefault="00AE69B7" w:rsidP="007C6C2A">
            <w:pPr>
              <w:jc w:val="both"/>
            </w:pPr>
            <w:r w:rsidRPr="00D65725">
              <w:t>3. Учитель ставит проблему: «Что значит быть гражданином России?»</w:t>
            </w:r>
          </w:p>
          <w:p w:rsidR="00AE69B7" w:rsidRPr="00D65725" w:rsidRDefault="00AE69B7" w:rsidP="007C6C2A">
            <w:pPr>
              <w:jc w:val="both"/>
            </w:pPr>
            <w:r w:rsidRPr="00D65725">
              <w:t>Конституция дает человеку возможность не чувствовать себя чужим в собственной стране, а ощущать себя ее гражданином с определенными правами и обязанностями.</w:t>
            </w:r>
          </w:p>
          <w:p w:rsidR="00AE69B7" w:rsidRPr="00D65725" w:rsidRDefault="00AE69B7" w:rsidP="007C6C2A">
            <w:pPr>
              <w:jc w:val="both"/>
            </w:pPr>
            <w:r w:rsidRPr="00D65725">
              <w:t>Конституция РФ закрепляет правовой статус человека как гражданина России.</w:t>
            </w:r>
          </w:p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t>(</w:t>
            </w:r>
            <w:r w:rsidRPr="00D65725">
              <w:rPr>
                <w:b/>
              </w:rPr>
              <w:t>слайд №6)</w:t>
            </w:r>
          </w:p>
          <w:p w:rsidR="00AE69B7" w:rsidRPr="00D65725" w:rsidRDefault="00AE69B7" w:rsidP="007C6C2A">
            <w:pPr>
              <w:jc w:val="both"/>
            </w:pPr>
            <w:r w:rsidRPr="00D65725">
              <w:t xml:space="preserve"> 4. Учитель задает вопрос: « Почему мы стали гражданами России?»</w:t>
            </w:r>
          </w:p>
          <w:p w:rsidR="00AE69B7" w:rsidRPr="00D65725" w:rsidRDefault="00AE69B7" w:rsidP="007C6C2A">
            <w:pPr>
              <w:jc w:val="both"/>
            </w:pP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r w:rsidRPr="00D65725">
              <w:t xml:space="preserve">5. Учитель предлагает провести </w:t>
            </w:r>
            <w:proofErr w:type="spellStart"/>
            <w:r w:rsidRPr="00D65725">
              <w:t>физминутка</w:t>
            </w:r>
            <w:proofErr w:type="spellEnd"/>
          </w:p>
          <w:p w:rsidR="00AE69B7" w:rsidRPr="00D65725" w:rsidRDefault="00AE69B7" w:rsidP="007C6C2A">
            <w:pPr>
              <w:jc w:val="both"/>
            </w:pPr>
            <w:r w:rsidRPr="00D65725">
              <w:t>6. Работа с конституцией:</w:t>
            </w:r>
          </w:p>
          <w:p w:rsidR="00AE69B7" w:rsidRPr="00D65725" w:rsidRDefault="00AE69B7" w:rsidP="007C6C2A">
            <w:pPr>
              <w:jc w:val="both"/>
            </w:pPr>
            <w:r w:rsidRPr="00D65725">
              <w:t>Конституционный строй (схема)</w:t>
            </w:r>
          </w:p>
          <w:p w:rsidR="00AE69B7" w:rsidRPr="00D65725" w:rsidRDefault="00AE69B7" w:rsidP="007C6C2A">
            <w:pPr>
              <w:rPr>
                <w:rFonts w:eastAsiaTheme="minorHAnsi"/>
                <w:lang w:eastAsia="en-US"/>
              </w:rPr>
            </w:pPr>
            <w:r w:rsidRPr="00D65725">
              <w:t xml:space="preserve"> Возьмите карточку № 1, которая лежит у вас на партах (</w:t>
            </w:r>
            <w:r w:rsidRPr="00D65725">
              <w:rPr>
                <w:b/>
              </w:rPr>
              <w:t>приложение№1)</w:t>
            </w:r>
            <w:r w:rsidRPr="00D65725">
              <w:t>.</w:t>
            </w:r>
            <w:r w:rsidRPr="00D65725">
              <w:rPr>
                <w:rFonts w:eastAsiaTheme="minorHAnsi"/>
                <w:lang w:eastAsia="en-US"/>
              </w:rPr>
              <w:t xml:space="preserve"> Вам необходимо заполнить таблицу «Форма государства» Работая с </w:t>
            </w:r>
            <w:proofErr w:type="spellStart"/>
            <w:r w:rsidRPr="00D65725">
              <w:rPr>
                <w:rFonts w:eastAsiaTheme="minorHAnsi"/>
                <w:lang w:eastAsia="en-US"/>
              </w:rPr>
              <w:t>Коституцией</w:t>
            </w:r>
            <w:proofErr w:type="spellEnd"/>
            <w:r w:rsidRPr="00D65725">
              <w:rPr>
                <w:rFonts w:eastAsiaTheme="minorHAnsi"/>
                <w:lang w:eastAsia="en-US"/>
              </w:rPr>
              <w:t xml:space="preserve"> РФ</w:t>
            </w:r>
          </w:p>
          <w:p w:rsidR="00AE69B7" w:rsidRPr="00D65725" w:rsidRDefault="00AE69B7" w:rsidP="007C6C2A">
            <w:pPr>
              <w:rPr>
                <w:rFonts w:eastAsia="Calibri"/>
                <w:lang w:eastAsia="en-US"/>
              </w:rPr>
            </w:pPr>
            <w:r w:rsidRPr="00D65725">
              <w:rPr>
                <w:rFonts w:eastAsia="Calibri"/>
                <w:lang w:eastAsia="en-US"/>
              </w:rPr>
              <w:t>1.Какие бывают формы правления? (Республика, монархия)</w:t>
            </w:r>
          </w:p>
          <w:p w:rsidR="00AE69B7" w:rsidRPr="00D65725" w:rsidRDefault="00AE69B7" w:rsidP="007C6C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65725">
              <w:rPr>
                <w:rFonts w:eastAsia="Calibri"/>
                <w:lang w:eastAsia="en-US"/>
              </w:rPr>
              <w:t xml:space="preserve">2.Какие бывают формы государственного устройства </w:t>
            </w:r>
            <w:proofErr w:type="gramStart"/>
            <w:r w:rsidRPr="00D65725">
              <w:rPr>
                <w:rFonts w:eastAsia="Calibri"/>
                <w:lang w:eastAsia="en-US"/>
              </w:rPr>
              <w:t>?(</w:t>
            </w:r>
            <w:proofErr w:type="gramEnd"/>
            <w:r w:rsidRPr="00D65725">
              <w:rPr>
                <w:rFonts w:eastAsia="Calibri"/>
                <w:lang w:eastAsia="en-US"/>
              </w:rPr>
              <w:t>унитарное, федерация, конфедерация)</w:t>
            </w:r>
          </w:p>
          <w:p w:rsidR="00AE69B7" w:rsidRPr="00D65725" w:rsidRDefault="00AE69B7" w:rsidP="007C6C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65725">
              <w:rPr>
                <w:rFonts w:eastAsia="Calibri"/>
                <w:lang w:eastAsia="en-US"/>
              </w:rPr>
              <w:t>3. Какие бывают формы правления политического режима? (</w:t>
            </w:r>
            <w:proofErr w:type="gramStart"/>
            <w:r w:rsidRPr="00D65725">
              <w:rPr>
                <w:rFonts w:eastAsia="Calibri"/>
                <w:lang w:eastAsia="en-US"/>
              </w:rPr>
              <w:t>демократический</w:t>
            </w:r>
            <w:proofErr w:type="gramEnd"/>
            <w:r w:rsidRPr="00D65725">
              <w:rPr>
                <w:rFonts w:eastAsia="Calibri"/>
                <w:lang w:eastAsia="en-US"/>
              </w:rPr>
              <w:t>, тоталитарный, авторитарный)</w:t>
            </w:r>
          </w:p>
          <w:p w:rsidR="00AE69B7" w:rsidRPr="00D65725" w:rsidRDefault="00AE69B7" w:rsidP="007C6C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65725">
              <w:rPr>
                <w:rFonts w:eastAsia="Calibri"/>
                <w:lang w:eastAsia="en-US"/>
              </w:rPr>
              <w:t>Работая в группах с главой 1 Конституции РФ ст. 1, 2, 3, 5 ч.1, 6 ч.2, 10, 11 ч.2,13 ч.3,  заполните схему форма государства, подтверждая правильность заполнения статьями Конституции. На работу 3 мин.</w:t>
            </w:r>
          </w:p>
          <w:p w:rsidR="00AE69B7" w:rsidRPr="00D65725" w:rsidRDefault="00AE69B7" w:rsidP="007C6C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65725">
              <w:rPr>
                <w:rFonts w:eastAsia="Calibri"/>
                <w:lang w:eastAsia="en-US"/>
              </w:rPr>
              <w:t>Проверка работы учащихся.</w:t>
            </w:r>
          </w:p>
          <w:p w:rsidR="00AE69B7" w:rsidRPr="00D65725" w:rsidRDefault="00AE69B7" w:rsidP="007C6C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65725">
              <w:rPr>
                <w:rFonts w:eastAsia="Calibri"/>
                <w:lang w:eastAsia="en-US"/>
              </w:rPr>
              <w:t>(слайд №7)</w:t>
            </w:r>
          </w:p>
          <w:p w:rsidR="00AE69B7" w:rsidRPr="00D65725" w:rsidRDefault="00AE69B7" w:rsidP="007C6C2A">
            <w:r w:rsidRPr="00D65725">
              <w:lastRenderedPageBreak/>
              <w:t>7   . Учитель просит доказать, что Россия состоит из равноправных субъектов  федерации.</w:t>
            </w:r>
          </w:p>
          <w:p w:rsidR="00AE69B7" w:rsidRPr="00D65725" w:rsidRDefault="00AE69B7" w:rsidP="007C6C2A">
            <w:pPr>
              <w:jc w:val="both"/>
            </w:pPr>
            <w:r w:rsidRPr="00D65725">
              <w:t>Пользуясь статьей 65  Конституции  РФ  назовите субъекты федерации</w:t>
            </w:r>
            <w:proofErr w:type="gramStart"/>
            <w:r w:rsidRPr="00D65725">
              <w:t>.</w:t>
            </w:r>
            <w:proofErr w:type="gramEnd"/>
            <w:r w:rsidRPr="00D65725">
              <w:t xml:space="preserve"> (</w:t>
            </w:r>
            <w:proofErr w:type="gramStart"/>
            <w:r w:rsidRPr="00D65725">
              <w:t>с</w:t>
            </w:r>
            <w:proofErr w:type="gramEnd"/>
            <w:r w:rsidRPr="00D65725">
              <w:t>лайд 8)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r w:rsidRPr="00D65725">
              <w:t>Учитель задает вопрос: «А в каком субъекте живем мы?»</w:t>
            </w:r>
          </w:p>
          <w:p w:rsidR="00AE69B7" w:rsidRPr="00D65725" w:rsidRDefault="00AE69B7" w:rsidP="007C6C2A"/>
          <w:p w:rsidR="00AE69B7" w:rsidRPr="00D65725" w:rsidRDefault="00AE69B7" w:rsidP="007C6C2A">
            <w:pPr>
              <w:ind w:left="720"/>
            </w:pPr>
            <w:r w:rsidRPr="00D65725">
              <w:t>8. Я предлагаю вам взять карточк</w:t>
            </w:r>
            <w:r w:rsidR="004B5975" w:rsidRPr="00D65725">
              <w:t xml:space="preserve">и № 2 Работа с конституцией </w:t>
            </w:r>
            <w:proofErr w:type="spellStart"/>
            <w:r w:rsidR="004B5975" w:rsidRPr="00D65725">
              <w:t>Гл</w:t>
            </w:r>
            <w:proofErr w:type="spellEnd"/>
            <w:r w:rsidR="004B5975" w:rsidRPr="00D65725">
              <w:t xml:space="preserve"> 2</w:t>
            </w:r>
            <w:r w:rsidRPr="00D65725">
              <w:t>. Учитель просит заполнить таблицу «Основные права и обязанности граждан»  Предлагает проверить заполнение таблицы</w:t>
            </w:r>
            <w:proofErr w:type="gramStart"/>
            <w:r w:rsidRPr="00D65725">
              <w:t>.</w:t>
            </w:r>
            <w:proofErr w:type="gramEnd"/>
            <w:r w:rsidRPr="00D65725">
              <w:t xml:space="preserve"> (</w:t>
            </w:r>
            <w:proofErr w:type="gramStart"/>
            <w:r w:rsidRPr="00D65725">
              <w:t>с</w:t>
            </w:r>
            <w:proofErr w:type="gramEnd"/>
            <w:r w:rsidRPr="00D65725">
              <w:t>лайд 9,10)</w:t>
            </w:r>
          </w:p>
          <w:p w:rsidR="00AE69B7" w:rsidRPr="00D65725" w:rsidRDefault="00AE69B7" w:rsidP="007C6C2A">
            <w:pPr>
              <w:ind w:left="720"/>
            </w:pPr>
          </w:p>
          <w:p w:rsidR="00AE69B7" w:rsidRPr="00D65725" w:rsidRDefault="00AE69B7" w:rsidP="007C6C2A">
            <w:pPr>
              <w:ind w:left="720"/>
            </w:pPr>
          </w:p>
          <w:p w:rsidR="00AE69B7" w:rsidRPr="00D65725" w:rsidRDefault="00AE69B7" w:rsidP="00123305">
            <w:pPr>
              <w:ind w:left="720"/>
            </w:pPr>
            <w:r w:rsidRPr="00D65725">
              <w:t xml:space="preserve"> </w:t>
            </w:r>
          </w:p>
        </w:tc>
        <w:tc>
          <w:tcPr>
            <w:tcW w:w="4494" w:type="dxa"/>
          </w:tcPr>
          <w:p w:rsidR="00AE69B7" w:rsidRPr="00D65725" w:rsidRDefault="00AE69B7" w:rsidP="007C6C2A">
            <w:r w:rsidRPr="00D65725">
              <w:lastRenderedPageBreak/>
              <w:t>Учащиеся фиксируют у себя в тетрадях основные вехи истории Конституции в нашей стране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pPr>
              <w:jc w:val="both"/>
            </w:pPr>
            <w:r w:rsidRPr="00D65725">
              <w:t>Учащиеся делают вывод: Конституция РФ имеет высшую юридическую силу, прямое действие и применяется на всей территории РФ. Законы и иные правовые акты не должны противоречить Конституции РФ.</w:t>
            </w:r>
          </w:p>
          <w:p w:rsidR="00AE69B7" w:rsidRPr="00D65725" w:rsidRDefault="00AE69B7" w:rsidP="007C6C2A">
            <w:r w:rsidRPr="00D65725">
              <w:t>Учащиеся анализируют документ, делают записи в тетрадях.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pPr>
              <w:jc w:val="both"/>
              <w:rPr>
                <w:b/>
              </w:rPr>
            </w:pPr>
            <w:r w:rsidRPr="00D65725">
              <w:t>Учащиеся делают вывод: «</w:t>
            </w:r>
            <w:r w:rsidRPr="00D65725">
              <w:rPr>
                <w:b/>
              </w:rPr>
              <w:t>Правовой статус человека – совокупность его прав и обязанностей»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pPr>
              <w:jc w:val="both"/>
            </w:pPr>
          </w:p>
          <w:p w:rsidR="00AE69B7" w:rsidRPr="00D65725" w:rsidRDefault="00AE69B7" w:rsidP="007C6C2A">
            <w:pPr>
              <w:jc w:val="both"/>
            </w:pPr>
            <w:proofErr w:type="gramStart"/>
            <w:r w:rsidRPr="00D65725">
              <w:t>Учащиеся отвечают на вопрос учителя в свободной форме (Потому что родились здесь, потому что родители граждане России.</w:t>
            </w:r>
            <w:proofErr w:type="gramEnd"/>
            <w:r w:rsidRPr="00D65725">
              <w:t xml:space="preserve"> В гражданство могут и принять. Это право есть у любого человека с 18 лет. По собственному желанию любой </w:t>
            </w:r>
            <w:r w:rsidRPr="00D65725">
              <w:lastRenderedPageBreak/>
              <w:t xml:space="preserve">гражданин может выйти из гражданства. Документ, подтверждающий гражданство РФ – паспорт. У вас у всех есть такой документ? </w:t>
            </w:r>
            <w:proofErr w:type="gramStart"/>
            <w:r w:rsidRPr="00D65725">
              <w:t>Он выдается гражданам России в 14 лет.)</w:t>
            </w:r>
            <w:proofErr w:type="gramEnd"/>
          </w:p>
          <w:p w:rsidR="00AE69B7" w:rsidRPr="00D65725" w:rsidRDefault="00AE69B7" w:rsidP="007C6C2A">
            <w:r w:rsidRPr="00D65725">
              <w:rPr>
                <w:b/>
              </w:rPr>
              <w:t>Разминка для глаз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r w:rsidRPr="00D65725">
              <w:t xml:space="preserve">Учащиеся заполняют таблицу, работая с Конституцией РФ </w:t>
            </w:r>
            <w:proofErr w:type="spellStart"/>
            <w:r w:rsidRPr="00D65725">
              <w:t>Гл</w:t>
            </w:r>
            <w:proofErr w:type="spellEnd"/>
            <w:r w:rsidRPr="00D65725">
              <w:t xml:space="preserve"> 1. 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r w:rsidRPr="00D65725">
              <w:t xml:space="preserve">Затем озвучивают результат. </w:t>
            </w:r>
          </w:p>
          <w:p w:rsidR="00AE69B7" w:rsidRPr="00D65725" w:rsidRDefault="00AE69B7" w:rsidP="007C6C2A"/>
          <w:p w:rsidR="00AE69B7" w:rsidRPr="00D65725" w:rsidRDefault="00AE69B7" w:rsidP="007C6C2A"/>
          <w:p w:rsidR="00AE69B7" w:rsidRPr="00D65725" w:rsidRDefault="00AE69B7" w:rsidP="007C6C2A">
            <w:pPr>
              <w:jc w:val="both"/>
            </w:pPr>
            <w:r w:rsidRPr="00D65725">
              <w:t xml:space="preserve">Учащиеся изучают ст.65 Конституции </w:t>
            </w:r>
            <w:r w:rsidRPr="00D65725">
              <w:lastRenderedPageBreak/>
              <w:t xml:space="preserve">РФ и соответственно делают записи в тетради Республики – 21        </w:t>
            </w:r>
          </w:p>
          <w:p w:rsidR="00AE69B7" w:rsidRPr="00D65725" w:rsidRDefault="00AE69B7" w:rsidP="007C6C2A">
            <w:r w:rsidRPr="00D65725">
              <w:t xml:space="preserve">Края   -9      </w:t>
            </w:r>
          </w:p>
          <w:p w:rsidR="00AE69B7" w:rsidRPr="00D65725" w:rsidRDefault="00AE69B7" w:rsidP="007C6C2A">
            <w:r w:rsidRPr="00D65725">
              <w:t>Области  - 46</w:t>
            </w:r>
          </w:p>
          <w:p w:rsidR="00AE69B7" w:rsidRPr="00D65725" w:rsidRDefault="00AE69B7" w:rsidP="007C6C2A">
            <w:r w:rsidRPr="00D65725">
              <w:t xml:space="preserve">Города федерального подчинения – 2 </w:t>
            </w:r>
          </w:p>
          <w:p w:rsidR="00AE69B7" w:rsidRPr="00D65725" w:rsidRDefault="00AE69B7" w:rsidP="007C6C2A">
            <w:r w:rsidRPr="00D65725">
              <w:t>Автономная область –1</w:t>
            </w:r>
          </w:p>
          <w:p w:rsidR="00AE69B7" w:rsidRPr="00D65725" w:rsidRDefault="00AE69B7" w:rsidP="007C6C2A">
            <w:r w:rsidRPr="00D65725">
              <w:t>Автономные  округа – 4</w:t>
            </w:r>
          </w:p>
          <w:p w:rsidR="00AE69B7" w:rsidRPr="00D65725" w:rsidRDefault="00AE69B7" w:rsidP="007C6C2A">
            <w:pPr>
              <w:spacing w:after="240"/>
              <w:jc w:val="both"/>
            </w:pPr>
            <w:r w:rsidRPr="00D65725">
              <w:t>Каждая республика имеет свою Конституцию, законодательство,  остальные субъекты – Устав и законодательство</w:t>
            </w:r>
          </w:p>
          <w:p w:rsidR="00AE69B7" w:rsidRPr="00D65725" w:rsidRDefault="00AE69B7" w:rsidP="007C6C2A">
            <w:r w:rsidRPr="00D65725">
              <w:t>Учащиеся отвечают на поставленный вопрос учителя.</w:t>
            </w:r>
          </w:p>
          <w:p w:rsidR="00AE69B7" w:rsidRPr="00D65725" w:rsidRDefault="00AE69B7" w:rsidP="007C6C2A"/>
          <w:p w:rsidR="00AE69B7" w:rsidRPr="00D65725" w:rsidRDefault="00AE69B7" w:rsidP="007C6C2A">
            <w:pPr>
              <w:rPr>
                <w:rFonts w:eastAsia="Calibri"/>
                <w:lang w:eastAsia="en-US"/>
              </w:rPr>
            </w:pPr>
            <w:r w:rsidRPr="00D65725">
              <w:rPr>
                <w:rFonts w:eastAsia="Calibri"/>
                <w:lang w:eastAsia="en-US"/>
              </w:rPr>
              <w:t>Работая в группах с главой 2  Конституции РФ ст. 20-29, (личные права), ст.30-33 (политические права), ст.34-44(социально-культурные и эконо</w:t>
            </w:r>
            <w:r w:rsidR="002825F2">
              <w:rPr>
                <w:rFonts w:eastAsia="Calibri"/>
                <w:lang w:eastAsia="en-US"/>
              </w:rPr>
              <w:t xml:space="preserve">мические)  заполняют </w:t>
            </w:r>
            <w:r w:rsidRPr="00D65725">
              <w:rPr>
                <w:rFonts w:eastAsia="Calibri"/>
                <w:lang w:eastAsia="en-US"/>
              </w:rPr>
              <w:t>Основные права человека и гражданина, подтверждая правильность заполнения статьями Конституции. На работу 3 мин.</w:t>
            </w:r>
          </w:p>
        </w:tc>
      </w:tr>
      <w:tr w:rsidR="00AE69B7" w:rsidRPr="00D65725" w:rsidTr="007C6C2A">
        <w:tc>
          <w:tcPr>
            <w:tcW w:w="2268" w:type="dxa"/>
          </w:tcPr>
          <w:p w:rsidR="00AE69B7" w:rsidRPr="00D65725" w:rsidRDefault="00AE69B7" w:rsidP="007C6C2A">
            <w:r w:rsidRPr="00D65725">
              <w:lastRenderedPageBreak/>
              <w:t xml:space="preserve">3. Первичное закрепление </w:t>
            </w:r>
            <w:proofErr w:type="gramStart"/>
            <w:r w:rsidRPr="00D65725">
              <w:t>изученного</w:t>
            </w:r>
            <w:proofErr w:type="gramEnd"/>
            <w:r w:rsidRPr="00D65725">
              <w:t>.</w:t>
            </w:r>
          </w:p>
          <w:p w:rsidR="00AE69B7" w:rsidRPr="00D65725" w:rsidRDefault="00AE69B7" w:rsidP="007C6C2A">
            <w:r w:rsidRPr="00D65725">
              <w:t>5 мин.</w:t>
            </w:r>
          </w:p>
        </w:tc>
        <w:tc>
          <w:tcPr>
            <w:tcW w:w="2518" w:type="dxa"/>
          </w:tcPr>
          <w:p w:rsidR="00AE69B7" w:rsidRPr="00D65725" w:rsidRDefault="002B2200" w:rsidP="007C6C2A">
            <w:r w:rsidRPr="00D65725">
              <w:t>Проведение рефлексии.</w:t>
            </w:r>
          </w:p>
        </w:tc>
        <w:tc>
          <w:tcPr>
            <w:tcW w:w="5402" w:type="dxa"/>
          </w:tcPr>
          <w:p w:rsidR="00123305" w:rsidRPr="00D65725" w:rsidRDefault="00AE69B7" w:rsidP="00123305">
            <w:r w:rsidRPr="00D65725">
              <w:t xml:space="preserve">Учитель предлагает учащимся решить тест-проверку </w:t>
            </w:r>
            <w:r w:rsidR="00123305" w:rsidRPr="00D65725">
              <w:t>на изученную тему</w:t>
            </w:r>
            <w:proofErr w:type="gramStart"/>
            <w:r w:rsidR="00123305" w:rsidRPr="00D65725">
              <w:t>.(</w:t>
            </w:r>
            <w:proofErr w:type="gramEnd"/>
            <w:r w:rsidR="00123305" w:rsidRPr="00D65725">
              <w:t>Приложение 2.</w:t>
            </w:r>
          </w:p>
          <w:p w:rsidR="00123305" w:rsidRPr="00D65725" w:rsidRDefault="00123305" w:rsidP="00123305">
            <w:r w:rsidRPr="00D65725">
              <w:t xml:space="preserve">Учащимся предлагаю составить  </w:t>
            </w:r>
            <w:proofErr w:type="spellStart"/>
            <w:r w:rsidRPr="00D65725">
              <w:t>синквейн</w:t>
            </w:r>
            <w:proofErr w:type="spellEnd"/>
            <w:r w:rsidRPr="00D65725">
              <w:t>.</w:t>
            </w:r>
          </w:p>
          <w:p w:rsidR="00D65725" w:rsidRDefault="00D65725" w:rsidP="00123305">
            <w:pPr>
              <w:spacing w:beforeAutospacing="1" w:after="100" w:afterAutospacing="1"/>
              <w:jc w:val="center"/>
            </w:pPr>
          </w:p>
          <w:p w:rsidR="00D65725" w:rsidRDefault="00D65725" w:rsidP="00123305">
            <w:pPr>
              <w:spacing w:beforeAutospacing="1" w:after="100" w:afterAutospacing="1"/>
              <w:jc w:val="center"/>
            </w:pPr>
          </w:p>
          <w:p w:rsidR="00123305" w:rsidRPr="00D65725" w:rsidRDefault="00123305" w:rsidP="00123305">
            <w:pPr>
              <w:spacing w:beforeAutospacing="1" w:after="100" w:afterAutospacing="1"/>
              <w:jc w:val="center"/>
            </w:pPr>
            <w:r w:rsidRPr="00D65725">
              <w:lastRenderedPageBreak/>
              <w:t xml:space="preserve">Примерные аналогии </w:t>
            </w:r>
            <w:proofErr w:type="spellStart"/>
            <w:r w:rsidRPr="00D65725">
              <w:t>синквейна</w:t>
            </w:r>
            <w:proofErr w:type="spellEnd"/>
            <w:r w:rsidRPr="00D65725">
              <w:t>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48"/>
              <w:gridCol w:w="2422"/>
            </w:tblGrid>
            <w:tr w:rsidR="00123305" w:rsidRPr="00D65725" w:rsidTr="007C6C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>конституция.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>гражданин</w:t>
                  </w:r>
                </w:p>
              </w:tc>
            </w:tr>
            <w:tr w:rsidR="00123305" w:rsidRPr="00D65725" w:rsidTr="007C6C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>Народная,</w:t>
                  </w:r>
                </w:p>
                <w:p w:rsidR="00123305" w:rsidRPr="00D65725" w:rsidRDefault="00123305" w:rsidP="00123305">
                  <w:r w:rsidRPr="00D65725">
                    <w:t>демократическая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>Свободный, ответственный</w:t>
                  </w:r>
                </w:p>
              </w:tc>
            </w:tr>
            <w:tr w:rsidR="00123305" w:rsidRPr="00D65725" w:rsidTr="007C6C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 xml:space="preserve"> устанавливает, обязывает</w:t>
                  </w:r>
                  <w:proofErr w:type="gramStart"/>
                  <w:r w:rsidRPr="00D65725">
                    <w:t>.</w:t>
                  </w:r>
                  <w:proofErr w:type="gramEnd"/>
                  <w:r w:rsidRPr="00D65725">
                    <w:t xml:space="preserve"> </w:t>
                  </w:r>
                  <w:proofErr w:type="gramStart"/>
                  <w:r w:rsidRPr="00D65725">
                    <w:t>о</w:t>
                  </w:r>
                  <w:proofErr w:type="gramEnd"/>
                  <w:r w:rsidRPr="00D65725">
                    <w:t>граничивает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>Принимает, выполняет, голосует</w:t>
                  </w:r>
                </w:p>
              </w:tc>
            </w:tr>
            <w:tr w:rsidR="00123305" w:rsidRPr="00D65725" w:rsidTr="007C6C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>Основной документ России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>Обладает правами и обязанностями</w:t>
                  </w:r>
                </w:p>
              </w:tc>
            </w:tr>
            <w:tr w:rsidR="00123305" w:rsidRPr="00D65725" w:rsidTr="007C6C2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>Закон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123305" w:rsidRPr="00D65725" w:rsidRDefault="00123305" w:rsidP="00123305">
                  <w:r w:rsidRPr="00D65725">
                    <w:t>Человек</w:t>
                  </w:r>
                </w:p>
              </w:tc>
            </w:tr>
          </w:tbl>
          <w:p w:rsidR="00123305" w:rsidRPr="00D65725" w:rsidRDefault="00123305" w:rsidP="007C6C2A"/>
          <w:p w:rsidR="00AE69B7" w:rsidRPr="00D65725" w:rsidRDefault="002B2200" w:rsidP="007C6C2A">
            <w:r w:rsidRPr="00D65725">
              <w:t xml:space="preserve">Учитель проводит первичную рефлексию знаний:  Что я запомнил? Что я нового для себя узнал? Что я знал ранее? В чем мои знания пополнились? </w:t>
            </w:r>
          </w:p>
          <w:p w:rsidR="002B2200" w:rsidRPr="00D65725" w:rsidRDefault="002825F2" w:rsidP="007C6C2A">
            <w:r>
              <w:t>Выставите себе</w:t>
            </w:r>
            <w:r w:rsidR="002B2200" w:rsidRPr="00D65725">
              <w:t xml:space="preserve"> оценки за работу на уроке.</w:t>
            </w:r>
            <w:r>
              <w:t xml:space="preserve"> Используя лист самопроверки</w:t>
            </w:r>
            <w:proofErr w:type="gramStart"/>
            <w:r>
              <w:t>.</w:t>
            </w:r>
            <w:r w:rsidR="00413BA5">
              <w:t>(</w:t>
            </w:r>
            <w:proofErr w:type="gramEnd"/>
            <w:r w:rsidR="00413BA5">
              <w:t>приложение №2)</w:t>
            </w:r>
            <w:bookmarkStart w:id="0" w:name="_GoBack"/>
            <w:bookmarkEnd w:id="0"/>
          </w:p>
        </w:tc>
        <w:tc>
          <w:tcPr>
            <w:tcW w:w="4494" w:type="dxa"/>
          </w:tcPr>
          <w:p w:rsidR="00AE69B7" w:rsidRPr="00D65725" w:rsidRDefault="00AE69B7" w:rsidP="007C6C2A">
            <w:r w:rsidRPr="00D65725">
              <w:lastRenderedPageBreak/>
              <w:t xml:space="preserve"> Учащиеся решают  тест. Взаимная проверка выставление оценок</w:t>
            </w:r>
            <w:r w:rsidR="00123305" w:rsidRPr="00D65725">
              <w:t>.</w:t>
            </w:r>
          </w:p>
          <w:p w:rsidR="00123305" w:rsidRPr="00D65725" w:rsidRDefault="00123305" w:rsidP="007C6C2A"/>
          <w:p w:rsidR="00123305" w:rsidRPr="00D65725" w:rsidRDefault="00123305" w:rsidP="007C6C2A"/>
          <w:p w:rsidR="00123305" w:rsidRPr="00D65725" w:rsidRDefault="00123305" w:rsidP="007C6C2A"/>
          <w:p w:rsidR="00123305" w:rsidRPr="00D65725" w:rsidRDefault="00123305" w:rsidP="007C6C2A"/>
          <w:p w:rsidR="00D65725" w:rsidRDefault="00D65725" w:rsidP="007C6C2A"/>
          <w:p w:rsidR="00D65725" w:rsidRDefault="00D65725" w:rsidP="007C6C2A"/>
          <w:p w:rsidR="00123305" w:rsidRDefault="00123305" w:rsidP="007C6C2A">
            <w:r w:rsidRPr="00D65725">
              <w:lastRenderedPageBreak/>
              <w:t>Выполняют творческое задание учител</w:t>
            </w:r>
            <w:proofErr w:type="gramStart"/>
            <w:r w:rsidRPr="00D65725">
              <w:t>я(</w:t>
            </w:r>
            <w:proofErr w:type="spellStart"/>
            <w:proofErr w:type="gramEnd"/>
            <w:r w:rsidRPr="00D65725">
              <w:t>синквейн</w:t>
            </w:r>
            <w:proofErr w:type="spellEnd"/>
            <w:r w:rsidRPr="00D65725">
              <w:t>)</w:t>
            </w:r>
            <w:r w:rsidR="002825F2">
              <w:t>.</w:t>
            </w:r>
          </w:p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Default="002825F2" w:rsidP="007C6C2A"/>
          <w:p w:rsidR="002825F2" w:rsidRPr="00D65725" w:rsidRDefault="002825F2" w:rsidP="007C6C2A">
            <w:r>
              <w:t>Учащиеся оценивают свою работу на уроке, заполняя лист самопроверки.</w:t>
            </w:r>
          </w:p>
        </w:tc>
      </w:tr>
      <w:tr w:rsidR="00AE69B7" w:rsidRPr="00D65725" w:rsidTr="007C6C2A">
        <w:tc>
          <w:tcPr>
            <w:tcW w:w="2268" w:type="dxa"/>
          </w:tcPr>
          <w:p w:rsidR="00AE69B7" w:rsidRPr="00D65725" w:rsidRDefault="00AE69B7" w:rsidP="007C6C2A">
            <w:r w:rsidRPr="00D65725">
              <w:lastRenderedPageBreak/>
              <w:t>4. Домашнее задание.</w:t>
            </w:r>
          </w:p>
          <w:p w:rsidR="00AE69B7" w:rsidRPr="00D65725" w:rsidRDefault="00AE69B7" w:rsidP="007C6C2A">
            <w:r w:rsidRPr="00D65725">
              <w:t>2 мин.</w:t>
            </w:r>
          </w:p>
        </w:tc>
        <w:tc>
          <w:tcPr>
            <w:tcW w:w="2518" w:type="dxa"/>
          </w:tcPr>
          <w:p w:rsidR="00AE69B7" w:rsidRPr="00D65725" w:rsidRDefault="00AE69B7" w:rsidP="007C6C2A">
            <w:r w:rsidRPr="00D65725">
              <w:t>Сообщить домашнее задание и способы его выполнения.</w:t>
            </w:r>
          </w:p>
        </w:tc>
        <w:tc>
          <w:tcPr>
            <w:tcW w:w="5402" w:type="dxa"/>
          </w:tcPr>
          <w:p w:rsidR="00AE69B7" w:rsidRPr="00D65725" w:rsidRDefault="00AE69B7" w:rsidP="007C6C2A">
            <w:r w:rsidRPr="00D65725">
              <w:t>П. 11(35), практикум с.258 Учитель поясняет</w:t>
            </w:r>
            <w:r w:rsidR="002B2200" w:rsidRPr="00D65725">
              <w:t>,</w:t>
            </w:r>
            <w:r w:rsidRPr="00D65725">
              <w:t xml:space="preserve"> как следует выполнить практикум.</w:t>
            </w:r>
          </w:p>
        </w:tc>
        <w:tc>
          <w:tcPr>
            <w:tcW w:w="4494" w:type="dxa"/>
          </w:tcPr>
          <w:p w:rsidR="00AE69B7" w:rsidRPr="00D65725" w:rsidRDefault="00AE69B7" w:rsidP="007C6C2A">
            <w:r w:rsidRPr="00D65725">
              <w:t>Учащиеся записывают домашнее задание.</w:t>
            </w:r>
          </w:p>
        </w:tc>
      </w:tr>
      <w:tr w:rsidR="00AE69B7" w:rsidRPr="00D65725" w:rsidTr="007C6C2A">
        <w:tc>
          <w:tcPr>
            <w:tcW w:w="2268" w:type="dxa"/>
          </w:tcPr>
          <w:p w:rsidR="00AE69B7" w:rsidRPr="00D65725" w:rsidRDefault="00AE69B7" w:rsidP="007C6C2A">
            <w:r w:rsidRPr="00D65725">
              <w:t>5. Подведение итогов урока.</w:t>
            </w:r>
          </w:p>
          <w:p w:rsidR="00AE69B7" w:rsidRPr="00D65725" w:rsidRDefault="00AE69B7" w:rsidP="007C6C2A">
            <w:r w:rsidRPr="00D65725">
              <w:t>1-2 мин.</w:t>
            </w:r>
          </w:p>
        </w:tc>
        <w:tc>
          <w:tcPr>
            <w:tcW w:w="2518" w:type="dxa"/>
          </w:tcPr>
          <w:p w:rsidR="00AE69B7" w:rsidRPr="00D65725" w:rsidRDefault="00AE69B7" w:rsidP="007C6C2A">
            <w:r w:rsidRPr="00D65725">
              <w:t>Выставить отметки.</w:t>
            </w:r>
          </w:p>
          <w:p w:rsidR="00AE69B7" w:rsidRPr="00D65725" w:rsidRDefault="00AE69B7" w:rsidP="007C6C2A">
            <w:r w:rsidRPr="00D65725">
              <w:t>Поблагодарить учащихся за работу на уроке.</w:t>
            </w:r>
          </w:p>
        </w:tc>
        <w:tc>
          <w:tcPr>
            <w:tcW w:w="5402" w:type="dxa"/>
          </w:tcPr>
          <w:p w:rsidR="00AE69B7" w:rsidRPr="00D65725" w:rsidRDefault="00AE69B7" w:rsidP="007C6C2A">
            <w:r w:rsidRPr="00D65725">
              <w:t>Мне сегодня понравилась ваша работа на уроке и на память о сегодняшнем уроке я хочу подарить вам конституции.</w:t>
            </w:r>
          </w:p>
        </w:tc>
        <w:tc>
          <w:tcPr>
            <w:tcW w:w="4494" w:type="dxa"/>
          </w:tcPr>
          <w:p w:rsidR="00AE69B7" w:rsidRPr="00D65725" w:rsidRDefault="00AE69B7" w:rsidP="007C6C2A"/>
        </w:tc>
      </w:tr>
    </w:tbl>
    <w:p w:rsidR="00AE69B7" w:rsidRPr="00D65725" w:rsidRDefault="00AE69B7" w:rsidP="00AE69B7">
      <w:pPr>
        <w:ind w:firstLine="540"/>
        <w:jc w:val="both"/>
        <w:rPr>
          <w:b/>
        </w:rPr>
      </w:pPr>
    </w:p>
    <w:p w:rsidR="00AE69B7" w:rsidRPr="00D65725" w:rsidRDefault="00AE69B7" w:rsidP="00AE69B7">
      <w:pPr>
        <w:ind w:firstLine="540"/>
        <w:jc w:val="both"/>
        <w:rPr>
          <w:b/>
        </w:rPr>
      </w:pPr>
    </w:p>
    <w:p w:rsidR="00AE69B7" w:rsidRPr="00D65725" w:rsidRDefault="00AE69B7" w:rsidP="00AE69B7">
      <w:pPr>
        <w:ind w:firstLine="540"/>
        <w:jc w:val="both"/>
        <w:rPr>
          <w:b/>
        </w:rPr>
      </w:pPr>
    </w:p>
    <w:p w:rsidR="00AE69B7" w:rsidRPr="00D65725" w:rsidRDefault="00AE69B7" w:rsidP="00AE69B7">
      <w:pPr>
        <w:ind w:firstLine="540"/>
        <w:jc w:val="both"/>
        <w:rPr>
          <w:b/>
        </w:rPr>
      </w:pPr>
    </w:p>
    <w:p w:rsidR="00AE69B7" w:rsidRPr="00D65725" w:rsidRDefault="00AE69B7" w:rsidP="00AE69B7">
      <w:pPr>
        <w:ind w:firstLine="540"/>
        <w:jc w:val="both"/>
        <w:rPr>
          <w:b/>
        </w:rPr>
      </w:pPr>
    </w:p>
    <w:p w:rsidR="00AE69B7" w:rsidRPr="00D65725" w:rsidRDefault="00AE69B7" w:rsidP="00AE69B7">
      <w:pPr>
        <w:ind w:firstLine="540"/>
        <w:jc w:val="both"/>
        <w:rPr>
          <w:b/>
        </w:rPr>
      </w:pPr>
    </w:p>
    <w:p w:rsidR="006C13B4" w:rsidRPr="00D65725" w:rsidRDefault="006C13B4"/>
    <w:sectPr w:rsidR="006C13B4" w:rsidRPr="00D65725" w:rsidSect="00D93A4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574A"/>
    <w:multiLevelType w:val="hybridMultilevel"/>
    <w:tmpl w:val="0A000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1743C"/>
    <w:multiLevelType w:val="multilevel"/>
    <w:tmpl w:val="EEC4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7"/>
    <w:rsid w:val="00123305"/>
    <w:rsid w:val="002825F2"/>
    <w:rsid w:val="002B2200"/>
    <w:rsid w:val="003F7E34"/>
    <w:rsid w:val="00413BA5"/>
    <w:rsid w:val="00492392"/>
    <w:rsid w:val="004B5975"/>
    <w:rsid w:val="005E2B11"/>
    <w:rsid w:val="006C13B4"/>
    <w:rsid w:val="00764192"/>
    <w:rsid w:val="008D0C9F"/>
    <w:rsid w:val="00AE69B7"/>
    <w:rsid w:val="00D6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2012-09-19T18:18:00Z</cp:lastPrinted>
  <dcterms:created xsi:type="dcterms:W3CDTF">2012-09-10T18:33:00Z</dcterms:created>
  <dcterms:modified xsi:type="dcterms:W3CDTF">2012-09-19T18:20:00Z</dcterms:modified>
</cp:coreProperties>
</file>