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A6" w:rsidRDefault="00004B64" w:rsidP="00E70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Яңа ел бәйрәме</w:t>
      </w:r>
    </w:p>
    <w:p w:rsidR="00004B64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4CFD">
        <w:rPr>
          <w:rFonts w:ascii="Times New Roman" w:hAnsi="Times New Roman" w:cs="Times New Roman"/>
          <w:i/>
          <w:sz w:val="28"/>
          <w:szCs w:val="28"/>
          <w:lang w:val="tt-RU"/>
        </w:rPr>
        <w:t>1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4B64">
        <w:rPr>
          <w:rFonts w:ascii="Times New Roman" w:hAnsi="Times New Roman" w:cs="Times New Roman"/>
          <w:sz w:val="28"/>
          <w:szCs w:val="28"/>
          <w:lang w:val="tt-RU"/>
        </w:rPr>
        <w:t xml:space="preserve">Борын-борыннан халкыбыз Яңа ел бәйрәмен көтеп алган, аны яхшы итеп каршыларга </w:t>
      </w:r>
      <w:r w:rsidR="00863A07">
        <w:rPr>
          <w:rFonts w:ascii="Times New Roman" w:hAnsi="Times New Roman" w:cs="Times New Roman"/>
          <w:sz w:val="28"/>
          <w:szCs w:val="28"/>
          <w:lang w:val="tt-RU"/>
        </w:rPr>
        <w:t>тырышкан, яхшы юраулар уйлап тапкан, аларга ышанган.</w:t>
      </w:r>
    </w:p>
    <w:p w:rsidR="00863A07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4CFD">
        <w:rPr>
          <w:rFonts w:ascii="Times New Roman" w:hAnsi="Times New Roman" w:cs="Times New Roman"/>
          <w:i/>
          <w:sz w:val="28"/>
          <w:szCs w:val="28"/>
          <w:lang w:val="tt-RU"/>
        </w:rPr>
        <w:t>2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3A07">
        <w:rPr>
          <w:rFonts w:ascii="Times New Roman" w:hAnsi="Times New Roman" w:cs="Times New Roman"/>
          <w:sz w:val="28"/>
          <w:szCs w:val="28"/>
          <w:lang w:val="tt-RU"/>
        </w:rPr>
        <w:t>Чыннан да Яңа елны ничек каршы аласың, елың шуңа бәйле дигән сүз йөри. Шуңа күрә бар кеше дә бу олы бәйрәмне матур, күңелле итеп үткәрергә тырыша. Моның өчен мәңге</w:t>
      </w:r>
      <w:r w:rsidR="001B75B5">
        <w:rPr>
          <w:rFonts w:ascii="Times New Roman" w:hAnsi="Times New Roman" w:cs="Times New Roman"/>
          <w:sz w:val="28"/>
          <w:szCs w:val="28"/>
          <w:lang w:val="tt-RU"/>
        </w:rPr>
        <w:t xml:space="preserve"> яшел чыршы агачын өйнең түренә,</w:t>
      </w:r>
      <w:r w:rsidR="00863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75B5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863A07">
        <w:rPr>
          <w:rFonts w:ascii="Times New Roman" w:hAnsi="Times New Roman" w:cs="Times New Roman"/>
          <w:sz w:val="28"/>
          <w:szCs w:val="28"/>
          <w:lang w:val="tt-RU"/>
        </w:rPr>
        <w:t>алның уртасына куеп, матур итеп бизиләр, әкият ге</w:t>
      </w:r>
      <w:r w:rsidR="001B75B5">
        <w:rPr>
          <w:rFonts w:ascii="Times New Roman" w:hAnsi="Times New Roman" w:cs="Times New Roman"/>
          <w:sz w:val="28"/>
          <w:szCs w:val="28"/>
          <w:lang w:val="tt-RU"/>
        </w:rPr>
        <w:t>ройлары безгә куна</w:t>
      </w:r>
      <w:r w:rsidR="00C44C35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1B75B5">
        <w:rPr>
          <w:rFonts w:ascii="Times New Roman" w:hAnsi="Times New Roman" w:cs="Times New Roman"/>
          <w:sz w:val="28"/>
          <w:szCs w:val="28"/>
          <w:lang w:val="tt-RU"/>
        </w:rPr>
        <w:t>ка килә, Кыш б</w:t>
      </w:r>
      <w:r w:rsidR="00863A07">
        <w:rPr>
          <w:rFonts w:ascii="Times New Roman" w:hAnsi="Times New Roman" w:cs="Times New Roman"/>
          <w:sz w:val="28"/>
          <w:szCs w:val="28"/>
          <w:lang w:val="tt-RU"/>
        </w:rPr>
        <w:t xml:space="preserve">абай белән Кар кызы бәйрәмне тагын да </w:t>
      </w:r>
      <w:r w:rsidR="001B75B5"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="001B75B5" w:rsidRPr="001B75B5">
        <w:rPr>
          <w:rFonts w:ascii="Times New Roman" w:hAnsi="Times New Roman" w:cs="Times New Roman"/>
          <w:sz w:val="28"/>
          <w:szCs w:val="28"/>
          <w:lang w:val="tt-RU"/>
        </w:rPr>
        <w:t>ьл</w:t>
      </w:r>
      <w:r w:rsidR="001B75B5">
        <w:rPr>
          <w:rFonts w:ascii="Times New Roman" w:hAnsi="Times New Roman" w:cs="Times New Roman"/>
          <w:sz w:val="28"/>
          <w:szCs w:val="28"/>
          <w:lang w:val="tt-RU"/>
        </w:rPr>
        <w:t>әндереп җибәрә.</w:t>
      </w:r>
      <w:r w:rsidR="00BE40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E400C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400C">
        <w:rPr>
          <w:rFonts w:ascii="Times New Roman" w:hAnsi="Times New Roman" w:cs="Times New Roman"/>
          <w:sz w:val="28"/>
          <w:szCs w:val="28"/>
          <w:lang w:val="tt-RU"/>
        </w:rPr>
        <w:t>Һәр елдагыча без дә яшел чыршыны матур итеп бизәдек, барыбыз бергәләп бәйрәм итәргә җыелдык. Чыршы бәйрәмебезгә рәхим итегез!</w:t>
      </w:r>
    </w:p>
    <w:p w:rsidR="00BE400C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2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400C">
        <w:rPr>
          <w:rFonts w:ascii="Times New Roman" w:hAnsi="Times New Roman" w:cs="Times New Roman"/>
          <w:sz w:val="28"/>
          <w:szCs w:val="28"/>
          <w:lang w:val="tt-RU"/>
        </w:rPr>
        <w:t xml:space="preserve">Бәйрәм көннәрендә изге фәрештәләр кешеләр янына очып киләләр, һәркемнең теләген үтиләр  икән. </w:t>
      </w:r>
    </w:p>
    <w:p w:rsidR="00BE400C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400C">
        <w:rPr>
          <w:rFonts w:ascii="Times New Roman" w:hAnsi="Times New Roman" w:cs="Times New Roman"/>
          <w:sz w:val="28"/>
          <w:szCs w:val="28"/>
          <w:lang w:val="tt-RU"/>
        </w:rPr>
        <w:t>Шулай ук кара көчләр: җен-пәриләр, Убырлы һәм Шүрәлеләр үзләренең калын урманнарыннан, тирән сазлыкларыннан чыгалар да халыкны куркытып йөриләр</w:t>
      </w:r>
      <w:r w:rsidR="005857F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E400C">
        <w:rPr>
          <w:rFonts w:ascii="Times New Roman" w:hAnsi="Times New Roman" w:cs="Times New Roman"/>
          <w:sz w:val="28"/>
          <w:szCs w:val="28"/>
          <w:lang w:val="tt-RU"/>
        </w:rPr>
        <w:t xml:space="preserve"> ди. </w:t>
      </w:r>
    </w:p>
    <w:p w:rsidR="00BE400C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2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400C">
        <w:rPr>
          <w:rFonts w:ascii="Times New Roman" w:hAnsi="Times New Roman" w:cs="Times New Roman"/>
          <w:sz w:val="28"/>
          <w:szCs w:val="28"/>
          <w:lang w:val="tt-RU"/>
        </w:rPr>
        <w:t>Ләкин кемнең йөрәге</w:t>
      </w:r>
      <w:r w:rsidR="001D1CC4">
        <w:rPr>
          <w:rFonts w:ascii="Times New Roman" w:hAnsi="Times New Roman" w:cs="Times New Roman"/>
          <w:sz w:val="28"/>
          <w:szCs w:val="28"/>
          <w:lang w:val="tt-RU"/>
        </w:rPr>
        <w:t xml:space="preserve"> изге, к</w:t>
      </w:r>
      <w:r w:rsidR="00BE400C">
        <w:rPr>
          <w:rFonts w:ascii="Times New Roman" w:hAnsi="Times New Roman" w:cs="Times New Roman"/>
          <w:sz w:val="28"/>
          <w:szCs w:val="28"/>
          <w:lang w:val="tt-RU"/>
        </w:rPr>
        <w:t xml:space="preserve">үңеле  </w:t>
      </w:r>
      <w:r w:rsidR="001D1CC4">
        <w:rPr>
          <w:rFonts w:ascii="Times New Roman" w:hAnsi="Times New Roman" w:cs="Times New Roman"/>
          <w:sz w:val="28"/>
          <w:szCs w:val="28"/>
          <w:lang w:val="tt-RU"/>
        </w:rPr>
        <w:t>саф, акылы ачык, ул бернинди дә кара көчләрдән курыкмый, аларның шаяруларына бирешми.</w:t>
      </w:r>
      <w:r w:rsidR="00595F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95F2B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5F2B">
        <w:rPr>
          <w:rFonts w:ascii="Times New Roman" w:hAnsi="Times New Roman" w:cs="Times New Roman"/>
          <w:sz w:val="28"/>
          <w:szCs w:val="28"/>
          <w:lang w:val="tt-RU"/>
        </w:rPr>
        <w:t>Карагыз әле, сез ишетәсезме? Бу нинди тавыш?</w:t>
      </w:r>
    </w:p>
    <w:p w:rsidR="00CF0DAF" w:rsidRDefault="00CF0DAF" w:rsidP="00004B6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Велосипедта Албасты – </w:t>
      </w:r>
      <w:r w:rsidR="008D6240">
        <w:rPr>
          <w:rFonts w:ascii="Times New Roman" w:hAnsi="Times New Roman" w:cs="Times New Roman"/>
          <w:i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Кыш бабай</w:t>
      </w:r>
      <w:r w:rsidR="008D6240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керә. Аның артыннан  Убырлы карчык – </w:t>
      </w:r>
      <w:r w:rsidR="008D6240">
        <w:rPr>
          <w:rFonts w:ascii="Times New Roman" w:hAnsi="Times New Roman" w:cs="Times New Roman"/>
          <w:i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Кар кызы</w:t>
      </w:r>
      <w:r w:rsidR="008D6240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, сыңар күзле Юлбасар – </w:t>
      </w:r>
      <w:r w:rsidR="008D6240">
        <w:rPr>
          <w:rFonts w:ascii="Times New Roman" w:hAnsi="Times New Roman" w:cs="Times New Roman"/>
          <w:i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Аю</w:t>
      </w:r>
      <w:r w:rsidR="008D6240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, Шайтан – </w:t>
      </w:r>
      <w:r w:rsidR="008D6240">
        <w:rPr>
          <w:rFonts w:ascii="Times New Roman" w:hAnsi="Times New Roman" w:cs="Times New Roman"/>
          <w:i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Төлке</w:t>
      </w:r>
      <w:r w:rsidR="008D6240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="008D624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Пәри – “Куян” тезелеп керәләр.</w:t>
      </w:r>
    </w:p>
    <w:p w:rsidR="002A4CFD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Албасты. </w:t>
      </w:r>
      <w:r>
        <w:rPr>
          <w:rFonts w:ascii="Times New Roman" w:hAnsi="Times New Roman" w:cs="Times New Roman"/>
          <w:sz w:val="28"/>
          <w:szCs w:val="28"/>
          <w:lang w:val="tt-RU"/>
        </w:rPr>
        <w:t>Сәлам, балалар! Сез безнең турыда онытмадыгызмы әле?</w:t>
      </w:r>
    </w:p>
    <w:p w:rsidR="002A4CFD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Убырлы карчык.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Барысы да һаман чыршы турында гына сөйли. Нәрсәсе яхшы инде шуның? Үзе озын, үзе чәнечкеле. </w:t>
      </w:r>
    </w:p>
    <w:p w:rsidR="002A4CFD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2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Ай! Ничек куркыттыгыз безне! Гафу итегез, сез кемнәр буласыз?</w:t>
      </w:r>
    </w:p>
    <w:p w:rsidR="002A4CFD" w:rsidRDefault="002A4CFD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Убырлы карчык. </w:t>
      </w:r>
      <w:r>
        <w:rPr>
          <w:rFonts w:ascii="Times New Roman" w:hAnsi="Times New Roman" w:cs="Times New Roman"/>
          <w:sz w:val="28"/>
          <w:szCs w:val="28"/>
          <w:lang w:val="tt-RU"/>
        </w:rPr>
        <w:t>Менә сиңа мә! Алар монда җырлыйлар, бииләр, рәхәтләнеп  күңел ачалар. Бәйрәмне дә бездән башка гына башлап җибәргәннәр. Әле җитмәсә кем икәнебезне дә белмиләр.</w:t>
      </w:r>
    </w:p>
    <w:p w:rsidR="00891CEE" w:rsidRDefault="00891CEE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Албасты. </w:t>
      </w:r>
      <w:r>
        <w:rPr>
          <w:rFonts w:ascii="Times New Roman" w:hAnsi="Times New Roman" w:cs="Times New Roman"/>
          <w:sz w:val="28"/>
          <w:szCs w:val="28"/>
          <w:lang w:val="tt-RU"/>
        </w:rPr>
        <w:t>Мин бит – Кыш бабай!</w:t>
      </w:r>
    </w:p>
    <w:p w:rsidR="00891CEE" w:rsidRDefault="00891CEE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Убырлы карчык. </w:t>
      </w:r>
      <w:r>
        <w:rPr>
          <w:rFonts w:ascii="Times New Roman" w:hAnsi="Times New Roman" w:cs="Times New Roman"/>
          <w:sz w:val="28"/>
          <w:szCs w:val="28"/>
          <w:lang w:val="tt-RU"/>
        </w:rPr>
        <w:t>Мин Кар кызы булам.</w:t>
      </w:r>
    </w:p>
    <w:p w:rsidR="00891CEE" w:rsidRDefault="00891CEE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Юлбасар. </w:t>
      </w:r>
      <w:r>
        <w:rPr>
          <w:rFonts w:ascii="Times New Roman" w:hAnsi="Times New Roman" w:cs="Times New Roman"/>
          <w:sz w:val="28"/>
          <w:szCs w:val="28"/>
          <w:lang w:val="tt-RU"/>
        </w:rPr>
        <w:t>Чатан Аюны кем танымый монда?!</w:t>
      </w:r>
    </w:p>
    <w:p w:rsidR="00891CEE" w:rsidRDefault="00891CEE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Шайтан. </w:t>
      </w:r>
      <w:r>
        <w:rPr>
          <w:rFonts w:ascii="Times New Roman" w:hAnsi="Times New Roman" w:cs="Times New Roman"/>
          <w:sz w:val="28"/>
          <w:szCs w:val="28"/>
          <w:lang w:val="tt-RU"/>
        </w:rPr>
        <w:t>Ә мин – хәйләкәр Төлке.</w:t>
      </w:r>
    </w:p>
    <w:p w:rsidR="00891CEE" w:rsidRDefault="00891CEE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Пәри.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 малае бит мин. Без барыбыз да таныш геройлар, чыршы әйләнәсендә бәйрәм итү безгә дә гөнаһ булмас. </w:t>
      </w:r>
    </w:p>
    <w:p w:rsidR="00891CEE" w:rsidRDefault="00891CEE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1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>Сез быел бигрәк үзгәргәнсез шул, кадерле кунаклар. Кыш бабай, синең нишләп капчыгың буш соң? Сездән бит балалар күчтәнәчләр көтә.</w:t>
      </w:r>
    </w:p>
    <w:p w:rsidR="00891CEE" w:rsidRDefault="00891CEE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Албасты. </w:t>
      </w:r>
      <w:r>
        <w:rPr>
          <w:rFonts w:ascii="Times New Roman" w:hAnsi="Times New Roman" w:cs="Times New Roman"/>
          <w:sz w:val="28"/>
          <w:szCs w:val="28"/>
          <w:lang w:val="tt-RU"/>
        </w:rPr>
        <w:t>Сез нәрсә, гәҗит укымыйсызмы, телевизор карамыйсызмы? Ничә еллар буе мин сезгә бүләкләр өләштем, быел менә үзем сездән бүләк алырга килдем. Так что, Кыш бабагызга бүләкләр әзерләгез!</w:t>
      </w:r>
      <w:r w:rsidR="00B93172">
        <w:rPr>
          <w:rFonts w:ascii="Times New Roman" w:hAnsi="Times New Roman" w:cs="Times New Roman"/>
          <w:sz w:val="28"/>
          <w:szCs w:val="28"/>
          <w:lang w:val="tt-RU"/>
        </w:rPr>
        <w:t xml:space="preserve"> 2013 нче елның кышын урманда бик </w:t>
      </w:r>
      <w:r w:rsidR="00487097">
        <w:rPr>
          <w:rFonts w:ascii="Times New Roman" w:hAnsi="Times New Roman" w:cs="Times New Roman"/>
          <w:sz w:val="28"/>
          <w:szCs w:val="28"/>
          <w:lang w:val="tt-RU"/>
        </w:rPr>
        <w:t>салкын булачак диләр.</w:t>
      </w:r>
      <w:r w:rsidR="00211D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11D72" w:rsidRDefault="00211D72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2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Син безне гафу ит инде, Кыш бабай, ләкин без бу турыда бер ни ишетмәдек, шулай булгач, бер нинди бүләк тә әзерләмәдек. </w:t>
      </w:r>
    </w:p>
    <w:p w:rsidR="00211D72" w:rsidRDefault="00211D72" w:rsidP="00004B6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Убырлы карчык.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Ничек инде бернәрсә дә әзерләмәдегез? Ә бу кәрзиндә нәрсә? </w:t>
      </w:r>
      <w:r w:rsidRPr="00211D72">
        <w:rPr>
          <w:rFonts w:ascii="Times New Roman" w:hAnsi="Times New Roman" w:cs="Times New Roman"/>
          <w:i/>
          <w:sz w:val="28"/>
          <w:szCs w:val="28"/>
          <w:lang w:val="tt-RU"/>
        </w:rPr>
        <w:t>(Призлар тулы кәрзинне күрсәтә.)</w:t>
      </w:r>
    </w:p>
    <w:p w:rsidR="00211D72" w:rsidRDefault="00211D72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1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>Алар җырлаган, шигыр</w:t>
      </w:r>
      <w:r w:rsidRPr="00211D72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сөйләгән, биегән балалар өчен призлар бит, Кар кызы.</w:t>
      </w:r>
    </w:p>
    <w:p w:rsidR="00211D72" w:rsidRDefault="00EE3222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Пәри. </w:t>
      </w:r>
      <w:r w:rsidRPr="00EE3222">
        <w:rPr>
          <w:rFonts w:ascii="Times New Roman" w:hAnsi="Times New Roman" w:cs="Times New Roman"/>
          <w:sz w:val="28"/>
          <w:szCs w:val="28"/>
          <w:lang w:val="tt-RU"/>
        </w:rPr>
        <w:t>Ник,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без дә җырларбыз, без дә биербез!</w:t>
      </w:r>
    </w:p>
    <w:p w:rsidR="00EE3222" w:rsidRDefault="00EE3222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 xml:space="preserve">2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>Бик яхшы! Әйдәгез, алайса барыбыз бергәләп әйлән-бәйлән уйныйк, җырлашыйк.</w:t>
      </w:r>
    </w:p>
    <w:p w:rsidR="00EE3222" w:rsidRDefault="00EE3222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Убырлы карчык. </w:t>
      </w:r>
      <w:r>
        <w:rPr>
          <w:rFonts w:ascii="Times New Roman" w:hAnsi="Times New Roman" w:cs="Times New Roman"/>
          <w:sz w:val="28"/>
          <w:szCs w:val="28"/>
          <w:lang w:val="tt-RU"/>
        </w:rPr>
        <w:t>Акылың алтын икән! Без сезнең белән бергә уйнап-җырлап йөрсәк, бүләкне дә бүлешәсе була бит аннары. Ә безнең сезнең белән бер дә бүлешәсе килеп тормый әле. Әйдә, кайсыбыз башлый?</w:t>
      </w:r>
    </w:p>
    <w:p w:rsidR="00EE3222" w:rsidRDefault="00EE3222" w:rsidP="00004B6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Юлбасар, Шайтан, Пәри бергә җыелып киңәшләшәләр</w:t>
      </w:r>
      <w:r w:rsidR="000C3E39">
        <w:rPr>
          <w:rFonts w:ascii="Times New Roman" w:hAnsi="Times New Roman" w:cs="Times New Roman"/>
          <w:i/>
          <w:sz w:val="28"/>
          <w:szCs w:val="28"/>
          <w:lang w:val="tt-RU"/>
        </w:rPr>
        <w:t>. Бииләр, шигыр</w:t>
      </w:r>
      <w:r w:rsidR="000C3E39" w:rsidRPr="000C3E39">
        <w:rPr>
          <w:rFonts w:ascii="Times New Roman" w:hAnsi="Times New Roman" w:cs="Times New Roman"/>
          <w:i/>
          <w:sz w:val="28"/>
          <w:szCs w:val="28"/>
          <w:lang w:val="tt-RU"/>
        </w:rPr>
        <w:t xml:space="preserve">ь </w:t>
      </w:r>
      <w:r w:rsidR="000C3E39">
        <w:rPr>
          <w:rFonts w:ascii="Times New Roman" w:hAnsi="Times New Roman" w:cs="Times New Roman"/>
          <w:i/>
          <w:sz w:val="28"/>
          <w:szCs w:val="28"/>
          <w:lang w:val="tt-RU"/>
        </w:rPr>
        <w:t>сөйлиләр, үзләренең капчыкларына бүләкләрне тутыра баралар. Аларга Убырлы карчык белән Албасты да булыша.</w:t>
      </w:r>
    </w:p>
    <w:p w:rsidR="00592555" w:rsidRDefault="00592555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Албасты. </w:t>
      </w:r>
      <w:r>
        <w:rPr>
          <w:rFonts w:ascii="Times New Roman" w:hAnsi="Times New Roman" w:cs="Times New Roman"/>
          <w:sz w:val="28"/>
          <w:szCs w:val="28"/>
          <w:lang w:val="tt-RU"/>
        </w:rPr>
        <w:t>Менә булды да! Безгә, мөгаен, башка авылларга барырга да вакыт җиткәндер инде, безне бүген бөтен җирдә дә көтәләр.</w:t>
      </w:r>
    </w:p>
    <w:p w:rsidR="00592555" w:rsidRDefault="00592555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1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>Кыш бабай, бәлки безнең чыршыбызның утларын кабызып китәрсең? Кая соң синең тылсымлы таягың?</w:t>
      </w:r>
    </w:p>
    <w:p w:rsidR="00592555" w:rsidRDefault="00592555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Албасты. </w:t>
      </w:r>
      <w:r>
        <w:rPr>
          <w:rFonts w:ascii="Times New Roman" w:hAnsi="Times New Roman" w:cs="Times New Roman"/>
          <w:sz w:val="28"/>
          <w:szCs w:val="28"/>
          <w:lang w:val="tt-RU"/>
        </w:rPr>
        <w:t>Таяк? Ә-ә, мин аны берничә көнгә Җен дустыма биреп торган идем.</w:t>
      </w:r>
    </w:p>
    <w:p w:rsidR="00592555" w:rsidRDefault="00592555" w:rsidP="00004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2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Кемгә-кемгә? Ах, болар Кыш бабай белән Кар кызы түгел бит! </w:t>
      </w:r>
      <w:r w:rsidRPr="00592555">
        <w:rPr>
          <w:rFonts w:ascii="Times New Roman" w:hAnsi="Times New Roman" w:cs="Times New Roman"/>
          <w:i/>
          <w:sz w:val="28"/>
          <w:szCs w:val="28"/>
          <w:lang w:val="tt-RU"/>
        </w:rPr>
        <w:t>(Албастының битлеген салдыра.)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 бит – Албасты!</w:t>
      </w:r>
    </w:p>
    <w:p w:rsidR="00EE3222" w:rsidRDefault="00592555" w:rsidP="0059255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Шул вакытта балалар чыгалар, боларны әйләндереп алалар, чыршы тирәли җырлыйлар. </w:t>
      </w:r>
    </w:p>
    <w:p w:rsidR="00592555" w:rsidRDefault="00592555" w:rsidP="0059255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Шайтан.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Без әле сезгә күрсәтербез кемлегебезне!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(Чыршы төбенә барып утыра.)</w:t>
      </w:r>
    </w:p>
    <w:p w:rsidR="00592555" w:rsidRDefault="00592555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1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 чын Кыш бабай белән Кар кызы кайда соң? </w:t>
      </w:r>
    </w:p>
    <w:p w:rsidR="0099358A" w:rsidRDefault="0099358A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Пәри. </w:t>
      </w:r>
      <w:r>
        <w:rPr>
          <w:rFonts w:ascii="Times New Roman" w:hAnsi="Times New Roman" w:cs="Times New Roman"/>
          <w:sz w:val="28"/>
          <w:szCs w:val="28"/>
          <w:lang w:val="tt-RU"/>
        </w:rPr>
        <w:t>Әйттеләр, ди, көтеп тор!</w:t>
      </w:r>
    </w:p>
    <w:p w:rsidR="0099358A" w:rsidRDefault="0099358A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Юлбасар. </w:t>
      </w:r>
      <w:r>
        <w:rPr>
          <w:rFonts w:ascii="Times New Roman" w:hAnsi="Times New Roman" w:cs="Times New Roman"/>
          <w:sz w:val="28"/>
          <w:szCs w:val="28"/>
          <w:lang w:val="tt-RU"/>
        </w:rPr>
        <w:t>Сез, балалар-чагалар, башта безнең белән дуслашыгыз, аннары сорагыз Кыш бабагыз белән Кар кызыгызны!</w:t>
      </w:r>
    </w:p>
    <w:p w:rsidR="0099358A" w:rsidRDefault="0099358A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 xml:space="preserve">2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>Әй, ишетәсезме, барыгыз да монда килегез! Явыз көчләр безне үзләре белән дуслашырга чакыра. Нишлибез?</w:t>
      </w:r>
    </w:p>
    <w:p w:rsidR="0099358A" w:rsidRDefault="0099358A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Балалар.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Шаярыйк, көлик, җырлыйк, биик, </w:t>
      </w:r>
    </w:p>
    <w:p w:rsidR="0099358A" w:rsidRDefault="0099358A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Кыш бабабызны монда китерик!</w:t>
      </w:r>
    </w:p>
    <w:p w:rsidR="0099358A" w:rsidRDefault="0099358A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Албасты. </w:t>
      </w:r>
      <w:r>
        <w:rPr>
          <w:rFonts w:ascii="Times New Roman" w:hAnsi="Times New Roman" w:cs="Times New Roman"/>
          <w:sz w:val="28"/>
          <w:szCs w:val="28"/>
          <w:lang w:val="tt-RU"/>
        </w:rPr>
        <w:t>Алай бик башлы булгач, безнең табышмакларны чишеп карагыз, әйдә!</w:t>
      </w:r>
    </w:p>
    <w:p w:rsidR="0099358A" w:rsidRDefault="00E36D3B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Пәри. </w:t>
      </w:r>
      <w:r>
        <w:rPr>
          <w:rFonts w:ascii="Times New Roman" w:hAnsi="Times New Roman" w:cs="Times New Roman"/>
          <w:sz w:val="28"/>
          <w:szCs w:val="28"/>
          <w:lang w:val="tt-RU"/>
        </w:rPr>
        <w:t>Җир астын тишеп чыккан,</w:t>
      </w:r>
    </w:p>
    <w:p w:rsidR="00E36D3B" w:rsidRDefault="00E36D3B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Кызыл башлыгын таккан.</w:t>
      </w:r>
    </w:p>
    <w:p w:rsidR="00E36D3B" w:rsidRDefault="00F826BC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Шайтан. </w:t>
      </w:r>
      <w:r>
        <w:rPr>
          <w:rFonts w:ascii="Times New Roman" w:hAnsi="Times New Roman" w:cs="Times New Roman"/>
          <w:sz w:val="28"/>
          <w:szCs w:val="28"/>
          <w:lang w:val="tt-RU"/>
        </w:rPr>
        <w:t>Шахтер.</w:t>
      </w:r>
    </w:p>
    <w:p w:rsidR="00F826BC" w:rsidRDefault="00F826BC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26BC"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Балалар. </w:t>
      </w:r>
      <w:r>
        <w:rPr>
          <w:rFonts w:ascii="Times New Roman" w:hAnsi="Times New Roman" w:cs="Times New Roman"/>
          <w:sz w:val="28"/>
          <w:szCs w:val="28"/>
          <w:lang w:val="tt-RU"/>
        </w:rPr>
        <w:t>Гөмбә.</w:t>
      </w:r>
    </w:p>
    <w:p w:rsidR="00F826BC" w:rsidRDefault="00F826BC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Шайтан. </w:t>
      </w:r>
      <w:r>
        <w:rPr>
          <w:rFonts w:ascii="Times New Roman" w:hAnsi="Times New Roman" w:cs="Times New Roman"/>
          <w:sz w:val="28"/>
          <w:szCs w:val="28"/>
          <w:lang w:val="tt-RU"/>
        </w:rPr>
        <w:t>Дүрт колаклы,</w:t>
      </w:r>
    </w:p>
    <w:p w:rsidR="00F826BC" w:rsidRDefault="00F826BC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Ике корсаклы.</w:t>
      </w:r>
    </w:p>
    <w:p w:rsidR="00F826BC" w:rsidRDefault="00F826BC" w:rsidP="00592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Юлбасар. </w:t>
      </w:r>
      <w:r>
        <w:rPr>
          <w:rFonts w:ascii="Times New Roman" w:hAnsi="Times New Roman" w:cs="Times New Roman"/>
          <w:sz w:val="28"/>
          <w:szCs w:val="28"/>
          <w:lang w:val="tt-RU"/>
        </w:rPr>
        <w:t>Ике дуңгыз баласы.</w:t>
      </w:r>
    </w:p>
    <w:p w:rsidR="00F826BC" w:rsidRDefault="00F826BC" w:rsidP="00F82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Балалар. </w:t>
      </w:r>
      <w:r>
        <w:rPr>
          <w:rFonts w:ascii="Times New Roman" w:hAnsi="Times New Roman" w:cs="Times New Roman"/>
          <w:sz w:val="28"/>
          <w:szCs w:val="28"/>
          <w:lang w:val="tt-RU"/>
        </w:rPr>
        <w:t>Мендәр.</w:t>
      </w:r>
    </w:p>
    <w:p w:rsidR="00F826BC" w:rsidRDefault="00F56E8D" w:rsidP="00F82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1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>Хәзер инде безнең чират. Без сезгә табышмаклар әйтәбез. Тик бер шартыбыз бар: әгәр безнең табышмакларның җавабын тапмасагыз, призларыбызны кире бирәсез.</w:t>
      </w:r>
    </w:p>
    <w:p w:rsidR="00F56E8D" w:rsidRDefault="00F56E8D" w:rsidP="00F826B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Капчыктагы призлар беткәнче балалар табышмак әйтә.</w:t>
      </w:r>
    </w:p>
    <w:p w:rsidR="00F56E8D" w:rsidRDefault="00F56E8D" w:rsidP="00F82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Албасты.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Яле, Убырлы, беркем дә чишә алмый торган табышмак уйла әле. </w:t>
      </w:r>
    </w:p>
    <w:p w:rsidR="00F56E8D" w:rsidRDefault="00F56E8D" w:rsidP="00F82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Убырлы карчык. </w:t>
      </w:r>
      <w:r w:rsidR="00377F2A">
        <w:rPr>
          <w:rFonts w:ascii="Times New Roman" w:hAnsi="Times New Roman" w:cs="Times New Roman"/>
          <w:sz w:val="28"/>
          <w:szCs w:val="28"/>
          <w:lang w:val="tt-RU"/>
        </w:rPr>
        <w:t>Бардым, кайттым, кире килдем,</w:t>
      </w:r>
    </w:p>
    <w:p w:rsidR="00377F2A" w:rsidRDefault="00377F2A" w:rsidP="00F82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Сыер түгел, ат түгел.</w:t>
      </w:r>
    </w:p>
    <w:p w:rsidR="00377F2A" w:rsidRDefault="00377F2A" w:rsidP="00F82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Җавабын үзең бел. </w:t>
      </w:r>
    </w:p>
    <w:p w:rsidR="00377F2A" w:rsidRPr="00377F2A" w:rsidRDefault="005E42D0" w:rsidP="00F826B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7D477A">
        <w:rPr>
          <w:rFonts w:ascii="Times New Roman" w:hAnsi="Times New Roman" w:cs="Times New Roman"/>
          <w:i/>
          <w:sz w:val="28"/>
          <w:szCs w:val="28"/>
          <w:lang w:val="tt-RU"/>
        </w:rPr>
        <w:t>Балалар җавабын белмиләр, аптырашып басып торалар.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377F2A" w:rsidRDefault="00377F2A" w:rsidP="00F82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 xml:space="preserve">Албасты. </w:t>
      </w:r>
      <w:r w:rsidR="007D477A">
        <w:rPr>
          <w:rFonts w:ascii="Times New Roman" w:hAnsi="Times New Roman" w:cs="Times New Roman"/>
          <w:sz w:val="28"/>
          <w:szCs w:val="28"/>
          <w:lang w:val="tt-RU"/>
        </w:rPr>
        <w:t xml:space="preserve">Белмәдегезме, белмәдегез! </w:t>
      </w:r>
      <w:r w:rsidR="007D477A" w:rsidRPr="007D477A">
        <w:rPr>
          <w:rFonts w:ascii="Times New Roman" w:hAnsi="Times New Roman" w:cs="Times New Roman"/>
          <w:i/>
          <w:sz w:val="28"/>
          <w:szCs w:val="28"/>
          <w:lang w:val="tt-RU"/>
        </w:rPr>
        <w:t>(Убырлыгы)</w:t>
      </w:r>
      <w:r w:rsidR="007D477A">
        <w:rPr>
          <w:rFonts w:ascii="Times New Roman" w:hAnsi="Times New Roman" w:cs="Times New Roman"/>
          <w:sz w:val="28"/>
          <w:szCs w:val="28"/>
          <w:lang w:val="tt-RU"/>
        </w:rPr>
        <w:t xml:space="preserve"> Әйдә, әйт инде җавабын.</w:t>
      </w:r>
    </w:p>
    <w:p w:rsidR="007D477A" w:rsidRDefault="007D477A" w:rsidP="00F82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Убырлы карчык. </w:t>
      </w:r>
      <w:r>
        <w:rPr>
          <w:rFonts w:ascii="Times New Roman" w:hAnsi="Times New Roman" w:cs="Times New Roman"/>
          <w:sz w:val="28"/>
          <w:szCs w:val="28"/>
          <w:lang w:val="tt-RU"/>
        </w:rPr>
        <w:t>Каян белим ди мин? Үзең бер кеше дә белерлек булмасын дидең бит.</w:t>
      </w:r>
    </w:p>
    <w:p w:rsidR="007D477A" w:rsidRDefault="007D477A" w:rsidP="00F82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2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>Без сезне тапкырлыкта җиңдек, килешегез!</w:t>
      </w:r>
    </w:p>
    <w:p w:rsidR="007D477A" w:rsidRDefault="007D477A" w:rsidP="007D47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Шайтан. </w:t>
      </w:r>
      <w:r>
        <w:rPr>
          <w:rFonts w:ascii="Times New Roman" w:hAnsi="Times New Roman" w:cs="Times New Roman"/>
          <w:sz w:val="28"/>
          <w:szCs w:val="28"/>
          <w:lang w:val="tt-RU"/>
        </w:rPr>
        <w:t>Ярый, монысына без риза. Әйдәгез, хәзер җитезлектә  көч сынашыйк.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Шайтан, санамыш белән санап,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D477A">
        <w:rPr>
          <w:rFonts w:ascii="Times New Roman" w:hAnsi="Times New Roman" w:cs="Times New Roman"/>
          <w:i/>
          <w:sz w:val="28"/>
          <w:szCs w:val="28"/>
          <w:lang w:val="tt-RU"/>
        </w:rPr>
        <w:t>үзенә уенчылар сайлый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 Берничә уен уйната. Монда да балалар җиңә.)</w:t>
      </w:r>
    </w:p>
    <w:p w:rsidR="005E42D0" w:rsidRDefault="005E42D0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Убырлы карчык. </w:t>
      </w:r>
      <w:r>
        <w:rPr>
          <w:rFonts w:ascii="Times New Roman" w:hAnsi="Times New Roman" w:cs="Times New Roman"/>
          <w:sz w:val="28"/>
          <w:szCs w:val="28"/>
          <w:lang w:val="tt-RU"/>
        </w:rPr>
        <w:t>Без сезнең тапкыр, җитез икәнегезне белдек, көчле микән сез, шуны сынап карыйк.</w:t>
      </w:r>
    </w:p>
    <w:p w:rsidR="005E42D0" w:rsidRDefault="005E42D0" w:rsidP="007D47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E42D0">
        <w:rPr>
          <w:rFonts w:ascii="Times New Roman" w:hAnsi="Times New Roman" w:cs="Times New Roman"/>
          <w:i/>
          <w:sz w:val="28"/>
          <w:szCs w:val="28"/>
          <w:lang w:val="tt-RU"/>
        </w:rPr>
        <w:t>(Малайлар канат тартыша, тегеләрне алалар.)</w:t>
      </w:r>
    </w:p>
    <w:p w:rsidR="00C363E4" w:rsidRDefault="00C363E4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Юлбасар.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Юк, болай дөрес түгел бу! Карагыз сез никадәр күп! Әйдә, бергә-бер чыгабыз.</w:t>
      </w:r>
    </w:p>
    <w:p w:rsidR="00C363E4" w:rsidRDefault="00C363E4" w:rsidP="007D47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Кул көрәштерү уены, Юлбасар җиңә.</w:t>
      </w:r>
    </w:p>
    <w:p w:rsidR="00C363E4" w:rsidRPr="00C363E4" w:rsidRDefault="00C363E4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Пәри.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Сезгә рәхәт ичмасам, сез шундый акыллы, көчле, күп беләсез, сез мәктәпкә йөрисез. Ә без соң? Ни тегеләй, ни болай.</w:t>
      </w:r>
    </w:p>
    <w:p w:rsidR="007D477A" w:rsidRDefault="00C363E4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Сезнең бит үзегезнең дә урманда мәктәбегез бар, бары тик ялкауланмаска гына кирәк. </w:t>
      </w:r>
      <w:r w:rsidR="00E01C87">
        <w:rPr>
          <w:rFonts w:ascii="Times New Roman" w:hAnsi="Times New Roman" w:cs="Times New Roman"/>
          <w:sz w:val="28"/>
          <w:szCs w:val="28"/>
          <w:lang w:val="tt-RU"/>
        </w:rPr>
        <w:t>Сез дә мәктәпкә йөрегез, укыгыз һәм сез дә белемле булырсыз.</w:t>
      </w:r>
    </w:p>
    <w:p w:rsidR="00E01C87" w:rsidRDefault="00E01C87" w:rsidP="007D47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2 нче алып баручы.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Әйдәгез, бер җырлап алыйк булмаса! </w:t>
      </w:r>
      <w:r w:rsidRPr="00E01C87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(Чыршы </w:t>
      </w:r>
      <w:r w:rsidR="000A53D4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тирәли Кыш бабай турында </w:t>
      </w:r>
      <w:r w:rsidRPr="00E01C87">
        <w:rPr>
          <w:rFonts w:ascii="Times New Roman" w:hAnsi="Times New Roman" w:cs="Times New Roman"/>
          <w:i/>
          <w:sz w:val="28"/>
          <w:szCs w:val="28"/>
          <w:lang w:val="tt-RU"/>
        </w:rPr>
        <w:t>җыр.)</w:t>
      </w:r>
    </w:p>
    <w:p w:rsidR="000A53D4" w:rsidRDefault="000A53D4" w:rsidP="007D47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Чын Кыш бабай белән Кар кызы керәләр.</w:t>
      </w:r>
    </w:p>
    <w:p w:rsidR="000A53D4" w:rsidRDefault="000A53D4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Кыш бабай. </w:t>
      </w:r>
      <w:r>
        <w:rPr>
          <w:rFonts w:ascii="Times New Roman" w:hAnsi="Times New Roman" w:cs="Times New Roman"/>
          <w:sz w:val="28"/>
          <w:szCs w:val="28"/>
          <w:lang w:val="tt-RU"/>
        </w:rPr>
        <w:t>Күрәм, күрәм! Никадәрле халык җыелган монда! Исәнмесез, Купка авылы балалары! Исәнмесез, кунаклар! Бәйрәмегез котлы булсын!</w:t>
      </w:r>
    </w:p>
    <w:p w:rsidR="00A20777" w:rsidRDefault="00A20777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0777">
        <w:rPr>
          <w:rFonts w:ascii="Times New Roman" w:hAnsi="Times New Roman" w:cs="Times New Roman"/>
          <w:i/>
          <w:sz w:val="28"/>
          <w:szCs w:val="28"/>
          <w:lang w:val="tt-RU"/>
        </w:rPr>
        <w:t>Балалар.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Исәнме, Кыш бабай! Хуш киләсең, Кар кызы!</w:t>
      </w:r>
    </w:p>
    <w:p w:rsidR="000A53D4" w:rsidRDefault="000A53D4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 xml:space="preserve">Кар кызы.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Бабакай, күпме таныш йөзләр монда, күпме дуслар җыелган! </w:t>
      </w:r>
    </w:p>
    <w:p w:rsidR="000A53D4" w:rsidRDefault="000A53D4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Кыш бабай. </w:t>
      </w:r>
      <w:r>
        <w:rPr>
          <w:rFonts w:ascii="Times New Roman" w:hAnsi="Times New Roman" w:cs="Times New Roman"/>
          <w:sz w:val="28"/>
          <w:szCs w:val="28"/>
          <w:lang w:val="tt-RU"/>
        </w:rPr>
        <w:t>Суык котып ягыннан күп сәламнәр сезгә, дусларым! Саулармысез, җәнлекләр! Барыгызны да Яңа еллар белән тәбрик итәм! Олыгызга һәм кечегезгә сәламәтлек, озын гомер, укуыгызда, эшегездә зур уңышлар телим.</w:t>
      </w:r>
      <w:r w:rsidR="0031749B">
        <w:rPr>
          <w:rFonts w:ascii="Times New Roman" w:hAnsi="Times New Roman" w:cs="Times New Roman"/>
          <w:sz w:val="28"/>
          <w:szCs w:val="28"/>
          <w:lang w:val="tt-RU"/>
        </w:rPr>
        <w:t xml:space="preserve"> Кара, нишләп чыршыгызның утлары янмый сезнең? Бәйрәм күңелле булсын өчен чыршы балкып торырга тиеш бит! Әйдәгез әле, бергәләп эшлик әле шушы эшне!</w:t>
      </w:r>
    </w:p>
    <w:p w:rsidR="0031749B" w:rsidRDefault="0031749B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749B">
        <w:rPr>
          <w:rFonts w:ascii="Times New Roman" w:hAnsi="Times New Roman" w:cs="Times New Roman"/>
          <w:i/>
          <w:sz w:val="28"/>
          <w:szCs w:val="28"/>
          <w:lang w:val="tt-RU"/>
        </w:rPr>
        <w:t>Бергә.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Чыршы, Чыршы, балкы син!</w:t>
      </w:r>
    </w:p>
    <w:p w:rsidR="0031749B" w:rsidRDefault="0031749B" w:rsidP="007D47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Утларыңны яндыр син! </w:t>
      </w:r>
      <w:r w:rsidRPr="0031749B">
        <w:rPr>
          <w:rFonts w:ascii="Times New Roman" w:hAnsi="Times New Roman" w:cs="Times New Roman"/>
          <w:i/>
          <w:sz w:val="28"/>
          <w:szCs w:val="28"/>
          <w:lang w:val="tt-RU"/>
        </w:rPr>
        <w:t>(Чыршы утлары яна.)</w:t>
      </w:r>
    </w:p>
    <w:p w:rsidR="009A225D" w:rsidRDefault="009A225D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Кыш бабай. </w:t>
      </w:r>
      <w:r>
        <w:rPr>
          <w:rFonts w:ascii="Times New Roman" w:hAnsi="Times New Roman" w:cs="Times New Roman"/>
          <w:sz w:val="28"/>
          <w:szCs w:val="28"/>
          <w:lang w:val="tt-RU"/>
        </w:rPr>
        <w:t>Менә ничек күңелле! Менә ничек күркәм! Әйдәгез, балалар, шушы матур чыршы тирәли уйныйк, җырлыйк, гөрләшик!</w:t>
      </w:r>
    </w:p>
    <w:p w:rsidR="009A225D" w:rsidRDefault="009A225D" w:rsidP="007D47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Чыршы тирәли җыр.</w:t>
      </w:r>
    </w:p>
    <w:p w:rsidR="009A225D" w:rsidRDefault="00A20777" w:rsidP="007D47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 нче 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Кыш бабай, безнең син килүгә дип әзерләнгән һөнәрләребез дә бар иде. Шуларны күрсәтеп китик әле.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Шигыр</w:t>
      </w:r>
      <w:r w:rsidRPr="00E70BB9">
        <w:rPr>
          <w:rFonts w:ascii="Times New Roman" w:hAnsi="Times New Roman" w:cs="Times New Roman"/>
          <w:i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ләр сөйләнә, аерым номерлар күрсәтелә.)</w:t>
      </w:r>
    </w:p>
    <w:p w:rsidR="00260987" w:rsidRDefault="006243E6" w:rsidP="007D4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Кыш бабай. </w:t>
      </w:r>
      <w:r>
        <w:rPr>
          <w:rFonts w:ascii="Times New Roman" w:hAnsi="Times New Roman" w:cs="Times New Roman"/>
          <w:sz w:val="28"/>
          <w:szCs w:val="28"/>
          <w:lang w:val="tt-RU"/>
        </w:rPr>
        <w:t>Ай-яй! Бигрәкләр дә матур чыгышлар күрсәттегез.</w:t>
      </w:r>
      <w:r w:rsidR="00643281">
        <w:rPr>
          <w:rFonts w:ascii="Times New Roman" w:hAnsi="Times New Roman" w:cs="Times New Roman"/>
          <w:sz w:val="28"/>
          <w:szCs w:val="28"/>
          <w:lang w:val="tt-RU"/>
        </w:rPr>
        <w:t xml:space="preserve"> Рәхәтләнеп ял иттем, рәхмәт сезгә, балалар! Инде безгә китәргә вакыттыр, кадерлеләрем, безне башка җирләрдә дә көтәләр. </w:t>
      </w:r>
    </w:p>
    <w:p w:rsidR="002D5520" w:rsidRPr="002D5520" w:rsidRDefault="00643281" w:rsidP="006432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Кар кызы.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D5520"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Иске елның соңгы сәгатьләре!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Китәсебез килми быелдан.</w:t>
      </w:r>
    </w:p>
    <w:p w:rsidR="002D5520" w:rsidRPr="006243E6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3E6">
        <w:rPr>
          <w:rFonts w:ascii="Times New Roman" w:hAnsi="Times New Roman" w:cs="Times New Roman"/>
          <w:noProof/>
          <w:sz w:val="28"/>
          <w:szCs w:val="28"/>
          <w:lang w:val="tt-RU"/>
        </w:rPr>
        <w:t>Бер дә китмәс идек, тик Вакыттан</w:t>
      </w:r>
    </w:p>
    <w:p w:rsidR="002D5520" w:rsidRPr="006243E6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3E6">
        <w:rPr>
          <w:rFonts w:ascii="Times New Roman" w:hAnsi="Times New Roman" w:cs="Times New Roman"/>
          <w:noProof/>
          <w:sz w:val="28"/>
          <w:szCs w:val="28"/>
          <w:lang w:val="tt-RU"/>
        </w:rPr>
        <w:t>Артта калу безгә тыелган.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43E6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Узган </w:t>
      </w:r>
      <w:r w:rsidRPr="002D5520">
        <w:rPr>
          <w:rFonts w:ascii="Times New Roman" w:hAnsi="Times New Roman" w:cs="Times New Roman"/>
          <w:noProof/>
          <w:sz w:val="28"/>
          <w:szCs w:val="28"/>
        </w:rPr>
        <w:t xml:space="preserve">еллар бигрәк кадерле шул </w:t>
      </w: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–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Һәр көненә хезмәт куелган.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Тарихның бу данлы елына да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lastRenderedPageBreak/>
        <w:t>Безнең күпме җиңү уелган!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Ә шулай да шатлыклырак булсын,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Кадерлерәк булсын яңасы.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Зур җиңүләр яулап, эштә янасы бар,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Шатлыкларга юллар ярасы...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5520">
        <w:rPr>
          <w:rFonts w:ascii="Times New Roman" w:hAnsi="Times New Roman" w:cs="Times New Roman"/>
          <w:noProof/>
          <w:sz w:val="28"/>
          <w:szCs w:val="28"/>
          <w:lang w:val="tt-RU"/>
        </w:rPr>
        <w:t>Гел шатлыкка яусын,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20">
        <w:rPr>
          <w:rFonts w:ascii="Times New Roman" w:hAnsi="Times New Roman" w:cs="Times New Roman"/>
          <w:noProof/>
          <w:sz w:val="28"/>
          <w:szCs w:val="28"/>
        </w:rPr>
        <w:t>Кар явамы,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20">
        <w:rPr>
          <w:rFonts w:ascii="Times New Roman" w:hAnsi="Times New Roman" w:cs="Times New Roman"/>
          <w:noProof/>
          <w:sz w:val="28"/>
          <w:szCs w:val="28"/>
        </w:rPr>
        <w:t>Басуларга ләйсән явамы!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20">
        <w:rPr>
          <w:rFonts w:ascii="Times New Roman" w:hAnsi="Times New Roman" w:cs="Times New Roman"/>
          <w:noProof/>
          <w:sz w:val="28"/>
          <w:szCs w:val="28"/>
        </w:rPr>
        <w:t>Бәхетләрнең туган елы булсын</w:t>
      </w:r>
    </w:p>
    <w:p w:rsidR="002D5520" w:rsidRPr="002D5520" w:rsidRDefault="002D5520" w:rsidP="00643281">
      <w:pPr>
        <w:shd w:val="clear" w:color="auto" w:fill="FFFFFF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20">
        <w:rPr>
          <w:rFonts w:ascii="Times New Roman" w:hAnsi="Times New Roman" w:cs="Times New Roman"/>
          <w:noProof/>
          <w:sz w:val="28"/>
          <w:szCs w:val="28"/>
        </w:rPr>
        <w:t>Иске елның яңа дәвамы.</w:t>
      </w:r>
    </w:p>
    <w:p w:rsidR="00F826BC" w:rsidRDefault="006A459E" w:rsidP="002D55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Кыш бабай. </w:t>
      </w:r>
      <w:r w:rsidRPr="006A459E">
        <w:rPr>
          <w:rFonts w:ascii="Times New Roman" w:hAnsi="Times New Roman" w:cs="Times New Roman"/>
          <w:sz w:val="28"/>
          <w:szCs w:val="28"/>
          <w:lang w:val="tt-RU"/>
        </w:rPr>
        <w:t xml:space="preserve">Мин сезгә буш кул белән килмәдем, балакайлар, үзегезнең исем язылган күчтәнәчләрне чыршы төбеннән эзләп табарсыз. </w:t>
      </w:r>
      <w:r>
        <w:rPr>
          <w:rFonts w:ascii="Times New Roman" w:hAnsi="Times New Roman" w:cs="Times New Roman"/>
          <w:sz w:val="28"/>
          <w:szCs w:val="28"/>
          <w:lang w:val="tt-RU"/>
        </w:rPr>
        <w:t>Ә иң зур  бүләгем – 2013 нче ел! Илебез түренә рәхим ит, Елан елы!</w:t>
      </w:r>
    </w:p>
    <w:p w:rsidR="006A459E" w:rsidRDefault="006A459E" w:rsidP="002D552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Яңа ел булып киенгән бала керә.)</w:t>
      </w:r>
    </w:p>
    <w:p w:rsidR="000A3585" w:rsidRPr="006A459E" w:rsidRDefault="006A459E" w:rsidP="006A45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Яңа ел. </w:t>
      </w:r>
      <w:r w:rsidR="000A3585" w:rsidRPr="006A459E">
        <w:rPr>
          <w:rFonts w:ascii="Times New Roman" w:hAnsi="Times New Roman" w:cs="Times New Roman"/>
          <w:noProof/>
          <w:sz w:val="28"/>
          <w:szCs w:val="28"/>
          <w:lang w:val="tt-RU"/>
        </w:rPr>
        <w:t>Исәнмесез, якын дуслар! Шук малайлар, матур кызлар, әбиләр һәм әниләр, әтиләр һәм бабайлар!</w:t>
      </w:r>
    </w:p>
    <w:p w:rsidR="000A3585" w:rsidRPr="006A459E" w:rsidRDefault="000A3585" w:rsidP="006A459E">
      <w:pPr>
        <w:shd w:val="clear" w:color="auto" w:fill="FFFFFF"/>
        <w:spacing w:line="360" w:lineRule="auto"/>
        <w:ind w:left="7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</w:rPr>
        <w:t>Мине каршы алыгыз</w:t>
      </w:r>
    </w:p>
    <w:p w:rsidR="000A3585" w:rsidRPr="006A459E" w:rsidRDefault="000A3585" w:rsidP="006A459E">
      <w:pPr>
        <w:shd w:val="clear" w:color="auto" w:fill="FFFFFF"/>
        <w:spacing w:line="360" w:lineRule="auto"/>
        <w:ind w:left="7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</w:rPr>
        <w:t>Һәм танышып калыгыз!</w:t>
      </w:r>
    </w:p>
    <w:p w:rsidR="000A3585" w:rsidRPr="006A459E" w:rsidRDefault="000A3585" w:rsidP="006A459E">
      <w:pPr>
        <w:shd w:val="clear" w:color="auto" w:fill="FFFFFF"/>
        <w:tabs>
          <w:tab w:val="left" w:leader="hyphen" w:pos="2092"/>
        </w:tabs>
        <w:spacing w:line="360" w:lineRule="auto"/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</w:rPr>
        <w:t xml:space="preserve">Исемем минем </w:t>
      </w:r>
      <w:r w:rsidRPr="006A459E">
        <w:rPr>
          <w:rFonts w:ascii="Times New Roman" w:hAnsi="Times New Roman" w:cs="Times New Roman"/>
          <w:iCs/>
          <w:noProof/>
          <w:sz w:val="28"/>
          <w:szCs w:val="28"/>
        </w:rPr>
        <w:tab/>
      </w:r>
      <w:r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 xml:space="preserve">– </w:t>
      </w:r>
      <w:r w:rsidRPr="006A459E">
        <w:rPr>
          <w:rFonts w:ascii="Times New Roman" w:hAnsi="Times New Roman" w:cs="Times New Roman"/>
          <w:iCs/>
          <w:noProof/>
          <w:sz w:val="28"/>
          <w:szCs w:val="28"/>
        </w:rPr>
        <w:t>Яңа ел,</w:t>
      </w:r>
    </w:p>
    <w:p w:rsidR="000A3585" w:rsidRPr="006A459E" w:rsidRDefault="000A3585" w:rsidP="006A459E">
      <w:pPr>
        <w:shd w:val="clear" w:color="auto" w:fill="FFFFFF"/>
        <w:tabs>
          <w:tab w:val="left" w:leader="hyphen" w:pos="1141"/>
        </w:tabs>
        <w:spacing w:line="360" w:lineRule="auto"/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</w:rPr>
        <w:t xml:space="preserve">Мин </w:t>
      </w:r>
      <w:r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 xml:space="preserve">– </w:t>
      </w:r>
      <w:r w:rsidRPr="006A459E">
        <w:rPr>
          <w:rFonts w:ascii="Times New Roman" w:hAnsi="Times New Roman" w:cs="Times New Roman"/>
          <w:iCs/>
          <w:noProof/>
          <w:sz w:val="28"/>
          <w:szCs w:val="28"/>
        </w:rPr>
        <w:t>бәхет таратучы,</w:t>
      </w:r>
    </w:p>
    <w:p w:rsidR="000A3585" w:rsidRPr="006A459E" w:rsidRDefault="000A3585" w:rsidP="006A459E">
      <w:pPr>
        <w:shd w:val="clear" w:color="auto" w:fill="FFFFFF"/>
        <w:spacing w:line="360" w:lineRule="auto"/>
        <w:ind w:left="1416" w:firstLine="720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</w:rPr>
        <w:t>Җир йөзендә бар нәрсәне</w:t>
      </w:r>
    </w:p>
    <w:p w:rsidR="000A3585" w:rsidRPr="006A459E" w:rsidRDefault="000A3585" w:rsidP="006A459E">
      <w:pPr>
        <w:shd w:val="clear" w:color="auto" w:fill="FFFFFF"/>
        <w:spacing w:line="360" w:lineRule="auto"/>
        <w:ind w:left="1416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Өзелеп яратучы.</w:t>
      </w:r>
    </w:p>
    <w:p w:rsidR="000A3585" w:rsidRPr="006A459E" w:rsidRDefault="006A459E" w:rsidP="006A459E">
      <w:pPr>
        <w:shd w:val="clear" w:color="auto" w:fill="FFFFFF"/>
        <w:spacing w:line="360" w:lineRule="auto"/>
        <w:ind w:left="708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Сезне өзелеп сагынганга</w:t>
      </w:r>
    </w:p>
    <w:p w:rsidR="000A3585" w:rsidRPr="006A459E" w:rsidRDefault="000A3585" w:rsidP="006A459E">
      <w:pPr>
        <w:shd w:val="clear" w:color="auto" w:fill="FFFFFF"/>
        <w:spacing w:line="360" w:lineRule="auto"/>
        <w:ind w:left="708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Килдем мин яныгызга.</w:t>
      </w:r>
    </w:p>
    <w:p w:rsidR="000A3585" w:rsidRPr="006A459E" w:rsidRDefault="000A3585" w:rsidP="006A459E">
      <w:pPr>
        <w:shd w:val="clear" w:color="auto" w:fill="FFFFFF"/>
        <w:spacing w:line="360" w:lineRule="auto"/>
        <w:ind w:left="708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lastRenderedPageBreak/>
        <w:t>Бәхет, шатлык, сәламәтлек</w:t>
      </w:r>
    </w:p>
    <w:p w:rsidR="000A3585" w:rsidRPr="006A459E" w:rsidRDefault="006A459E" w:rsidP="006A459E">
      <w:pPr>
        <w:shd w:val="clear" w:color="auto" w:fill="FFFFFF"/>
        <w:spacing w:line="360" w:lineRule="auto"/>
        <w:ind w:left="708"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Телимен ба</w:t>
      </w:r>
      <w:r w:rsidR="000A3585"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рчагызга.</w:t>
      </w:r>
    </w:p>
    <w:p w:rsidR="000A3585" w:rsidRPr="006A459E" w:rsidRDefault="000A3585" w:rsidP="006A459E">
      <w:pPr>
        <w:shd w:val="clear" w:color="auto" w:fill="FFFFFF"/>
        <w:spacing w:line="360" w:lineRule="auto"/>
        <w:ind w:left="1416" w:firstLine="720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Үз телемдә, үз җиремдә</w:t>
      </w:r>
    </w:p>
    <w:p w:rsidR="000A3585" w:rsidRPr="006A459E" w:rsidRDefault="000A3585" w:rsidP="006A459E">
      <w:pPr>
        <w:shd w:val="clear" w:color="auto" w:fill="FFFFFF"/>
        <w:spacing w:line="360" w:lineRule="auto"/>
        <w:ind w:left="1416" w:firstLine="720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Бәйрәм белән котлыйм сезне,</w:t>
      </w:r>
    </w:p>
    <w:p w:rsidR="000A3585" w:rsidRPr="006A459E" w:rsidRDefault="006A459E" w:rsidP="006A459E">
      <w:pPr>
        <w:shd w:val="clear" w:color="auto" w:fill="FFFFFF"/>
        <w:spacing w:line="360" w:lineRule="auto"/>
        <w:ind w:left="1416" w:firstLine="720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2013</w:t>
      </w:r>
      <w:r w:rsidR="000A3585"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 xml:space="preserve"> нче елның</w:t>
      </w:r>
    </w:p>
    <w:p w:rsidR="000A3585" w:rsidRDefault="000A3585" w:rsidP="006A459E">
      <w:pPr>
        <w:shd w:val="clear" w:color="auto" w:fill="FFFFFF"/>
        <w:spacing w:line="360" w:lineRule="auto"/>
        <w:ind w:left="1416" w:firstLine="720"/>
        <w:jc w:val="both"/>
        <w:rPr>
          <w:rFonts w:ascii="Times New Roman" w:hAnsi="Times New Roman" w:cs="Times New Roman"/>
          <w:iCs/>
          <w:noProof/>
          <w:sz w:val="28"/>
          <w:szCs w:val="28"/>
          <w:lang w:val="tt-RU"/>
        </w:rPr>
      </w:pPr>
      <w:r w:rsidRPr="006A459E">
        <w:rPr>
          <w:rFonts w:ascii="Times New Roman" w:hAnsi="Times New Roman" w:cs="Times New Roman"/>
          <w:iCs/>
          <w:noProof/>
          <w:sz w:val="28"/>
          <w:szCs w:val="28"/>
          <w:lang w:val="tt-RU"/>
        </w:rPr>
        <w:t>Имин булсын һәрбер көне.</w:t>
      </w:r>
    </w:p>
    <w:p w:rsidR="00DF2A75" w:rsidRDefault="00DF2A75" w:rsidP="002A1667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Кыш бабай.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>Бу елда без бергә атлыйк, дуслар,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Гаделлеккә илткән юл белән.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br/>
        <w:t xml:space="preserve"> 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  <w:t>Б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>арыгызга сәламәтлек телим,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br/>
        <w:t> 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>Бәхет, шатлык, озын гомерләр,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br/>
        <w:t xml:space="preserve"> 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  <w:t>Туры килсен безгә киләчәктә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br/>
        <w:t xml:space="preserve"> 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  <w:t>Тормыш рәхәтләрен күрергә!</w:t>
      </w:r>
    </w:p>
    <w:p w:rsidR="00DF2A75" w:rsidRDefault="00DF2A75" w:rsidP="002A1667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Кар кызы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   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>Күңелләрдә безнең артсын сафлык,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br/>
        <w:t xml:space="preserve"> 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  <w:t>Тормыш юлларында гел шатлык.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br/>
        <w:t xml:space="preserve"> 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  <w:t>Җәбер – золым юлын буып алып,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br/>
        <w:t xml:space="preserve"> 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  <w:t>Дөньялыкта калсын гел хаклык.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br/>
        <w:t xml:space="preserve"> 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  <w:t>Күңелләрдә булса юксынулар,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br/>
        <w:t xml:space="preserve">  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ab/>
        <w:t>Ә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>рнү – рәнҗү, сагыш газабы,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br/>
        <w:t> 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>Барыс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>ын да алып кала күрсен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br/>
        <w:t xml:space="preserve">  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ab/>
        <w:t>2012 нче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 xml:space="preserve"> ел</w:t>
      </w:r>
      <w:r w:rsidR="002A1667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BA334B" w:rsidRPr="002A1667">
        <w:rPr>
          <w:rFonts w:ascii="Times New Roman" w:hAnsi="Times New Roman" w:cs="Times New Roman"/>
          <w:sz w:val="28"/>
          <w:szCs w:val="28"/>
          <w:lang w:val="tt-RU"/>
        </w:rPr>
        <w:t xml:space="preserve"> азагы!</w:t>
      </w:r>
    </w:p>
    <w:p w:rsidR="00DF2A75" w:rsidRDefault="00DF2A75" w:rsidP="002A1667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Кыш бабай. </w:t>
      </w:r>
      <w:r>
        <w:rPr>
          <w:rFonts w:ascii="Times New Roman" w:hAnsi="Times New Roman" w:cs="Times New Roman"/>
          <w:sz w:val="28"/>
          <w:szCs w:val="28"/>
          <w:lang w:val="tt-RU"/>
        </w:rPr>
        <w:t>Сау булыгыз, дуслар! Яңа еллар котлы булсын!</w:t>
      </w:r>
    </w:p>
    <w:p w:rsidR="00DF2A75" w:rsidRDefault="00DF2A75" w:rsidP="00DF2A7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2A75">
        <w:rPr>
          <w:rFonts w:ascii="Times New Roman" w:hAnsi="Times New Roman" w:cs="Times New Roman"/>
          <w:i/>
          <w:sz w:val="28"/>
          <w:szCs w:val="28"/>
          <w:lang w:val="tt-RU"/>
        </w:rPr>
        <w:t>Балалар.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Сау бул, Кыш бабай! Сау бул, Кар кызы!</w:t>
      </w:r>
    </w:p>
    <w:p w:rsidR="003B7173" w:rsidRDefault="003B7173" w:rsidP="00DF2A75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DF2A75" w:rsidRDefault="00DF2A75" w:rsidP="00DF2A75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Чыршы тирәли “Яңа ел” җыры башкарыла.</w:t>
      </w:r>
    </w:p>
    <w:p w:rsidR="00001069" w:rsidRPr="00001069" w:rsidRDefault="00001069" w:rsidP="0000106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1 нче алып баручы</w:t>
      </w:r>
      <w:r w:rsidRPr="00001069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Инде бәйрәме</w:t>
      </w:r>
      <w:r w:rsidRPr="00001069">
        <w:rPr>
          <w:rFonts w:ascii="Times New Roman" w:hAnsi="Times New Roman" w:cs="Times New Roman"/>
          <w:noProof/>
          <w:sz w:val="28"/>
          <w:szCs w:val="28"/>
          <w:lang w:val="tt-RU"/>
        </w:rPr>
        <w:t>без тәмамлана дип әйтсәк тә була. Кадерле дуслар! Сезнең барлык өметләрегез дә аклансын! Яңа елда яңа уңышлар телибез!</w:t>
      </w:r>
    </w:p>
    <w:p w:rsidR="00001069" w:rsidRPr="00001069" w:rsidRDefault="00001069" w:rsidP="00001069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2 нче алып баручы.</w:t>
      </w:r>
      <w:r w:rsidRPr="00001069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Зур өметләр белән каршылыйбыз</w:t>
      </w:r>
    </w:p>
    <w:p w:rsidR="00001069" w:rsidRPr="00001069" w:rsidRDefault="00001069" w:rsidP="00001069">
      <w:pPr>
        <w:shd w:val="clear" w:color="auto" w:fill="FFFFFF"/>
        <w:ind w:left="708" w:firstLine="72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                    2013 не</w:t>
      </w:r>
      <w:r w:rsidRPr="00001069">
        <w:rPr>
          <w:rFonts w:ascii="Times New Roman" w:hAnsi="Times New Roman" w:cs="Times New Roman"/>
          <w:noProof/>
          <w:sz w:val="28"/>
          <w:szCs w:val="28"/>
          <w:lang w:val="tt-RU"/>
        </w:rPr>
        <w:t>ң ел башын.</w:t>
      </w:r>
    </w:p>
    <w:p w:rsidR="00001069" w:rsidRPr="00001069" w:rsidRDefault="00001069" w:rsidP="00001069">
      <w:pPr>
        <w:shd w:val="clear" w:color="auto" w:fill="FFFFFF"/>
        <w:ind w:left="708" w:firstLine="72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                    </w:t>
      </w:r>
      <w:r w:rsidRPr="00001069">
        <w:rPr>
          <w:rFonts w:ascii="Times New Roman" w:hAnsi="Times New Roman" w:cs="Times New Roman"/>
          <w:noProof/>
          <w:sz w:val="28"/>
          <w:szCs w:val="28"/>
          <w:lang w:val="tt-RU"/>
        </w:rPr>
        <w:t>Игелек һәм миһербанлык кына</w:t>
      </w:r>
    </w:p>
    <w:p w:rsidR="00001069" w:rsidRPr="00001069" w:rsidRDefault="00001069" w:rsidP="00001069">
      <w:pPr>
        <w:shd w:val="clear" w:color="auto" w:fill="FFFFFF"/>
        <w:ind w:left="708" w:firstLine="72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                    </w:t>
      </w:r>
      <w:r w:rsidRPr="00001069">
        <w:rPr>
          <w:rFonts w:ascii="Times New Roman" w:hAnsi="Times New Roman" w:cs="Times New Roman"/>
          <w:noProof/>
          <w:sz w:val="28"/>
          <w:szCs w:val="28"/>
          <w:lang w:val="tt-RU"/>
        </w:rPr>
        <w:t>Булсын иде синең юлдашың!</w:t>
      </w:r>
    </w:p>
    <w:p w:rsidR="00001069" w:rsidRPr="00001069" w:rsidRDefault="00001069" w:rsidP="0000106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1 нче алып баручы. </w:t>
      </w:r>
      <w:r w:rsidRPr="00001069">
        <w:rPr>
          <w:rFonts w:ascii="Times New Roman" w:hAnsi="Times New Roman" w:cs="Times New Roman"/>
          <w:noProof/>
          <w:sz w:val="28"/>
          <w:szCs w:val="28"/>
          <w:lang w:val="tt-RU"/>
        </w:rPr>
        <w:t>Яңа елда исән-мул тормышка</w:t>
      </w:r>
    </w:p>
    <w:p w:rsidR="00001069" w:rsidRPr="00001069" w:rsidRDefault="00001069" w:rsidP="00001069">
      <w:pPr>
        <w:shd w:val="clear" w:color="auto" w:fill="FFFFFF"/>
        <w:ind w:left="708" w:firstLine="2269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001069">
        <w:rPr>
          <w:rFonts w:ascii="Times New Roman" w:hAnsi="Times New Roman" w:cs="Times New Roman"/>
          <w:noProof/>
          <w:sz w:val="28"/>
          <w:szCs w:val="28"/>
          <w:lang w:val="tt-RU"/>
        </w:rPr>
        <w:t>Аяк бассак иде, йа Рабби!</w:t>
      </w:r>
    </w:p>
    <w:p w:rsidR="00001069" w:rsidRPr="00001069" w:rsidRDefault="00001069" w:rsidP="00001069">
      <w:pPr>
        <w:shd w:val="clear" w:color="auto" w:fill="FFFFFF"/>
        <w:ind w:left="708" w:firstLine="22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069">
        <w:rPr>
          <w:rFonts w:ascii="Times New Roman" w:hAnsi="Times New Roman" w:cs="Times New Roman"/>
          <w:noProof/>
          <w:sz w:val="28"/>
          <w:szCs w:val="28"/>
        </w:rPr>
        <w:t>Кил, Яңа ел, изгелегең белән,</w:t>
      </w:r>
    </w:p>
    <w:p w:rsidR="00001069" w:rsidRPr="00001069" w:rsidRDefault="00001069" w:rsidP="00001069">
      <w:pPr>
        <w:shd w:val="clear" w:color="auto" w:fill="FFFFFF"/>
        <w:ind w:left="708" w:firstLine="226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069">
        <w:rPr>
          <w:rFonts w:ascii="Times New Roman" w:hAnsi="Times New Roman" w:cs="Times New Roman"/>
          <w:noProof/>
          <w:sz w:val="28"/>
          <w:szCs w:val="28"/>
        </w:rPr>
        <w:t>Явызлыкны беркем яратмый.</w:t>
      </w:r>
    </w:p>
    <w:p w:rsidR="00001069" w:rsidRPr="003B7173" w:rsidRDefault="00001069" w:rsidP="00001069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2 нче алып баручы. </w:t>
      </w:r>
      <w:r w:rsidRPr="003B7173">
        <w:rPr>
          <w:rFonts w:ascii="Times New Roman" w:hAnsi="Times New Roman" w:cs="Times New Roman"/>
          <w:noProof/>
          <w:sz w:val="28"/>
          <w:szCs w:val="28"/>
          <w:lang w:val="tt-RU"/>
        </w:rPr>
        <w:t>Күкләр аяз, дөнья имин булсын,</w:t>
      </w:r>
    </w:p>
    <w:p w:rsidR="00001069" w:rsidRPr="003B7173" w:rsidRDefault="00001069" w:rsidP="00001069">
      <w:pPr>
        <w:shd w:val="clear" w:color="auto" w:fill="FFFFFF"/>
        <w:ind w:left="708" w:firstLine="2269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3B7173">
        <w:rPr>
          <w:rFonts w:ascii="Times New Roman" w:hAnsi="Times New Roman" w:cs="Times New Roman"/>
          <w:noProof/>
          <w:sz w:val="28"/>
          <w:szCs w:val="28"/>
          <w:lang w:val="tt-RU"/>
        </w:rPr>
        <w:t>Авырлыклар ишек какмасын.</w:t>
      </w:r>
    </w:p>
    <w:p w:rsidR="00001069" w:rsidRPr="003B7173" w:rsidRDefault="00001069" w:rsidP="00001069">
      <w:pPr>
        <w:shd w:val="clear" w:color="auto" w:fill="FFFFFF"/>
        <w:ind w:left="708" w:firstLine="2269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3B7173">
        <w:rPr>
          <w:rFonts w:ascii="Times New Roman" w:hAnsi="Times New Roman" w:cs="Times New Roman"/>
          <w:noProof/>
          <w:sz w:val="28"/>
          <w:szCs w:val="28"/>
          <w:lang w:val="tt-RU"/>
        </w:rPr>
        <w:t>Шәфкатьле бул, беркем бу тормышта</w:t>
      </w:r>
    </w:p>
    <w:p w:rsidR="00001069" w:rsidRPr="003B7173" w:rsidRDefault="00001069" w:rsidP="00001069">
      <w:pPr>
        <w:shd w:val="clear" w:color="auto" w:fill="FFFFFF"/>
        <w:ind w:left="708" w:firstLine="2269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3B7173">
        <w:rPr>
          <w:rFonts w:ascii="Times New Roman" w:hAnsi="Times New Roman" w:cs="Times New Roman"/>
          <w:noProof/>
          <w:sz w:val="28"/>
          <w:szCs w:val="28"/>
          <w:lang w:val="tt-RU"/>
        </w:rPr>
        <w:t>Шатлык чәчеп кайгы тапмасын!</w:t>
      </w:r>
    </w:p>
    <w:p w:rsidR="00001069" w:rsidRPr="00001069" w:rsidRDefault="00001069" w:rsidP="00001069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B7173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Икесе бергә.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3B7173">
        <w:rPr>
          <w:rFonts w:ascii="Times New Roman" w:hAnsi="Times New Roman" w:cs="Times New Roman"/>
          <w:noProof/>
          <w:sz w:val="28"/>
          <w:szCs w:val="28"/>
          <w:lang w:val="tt-RU"/>
        </w:rPr>
        <w:t>Яңа ел мөбарәк булсын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>!</w:t>
      </w:r>
      <w:bookmarkStart w:id="0" w:name="_GoBack"/>
      <w:bookmarkEnd w:id="0"/>
    </w:p>
    <w:p w:rsidR="00001069" w:rsidRPr="003B7173" w:rsidRDefault="00001069" w:rsidP="0000106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3172" w:rsidRPr="00DF2A75" w:rsidRDefault="00DF2A75" w:rsidP="00DF2A75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Бәйрәм тәмам.</w:t>
      </w:r>
      <w:r w:rsidR="00BA334B" w:rsidRPr="00DF2A75">
        <w:rPr>
          <w:rFonts w:ascii="Times New Roman" w:hAnsi="Times New Roman" w:cs="Times New Roman"/>
          <w:sz w:val="28"/>
          <w:szCs w:val="28"/>
          <w:lang w:val="tt-RU"/>
        </w:rPr>
        <w:br/>
      </w:r>
    </w:p>
    <w:sectPr w:rsidR="00B93172" w:rsidRPr="00DF2A75" w:rsidSect="00073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EEB"/>
    <w:multiLevelType w:val="hybridMultilevel"/>
    <w:tmpl w:val="E4C03432"/>
    <w:lvl w:ilvl="0" w:tplc="A14EE06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4B64"/>
    <w:rsid w:val="00001069"/>
    <w:rsid w:val="00004B64"/>
    <w:rsid w:val="0007327B"/>
    <w:rsid w:val="000A3585"/>
    <w:rsid w:val="000A53D4"/>
    <w:rsid w:val="000C3E39"/>
    <w:rsid w:val="001408BF"/>
    <w:rsid w:val="001B75B5"/>
    <w:rsid w:val="001D1CC4"/>
    <w:rsid w:val="00211D72"/>
    <w:rsid w:val="00212270"/>
    <w:rsid w:val="00260987"/>
    <w:rsid w:val="002A1667"/>
    <w:rsid w:val="002A4CFD"/>
    <w:rsid w:val="002D5520"/>
    <w:rsid w:val="0031749B"/>
    <w:rsid w:val="003766B0"/>
    <w:rsid w:val="00377F2A"/>
    <w:rsid w:val="00383265"/>
    <w:rsid w:val="003B7173"/>
    <w:rsid w:val="00487097"/>
    <w:rsid w:val="00576A2B"/>
    <w:rsid w:val="005857FF"/>
    <w:rsid w:val="00592555"/>
    <w:rsid w:val="00595F2B"/>
    <w:rsid w:val="005E42D0"/>
    <w:rsid w:val="006243E6"/>
    <w:rsid w:val="00643281"/>
    <w:rsid w:val="006A459E"/>
    <w:rsid w:val="007D477A"/>
    <w:rsid w:val="00863A07"/>
    <w:rsid w:val="00891CEE"/>
    <w:rsid w:val="008A23DE"/>
    <w:rsid w:val="008D6240"/>
    <w:rsid w:val="0099358A"/>
    <w:rsid w:val="009A225D"/>
    <w:rsid w:val="009F4629"/>
    <w:rsid w:val="00A20777"/>
    <w:rsid w:val="00A92265"/>
    <w:rsid w:val="00AE0E45"/>
    <w:rsid w:val="00B93172"/>
    <w:rsid w:val="00BA334B"/>
    <w:rsid w:val="00BE400C"/>
    <w:rsid w:val="00C363E4"/>
    <w:rsid w:val="00C44C35"/>
    <w:rsid w:val="00CF0DAF"/>
    <w:rsid w:val="00D07C38"/>
    <w:rsid w:val="00D95C98"/>
    <w:rsid w:val="00DF2A75"/>
    <w:rsid w:val="00E01C87"/>
    <w:rsid w:val="00E2148F"/>
    <w:rsid w:val="00E36D3B"/>
    <w:rsid w:val="00E70BB9"/>
    <w:rsid w:val="00EE3222"/>
    <w:rsid w:val="00F134A6"/>
    <w:rsid w:val="00F56E8D"/>
    <w:rsid w:val="00F826BC"/>
    <w:rsid w:val="00FE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3644812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32</cp:revision>
  <cp:lastPrinted>2012-12-19T11:46:00Z</cp:lastPrinted>
  <dcterms:created xsi:type="dcterms:W3CDTF">2005-12-31T22:09:00Z</dcterms:created>
  <dcterms:modified xsi:type="dcterms:W3CDTF">2012-12-19T12:02:00Z</dcterms:modified>
</cp:coreProperties>
</file>