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01" w:rsidRPr="00100601" w:rsidRDefault="00100601" w:rsidP="00100601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100601">
        <w:rPr>
          <w:rFonts w:ascii="Times New Roman" w:hAnsi="Times New Roman" w:cs="Times New Roman"/>
          <w:sz w:val="52"/>
          <w:szCs w:val="52"/>
        </w:rPr>
        <w:t xml:space="preserve">Муниципальное бюджетное учреждение </w:t>
      </w:r>
    </w:p>
    <w:p w:rsidR="00100601" w:rsidRPr="00100601" w:rsidRDefault="00100601" w:rsidP="00100601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100601">
        <w:rPr>
          <w:rFonts w:ascii="Times New Roman" w:hAnsi="Times New Roman" w:cs="Times New Roman"/>
          <w:sz w:val="52"/>
          <w:szCs w:val="52"/>
        </w:rPr>
        <w:t>«Средняя общеобразовательная школа № 77»</w:t>
      </w:r>
    </w:p>
    <w:p w:rsidR="00100601" w:rsidRDefault="00100601" w:rsidP="00100601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100601" w:rsidRDefault="00100601" w:rsidP="00100601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100601" w:rsidRDefault="00100601" w:rsidP="00100601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100601" w:rsidRPr="00100601" w:rsidRDefault="00100601" w:rsidP="00100601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C0691A" w:rsidRPr="00100601" w:rsidRDefault="00100601" w:rsidP="00100601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00601">
        <w:rPr>
          <w:rFonts w:ascii="Times New Roman" w:hAnsi="Times New Roman" w:cs="Times New Roman"/>
          <w:b/>
          <w:sz w:val="52"/>
          <w:szCs w:val="52"/>
        </w:rPr>
        <w:t>ЖУРНАЛ</w:t>
      </w:r>
    </w:p>
    <w:p w:rsidR="00100601" w:rsidRDefault="00100601" w:rsidP="00100601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00601">
        <w:rPr>
          <w:rFonts w:ascii="Times New Roman" w:hAnsi="Times New Roman" w:cs="Times New Roman"/>
          <w:b/>
          <w:sz w:val="52"/>
          <w:szCs w:val="52"/>
        </w:rPr>
        <w:t>учета обращений граждан</w:t>
      </w:r>
    </w:p>
    <w:p w:rsidR="00100601" w:rsidRDefault="00100601" w:rsidP="00100601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00601" w:rsidRDefault="00100601" w:rsidP="00100601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00601" w:rsidRDefault="00100601" w:rsidP="00100601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00601" w:rsidRDefault="00100601" w:rsidP="00100601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00601" w:rsidRDefault="00100601" w:rsidP="00100601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D2154" w:rsidRDefault="001D2154" w:rsidP="00100601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D2154" w:rsidRDefault="001D2154" w:rsidP="00100601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D2154" w:rsidRDefault="001D2154" w:rsidP="00100601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00601" w:rsidRDefault="00100601" w:rsidP="00100601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1701"/>
        <w:gridCol w:w="2410"/>
        <w:gridCol w:w="2335"/>
        <w:gridCol w:w="2255"/>
        <w:gridCol w:w="2639"/>
        <w:gridCol w:w="2487"/>
      </w:tblGrid>
      <w:tr w:rsidR="00100601" w:rsidTr="00100601">
        <w:tc>
          <w:tcPr>
            <w:tcW w:w="959" w:type="dxa"/>
          </w:tcPr>
          <w:p w:rsidR="00100601" w:rsidRPr="00100601" w:rsidRDefault="00100601" w:rsidP="001006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06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06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06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100601" w:rsidRPr="00100601" w:rsidRDefault="00100601" w:rsidP="001006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1">
              <w:rPr>
                <w:rFonts w:ascii="Times New Roman" w:hAnsi="Times New Roman" w:cs="Times New Roman"/>
                <w:b/>
                <w:sz w:val="24"/>
                <w:szCs w:val="24"/>
              </w:rPr>
              <w:t>Дата обращения</w:t>
            </w:r>
          </w:p>
        </w:tc>
        <w:tc>
          <w:tcPr>
            <w:tcW w:w="2410" w:type="dxa"/>
          </w:tcPr>
          <w:p w:rsidR="00100601" w:rsidRPr="00100601" w:rsidRDefault="00100601" w:rsidP="001006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100601" w:rsidRPr="00100601" w:rsidRDefault="00100601" w:rsidP="001006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01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100601" w:rsidRPr="00100601" w:rsidRDefault="00100601" w:rsidP="001006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1">
              <w:rPr>
                <w:rFonts w:ascii="Times New Roman" w:hAnsi="Times New Roman" w:cs="Times New Roman"/>
                <w:b/>
                <w:sz w:val="24"/>
                <w:szCs w:val="24"/>
              </w:rPr>
              <w:t>обратившегося</w:t>
            </w: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00601" w:rsidRPr="00100601" w:rsidRDefault="00100601" w:rsidP="001006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Социальный статус </w:t>
            </w:r>
            <w:proofErr w:type="gramStart"/>
            <w:r w:rsidRPr="00100601">
              <w:rPr>
                <w:rFonts w:ascii="Times New Roman" w:hAnsi="Times New Roman" w:cs="Times New Roman"/>
                <w:b/>
                <w:sz w:val="24"/>
                <w:szCs w:val="24"/>
              </w:rPr>
              <w:t>обратившегося</w:t>
            </w:r>
            <w:proofErr w:type="gramEnd"/>
          </w:p>
          <w:p w:rsidR="00100601" w:rsidRPr="00100601" w:rsidRDefault="00100601" w:rsidP="001006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01">
              <w:rPr>
                <w:rFonts w:ascii="Times New Roman" w:hAnsi="Times New Roman" w:cs="Times New Roman"/>
                <w:sz w:val="24"/>
                <w:szCs w:val="24"/>
              </w:rPr>
              <w:t>(педагог, ученик и т.п.)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100601" w:rsidRPr="00100601" w:rsidRDefault="00100601" w:rsidP="001006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Домашний адрес </w:t>
            </w:r>
            <w:proofErr w:type="gramStart"/>
            <w:r w:rsidRPr="00100601">
              <w:rPr>
                <w:rFonts w:ascii="Times New Roman" w:hAnsi="Times New Roman" w:cs="Times New Roman"/>
                <w:b/>
                <w:sz w:val="24"/>
                <w:szCs w:val="24"/>
              </w:rPr>
              <w:t>обратившегося</w:t>
            </w:r>
            <w:proofErr w:type="gramEnd"/>
            <w:r w:rsidRPr="0010060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00601" w:rsidRPr="00100601" w:rsidRDefault="00100601" w:rsidP="001006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100601" w:rsidRPr="00100601" w:rsidRDefault="00100601" w:rsidP="001006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1">
              <w:rPr>
                <w:rFonts w:ascii="Times New Roman" w:hAnsi="Times New Roman" w:cs="Times New Roman"/>
                <w:b/>
                <w:sz w:val="24"/>
                <w:szCs w:val="24"/>
              </w:rPr>
              <w:t>Суть обращения</w:t>
            </w:r>
          </w:p>
        </w:tc>
        <w:tc>
          <w:tcPr>
            <w:tcW w:w="2487" w:type="dxa"/>
          </w:tcPr>
          <w:p w:rsidR="00100601" w:rsidRPr="00100601" w:rsidRDefault="00100601" w:rsidP="001006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1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</w:tr>
      <w:tr w:rsidR="00100601" w:rsidTr="00100601">
        <w:tc>
          <w:tcPr>
            <w:tcW w:w="959" w:type="dxa"/>
          </w:tcPr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154" w:rsidRDefault="001D2154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154" w:rsidRDefault="001D2154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154" w:rsidRPr="00100601" w:rsidRDefault="001D2154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601" w:rsidTr="00100601">
        <w:tc>
          <w:tcPr>
            <w:tcW w:w="959" w:type="dxa"/>
          </w:tcPr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154" w:rsidRDefault="001D2154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154" w:rsidRDefault="001D2154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154" w:rsidRPr="00100601" w:rsidRDefault="001D2154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601" w:rsidTr="00100601">
        <w:tc>
          <w:tcPr>
            <w:tcW w:w="959" w:type="dxa"/>
          </w:tcPr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154" w:rsidRDefault="001D2154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154" w:rsidRDefault="001D2154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154" w:rsidRPr="00100601" w:rsidRDefault="001D2154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601" w:rsidTr="00100601">
        <w:tc>
          <w:tcPr>
            <w:tcW w:w="959" w:type="dxa"/>
          </w:tcPr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154" w:rsidRDefault="001D2154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154" w:rsidRDefault="001D2154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154" w:rsidRPr="00100601" w:rsidRDefault="001D2154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601" w:rsidTr="00100601">
        <w:tc>
          <w:tcPr>
            <w:tcW w:w="959" w:type="dxa"/>
          </w:tcPr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154" w:rsidRDefault="001D2154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154" w:rsidRDefault="001D2154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154" w:rsidRPr="00100601" w:rsidRDefault="001D2154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601" w:rsidTr="00100601">
        <w:tc>
          <w:tcPr>
            <w:tcW w:w="959" w:type="dxa"/>
          </w:tcPr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154" w:rsidRDefault="001D2154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154" w:rsidRDefault="001D2154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154" w:rsidRPr="00100601" w:rsidRDefault="001D2154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100601" w:rsidRPr="00100601" w:rsidRDefault="00100601" w:rsidP="001006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4CBD" w:rsidRDefault="004F4CBD" w:rsidP="004F4CB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1701"/>
        <w:gridCol w:w="2410"/>
        <w:gridCol w:w="2335"/>
        <w:gridCol w:w="2255"/>
        <w:gridCol w:w="2639"/>
        <w:gridCol w:w="2487"/>
      </w:tblGrid>
      <w:tr w:rsidR="004F4CBD" w:rsidTr="006D1E46">
        <w:tc>
          <w:tcPr>
            <w:tcW w:w="959" w:type="dxa"/>
          </w:tcPr>
          <w:p w:rsidR="004F4CBD" w:rsidRPr="00100601" w:rsidRDefault="004F4CBD" w:rsidP="006D1E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06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06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06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4F4CBD" w:rsidRPr="00100601" w:rsidRDefault="004F4CBD" w:rsidP="006D1E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1">
              <w:rPr>
                <w:rFonts w:ascii="Times New Roman" w:hAnsi="Times New Roman" w:cs="Times New Roman"/>
                <w:b/>
                <w:sz w:val="24"/>
                <w:szCs w:val="24"/>
              </w:rPr>
              <w:t>Дата обращения</w:t>
            </w:r>
          </w:p>
        </w:tc>
        <w:tc>
          <w:tcPr>
            <w:tcW w:w="2410" w:type="dxa"/>
          </w:tcPr>
          <w:p w:rsidR="004F4CBD" w:rsidRPr="00100601" w:rsidRDefault="004F4CBD" w:rsidP="006D1E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4F4CBD" w:rsidRPr="00100601" w:rsidRDefault="004F4CBD" w:rsidP="006D1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01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4F4CBD" w:rsidRPr="00100601" w:rsidRDefault="004F4CBD" w:rsidP="006D1E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1">
              <w:rPr>
                <w:rFonts w:ascii="Times New Roman" w:hAnsi="Times New Roman" w:cs="Times New Roman"/>
                <w:b/>
                <w:sz w:val="24"/>
                <w:szCs w:val="24"/>
              </w:rPr>
              <w:t>обратившегося</w:t>
            </w: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4F4CBD" w:rsidRPr="00100601" w:rsidRDefault="004F4CBD" w:rsidP="006D1E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Социальный статус </w:t>
            </w:r>
            <w:proofErr w:type="gramStart"/>
            <w:r w:rsidRPr="00100601">
              <w:rPr>
                <w:rFonts w:ascii="Times New Roman" w:hAnsi="Times New Roman" w:cs="Times New Roman"/>
                <w:b/>
                <w:sz w:val="24"/>
                <w:szCs w:val="24"/>
              </w:rPr>
              <w:t>обратившегося</w:t>
            </w:r>
            <w:proofErr w:type="gramEnd"/>
          </w:p>
          <w:p w:rsidR="004F4CBD" w:rsidRPr="00100601" w:rsidRDefault="004F4CBD" w:rsidP="006D1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01">
              <w:rPr>
                <w:rFonts w:ascii="Times New Roman" w:hAnsi="Times New Roman" w:cs="Times New Roman"/>
                <w:sz w:val="24"/>
                <w:szCs w:val="24"/>
              </w:rPr>
              <w:t>(педагог, ученик и т.п.)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4F4CBD" w:rsidRPr="00100601" w:rsidRDefault="004F4CBD" w:rsidP="006D1E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Домашний адрес </w:t>
            </w:r>
            <w:proofErr w:type="gramStart"/>
            <w:r w:rsidRPr="00100601">
              <w:rPr>
                <w:rFonts w:ascii="Times New Roman" w:hAnsi="Times New Roman" w:cs="Times New Roman"/>
                <w:b/>
                <w:sz w:val="24"/>
                <w:szCs w:val="24"/>
              </w:rPr>
              <w:t>обратившегося</w:t>
            </w:r>
            <w:proofErr w:type="gramEnd"/>
            <w:r w:rsidRPr="0010060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F4CBD" w:rsidRPr="00100601" w:rsidRDefault="004F4CBD" w:rsidP="006D1E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F4CBD" w:rsidRPr="00100601" w:rsidRDefault="004F4CBD" w:rsidP="006D1E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1">
              <w:rPr>
                <w:rFonts w:ascii="Times New Roman" w:hAnsi="Times New Roman" w:cs="Times New Roman"/>
                <w:b/>
                <w:sz w:val="24"/>
                <w:szCs w:val="24"/>
              </w:rPr>
              <w:t>Суть обращения</w:t>
            </w:r>
          </w:p>
        </w:tc>
        <w:tc>
          <w:tcPr>
            <w:tcW w:w="2487" w:type="dxa"/>
          </w:tcPr>
          <w:p w:rsidR="004F4CBD" w:rsidRPr="00100601" w:rsidRDefault="004F4CBD" w:rsidP="006D1E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01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</w:tr>
      <w:tr w:rsidR="004F4CBD" w:rsidTr="006D1E46">
        <w:tc>
          <w:tcPr>
            <w:tcW w:w="959" w:type="dxa"/>
          </w:tcPr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F4CBD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CBD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CBD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F4CBD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CBD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CBD" w:rsidTr="006D1E46">
        <w:tc>
          <w:tcPr>
            <w:tcW w:w="959" w:type="dxa"/>
          </w:tcPr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F4CBD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CBD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CBD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F4CBD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CBD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CBD" w:rsidTr="006D1E46">
        <w:tc>
          <w:tcPr>
            <w:tcW w:w="959" w:type="dxa"/>
          </w:tcPr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F4CBD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CBD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CBD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F4CBD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CBD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CBD" w:rsidTr="006D1E46">
        <w:tc>
          <w:tcPr>
            <w:tcW w:w="959" w:type="dxa"/>
          </w:tcPr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F4CBD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CBD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CBD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F4CBD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CBD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CBD" w:rsidTr="006D1E46">
        <w:tc>
          <w:tcPr>
            <w:tcW w:w="959" w:type="dxa"/>
          </w:tcPr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F4CBD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CBD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CBD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F4CBD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CBD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CBD" w:rsidTr="006D1E46">
        <w:tc>
          <w:tcPr>
            <w:tcW w:w="959" w:type="dxa"/>
          </w:tcPr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F4CBD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CBD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CBD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F4CBD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CBD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4F4CBD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CBD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CBD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CBD" w:rsidRPr="00100601" w:rsidRDefault="004F4CBD" w:rsidP="006D1E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0601" w:rsidRPr="00100601" w:rsidRDefault="00100601" w:rsidP="004F4CBD">
      <w:pPr>
        <w:pStyle w:val="a3"/>
        <w:jc w:val="both"/>
        <w:rPr>
          <w:rFonts w:ascii="Times New Roman" w:hAnsi="Times New Roman" w:cs="Times New Roman"/>
          <w:b/>
          <w:sz w:val="52"/>
          <w:szCs w:val="52"/>
        </w:rPr>
      </w:pPr>
    </w:p>
    <w:sectPr w:rsidR="00100601" w:rsidRPr="00100601" w:rsidSect="0010060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601"/>
    <w:rsid w:val="00100601"/>
    <w:rsid w:val="001D2154"/>
    <w:rsid w:val="004F4CBD"/>
    <w:rsid w:val="00C0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601"/>
    <w:pPr>
      <w:spacing w:after="0" w:line="240" w:lineRule="auto"/>
    </w:pPr>
  </w:style>
  <w:style w:type="table" w:styleId="a4">
    <w:name w:val="Table Grid"/>
    <w:basedOn w:val="a1"/>
    <w:uiPriority w:val="59"/>
    <w:rsid w:val="00100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2013-12-08T08:50:00Z</dcterms:created>
  <dcterms:modified xsi:type="dcterms:W3CDTF">2013-12-08T09:03:00Z</dcterms:modified>
</cp:coreProperties>
</file>