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F1" w:rsidRDefault="0048504F">
      <w:pPr>
        <w:rPr>
          <w:sz w:val="28"/>
          <w:szCs w:val="28"/>
        </w:rPr>
      </w:pPr>
      <w:r>
        <w:rPr>
          <w:sz w:val="28"/>
          <w:szCs w:val="28"/>
        </w:rPr>
        <w:t>Фёдорова О.Ю.</w:t>
      </w:r>
      <w:r w:rsidR="00446143">
        <w:rPr>
          <w:sz w:val="28"/>
          <w:szCs w:val="28"/>
        </w:rPr>
        <w:t xml:space="preserve">  СОШ </w:t>
      </w:r>
      <w:r>
        <w:rPr>
          <w:sz w:val="28"/>
          <w:szCs w:val="28"/>
        </w:rPr>
        <w:t xml:space="preserve"> ГБОУ №346 Невского района</w:t>
      </w:r>
    </w:p>
    <w:p w:rsidR="0048504F" w:rsidRDefault="00446143">
      <w:pPr>
        <w:rPr>
          <w:sz w:val="28"/>
          <w:szCs w:val="28"/>
        </w:rPr>
      </w:pPr>
      <w:r>
        <w:rPr>
          <w:sz w:val="28"/>
          <w:szCs w:val="28"/>
        </w:rPr>
        <w:t>Статья на тему:</w:t>
      </w:r>
      <w:r w:rsidR="0048504F">
        <w:rPr>
          <w:sz w:val="28"/>
          <w:szCs w:val="28"/>
        </w:rPr>
        <w:t xml:space="preserve"> «Создание условий для формирования УУД на уроках».</w:t>
      </w:r>
    </w:p>
    <w:p w:rsidR="0048504F" w:rsidRPr="0048504F" w:rsidRDefault="0048504F">
      <w:pPr>
        <w:rPr>
          <w:sz w:val="28"/>
          <w:szCs w:val="28"/>
        </w:rPr>
      </w:pPr>
      <w:r>
        <w:rPr>
          <w:sz w:val="28"/>
          <w:szCs w:val="28"/>
        </w:rPr>
        <w:t>Одной из приоритетных задач начального образования во все времена  была задача « научить учиться», т.е. вооружить детей обобщённым</w:t>
      </w:r>
      <w:r w:rsidR="001177B2">
        <w:rPr>
          <w:sz w:val="28"/>
          <w:szCs w:val="28"/>
        </w:rPr>
        <w:t xml:space="preserve">и способами  </w:t>
      </w:r>
      <w:r>
        <w:rPr>
          <w:sz w:val="28"/>
          <w:szCs w:val="28"/>
        </w:rPr>
        <w:t xml:space="preserve"> учебной деятельности</w:t>
      </w:r>
      <w:r w:rsidR="001177B2">
        <w:rPr>
          <w:sz w:val="28"/>
          <w:szCs w:val="28"/>
        </w:rPr>
        <w:t xml:space="preserve">, которые обеспечивали бы успешный процесс обучения в средней школе. Очень важно </w:t>
      </w:r>
      <w:r w:rsidR="0028145C">
        <w:rPr>
          <w:sz w:val="28"/>
          <w:szCs w:val="28"/>
        </w:rPr>
        <w:t>ф</w:t>
      </w:r>
      <w:r w:rsidR="001177B2">
        <w:rPr>
          <w:sz w:val="28"/>
          <w:szCs w:val="28"/>
        </w:rPr>
        <w:t>ормирование у школьников УУД (личностных, познавательных, регулятивных и коммуникативных), которые должны стать базой для овладения ключевыми компетенциями, составляющими основу умения учиться.</w:t>
      </w:r>
      <w:r w:rsidR="0028145C">
        <w:rPr>
          <w:sz w:val="28"/>
          <w:szCs w:val="28"/>
        </w:rPr>
        <w:t xml:space="preserve"> Наиболее важной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достижения. Достижение этой цели становиться возможным, благодаря формированию системы УУД. Учитель должен учитывать взаимосвязь уровня </w:t>
      </w:r>
      <w:proofErr w:type="spellStart"/>
      <w:r w:rsidR="0028145C">
        <w:rPr>
          <w:sz w:val="28"/>
          <w:szCs w:val="28"/>
        </w:rPr>
        <w:t>сформированности</w:t>
      </w:r>
      <w:proofErr w:type="spellEnd"/>
      <w:r w:rsidR="00B01DF0">
        <w:rPr>
          <w:sz w:val="28"/>
          <w:szCs w:val="28"/>
        </w:rPr>
        <w:t xml:space="preserve"> УУД со следующими показателями           </w:t>
      </w:r>
      <w:proofErr w:type="gramStart"/>
      <w:r w:rsidR="00B01DF0">
        <w:rPr>
          <w:sz w:val="28"/>
          <w:szCs w:val="28"/>
        </w:rPr>
        <w:t>-с</w:t>
      </w:r>
      <w:proofErr w:type="gramEnd"/>
      <w:r w:rsidR="00B01DF0">
        <w:rPr>
          <w:sz w:val="28"/>
          <w:szCs w:val="28"/>
        </w:rPr>
        <w:t xml:space="preserve">остояние здоровья детей                                                                                                -успеваемость по всем предметам                                                                                        </w:t>
      </w:r>
      <w:proofErr w:type="gramStart"/>
      <w:r w:rsidR="00B01DF0">
        <w:rPr>
          <w:sz w:val="28"/>
          <w:szCs w:val="28"/>
        </w:rPr>
        <w:t>-у</w:t>
      </w:r>
      <w:proofErr w:type="gramEnd"/>
      <w:r w:rsidR="00B01DF0">
        <w:rPr>
          <w:sz w:val="28"/>
          <w:szCs w:val="28"/>
        </w:rPr>
        <w:t>ровень развития речи                                                                                                                  -умение слушать и слышать учителя                                                                                      -стремление принимать и решать учебную задачу                                                              -навыки общения со сверстниками                                                                                     -умение контролировать свои действия на уроке</w:t>
      </w:r>
      <w:r w:rsidR="00417EE6">
        <w:rPr>
          <w:sz w:val="28"/>
          <w:szCs w:val="28"/>
        </w:rPr>
        <w:t xml:space="preserve">                                                             Сегодня подходы к формированию УУД учащихся активно рассматриваются А.Г. </w:t>
      </w:r>
      <w:proofErr w:type="spellStart"/>
      <w:r w:rsidR="00417EE6">
        <w:rPr>
          <w:sz w:val="28"/>
          <w:szCs w:val="28"/>
        </w:rPr>
        <w:t>Асмоловым</w:t>
      </w:r>
      <w:proofErr w:type="spellEnd"/>
      <w:r w:rsidR="00417EE6">
        <w:rPr>
          <w:sz w:val="28"/>
          <w:szCs w:val="28"/>
        </w:rPr>
        <w:t xml:space="preserve">, Г.В. </w:t>
      </w:r>
      <w:proofErr w:type="spellStart"/>
      <w:r w:rsidR="00417EE6">
        <w:rPr>
          <w:sz w:val="28"/>
          <w:szCs w:val="28"/>
        </w:rPr>
        <w:t>Бурменской</w:t>
      </w:r>
      <w:proofErr w:type="spellEnd"/>
      <w:r w:rsidR="00417EE6">
        <w:rPr>
          <w:sz w:val="28"/>
          <w:szCs w:val="28"/>
        </w:rPr>
        <w:t xml:space="preserve">, Л.Г. </w:t>
      </w:r>
      <w:proofErr w:type="spellStart"/>
      <w:r w:rsidR="00417EE6">
        <w:rPr>
          <w:sz w:val="28"/>
          <w:szCs w:val="28"/>
        </w:rPr>
        <w:t>Петерсон</w:t>
      </w:r>
      <w:proofErr w:type="spellEnd"/>
      <w:r w:rsidR="00417EE6">
        <w:rPr>
          <w:sz w:val="28"/>
          <w:szCs w:val="28"/>
        </w:rPr>
        <w:t>.                                                      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</w:t>
      </w:r>
      <w:r w:rsidR="00FE12A9">
        <w:rPr>
          <w:sz w:val="28"/>
          <w:szCs w:val="28"/>
        </w:rPr>
        <w:t xml:space="preserve"> возможности для формирования УУД. Например, урок русского языка 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</w:t>
      </w:r>
      <w:r w:rsidR="008E558E">
        <w:rPr>
          <w:sz w:val="28"/>
          <w:szCs w:val="28"/>
        </w:rPr>
        <w:t xml:space="preserve"> и предложения, графической формы букв обеспечивают развитие знаково-символических </w:t>
      </w:r>
      <w:proofErr w:type="spellStart"/>
      <w:r w:rsidR="008E558E">
        <w:rPr>
          <w:sz w:val="28"/>
          <w:szCs w:val="28"/>
        </w:rPr>
        <w:t>действий-замещения</w:t>
      </w:r>
      <w:proofErr w:type="spellEnd"/>
      <w:r w:rsidR="00446143">
        <w:rPr>
          <w:sz w:val="28"/>
          <w:szCs w:val="28"/>
        </w:rPr>
        <w:t xml:space="preserve"> </w:t>
      </w:r>
      <w:r w:rsidR="008E558E">
        <w:rPr>
          <w:sz w:val="28"/>
          <w:szCs w:val="28"/>
        </w:rPr>
        <w:t>( звука буквой), моделировани</w:t>
      </w:r>
      <w:proofErr w:type="gramStart"/>
      <w:r w:rsidR="008E558E">
        <w:rPr>
          <w:sz w:val="28"/>
          <w:szCs w:val="28"/>
        </w:rPr>
        <w:t>я(</w:t>
      </w:r>
      <w:proofErr w:type="gramEnd"/>
      <w:r w:rsidR="008E558E">
        <w:rPr>
          <w:sz w:val="28"/>
          <w:szCs w:val="28"/>
        </w:rPr>
        <w:t xml:space="preserve"> составление схемы) и преобразования модели( видоизменения слов).Изучение русского языка создаёт условия для формирования языкового чутья как результата ориентировки ребёнка в </w:t>
      </w:r>
      <w:r w:rsidR="008E558E">
        <w:rPr>
          <w:sz w:val="28"/>
          <w:szCs w:val="28"/>
        </w:rPr>
        <w:lastRenderedPageBreak/>
        <w:t>грамматической и синтаксической структуре родного языка и обеспечивает успешное развитие</w:t>
      </w:r>
      <w:r w:rsidR="00AE1956">
        <w:rPr>
          <w:sz w:val="28"/>
          <w:szCs w:val="28"/>
        </w:rPr>
        <w:t xml:space="preserve"> адекватных возрасту форм и функций речи, включая обобщающую и планирующую функции.</w:t>
      </w:r>
      <w:bookmarkStart w:id="0" w:name="_GoBack"/>
      <w:bookmarkEnd w:id="0"/>
      <w:r w:rsidR="0028145C">
        <w:rPr>
          <w:sz w:val="28"/>
          <w:szCs w:val="28"/>
        </w:rPr>
        <w:t xml:space="preserve"> </w:t>
      </w:r>
    </w:p>
    <w:sectPr w:rsidR="0048504F" w:rsidRPr="0048504F" w:rsidSect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4F"/>
    <w:rsid w:val="0001451C"/>
    <w:rsid w:val="0001610B"/>
    <w:rsid w:val="00026336"/>
    <w:rsid w:val="000268BC"/>
    <w:rsid w:val="000470A7"/>
    <w:rsid w:val="00061925"/>
    <w:rsid w:val="0006706D"/>
    <w:rsid w:val="000A39D2"/>
    <w:rsid w:val="000A7665"/>
    <w:rsid w:val="000B14B6"/>
    <w:rsid w:val="000C38B0"/>
    <w:rsid w:val="000C5B25"/>
    <w:rsid w:val="000D7951"/>
    <w:rsid w:val="000E1873"/>
    <w:rsid w:val="000E2045"/>
    <w:rsid w:val="000E6C9E"/>
    <w:rsid w:val="000E72D4"/>
    <w:rsid w:val="00110320"/>
    <w:rsid w:val="001177B2"/>
    <w:rsid w:val="00117ADA"/>
    <w:rsid w:val="00124E5D"/>
    <w:rsid w:val="0014057E"/>
    <w:rsid w:val="00145D59"/>
    <w:rsid w:val="00150B37"/>
    <w:rsid w:val="001512F0"/>
    <w:rsid w:val="00163713"/>
    <w:rsid w:val="001761BE"/>
    <w:rsid w:val="00183634"/>
    <w:rsid w:val="00183C90"/>
    <w:rsid w:val="001A49FA"/>
    <w:rsid w:val="001D5539"/>
    <w:rsid w:val="001E036E"/>
    <w:rsid w:val="001E0FF7"/>
    <w:rsid w:val="001E2A3D"/>
    <w:rsid w:val="00200923"/>
    <w:rsid w:val="00206149"/>
    <w:rsid w:val="00210570"/>
    <w:rsid w:val="002202C6"/>
    <w:rsid w:val="00236D56"/>
    <w:rsid w:val="002475E7"/>
    <w:rsid w:val="002545CF"/>
    <w:rsid w:val="0025539E"/>
    <w:rsid w:val="00257ED9"/>
    <w:rsid w:val="00257EEB"/>
    <w:rsid w:val="00260390"/>
    <w:rsid w:val="00260E34"/>
    <w:rsid w:val="00263409"/>
    <w:rsid w:val="00270028"/>
    <w:rsid w:val="00271C03"/>
    <w:rsid w:val="002812AC"/>
    <w:rsid w:val="0028145C"/>
    <w:rsid w:val="002852BA"/>
    <w:rsid w:val="00286678"/>
    <w:rsid w:val="002B1533"/>
    <w:rsid w:val="002B5915"/>
    <w:rsid w:val="002B7094"/>
    <w:rsid w:val="002C36D0"/>
    <w:rsid w:val="002D353F"/>
    <w:rsid w:val="002D6C5C"/>
    <w:rsid w:val="002E07E6"/>
    <w:rsid w:val="002E7B0F"/>
    <w:rsid w:val="002F5FA1"/>
    <w:rsid w:val="0030028B"/>
    <w:rsid w:val="003030B5"/>
    <w:rsid w:val="00323233"/>
    <w:rsid w:val="003238E1"/>
    <w:rsid w:val="00325915"/>
    <w:rsid w:val="00365782"/>
    <w:rsid w:val="00367D26"/>
    <w:rsid w:val="00377B4B"/>
    <w:rsid w:val="0039202F"/>
    <w:rsid w:val="003A012A"/>
    <w:rsid w:val="003A58B4"/>
    <w:rsid w:val="003C157B"/>
    <w:rsid w:val="003C4E8E"/>
    <w:rsid w:val="003D1D85"/>
    <w:rsid w:val="003E6B50"/>
    <w:rsid w:val="00403314"/>
    <w:rsid w:val="00417EE6"/>
    <w:rsid w:val="00426E7F"/>
    <w:rsid w:val="00427154"/>
    <w:rsid w:val="00431904"/>
    <w:rsid w:val="004328F6"/>
    <w:rsid w:val="00434A4A"/>
    <w:rsid w:val="00446143"/>
    <w:rsid w:val="00451A0B"/>
    <w:rsid w:val="00454497"/>
    <w:rsid w:val="004602C7"/>
    <w:rsid w:val="00474595"/>
    <w:rsid w:val="0048504F"/>
    <w:rsid w:val="004910AD"/>
    <w:rsid w:val="00491C9D"/>
    <w:rsid w:val="004B12EB"/>
    <w:rsid w:val="004C0ACC"/>
    <w:rsid w:val="004C5FB5"/>
    <w:rsid w:val="004D0E9B"/>
    <w:rsid w:val="004F5AFC"/>
    <w:rsid w:val="00510529"/>
    <w:rsid w:val="005151E6"/>
    <w:rsid w:val="00516E82"/>
    <w:rsid w:val="005175F6"/>
    <w:rsid w:val="00523941"/>
    <w:rsid w:val="00557E12"/>
    <w:rsid w:val="00563C63"/>
    <w:rsid w:val="00565E41"/>
    <w:rsid w:val="00575FB7"/>
    <w:rsid w:val="005932AE"/>
    <w:rsid w:val="00597C88"/>
    <w:rsid w:val="005A0326"/>
    <w:rsid w:val="005A06D2"/>
    <w:rsid w:val="005A13DB"/>
    <w:rsid w:val="005A2092"/>
    <w:rsid w:val="005B0596"/>
    <w:rsid w:val="005B4169"/>
    <w:rsid w:val="005D1C0B"/>
    <w:rsid w:val="00607FA6"/>
    <w:rsid w:val="0065503F"/>
    <w:rsid w:val="006755CA"/>
    <w:rsid w:val="006813E0"/>
    <w:rsid w:val="00693E9C"/>
    <w:rsid w:val="00694B70"/>
    <w:rsid w:val="006C6156"/>
    <w:rsid w:val="006C6B34"/>
    <w:rsid w:val="006C77F5"/>
    <w:rsid w:val="006C7F0A"/>
    <w:rsid w:val="006E1034"/>
    <w:rsid w:val="006F2CF6"/>
    <w:rsid w:val="00703B98"/>
    <w:rsid w:val="00706D0B"/>
    <w:rsid w:val="00753F36"/>
    <w:rsid w:val="00787982"/>
    <w:rsid w:val="00791BC0"/>
    <w:rsid w:val="00791DF1"/>
    <w:rsid w:val="007B1265"/>
    <w:rsid w:val="007B436D"/>
    <w:rsid w:val="007C5504"/>
    <w:rsid w:val="007D4CA5"/>
    <w:rsid w:val="007D6502"/>
    <w:rsid w:val="007D6626"/>
    <w:rsid w:val="007E0B33"/>
    <w:rsid w:val="007E31AD"/>
    <w:rsid w:val="007E4FB4"/>
    <w:rsid w:val="007F0890"/>
    <w:rsid w:val="008036E0"/>
    <w:rsid w:val="008069B3"/>
    <w:rsid w:val="00820230"/>
    <w:rsid w:val="008302BF"/>
    <w:rsid w:val="008543D7"/>
    <w:rsid w:val="0086619A"/>
    <w:rsid w:val="00873FBF"/>
    <w:rsid w:val="008816EC"/>
    <w:rsid w:val="00886CC0"/>
    <w:rsid w:val="00891559"/>
    <w:rsid w:val="0089381F"/>
    <w:rsid w:val="008A4E7A"/>
    <w:rsid w:val="008A7154"/>
    <w:rsid w:val="008B4F52"/>
    <w:rsid w:val="008D3582"/>
    <w:rsid w:val="008E18D3"/>
    <w:rsid w:val="008E1DB4"/>
    <w:rsid w:val="008E2CB2"/>
    <w:rsid w:val="008E558E"/>
    <w:rsid w:val="008F6DF4"/>
    <w:rsid w:val="0090421E"/>
    <w:rsid w:val="00906E7D"/>
    <w:rsid w:val="00910BAD"/>
    <w:rsid w:val="00912AE7"/>
    <w:rsid w:val="00913A44"/>
    <w:rsid w:val="00923117"/>
    <w:rsid w:val="009407BB"/>
    <w:rsid w:val="0096179D"/>
    <w:rsid w:val="009831C0"/>
    <w:rsid w:val="00990A28"/>
    <w:rsid w:val="009B2A38"/>
    <w:rsid w:val="009C7C72"/>
    <w:rsid w:val="009D01C2"/>
    <w:rsid w:val="009D64E6"/>
    <w:rsid w:val="009E4873"/>
    <w:rsid w:val="009E680F"/>
    <w:rsid w:val="009F53B5"/>
    <w:rsid w:val="00A00641"/>
    <w:rsid w:val="00A04E0A"/>
    <w:rsid w:val="00A07C32"/>
    <w:rsid w:val="00A23235"/>
    <w:rsid w:val="00A3617A"/>
    <w:rsid w:val="00A43F45"/>
    <w:rsid w:val="00A639B0"/>
    <w:rsid w:val="00A838C9"/>
    <w:rsid w:val="00A83C02"/>
    <w:rsid w:val="00A844CC"/>
    <w:rsid w:val="00AA11F5"/>
    <w:rsid w:val="00AC0EA7"/>
    <w:rsid w:val="00AC75B8"/>
    <w:rsid w:val="00AD395E"/>
    <w:rsid w:val="00AD7774"/>
    <w:rsid w:val="00AE18B9"/>
    <w:rsid w:val="00AE1956"/>
    <w:rsid w:val="00AE2F83"/>
    <w:rsid w:val="00AF4AA8"/>
    <w:rsid w:val="00B01DF0"/>
    <w:rsid w:val="00B030A1"/>
    <w:rsid w:val="00B153A3"/>
    <w:rsid w:val="00B166DB"/>
    <w:rsid w:val="00B16A8F"/>
    <w:rsid w:val="00B208EB"/>
    <w:rsid w:val="00B30B9B"/>
    <w:rsid w:val="00B31FC5"/>
    <w:rsid w:val="00B516F7"/>
    <w:rsid w:val="00B52184"/>
    <w:rsid w:val="00B64A8A"/>
    <w:rsid w:val="00B66524"/>
    <w:rsid w:val="00B70304"/>
    <w:rsid w:val="00B755BF"/>
    <w:rsid w:val="00B84A86"/>
    <w:rsid w:val="00B84CF9"/>
    <w:rsid w:val="00B91F22"/>
    <w:rsid w:val="00BA7CF0"/>
    <w:rsid w:val="00BD2710"/>
    <w:rsid w:val="00BD512C"/>
    <w:rsid w:val="00BD5D8F"/>
    <w:rsid w:val="00BE6ABB"/>
    <w:rsid w:val="00BF01EA"/>
    <w:rsid w:val="00C00DAC"/>
    <w:rsid w:val="00C019D1"/>
    <w:rsid w:val="00C04E58"/>
    <w:rsid w:val="00C2308D"/>
    <w:rsid w:val="00C32F41"/>
    <w:rsid w:val="00C3511D"/>
    <w:rsid w:val="00C43340"/>
    <w:rsid w:val="00C44583"/>
    <w:rsid w:val="00C577B9"/>
    <w:rsid w:val="00C803E3"/>
    <w:rsid w:val="00C86B7C"/>
    <w:rsid w:val="00C92C89"/>
    <w:rsid w:val="00CA11CA"/>
    <w:rsid w:val="00CB2D29"/>
    <w:rsid w:val="00CC245C"/>
    <w:rsid w:val="00CC4A07"/>
    <w:rsid w:val="00CC7D12"/>
    <w:rsid w:val="00CD5F15"/>
    <w:rsid w:val="00CE263B"/>
    <w:rsid w:val="00CE285C"/>
    <w:rsid w:val="00D04ED5"/>
    <w:rsid w:val="00D06EDB"/>
    <w:rsid w:val="00D214EC"/>
    <w:rsid w:val="00D25D6A"/>
    <w:rsid w:val="00D27A97"/>
    <w:rsid w:val="00D30780"/>
    <w:rsid w:val="00D5173D"/>
    <w:rsid w:val="00D51C3C"/>
    <w:rsid w:val="00D66D3C"/>
    <w:rsid w:val="00D70559"/>
    <w:rsid w:val="00D840BC"/>
    <w:rsid w:val="00D842DC"/>
    <w:rsid w:val="00D87B32"/>
    <w:rsid w:val="00DA1451"/>
    <w:rsid w:val="00DB056A"/>
    <w:rsid w:val="00DB3F61"/>
    <w:rsid w:val="00DB52B1"/>
    <w:rsid w:val="00DC3447"/>
    <w:rsid w:val="00DE0F1A"/>
    <w:rsid w:val="00DE7B06"/>
    <w:rsid w:val="00E11AC3"/>
    <w:rsid w:val="00E15C05"/>
    <w:rsid w:val="00E2570F"/>
    <w:rsid w:val="00E5637C"/>
    <w:rsid w:val="00E72E9C"/>
    <w:rsid w:val="00E83A3B"/>
    <w:rsid w:val="00E9231F"/>
    <w:rsid w:val="00EB1021"/>
    <w:rsid w:val="00EB67CC"/>
    <w:rsid w:val="00EC25AE"/>
    <w:rsid w:val="00EC66D6"/>
    <w:rsid w:val="00EC7445"/>
    <w:rsid w:val="00ED5D2D"/>
    <w:rsid w:val="00EE0EFA"/>
    <w:rsid w:val="00EE422C"/>
    <w:rsid w:val="00EE5E5B"/>
    <w:rsid w:val="00EF56AE"/>
    <w:rsid w:val="00EF6167"/>
    <w:rsid w:val="00F16886"/>
    <w:rsid w:val="00F16C7F"/>
    <w:rsid w:val="00F32BC9"/>
    <w:rsid w:val="00F37658"/>
    <w:rsid w:val="00F41095"/>
    <w:rsid w:val="00F43918"/>
    <w:rsid w:val="00F53CE3"/>
    <w:rsid w:val="00F7252A"/>
    <w:rsid w:val="00F85C3F"/>
    <w:rsid w:val="00F96555"/>
    <w:rsid w:val="00FA3A5A"/>
    <w:rsid w:val="00FA5FF1"/>
    <w:rsid w:val="00FB038B"/>
    <w:rsid w:val="00FE00A1"/>
    <w:rsid w:val="00FE12A9"/>
    <w:rsid w:val="00FE3115"/>
    <w:rsid w:val="00FF3DE9"/>
    <w:rsid w:val="00FF62C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2014-01-17T18:01:00Z</dcterms:created>
  <dcterms:modified xsi:type="dcterms:W3CDTF">2014-05-10T18:08:00Z</dcterms:modified>
</cp:coreProperties>
</file>