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B" w:rsidRPr="00773963" w:rsidRDefault="00F22D4B" w:rsidP="00F22D4B">
      <w:pPr>
        <w:ind w:left="4956"/>
        <w:rPr>
          <w:b/>
          <w:i/>
          <w:sz w:val="48"/>
          <w:szCs w:val="48"/>
        </w:rPr>
      </w:pPr>
      <w:r w:rsidRPr="00773963">
        <w:rPr>
          <w:b/>
          <w:i/>
          <w:sz w:val="48"/>
          <w:szCs w:val="48"/>
        </w:rPr>
        <w:t>Готовимся к школе вместе</w:t>
      </w:r>
    </w:p>
    <w:p w:rsidR="00F22D4B" w:rsidRDefault="00F22D4B" w:rsidP="00F22D4B">
      <w:pPr>
        <w:ind w:left="4956"/>
        <w:rPr>
          <w:b/>
          <w:sz w:val="36"/>
          <w:szCs w:val="36"/>
        </w:rPr>
      </w:pPr>
    </w:p>
    <w:p w:rsidR="00F22D4B" w:rsidRDefault="00F22D4B" w:rsidP="00F22D4B">
      <w:pPr>
        <w:spacing w:line="480" w:lineRule="auto"/>
        <w:ind w:left="708"/>
      </w:pPr>
      <w:r>
        <w:t xml:space="preserve">  Наши дети стали   взрослее еще на год. Теперь они воспитанники подготовительной группы, самые старшие в детском саду. Совсем скоро в школу! Как сложится обучение ребенка в первом классе, во многом зависит от наших с вами усилий. Как встретится ребенок со школой, во многом будет зависеть от того, какое отношение к школе у него сложится, какие ожидания будут сформированы. Формирование стремления стать учениками – это обогащение общего развития дошкольника, создание положительной психической установки на новый этап жизни. </w:t>
      </w:r>
    </w:p>
    <w:p w:rsidR="00F22D4B" w:rsidRDefault="00F22D4B" w:rsidP="00F22D4B">
      <w:pPr>
        <w:spacing w:line="480" w:lineRule="auto"/>
        <w:ind w:left="708"/>
      </w:pPr>
      <w:r>
        <w:t xml:space="preserve">    </w:t>
      </w:r>
      <w:proofErr w:type="gramStart"/>
      <w:r>
        <w:t>Серьезное отношение семьи к подготовке ребенка к школе должно основываться,  прежде всего,  на стремлении сформировать у ребенка желание многое узнать и многому научиться, воспитании в детях самостоятельности, интереса к школе, доброжелательного отношения  к окружающим, уверенности к себе, отсутствии боязни высказывать свои мысли и задавать вопросы, проявлять активность в общении с педагогами.</w:t>
      </w:r>
      <w:proofErr w:type="gramEnd"/>
    </w:p>
    <w:p w:rsidR="00F22D4B" w:rsidRDefault="00F22D4B" w:rsidP="00F22D4B">
      <w:pPr>
        <w:spacing w:line="480" w:lineRule="auto"/>
        <w:ind w:left="708"/>
      </w:pPr>
      <w:r>
        <w:t xml:space="preserve">     Чем же характеризуется самостоятельный ребенок? Самостоятельный ребенок – </w:t>
      </w:r>
      <w:proofErr w:type="gramStart"/>
      <w:r>
        <w:t>это</w:t>
      </w:r>
      <w:proofErr w:type="gramEnd"/>
      <w:r>
        <w:t xml:space="preserve"> прежде всего ребенок, который в </w:t>
      </w:r>
      <w:r>
        <w:lastRenderedPageBreak/>
        <w:t xml:space="preserve">результате опыта успешной деятельности, подкрепленной одобрением окружающих, чувствует себя уверенно. Вся ситуация школьного обучения (новые требования к поведению и деятельности ученика, новые права, обязанности, отношения) основывается на том, что за годы дошкольного детства у ребенка сформировались основы самостоятельности, элементы </w:t>
      </w:r>
      <w:proofErr w:type="spellStart"/>
      <w:r>
        <w:t>саморегуляции</w:t>
      </w:r>
      <w:proofErr w:type="spellEnd"/>
      <w:r>
        <w:t>, организованности. Умение относительно самостоятельно решать доступные задачи составляет предпосылки социальной зрелости, необходимой в школе. Опыт показывает, что первоклассник, у которого не развито  это качество, испытывает в школе серьезные нервно – психические перегрузки. Новая обстановка, новые требования вызывают у него чувство тревоги и неуверенности в себе. Привычка к постоянной опеке взрослого, исполнительская модель поведения, сложившаяся у такого ребенка в дошкольном детстве, мешают ему войти в общий ритм работы класса, делают его беспомощным при выполнении заданий. Непродуманная тактика воспитания, стремление взрослого, даже из самых лучших побуждений, постоянно опекать и помогать ребенку в элементарных делах заранее создают серьезные трудности для обучения. Адаптация к школе таких детей значительно затягивается.</w:t>
      </w:r>
    </w:p>
    <w:p w:rsidR="00F22D4B" w:rsidRDefault="00F22D4B" w:rsidP="00F22D4B">
      <w:pPr>
        <w:spacing w:line="480" w:lineRule="auto"/>
        <w:ind w:left="708"/>
      </w:pPr>
    </w:p>
    <w:p w:rsidR="00F22D4B" w:rsidRDefault="00F22D4B" w:rsidP="00F22D4B">
      <w:pPr>
        <w:spacing w:line="480" w:lineRule="auto"/>
        <w:ind w:left="708"/>
      </w:pPr>
    </w:p>
    <w:p w:rsidR="00E2694F" w:rsidRDefault="00E2694F"/>
    <w:sectPr w:rsidR="00E2694F" w:rsidSect="00E2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2D4B"/>
    <w:rsid w:val="00002F95"/>
    <w:rsid w:val="000030C7"/>
    <w:rsid w:val="0001185A"/>
    <w:rsid w:val="00013D8E"/>
    <w:rsid w:val="00016391"/>
    <w:rsid w:val="00031595"/>
    <w:rsid w:val="0003321E"/>
    <w:rsid w:val="00042C61"/>
    <w:rsid w:val="00046C2B"/>
    <w:rsid w:val="0005215F"/>
    <w:rsid w:val="00060872"/>
    <w:rsid w:val="00062930"/>
    <w:rsid w:val="000638F6"/>
    <w:rsid w:val="000724AF"/>
    <w:rsid w:val="00075246"/>
    <w:rsid w:val="00075C1C"/>
    <w:rsid w:val="00081FE3"/>
    <w:rsid w:val="000876DB"/>
    <w:rsid w:val="000A17AA"/>
    <w:rsid w:val="000A6F68"/>
    <w:rsid w:val="000B2C49"/>
    <w:rsid w:val="000C2F16"/>
    <w:rsid w:val="000D67E0"/>
    <w:rsid w:val="000F0157"/>
    <w:rsid w:val="000F3EAD"/>
    <w:rsid w:val="0011331C"/>
    <w:rsid w:val="00114E43"/>
    <w:rsid w:val="001205E4"/>
    <w:rsid w:val="00131BB3"/>
    <w:rsid w:val="0014720E"/>
    <w:rsid w:val="00152F7B"/>
    <w:rsid w:val="00157333"/>
    <w:rsid w:val="0015777F"/>
    <w:rsid w:val="00175002"/>
    <w:rsid w:val="00186044"/>
    <w:rsid w:val="00194B01"/>
    <w:rsid w:val="001A2B5E"/>
    <w:rsid w:val="001B3559"/>
    <w:rsid w:val="001C37CC"/>
    <w:rsid w:val="001D7FE3"/>
    <w:rsid w:val="001E1047"/>
    <w:rsid w:val="00202467"/>
    <w:rsid w:val="0020727D"/>
    <w:rsid w:val="00211783"/>
    <w:rsid w:val="0021628B"/>
    <w:rsid w:val="0022066C"/>
    <w:rsid w:val="0022771C"/>
    <w:rsid w:val="0023345E"/>
    <w:rsid w:val="00237A22"/>
    <w:rsid w:val="00240082"/>
    <w:rsid w:val="00251594"/>
    <w:rsid w:val="00252EF1"/>
    <w:rsid w:val="002567BA"/>
    <w:rsid w:val="00264102"/>
    <w:rsid w:val="0028205C"/>
    <w:rsid w:val="00282F2D"/>
    <w:rsid w:val="00290001"/>
    <w:rsid w:val="002979AC"/>
    <w:rsid w:val="002A2870"/>
    <w:rsid w:val="002A61FB"/>
    <w:rsid w:val="002B0990"/>
    <w:rsid w:val="002B571A"/>
    <w:rsid w:val="002C5B09"/>
    <w:rsid w:val="002E4C39"/>
    <w:rsid w:val="002E5562"/>
    <w:rsid w:val="002E5A96"/>
    <w:rsid w:val="00310980"/>
    <w:rsid w:val="003118FA"/>
    <w:rsid w:val="00326274"/>
    <w:rsid w:val="00327F9D"/>
    <w:rsid w:val="00351FBF"/>
    <w:rsid w:val="00354567"/>
    <w:rsid w:val="00355702"/>
    <w:rsid w:val="0036240F"/>
    <w:rsid w:val="003677A3"/>
    <w:rsid w:val="00371BEB"/>
    <w:rsid w:val="0037423E"/>
    <w:rsid w:val="00375640"/>
    <w:rsid w:val="00387794"/>
    <w:rsid w:val="00396932"/>
    <w:rsid w:val="003A60E6"/>
    <w:rsid w:val="003C5FFE"/>
    <w:rsid w:val="003D2818"/>
    <w:rsid w:val="003E4F97"/>
    <w:rsid w:val="00403C88"/>
    <w:rsid w:val="00407805"/>
    <w:rsid w:val="00432658"/>
    <w:rsid w:val="00456D43"/>
    <w:rsid w:val="0046187D"/>
    <w:rsid w:val="004620E3"/>
    <w:rsid w:val="00466252"/>
    <w:rsid w:val="004664F5"/>
    <w:rsid w:val="00466D30"/>
    <w:rsid w:val="00477495"/>
    <w:rsid w:val="004815EC"/>
    <w:rsid w:val="00494132"/>
    <w:rsid w:val="004A0371"/>
    <w:rsid w:val="004A62CC"/>
    <w:rsid w:val="004B77F8"/>
    <w:rsid w:val="005152ED"/>
    <w:rsid w:val="005158B9"/>
    <w:rsid w:val="0051669B"/>
    <w:rsid w:val="00516983"/>
    <w:rsid w:val="0052044A"/>
    <w:rsid w:val="00523090"/>
    <w:rsid w:val="005325BE"/>
    <w:rsid w:val="00560058"/>
    <w:rsid w:val="005745E1"/>
    <w:rsid w:val="0057473D"/>
    <w:rsid w:val="00576F18"/>
    <w:rsid w:val="00580A3A"/>
    <w:rsid w:val="0059365A"/>
    <w:rsid w:val="005936E1"/>
    <w:rsid w:val="0059679E"/>
    <w:rsid w:val="005B31CF"/>
    <w:rsid w:val="005B5216"/>
    <w:rsid w:val="005C694E"/>
    <w:rsid w:val="005D67EE"/>
    <w:rsid w:val="005E034C"/>
    <w:rsid w:val="005E513F"/>
    <w:rsid w:val="005E7B02"/>
    <w:rsid w:val="005F2FEA"/>
    <w:rsid w:val="005F4ABE"/>
    <w:rsid w:val="005F782A"/>
    <w:rsid w:val="006148A3"/>
    <w:rsid w:val="006324A2"/>
    <w:rsid w:val="006431ED"/>
    <w:rsid w:val="00646F8C"/>
    <w:rsid w:val="006471F2"/>
    <w:rsid w:val="00665BA7"/>
    <w:rsid w:val="00687946"/>
    <w:rsid w:val="00691A1B"/>
    <w:rsid w:val="00692E67"/>
    <w:rsid w:val="00693CCD"/>
    <w:rsid w:val="006A1AC1"/>
    <w:rsid w:val="006B2FA1"/>
    <w:rsid w:val="006B5858"/>
    <w:rsid w:val="006C4FEE"/>
    <w:rsid w:val="006D1E71"/>
    <w:rsid w:val="006D7D25"/>
    <w:rsid w:val="006E6BD2"/>
    <w:rsid w:val="00700C1A"/>
    <w:rsid w:val="00701D13"/>
    <w:rsid w:val="00706A7A"/>
    <w:rsid w:val="007100F9"/>
    <w:rsid w:val="00711945"/>
    <w:rsid w:val="00715D49"/>
    <w:rsid w:val="00720C24"/>
    <w:rsid w:val="00722505"/>
    <w:rsid w:val="00723D0E"/>
    <w:rsid w:val="00730B99"/>
    <w:rsid w:val="007378A2"/>
    <w:rsid w:val="00744A6A"/>
    <w:rsid w:val="007450E4"/>
    <w:rsid w:val="00756843"/>
    <w:rsid w:val="0076117A"/>
    <w:rsid w:val="007832B1"/>
    <w:rsid w:val="00784187"/>
    <w:rsid w:val="00784CBA"/>
    <w:rsid w:val="00787BA4"/>
    <w:rsid w:val="00793C2C"/>
    <w:rsid w:val="007942D6"/>
    <w:rsid w:val="007A2A96"/>
    <w:rsid w:val="007A3E0A"/>
    <w:rsid w:val="007A4E64"/>
    <w:rsid w:val="007A5633"/>
    <w:rsid w:val="007B1C2E"/>
    <w:rsid w:val="007C6720"/>
    <w:rsid w:val="007C6862"/>
    <w:rsid w:val="007D4F0B"/>
    <w:rsid w:val="007E0B21"/>
    <w:rsid w:val="007F6344"/>
    <w:rsid w:val="00807D1B"/>
    <w:rsid w:val="008144C3"/>
    <w:rsid w:val="008149B9"/>
    <w:rsid w:val="00820D5D"/>
    <w:rsid w:val="00826ADC"/>
    <w:rsid w:val="00843803"/>
    <w:rsid w:val="00844147"/>
    <w:rsid w:val="00847DA7"/>
    <w:rsid w:val="00880D60"/>
    <w:rsid w:val="00892C39"/>
    <w:rsid w:val="00896357"/>
    <w:rsid w:val="00897093"/>
    <w:rsid w:val="008A1E0B"/>
    <w:rsid w:val="008A52B1"/>
    <w:rsid w:val="008A5426"/>
    <w:rsid w:val="008A7CE9"/>
    <w:rsid w:val="008B7718"/>
    <w:rsid w:val="008C17C9"/>
    <w:rsid w:val="008D2164"/>
    <w:rsid w:val="008D30F6"/>
    <w:rsid w:val="008E1584"/>
    <w:rsid w:val="008F181A"/>
    <w:rsid w:val="008F66DD"/>
    <w:rsid w:val="0090007E"/>
    <w:rsid w:val="00905C48"/>
    <w:rsid w:val="00915284"/>
    <w:rsid w:val="00915DD1"/>
    <w:rsid w:val="009264CD"/>
    <w:rsid w:val="00927999"/>
    <w:rsid w:val="00931D75"/>
    <w:rsid w:val="009369F2"/>
    <w:rsid w:val="00941046"/>
    <w:rsid w:val="00950863"/>
    <w:rsid w:val="00956217"/>
    <w:rsid w:val="0095711E"/>
    <w:rsid w:val="00963842"/>
    <w:rsid w:val="009640AA"/>
    <w:rsid w:val="009659A4"/>
    <w:rsid w:val="009747E5"/>
    <w:rsid w:val="00982442"/>
    <w:rsid w:val="00983573"/>
    <w:rsid w:val="0098565F"/>
    <w:rsid w:val="00994C5D"/>
    <w:rsid w:val="009A524D"/>
    <w:rsid w:val="009A7701"/>
    <w:rsid w:val="009B2C69"/>
    <w:rsid w:val="009B56BC"/>
    <w:rsid w:val="009B5879"/>
    <w:rsid w:val="009B65CF"/>
    <w:rsid w:val="009C4A20"/>
    <w:rsid w:val="009C5629"/>
    <w:rsid w:val="009D77F7"/>
    <w:rsid w:val="009E1010"/>
    <w:rsid w:val="009E18C7"/>
    <w:rsid w:val="009E2677"/>
    <w:rsid w:val="00A01E62"/>
    <w:rsid w:val="00A02ACB"/>
    <w:rsid w:val="00A04BE5"/>
    <w:rsid w:val="00A06EBD"/>
    <w:rsid w:val="00A161B9"/>
    <w:rsid w:val="00A16BEC"/>
    <w:rsid w:val="00A26C0D"/>
    <w:rsid w:val="00A321D9"/>
    <w:rsid w:val="00A36185"/>
    <w:rsid w:val="00A44056"/>
    <w:rsid w:val="00A463A1"/>
    <w:rsid w:val="00A53B30"/>
    <w:rsid w:val="00A6541D"/>
    <w:rsid w:val="00A74F6A"/>
    <w:rsid w:val="00A75B2B"/>
    <w:rsid w:val="00A8141E"/>
    <w:rsid w:val="00A8225F"/>
    <w:rsid w:val="00A866AB"/>
    <w:rsid w:val="00A92D2D"/>
    <w:rsid w:val="00AA5407"/>
    <w:rsid w:val="00AB5070"/>
    <w:rsid w:val="00AC3C65"/>
    <w:rsid w:val="00AC640D"/>
    <w:rsid w:val="00AD5777"/>
    <w:rsid w:val="00AD6BFF"/>
    <w:rsid w:val="00AD7D89"/>
    <w:rsid w:val="00AE36B1"/>
    <w:rsid w:val="00AF4726"/>
    <w:rsid w:val="00B0074D"/>
    <w:rsid w:val="00B00BA4"/>
    <w:rsid w:val="00B02B45"/>
    <w:rsid w:val="00B040A4"/>
    <w:rsid w:val="00B05621"/>
    <w:rsid w:val="00B16786"/>
    <w:rsid w:val="00B4079A"/>
    <w:rsid w:val="00B522C4"/>
    <w:rsid w:val="00B6044A"/>
    <w:rsid w:val="00B631E6"/>
    <w:rsid w:val="00B67278"/>
    <w:rsid w:val="00B86EBB"/>
    <w:rsid w:val="00B92B03"/>
    <w:rsid w:val="00B95354"/>
    <w:rsid w:val="00B96FB6"/>
    <w:rsid w:val="00BA2833"/>
    <w:rsid w:val="00BA6375"/>
    <w:rsid w:val="00BA6C52"/>
    <w:rsid w:val="00BA7A8C"/>
    <w:rsid w:val="00BB0195"/>
    <w:rsid w:val="00BB0C85"/>
    <w:rsid w:val="00BB6775"/>
    <w:rsid w:val="00BC2BD4"/>
    <w:rsid w:val="00BC38D8"/>
    <w:rsid w:val="00BD264E"/>
    <w:rsid w:val="00BE2008"/>
    <w:rsid w:val="00BE3499"/>
    <w:rsid w:val="00BF64EC"/>
    <w:rsid w:val="00C017B6"/>
    <w:rsid w:val="00C10027"/>
    <w:rsid w:val="00C24B93"/>
    <w:rsid w:val="00C3466A"/>
    <w:rsid w:val="00C37ACD"/>
    <w:rsid w:val="00C37F93"/>
    <w:rsid w:val="00C40540"/>
    <w:rsid w:val="00C512D3"/>
    <w:rsid w:val="00C60BBF"/>
    <w:rsid w:val="00C62FA5"/>
    <w:rsid w:val="00C64646"/>
    <w:rsid w:val="00C7520D"/>
    <w:rsid w:val="00C830A1"/>
    <w:rsid w:val="00C94D96"/>
    <w:rsid w:val="00C950B0"/>
    <w:rsid w:val="00CA5BA2"/>
    <w:rsid w:val="00CB10D0"/>
    <w:rsid w:val="00CB1565"/>
    <w:rsid w:val="00CC1CD5"/>
    <w:rsid w:val="00CC240A"/>
    <w:rsid w:val="00CC7D6E"/>
    <w:rsid w:val="00CD3548"/>
    <w:rsid w:val="00CE08A1"/>
    <w:rsid w:val="00CE0D9D"/>
    <w:rsid w:val="00CE5153"/>
    <w:rsid w:val="00CE53FD"/>
    <w:rsid w:val="00CF1153"/>
    <w:rsid w:val="00CF5924"/>
    <w:rsid w:val="00CF6282"/>
    <w:rsid w:val="00CF7BD8"/>
    <w:rsid w:val="00D1121F"/>
    <w:rsid w:val="00D23D7A"/>
    <w:rsid w:val="00D27667"/>
    <w:rsid w:val="00D35B2F"/>
    <w:rsid w:val="00D37FBF"/>
    <w:rsid w:val="00D420A9"/>
    <w:rsid w:val="00D43DAC"/>
    <w:rsid w:val="00D55D0E"/>
    <w:rsid w:val="00D56B7D"/>
    <w:rsid w:val="00D57F4D"/>
    <w:rsid w:val="00D62308"/>
    <w:rsid w:val="00D74EA5"/>
    <w:rsid w:val="00D83B8A"/>
    <w:rsid w:val="00D83E3D"/>
    <w:rsid w:val="00DC0C7B"/>
    <w:rsid w:val="00DC3230"/>
    <w:rsid w:val="00DD48E8"/>
    <w:rsid w:val="00DD5BAB"/>
    <w:rsid w:val="00DD60FA"/>
    <w:rsid w:val="00DE58C0"/>
    <w:rsid w:val="00DE6C6C"/>
    <w:rsid w:val="00DF3C0D"/>
    <w:rsid w:val="00E023A7"/>
    <w:rsid w:val="00E04794"/>
    <w:rsid w:val="00E1395C"/>
    <w:rsid w:val="00E1461A"/>
    <w:rsid w:val="00E2519A"/>
    <w:rsid w:val="00E2694F"/>
    <w:rsid w:val="00E3420F"/>
    <w:rsid w:val="00E34EBC"/>
    <w:rsid w:val="00E41579"/>
    <w:rsid w:val="00E4312F"/>
    <w:rsid w:val="00E45B15"/>
    <w:rsid w:val="00E5012A"/>
    <w:rsid w:val="00E6758F"/>
    <w:rsid w:val="00E7000F"/>
    <w:rsid w:val="00E824B9"/>
    <w:rsid w:val="00E83EAC"/>
    <w:rsid w:val="00E90477"/>
    <w:rsid w:val="00E90C38"/>
    <w:rsid w:val="00E90CDE"/>
    <w:rsid w:val="00E9200D"/>
    <w:rsid w:val="00E975DE"/>
    <w:rsid w:val="00E97ADA"/>
    <w:rsid w:val="00EA36FA"/>
    <w:rsid w:val="00EA3DD0"/>
    <w:rsid w:val="00EA68A6"/>
    <w:rsid w:val="00EA7AD8"/>
    <w:rsid w:val="00ED4EF5"/>
    <w:rsid w:val="00ED7D9D"/>
    <w:rsid w:val="00EE3218"/>
    <w:rsid w:val="00F04205"/>
    <w:rsid w:val="00F1122D"/>
    <w:rsid w:val="00F22D4B"/>
    <w:rsid w:val="00F22DD4"/>
    <w:rsid w:val="00F4406A"/>
    <w:rsid w:val="00F458CB"/>
    <w:rsid w:val="00F46B34"/>
    <w:rsid w:val="00F470A4"/>
    <w:rsid w:val="00F51396"/>
    <w:rsid w:val="00F553AC"/>
    <w:rsid w:val="00F561E5"/>
    <w:rsid w:val="00F631EA"/>
    <w:rsid w:val="00F67953"/>
    <w:rsid w:val="00F67E06"/>
    <w:rsid w:val="00F73448"/>
    <w:rsid w:val="00F77B8D"/>
    <w:rsid w:val="00F8158C"/>
    <w:rsid w:val="00F9042E"/>
    <w:rsid w:val="00F90E1F"/>
    <w:rsid w:val="00F977EA"/>
    <w:rsid w:val="00FA0D16"/>
    <w:rsid w:val="00FC2A07"/>
    <w:rsid w:val="00FC2AE2"/>
    <w:rsid w:val="00FC4424"/>
    <w:rsid w:val="00FC5429"/>
    <w:rsid w:val="00FD2A92"/>
    <w:rsid w:val="00FE0AEC"/>
    <w:rsid w:val="00FE1979"/>
    <w:rsid w:val="00FE7D72"/>
    <w:rsid w:val="00FF4C9F"/>
    <w:rsid w:val="00FF4DA7"/>
    <w:rsid w:val="00FF63EF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B"/>
    <w:pPr>
      <w:spacing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2015-01-10T16:50:00Z</dcterms:created>
  <dcterms:modified xsi:type="dcterms:W3CDTF">2015-01-10T16:51:00Z</dcterms:modified>
</cp:coreProperties>
</file>