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63" w:rsidRPr="00CE5622" w:rsidRDefault="002F5663" w:rsidP="00907790">
      <w:pPr>
        <w:tabs>
          <w:tab w:val="left" w:pos="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русского языка в 4 классе.</w:t>
      </w:r>
    </w:p>
    <w:p w:rsidR="00CE5622" w:rsidRPr="00CE5622" w:rsidRDefault="00CE5622" w:rsidP="00907790">
      <w:pPr>
        <w:tabs>
          <w:tab w:val="left" w:pos="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Дибдина Лариса Анатольевна МАОУ СОШ №18 г.Белебея</w:t>
      </w:r>
      <w:bookmarkStart w:id="0" w:name="_GoBack"/>
      <w:bookmarkEnd w:id="0"/>
    </w:p>
    <w:p w:rsidR="002F5663" w:rsidRPr="007D77B6" w:rsidRDefault="002F5663" w:rsidP="002F5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Именительный и винительный падежи имён существительных</w:t>
      </w:r>
    </w:p>
    <w:p w:rsidR="002F5663" w:rsidRPr="007D77B6" w:rsidRDefault="002F5663" w:rsidP="002F5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формирование умения различать имени</w:t>
      </w:r>
      <w:r w:rsidR="00A9685D"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тельный   и винительный падежи;</w:t>
      </w:r>
    </w:p>
    <w:p w:rsidR="002F5663" w:rsidRPr="007D77B6" w:rsidRDefault="002F5663" w:rsidP="002F5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5663" w:rsidRPr="007D77B6" w:rsidRDefault="002F5663" w:rsidP="002F5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показать отличие винительного падежа от именительного через определение  главных и второстепенных членов предложения,</w:t>
      </w:r>
    </w:p>
    <w:p w:rsidR="002F5663" w:rsidRPr="007D77B6" w:rsidRDefault="002F5663" w:rsidP="002F5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наблюдательность, внимание,  самоконтроль;</w:t>
      </w:r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воспитывать аккуратность, </w:t>
      </w:r>
      <w:proofErr w:type="spellStart"/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взаимовежливость</w:t>
      </w:r>
      <w:proofErr w:type="spellEnd"/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663" w:rsidRPr="00B939BE" w:rsidRDefault="00C1230A" w:rsidP="002F5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урока:</w:t>
      </w:r>
      <w:r w:rsidR="00907790" w:rsidRPr="00B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</w:t>
      </w:r>
      <w:r w:rsidR="00B939BE" w:rsidRPr="00B939B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B939BE" w:rsidRPr="00B939BE" w:rsidRDefault="00B939BE" w:rsidP="002F5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карточки,</w:t>
      </w:r>
      <w:r w:rsidRPr="00CE5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</w:t>
      </w:r>
      <w:r w:rsidRPr="00CE5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проектор.</w:t>
      </w:r>
    </w:p>
    <w:p w:rsidR="00C1230A" w:rsidRPr="00B939BE" w:rsidRDefault="00B939BE" w:rsidP="00B93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230A" w:rsidRPr="00B9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2F5663" w:rsidRPr="007D77B6" w:rsidRDefault="002F5663" w:rsidP="002F5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D77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D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Оргмомент</w:t>
      </w:r>
      <w:proofErr w:type="spellEnd"/>
      <w:r w:rsidRPr="007D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2F5663" w:rsidRPr="007D77B6" w:rsidRDefault="002F5663" w:rsidP="002F5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-психологический настрой на урок</w:t>
      </w:r>
    </w:p>
    <w:p w:rsidR="0006363A" w:rsidRPr="003E1104" w:rsidRDefault="002F5663" w:rsidP="002F566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D77B6">
        <w:rPr>
          <w:rFonts w:ascii="Times New Roman" w:eastAsia="Calibri" w:hAnsi="Times New Roman" w:cs="Times New Roman"/>
          <w:sz w:val="24"/>
          <w:szCs w:val="24"/>
        </w:rPr>
        <w:t xml:space="preserve">-А знаете, что надо сделать, чтобы улучшилось настроение, чтобы на душе было тепло и спокойно? </w:t>
      </w:r>
      <w:r w:rsidR="0006363A" w:rsidRPr="003E1104">
        <w:rPr>
          <w:rFonts w:ascii="Times New Roman" w:eastAsia="Calibri" w:hAnsi="Times New Roman" w:cs="Times New Roman"/>
          <w:b/>
          <w:i/>
          <w:sz w:val="24"/>
          <w:szCs w:val="24"/>
        </w:rPr>
        <w:t>Слайд 1.</w:t>
      </w:r>
    </w:p>
    <w:p w:rsidR="002F5663" w:rsidRPr="003E1104" w:rsidRDefault="002F5663" w:rsidP="002F566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1104">
        <w:rPr>
          <w:rFonts w:ascii="Times New Roman" w:eastAsia="Calibri" w:hAnsi="Times New Roman" w:cs="Times New Roman"/>
          <w:b/>
          <w:i/>
          <w:sz w:val="24"/>
          <w:szCs w:val="24"/>
        </w:rPr>
        <w:t>Надо улыбнуться.</w:t>
      </w:r>
    </w:p>
    <w:p w:rsidR="002F5663" w:rsidRPr="003E1104" w:rsidRDefault="002F5663" w:rsidP="002F566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110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Ты улыбкой, как солнышком брызни, </w:t>
      </w:r>
    </w:p>
    <w:p w:rsidR="002F5663" w:rsidRPr="003E1104" w:rsidRDefault="00C1230A" w:rsidP="002F566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1104">
        <w:rPr>
          <w:rFonts w:ascii="Times New Roman" w:eastAsia="Calibri" w:hAnsi="Times New Roman" w:cs="Times New Roman"/>
          <w:b/>
          <w:i/>
          <w:sz w:val="24"/>
          <w:szCs w:val="24"/>
        </w:rPr>
        <w:t>Выходя по</w:t>
      </w:r>
      <w:r w:rsidR="002F5663" w:rsidRPr="003E110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утру из ворот. </w:t>
      </w:r>
    </w:p>
    <w:p w:rsidR="002F5663" w:rsidRPr="003E1104" w:rsidRDefault="002F5663" w:rsidP="002F566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110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Понимаешь, у каждого в жизни </w:t>
      </w:r>
    </w:p>
    <w:p w:rsidR="002F5663" w:rsidRPr="003E1104" w:rsidRDefault="002F5663" w:rsidP="002F566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110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Предостаточно будет забот, </w:t>
      </w:r>
    </w:p>
    <w:p w:rsidR="002F5663" w:rsidRPr="003E1104" w:rsidRDefault="002F5663" w:rsidP="002F566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110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Разве любы нам хмурые лица </w:t>
      </w:r>
    </w:p>
    <w:p w:rsidR="002F5663" w:rsidRPr="003E1104" w:rsidRDefault="002F5663" w:rsidP="002F566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110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Или чья-то сердитая речь? </w:t>
      </w:r>
    </w:p>
    <w:p w:rsidR="002F5663" w:rsidRPr="003E1104" w:rsidRDefault="002F5663" w:rsidP="002F566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110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Ты улыбкой сумей поделиться </w:t>
      </w:r>
    </w:p>
    <w:p w:rsidR="002F5663" w:rsidRPr="003E1104" w:rsidRDefault="002F5663" w:rsidP="002F566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110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 ответную искру зажечь. </w:t>
      </w:r>
    </w:p>
    <w:p w:rsidR="002F5663" w:rsidRPr="007D77B6" w:rsidRDefault="00907790" w:rsidP="002F56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790">
        <w:rPr>
          <w:rFonts w:ascii="Times New Roman" w:eastAsia="Calibri" w:hAnsi="Times New Roman" w:cs="Times New Roman"/>
          <w:sz w:val="24"/>
          <w:szCs w:val="24"/>
        </w:rPr>
        <w:t>-</w:t>
      </w:r>
      <w:r w:rsidR="002F5663" w:rsidRPr="007D77B6">
        <w:rPr>
          <w:rFonts w:ascii="Times New Roman" w:eastAsia="Calibri" w:hAnsi="Times New Roman" w:cs="Times New Roman"/>
          <w:sz w:val="24"/>
          <w:szCs w:val="24"/>
        </w:rPr>
        <w:t>Я дарю свою улыбку всем вам, поделитесь и вы своими улыбками друг с другом, ощутите тепло и свет, радость и счастье.</w:t>
      </w:r>
    </w:p>
    <w:p w:rsidR="002F5663" w:rsidRPr="007D77B6" w:rsidRDefault="002F5663" w:rsidP="002F5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Садитесь, проверьте осанку. </w:t>
      </w:r>
    </w:p>
    <w:p w:rsidR="002F5663" w:rsidRDefault="002F5663" w:rsidP="002F5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D77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Мотивация на учебную деятельность.</w:t>
      </w:r>
      <w:proofErr w:type="gramEnd"/>
    </w:p>
    <w:p w:rsidR="00C13D35" w:rsidRPr="007D77B6" w:rsidRDefault="00C13D35" w:rsidP="002F5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Проверка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пройденного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06363A" w:rsidRPr="00063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д\з</w:t>
      </w:r>
    </w:p>
    <w:p w:rsidR="002F5663" w:rsidRPr="007D77B6" w:rsidRDefault="00C1230A" w:rsidP="002F5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карточкам.</w:t>
      </w:r>
    </w:p>
    <w:p w:rsidR="002F5663" w:rsidRPr="007D77B6" w:rsidRDefault="002F5663" w:rsidP="002F5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Установить соотношение между падежами, вспомогательными словами и вопросами с помощью стрелок.</w:t>
      </w:r>
    </w:p>
    <w:p w:rsidR="002F5663" w:rsidRPr="007D77B6" w:rsidRDefault="002F5663" w:rsidP="002F5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5663" w:rsidRPr="007D77B6" w:rsidSect="007D77B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F5663" w:rsidRPr="007D77B6" w:rsidRDefault="002F5663" w:rsidP="002F5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рад</w:t>
      </w:r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</w:t>
      </w:r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кем? чем?</w:t>
      </w:r>
    </w:p>
    <w:p w:rsidR="002F5663" w:rsidRPr="007D77B6" w:rsidRDefault="002F5663" w:rsidP="002F5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</w:t>
      </w:r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п.</w:t>
      </w:r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кому? чему?</w:t>
      </w:r>
    </w:p>
    <w:p w:rsidR="002F5663" w:rsidRPr="007D77B6" w:rsidRDefault="002F5663" w:rsidP="00C123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D77B6">
        <w:rPr>
          <w:rFonts w:ascii="Times New Roman" w:hAnsi="Times New Roman" w:cs="Times New Roman"/>
          <w:sz w:val="24"/>
          <w:szCs w:val="24"/>
          <w:lang w:eastAsia="ru-RU"/>
        </w:rPr>
        <w:t xml:space="preserve">думаю      </w:t>
      </w:r>
      <w:r w:rsidR="003E110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7D77B6">
        <w:rPr>
          <w:rFonts w:ascii="Times New Roman" w:hAnsi="Times New Roman" w:cs="Times New Roman"/>
          <w:sz w:val="24"/>
          <w:szCs w:val="24"/>
          <w:lang w:eastAsia="ru-RU"/>
        </w:rPr>
        <w:t>Д. п.</w:t>
      </w:r>
      <w:r w:rsidRPr="007D77B6">
        <w:rPr>
          <w:rFonts w:ascii="Times New Roman" w:hAnsi="Times New Roman" w:cs="Times New Roman"/>
          <w:sz w:val="24"/>
          <w:szCs w:val="24"/>
          <w:lang w:eastAsia="ru-RU"/>
        </w:rPr>
        <w:tab/>
        <w:t>о ком? о чем?</w:t>
      </w:r>
    </w:p>
    <w:p w:rsidR="002F5663" w:rsidRPr="007D77B6" w:rsidRDefault="002F5663" w:rsidP="00C123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D77B6">
        <w:rPr>
          <w:rFonts w:ascii="Times New Roman" w:hAnsi="Times New Roman" w:cs="Times New Roman"/>
          <w:sz w:val="24"/>
          <w:szCs w:val="24"/>
          <w:lang w:eastAsia="ru-RU"/>
        </w:rPr>
        <w:t>нет</w:t>
      </w:r>
      <w:r w:rsidRPr="007D77B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3E11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77B6">
        <w:rPr>
          <w:rFonts w:ascii="Times New Roman" w:hAnsi="Times New Roman" w:cs="Times New Roman"/>
          <w:sz w:val="24"/>
          <w:szCs w:val="24"/>
          <w:lang w:eastAsia="ru-RU"/>
        </w:rPr>
        <w:t>В. п.</w:t>
      </w:r>
      <w:r w:rsidRPr="007D77B6">
        <w:rPr>
          <w:rFonts w:ascii="Times New Roman" w:hAnsi="Times New Roman" w:cs="Times New Roman"/>
          <w:sz w:val="24"/>
          <w:szCs w:val="24"/>
          <w:lang w:eastAsia="ru-RU"/>
        </w:rPr>
        <w:tab/>
        <w:t>кого? что?</w:t>
      </w:r>
    </w:p>
    <w:p w:rsidR="002F5663" w:rsidRPr="007D77B6" w:rsidRDefault="002F5663" w:rsidP="00C123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D77B6">
        <w:rPr>
          <w:rFonts w:ascii="Times New Roman" w:hAnsi="Times New Roman" w:cs="Times New Roman"/>
          <w:sz w:val="24"/>
          <w:szCs w:val="24"/>
          <w:lang w:eastAsia="ru-RU"/>
        </w:rPr>
        <w:t xml:space="preserve">доволен   </w:t>
      </w:r>
      <w:r w:rsidR="003E110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7D77B6">
        <w:rPr>
          <w:rFonts w:ascii="Times New Roman" w:hAnsi="Times New Roman" w:cs="Times New Roman"/>
          <w:sz w:val="24"/>
          <w:szCs w:val="24"/>
          <w:lang w:eastAsia="ru-RU"/>
        </w:rPr>
        <w:t xml:space="preserve">Т. </w:t>
      </w:r>
      <w:proofErr w:type="gramStart"/>
      <w:r w:rsidRPr="007D77B6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D77B6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3E110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7D77B6">
        <w:rPr>
          <w:rFonts w:ascii="Times New Roman" w:hAnsi="Times New Roman" w:cs="Times New Roman"/>
          <w:sz w:val="24"/>
          <w:szCs w:val="24"/>
          <w:lang w:eastAsia="ru-RU"/>
        </w:rPr>
        <w:t>кого? чего?</w:t>
      </w:r>
    </w:p>
    <w:p w:rsidR="0006363A" w:rsidRPr="007D77B6" w:rsidRDefault="002F5663" w:rsidP="00C123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  <w:sectPr w:rsidR="0006363A" w:rsidRPr="007D77B6" w:rsidSect="000636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D77B6">
        <w:rPr>
          <w:rFonts w:ascii="Times New Roman" w:hAnsi="Times New Roman" w:cs="Times New Roman"/>
          <w:sz w:val="24"/>
          <w:szCs w:val="24"/>
          <w:lang w:eastAsia="ru-RU"/>
        </w:rPr>
        <w:t>есть</w:t>
      </w:r>
      <w:r w:rsidRPr="007D77B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3E11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77B6">
        <w:rPr>
          <w:rFonts w:ascii="Times New Roman" w:hAnsi="Times New Roman" w:cs="Times New Roman"/>
          <w:sz w:val="24"/>
          <w:szCs w:val="24"/>
          <w:lang w:eastAsia="ru-RU"/>
        </w:rPr>
        <w:t xml:space="preserve">П. п.     </w:t>
      </w:r>
      <w:r w:rsidR="003E110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7D77B6">
        <w:rPr>
          <w:rFonts w:ascii="Times New Roman" w:hAnsi="Times New Roman" w:cs="Times New Roman"/>
          <w:sz w:val="24"/>
          <w:szCs w:val="24"/>
          <w:lang w:eastAsia="ru-RU"/>
        </w:rPr>
        <w:t>кого? что?</w:t>
      </w:r>
    </w:p>
    <w:p w:rsidR="002F5663" w:rsidRPr="003E1104" w:rsidRDefault="002F5663" w:rsidP="00C123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D77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Проверка.</w:t>
      </w:r>
    </w:p>
    <w:p w:rsidR="0006363A" w:rsidRPr="0006363A" w:rsidRDefault="0006363A" w:rsidP="00C123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363A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Отложите на край парты, я потом их проверю.</w:t>
      </w:r>
    </w:p>
    <w:p w:rsidR="002F5663" w:rsidRPr="007D77B6" w:rsidRDefault="002F5663" w:rsidP="002F5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D77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Минутка чистописания.</w:t>
      </w:r>
      <w:proofErr w:type="gramEnd"/>
    </w:p>
    <w:p w:rsidR="008E2AEF" w:rsidRPr="007D77B6" w:rsidRDefault="008E2AEF" w:rsidP="00C123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D77B6">
        <w:rPr>
          <w:rFonts w:ascii="Times New Roman" w:hAnsi="Times New Roman" w:cs="Times New Roman"/>
          <w:sz w:val="24"/>
          <w:szCs w:val="24"/>
          <w:lang w:eastAsia="ru-RU"/>
        </w:rPr>
        <w:t>Массаж рук.</w:t>
      </w:r>
    </w:p>
    <w:p w:rsidR="008E2AEF" w:rsidRPr="007D77B6" w:rsidRDefault="00C1230A" w:rsidP="00C123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D77B6">
        <w:rPr>
          <w:rFonts w:ascii="Times New Roman" w:hAnsi="Times New Roman" w:cs="Times New Roman"/>
          <w:sz w:val="24"/>
          <w:szCs w:val="24"/>
          <w:lang w:eastAsia="ru-RU"/>
        </w:rPr>
        <w:t>-Похлопайте в ладоши.</w:t>
      </w:r>
    </w:p>
    <w:p w:rsidR="008E2AEF" w:rsidRPr="007D77B6" w:rsidRDefault="008E2AEF" w:rsidP="00C123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D77B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1230A" w:rsidRPr="007D77B6">
        <w:rPr>
          <w:rFonts w:ascii="Times New Roman" w:hAnsi="Times New Roman" w:cs="Times New Roman"/>
          <w:sz w:val="24"/>
          <w:szCs w:val="24"/>
          <w:lang w:eastAsia="ru-RU"/>
        </w:rPr>
        <w:t>Покатайте ручку между ладонями.</w:t>
      </w:r>
    </w:p>
    <w:p w:rsidR="008E2AEF" w:rsidRPr="007D77B6" w:rsidRDefault="008E2AEF" w:rsidP="00C123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D77B6">
        <w:rPr>
          <w:rFonts w:ascii="Times New Roman" w:hAnsi="Times New Roman" w:cs="Times New Roman"/>
          <w:sz w:val="24"/>
          <w:szCs w:val="24"/>
          <w:lang w:eastAsia="ru-RU"/>
        </w:rPr>
        <w:t>-Помассируйте р</w:t>
      </w:r>
      <w:r w:rsidR="00C1230A" w:rsidRPr="007D77B6">
        <w:rPr>
          <w:rFonts w:ascii="Times New Roman" w:hAnsi="Times New Roman" w:cs="Times New Roman"/>
          <w:sz w:val="24"/>
          <w:szCs w:val="24"/>
          <w:lang w:eastAsia="ru-RU"/>
        </w:rPr>
        <w:t>учкой подушечку каждого пальца.</w:t>
      </w:r>
    </w:p>
    <w:p w:rsidR="008922EC" w:rsidRPr="003E1104" w:rsidRDefault="008922EC" w:rsidP="00C123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D77B6">
        <w:rPr>
          <w:rFonts w:ascii="Times New Roman" w:hAnsi="Times New Roman" w:cs="Times New Roman"/>
          <w:sz w:val="24"/>
          <w:szCs w:val="24"/>
          <w:lang w:eastAsia="ru-RU"/>
        </w:rPr>
        <w:t>- Открываем тетради, записываем число, классная работа. Обратите внимание на орфограммы.</w:t>
      </w:r>
    </w:p>
    <w:p w:rsidR="008922EC" w:rsidRPr="007D77B6" w:rsidRDefault="003E1104" w:rsidP="003E110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Двадца</w:t>
      </w:r>
      <w:r w:rsidR="008922EC" w:rsidRPr="007D77B6">
        <w:rPr>
          <w:rFonts w:ascii="Times New Roman" w:hAnsi="Times New Roman" w:cs="Times New Roman"/>
          <w:sz w:val="24"/>
          <w:szCs w:val="24"/>
          <w:lang w:eastAsia="ru-RU"/>
        </w:rPr>
        <w:t xml:space="preserve">ть  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третье  но</w:t>
      </w:r>
      <w:r w:rsidR="00C1230A" w:rsidRPr="007D77B6">
        <w:rPr>
          <w:rFonts w:ascii="Times New Roman" w:hAnsi="Times New Roman" w:cs="Times New Roman"/>
          <w:sz w:val="24"/>
          <w:szCs w:val="24"/>
          <w:lang w:eastAsia="ru-RU"/>
        </w:rPr>
        <w:t>ября.</w:t>
      </w:r>
    </w:p>
    <w:p w:rsidR="001A2D95" w:rsidRPr="007D77B6" w:rsidRDefault="003E1104" w:rsidP="003E110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Класс</w:t>
      </w:r>
      <w:r w:rsidR="008922EC" w:rsidRPr="007D77B6">
        <w:rPr>
          <w:rFonts w:ascii="Times New Roman" w:hAnsi="Times New Roman" w:cs="Times New Roman"/>
          <w:sz w:val="24"/>
          <w:szCs w:val="24"/>
          <w:lang w:eastAsia="ru-RU"/>
        </w:rPr>
        <w:t>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ра</w:t>
      </w:r>
      <w:r w:rsidR="008922EC" w:rsidRPr="007D77B6">
        <w:rPr>
          <w:rFonts w:ascii="Times New Roman" w:hAnsi="Times New Roman" w:cs="Times New Roman"/>
          <w:sz w:val="24"/>
          <w:szCs w:val="24"/>
          <w:lang w:eastAsia="ru-RU"/>
        </w:rPr>
        <w:t>бота</w:t>
      </w:r>
      <w:proofErr w:type="gramStart"/>
      <w:r w:rsidR="008922EC" w:rsidRPr="007D77B6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430D3" w:rsidRDefault="008922EC" w:rsidP="00C1230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D77B6">
        <w:rPr>
          <w:rFonts w:ascii="Times New Roman" w:hAnsi="Times New Roman" w:cs="Times New Roman"/>
          <w:sz w:val="24"/>
          <w:szCs w:val="24"/>
          <w:lang w:eastAsia="ru-RU"/>
        </w:rPr>
        <w:t>- Сегодня наш урок пройдёт под девиз</w:t>
      </w:r>
      <w:r w:rsidR="00C1230A" w:rsidRPr="007D77B6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C1230A" w:rsidRPr="003E110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:  </w:t>
      </w:r>
    </w:p>
    <w:p w:rsidR="008922EC" w:rsidRPr="003E1104" w:rsidRDefault="003E1104" w:rsidP="00C1230A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E110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слайд 2</w:t>
      </w:r>
      <w:r w:rsidR="00C1230A" w:rsidRPr="003E110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"Где труд, там и радость".</w:t>
      </w:r>
    </w:p>
    <w:p w:rsidR="008922EC" w:rsidRPr="007D77B6" w:rsidRDefault="008922EC" w:rsidP="00C123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D77B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1230A" w:rsidRPr="007D77B6">
        <w:rPr>
          <w:rFonts w:ascii="Times New Roman" w:hAnsi="Times New Roman" w:cs="Times New Roman"/>
          <w:sz w:val="24"/>
          <w:szCs w:val="24"/>
          <w:lang w:eastAsia="ru-RU"/>
        </w:rPr>
        <w:t xml:space="preserve">     Объясните смысл пословицы.</w:t>
      </w:r>
      <w:r w:rsidR="001A2D95" w:rsidRPr="007D77B6">
        <w:rPr>
          <w:rFonts w:ascii="Times New Roman" w:hAnsi="Times New Roman" w:cs="Times New Roman"/>
          <w:sz w:val="24"/>
          <w:szCs w:val="24"/>
        </w:rPr>
        <w:t xml:space="preserve"> </w:t>
      </w:r>
      <w:r w:rsidR="001A2D95" w:rsidRPr="007D77B6">
        <w:rPr>
          <w:rFonts w:ascii="Times New Roman" w:hAnsi="Times New Roman" w:cs="Times New Roman"/>
          <w:sz w:val="24"/>
          <w:szCs w:val="24"/>
          <w:lang w:eastAsia="ru-RU"/>
        </w:rPr>
        <w:t>(Работа приносит нам радость, особенно, если результаты работы хорошие).</w:t>
      </w:r>
    </w:p>
    <w:p w:rsidR="008922EC" w:rsidRPr="007D77B6" w:rsidRDefault="008922EC" w:rsidP="00C123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D77B6">
        <w:rPr>
          <w:rFonts w:ascii="Times New Roman" w:hAnsi="Times New Roman" w:cs="Times New Roman"/>
          <w:sz w:val="24"/>
          <w:szCs w:val="24"/>
          <w:lang w:eastAsia="ru-RU"/>
        </w:rPr>
        <w:t xml:space="preserve">     - Чт</w:t>
      </w:r>
      <w:r w:rsidR="00C1230A" w:rsidRPr="007D77B6">
        <w:rPr>
          <w:rFonts w:ascii="Times New Roman" w:hAnsi="Times New Roman" w:cs="Times New Roman"/>
          <w:sz w:val="24"/>
          <w:szCs w:val="24"/>
          <w:lang w:eastAsia="ru-RU"/>
        </w:rPr>
        <w:t>о сейчас является вашим трудом?</w:t>
      </w:r>
    </w:p>
    <w:p w:rsidR="008922EC" w:rsidRPr="007D77B6" w:rsidRDefault="008922EC" w:rsidP="00C123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D77B6">
        <w:rPr>
          <w:rFonts w:ascii="Times New Roman" w:hAnsi="Times New Roman" w:cs="Times New Roman"/>
          <w:sz w:val="24"/>
          <w:szCs w:val="24"/>
          <w:lang w:eastAsia="ru-RU"/>
        </w:rPr>
        <w:t>- Какие ценные качества  понадобятся</w:t>
      </w:r>
      <w:r w:rsidR="00C1230A" w:rsidRPr="007D77B6">
        <w:rPr>
          <w:rFonts w:ascii="Times New Roman" w:hAnsi="Times New Roman" w:cs="Times New Roman"/>
          <w:sz w:val="24"/>
          <w:szCs w:val="24"/>
          <w:lang w:eastAsia="ru-RU"/>
        </w:rPr>
        <w:t xml:space="preserve"> нам на протяжении всего урока?</w:t>
      </w:r>
    </w:p>
    <w:p w:rsidR="008922EC" w:rsidRPr="007D77B6" w:rsidRDefault="008922EC" w:rsidP="00C123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D77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( Дисциплинированность, аккуратность, </w:t>
      </w:r>
      <w:r w:rsidR="003E1104">
        <w:rPr>
          <w:rFonts w:ascii="Times New Roman" w:hAnsi="Times New Roman" w:cs="Times New Roman"/>
          <w:sz w:val="24"/>
          <w:szCs w:val="24"/>
          <w:lang w:eastAsia="ru-RU"/>
        </w:rPr>
        <w:t>организованность,</w:t>
      </w:r>
      <w:r w:rsidR="00C1230A" w:rsidRPr="007D77B6">
        <w:rPr>
          <w:rFonts w:ascii="Times New Roman" w:hAnsi="Times New Roman" w:cs="Times New Roman"/>
          <w:sz w:val="24"/>
          <w:szCs w:val="24"/>
          <w:lang w:eastAsia="ru-RU"/>
        </w:rPr>
        <w:t xml:space="preserve"> трудолюбие</w:t>
      </w:r>
      <w:r w:rsidR="003E11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E1104" w:rsidRPr="007D77B6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3E1104" w:rsidRDefault="008922EC" w:rsidP="00C123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D77B6">
        <w:rPr>
          <w:rFonts w:ascii="Times New Roman" w:hAnsi="Times New Roman" w:cs="Times New Roman"/>
          <w:sz w:val="24"/>
          <w:szCs w:val="24"/>
          <w:lang w:eastAsia="ru-RU"/>
        </w:rPr>
        <w:t xml:space="preserve">-  Приступаем трудиться.    </w:t>
      </w:r>
    </w:p>
    <w:p w:rsidR="003E1104" w:rsidRDefault="008922EC" w:rsidP="00C123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D77B6">
        <w:rPr>
          <w:rFonts w:ascii="Times New Roman" w:hAnsi="Times New Roman" w:cs="Times New Roman"/>
          <w:sz w:val="24"/>
          <w:szCs w:val="24"/>
          <w:lang w:eastAsia="ru-RU"/>
        </w:rPr>
        <w:t>-  Мы будем прописывать на минутке чистописания соединение</w:t>
      </w:r>
      <w:r w:rsidR="00C1230A" w:rsidRPr="007D77B6">
        <w:rPr>
          <w:rFonts w:ascii="Times New Roman" w:hAnsi="Times New Roman" w:cs="Times New Roman"/>
          <w:sz w:val="24"/>
          <w:szCs w:val="24"/>
          <w:lang w:eastAsia="ru-RU"/>
        </w:rPr>
        <w:t xml:space="preserve"> заглавной и строчной букв  </w:t>
      </w:r>
      <w:proofErr w:type="gramStart"/>
      <w:r w:rsidR="00272339" w:rsidRPr="007D77B6">
        <w:rPr>
          <w:rFonts w:ascii="Times New Roman" w:hAnsi="Times New Roman" w:cs="Times New Roman"/>
          <w:sz w:val="24"/>
          <w:szCs w:val="24"/>
          <w:lang w:eastAsia="ru-RU"/>
        </w:rPr>
        <w:t>Мм</w:t>
      </w:r>
      <w:proofErr w:type="gramEnd"/>
      <w:r w:rsidR="00C1230A" w:rsidRPr="007D77B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1104" w:rsidRDefault="00272339" w:rsidP="00C123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D77B6">
        <w:rPr>
          <w:rFonts w:ascii="Times New Roman" w:hAnsi="Times New Roman" w:cs="Times New Roman"/>
          <w:sz w:val="24"/>
          <w:szCs w:val="24"/>
          <w:lang w:eastAsia="ru-RU"/>
        </w:rPr>
        <w:t xml:space="preserve"> - Дайте характеристику этой букве. ( Буква М, звук [м], </w:t>
      </w:r>
      <w:proofErr w:type="spellStart"/>
      <w:r w:rsidRPr="007D77B6">
        <w:rPr>
          <w:rFonts w:ascii="Times New Roman" w:hAnsi="Times New Roman" w:cs="Times New Roman"/>
          <w:sz w:val="24"/>
          <w:szCs w:val="24"/>
          <w:lang w:eastAsia="ru-RU"/>
        </w:rPr>
        <w:t>согл</w:t>
      </w:r>
      <w:proofErr w:type="spellEnd"/>
      <w:r w:rsidRPr="007D77B6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7D77B6">
        <w:rPr>
          <w:rFonts w:ascii="Times New Roman" w:hAnsi="Times New Roman" w:cs="Times New Roman"/>
          <w:sz w:val="24"/>
          <w:szCs w:val="24"/>
          <w:lang w:eastAsia="ru-RU"/>
        </w:rPr>
        <w:t>звонк</w:t>
      </w:r>
      <w:proofErr w:type="spellEnd"/>
      <w:r w:rsidR="003E1104">
        <w:rPr>
          <w:rFonts w:ascii="Times New Roman" w:hAnsi="Times New Roman" w:cs="Times New Roman"/>
          <w:sz w:val="24"/>
          <w:szCs w:val="24"/>
          <w:lang w:eastAsia="ru-RU"/>
        </w:rPr>
        <w:t>, непарный)</w:t>
      </w:r>
    </w:p>
    <w:p w:rsidR="008922EC" w:rsidRPr="007D77B6" w:rsidRDefault="008922EC" w:rsidP="00C123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D77B6">
        <w:rPr>
          <w:rFonts w:ascii="Times New Roman" w:hAnsi="Times New Roman" w:cs="Times New Roman"/>
          <w:sz w:val="24"/>
          <w:szCs w:val="24"/>
          <w:lang w:eastAsia="ru-RU"/>
        </w:rPr>
        <w:t xml:space="preserve">     Показ учителем или презентац</w:t>
      </w:r>
      <w:r w:rsidR="00C1230A" w:rsidRPr="007D77B6">
        <w:rPr>
          <w:rFonts w:ascii="Times New Roman" w:hAnsi="Times New Roman" w:cs="Times New Roman"/>
          <w:sz w:val="24"/>
          <w:szCs w:val="24"/>
          <w:lang w:eastAsia="ru-RU"/>
        </w:rPr>
        <w:t xml:space="preserve">ия правильного написания букв. </w:t>
      </w:r>
    </w:p>
    <w:p w:rsidR="003E1104" w:rsidRDefault="003E1104" w:rsidP="00C1230A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E110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Слайд3 </w:t>
      </w:r>
    </w:p>
    <w:p w:rsidR="001A2D95" w:rsidRPr="003E1104" w:rsidRDefault="00272339" w:rsidP="00C1230A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3E110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мМм</w:t>
      </w:r>
      <w:proofErr w:type="spellEnd"/>
      <w:r w:rsidRPr="003E110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3E110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мМм</w:t>
      </w:r>
      <w:proofErr w:type="spellEnd"/>
    </w:p>
    <w:p w:rsidR="00272339" w:rsidRPr="003E1104" w:rsidRDefault="00272339" w:rsidP="00C1230A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E110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км </w:t>
      </w:r>
      <w:proofErr w:type="gramStart"/>
      <w:r w:rsidRPr="003E110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ми </w:t>
      </w:r>
      <w:proofErr w:type="spellStart"/>
      <w:r w:rsidRPr="003E110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ме</w:t>
      </w:r>
      <w:proofErr w:type="spellEnd"/>
      <w:proofErr w:type="gramEnd"/>
      <w:r w:rsidRPr="003E110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3E110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ма</w:t>
      </w:r>
      <w:proofErr w:type="spellEnd"/>
      <w:r w:rsidRPr="003E110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3E110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мё</w:t>
      </w:r>
      <w:proofErr w:type="spellEnd"/>
      <w:r w:rsidRPr="003E110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3E110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мя</w:t>
      </w:r>
      <w:proofErr w:type="spellEnd"/>
      <w:r w:rsidRPr="003E110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3E110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мо</w:t>
      </w:r>
      <w:proofErr w:type="spellEnd"/>
      <w:r w:rsidRPr="003E110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</w:p>
    <w:p w:rsidR="00272339" w:rsidRPr="003E1104" w:rsidRDefault="00272339" w:rsidP="00C1230A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E110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Молодежь построила красивый поселок.</w:t>
      </w:r>
    </w:p>
    <w:p w:rsidR="003E1104" w:rsidRDefault="00272339" w:rsidP="00C123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D77B6">
        <w:rPr>
          <w:rFonts w:ascii="Times New Roman" w:hAnsi="Times New Roman" w:cs="Times New Roman"/>
          <w:i/>
          <w:sz w:val="24"/>
          <w:szCs w:val="24"/>
          <w:lang w:eastAsia="ru-RU"/>
        </w:rPr>
        <w:t>-</w:t>
      </w:r>
      <w:r w:rsidR="003E1104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86735E" w:rsidRPr="007D77B6">
        <w:rPr>
          <w:rFonts w:ascii="Times New Roman" w:hAnsi="Times New Roman" w:cs="Times New Roman"/>
          <w:sz w:val="24"/>
          <w:szCs w:val="24"/>
          <w:lang w:eastAsia="ru-RU"/>
        </w:rPr>
        <w:t xml:space="preserve">ого называют </w:t>
      </w:r>
      <w:r w:rsidRPr="007D77B6">
        <w:rPr>
          <w:rFonts w:ascii="Times New Roman" w:hAnsi="Times New Roman" w:cs="Times New Roman"/>
          <w:sz w:val="24"/>
          <w:szCs w:val="24"/>
          <w:lang w:eastAsia="ru-RU"/>
        </w:rPr>
        <w:t xml:space="preserve"> молодёжь? </w:t>
      </w:r>
      <w:proofErr w:type="gramStart"/>
      <w:r w:rsidRPr="007D77B6">
        <w:rPr>
          <w:rFonts w:ascii="Times New Roman" w:hAnsi="Times New Roman" w:cs="Times New Roman"/>
          <w:sz w:val="24"/>
          <w:szCs w:val="24"/>
          <w:lang w:eastAsia="ru-RU"/>
        </w:rPr>
        <w:t>(Молодое поколение, молодые люди</w:t>
      </w:r>
      <w:r w:rsidR="0086735E" w:rsidRPr="007D77B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6735E" w:rsidRPr="007D77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6735E" w:rsidRPr="007D77B6">
        <w:rPr>
          <w:rFonts w:ascii="Times New Roman" w:hAnsi="Times New Roman" w:cs="Times New Roman"/>
          <w:sz w:val="24"/>
          <w:szCs w:val="24"/>
          <w:lang w:eastAsia="ru-RU"/>
        </w:rPr>
        <w:t>Молодые люди, юноши и девушки.,</w:t>
      </w:r>
      <w:r w:rsidRPr="007D77B6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86735E" w:rsidRPr="007D77B6" w:rsidRDefault="003E1104" w:rsidP="00C123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D77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735E" w:rsidRPr="007D77B6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Сделайте синтаксический разбор этого предложения</w:t>
      </w:r>
      <w:r w:rsidR="0086735E" w:rsidRPr="007D77B6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86735E" w:rsidRPr="007D77B6">
        <w:rPr>
          <w:rFonts w:ascii="Times New Roman" w:hAnsi="Times New Roman" w:cs="Times New Roman"/>
          <w:sz w:val="24"/>
          <w:szCs w:val="24"/>
          <w:lang w:eastAsia="ru-RU"/>
        </w:rPr>
        <w:t>невоскл</w:t>
      </w:r>
      <w:proofErr w:type="spellEnd"/>
      <w:r w:rsidR="0086735E" w:rsidRPr="007D77B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86735E" w:rsidRPr="007D77B6">
        <w:rPr>
          <w:rFonts w:ascii="Times New Roman" w:hAnsi="Times New Roman" w:cs="Times New Roman"/>
          <w:sz w:val="24"/>
          <w:szCs w:val="24"/>
          <w:lang w:eastAsia="ru-RU"/>
        </w:rPr>
        <w:t>,п</w:t>
      </w:r>
      <w:proofErr w:type="gramEnd"/>
      <w:r w:rsidR="0086735E" w:rsidRPr="007D77B6">
        <w:rPr>
          <w:rFonts w:ascii="Times New Roman" w:hAnsi="Times New Roman" w:cs="Times New Roman"/>
          <w:sz w:val="24"/>
          <w:szCs w:val="24"/>
          <w:lang w:eastAsia="ru-RU"/>
        </w:rPr>
        <w:t>овествователь.</w:t>
      </w:r>
      <w:r w:rsidRPr="003E11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77B6">
        <w:rPr>
          <w:rFonts w:ascii="Times New Roman" w:hAnsi="Times New Roman" w:cs="Times New Roman"/>
          <w:sz w:val="24"/>
          <w:szCs w:val="24"/>
          <w:lang w:eastAsia="ru-RU"/>
        </w:rPr>
        <w:t>простое,</w:t>
      </w:r>
      <w:r w:rsidR="0086735E" w:rsidRPr="007D77B6">
        <w:rPr>
          <w:rFonts w:ascii="Times New Roman" w:hAnsi="Times New Roman" w:cs="Times New Roman"/>
          <w:sz w:val="24"/>
          <w:szCs w:val="24"/>
          <w:lang w:eastAsia="ru-RU"/>
        </w:rPr>
        <w:t>,)</w:t>
      </w:r>
    </w:p>
    <w:p w:rsidR="00B939BE" w:rsidRDefault="0086735E" w:rsidP="00B939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D77B6">
        <w:rPr>
          <w:rFonts w:ascii="Times New Roman" w:hAnsi="Times New Roman" w:cs="Times New Roman"/>
          <w:sz w:val="24"/>
          <w:szCs w:val="24"/>
          <w:lang w:eastAsia="ru-RU"/>
        </w:rPr>
        <w:t xml:space="preserve">-Найдите </w:t>
      </w:r>
      <w:r w:rsidR="003E1104">
        <w:rPr>
          <w:rFonts w:ascii="Times New Roman" w:hAnsi="Times New Roman" w:cs="Times New Roman"/>
          <w:sz w:val="24"/>
          <w:szCs w:val="24"/>
          <w:lang w:eastAsia="ru-RU"/>
        </w:rPr>
        <w:t xml:space="preserve">грамматическую основу </w:t>
      </w:r>
      <w:r w:rsidRPr="007D77B6">
        <w:rPr>
          <w:rFonts w:ascii="Times New Roman" w:hAnsi="Times New Roman" w:cs="Times New Roman"/>
          <w:sz w:val="24"/>
          <w:szCs w:val="24"/>
          <w:lang w:eastAsia="ru-RU"/>
        </w:rPr>
        <w:t>предложения.</w:t>
      </w:r>
      <w:r w:rsidR="00B939BE" w:rsidRPr="00B939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6735E" w:rsidRPr="007D77B6" w:rsidRDefault="00B939BE" w:rsidP="00C123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-А какое это предложение простое или сложное? (простое, т.к. одна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грам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снова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6735E" w:rsidRPr="007D77B6" w:rsidRDefault="00B939BE" w:rsidP="00C123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 какой вопрос отвечает существительное</w:t>
      </w:r>
      <w:r w:rsidR="0086735E" w:rsidRPr="007D77B6">
        <w:rPr>
          <w:rFonts w:ascii="Times New Roman" w:hAnsi="Times New Roman" w:cs="Times New Roman"/>
          <w:sz w:val="24"/>
          <w:szCs w:val="24"/>
          <w:lang w:eastAsia="ru-RU"/>
        </w:rPr>
        <w:t xml:space="preserve"> молодежь? 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кто? </w:t>
      </w:r>
      <w:proofErr w:type="spellStart"/>
      <w:r w:rsidR="0086735E" w:rsidRPr="007D77B6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Start"/>
      <w:r w:rsidR="0086735E" w:rsidRPr="007D77B6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spellEnd"/>
      <w:proofErr w:type="gramEnd"/>
      <w:r w:rsidR="0086735E" w:rsidRPr="007D77B6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6735E" w:rsidRPr="007D77B6" w:rsidRDefault="00B939BE" w:rsidP="00C123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-На какой вопрос отвечает  сущ. поселок</w:t>
      </w:r>
      <w:r w:rsidR="0086735E" w:rsidRPr="007D77B6">
        <w:rPr>
          <w:rFonts w:ascii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(что?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02D2B" w:rsidRDefault="00B939BE" w:rsidP="00C123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02D2B" w:rsidRPr="007D77B6">
        <w:rPr>
          <w:rFonts w:ascii="Times New Roman" w:hAnsi="Times New Roman" w:cs="Times New Roman"/>
          <w:sz w:val="24"/>
          <w:szCs w:val="24"/>
          <w:lang w:eastAsia="ru-RU"/>
        </w:rPr>
        <w:t>Можно ли с уверенностью сказать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02D2B" w:rsidRPr="007D77B6">
        <w:rPr>
          <w:rFonts w:ascii="Times New Roman" w:hAnsi="Times New Roman" w:cs="Times New Roman"/>
          <w:sz w:val="24"/>
          <w:szCs w:val="24"/>
          <w:lang w:eastAsia="ru-RU"/>
        </w:rPr>
        <w:t xml:space="preserve"> что слово поселок стоит в том же падеже что и слово молодежь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939BE" w:rsidRPr="007D77B6" w:rsidRDefault="00B939BE" w:rsidP="00C123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-А как отличить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от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в.п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.?</w:t>
      </w:r>
    </w:p>
    <w:p w:rsidR="00EB7A84" w:rsidRPr="007D77B6" w:rsidRDefault="002F5663" w:rsidP="002F5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D77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Открытие новых знаний.</w:t>
      </w:r>
      <w:proofErr w:type="gramEnd"/>
    </w:p>
    <w:p w:rsidR="002F5663" w:rsidRPr="007D77B6" w:rsidRDefault="002F5663" w:rsidP="002F5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Наблюдение над употреблением имён существительных в </w:t>
      </w:r>
      <w:proofErr w:type="spellStart"/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>. п. и в И. п.</w:t>
      </w:r>
    </w:p>
    <w:p w:rsidR="003E1104" w:rsidRDefault="003E1104" w:rsidP="001C4D94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Слайд 4.</w:t>
      </w:r>
    </w:p>
    <w:p w:rsidR="001C4D94" w:rsidRPr="003E1104" w:rsidRDefault="001C4D94" w:rsidP="001C4D94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E110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Поворот  судьбы удивительный:</w:t>
      </w:r>
    </w:p>
    <w:p w:rsidR="001C4D94" w:rsidRPr="003E1104" w:rsidRDefault="001C4D94" w:rsidP="001C4D94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E110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Изучаем мы падеж именительный,</w:t>
      </w:r>
    </w:p>
    <w:p w:rsidR="001C4D94" w:rsidRPr="003E1104" w:rsidRDefault="001C4D94" w:rsidP="001C4D94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E110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 винительный падеж надо знать,</w:t>
      </w:r>
    </w:p>
    <w:p w:rsidR="001C4D94" w:rsidRPr="003E1104" w:rsidRDefault="001C4D94" w:rsidP="001C4D94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E110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От именительного отличать.</w:t>
      </w:r>
    </w:p>
    <w:p w:rsidR="001C4D94" w:rsidRPr="007D77B6" w:rsidRDefault="00B939BE" w:rsidP="001C4D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C4D94" w:rsidRPr="007D77B6">
        <w:rPr>
          <w:rFonts w:ascii="Times New Roman" w:hAnsi="Times New Roman" w:cs="Times New Roman"/>
          <w:sz w:val="24"/>
          <w:szCs w:val="24"/>
          <w:lang w:eastAsia="ru-RU"/>
        </w:rPr>
        <w:t>Мы сегодня на уроке научимся отличать именительный падеж от винительного падежа и выясним какими членами предложения они будут являться</w:t>
      </w:r>
      <w:proofErr w:type="gramStart"/>
      <w:r w:rsidR="001C4D94" w:rsidRPr="007D77B6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4393B" w:rsidRPr="007D77B6" w:rsidRDefault="00B4393B" w:rsidP="00B43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с учебником.</w:t>
      </w:r>
    </w:p>
    <w:p w:rsidR="00B4393B" w:rsidRPr="007D77B6" w:rsidRDefault="00B4393B" w:rsidP="00B43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Откройте учебник на стр. 119 и выполните  упр. №133.</w:t>
      </w:r>
    </w:p>
    <w:p w:rsidR="00B4393B" w:rsidRPr="007D77B6" w:rsidRDefault="00B4393B" w:rsidP="00B43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задание.</w:t>
      </w:r>
    </w:p>
    <w:p w:rsidR="00B4393B" w:rsidRPr="007D77B6" w:rsidRDefault="00B4393B" w:rsidP="00B43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Первые </w:t>
      </w:r>
      <w:r w:rsidR="00751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предложения прокомментирует у доски.</w:t>
      </w:r>
    </w:p>
    <w:p w:rsidR="00B4393B" w:rsidRPr="007D77B6" w:rsidRDefault="00B4393B" w:rsidP="00B43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Вторую пару предложений самостоятельно запишет и разберёт 1 вариант, </w:t>
      </w:r>
    </w:p>
    <w:p w:rsidR="00B4393B" w:rsidRPr="007D77B6" w:rsidRDefault="00B4393B" w:rsidP="00B43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третью пару – 2 вариант.</w:t>
      </w:r>
    </w:p>
    <w:p w:rsidR="00B4393B" w:rsidRPr="007D77B6" w:rsidRDefault="00B4393B" w:rsidP="00B43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Какими членами предложения являются выделенные слова?</w:t>
      </w:r>
    </w:p>
    <w:p w:rsidR="00B4393B" w:rsidRPr="007D77B6" w:rsidRDefault="00B4393B" w:rsidP="00B43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вывод можно сделать? (см. схему на доске)</w:t>
      </w:r>
    </w:p>
    <w:p w:rsidR="00102D2B" w:rsidRPr="003E1104" w:rsidRDefault="003E1104" w:rsidP="001C4D94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E110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</w:t>
      </w:r>
      <w:r w:rsidR="00C13D35" w:rsidRPr="003E110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роверка</w:t>
      </w:r>
      <w:r w:rsidRPr="003E110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Слайд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4</w:t>
      </w:r>
    </w:p>
    <w:p w:rsidR="003E1104" w:rsidRPr="003E1104" w:rsidRDefault="003E1104" w:rsidP="002F56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5.</w:t>
      </w:r>
    </w:p>
    <w:p w:rsidR="0071620A" w:rsidRPr="0071620A" w:rsidRDefault="002F5663" w:rsidP="0071620A">
      <w:pPr>
        <w:pStyle w:val="a5"/>
        <w:spacing w:before="173" w:beforeAutospacing="0" w:after="0" w:afterAutospacing="0"/>
        <w:jc w:val="both"/>
        <w:rPr>
          <w:sz w:val="6"/>
        </w:rPr>
      </w:pPr>
      <w:r w:rsidRPr="003E1104">
        <w:rPr>
          <w:b/>
          <w:i/>
          <w:u w:val="single"/>
        </w:rPr>
        <w:t>Вывод:</w:t>
      </w:r>
      <w:r w:rsidRPr="003E1104">
        <w:rPr>
          <w:b/>
          <w:i/>
        </w:rPr>
        <w:t xml:space="preserve"> </w:t>
      </w:r>
      <w:r w:rsidR="0071620A" w:rsidRPr="0071620A">
        <w:rPr>
          <w:rFonts w:eastAsia="+mn-ea" w:cs="+mn-cs"/>
          <w:b/>
          <w:bCs/>
          <w:i/>
          <w:iCs/>
          <w:color w:val="262626"/>
          <w:kern w:val="24"/>
          <w:szCs w:val="7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Имя существительное в именительном падеже в предложении всегда является </w:t>
      </w:r>
      <w:r w:rsidR="0071620A" w:rsidRPr="0071620A">
        <w:rPr>
          <w:rFonts w:eastAsia="+mn-ea" w:cs="+mn-cs"/>
          <w:b/>
          <w:bCs/>
          <w:i/>
          <w:iCs/>
          <w:color w:val="FF0000"/>
          <w:kern w:val="24"/>
          <w:szCs w:val="7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подлежащим.</w:t>
      </w:r>
      <w:r w:rsidR="0071620A" w:rsidRPr="0071620A">
        <w:rPr>
          <w:rFonts w:eastAsia="+mn-ea" w:cs="+mn-cs"/>
          <w:b/>
          <w:bCs/>
          <w:i/>
          <w:iCs/>
          <w:color w:val="262626"/>
          <w:kern w:val="24"/>
          <w:szCs w:val="7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Имя существительное в винительном падеже – </w:t>
      </w:r>
      <w:r w:rsidR="0071620A" w:rsidRPr="0071620A">
        <w:rPr>
          <w:rFonts w:eastAsia="+mn-ea" w:cs="+mn-cs"/>
          <w:b/>
          <w:bCs/>
          <w:i/>
          <w:iCs/>
          <w:color w:val="FF0000"/>
          <w:kern w:val="24"/>
          <w:szCs w:val="7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второстепенным членом.</w:t>
      </w:r>
    </w:p>
    <w:p w:rsidR="002F5663" w:rsidRPr="003E1104" w:rsidRDefault="002F5663" w:rsidP="002F56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430D3" w:rsidRPr="000430D3" w:rsidRDefault="000430D3" w:rsidP="002F56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30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</w:p>
    <w:p w:rsidR="002F5663" w:rsidRPr="000430D3" w:rsidRDefault="002F5663" w:rsidP="002F56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30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Схема на доске </w:t>
      </w:r>
    </w:p>
    <w:p w:rsidR="002F5663" w:rsidRPr="000430D3" w:rsidRDefault="002F5663" w:rsidP="002F56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30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И. п.    </w:t>
      </w:r>
      <w:proofErr w:type="spellStart"/>
      <w:r w:rsidR="00B4393B" w:rsidRPr="000430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кто</w:t>
      </w:r>
      <w:proofErr w:type="gramStart"/>
      <w:r w:rsidR="00B4393B" w:rsidRPr="000430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?ч</w:t>
      </w:r>
      <w:proofErr w:type="gramEnd"/>
      <w:r w:rsidR="00B4393B" w:rsidRPr="000430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</w:t>
      </w:r>
      <w:proofErr w:type="spellEnd"/>
      <w:r w:rsidR="00B4393B" w:rsidRPr="000430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</w:t>
      </w:r>
      <w:r w:rsidRPr="000430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В. </w:t>
      </w:r>
      <w:proofErr w:type="spellStart"/>
      <w:r w:rsidRPr="000430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proofErr w:type="gramStart"/>
      <w:r w:rsidRPr="000430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B4393B" w:rsidRPr="000430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proofErr w:type="gramEnd"/>
      <w:r w:rsidR="00B4393B" w:rsidRPr="000430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ого?что</w:t>
      </w:r>
      <w:proofErr w:type="spellEnd"/>
      <w:r w:rsidR="00B4393B" w:rsidRPr="000430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</w:t>
      </w:r>
    </w:p>
    <w:p w:rsidR="002F5663" w:rsidRPr="000430D3" w:rsidRDefault="00B4393B" w:rsidP="002F56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30D3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C49DE" wp14:editId="43BA8B70">
                <wp:simplePos x="0" y="0"/>
                <wp:positionH relativeFrom="column">
                  <wp:posOffset>1695450</wp:posOffset>
                </wp:positionH>
                <wp:positionV relativeFrom="paragraph">
                  <wp:posOffset>7620</wp:posOffset>
                </wp:positionV>
                <wp:extent cx="228600" cy="228600"/>
                <wp:effectExtent l="0" t="0" r="19050" b="19050"/>
                <wp:wrapNone/>
                <wp:docPr id="28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4" o:spid="_x0000_s1026" style="position:absolute;margin-left:133.5pt;margin-top: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"/>
            </w:pict>
          </mc:Fallback>
        </mc:AlternateContent>
      </w:r>
      <w:r w:rsidR="002F5663" w:rsidRPr="000430D3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40D99" wp14:editId="730A831E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342900" cy="0"/>
                <wp:effectExtent l="9525" t="9525" r="9525" b="9525"/>
                <wp:wrapNone/>
                <wp:docPr id="2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2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K3FA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"/>
            </w:pict>
          </mc:Fallback>
        </mc:AlternateContent>
      </w:r>
    </w:p>
    <w:p w:rsidR="000430D3" w:rsidRDefault="000430D3" w:rsidP="002F5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63" w:rsidRPr="007D77B6" w:rsidRDefault="002F5663" w:rsidP="002F5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 предложении отличить И. п. имени существительного от В. п.? (Надо определить каким членом предложения оно является.)</w:t>
      </w:r>
    </w:p>
    <w:p w:rsidR="002F5663" w:rsidRPr="007D77B6" w:rsidRDefault="002F5663" w:rsidP="002F5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7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7D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</w:p>
    <w:p w:rsidR="000430D3" w:rsidRDefault="000430D3" w:rsidP="002F56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7</w:t>
      </w:r>
    </w:p>
    <w:p w:rsidR="002F5663" w:rsidRPr="000430D3" w:rsidRDefault="002F5663" w:rsidP="002F56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30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Покачайтесь, покружитесь,</w:t>
      </w:r>
    </w:p>
    <w:p w:rsidR="002F5663" w:rsidRPr="000430D3" w:rsidRDefault="002F5663" w:rsidP="002F56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30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Потянитесь, распрямитесь.</w:t>
      </w:r>
    </w:p>
    <w:p w:rsidR="002F5663" w:rsidRPr="000430D3" w:rsidRDefault="002F5663" w:rsidP="002F56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30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Приседайте, приседайте,</w:t>
      </w:r>
    </w:p>
    <w:p w:rsidR="002F5663" w:rsidRPr="000430D3" w:rsidRDefault="002F5663" w:rsidP="002F56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30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Пошагайте, пошагайте.</w:t>
      </w:r>
    </w:p>
    <w:p w:rsidR="002F5663" w:rsidRPr="000430D3" w:rsidRDefault="002F5663" w:rsidP="002F56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30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Встаньте на носок, на пятку.</w:t>
      </w:r>
    </w:p>
    <w:p w:rsidR="002F5663" w:rsidRPr="000430D3" w:rsidRDefault="002F5663" w:rsidP="002F56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30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Поскачите – ка вприсядку.</w:t>
      </w:r>
    </w:p>
    <w:p w:rsidR="002F5663" w:rsidRPr="000430D3" w:rsidRDefault="002F5663" w:rsidP="002F56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30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Встаньте прямо, улыбайтесь,</w:t>
      </w:r>
    </w:p>
    <w:p w:rsidR="002F5663" w:rsidRPr="000430D3" w:rsidRDefault="002F5663" w:rsidP="002F56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30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Быть хорошими старайтесь.</w:t>
      </w:r>
    </w:p>
    <w:p w:rsidR="002F5663" w:rsidRPr="000430D3" w:rsidRDefault="002F5663" w:rsidP="002F56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30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Садитесь.</w:t>
      </w:r>
    </w:p>
    <w:p w:rsidR="002F5663" w:rsidRPr="007D77B6" w:rsidRDefault="002F5663" w:rsidP="002F5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7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Формирование умений</w:t>
      </w:r>
    </w:p>
    <w:p w:rsidR="00EB7A84" w:rsidRPr="007D77B6" w:rsidRDefault="000430D3" w:rsidP="002F5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EB7A84" w:rsidRPr="007D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амопроверк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EB7A84" w:rsidRPr="007D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63C22" w:rsidRPr="007D77B6" w:rsidRDefault="00263C22" w:rsidP="002F5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карточках</w:t>
      </w:r>
      <w:r w:rsidR="00C233D3"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33D3" w:rsidRPr="000430D3" w:rsidRDefault="000430D3" w:rsidP="002F56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30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</w:p>
    <w:p w:rsidR="00C233D3" w:rsidRPr="007D77B6" w:rsidRDefault="00263C22" w:rsidP="00C2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Утреннее </w:t>
      </w:r>
      <w:r w:rsidRPr="007D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солнце</w:t>
      </w:r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косыми лучами осветило </w:t>
      </w:r>
      <w:r w:rsidRPr="007D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опушку</w:t>
      </w:r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леса. </w:t>
      </w:r>
      <w:r w:rsidRPr="007D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Люди</w:t>
      </w:r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сеют </w:t>
      </w:r>
      <w:r w:rsidRPr="007D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пшеницу</w:t>
      </w:r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субботу</w:t>
      </w:r>
      <w:r w:rsidRPr="007D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мы</w:t>
      </w:r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поедем </w:t>
      </w:r>
      <w:r w:rsidRPr="00716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школьную </w:t>
      </w:r>
      <w:r w:rsidRPr="007D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библиотеку</w:t>
      </w:r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D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</w:t>
      </w:r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чистила дорожку</w:t>
      </w:r>
      <w:r w:rsidRPr="007D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саду</w:t>
      </w:r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D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 </w:t>
      </w:r>
      <w:r w:rsidRPr="007D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басню</w:t>
      </w:r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16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Через </w:t>
      </w:r>
      <w:r w:rsidRPr="007D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дорогу</w:t>
      </w:r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</w:t>
      </w:r>
      <w:r w:rsidRPr="007D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лоси</w:t>
      </w:r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33D3"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3C22" w:rsidRPr="007D77B6" w:rsidRDefault="00C233D3" w:rsidP="002F5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-Определите падеж выделенных существительных</w:t>
      </w:r>
    </w:p>
    <w:p w:rsidR="00C13D35" w:rsidRPr="00C13D35" w:rsidRDefault="00B939BE" w:rsidP="002F5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C13D35" w:rsidRPr="00C13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заимопроверка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норме оценок</w:t>
      </w:r>
    </w:p>
    <w:p w:rsidR="000430D3" w:rsidRPr="000430D3" w:rsidRDefault="000430D3" w:rsidP="002F5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9</w:t>
      </w:r>
    </w:p>
    <w:p w:rsidR="00263C22" w:rsidRPr="00CE5622" w:rsidRDefault="00263C22" w:rsidP="002F5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="00C233D3" w:rsidRPr="0004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Существительные в именительном падеже является в предложении главным членом и никогда не употребляется с предлогом.</w:t>
      </w:r>
      <w:r w:rsidR="00C233D3" w:rsidRPr="0004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4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</w:t>
      </w:r>
      <w:proofErr w:type="gramStart"/>
      <w:r w:rsidRPr="0004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</w:t>
      </w:r>
      <w:proofErr w:type="spellEnd"/>
      <w:proofErr w:type="gramEnd"/>
      <w:r w:rsidRPr="0004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винительном падеже является второстепенным членом</w:t>
      </w:r>
      <w:r w:rsidR="00C233D3" w:rsidRPr="0004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употребляется как с предлогом так и без предлога.</w:t>
      </w:r>
    </w:p>
    <w:p w:rsidR="00B939BE" w:rsidRPr="00CE5622" w:rsidRDefault="00B939BE" w:rsidP="002F5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3D3" w:rsidRPr="000430D3" w:rsidRDefault="00C233D3" w:rsidP="00C233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 п.    кто?</w:t>
      </w:r>
      <w:r w:rsidR="007D77B6" w:rsidRPr="0004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что?         В. п.</w:t>
      </w:r>
      <w:r w:rsidR="007D77B6" w:rsidRPr="0004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кого?</w:t>
      </w:r>
      <w:r w:rsidR="007D77B6" w:rsidRPr="0004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что?  </w:t>
      </w:r>
      <w:proofErr w:type="gramStart"/>
      <w:r w:rsidRPr="0004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04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7D77B6" w:rsidRPr="0004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на,</w:t>
      </w:r>
      <w:r w:rsidR="007D77B6" w:rsidRPr="0004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за,</w:t>
      </w:r>
      <w:r w:rsidR="007D77B6" w:rsidRPr="0004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под,</w:t>
      </w:r>
      <w:r w:rsidR="007D77B6" w:rsidRPr="0004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про,</w:t>
      </w:r>
      <w:r w:rsidR="007D77B6" w:rsidRPr="0004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через</w:t>
      </w:r>
    </w:p>
    <w:p w:rsidR="00C233D3" w:rsidRPr="000430D3" w:rsidRDefault="00C233D3" w:rsidP="00C233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0D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7D3FC" wp14:editId="5D1C1A46">
                <wp:simplePos x="0" y="0"/>
                <wp:positionH relativeFrom="column">
                  <wp:posOffset>1695450</wp:posOffset>
                </wp:positionH>
                <wp:positionV relativeFrom="paragraph">
                  <wp:posOffset>7620</wp:posOffset>
                </wp:positionV>
                <wp:extent cx="228600" cy="228600"/>
                <wp:effectExtent l="0" t="0" r="19050" b="19050"/>
                <wp:wrapNone/>
                <wp:docPr id="3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4" o:spid="_x0000_s1026" style="position:absolute;margin-left:133.5pt;margin-top:.6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"/>
            </w:pict>
          </mc:Fallback>
        </mc:AlternateContent>
      </w:r>
      <w:r w:rsidRPr="000430D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8E452" wp14:editId="2DCBDF0E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342900" cy="0"/>
                <wp:effectExtent l="9525" t="9525" r="9525" b="9525"/>
                <wp:wrapNone/>
                <wp:docPr id="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2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42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"/>
            </w:pict>
          </mc:Fallback>
        </mc:AlternateContent>
      </w:r>
    </w:p>
    <w:p w:rsidR="00B939BE" w:rsidRDefault="00B939BE" w:rsidP="00B93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Прочитайте, как об этом говорится в правиле (с. 120).</w:t>
      </w:r>
    </w:p>
    <w:p w:rsidR="00B939BE" w:rsidRDefault="00B939BE" w:rsidP="00B93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ещё вы узнали из 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а?</w:t>
      </w:r>
      <w:r w:rsidRPr="00B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9BE" w:rsidRPr="007D77B6" w:rsidRDefault="00B939BE" w:rsidP="00B93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-назовите предлоги винительного падежа</w:t>
      </w:r>
    </w:p>
    <w:p w:rsidR="00C233D3" w:rsidRPr="000430D3" w:rsidRDefault="00AA7626" w:rsidP="002F5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правила с.120</w:t>
      </w:r>
    </w:p>
    <w:p w:rsidR="002F5663" w:rsidRPr="007D77B6" w:rsidRDefault="002F5663" w:rsidP="002F5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D77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7D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D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7D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1C4D94" w:rsidRPr="007D77B6" w:rsidRDefault="001C4D94" w:rsidP="001C4D9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D77B6">
        <w:rPr>
          <w:rFonts w:ascii="Times New Roman" w:hAnsi="Times New Roman" w:cs="Times New Roman"/>
          <w:sz w:val="24"/>
          <w:szCs w:val="24"/>
        </w:rPr>
        <w:t xml:space="preserve">Если имя существительное стоит в именительном падеже - дети встают, в винительном – </w:t>
      </w:r>
      <w:r w:rsidR="00B939BE" w:rsidRPr="007D77B6">
        <w:rPr>
          <w:rFonts w:ascii="Times New Roman" w:hAnsi="Times New Roman" w:cs="Times New Roman"/>
          <w:sz w:val="24"/>
          <w:szCs w:val="24"/>
        </w:rPr>
        <w:t>приседают</w:t>
      </w:r>
      <w:proofErr w:type="gramEnd"/>
    </w:p>
    <w:p w:rsidR="001C4D94" w:rsidRPr="007D77B6" w:rsidRDefault="001C4D94" w:rsidP="00C233D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D77B6">
        <w:rPr>
          <w:rFonts w:ascii="Times New Roman" w:hAnsi="Times New Roman" w:cs="Times New Roman"/>
          <w:sz w:val="24"/>
          <w:szCs w:val="24"/>
        </w:rPr>
        <w:t xml:space="preserve">Через лужу, </w:t>
      </w:r>
      <w:r w:rsidR="00B939BE">
        <w:rPr>
          <w:rFonts w:ascii="Times New Roman" w:hAnsi="Times New Roman" w:cs="Times New Roman"/>
          <w:sz w:val="24"/>
          <w:szCs w:val="24"/>
        </w:rPr>
        <w:t>зима</w:t>
      </w:r>
      <w:r w:rsidRPr="007D77B6">
        <w:rPr>
          <w:rFonts w:ascii="Times New Roman" w:hAnsi="Times New Roman" w:cs="Times New Roman"/>
          <w:sz w:val="24"/>
          <w:szCs w:val="24"/>
        </w:rPr>
        <w:t>, вода, за речк</w:t>
      </w:r>
      <w:r w:rsidR="00B939BE">
        <w:rPr>
          <w:rFonts w:ascii="Times New Roman" w:hAnsi="Times New Roman" w:cs="Times New Roman"/>
          <w:sz w:val="24"/>
          <w:szCs w:val="24"/>
        </w:rPr>
        <w:t>у, поляна, про улицу, на дорогу, в море, учитель, под подушкой.</w:t>
      </w:r>
      <w:proofErr w:type="gramEnd"/>
    </w:p>
    <w:p w:rsidR="005156DC" w:rsidRPr="007D77B6" w:rsidRDefault="00C233D3" w:rsidP="007D7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7D77B6">
        <w:rPr>
          <w:rFonts w:ascii="Times New Roman" w:hAnsi="Times New Roman" w:cs="Times New Roman"/>
          <w:b/>
          <w:sz w:val="24"/>
          <w:szCs w:val="24"/>
        </w:rPr>
        <w:t>1Х Первичное закрепление</w:t>
      </w:r>
      <w:r w:rsidR="005156DC" w:rsidRPr="007D77B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</w:p>
    <w:p w:rsidR="00C233D3" w:rsidRDefault="000430D3" w:rsidP="00C233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У.</w:t>
      </w:r>
      <w:r w:rsidR="00AA7626">
        <w:rPr>
          <w:rFonts w:ascii="Times New Roman" w:hAnsi="Times New Roman" w:cs="Times New Roman"/>
          <w:b/>
          <w:sz w:val="24"/>
          <w:szCs w:val="24"/>
        </w:rPr>
        <w:t>135</w:t>
      </w:r>
      <w:r>
        <w:rPr>
          <w:rFonts w:ascii="Times New Roman" w:hAnsi="Times New Roman" w:cs="Times New Roman"/>
          <w:b/>
          <w:sz w:val="24"/>
          <w:szCs w:val="24"/>
        </w:rPr>
        <w:t>,с 120</w:t>
      </w:r>
    </w:p>
    <w:p w:rsidR="00AA7626" w:rsidRPr="007D77B6" w:rsidRDefault="00AA7626" w:rsidP="00C233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устно, оценивание.</w:t>
      </w:r>
    </w:p>
    <w:p w:rsidR="002F5663" w:rsidRPr="000430D3" w:rsidRDefault="002F5663" w:rsidP="000430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D77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7D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Итог урока.</w:t>
      </w:r>
      <w:proofErr w:type="gramEnd"/>
      <w:r w:rsidRPr="007D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30D3" w:rsidRPr="000430D3" w:rsidRDefault="000430D3" w:rsidP="002F5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2F5663" w:rsidRPr="000430D3" w:rsidRDefault="002F5663" w:rsidP="002F5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Продолжите предложения:</w:t>
      </w:r>
    </w:p>
    <w:p w:rsidR="002F5663" w:rsidRPr="000430D3" w:rsidRDefault="002F5663" w:rsidP="002F56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Чтобы не путать И. и В. падежи имён существительных нужно определить… (</w:t>
      </w:r>
      <w:r w:rsidRPr="000430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каким членом предложения оно является)</w:t>
      </w:r>
    </w:p>
    <w:p w:rsidR="002F5663" w:rsidRPr="000430D3" w:rsidRDefault="002F5663" w:rsidP="002F56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Имена существительные в И. п. в предложении всегда… (</w:t>
      </w:r>
      <w:r w:rsidRPr="000430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являются главным членом предложения)</w:t>
      </w:r>
    </w:p>
    <w:p w:rsidR="002F5663" w:rsidRPr="000430D3" w:rsidRDefault="002F5663" w:rsidP="002F56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Имена существительные в  </w:t>
      </w:r>
      <w:proofErr w:type="spellStart"/>
      <w:r w:rsidRPr="0004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В.п</w:t>
      </w:r>
      <w:proofErr w:type="spellEnd"/>
      <w:r w:rsidRPr="0004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предложении всегда … (</w:t>
      </w:r>
      <w:r w:rsidRPr="000430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является второстепенным членом предложения)</w:t>
      </w:r>
    </w:p>
    <w:p w:rsidR="000430D3" w:rsidRPr="000430D3" w:rsidRDefault="000430D3" w:rsidP="002F56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30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</w:t>
      </w:r>
      <w:r w:rsidRPr="0004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Имена существительные в И. п. в предложении всегда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употребляются</w:t>
      </w:r>
      <w:r w:rsidRPr="000430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….(без предлога)</w:t>
      </w:r>
    </w:p>
    <w:p w:rsidR="000430D3" w:rsidRPr="000430D3" w:rsidRDefault="000430D3" w:rsidP="002F56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30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</w:t>
      </w:r>
      <w:r w:rsidRPr="0004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Имена существительные </w:t>
      </w:r>
      <w:proofErr w:type="spellStart"/>
      <w:r w:rsidRPr="0004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04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End"/>
      <w:r w:rsidRPr="0004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п. в предложении всегда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употребляются</w:t>
      </w:r>
      <w:r w:rsidRPr="000430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…..(без предлога и с предлогом)</w:t>
      </w:r>
    </w:p>
    <w:p w:rsidR="000430D3" w:rsidRPr="000430D3" w:rsidRDefault="000430D3" w:rsidP="002F56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D77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.Оценивание.</w:t>
      </w:r>
      <w:proofErr w:type="gramEnd"/>
    </w:p>
    <w:p w:rsidR="002F5663" w:rsidRPr="007D77B6" w:rsidRDefault="000430D3" w:rsidP="002F5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F5663" w:rsidRPr="007D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задание.</w:t>
      </w:r>
    </w:p>
    <w:p w:rsidR="008E2AEF" w:rsidRPr="007D77B6" w:rsidRDefault="008E2AEF" w:rsidP="008E2AEF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7B6">
        <w:rPr>
          <w:rFonts w:ascii="Times New Roman" w:hAnsi="Times New Roman" w:cs="Times New Roman"/>
          <w:sz w:val="24"/>
          <w:szCs w:val="24"/>
        </w:rPr>
        <w:t>2. Домашнее задание записываем в дневниках:</w:t>
      </w:r>
    </w:p>
    <w:p w:rsidR="008E2AEF" w:rsidRPr="007D77B6" w:rsidRDefault="000430D3" w:rsidP="005156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</w:t>
      </w:r>
      <w:r w:rsidR="005156DC" w:rsidRPr="007D77B6">
        <w:rPr>
          <w:rFonts w:ascii="Times New Roman" w:hAnsi="Times New Roman" w:cs="Times New Roman"/>
          <w:sz w:val="24"/>
          <w:szCs w:val="24"/>
        </w:rPr>
        <w:t>-упр.4,с.135.</w:t>
      </w:r>
      <w:r>
        <w:rPr>
          <w:rFonts w:ascii="Times New Roman" w:hAnsi="Times New Roman" w:cs="Times New Roman"/>
          <w:sz w:val="24"/>
          <w:szCs w:val="24"/>
        </w:rPr>
        <w:t xml:space="preserve"> «5»-</w:t>
      </w:r>
      <w:r w:rsidR="005156DC" w:rsidRPr="007D77B6">
        <w:rPr>
          <w:rFonts w:ascii="Times New Roman" w:hAnsi="Times New Roman" w:cs="Times New Roman"/>
          <w:sz w:val="24"/>
          <w:szCs w:val="24"/>
        </w:rPr>
        <w:t>упр.5,с.135</w:t>
      </w:r>
    </w:p>
    <w:p w:rsidR="00EA3322" w:rsidRPr="007D77B6" w:rsidRDefault="008E2AEF" w:rsidP="008E2AEF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7B6">
        <w:rPr>
          <w:rFonts w:ascii="Times New Roman" w:hAnsi="Times New Roman" w:cs="Times New Roman"/>
          <w:sz w:val="24"/>
          <w:szCs w:val="24"/>
        </w:rPr>
        <w:t xml:space="preserve"> - Ребята, наш урок подошёл к концу. Вы все хорошо работали. Спасибо вам большое.</w:t>
      </w:r>
    </w:p>
    <w:p w:rsidR="00A444A6" w:rsidRPr="007D77B6" w:rsidRDefault="00A444A6" w:rsidP="00A444A6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9BE">
        <w:rPr>
          <w:rFonts w:ascii="Times New Roman" w:hAnsi="Times New Roman" w:cs="Times New Roman"/>
          <w:b/>
          <w:sz w:val="24"/>
          <w:szCs w:val="24"/>
        </w:rPr>
        <w:t>. Контроль знаний</w:t>
      </w:r>
      <w:r w:rsidRPr="007D77B6">
        <w:rPr>
          <w:rFonts w:ascii="Times New Roman" w:hAnsi="Times New Roman" w:cs="Times New Roman"/>
          <w:sz w:val="24"/>
          <w:szCs w:val="24"/>
        </w:rPr>
        <w:t>.</w:t>
      </w:r>
    </w:p>
    <w:p w:rsidR="00A444A6" w:rsidRPr="007D77B6" w:rsidRDefault="00A444A6" w:rsidP="00A444A6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7B6">
        <w:rPr>
          <w:rFonts w:ascii="Times New Roman" w:hAnsi="Times New Roman" w:cs="Times New Roman"/>
          <w:sz w:val="24"/>
          <w:szCs w:val="24"/>
        </w:rPr>
        <w:t>Тест</w:t>
      </w:r>
    </w:p>
    <w:p w:rsidR="00A444A6" w:rsidRPr="007D77B6" w:rsidRDefault="00A444A6" w:rsidP="00A444A6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7B6">
        <w:rPr>
          <w:rFonts w:ascii="Times New Roman" w:hAnsi="Times New Roman" w:cs="Times New Roman"/>
          <w:sz w:val="24"/>
          <w:szCs w:val="24"/>
        </w:rPr>
        <w:t>I. На какие вопросы отвечают имена существительные в винительном падеже?</w:t>
      </w:r>
    </w:p>
    <w:p w:rsidR="00A444A6" w:rsidRPr="007D77B6" w:rsidRDefault="00A444A6" w:rsidP="00A444A6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7B6">
        <w:rPr>
          <w:rFonts w:ascii="Times New Roman" w:hAnsi="Times New Roman" w:cs="Times New Roman"/>
          <w:sz w:val="24"/>
          <w:szCs w:val="24"/>
        </w:rPr>
        <w:t>А Кто? Что?                                  Б. Кем? Чем?</w:t>
      </w:r>
    </w:p>
    <w:p w:rsidR="00A444A6" w:rsidRPr="007D77B6" w:rsidRDefault="00A444A6" w:rsidP="00A444A6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7B6">
        <w:rPr>
          <w:rFonts w:ascii="Times New Roman" w:hAnsi="Times New Roman" w:cs="Times New Roman"/>
          <w:sz w:val="24"/>
          <w:szCs w:val="24"/>
        </w:rPr>
        <w:t>В. Кого? Что?                               Г. Кого? Чего?</w:t>
      </w:r>
    </w:p>
    <w:p w:rsidR="00B939BE" w:rsidRPr="007D77B6" w:rsidRDefault="00A444A6" w:rsidP="00B939B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7B6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="00B939BE" w:rsidRPr="00B939BE">
        <w:rPr>
          <w:rFonts w:ascii="Times New Roman" w:hAnsi="Times New Roman" w:cs="Times New Roman"/>
          <w:sz w:val="24"/>
          <w:szCs w:val="24"/>
        </w:rPr>
        <w:t xml:space="preserve"> </w:t>
      </w:r>
      <w:r w:rsidR="00B939BE" w:rsidRPr="007D77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939BE" w:rsidRPr="007D77B6">
        <w:rPr>
          <w:rFonts w:ascii="Times New Roman" w:hAnsi="Times New Roman" w:cs="Times New Roman"/>
          <w:sz w:val="24"/>
          <w:szCs w:val="24"/>
        </w:rPr>
        <w:t xml:space="preserve"> какими предлогами употребляются имена существительные в именительном падеже?</w:t>
      </w:r>
    </w:p>
    <w:p w:rsidR="00B939BE" w:rsidRPr="007D77B6" w:rsidRDefault="00B939BE" w:rsidP="00B939B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7B6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7D77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77B6">
        <w:rPr>
          <w:rFonts w:ascii="Times New Roman" w:hAnsi="Times New Roman" w:cs="Times New Roman"/>
          <w:sz w:val="24"/>
          <w:szCs w:val="24"/>
        </w:rPr>
        <w:t>, на, через                                  Б. без предлогов</w:t>
      </w:r>
    </w:p>
    <w:p w:rsidR="00B939BE" w:rsidRPr="007D77B6" w:rsidRDefault="00B939BE" w:rsidP="00B939B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7B6">
        <w:rPr>
          <w:rFonts w:ascii="Times New Roman" w:hAnsi="Times New Roman" w:cs="Times New Roman"/>
          <w:sz w:val="24"/>
          <w:szCs w:val="24"/>
        </w:rPr>
        <w:t>В. к, по                                           Г. у, из, до, около</w:t>
      </w:r>
    </w:p>
    <w:p w:rsidR="00A444A6" w:rsidRPr="007D77B6" w:rsidRDefault="00A444A6" w:rsidP="00B939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39BE" w:rsidRPr="007D77B6" w:rsidRDefault="00A444A6" w:rsidP="00B939B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7B6">
        <w:rPr>
          <w:rFonts w:ascii="Times New Roman" w:hAnsi="Times New Roman" w:cs="Times New Roman"/>
          <w:sz w:val="24"/>
          <w:szCs w:val="24"/>
        </w:rPr>
        <w:t xml:space="preserve">III. </w:t>
      </w:r>
      <w:r w:rsidR="00B939BE" w:rsidRPr="007D77B6">
        <w:rPr>
          <w:rFonts w:ascii="Times New Roman" w:hAnsi="Times New Roman" w:cs="Times New Roman"/>
          <w:sz w:val="24"/>
          <w:szCs w:val="24"/>
        </w:rPr>
        <w:t>Каким членом предложения является имя существительное в винительном падеже?</w:t>
      </w:r>
    </w:p>
    <w:p w:rsidR="00B939BE" w:rsidRPr="007D77B6" w:rsidRDefault="00B939BE" w:rsidP="00B939B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7B6">
        <w:rPr>
          <w:rFonts w:ascii="Times New Roman" w:hAnsi="Times New Roman" w:cs="Times New Roman"/>
          <w:sz w:val="24"/>
          <w:szCs w:val="24"/>
        </w:rPr>
        <w:t>А  подлежащим                                  Б. сказуемым</w:t>
      </w:r>
    </w:p>
    <w:p w:rsidR="00B939BE" w:rsidRPr="007D77B6" w:rsidRDefault="00B939BE" w:rsidP="00B939B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7B6">
        <w:rPr>
          <w:rFonts w:ascii="Times New Roman" w:hAnsi="Times New Roman" w:cs="Times New Roman"/>
          <w:sz w:val="24"/>
          <w:szCs w:val="24"/>
        </w:rPr>
        <w:t xml:space="preserve">В. второстепенным членом         </w:t>
      </w:r>
    </w:p>
    <w:p w:rsidR="00A444A6" w:rsidRPr="007D77B6" w:rsidRDefault="00A444A6" w:rsidP="00B939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39BE" w:rsidRPr="007D77B6" w:rsidRDefault="00A444A6" w:rsidP="00B939B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7B6">
        <w:rPr>
          <w:rFonts w:ascii="Times New Roman" w:hAnsi="Times New Roman" w:cs="Times New Roman"/>
          <w:sz w:val="24"/>
          <w:szCs w:val="24"/>
        </w:rPr>
        <w:t xml:space="preserve">IV. </w:t>
      </w:r>
      <w:r w:rsidR="00B939BE" w:rsidRPr="007D77B6">
        <w:rPr>
          <w:rFonts w:ascii="Times New Roman" w:hAnsi="Times New Roman" w:cs="Times New Roman"/>
          <w:sz w:val="24"/>
          <w:szCs w:val="24"/>
        </w:rPr>
        <w:t>В каком падеже стоит имя существительное в словосочетании:</w:t>
      </w:r>
    </w:p>
    <w:p w:rsidR="00B939BE" w:rsidRPr="007D77B6" w:rsidRDefault="00B939BE" w:rsidP="00B939B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7B6">
        <w:rPr>
          <w:rFonts w:ascii="Times New Roman" w:hAnsi="Times New Roman" w:cs="Times New Roman"/>
          <w:sz w:val="24"/>
          <w:szCs w:val="24"/>
        </w:rPr>
        <w:t>увидел сестру</w:t>
      </w:r>
    </w:p>
    <w:p w:rsidR="00B939BE" w:rsidRPr="007D77B6" w:rsidRDefault="00B939BE" w:rsidP="00B939B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7B6">
        <w:rPr>
          <w:rFonts w:ascii="Times New Roman" w:hAnsi="Times New Roman" w:cs="Times New Roman"/>
          <w:sz w:val="24"/>
          <w:szCs w:val="24"/>
        </w:rPr>
        <w:t xml:space="preserve">А  </w:t>
      </w:r>
      <w:proofErr w:type="spellStart"/>
      <w:r w:rsidRPr="007D77B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D77B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Б.  </w:t>
      </w:r>
      <w:proofErr w:type="spellStart"/>
      <w:r w:rsidRPr="007D77B6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D77B6">
        <w:rPr>
          <w:rFonts w:ascii="Times New Roman" w:hAnsi="Times New Roman" w:cs="Times New Roman"/>
          <w:sz w:val="24"/>
          <w:szCs w:val="24"/>
        </w:rPr>
        <w:t>.</w:t>
      </w:r>
    </w:p>
    <w:p w:rsidR="00B939BE" w:rsidRPr="007D77B6" w:rsidRDefault="00B939BE" w:rsidP="00B939B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7B6">
        <w:rPr>
          <w:rFonts w:ascii="Times New Roman" w:hAnsi="Times New Roman" w:cs="Times New Roman"/>
          <w:sz w:val="24"/>
          <w:szCs w:val="24"/>
        </w:rPr>
        <w:t xml:space="preserve">В.  Т.п.                                                         Г.  </w:t>
      </w:r>
      <w:proofErr w:type="spellStart"/>
      <w:r w:rsidRPr="007D77B6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Pr="007D77B6">
        <w:rPr>
          <w:rFonts w:ascii="Times New Roman" w:hAnsi="Times New Roman" w:cs="Times New Roman"/>
          <w:sz w:val="24"/>
          <w:szCs w:val="24"/>
        </w:rPr>
        <w:t>.</w:t>
      </w:r>
    </w:p>
    <w:p w:rsidR="00A444A6" w:rsidRPr="00CE5622" w:rsidRDefault="00A444A6" w:rsidP="00B939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7A84" w:rsidRPr="00C13D35" w:rsidRDefault="00C13D35" w:rsidP="00A444A6">
      <w:pPr>
        <w:pStyle w:val="a3"/>
        <w:rPr>
          <w:b/>
        </w:rPr>
      </w:pPr>
      <w:r w:rsidRPr="00C13D35">
        <w:rPr>
          <w:b/>
        </w:rPr>
        <w:t>Рефлексия.</w:t>
      </w:r>
    </w:p>
    <w:p w:rsidR="00C13D35" w:rsidRPr="00C13D35" w:rsidRDefault="00C13D35" w:rsidP="00C13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13D35" w:rsidRPr="00C13D35" w:rsidTr="00AA7626">
        <w:tc>
          <w:tcPr>
            <w:tcW w:w="9571" w:type="dxa"/>
          </w:tcPr>
          <w:p w:rsidR="00C13D35" w:rsidRPr="00C13D35" w:rsidRDefault="00C13D35" w:rsidP="00C1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3196590</wp:posOffset>
                      </wp:positionH>
                      <wp:positionV relativeFrom="paragraph">
                        <wp:posOffset>187960</wp:posOffset>
                      </wp:positionV>
                      <wp:extent cx="1895475" cy="542925"/>
                      <wp:effectExtent l="9525" t="5080" r="9525" b="1397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251.7pt;margin-top:14.8pt;width:149.25pt;height:4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187960</wp:posOffset>
                      </wp:positionV>
                      <wp:extent cx="1543050" cy="666750"/>
                      <wp:effectExtent l="9525" t="5080" r="9525" b="1397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.2pt;margin-top:14.8pt;width:121.5pt;height:52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"/>
                  </w:pict>
                </mc:Fallback>
              </mc:AlternateContent>
            </w:r>
          </w:p>
          <w:p w:rsidR="00C13D35" w:rsidRPr="00C13D35" w:rsidRDefault="00C13D35" w:rsidP="00C1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3D35" w:rsidRPr="00C13D35" w:rsidRDefault="00C13D35" w:rsidP="00C1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Узнал что-то новое</w:t>
            </w:r>
            <w:proofErr w:type="gramStart"/>
            <w:r w:rsidRPr="00C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Н</w:t>
            </w:r>
            <w:proofErr w:type="gramEnd"/>
            <w:r w:rsidRPr="00C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аучился</w:t>
            </w:r>
          </w:p>
          <w:p w:rsidR="00C13D35" w:rsidRPr="00C13D35" w:rsidRDefault="00C13D35" w:rsidP="00C1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50800</wp:posOffset>
                      </wp:positionV>
                      <wp:extent cx="914400" cy="1085850"/>
                      <wp:effectExtent l="19050" t="24130" r="19050" b="23495"/>
                      <wp:wrapNone/>
                      <wp:docPr id="9" name="16-конечная звезд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08585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    <v:stroke joinstyle="miter"/>
                      <v:formulas>
                        <v:f eqn="sum 10800 0 #0"/>
                        <v:f eqn="prod @0 32138 32768"/>
                        <v:f eqn="prod @0 6393 32768"/>
                        <v:f eqn="prod @0 27246 32768"/>
                        <v:f eqn="prod @0 18205 32768"/>
                        <v:f eqn="sum @1 10800 0"/>
                        <v:f eqn="sum @2 10800 0"/>
                        <v:f eqn="sum @3 10800 0"/>
                        <v:f eqn="sum @4 10800 0"/>
                        <v:f eqn="sum 10800 0 @1"/>
                        <v:f eqn="sum 10800 0 @2"/>
                        <v:f eqn="sum 10800 0 @3"/>
                        <v:f eqn="sum 10800 0 @4"/>
                        <v:f eqn="prod @0 23170 32768"/>
                        <v:f eqn="sum @13 10800 0"/>
                        <v:f eqn="sum 10800 0 @13"/>
                      </v:formulas>
                      <v:path gradientshapeok="t" o:connecttype="rect" textboxrect="@15,@15,@14,@14"/>
                      <v:handles>
                        <v:h position="#0,center" xrange="0,10800"/>
                      </v:handles>
                    </v:shapetype>
                    <v:shape id="16-конечная звезда 9" o:spid="_x0000_s1026" type="#_x0000_t59" style="position:absolute;margin-left:151.95pt;margin-top:4pt;width:1in;height:85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"/>
                  </w:pict>
                </mc:Fallback>
              </mc:AlternateContent>
            </w:r>
          </w:p>
          <w:p w:rsidR="00C13D35" w:rsidRPr="00C13D35" w:rsidRDefault="00C13D35" w:rsidP="00C1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3272790</wp:posOffset>
                      </wp:positionH>
                      <wp:positionV relativeFrom="paragraph">
                        <wp:posOffset>36830</wp:posOffset>
                      </wp:positionV>
                      <wp:extent cx="1819275" cy="609600"/>
                      <wp:effectExtent l="9525" t="5080" r="9525" b="1397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257.7pt;margin-top:2.9pt;width:143.25pt;height:4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170180</wp:posOffset>
                      </wp:positionV>
                      <wp:extent cx="1543050" cy="476250"/>
                      <wp:effectExtent l="9525" t="5080" r="9525" b="1397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.2pt;margin-top:13.4pt;width:121.5pt;height:37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"/>
                  </w:pict>
                </mc:Fallback>
              </mc:AlternateContent>
            </w:r>
          </w:p>
          <w:p w:rsidR="00C13D35" w:rsidRPr="00C13D35" w:rsidRDefault="00C13D35" w:rsidP="00C1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Расстроился                             </w:t>
            </w:r>
            <w:r w:rsidRPr="00C13D3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Я</w:t>
            </w:r>
            <w:proofErr w:type="gramStart"/>
            <w:r w:rsidRPr="00C13D3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</w:t>
            </w:r>
            <w:r w:rsidRPr="00C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П</w:t>
            </w:r>
            <w:proofErr w:type="gramEnd"/>
            <w:r w:rsidRPr="00C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олучил радость</w:t>
            </w:r>
          </w:p>
          <w:p w:rsidR="00C13D35" w:rsidRPr="00C13D35" w:rsidRDefault="00C13D35" w:rsidP="00C1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3D35" w:rsidRPr="00C13D35" w:rsidRDefault="00C13D35" w:rsidP="00C1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3272790</wp:posOffset>
                      </wp:positionH>
                      <wp:positionV relativeFrom="paragraph">
                        <wp:posOffset>126365</wp:posOffset>
                      </wp:positionV>
                      <wp:extent cx="1819275" cy="485775"/>
                      <wp:effectExtent l="9525" t="13970" r="9525" b="508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257.7pt;margin-top:9.95pt;width:143.25pt;height:38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126365</wp:posOffset>
                      </wp:positionV>
                      <wp:extent cx="1543050" cy="485775"/>
                      <wp:effectExtent l="9525" t="13970" r="9525" b="508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.2pt;margin-top:9.95pt;width:121.5pt;height:38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"/>
                  </w:pict>
                </mc:Fallback>
              </mc:AlternateContent>
            </w:r>
          </w:p>
          <w:p w:rsidR="00C13D35" w:rsidRPr="00C13D35" w:rsidRDefault="00C13D35" w:rsidP="00C1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C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Удивился                                                                  Ничего не понял</w:t>
            </w:r>
            <w:proofErr w:type="gramEnd"/>
          </w:p>
          <w:p w:rsidR="00C13D35" w:rsidRPr="00C13D35" w:rsidRDefault="00C13D35" w:rsidP="00C1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3D35" w:rsidRPr="00C13D35" w:rsidRDefault="00C13D35" w:rsidP="00C1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7A84" w:rsidRDefault="00EB7A84" w:rsidP="00EB7A84">
      <w:pPr>
        <w:pStyle w:val="a3"/>
      </w:pPr>
    </w:p>
    <w:sectPr w:rsidR="00EB7A84" w:rsidSect="007D77B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B0A72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63"/>
    <w:rsid w:val="000430D3"/>
    <w:rsid w:val="0006363A"/>
    <w:rsid w:val="00102D2B"/>
    <w:rsid w:val="001A2D95"/>
    <w:rsid w:val="001C4D94"/>
    <w:rsid w:val="00263C22"/>
    <w:rsid w:val="00272339"/>
    <w:rsid w:val="002F5663"/>
    <w:rsid w:val="003E1104"/>
    <w:rsid w:val="005156DC"/>
    <w:rsid w:val="005251E5"/>
    <w:rsid w:val="0071620A"/>
    <w:rsid w:val="0075157E"/>
    <w:rsid w:val="007D77B6"/>
    <w:rsid w:val="0086735E"/>
    <w:rsid w:val="008922EC"/>
    <w:rsid w:val="008E2AEF"/>
    <w:rsid w:val="00907790"/>
    <w:rsid w:val="00A444A6"/>
    <w:rsid w:val="00A9685D"/>
    <w:rsid w:val="00AA7626"/>
    <w:rsid w:val="00B4393B"/>
    <w:rsid w:val="00B939BE"/>
    <w:rsid w:val="00C1230A"/>
    <w:rsid w:val="00C13D35"/>
    <w:rsid w:val="00C233D3"/>
    <w:rsid w:val="00CE5622"/>
    <w:rsid w:val="00EA3322"/>
    <w:rsid w:val="00EB7A84"/>
    <w:rsid w:val="00F1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6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4D9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A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6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4D9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A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cp:lastPrinted>2012-11-21T14:55:00Z</cp:lastPrinted>
  <dcterms:created xsi:type="dcterms:W3CDTF">2012-11-21T14:16:00Z</dcterms:created>
  <dcterms:modified xsi:type="dcterms:W3CDTF">2012-12-02T12:50:00Z</dcterms:modified>
</cp:coreProperties>
</file>