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2D" w:rsidRPr="009D7466" w:rsidRDefault="00F1647A" w:rsidP="00F164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466">
        <w:rPr>
          <w:rFonts w:ascii="Times New Roman" w:hAnsi="Times New Roman" w:cs="Times New Roman"/>
          <w:b/>
          <w:sz w:val="32"/>
          <w:szCs w:val="32"/>
        </w:rPr>
        <w:t>«Офицеры» (режиссер Владимир Роговой; 1971год)</w:t>
      </w:r>
    </w:p>
    <w:p w:rsidR="009D7466" w:rsidRDefault="009D7466" w:rsidP="009D74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4389D" w:rsidRDefault="00E40830" w:rsidP="001438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понятием</w:t>
      </w:r>
      <w:r w:rsidR="0014389D">
        <w:rPr>
          <w:rFonts w:ascii="Times New Roman" w:hAnsi="Times New Roman" w:cs="Times New Roman"/>
          <w:sz w:val="28"/>
          <w:szCs w:val="28"/>
        </w:rPr>
        <w:t xml:space="preserve"> «офицерская честь».</w:t>
      </w:r>
    </w:p>
    <w:p w:rsidR="0014389D" w:rsidRDefault="0014389D" w:rsidP="001438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389D">
        <w:rPr>
          <w:rFonts w:ascii="Times New Roman" w:hAnsi="Times New Roman" w:cs="Times New Roman"/>
          <w:sz w:val="28"/>
          <w:szCs w:val="28"/>
        </w:rPr>
        <w:t xml:space="preserve">Воспитывать чувство патриотизма, </w:t>
      </w:r>
      <w:r>
        <w:rPr>
          <w:rFonts w:ascii="Times New Roman" w:hAnsi="Times New Roman" w:cs="Times New Roman"/>
          <w:sz w:val="28"/>
          <w:szCs w:val="28"/>
        </w:rPr>
        <w:t>гордости и уважения к памяти прадедов</w:t>
      </w:r>
      <w:r w:rsidR="00E40830">
        <w:rPr>
          <w:rFonts w:ascii="Times New Roman" w:hAnsi="Times New Roman" w:cs="Times New Roman"/>
          <w:sz w:val="28"/>
          <w:szCs w:val="28"/>
        </w:rPr>
        <w:t xml:space="preserve"> отдавших свою жизнь за Родину.</w:t>
      </w:r>
    </w:p>
    <w:p w:rsidR="0014389D" w:rsidRPr="0014389D" w:rsidRDefault="0014389D" w:rsidP="001438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чувства дружбы, взаимовыручки, уважения друг к другу.</w:t>
      </w:r>
    </w:p>
    <w:p w:rsidR="009D7466" w:rsidRDefault="009D7466" w:rsidP="009D7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D7466" w:rsidRDefault="009D7466" w:rsidP="009D746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D7466">
        <w:rPr>
          <w:rFonts w:ascii="Times New Roman" w:hAnsi="Times New Roman" w:cs="Times New Roman"/>
          <w:b/>
          <w:sz w:val="28"/>
          <w:szCs w:val="28"/>
        </w:rPr>
        <w:t>Этюд</w:t>
      </w:r>
    </w:p>
    <w:p w:rsidR="009D7466" w:rsidRPr="00071E50" w:rsidRDefault="009D7466" w:rsidP="00071E5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1E50">
        <w:rPr>
          <w:rFonts w:ascii="Times New Roman" w:hAnsi="Times New Roman" w:cs="Times New Roman"/>
          <w:sz w:val="28"/>
          <w:szCs w:val="28"/>
        </w:rPr>
        <w:t>Нет в России семьи такой,</w:t>
      </w:r>
    </w:p>
    <w:p w:rsidR="009D7466" w:rsidRPr="00071E50" w:rsidRDefault="009D7466" w:rsidP="00071E5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1E50">
        <w:rPr>
          <w:rFonts w:ascii="Times New Roman" w:hAnsi="Times New Roman" w:cs="Times New Roman"/>
          <w:sz w:val="28"/>
          <w:szCs w:val="28"/>
        </w:rPr>
        <w:t>Где б ни памятен был свой герой.</w:t>
      </w:r>
    </w:p>
    <w:p w:rsidR="009D7466" w:rsidRPr="00071E50" w:rsidRDefault="009D7466" w:rsidP="00071E5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1E50">
        <w:rPr>
          <w:rFonts w:ascii="Times New Roman" w:hAnsi="Times New Roman" w:cs="Times New Roman"/>
          <w:sz w:val="28"/>
          <w:szCs w:val="28"/>
        </w:rPr>
        <w:t>И глаза молодых солдат</w:t>
      </w:r>
    </w:p>
    <w:p w:rsidR="009D7466" w:rsidRPr="00071E50" w:rsidRDefault="009D7466" w:rsidP="00071E5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1E50">
        <w:rPr>
          <w:rFonts w:ascii="Times New Roman" w:hAnsi="Times New Roman" w:cs="Times New Roman"/>
          <w:sz w:val="28"/>
          <w:szCs w:val="28"/>
        </w:rPr>
        <w:t>С фотографий увядших глядят…</w:t>
      </w:r>
    </w:p>
    <w:p w:rsidR="009D7466" w:rsidRPr="00071E50" w:rsidRDefault="009D7466" w:rsidP="00071E5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1E50">
        <w:rPr>
          <w:rFonts w:ascii="Times New Roman" w:hAnsi="Times New Roman" w:cs="Times New Roman"/>
          <w:sz w:val="28"/>
          <w:szCs w:val="28"/>
        </w:rPr>
        <w:t>Этот взгляд – словно высший суд</w:t>
      </w:r>
    </w:p>
    <w:p w:rsidR="009D7466" w:rsidRPr="00071E50" w:rsidRDefault="009D7466" w:rsidP="00071E5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1E50">
        <w:rPr>
          <w:rFonts w:ascii="Times New Roman" w:hAnsi="Times New Roman" w:cs="Times New Roman"/>
          <w:sz w:val="28"/>
          <w:szCs w:val="28"/>
        </w:rPr>
        <w:t>Для ребят, что сейчас растут,</w:t>
      </w:r>
    </w:p>
    <w:p w:rsidR="009D7466" w:rsidRPr="00071E50" w:rsidRDefault="009D7466" w:rsidP="00071E5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1E50">
        <w:rPr>
          <w:rFonts w:ascii="Times New Roman" w:hAnsi="Times New Roman" w:cs="Times New Roman"/>
          <w:sz w:val="28"/>
          <w:szCs w:val="28"/>
        </w:rPr>
        <w:t xml:space="preserve">И мальчишкам нельзя ни солгать, ни обмануть, </w:t>
      </w:r>
    </w:p>
    <w:p w:rsidR="009D7466" w:rsidRDefault="009D7466" w:rsidP="00071E5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1E50">
        <w:rPr>
          <w:rFonts w:ascii="Times New Roman" w:hAnsi="Times New Roman" w:cs="Times New Roman"/>
          <w:sz w:val="28"/>
          <w:szCs w:val="28"/>
        </w:rPr>
        <w:t>Ни с пути свернуть.</w:t>
      </w:r>
    </w:p>
    <w:p w:rsidR="00071E50" w:rsidRPr="00071E50" w:rsidRDefault="00071E50" w:rsidP="00071E5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7466" w:rsidRPr="00071E50" w:rsidRDefault="009D7466" w:rsidP="00071E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E50">
        <w:rPr>
          <w:rFonts w:ascii="Times New Roman" w:hAnsi="Times New Roman" w:cs="Times New Roman"/>
          <w:sz w:val="28"/>
          <w:szCs w:val="28"/>
        </w:rPr>
        <w:t>- Сегодня вы посмотрите фильм режиссера Владимира Рогового «Офицеры», вышедший на экраны 26 июля 1971 года.</w:t>
      </w:r>
    </w:p>
    <w:p w:rsidR="00AC1A26" w:rsidRPr="00071E50" w:rsidRDefault="00AC1A26" w:rsidP="00071E5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События, показанные в фильме, происходят примерно с начала </w:t>
      </w:r>
      <w:hyperlink r:id="rId5" w:tooltip="1920-е" w:history="1">
        <w:r w:rsidRPr="00071E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1920-х</w:t>
        </w:r>
      </w:hyperlink>
      <w:r w:rsidRPr="0007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 </w:t>
      </w:r>
      <w:hyperlink r:id="rId6" w:tooltip="1960-е" w:history="1">
        <w:r w:rsidRPr="00071E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1960-х годов</w:t>
        </w:r>
      </w:hyperlink>
      <w:r w:rsidRPr="00071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1A26" w:rsidRPr="00071E50" w:rsidRDefault="00AC1A26" w:rsidP="00071E5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его центре — судьба Алексея Трофимова, его супруги Любы </w:t>
      </w:r>
      <w:r w:rsidR="0007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близкого друга Ивана </w:t>
      </w:r>
      <w:proofErr w:type="spellStart"/>
      <w:r w:rsidR="00071E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Варав</w:t>
      </w:r>
      <w:r w:rsidRPr="00071E5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07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Фильм повествует о том, как советские офицеры пронесли свою дружбу через </w:t>
      </w:r>
      <w:hyperlink r:id="rId7" w:tooltip="Гражданская война в России" w:history="1">
        <w:r w:rsidRPr="00071E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гражданскую</w:t>
        </w:r>
      </w:hyperlink>
      <w:r w:rsidRPr="0007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tooltip="Великая Отечественная война" w:history="1">
        <w:r w:rsidRPr="00071E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Великую Отечественную войны</w:t>
        </w:r>
      </w:hyperlink>
      <w:r w:rsidRPr="00071E5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дослужились до генеральских званий и сохранили преданность профессии «защищать Родину». Третье поколение семьи Трофимовых — внук Иван — идёт по стопам отца и деда…</w:t>
      </w:r>
    </w:p>
    <w:p w:rsidR="00AC1A26" w:rsidRPr="00071E50" w:rsidRDefault="00AC1A26" w:rsidP="00071E5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Экспликация</w:t>
      </w:r>
    </w:p>
    <w:p w:rsidR="00AC1A26" w:rsidRPr="00071E50" w:rsidRDefault="00AC1A26" w:rsidP="00071E5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1E5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- О чем этот фильм?</w:t>
      </w:r>
    </w:p>
    <w:p w:rsidR="00AC1A26" w:rsidRPr="00071E50" w:rsidRDefault="00F510F4" w:rsidP="00071E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E50">
        <w:rPr>
          <w:rFonts w:ascii="Times New Roman" w:hAnsi="Times New Roman" w:cs="Times New Roman"/>
          <w:sz w:val="28"/>
          <w:szCs w:val="28"/>
        </w:rPr>
        <w:t>(Фильм о любви к Родине, жизни… и конечно к женщине.</w:t>
      </w:r>
      <w:proofErr w:type="gramEnd"/>
      <w:r w:rsidRPr="00071E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E50">
        <w:rPr>
          <w:rFonts w:ascii="Times New Roman" w:hAnsi="Times New Roman" w:cs="Times New Roman"/>
          <w:sz w:val="28"/>
          <w:szCs w:val="28"/>
        </w:rPr>
        <w:t xml:space="preserve">Это история про двух друзей, офицеров Красной армии, начинавших службу рядовыми во время Гражданской войны и дослужившихся за 50 лет советской власти до генералов). </w:t>
      </w:r>
      <w:proofErr w:type="gramEnd"/>
    </w:p>
    <w:p w:rsidR="00F510F4" w:rsidRPr="00071E50" w:rsidRDefault="00F510F4" w:rsidP="00071E5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1E50">
        <w:rPr>
          <w:rFonts w:ascii="Times New Roman" w:hAnsi="Times New Roman" w:cs="Times New Roman"/>
          <w:i/>
          <w:sz w:val="28"/>
          <w:szCs w:val="28"/>
          <w:u w:val="single"/>
        </w:rPr>
        <w:t>- Как вы понимаете выражение «Офицерская честь»?</w:t>
      </w:r>
    </w:p>
    <w:p w:rsidR="00F510F4" w:rsidRPr="00071E50" w:rsidRDefault="00F510F4" w:rsidP="00071E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E50">
        <w:rPr>
          <w:rFonts w:ascii="Times New Roman" w:hAnsi="Times New Roman" w:cs="Times New Roman"/>
          <w:sz w:val="28"/>
          <w:szCs w:val="28"/>
        </w:rPr>
        <w:t>(Доблесть, честность, благородство души, чистая совесть – вот основа офицерской чести.</w:t>
      </w:r>
      <w:proofErr w:type="gramEnd"/>
      <w:r w:rsidRPr="00071E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E50">
        <w:rPr>
          <w:rFonts w:ascii="Times New Roman" w:hAnsi="Times New Roman" w:cs="Times New Roman"/>
          <w:sz w:val="28"/>
          <w:szCs w:val="28"/>
        </w:rPr>
        <w:t xml:space="preserve">Это когда жизнь твоя </w:t>
      </w:r>
      <w:proofErr w:type="spellStart"/>
      <w:r w:rsidRPr="00071E50">
        <w:rPr>
          <w:rFonts w:ascii="Times New Roman" w:hAnsi="Times New Roman" w:cs="Times New Roman"/>
          <w:sz w:val="28"/>
          <w:szCs w:val="28"/>
        </w:rPr>
        <w:t>пренадлежит</w:t>
      </w:r>
      <w:proofErr w:type="spellEnd"/>
      <w:r w:rsidRPr="00071E50">
        <w:rPr>
          <w:rFonts w:ascii="Times New Roman" w:hAnsi="Times New Roman" w:cs="Times New Roman"/>
          <w:sz w:val="28"/>
          <w:szCs w:val="28"/>
        </w:rPr>
        <w:t xml:space="preserve"> Отечеству, а честь – только тебе).</w:t>
      </w:r>
      <w:proofErr w:type="gramEnd"/>
    </w:p>
    <w:p w:rsidR="00F510F4" w:rsidRPr="00071E50" w:rsidRDefault="00F510F4" w:rsidP="00071E5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1E50">
        <w:rPr>
          <w:rFonts w:ascii="Times New Roman" w:hAnsi="Times New Roman" w:cs="Times New Roman"/>
          <w:i/>
          <w:sz w:val="28"/>
          <w:szCs w:val="28"/>
          <w:u w:val="single"/>
        </w:rPr>
        <w:t>- Как зарождалась дружба между А</w:t>
      </w:r>
      <w:r w:rsidR="00071E50" w:rsidRPr="00071E50">
        <w:rPr>
          <w:rFonts w:ascii="Times New Roman" w:hAnsi="Times New Roman" w:cs="Times New Roman"/>
          <w:i/>
          <w:sz w:val="28"/>
          <w:szCs w:val="28"/>
          <w:u w:val="single"/>
        </w:rPr>
        <w:t xml:space="preserve">лексеем Трофимовым и Иваном </w:t>
      </w:r>
      <w:proofErr w:type="spellStart"/>
      <w:r w:rsidR="00071E50" w:rsidRPr="00071E50">
        <w:rPr>
          <w:rFonts w:ascii="Times New Roman" w:hAnsi="Times New Roman" w:cs="Times New Roman"/>
          <w:i/>
          <w:sz w:val="28"/>
          <w:szCs w:val="28"/>
          <w:u w:val="single"/>
        </w:rPr>
        <w:t>Вар</w:t>
      </w:r>
      <w:r w:rsidRPr="00071E50">
        <w:rPr>
          <w:rFonts w:ascii="Times New Roman" w:hAnsi="Times New Roman" w:cs="Times New Roman"/>
          <w:i/>
          <w:sz w:val="28"/>
          <w:szCs w:val="28"/>
          <w:u w:val="single"/>
        </w:rPr>
        <w:t>авой</w:t>
      </w:r>
      <w:proofErr w:type="spellEnd"/>
      <w:r w:rsidRPr="00071E50">
        <w:rPr>
          <w:rFonts w:ascii="Times New Roman" w:hAnsi="Times New Roman" w:cs="Times New Roman"/>
          <w:i/>
          <w:sz w:val="28"/>
          <w:szCs w:val="28"/>
          <w:u w:val="single"/>
        </w:rPr>
        <w:t>?</w:t>
      </w:r>
    </w:p>
    <w:p w:rsidR="00F510F4" w:rsidRPr="00071E50" w:rsidRDefault="00F510F4" w:rsidP="00071E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E50">
        <w:rPr>
          <w:rFonts w:ascii="Times New Roman" w:hAnsi="Times New Roman" w:cs="Times New Roman"/>
          <w:sz w:val="28"/>
          <w:szCs w:val="28"/>
        </w:rPr>
        <w:t>(Во время гражданской войны на пограничной заставе начинается дружба Ивана и Алексея.</w:t>
      </w:r>
      <w:proofErr w:type="gramEnd"/>
      <w:r w:rsidRPr="00071E50">
        <w:rPr>
          <w:rFonts w:ascii="Times New Roman" w:hAnsi="Times New Roman" w:cs="Times New Roman"/>
          <w:sz w:val="28"/>
          <w:szCs w:val="28"/>
        </w:rPr>
        <w:t xml:space="preserve"> Не раз друзья выручают друг друга в сложных ситуациях. Испания, Великая Отечественная – они с честью выдержали все тяготы и испытания. </w:t>
      </w:r>
      <w:proofErr w:type="gramStart"/>
      <w:r w:rsidRPr="00071E50">
        <w:rPr>
          <w:rFonts w:ascii="Times New Roman" w:hAnsi="Times New Roman" w:cs="Times New Roman"/>
          <w:sz w:val="28"/>
          <w:szCs w:val="28"/>
        </w:rPr>
        <w:t>Было трудно, горько и больно, но каждый из них знал, что друг всегда придет на помощь).</w:t>
      </w:r>
      <w:proofErr w:type="gramEnd"/>
    </w:p>
    <w:p w:rsidR="00F510F4" w:rsidRPr="00071E50" w:rsidRDefault="00F510F4" w:rsidP="00071E5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1E50">
        <w:rPr>
          <w:rFonts w:ascii="Times New Roman" w:hAnsi="Times New Roman" w:cs="Times New Roman"/>
          <w:i/>
          <w:sz w:val="28"/>
          <w:szCs w:val="28"/>
          <w:u w:val="single"/>
        </w:rPr>
        <w:t>- Как вы можете охарактеризовать Алексея Трофимова?</w:t>
      </w:r>
    </w:p>
    <w:p w:rsidR="00F510F4" w:rsidRPr="00071E50" w:rsidRDefault="00F510F4" w:rsidP="00071E5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1E50">
        <w:rPr>
          <w:rFonts w:ascii="Times New Roman" w:hAnsi="Times New Roman" w:cs="Times New Roman"/>
          <w:sz w:val="28"/>
          <w:szCs w:val="28"/>
        </w:rPr>
        <w:t>(</w:t>
      </w:r>
      <w:r w:rsidR="00D1619E" w:rsidRPr="00071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Скромный, немногословный человек, не требующий никаких наград и жизненных удобств, всю жизнь кочующий с места на место, так и не привыкший "постоять за себя и выговорить в мирной жизни теплое местечко", но зато сознающий высокую честь своей профессии:</w:t>
      </w:r>
      <w:proofErr w:type="gramEnd"/>
      <w:r w:rsidR="00D1619E" w:rsidRPr="0007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="00D1619E" w:rsidRPr="00071E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такая профессия - Родину защищать).</w:t>
      </w:r>
      <w:proofErr w:type="gramEnd"/>
    </w:p>
    <w:p w:rsidR="00D1619E" w:rsidRPr="00071E50" w:rsidRDefault="00D1619E" w:rsidP="00071E5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71E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 Кто поддерживает Алексея Трофимова в жизни?</w:t>
      </w:r>
    </w:p>
    <w:p w:rsidR="00D1619E" w:rsidRPr="00071E50" w:rsidRDefault="00D1619E" w:rsidP="00071E5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50">
        <w:rPr>
          <w:rFonts w:ascii="Times New Roman" w:eastAsia="Times New Roman" w:hAnsi="Times New Roman" w:cs="Times New Roman"/>
          <w:sz w:val="28"/>
          <w:szCs w:val="28"/>
          <w:lang w:eastAsia="ru-RU"/>
        </w:rPr>
        <w:t>(Его жена Люба, которая прошла вместе с ним все тяготы армейской жизни. Которая без лишних с</w:t>
      </w:r>
      <w:r w:rsidR="00290C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 следует за мужем, куда бы ни</w:t>
      </w:r>
      <w:r w:rsidRPr="0007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забросила его судьба, а в Великую Отечественную войну сама принимает участие, становится врачом санитарного эшелона</w:t>
      </w:r>
      <w:r w:rsidR="00290CE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стойко переносит смерть своего единственного сына и продолжает жить, воспитывая внука.</w:t>
      </w:r>
      <w:r w:rsidRPr="00071E5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1619E" w:rsidRPr="00071E50" w:rsidRDefault="00D1619E" w:rsidP="00071E5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71E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 Каки</w:t>
      </w:r>
      <w:r w:rsidR="00071E50" w:rsidRPr="00071E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м вы увидели в фильме Ивана </w:t>
      </w:r>
      <w:proofErr w:type="spellStart"/>
      <w:r w:rsidR="00071E50" w:rsidRPr="00071E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Вар</w:t>
      </w:r>
      <w:r w:rsidRPr="00071E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аву</w:t>
      </w:r>
      <w:proofErr w:type="spellEnd"/>
      <w:r w:rsidRPr="00071E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?</w:t>
      </w:r>
    </w:p>
    <w:p w:rsidR="00D1619E" w:rsidRPr="00071E50" w:rsidRDefault="00071E50" w:rsidP="00071E5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(Отважный, красивый</w:t>
      </w:r>
      <w:r w:rsidR="007A6FE2" w:rsidRPr="0007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A6FE2" w:rsidRPr="00071E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</w:t>
      </w:r>
      <w:r w:rsidR="00D1619E" w:rsidRPr="00071E5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легентный</w:t>
      </w:r>
      <w:proofErr w:type="spellEnd"/>
      <w:r w:rsidR="00D1619E" w:rsidRPr="00071E5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романтик</w:t>
      </w:r>
      <w:r w:rsidR="007A6FE2" w:rsidRPr="00071E5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A6FE2" w:rsidRPr="00071E50" w:rsidRDefault="00071E50" w:rsidP="00071E5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71E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 xml:space="preserve">- Почему Иван </w:t>
      </w:r>
      <w:proofErr w:type="spellStart"/>
      <w:r w:rsidRPr="00071E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Вар</w:t>
      </w:r>
      <w:r w:rsidR="007A6FE2" w:rsidRPr="00071E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ава</w:t>
      </w:r>
      <w:proofErr w:type="spellEnd"/>
      <w:r w:rsidR="007A6FE2" w:rsidRPr="00071E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так и не женился?</w:t>
      </w:r>
    </w:p>
    <w:p w:rsidR="007A6FE2" w:rsidRPr="00071E50" w:rsidRDefault="007A6FE2" w:rsidP="00071E5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(Он всю жизнь любил жену друга – Любашу. На вопрос друга:  «Ты так и не женился?» он отвечает – «Не встретил как твоя Любаша»). </w:t>
      </w:r>
    </w:p>
    <w:p w:rsidR="007A6FE2" w:rsidRPr="00E40830" w:rsidRDefault="007A6FE2" w:rsidP="00071E5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408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 Иван всю жизнь любил жену друга, но как он вел себя при этом?</w:t>
      </w:r>
    </w:p>
    <w:p w:rsidR="007A6FE2" w:rsidRPr="00071E50" w:rsidRDefault="007A6FE2" w:rsidP="00071E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E5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71E50">
        <w:rPr>
          <w:rFonts w:ascii="Times New Roman" w:hAnsi="Times New Roman" w:cs="Times New Roman"/>
          <w:sz w:val="28"/>
          <w:szCs w:val="28"/>
        </w:rPr>
        <w:t>Он никогда, даже словом, не посмеет намекнуть на свои чувства и разрушить семью друга. Он попросит только об одном – назвать внука Трофимовых в его честь).</w:t>
      </w:r>
    </w:p>
    <w:p w:rsidR="007A6FE2" w:rsidRPr="00071E50" w:rsidRDefault="007A6FE2" w:rsidP="00071E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E50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290CE0" w:rsidRPr="00D27BD7" w:rsidRDefault="00290CE0" w:rsidP="00D27BD7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7BD7">
        <w:rPr>
          <w:rFonts w:ascii="Times New Roman" w:hAnsi="Times New Roman" w:cs="Times New Roman"/>
          <w:i/>
          <w:sz w:val="28"/>
          <w:szCs w:val="28"/>
          <w:u w:val="single"/>
        </w:rPr>
        <w:t>- Как Вы понимаете, что такое патриотизм?</w:t>
      </w:r>
    </w:p>
    <w:p w:rsidR="00AF3D19" w:rsidRPr="00D27BD7" w:rsidRDefault="00D27BD7" w:rsidP="00D27BD7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BD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F3D19" w:rsidRPr="00973511">
        <w:rPr>
          <w:rFonts w:ascii="Times New Roman" w:hAnsi="Times New Roman" w:cs="Times New Roman"/>
          <w:color w:val="000000"/>
          <w:sz w:val="28"/>
          <w:szCs w:val="28"/>
          <w:u w:val="single"/>
        </w:rPr>
        <w:t>Патриотизм</w:t>
      </w:r>
      <w:r w:rsidR="00AF3D19" w:rsidRPr="00D27BD7">
        <w:rPr>
          <w:rFonts w:ascii="Times New Roman" w:hAnsi="Times New Roman" w:cs="Times New Roman"/>
          <w:color w:val="000000"/>
          <w:sz w:val="28"/>
          <w:szCs w:val="28"/>
        </w:rPr>
        <w:t xml:space="preserve"> – это любовь к Родине, преданность своему Отечеству, стремление служить его интересам</w:t>
      </w:r>
      <w:proofErr w:type="gramStart"/>
      <w:r w:rsidR="00AF3D19" w:rsidRPr="00D27BD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27BD7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D27BD7">
        <w:rPr>
          <w:rFonts w:ascii="Times New Roman" w:hAnsi="Times New Roman" w:cs="Times New Roman"/>
          <w:color w:val="000000"/>
          <w:sz w:val="28"/>
          <w:szCs w:val="28"/>
        </w:rPr>
        <w:t>Большая советская энциклопедия)</w:t>
      </w:r>
      <w:r w:rsidR="00AF3D19" w:rsidRPr="00D27B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7BD7" w:rsidRPr="00D27BD7" w:rsidRDefault="00D27BD7" w:rsidP="00D27BD7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51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Патриотизм</w:t>
      </w:r>
      <w:r w:rsidRPr="00D27BD7">
        <w:rPr>
          <w:rFonts w:ascii="Times New Roman" w:hAnsi="Times New Roman" w:cs="Times New Roman"/>
          <w:color w:val="000000"/>
          <w:sz w:val="28"/>
          <w:szCs w:val="28"/>
        </w:rPr>
        <w:t xml:space="preserve"> - это такая грань любви к родине, что ты готов в любую минуту, не думая и ни о чём не спрашивая, отдать жизнь за отчизну, за Родину</w:t>
      </w:r>
      <w:proofErr w:type="gramStart"/>
      <w:r w:rsidRPr="00D27BD7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D27BD7">
        <w:rPr>
          <w:rFonts w:ascii="Times New Roman" w:hAnsi="Times New Roman" w:cs="Times New Roman"/>
          <w:color w:val="000000"/>
          <w:sz w:val="28"/>
          <w:szCs w:val="28"/>
        </w:rPr>
        <w:t>Из опроса подростков).</w:t>
      </w:r>
    </w:p>
    <w:p w:rsidR="00D27BD7" w:rsidRDefault="00290CE0" w:rsidP="00D27BD7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7BD7">
        <w:rPr>
          <w:rFonts w:ascii="Times New Roman" w:hAnsi="Times New Roman" w:cs="Times New Roman"/>
          <w:i/>
          <w:sz w:val="28"/>
          <w:szCs w:val="28"/>
          <w:u w:val="single"/>
        </w:rPr>
        <w:t>- Сравните отношение к Родине молодого поколения 40-60 годов и молодого поколения нынешнего времени? В чем Вы видите сходство, в чем различие и почему?</w:t>
      </w:r>
    </w:p>
    <w:p w:rsidR="00290CE0" w:rsidRPr="00D27BD7" w:rsidRDefault="00D57FE9" w:rsidP="00D27BD7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D27BD7">
        <w:rPr>
          <w:rFonts w:ascii="Times New Roman" w:hAnsi="Times New Roman" w:cs="Times New Roman"/>
          <w:sz w:val="28"/>
          <w:szCs w:val="28"/>
        </w:rPr>
        <w:t>(Поколение 40-60 годов считали себя нас</w:t>
      </w:r>
      <w:r w:rsidR="00676663" w:rsidRPr="00D27BD7">
        <w:rPr>
          <w:rFonts w:ascii="Times New Roman" w:hAnsi="Times New Roman" w:cs="Times New Roman"/>
          <w:sz w:val="28"/>
          <w:szCs w:val="28"/>
        </w:rPr>
        <w:t>тоящими патриотами своей Родины, не жалели, ни сил ни жизни,</w:t>
      </w:r>
      <w:r w:rsidRPr="00D27BD7">
        <w:rPr>
          <w:rFonts w:ascii="Times New Roman" w:hAnsi="Times New Roman" w:cs="Times New Roman"/>
          <w:sz w:val="28"/>
          <w:szCs w:val="28"/>
        </w:rPr>
        <w:t xml:space="preserve"> гордились ею, бескорыстно любили такой, какою она была, несмотря на несовершенство, трудности, беды своей страны.</w:t>
      </w:r>
      <w:proofErr w:type="gramEnd"/>
      <w:r w:rsidRPr="00D27BD7">
        <w:rPr>
          <w:rFonts w:ascii="Times New Roman" w:hAnsi="Times New Roman" w:cs="Times New Roman"/>
          <w:sz w:val="28"/>
          <w:szCs w:val="28"/>
        </w:rPr>
        <w:t xml:space="preserve"> У нынешнего поколения</w:t>
      </w:r>
      <w:r w:rsidR="00290CE0" w:rsidRPr="00290CE0">
        <w:rPr>
          <w:rFonts w:ascii="Times New Roman" w:hAnsi="Times New Roman" w:cs="Times New Roman"/>
          <w:sz w:val="28"/>
          <w:szCs w:val="28"/>
        </w:rPr>
        <w:t xml:space="preserve"> произошла деформация </w:t>
      </w:r>
      <w:r w:rsidR="00676663" w:rsidRPr="00D27BD7">
        <w:rPr>
          <w:rFonts w:ascii="Times New Roman" w:hAnsi="Times New Roman" w:cs="Times New Roman"/>
          <w:sz w:val="28"/>
          <w:szCs w:val="28"/>
        </w:rPr>
        <w:t>нравственно-патриотических качеств</w:t>
      </w:r>
      <w:r w:rsidR="00290CE0" w:rsidRPr="00290CE0">
        <w:rPr>
          <w:rFonts w:ascii="Times New Roman" w:hAnsi="Times New Roman" w:cs="Times New Roman"/>
          <w:sz w:val="28"/>
          <w:szCs w:val="28"/>
        </w:rPr>
        <w:t xml:space="preserve">, </w:t>
      </w:r>
      <w:r w:rsidR="008042DD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290CE0" w:rsidRPr="00290CE0">
        <w:rPr>
          <w:rFonts w:ascii="Times New Roman" w:hAnsi="Times New Roman" w:cs="Times New Roman"/>
          <w:sz w:val="28"/>
          <w:szCs w:val="28"/>
        </w:rPr>
        <w:t>как любовь к отчему дому, своим родителям, родной природе, к своему народу, к Р</w:t>
      </w:r>
      <w:r w:rsidR="00290CE0" w:rsidRPr="00D27BD7">
        <w:rPr>
          <w:rFonts w:ascii="Times New Roman" w:hAnsi="Times New Roman" w:cs="Times New Roman"/>
          <w:sz w:val="28"/>
          <w:szCs w:val="28"/>
        </w:rPr>
        <w:t xml:space="preserve">оссии. </w:t>
      </w:r>
      <w:proofErr w:type="gramStart"/>
      <w:r w:rsidR="00290CE0" w:rsidRPr="00D27BD7">
        <w:rPr>
          <w:rFonts w:ascii="Times New Roman" w:hAnsi="Times New Roman" w:cs="Times New Roman"/>
          <w:sz w:val="28"/>
          <w:szCs w:val="28"/>
        </w:rPr>
        <w:t>Общепризнанные ценности</w:t>
      </w:r>
      <w:r w:rsidR="00290CE0" w:rsidRPr="00290CE0">
        <w:rPr>
          <w:rFonts w:ascii="Times New Roman" w:hAnsi="Times New Roman" w:cs="Times New Roman"/>
          <w:sz w:val="28"/>
          <w:szCs w:val="28"/>
        </w:rPr>
        <w:t xml:space="preserve"> </w:t>
      </w:r>
      <w:r w:rsidRPr="00D27BD7">
        <w:rPr>
          <w:rFonts w:ascii="Times New Roman" w:hAnsi="Times New Roman" w:cs="Times New Roman"/>
          <w:sz w:val="28"/>
          <w:szCs w:val="28"/>
        </w:rPr>
        <w:t>приобрели извращенный хар</w:t>
      </w:r>
      <w:r w:rsidR="008042DD">
        <w:rPr>
          <w:rFonts w:ascii="Times New Roman" w:hAnsi="Times New Roman" w:cs="Times New Roman"/>
          <w:sz w:val="28"/>
          <w:szCs w:val="28"/>
        </w:rPr>
        <w:t>актер -</w:t>
      </w:r>
      <w:r w:rsidRPr="00D27BD7">
        <w:rPr>
          <w:rFonts w:ascii="Times New Roman" w:hAnsi="Times New Roman" w:cs="Times New Roman"/>
          <w:sz w:val="28"/>
          <w:szCs w:val="28"/>
        </w:rPr>
        <w:t xml:space="preserve"> добить</w:t>
      </w:r>
      <w:r w:rsidR="00290CE0" w:rsidRPr="00290CE0">
        <w:rPr>
          <w:rFonts w:ascii="Times New Roman" w:hAnsi="Times New Roman" w:cs="Times New Roman"/>
          <w:sz w:val="28"/>
          <w:szCs w:val="28"/>
        </w:rPr>
        <w:t>ся</w:t>
      </w:r>
      <w:r w:rsidRPr="00D27BD7">
        <w:rPr>
          <w:rFonts w:ascii="Times New Roman" w:hAnsi="Times New Roman" w:cs="Times New Roman"/>
          <w:sz w:val="28"/>
          <w:szCs w:val="28"/>
        </w:rPr>
        <w:t xml:space="preserve"> успеха любой ценой, </w:t>
      </w:r>
      <w:r w:rsidR="00290CE0" w:rsidRPr="00290CE0">
        <w:rPr>
          <w:rFonts w:ascii="Times New Roman" w:hAnsi="Times New Roman" w:cs="Times New Roman"/>
          <w:sz w:val="28"/>
          <w:szCs w:val="28"/>
        </w:rPr>
        <w:t>агрессия, цинизм, эгоистичность, примитивность.</w:t>
      </w:r>
      <w:r w:rsidRPr="00D27BD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57FE9" w:rsidRPr="00D27BD7" w:rsidRDefault="00D57FE9" w:rsidP="00D27BD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легенда о том, что однажды, ветер решил свалить могучий дуб, который рос на холме. Но </w:t>
      </w:r>
      <w:r w:rsidR="0006158C" w:rsidRPr="00D27BD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 только гнулся под ударами ветра. Спросил тогда ветер у могучего дуба: «Почему я не могу победить тебя?»</w:t>
      </w:r>
    </w:p>
    <w:p w:rsidR="0006158C" w:rsidRPr="00D27BD7" w:rsidRDefault="0006158C" w:rsidP="00D27BD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27BD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 Как вы думаете, что ответил дуб?</w:t>
      </w:r>
    </w:p>
    <w:p w:rsidR="0006158C" w:rsidRPr="00D27BD7" w:rsidRDefault="0006158C" w:rsidP="00D27BD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Дуб ответил, что не ствол его держит. Сила его в том, что он в землю врос корнями, за нее держится. Это говорит о том, что любовь к Родине, глубокая связь с историей, культурой своей страны делает народ непобедимым.</w:t>
      </w:r>
    </w:p>
    <w:p w:rsidR="0006158C" w:rsidRPr="00D27BD7" w:rsidRDefault="0006158C" w:rsidP="00D27BD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27BD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 Какая работа, мероприятия проводятся в настоящее время для развития патриотического воспитания среди молодого поколения?</w:t>
      </w:r>
    </w:p>
    <w:p w:rsidR="008042DD" w:rsidRDefault="00AF3D19" w:rsidP="008042D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BD7">
        <w:rPr>
          <w:rFonts w:ascii="Times New Roman" w:eastAsia="Times New Roman" w:hAnsi="Times New Roman" w:cs="Times New Roman"/>
          <w:sz w:val="28"/>
          <w:szCs w:val="28"/>
          <w:lang w:eastAsia="ru-RU"/>
        </w:rPr>
        <w:t>(В настоящее время патриотическому воспитанию молодого поколения уделяется много внимания.</w:t>
      </w:r>
      <w:proofErr w:type="gramEnd"/>
      <w:r w:rsidRPr="00D2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области, региона, школ проводятся различные акции, классные часы, уроки </w:t>
      </w:r>
      <w:r w:rsidR="0080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мужества, </w:t>
      </w:r>
      <w:r w:rsidRPr="00D27B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0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атриотизма, </w:t>
      </w:r>
      <w:r w:rsidRPr="00D2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выставки. </w:t>
      </w:r>
      <w:proofErr w:type="gramStart"/>
      <w:r w:rsidRPr="00D27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общественного престижа воинской службы создаются кадетские корпуса).</w:t>
      </w:r>
      <w:proofErr w:type="gramEnd"/>
    </w:p>
    <w:p w:rsidR="007A6FE2" w:rsidRPr="008042DD" w:rsidRDefault="00071E50" w:rsidP="008042D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BD7">
        <w:rPr>
          <w:rFonts w:ascii="Times New Roman" w:hAnsi="Times New Roman" w:cs="Times New Roman"/>
          <w:sz w:val="28"/>
          <w:szCs w:val="28"/>
        </w:rPr>
        <w:t>Ч</w:t>
      </w:r>
      <w:r w:rsidR="007A6FE2" w:rsidRPr="00D27BD7">
        <w:rPr>
          <w:rFonts w:ascii="Times New Roman" w:hAnsi="Times New Roman" w:cs="Times New Roman"/>
          <w:sz w:val="28"/>
          <w:szCs w:val="28"/>
        </w:rPr>
        <w:t xml:space="preserve">тить память своих прадедов мы просто обязаны, чтобы наша Родина была для нас ничуть не менее ценной, чем Родина для Ивана </w:t>
      </w:r>
      <w:proofErr w:type="spellStart"/>
      <w:r w:rsidR="007A6FE2" w:rsidRPr="00D27BD7">
        <w:rPr>
          <w:rFonts w:ascii="Times New Roman" w:hAnsi="Times New Roman" w:cs="Times New Roman"/>
          <w:sz w:val="28"/>
          <w:szCs w:val="28"/>
        </w:rPr>
        <w:t>Варавы</w:t>
      </w:r>
      <w:proofErr w:type="spellEnd"/>
      <w:r w:rsidR="007A6FE2" w:rsidRPr="00D27BD7">
        <w:rPr>
          <w:rFonts w:ascii="Times New Roman" w:hAnsi="Times New Roman" w:cs="Times New Roman"/>
          <w:sz w:val="28"/>
          <w:szCs w:val="28"/>
        </w:rPr>
        <w:t xml:space="preserve"> и Алексея Трофимова, которые всю жизнь защищали тех, кто здесь живет. При этом один пожертвовал сыном, а другой семейным счастьем.</w:t>
      </w:r>
    </w:p>
    <w:p w:rsidR="00F510F4" w:rsidRPr="00D27BD7" w:rsidRDefault="00F510F4" w:rsidP="00D27B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510F4" w:rsidRPr="00D27BD7" w:rsidSect="00BD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B6432"/>
    <w:multiLevelType w:val="hybridMultilevel"/>
    <w:tmpl w:val="57A0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14759"/>
    <w:multiLevelType w:val="hybridMultilevel"/>
    <w:tmpl w:val="8E9A3D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1647A"/>
    <w:rsid w:val="0006158C"/>
    <w:rsid w:val="00071E50"/>
    <w:rsid w:val="0014389D"/>
    <w:rsid w:val="00290CE0"/>
    <w:rsid w:val="00676663"/>
    <w:rsid w:val="007A6FE2"/>
    <w:rsid w:val="008042DD"/>
    <w:rsid w:val="008B0E8A"/>
    <w:rsid w:val="00913BB2"/>
    <w:rsid w:val="00945DD8"/>
    <w:rsid w:val="00973511"/>
    <w:rsid w:val="009D7466"/>
    <w:rsid w:val="00AC1A26"/>
    <w:rsid w:val="00AF3D19"/>
    <w:rsid w:val="00BD5B2D"/>
    <w:rsid w:val="00D1619E"/>
    <w:rsid w:val="00D24C95"/>
    <w:rsid w:val="00D27BD7"/>
    <w:rsid w:val="00D57FE9"/>
    <w:rsid w:val="00E40830"/>
    <w:rsid w:val="00F1647A"/>
    <w:rsid w:val="00F5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4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6FE2"/>
    <w:pPr>
      <w:spacing w:after="166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7B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3%D1%80%D0%B0%D0%B6%D0%B4%D0%B0%D0%BD%D1%81%D0%BA%D0%B0%D1%8F_%D0%B2%D0%BE%D0%B9%D0%BD%D0%B0_%D0%B2_%D0%A0%D0%BE%D1%81%D1%81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960-%D0%B5" TargetMode="External"/><Relationship Id="rId5" Type="http://schemas.openxmlformats.org/officeDocument/2006/relationships/hyperlink" Target="http://ru.wikipedia.org/wiki/1920-%D0%B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мамкин</dc:creator>
  <cp:keywords/>
  <dc:description/>
  <cp:lastModifiedBy>мамкин</cp:lastModifiedBy>
  <cp:revision>7</cp:revision>
  <dcterms:created xsi:type="dcterms:W3CDTF">2013-01-28T15:59:00Z</dcterms:created>
  <dcterms:modified xsi:type="dcterms:W3CDTF">2013-02-06T16:00:00Z</dcterms:modified>
</cp:coreProperties>
</file>