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B" w:rsidRPr="004E321B" w:rsidRDefault="004E321B" w:rsidP="004E3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21B">
        <w:rPr>
          <w:rFonts w:ascii="Times New Roman" w:hAnsi="Times New Roman" w:cs="Times New Roman"/>
          <w:sz w:val="28"/>
          <w:szCs w:val="28"/>
        </w:rPr>
        <w:t>Г</w:t>
      </w:r>
      <w:r w:rsidR="009938F8">
        <w:rPr>
          <w:rFonts w:ascii="Times New Roman" w:hAnsi="Times New Roman" w:cs="Times New Roman"/>
          <w:sz w:val="28"/>
          <w:szCs w:val="28"/>
        </w:rPr>
        <w:t>К</w:t>
      </w:r>
      <w:r w:rsidRPr="004E321B">
        <w:rPr>
          <w:rFonts w:ascii="Times New Roman" w:hAnsi="Times New Roman" w:cs="Times New Roman"/>
          <w:sz w:val="28"/>
          <w:szCs w:val="28"/>
        </w:rPr>
        <w:t>С</w:t>
      </w:r>
      <w:r w:rsidR="00382B8E">
        <w:rPr>
          <w:rFonts w:ascii="Times New Roman" w:hAnsi="Times New Roman" w:cs="Times New Roman"/>
          <w:sz w:val="28"/>
          <w:szCs w:val="28"/>
        </w:rPr>
        <w:t>(К</w:t>
      </w:r>
      <w:r w:rsidR="009938F8">
        <w:rPr>
          <w:rFonts w:ascii="Times New Roman" w:hAnsi="Times New Roman" w:cs="Times New Roman"/>
          <w:sz w:val="28"/>
          <w:szCs w:val="28"/>
        </w:rPr>
        <w:t>)</w:t>
      </w:r>
      <w:r w:rsidRPr="004E321B">
        <w:rPr>
          <w:rFonts w:ascii="Times New Roman" w:hAnsi="Times New Roman" w:cs="Times New Roman"/>
          <w:sz w:val="28"/>
          <w:szCs w:val="28"/>
        </w:rPr>
        <w:t>ОУ «Коррекционная школа – интернат VIII вида»</w:t>
      </w:r>
    </w:p>
    <w:p w:rsidR="004E321B" w:rsidRPr="004E321B" w:rsidRDefault="004E321B" w:rsidP="004E3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21B" w:rsidRPr="004E321B" w:rsidRDefault="004E321B" w:rsidP="004E321B">
      <w:pPr>
        <w:spacing w:after="0"/>
        <w:jc w:val="center"/>
        <w:rPr>
          <w:sz w:val="28"/>
          <w:szCs w:val="28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 внеклассного мероприятия по правилам дорожного движения</w:t>
      </w:r>
    </w:p>
    <w:p w:rsidR="004E321B" w:rsidRDefault="004E321B" w:rsidP="004E32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E321B" w:rsidRDefault="004E321B" w:rsidP="004E32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E321B" w:rsidRPr="00D6385F" w:rsidRDefault="004E321B" w:rsidP="004E32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85F">
        <w:rPr>
          <w:rFonts w:ascii="Times New Roman" w:hAnsi="Times New Roman" w:cs="Times New Roman"/>
          <w:b/>
          <w:sz w:val="36"/>
          <w:szCs w:val="36"/>
        </w:rPr>
        <w:t>«Наша безопасность в наших руках»</w:t>
      </w:r>
    </w:p>
    <w:p w:rsidR="004E321B" w:rsidRPr="00D6385F" w:rsidRDefault="004E321B" w:rsidP="004E321B">
      <w:pPr>
        <w:spacing w:after="0"/>
        <w:jc w:val="center"/>
        <w:rPr>
          <w:b/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sz w:val="24"/>
          <w:szCs w:val="24"/>
        </w:rPr>
      </w:pPr>
    </w:p>
    <w:p w:rsidR="004E321B" w:rsidRDefault="004E321B" w:rsidP="004E3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Е.В.</w:t>
      </w: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21B" w:rsidRDefault="004E321B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38F8" w:rsidRDefault="009938F8" w:rsidP="004E32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329A" w:rsidRDefault="00993CA8" w:rsidP="00D6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Каргаполье </w:t>
      </w:r>
      <w:bookmarkStart w:id="0" w:name="_GoBack"/>
      <w:bookmarkEnd w:id="0"/>
      <w:r w:rsidR="00D6385F">
        <w:rPr>
          <w:rFonts w:ascii="Times New Roman" w:hAnsi="Times New Roman" w:cs="Times New Roman"/>
          <w:sz w:val="28"/>
          <w:szCs w:val="28"/>
        </w:rPr>
        <w:t>2013</w:t>
      </w:r>
      <w:r w:rsidR="004E321B">
        <w:rPr>
          <w:rFonts w:ascii="Times New Roman" w:hAnsi="Times New Roman" w:cs="Times New Roman"/>
          <w:sz w:val="28"/>
          <w:szCs w:val="28"/>
        </w:rPr>
        <w:t>г.</w:t>
      </w:r>
    </w:p>
    <w:p w:rsidR="00B7329A" w:rsidRDefault="00D6385F" w:rsidP="00DA1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7329A" w:rsidRPr="00DA1412">
        <w:rPr>
          <w:rFonts w:ascii="Times New Roman" w:hAnsi="Times New Roman" w:cs="Times New Roman"/>
          <w:sz w:val="28"/>
          <w:szCs w:val="28"/>
        </w:rPr>
        <w:t>: Изучение правил дорожного движения</w:t>
      </w:r>
    </w:p>
    <w:p w:rsidR="00D6385F" w:rsidRPr="00D6385F" w:rsidRDefault="00D6385F" w:rsidP="00DA14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8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329A" w:rsidRDefault="00B7329A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детей правилам дорожного движения. Формировать чувства коллективизма, на основе совместных действий. </w:t>
      </w:r>
    </w:p>
    <w:p w:rsidR="00B7329A" w:rsidRDefault="00B7329A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подражания положительным примерам, оказание помощи товарищам.</w:t>
      </w:r>
    </w:p>
    <w:p w:rsidR="00B7329A" w:rsidRDefault="00B7329A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умение комментировать свои действия, развивать речь, память, обогащение словарного запаса слов.</w:t>
      </w:r>
    </w:p>
    <w:p w:rsidR="00B7329A" w:rsidRDefault="00B7329A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29A" w:rsidRDefault="00B7329A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Т.С.О;</w:t>
      </w:r>
      <w:r w:rsidR="002318BD">
        <w:rPr>
          <w:rFonts w:ascii="Times New Roman" w:hAnsi="Times New Roman" w:cs="Times New Roman"/>
          <w:sz w:val="28"/>
          <w:szCs w:val="28"/>
        </w:rPr>
        <w:t xml:space="preserve"> атрибуты к играм; костюмы; плакаты и иллюстрации с дорожными знаками; конверт с письмом; светофор; дорожные знаки.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Pr="00DA1412" w:rsidRDefault="002318BD" w:rsidP="00DA1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2318BD" w:rsidRPr="00DA1412" w:rsidRDefault="002318BD" w:rsidP="00231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318BD" w:rsidRPr="002318BD" w:rsidRDefault="002318BD" w:rsidP="005B6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18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39AF" wp14:editId="66E2B7C7">
                <wp:simplePos x="0" y="0"/>
                <wp:positionH relativeFrom="column">
                  <wp:posOffset>1548765</wp:posOffset>
                </wp:positionH>
                <wp:positionV relativeFrom="paragraph">
                  <wp:posOffset>28575</wp:posOffset>
                </wp:positionV>
                <wp:extent cx="180975" cy="638175"/>
                <wp:effectExtent l="0" t="0" r="28575" b="28575"/>
                <wp:wrapSquare wrapText="bothSides"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381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1.95pt;margin-top:2.25pt;width:1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" adj="510" strokecolor="black [3213]"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2318BD" w:rsidRPr="002318BD" w:rsidRDefault="002318BD" w:rsidP="005B6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18BD">
        <w:rPr>
          <w:rFonts w:ascii="Times New Roman" w:hAnsi="Times New Roman" w:cs="Times New Roman"/>
          <w:sz w:val="28"/>
          <w:szCs w:val="28"/>
        </w:rPr>
        <w:t>Помеха</w:t>
      </w:r>
      <w:r w:rsidRPr="002318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2318BD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роли исполняют взрослые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– роли исполняют дети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дорожными знаками. Дети под музыку входят в зал, и рассаживаются на стульчики.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Ребята, куда мы попали, вы не знаете?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я не знаю. А это что? Письмо какое – то…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(читает)  «Мы, жители страны дорожных знаков, находимся в беде. Мы попали в плен к Помехе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Неумехе</w:t>
      </w:r>
      <w:proofErr w:type="gramEnd"/>
      <w:r>
        <w:rPr>
          <w:rFonts w:ascii="Times New Roman" w:hAnsi="Times New Roman" w:cs="Times New Roman"/>
          <w:sz w:val="28"/>
          <w:szCs w:val="28"/>
        </w:rPr>
        <w:t>. И теперь у нас в стране происходят постоянные аварии. Помогите нам!»</w:t>
      </w:r>
    </w:p>
    <w:p w:rsidR="002318BD" w:rsidRDefault="00231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кажется в этом нужно разобраться. Если все будет не по правилам, исчезнут переходы, сами будут выбирать путь, куда идти, как дорогу перейти</w:t>
      </w:r>
      <w:r w:rsidR="00BE58BD">
        <w:rPr>
          <w:rFonts w:ascii="Times New Roman" w:hAnsi="Times New Roman" w:cs="Times New Roman"/>
          <w:sz w:val="28"/>
          <w:szCs w:val="28"/>
        </w:rPr>
        <w:t xml:space="preserve">. Светофор не </w:t>
      </w:r>
      <w:proofErr w:type="spellStart"/>
      <w:r w:rsidR="00BE58BD"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="00BE58BD">
        <w:rPr>
          <w:rFonts w:ascii="Times New Roman" w:hAnsi="Times New Roman" w:cs="Times New Roman"/>
          <w:sz w:val="28"/>
          <w:szCs w:val="28"/>
        </w:rPr>
        <w:t>? То тогда машины ездить будут кто – куда. Это будет ведь беда? Да?</w:t>
      </w:r>
    </w:p>
    <w:p w:rsidR="00BE58BD" w:rsidRDefault="00BE5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а вы как думаете? Нужны ли правила дорожного движения? Зачем? Нужен ли светофор?</w:t>
      </w:r>
    </w:p>
    <w:p w:rsidR="00BE58BD" w:rsidRDefault="00BE58BD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(ответы детей)</w:t>
      </w:r>
    </w:p>
    <w:p w:rsidR="00741E69" w:rsidRDefault="00741E69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(Неожиданно вбегает Помеха – Неумеха.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одета в длинное черное платье, волосы растрепаны, на груди ожерелье из разорванных дорожных знаков.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Хватает конверт, мельком подсматривает письмо и злорадно вскрикивает)</w:t>
      </w:r>
      <w:proofErr w:type="gramEnd"/>
    </w:p>
    <w:p w:rsidR="00741E69" w:rsidRDefault="00741E69" w:rsidP="00C24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 xml:space="preserve">Помеха – </w:t>
      </w:r>
      <w:proofErr w:type="gramStart"/>
      <w:r w:rsidRPr="00DA1412">
        <w:rPr>
          <w:rFonts w:ascii="Times New Roman" w:hAnsi="Times New Roman" w:cs="Times New Roman"/>
          <w:b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48C7">
        <w:rPr>
          <w:rFonts w:ascii="Times New Roman" w:hAnsi="Times New Roman" w:cs="Times New Roman"/>
          <w:sz w:val="28"/>
          <w:szCs w:val="28"/>
        </w:rPr>
        <w:t>Ха! Помощи захотели! Не будет им никакой помощи! Да и кто им поможет?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Мы поможем. Ребята поможем?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1412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DA1412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: А вы кто такие?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Это ребята из дошкольной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14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A1412">
        <w:rPr>
          <w:rFonts w:ascii="Times New Roman" w:hAnsi="Times New Roman" w:cs="Times New Roman"/>
          <w:b/>
          <w:sz w:val="28"/>
          <w:szCs w:val="28"/>
        </w:rPr>
        <w:t xml:space="preserve"> – Н</w:t>
      </w:r>
      <w:r>
        <w:rPr>
          <w:rFonts w:ascii="Times New Roman" w:hAnsi="Times New Roman" w:cs="Times New Roman"/>
          <w:sz w:val="28"/>
          <w:szCs w:val="28"/>
        </w:rPr>
        <w:t xml:space="preserve">: Помочь захотели? Никогда вам не удастся помочь! Не получите вы светофор и дорожные знаки, я их хорошо спрятала. Путь туда длинный и трудный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указан. (Уходит)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вы испугались ее?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DA1412" w:rsidRDefault="00DA1412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Тогда мы не будем терять времени даром и отправимся в путь с веселой песней.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(Плача, входит дорожный знак.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груди у него перевернутый обратной стороной планшет с дорожным знаком)</w:t>
      </w:r>
      <w:proofErr w:type="gramEnd"/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1412">
        <w:rPr>
          <w:rFonts w:ascii="Times New Roman" w:hAnsi="Times New Roman" w:cs="Times New Roman"/>
          <w:b/>
          <w:sz w:val="28"/>
          <w:szCs w:val="28"/>
        </w:rPr>
        <w:lastRenderedPageBreak/>
        <w:t>Дор</w:t>
      </w:r>
      <w:proofErr w:type="gramStart"/>
      <w:r w:rsidRPr="00DA1412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DA1412" w:rsidRPr="00DA1412">
        <w:rPr>
          <w:rFonts w:ascii="Times New Roman" w:hAnsi="Times New Roman" w:cs="Times New Roman"/>
          <w:b/>
          <w:sz w:val="28"/>
          <w:szCs w:val="28"/>
        </w:rPr>
        <w:t>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– дорожный знак. Меня заколдовала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Я никому не могу показать правила дорожного движения. Я смогу открыться только тогда, когда вы отгадаете эти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передает ведущему загадки)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ширину.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дорогу,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 вода и глубина – 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бетонная она.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(Дорога)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два ряда дома стоят. </w:t>
      </w:r>
    </w:p>
    <w:p w:rsidR="00C248C7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Десять, двадцать, сто подряд</w:t>
      </w:r>
      <w:r w:rsidR="00857DE4">
        <w:rPr>
          <w:rFonts w:ascii="Times New Roman" w:hAnsi="Times New Roman" w:cs="Times New Roman"/>
          <w:sz w:val="28"/>
          <w:szCs w:val="28"/>
        </w:rPr>
        <w:t>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квадратными глазами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 на друга глядят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(Улица)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Маленькие домики по улице бегут.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Мальчиков и девочек домики везут.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(Автобус)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Стою с краю улицы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длинном сапоге – 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Чучело трехглазое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одной ноге.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(светофор)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1412">
        <w:rPr>
          <w:rFonts w:ascii="Times New Roman" w:hAnsi="Times New Roman" w:cs="Times New Roman"/>
          <w:b/>
          <w:sz w:val="28"/>
          <w:szCs w:val="28"/>
        </w:rPr>
        <w:t>Дор</w:t>
      </w:r>
      <w:proofErr w:type="gramStart"/>
      <w:r w:rsidRPr="00DA1412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DA1412" w:rsidRPr="00DA1412">
        <w:rPr>
          <w:rFonts w:ascii="Times New Roman" w:hAnsi="Times New Roman" w:cs="Times New Roman"/>
          <w:b/>
          <w:sz w:val="28"/>
          <w:szCs w:val="28"/>
        </w:rPr>
        <w:t>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Узнаете меня? (на груди открывается знак «поворот».) Где вы меня можете встретить?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дороге!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Правильно.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   На двух колесах я качу.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Двумя педалями верчу,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руль держусь, гляжу вперед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вижу скоро поворот!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Помните дети! Выезжать на велосипеде на проезжую часть дороги разрешено только тем, кому больше 14 лет.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Default="00D6385F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4" w:rsidRPr="00DA1412" w:rsidRDefault="00857DE4" w:rsidP="00DA1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lastRenderedPageBreak/>
        <w:t>Игра «Кто быстрей сложит машину»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(Две нарисованные машины разрезаны на части участвуют два играющих.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каждый должен найти части от своей машины и сложить из них грузовик.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тот, кто быстрее справился с заданием).</w:t>
      </w:r>
      <w:proofErr w:type="gramEnd"/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Кот.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Я Кот, ученик светофорных наук.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Кот, а ты знаешь правила дорожного движения?</w:t>
      </w: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А зачем мне их знать? Я и без них прекрасно обойдусь</w:t>
      </w:r>
      <w:r w:rsidR="00C47758">
        <w:rPr>
          <w:rFonts w:ascii="Times New Roman" w:hAnsi="Times New Roman" w:cs="Times New Roman"/>
          <w:sz w:val="28"/>
          <w:szCs w:val="28"/>
        </w:rPr>
        <w:t>!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Ну, что ж, сейчас проверим! Скажи,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переходить улицу?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Как? На четырех лапах!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правильно он ответил?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как надо?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Деи</w:t>
      </w:r>
      <w:r>
        <w:rPr>
          <w:rFonts w:ascii="Times New Roman" w:hAnsi="Times New Roman" w:cs="Times New Roman"/>
          <w:sz w:val="28"/>
          <w:szCs w:val="28"/>
        </w:rPr>
        <w:t>: Пешеход должен посмотреть налево, направо. Перейти по зебре. Бывает в городе подземный переход. Знай, только переход спасет тебя от машин.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Правильно. А тебе, Кот, второй вопрос. Как следует себя вести, если ты вышел из автобуса, а тебе надо перейти на другую сторону?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Надо обойти автобус, а еще лучше - пролезть между колесами.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поможем Коту, он совсем запутался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Надо подождать, пока автобус отойдет. Внимательно посмотреть сначала налево, а затем направо и потом переходить.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теперь, Кот, ответь на последний вопрос. Можно ли играть на проезжей части?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: Смотря во что. В шахматы нельзя. 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почему?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Машины все фигуры посбивают. А вот в мячик можно. Еще как!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вы ребята согласны с котом?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 дорожных на свете немало,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бы их выучить нам не мешало.</w:t>
      </w:r>
    </w:p>
    <w:p w:rsidR="00C47758" w:rsidRDefault="00C47758" w:rsidP="005B6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основное из правил движенья</w:t>
      </w:r>
    </w:p>
    <w:p w:rsidR="00F00614" w:rsidRDefault="00F00614" w:rsidP="00F006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F00614" w:rsidRDefault="00F0061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:   На мостовой – не играть, не кататься,</w:t>
      </w:r>
    </w:p>
    <w:p w:rsidR="00F00614" w:rsidRDefault="00F0061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здоровым хочешь остаться!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 xml:space="preserve"> (коту): Не слушай ты их, не слушай! Здорово, да еще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на мостовой! Сколько мы с тобой аварий наделаем! А почему они тебе вопросы задают? Сами – то они знают что-нибудь?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Конечно, знаем. Сейчас мы это вам покажем.</w:t>
      </w:r>
    </w:p>
    <w:p w:rsidR="00460D44" w:rsidRPr="00DA1412" w:rsidRDefault="00460D44" w:rsidP="00DA1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4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«Угадай знак»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(Играют все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Ведущий показывает знак, а они по очереди отвечают, как он называется).</w:t>
      </w:r>
      <w:proofErr w:type="gramEnd"/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посмотрите, что это такое? (показывает светофор)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С виду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серьезный.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важный светофор.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перекрестка, с перекрестка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меня глядит в упор.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Все, что хочет он сказать.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умею по глазам его читать.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Различать ты должен ясно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 зеленый, желтый, красный.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(Исполняется танец, в котором дети используют карточки с цветами светофора.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Помеха тянет Кота)</w:t>
      </w:r>
      <w:proofErr w:type="gramEnd"/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: Пойдем со мной аварии делать с ними не интересно!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(уходят.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Слышится грохот за дверью)</w:t>
      </w:r>
      <w:proofErr w:type="gramEnd"/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Ой, ребята, слышите? Это, наверное, авария! 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помощь?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(Кот входит с перевязанной лапой)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BA75C9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Я попал в аварию! Повредил лапу. Ребята возьмите меня к себе</w:t>
      </w:r>
      <w:r w:rsidR="00BA75C9">
        <w:rPr>
          <w:rFonts w:ascii="Times New Roman" w:hAnsi="Times New Roman" w:cs="Times New Roman"/>
          <w:sz w:val="28"/>
          <w:szCs w:val="28"/>
        </w:rPr>
        <w:t>. Я понял, что это очень важно – знать правила дорожного движения. Помогите мне! Я хочу с вами учиться! Я открою вам тайну, как спасти дорожные знаки.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Как же их спасти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Нужно сказать несколько волшебных слов: «Знаки, знаки, отзовитесь! К нам скорее возвратитесь!»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повторяют 3 раза, знаки возвращаются)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теперь мы для дорожных знаков станцуем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исполняют танец) Появляется Помеха.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 xml:space="preserve">: Почему вы радуетесь? Вы все-таки получили дорожные знаки? Но светофора вам не видать! Потому что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какой дорожке можно попасть к нему.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пешеходной дорожке!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(Приходит светофор)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: Все! Пропала я! Мое колдовство теперь бессильно! Все против меня! Ухожу от вас!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(уходит)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 Спасибо. Друзья, что вы выручили меня!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lastRenderedPageBreak/>
        <w:t>Дор. Знаки:</w:t>
      </w:r>
      <w:r w:rsidRPr="00DA14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рады, очень рады,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вы спасли всех нас.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Веселый танец дружбы</w:t>
      </w: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Станцуем мы сейчас!</w:t>
      </w:r>
    </w:p>
    <w:p w:rsidR="00D6385F" w:rsidRDefault="00D6385F" w:rsidP="00F0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5C9" w:rsidRDefault="00BA75C9" w:rsidP="00F0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41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Мы</w:t>
      </w:r>
      <w:r w:rsidR="00DA1412">
        <w:rPr>
          <w:rFonts w:ascii="Times New Roman" w:hAnsi="Times New Roman" w:cs="Times New Roman"/>
          <w:sz w:val="28"/>
          <w:szCs w:val="28"/>
        </w:rPr>
        <w:t xml:space="preserve"> совершили сегодня хорошее дел</w:t>
      </w:r>
      <w:proofErr w:type="gramStart"/>
      <w:r w:rsidR="00DA14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412">
        <w:rPr>
          <w:rFonts w:ascii="Times New Roman" w:hAnsi="Times New Roman" w:cs="Times New Roman"/>
          <w:sz w:val="28"/>
          <w:szCs w:val="28"/>
        </w:rPr>
        <w:t xml:space="preserve"> спасли от Помехи – Неумехи дорожные зна</w:t>
      </w:r>
      <w:r w:rsidR="00D6385F">
        <w:rPr>
          <w:rFonts w:ascii="Times New Roman" w:hAnsi="Times New Roman" w:cs="Times New Roman"/>
          <w:sz w:val="28"/>
          <w:szCs w:val="28"/>
        </w:rPr>
        <w:t xml:space="preserve">ки и светофор. На улице страны дорожных знаков не будет - </w:t>
      </w:r>
      <w:r w:rsidR="00DA1412">
        <w:rPr>
          <w:rFonts w:ascii="Times New Roman" w:hAnsi="Times New Roman" w:cs="Times New Roman"/>
          <w:sz w:val="28"/>
          <w:szCs w:val="28"/>
        </w:rPr>
        <w:t>больше беспорядка. Светофор и знаки дорожного движения – наши надежные друзья!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5F" w:rsidRPr="00D6385F" w:rsidRDefault="00D6385F" w:rsidP="00F00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итога.</w:t>
      </w:r>
    </w:p>
    <w:p w:rsidR="00460D44" w:rsidRDefault="00460D44" w:rsidP="00F0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4" w:rsidRDefault="00857DE4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8C7" w:rsidRPr="004E321B" w:rsidRDefault="00C248C7" w:rsidP="005B63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48C7" w:rsidRPr="004E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B"/>
    <w:rsid w:val="000E23AB"/>
    <w:rsid w:val="002318BD"/>
    <w:rsid w:val="00374266"/>
    <w:rsid w:val="00382B8E"/>
    <w:rsid w:val="00457BEB"/>
    <w:rsid w:val="00460D44"/>
    <w:rsid w:val="004E321B"/>
    <w:rsid w:val="005A15AF"/>
    <w:rsid w:val="005B638E"/>
    <w:rsid w:val="00741E69"/>
    <w:rsid w:val="008474B7"/>
    <w:rsid w:val="00857DE4"/>
    <w:rsid w:val="008B4E5E"/>
    <w:rsid w:val="009938F8"/>
    <w:rsid w:val="00993CA8"/>
    <w:rsid w:val="00B7329A"/>
    <w:rsid w:val="00BA75C9"/>
    <w:rsid w:val="00BE58BD"/>
    <w:rsid w:val="00C248C7"/>
    <w:rsid w:val="00C47758"/>
    <w:rsid w:val="00C630CD"/>
    <w:rsid w:val="00D6385F"/>
    <w:rsid w:val="00DA1412"/>
    <w:rsid w:val="00F00614"/>
    <w:rsid w:val="00F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2014-05-11T15:57:00Z</dcterms:created>
  <dcterms:modified xsi:type="dcterms:W3CDTF">2014-05-11T16:35:00Z</dcterms:modified>
</cp:coreProperties>
</file>