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E0" w:rsidRDefault="00DB29E0" w:rsidP="00DB29E0">
      <w:pPr>
        <w:shd w:val="clear" w:color="auto" w:fill="FFFFFF"/>
        <w:spacing w:before="136" w:after="0" w:line="40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DB29E0" w:rsidRPr="00481CFD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  <w:r w:rsidRPr="00481CF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Сценарий праздника 8 Марта в средней группе детского сада «Волшебный колокольчик»</w:t>
      </w:r>
    </w:p>
    <w:p w:rsidR="00DB29E0" w:rsidRPr="00481CFD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DB29E0" w:rsidRPr="00481CFD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Воспитатели: Баранова С. Ю.</w:t>
      </w:r>
    </w:p>
    <w:p w:rsidR="00DB29E0" w:rsidRDefault="00DB29E0" w:rsidP="00DB29E0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Скуфина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Н.В.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Под музыку дети входят в зал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цветами.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Дорогие гости, мамы и бабушки! Поздравляем вас с наступлением весны, с первым весенним праздником - Международным женским днем 8 Марта!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Марта - день торжественный,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радости и красоты!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всей земле он дарит женщинам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улыбки и цветы!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- слово дорогое,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слове том тепло и свет!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славный день 8 Марта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мамам шлем...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Привет!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Спорить с вами не хочу,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мне так поверьте,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мама лучше всех,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всех на свете!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жарит пирожки,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клеит маски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рассказывает мне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вечер сказки!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еще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"Баю-Баю".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только запоет,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засыпаю.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CF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Песня « Солнышко лучистое засияло весело»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Сегодня на праздник к нам пришли не только мамы, но и бабушки! И их мы тоже хотим поздравить!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бабушку свою,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мамину, люблю!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нее морщинок много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лбу седая прядь.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хочется потрогать,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поцеловать!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ребенок:</w:t>
      </w:r>
    </w:p>
    <w:p w:rsidR="00DB29E0" w:rsidRPr="00E067B3" w:rsidRDefault="00DB29E0" w:rsidP="00DB29E0">
      <w:pPr>
        <w:pStyle w:val="a4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Мы очень любим бабушку</w:t>
      </w:r>
    </w:p>
    <w:p w:rsidR="00DB29E0" w:rsidRPr="00E067B3" w:rsidRDefault="00DB29E0" w:rsidP="00DB29E0">
      <w:pPr>
        <w:pStyle w:val="a4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Мы очень дружим с ней.</w:t>
      </w:r>
    </w:p>
    <w:p w:rsidR="00DB29E0" w:rsidRPr="00E067B3" w:rsidRDefault="00DB29E0" w:rsidP="00DB29E0">
      <w:pPr>
        <w:pStyle w:val="a4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С хорошей, доброй бабушкой</w:t>
      </w:r>
    </w:p>
    <w:p w:rsidR="00DB29E0" w:rsidRPr="00E067B3" w:rsidRDefault="00DB29E0" w:rsidP="00DB29E0">
      <w:pPr>
        <w:pStyle w:val="a4"/>
        <w:spacing w:line="30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Ребятам веселей.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много разных песенок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свете обо всем.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сейчас вам песенку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бабушке споем!</w:t>
      </w:r>
    </w:p>
    <w:p w:rsidR="00DB29E0" w:rsidRPr="00481CFD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1CF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Исполняется  песня «Для кого, для кого песню распеваем» 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</w:t>
      </w: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адятся на свои места.</w:t>
      </w:r>
    </w:p>
    <w:p w:rsidR="00DB29E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ущий: А какое время года наступило?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прислала нам посылку и весточку: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 праздником я поздравляю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Бабушек, девчонок, мам!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же солнышко в окошко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стучится к вам!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веселы, красивы,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дарите ласку, свет.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здоровья я желаю,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дожить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ста лет!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мой возьмите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волшебство к себе зовите!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Весна-красна</w:t>
      </w:r>
      <w:proofErr w:type="spellEnd"/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Колокольчик? А где он?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делать? Как же быть?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Под музыку заходит Баба-Яга, поет частушку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Шла я лесом мимо кочек,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нашла я колокольчик!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такую трель завел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сюда меня привел! Ух!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- </w:t>
      </w:r>
      <w:proofErr w:type="spell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Ягушечка</w:t>
      </w:r>
      <w:proofErr w:type="spell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лесная,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девчонка озорная!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шутить, смеяться,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Всяко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 забавляться! Ух!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невредная, незлая,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девчонка - просто клад!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умна я, и красива,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об этом говорят! Ух!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 музыкальный отыгрыш пляшет, звеня колокольчиком.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Ой, куда ж это я попала? Ноги мои, куда вы меня завели?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Здравствуй, Баба-Яга!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Баба-Яга: </w:t>
      </w:r>
      <w:proofErr w:type="spell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Здрасьте</w:t>
      </w:r>
      <w:proofErr w:type="spell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здрасьте</w:t>
      </w:r>
      <w:proofErr w:type="spell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всем! Что это тут за веселье?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Ты попала к нам на праздник! Сегодня ребята поздравляют всех мам, бабушек и девочек!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С чем же это они поздравляют? Что за праздник сегодня? Почему я ничего не знаю?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Сегодня праздник 8 Марта! Женский день!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Баба-Яга: Ой,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счастье-то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какое! Ведь я, </w:t>
      </w:r>
      <w:proofErr w:type="spell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Ягулечка-красотулечка</w:t>
      </w:r>
      <w:proofErr w:type="spell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тоже женщина! Значит, и меня должны поздравлять! (Говорит это кокетливо).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Конечно! С праздником тебя! И мы с ребятами хотим подарить тебе комплименты - это такие приятные вежливые слова.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Дети по очереди хвалят Бабу-Ягу. 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Ой, как мне приятно - даже станцевать захотелось.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Пляшет. Звенит колокольчиком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м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ожет это и есть тот самый колокольчик? Бабушка-Яга,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взяла этот колокольчик?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Я его нашла, это мой!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А ты знаешь, что он необычный, а волшебный!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Правда!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радуется) Значит можно с ним разных вещей наколдовать! (хитро)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Ну вот, Баба-Яга, опять ты за свое! У тебя же сегодня праздник, веди себя хорошо, а колокольчик лучше нам отдай…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(думает) Думаете? Ладно, так и быть (отдает колокольчик).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Вот видите, какая Баба-Яга добрая! А теперь проверим, действительно ли колокольчик может исполнить наши желания? Первое желание от тебя, Баба-Яга.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Колокольчик наш, звени, и плясать всех пригласи!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исполняют танец вместе с Бабой-Ягой  «</w:t>
      </w:r>
      <w:proofErr w:type="spellStart"/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Буги-буги</w:t>
      </w:r>
      <w:proofErr w:type="spellEnd"/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Удивительно! Колокольчик действительно волшебный! (удивленно) Давайте, загадаем игру! Веселую!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наш звени, и играть всех пригласи!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 «Золотые воротца</w:t>
      </w:r>
      <w:r w:rsidRPr="00E067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проводится 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Бабой-Ягой.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Баба-Яга: Здорово! Но,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то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ножки мои устали…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А ты немножко отдохни, посиди, а ребята расскажут стихи.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читают стихи.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дворе звенит капель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праздник – мамин день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на ветку сел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Громко песенку запел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Прилетел он в садик к нам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Чтоб поздравить наших мам.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Мамин день</w:t>
      </w:r>
      <w:proofErr w:type="gramStart"/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мамин день!!!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Платье лучшее надень,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Утром встань пораньше,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В доме прибери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Что-нибудь хорошее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Маме подари!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3. Нашим мамам в день весенний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Шлет привет сама весна.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lastRenderedPageBreak/>
        <w:t>Звон ручьев и птичье пенье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Дарит к празднику она.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Солнце ярче светит нам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ind w:firstLine="303"/>
        <w:jc w:val="both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В славный праздник наших мам!</w:t>
      </w:r>
    </w:p>
    <w:p w:rsidR="00DB29E0" w:rsidRPr="00E067B3" w:rsidRDefault="00DB29E0" w:rsidP="00DB29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4. Мне мама приносит игрушки, конфеты,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Но маму люблю я совсем не за это.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Веселые песни она напевает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Нам скучно вдвоем никогда не бывает,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67B3">
        <w:rPr>
          <w:color w:val="000000" w:themeColor="text1"/>
          <w:sz w:val="28"/>
          <w:szCs w:val="28"/>
        </w:rPr>
        <w:t>Люблю свою маму</w:t>
      </w:r>
      <w:r>
        <w:rPr>
          <w:color w:val="000000" w:themeColor="text1"/>
          <w:sz w:val="28"/>
          <w:szCs w:val="28"/>
        </w:rPr>
        <w:t>,</w:t>
      </w:r>
      <w:r w:rsidRPr="00E067B3">
        <w:rPr>
          <w:color w:val="000000" w:themeColor="text1"/>
          <w:sz w:val="28"/>
          <w:szCs w:val="28"/>
        </w:rPr>
        <w:t xml:space="preserve"> скажу я вам прямо,</w:t>
      </w:r>
    </w:p>
    <w:p w:rsidR="00DB29E0" w:rsidRPr="00E067B3" w:rsidRDefault="00DB29E0" w:rsidP="00DB2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Ну, просто за то, что она мо</w:t>
      </w:r>
      <w:r w:rsidRPr="00E067B3">
        <w:rPr>
          <w:color w:val="000000" w:themeColor="text1"/>
          <w:sz w:val="28"/>
          <w:szCs w:val="28"/>
        </w:rPr>
        <w:t>я мама!</w:t>
      </w:r>
    </w:p>
    <w:p w:rsidR="00DB29E0" w:rsidRPr="00E067B3" w:rsidRDefault="00DB29E0" w:rsidP="00DB29E0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Молодцы! А вы песни петь любите?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DB29E0" w:rsidRPr="00C30B2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0B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Песня «Мама, я тебя люблю»  Кристина М.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Действительно, очень хорошо поете! Ребята, я забыла спросить, а вы дома своим родителям помогаете-то?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Все: Да!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А чем?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Наши ребятки такие хорошие помощники. Сейчас ты в этом убедишься!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«Я сегодня мама» Катя К.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детей с бабушками собирают «мусор» в корзинку, раскладывают посуду на стол.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А наши девчонки помогают убираться готовить и стирать…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 «Стирка»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(музыка по выбору музыкального руководителя)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Баба-Яга: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ребятки, играла, плясала… Что-то я проголодалась (хватается за живот)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Не беспокойся, наши поварята тебя накормят!</w:t>
      </w:r>
    </w:p>
    <w:p w:rsidR="00DB29E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Пальчиковая гимнастика </w:t>
      </w:r>
      <w:proofErr w:type="gramStart"/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–и</w:t>
      </w:r>
      <w:proofErr w:type="gramEnd"/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гра «Ладушки» 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Баба-Яга: Ой, ребята, спасибо за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оладушки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Очень вкусные! А 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попросим веселый танец у 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колокольчика!</w:t>
      </w:r>
    </w:p>
    <w:p w:rsidR="00DB29E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наш звени,  танцевать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пригласи!</w:t>
      </w:r>
    </w:p>
    <w:p w:rsidR="00DB29E0" w:rsidRPr="00573698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Танец «Зайка серенький повернись»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«Собери цветок»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должны собрать разложенный цветок. Кто быстрее соберет, тот побеждает.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Ребята, какие веселые, хорошие! Но мне пора идти….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</w:t>
      </w:r>
      <w:proofErr w:type="spell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Бабусечка-Ягушечка</w:t>
      </w:r>
      <w:proofErr w:type="spell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ты с нами не спляшешь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тебя не отпустим.</w:t>
      </w:r>
    </w:p>
    <w:p w:rsidR="00DB29E0" w:rsidRPr="00573698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Танец Общий.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Баба-Яга: А я не уйду, пока не наколдую вам сладких подарков.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(звенит в колокольчик) Колокольчик наш звени, и подарки подари!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вам (отдает подарки) Ну что, теперь я пойду. </w:t>
      </w:r>
      <w:proofErr w:type="gramStart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свидание! (уходит)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середину выходят все дети.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наши мамы,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всегда гордимся вами,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Умными, спокойными.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вас достойными!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Ребенок: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звенят повсюду песни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любимых наших мам!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 все, за все, родные,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(хором): Спасибо вам!</w:t>
      </w:r>
    </w:p>
    <w:p w:rsidR="00DB29E0" w:rsidRPr="00573698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6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Исп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олняется песня «Маму рано разбужу </w:t>
      </w:r>
      <w:r w:rsidRPr="0057369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Юля Т.</w:t>
      </w:r>
    </w:p>
    <w:p w:rsidR="00DB29E0" w:rsidRPr="00E067B3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Ребята, может у вас есть пожелания вашим мамам? Если есть, то скажите волшебному колокольчику, все сбудется.</w:t>
      </w:r>
    </w:p>
    <w:p w:rsidR="00DB29E0" w:rsidRPr="00573698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36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говорят желания.</w:t>
      </w:r>
    </w:p>
    <w:p w:rsidR="00DB29E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Милые женщины, еще поздравляем вас с праздником! Желаю вам всего хорошего!</w:t>
      </w:r>
    </w:p>
    <w:p w:rsidR="00DB29E0" w:rsidRDefault="00DB29E0" w:rsidP="00DB29E0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:\для светы\DSC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веты\DSC01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4098"/>
            <wp:effectExtent l="19050" t="0" r="3175" b="0"/>
            <wp:docPr id="2" name="Рисунок 2" descr="H:\для светы\DSC0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светы\DSC01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FC" w:rsidRDefault="007802FC"/>
    <w:sectPr w:rsidR="007802FC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9E0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726B"/>
    <w:rsid w:val="002851A8"/>
    <w:rsid w:val="00290097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73A6"/>
    <w:rsid w:val="0048789B"/>
    <w:rsid w:val="00492D76"/>
    <w:rsid w:val="00493D1E"/>
    <w:rsid w:val="004A25F4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B47C0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49F1"/>
    <w:rsid w:val="00834AA6"/>
    <w:rsid w:val="00836133"/>
    <w:rsid w:val="0084392A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87B"/>
    <w:rsid w:val="008B34EC"/>
    <w:rsid w:val="008B5E56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647F"/>
    <w:rsid w:val="00B1114C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29E0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2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2015-03-22T17:29:00Z</dcterms:created>
  <dcterms:modified xsi:type="dcterms:W3CDTF">2015-03-22T17:30:00Z</dcterms:modified>
</cp:coreProperties>
</file>