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567"/>
        <w:gridCol w:w="1417"/>
        <w:gridCol w:w="5954"/>
        <w:gridCol w:w="1256"/>
        <w:gridCol w:w="1579"/>
        <w:gridCol w:w="992"/>
        <w:gridCol w:w="992"/>
        <w:gridCol w:w="567"/>
      </w:tblGrid>
      <w:tr w:rsidR="002A587E" w:rsidRPr="00A85E85" w:rsidTr="002A587E">
        <w:trPr>
          <w:trHeight w:val="413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7E" w:rsidRPr="002A587E" w:rsidRDefault="002A587E" w:rsidP="002A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  <w:p w:rsidR="002A587E" w:rsidRPr="002A587E" w:rsidRDefault="002A587E" w:rsidP="002A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7E" w:rsidRPr="002A587E" w:rsidRDefault="002A587E" w:rsidP="002A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  <w:r w:rsidRPr="002A5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общеобразовательных школ, гимназий, лицеев: Математика. 5 – 11 кл. / Сост. Кузнецова Г.М., Миндюк Н.Г. – 2-е изд., стереотип. – М.: Дрофа, 2001.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2A587E">
              <w:rPr>
                <w:rFonts w:ascii="Times New Roman" w:hAnsi="Times New Roman" w:cs="Times New Roman"/>
                <w:sz w:val="24"/>
                <w:szCs w:val="24"/>
              </w:rPr>
              <w:t>Математика: Учеб. для  6 кл. общеобразоват. учреждений / Н.Я. Виленкин, В.И. Жохов, А.С. Чесноков, С.И. Шварцбурд. – М.: Мнемозина, 2000.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sz w:val="24"/>
                <w:szCs w:val="24"/>
              </w:rPr>
              <w:t xml:space="preserve">ФП – 09-10 – 1 – П – 456 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7E" w:rsidRPr="002A587E" w:rsidRDefault="002A587E" w:rsidP="002A58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sz w:val="24"/>
                <w:szCs w:val="24"/>
              </w:rPr>
              <w:t>Количество уроков на год всего: 170 часов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sz w:val="24"/>
                <w:szCs w:val="24"/>
              </w:rPr>
              <w:t>В неделю: 5 часов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7E" w:rsidRPr="002A587E" w:rsidRDefault="002A587E" w:rsidP="002A58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курса математики в 6 классах: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7E" w:rsidRPr="002A587E" w:rsidRDefault="002A587E" w:rsidP="002A58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курсов алгебры и геометрии.</w:t>
            </w:r>
          </w:p>
          <w:p w:rsidR="002A587E" w:rsidRPr="002A587E" w:rsidRDefault="002A587E" w:rsidP="002A58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7E" w:rsidRPr="002A587E" w:rsidRDefault="002A587E" w:rsidP="002A58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математической подготовке учащихся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587E" w:rsidRPr="002A587E" w:rsidRDefault="002A587E" w:rsidP="002A58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изучения курса математики учащиеся должны: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rPr>
                <w:bCs/>
              </w:rPr>
              <w:t xml:space="preserve"> </w:t>
            </w:r>
            <w:r w:rsidRPr="002A587E">
              <w:t>правильно употреблять термины, связанные с различными видами чисел и способами их записи: целое, дробное, рациональное, иррациональное,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проценты – в виде десятичной дроби);</w:t>
            </w: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t>сравнивать числа, упорядочивать наборы чисел; понимать связь отношений «больше» и «меньше» с расположением точек на координатной прямой;</w:t>
            </w: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t>выполнять арифметические действия с рациональными числами, находить значения степеней и квадратных корней; сочетать при вычислениях устные и письменные приемы, применять калькулятор;</w:t>
            </w: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t>составлять и решать пропорции, решать основные задачи на дроби, проценты</w:t>
            </w: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t>округлять целые числа и десятичные дроби, понимать смысл записи а=7,3</w:t>
            </w:r>
            <w:r w:rsidRPr="002A587E">
              <w:sym w:font="Symbol" w:char="F0B1"/>
            </w:r>
            <w:r w:rsidRPr="002A587E">
              <w:t>0,1, производить прикидку и оценку результата вычислений, выполнять вычисления с числами, записанными в стандартном виде;</w:t>
            </w: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      </w: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t>распознавать на чертежах и моделях геометрические фигуры; изображать указанные геометрические фигуры; выполнять чертежи по условию задачи;</w:t>
            </w: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t xml:space="preserve">владеть практическими навыками использования геометрических инструментов для изображения фигур, а также для нахождения длин отрезков и </w:t>
            </w:r>
            <w:r w:rsidRPr="002A587E">
              <w:lastRenderedPageBreak/>
              <w:t>величин углов;</w:t>
            </w:r>
          </w:p>
          <w:p w:rsidR="002A587E" w:rsidRPr="002A587E" w:rsidRDefault="002A587E" w:rsidP="002A587E">
            <w:pPr>
              <w:pStyle w:val="aa"/>
              <w:numPr>
                <w:ilvl w:val="0"/>
                <w:numId w:val="1"/>
              </w:numPr>
              <w:jc w:val="both"/>
            </w:pPr>
            <w:r w:rsidRPr="002A587E">
      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задач.</w:t>
            </w:r>
          </w:p>
          <w:p w:rsidR="002A587E" w:rsidRPr="002A587E" w:rsidRDefault="002A587E" w:rsidP="002A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C33" w:rsidRPr="00F1121D" w:rsidRDefault="00260C33" w:rsidP="004B0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C33" w:rsidRPr="00A85E85" w:rsidRDefault="00260C33" w:rsidP="004B0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33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21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33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ТСО и наглядные пособия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85E85">
              <w:rPr>
                <w:rFonts w:ascii="Times New Roman" w:hAnsi="Times New Roman" w:cs="Times New Roman"/>
                <w:b/>
                <w:sz w:val="24"/>
                <w:szCs w:val="24"/>
              </w:rPr>
              <w:t>ата изучения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C33" w:rsidRPr="00A85E85" w:rsidRDefault="00260C33" w:rsidP="004B0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60C33" w:rsidRPr="00A85E85" w:rsidTr="00CE4133">
        <w:trPr>
          <w:trHeight w:val="155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6AE" w:rsidRPr="00A85E85" w:rsidTr="003636AE">
        <w:trPr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Pr="00F1121D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Pr="00A85E85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Pr="00A85E85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Pr="00A85E85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Pr="00A85E85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AE" w:rsidRPr="00A85E85" w:rsidRDefault="003636A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Глава І. Обыкновенные дроби (91 час)</w:t>
            </w: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1052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§1. Делимость чисел (16</w:t>
            </w:r>
            <w:r w:rsidR="00260C33"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1121D" w:rsidRPr="00A85E85" w:rsidTr="00CE41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1D" w:rsidRPr="00F1121D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D" w:rsidRPr="00A85E85" w:rsidRDefault="00F1121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Default="00CE41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понятий «делители» и «кратные», организация работы в парах; мотивация изучения темы; развитие мышления и элементов творческой деятельности;  обучение работе с учебником;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№24, №25, №27, №28 (а,в)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CE41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запись на доске, плакат с рисунком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1D" w:rsidRPr="00A85E85" w:rsidTr="00CE413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F1121D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D" w:rsidRPr="00A85E85" w:rsidRDefault="00F1121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Default="00CE41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Default="00F1121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понятий делителей и кратных; развитие мышления и элементов творческой деятельности; воспитание умения оценивать свои знания;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№23 (1), №40, №45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CE41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заданиями, записи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D" w:rsidRPr="00A85E85" w:rsidRDefault="00F1121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CE41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учащихся пользоваться свойствами делимости, систематизировать знания и умения учащихся, связанные с признаками делимости;</w:t>
            </w:r>
            <w:r w:rsidR="00F1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мышление и элементы творческой деятельности.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41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 заполнить таблицы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41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чертежи таблиц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D4" w:rsidRPr="00A85E85" w:rsidTr="005E2DC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D4" w:rsidRPr="00F1121D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D4" w:rsidRPr="00A85E85" w:rsidRDefault="00E564D4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E564D4" w:rsidRDefault="00E564D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D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4D4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E564D4" w:rsidRDefault="00E564D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D4">
              <w:rPr>
                <w:rFonts w:ascii="Times New Roman" w:hAnsi="Times New Roman" w:cs="Times New Roman"/>
                <w:sz w:val="24"/>
                <w:szCs w:val="24"/>
              </w:rPr>
              <w:t>- формирование понятия признака делимости, организация самостоятельной работы по нахождению некоторых признаков делимости чисел: классификация признаков делимости, формирование умений применять признак в простейших ситуациях; развитие мышления и элементов творческой деятельности, умения преодолевать учебные трудности;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 п.3, №52, №81, №73-75, №84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самостоятельной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D4" w:rsidRPr="00A85E85" w:rsidTr="005E2DC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D4" w:rsidRPr="00F1121D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D4" w:rsidRPr="00A85E85" w:rsidRDefault="00E564D4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E564D4" w:rsidRDefault="00E564D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E564D4" w:rsidRDefault="00E564D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умения применять признаки </w:t>
            </w:r>
            <w:r w:rsidRPr="00E5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делимости в простейших ситуациях; развитие мышления, умения преодолевать учебные трудности;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п.3, №50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(б,в), №54, №82, №85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 таблицы на доске,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D4" w:rsidRPr="00A85E85" w:rsidTr="005E2DC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F1121D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D4" w:rsidRPr="00A85E85" w:rsidRDefault="00E564D4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E564D4" w:rsidRDefault="00E12A8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E564D4" w:rsidRDefault="00E564D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и навыков применения признаков делимости;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 №86 (а,в), №69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4" w:rsidRPr="00A85E85" w:rsidRDefault="00E564D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E12A8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введение понятий простых и составных чисел в форме урока-сказки; знакомство с историей математики; мотивация познавательной деятельности.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 №109, №110, №111, №114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чертежи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D" w:rsidRPr="00A85E85" w:rsidTr="005E2DC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8D" w:rsidRPr="00F1121D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8D" w:rsidRPr="00A85E85" w:rsidRDefault="00E12A8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Default="005E2DC1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E12A8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учащихся с алгоритмом разложения на множители, закрепление вычислительных навыков, мотивация изучения темы.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 №134 (а), №136, №138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чертежи таблиц на доске, схема на плакате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D" w:rsidRPr="00A85E85" w:rsidTr="005E2DC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F1121D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8D" w:rsidRPr="00A85E85" w:rsidRDefault="00E12A8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Default="005E2DC1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Default="00E12A8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 учащихся навыки разложения на простые множители, развивать пространственное мышление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 №133 (б), №134 (б), №131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D" w:rsidRPr="00A85E85" w:rsidRDefault="00E12A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C1" w:rsidRPr="00A85E85" w:rsidTr="005E2DC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C1" w:rsidRPr="00F1121D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1" w:rsidRPr="00A85E85" w:rsidRDefault="005E2DC1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5E2DC1" w:rsidRDefault="005E2DC1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EB4A10" w:rsidRDefault="005E2DC1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10">
              <w:rPr>
                <w:rFonts w:ascii="Times New Roman" w:hAnsi="Times New Roman" w:cs="Times New Roman"/>
                <w:sz w:val="20"/>
                <w:szCs w:val="20"/>
              </w:rPr>
              <w:t>- учащиеся должны уметь применять разложение на простые множители для нахождения НОД, знать о необходимости применения НОД при сокращении дробей (пропедевтика темы);</w:t>
            </w:r>
          </w:p>
          <w:p w:rsidR="005E2DC1" w:rsidRPr="00EB4A10" w:rsidRDefault="005E2DC1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10">
              <w:rPr>
                <w:rFonts w:ascii="Times New Roman" w:hAnsi="Times New Roman" w:cs="Times New Roman"/>
                <w:sz w:val="20"/>
                <w:szCs w:val="20"/>
              </w:rPr>
              <w:t>- воспитывать ответственное отношение к труду, вырабатывать умение преодолевать трудности, умение оценивать свою работу, развивать мышление и элементы творческой деятельности;</w:t>
            </w:r>
          </w:p>
          <w:p w:rsidR="005E2DC1" w:rsidRPr="00A85E85" w:rsidRDefault="005E2DC1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10">
              <w:rPr>
                <w:rFonts w:ascii="Times New Roman" w:hAnsi="Times New Roman" w:cs="Times New Roman"/>
                <w:sz w:val="20"/>
                <w:szCs w:val="20"/>
              </w:rPr>
              <w:t>- познакомить с алгоритмом Евклида для нахождения НОД двух чисел.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F26B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п.6, </w:t>
            </w:r>
            <w:r w:rsidR="00563938">
              <w:rPr>
                <w:rFonts w:ascii="Times New Roman" w:hAnsi="Times New Roman" w:cs="Times New Roman"/>
                <w:sz w:val="24"/>
                <w:szCs w:val="24"/>
              </w:rPr>
              <w:t xml:space="preserve">№161, №160, №162 (а,б), </w:t>
            </w:r>
            <w:r w:rsidR="00563938" w:rsidRPr="00563938">
              <w:rPr>
                <w:rFonts w:ascii="Times New Roman" w:hAnsi="Times New Roman" w:cs="Times New Roman"/>
                <w:sz w:val="20"/>
                <w:szCs w:val="20"/>
              </w:rPr>
              <w:t>найти НОД (5911,7967)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63938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C1" w:rsidRPr="00A85E85" w:rsidTr="005E2DC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F1121D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1" w:rsidRPr="00A85E85" w:rsidRDefault="005E2DC1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5E2DC1" w:rsidRDefault="005E2DC1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  <w:r w:rsidR="00F2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5E2DC1" w:rsidRDefault="005E2DC1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находить общие делители двух натуральных чисел, познакомить с алгоритмом Евклида для нахождения НОД двух чисел;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63938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п.6, №162 (в,г), №167, №170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63938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1" w:rsidRPr="00A85E85" w:rsidRDefault="005E2DC1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1C3FB4" w:rsidP="001C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ввести понятие взаимно простых чисел, научить доказывать, что два числа взаимно простые с помощью нахождения НОД (по отношению),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пропедевтику разложения на множители.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1C3F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п.6, №163, №152,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№153, №157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1C3F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запись на доске,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1C3F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понятием наименьшего общего кратного двух чисел и научить пользоваться алгоритмом нахождения двух чисел;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1C3F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п.7, №194, №195, №177, </w:t>
            </w:r>
            <w:r w:rsidRPr="001C3FB4">
              <w:rPr>
                <w:rFonts w:ascii="Times New Roman" w:hAnsi="Times New Roman" w:cs="Times New Roman"/>
                <w:sz w:val="16"/>
                <w:szCs w:val="16"/>
              </w:rPr>
              <w:t>решить задачу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619C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44171E" w:rsidP="004B0D59">
            <w:pPr>
              <w:spacing w:after="0" w:line="240" w:lineRule="auto"/>
            </w:pPr>
            <w:r w:rsidRPr="00F1042F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1C3F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 учащихся умение пользоваться алгоритмом нахождения НОК чисел и применять НОК для решения некоторых задач;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1C3F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п.7, №193, №197 (а,в), №201 (а), </w:t>
            </w:r>
            <w:r w:rsidRPr="001C3FB4">
              <w:rPr>
                <w:rFonts w:ascii="Times New Roman" w:hAnsi="Times New Roman" w:cs="Times New Roman"/>
                <w:sz w:val="16"/>
                <w:szCs w:val="16"/>
              </w:rPr>
              <w:t>решить задачу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619C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44171E" w:rsidP="004B0D59">
            <w:pPr>
              <w:spacing w:after="0" w:line="240" w:lineRule="auto"/>
            </w:pPr>
            <w:r w:rsidRPr="00F1042F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36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1C3F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нахождение НОК чисел, развивать наблюдательность и логическое мышление;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1C3FB4" w:rsidP="001C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п.1-7, №222 (1), №221 (2), №153 </w:t>
            </w:r>
            <w:r w:rsidRPr="001C3FB4">
              <w:rPr>
                <w:rFonts w:ascii="Times New Roman" w:hAnsi="Times New Roman" w:cs="Times New Roman"/>
                <w:sz w:val="16"/>
                <w:szCs w:val="16"/>
              </w:rPr>
              <w:t>(сделать выводы), 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619C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текст теста на карточках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«Делимость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</w:t>
            </w:r>
          </w:p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3619C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§2. Сложение и вычитание дробей с разными знаменателями (25 часов)</w:t>
            </w:r>
          </w:p>
        </w:tc>
      </w:tr>
      <w:tr w:rsidR="0044171E" w:rsidRPr="00A85E85" w:rsidTr="004417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формулировку основного свойства дроби в результате наблюдений и научить применять ее к любой дроби;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619C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№230, №231, №227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619C9" w:rsidP="00361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и навыки учащихся в применении основного свойства дроби, показать, что с его помощью дробь приводится к новому знаменателю;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619C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№228, №229, №216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619C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36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6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основное свойство дроби для сокращения дробей, развивать </w:t>
            </w:r>
            <w:r w:rsidR="003619C9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 развивать логическое мышление;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п.9, №257, №255,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запись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навыки сокращения дробей;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п.9, №253, №233 (б), №263 (а), </w:t>
            </w:r>
            <w:r w:rsidRPr="003B6D74">
              <w:rPr>
                <w:rFonts w:ascii="Times New Roman" w:hAnsi="Times New Roman" w:cs="Times New Roman"/>
                <w:sz w:val="16"/>
                <w:szCs w:val="16"/>
              </w:rPr>
              <w:t>сократите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5911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7967</m:t>
                  </m:r>
                </m:den>
              </m:f>
            </m:oMath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заданиями, запись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B6D7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619C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навыков сокращения дробей, развитие познавательной деятельности, стимулирование интереса к предмету;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 №258, №259, №262, №249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Приведение к общему знаменателю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B6D7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3B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приводить к общему знаменателю дроби, используя при этом основное свойство дроби</w:t>
            </w:r>
            <w:r w:rsidR="003B6D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  <w:r w:rsidR="005B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FF" w:rsidRPr="005B18FF">
              <w:rPr>
                <w:rFonts w:ascii="Times New Roman" w:hAnsi="Times New Roman" w:cs="Times New Roman"/>
                <w:sz w:val="16"/>
                <w:szCs w:val="16"/>
              </w:rPr>
              <w:t>до фразы «Чтобы привести дроби к НОЗ»</w:t>
            </w:r>
            <w:r w:rsidRPr="005B18F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B18FF" w:rsidRPr="005B1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18FF">
              <w:rPr>
                <w:rFonts w:ascii="Times New Roman" w:hAnsi="Times New Roman" w:cs="Times New Roman"/>
                <w:sz w:val="24"/>
                <w:szCs w:val="24"/>
              </w:rPr>
              <w:t>№285, №286, №287, №282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5B18F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 общему знаменателю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5B18F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B6D7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приводить дроби к общему знаменателю, в простых случаях научить находить знаменатель устно;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  <w:r w:rsidR="005B18FF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8FF">
              <w:rPr>
                <w:rFonts w:ascii="Times New Roman" w:hAnsi="Times New Roman" w:cs="Times New Roman"/>
                <w:sz w:val="24"/>
                <w:szCs w:val="24"/>
              </w:rPr>
              <w:t xml:space="preserve"> №288 (а,г,д,е), №289 </w:t>
            </w:r>
            <w:r w:rsidR="005B18FF" w:rsidRPr="005B18FF">
              <w:rPr>
                <w:rFonts w:ascii="Times New Roman" w:hAnsi="Times New Roman" w:cs="Times New Roman"/>
                <w:sz w:val="20"/>
                <w:szCs w:val="20"/>
              </w:rPr>
              <w:t>обосновать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5B18F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C4577D">
              <w:rPr>
                <w:rFonts w:ascii="Times New Roman" w:hAnsi="Times New Roman" w:cs="Times New Roman"/>
                <w:sz w:val="24"/>
                <w:szCs w:val="24"/>
              </w:rPr>
              <w:t>запись на доске,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 общему знаменателю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5B18F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3B6D7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развить навыки приведения дробей к общему знаменателю, развивать у учащихся интерес к предмету;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3B6D7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</w:t>
            </w:r>
            <w:r w:rsidR="00C4577D">
              <w:rPr>
                <w:rFonts w:ascii="Times New Roman" w:hAnsi="Times New Roman" w:cs="Times New Roman"/>
                <w:sz w:val="24"/>
                <w:szCs w:val="24"/>
              </w:rPr>
              <w:t xml:space="preserve"> № 288 (б,в,ж,з), №290, №291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C4577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заданиями, сценарий для инсценировки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C4577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44171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7D">
              <w:rPr>
                <w:rFonts w:ascii="Times New Roman" w:hAnsi="Times New Roman" w:cs="Times New Roman"/>
                <w:sz w:val="24"/>
                <w:szCs w:val="24"/>
              </w:rPr>
              <w:t>- сформулировать и научить применять правило сравнения дробей  разными знаменателями, развивать логическое мышление, внимание и память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C4577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№346 (а,в,д,ж), №348, №349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C4577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запись на доске,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1E" w:rsidRPr="00C4577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F1121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</w:t>
            </w:r>
            <w:r w:rsidRPr="00A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C4577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C4577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формировать умения и навыки сравнения дробей, </w:t>
            </w:r>
            <w:r w:rsidRPr="00C4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при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77D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приведения к общему знаменателю, но и сравнение с дополнением до 1.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C4577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№340, №346 (б,г,е,з), №344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C4577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C4577D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1E" w:rsidRPr="00A85E85" w:rsidTr="004417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1E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1E" w:rsidRPr="00A85E85" w:rsidRDefault="0044171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D3021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Default="0044171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складывать и вычитать дроби с разными знаменателями, используя</w:t>
            </w:r>
            <w:r w:rsidR="00C4577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предыдущий опыт учащихся;</w:t>
            </w:r>
          </w:p>
          <w:p w:rsidR="0044171E" w:rsidRPr="00A85E85" w:rsidRDefault="0044171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D3021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№347 (а,в,е,ж,и,к,л), №351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D3021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E" w:rsidRPr="00A85E85" w:rsidRDefault="0044171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546E45" w:rsidP="004B0D59">
            <w:pPr>
              <w:spacing w:after="0" w:line="240" w:lineRule="auto"/>
            </w:pPr>
            <w:r w:rsidRPr="00666E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D3021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C4577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складывать и вычитать дроби с разными знаменателями, решать задачи на совместную работу;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D3021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№347 (б,г,д,з,м,н,о,п), №348, №350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D3021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с рисунком для решения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546E45" w:rsidP="004B0D59">
            <w:pPr>
              <w:spacing w:after="0" w:line="240" w:lineRule="auto"/>
            </w:pPr>
            <w:r w:rsidRPr="00666E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B0208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C4577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навыки сложения и вычитания дробей с разными знаменателями, научить выбирать подходы к решению примеров, в которых есть обыкновенные и десятичные дроб</w:t>
            </w:r>
            <w:r w:rsidR="00D3021C">
              <w:rPr>
                <w:rFonts w:ascii="Times New Roman" w:hAnsi="Times New Roman" w:cs="Times New Roman"/>
                <w:sz w:val="24"/>
                <w:szCs w:val="24"/>
              </w:rPr>
              <w:t>и, научить выбирать подходы к решению примеров, в которых есть обыкновенные и десятичные дроби.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B0208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№356, №353, №361 (б)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рисунок на доске, карточки с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546E45" w:rsidP="004B0D59">
            <w:pPr>
              <w:spacing w:after="0" w:line="240" w:lineRule="auto"/>
            </w:pPr>
            <w:r w:rsidRPr="00666E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B0208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C4577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навыки сложения и вычитания дробей с разными знаменателями;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B0208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№357, №352, №360 (г)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546E45" w:rsidP="004B0D59">
            <w:pPr>
              <w:spacing w:after="0" w:line="240" w:lineRule="auto"/>
            </w:pPr>
            <w:r w:rsidRPr="00666E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111CA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D3021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свойства сложения и вычитания чисел, показать, что они применимы и для обыкновенных дробей;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B0208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№355, №362, 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рис на доске,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дробей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111CA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AC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F1121D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AC" w:rsidRPr="00A85E85" w:rsidRDefault="00111CAC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AC" w:rsidRDefault="00111CA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AC" w:rsidRPr="00A85E85" w:rsidRDefault="00111CA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складывать и вычитать смешанные числа, пользуясь свойствами сложения и вычитания;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AC" w:rsidRPr="00A85E85" w:rsidRDefault="0012356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№400 (а,в,д,ж), №401 (а,б,в,г,д), №276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AC" w:rsidRPr="00A85E85" w:rsidRDefault="0012356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анализа к/р,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AC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AC" w:rsidRPr="00F1121D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AC" w:rsidRPr="00A85E85" w:rsidRDefault="00111CAC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2356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11CA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и навыки учащихся в сложении и вычитании смешанных чисел, развивать наглядное мышление;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2356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№400 (б,г,е,з), №401 (е,ж,з,и), №402 (а), №404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блок-схемы на плакате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AC" w:rsidRPr="00A85E85" w:rsidRDefault="00111CA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546E45" w:rsidP="004B0D59">
            <w:pPr>
              <w:spacing w:after="0" w:line="240" w:lineRule="auto"/>
            </w:pPr>
            <w:r w:rsidRPr="00F531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931F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111CA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умения и навыки сложения и вычитания смешанных чисел;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12356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п.12, №403 </w:t>
            </w:r>
            <w:r w:rsidRPr="0012356C">
              <w:rPr>
                <w:rFonts w:ascii="Times New Roman" w:hAnsi="Times New Roman" w:cs="Times New Roman"/>
                <w:sz w:val="16"/>
                <w:szCs w:val="16"/>
              </w:rPr>
              <w:t>(рациональным методом)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2356C"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№410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FA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FFA" w:rsidRPr="00F1121D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 w:rsidP="004B0D59">
            <w:pPr>
              <w:spacing w:after="0" w:line="240" w:lineRule="auto"/>
            </w:pPr>
            <w:r w:rsidRPr="00F531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>
            <w:r w:rsidRPr="00A703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качество знаний по теме, решить задачу на смекалку;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№412 (а,г), №407, №394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FA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FFA" w:rsidRPr="00F1121D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 w:rsidP="004B0D59">
            <w:pPr>
              <w:spacing w:after="0" w:line="240" w:lineRule="auto"/>
            </w:pPr>
            <w:r w:rsidRPr="00F531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>
            <w:r w:rsidRPr="00A703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применять умения и навыки сложения и вычитания смешанных чисел при решении текстовых текстовых задач;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№406, №382, №390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406A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FA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FFA" w:rsidRPr="00F1121D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 w:rsidP="004B0D59">
            <w:pPr>
              <w:spacing w:after="0" w:line="240" w:lineRule="auto"/>
            </w:pPr>
            <w:r w:rsidRPr="00F531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>
            <w:r w:rsidRPr="00A703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навыки сложения и вычитания смешанных чисел при решении текстовых задач;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№409, №403, №411 (а)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мат.диктанта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FA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FFA" w:rsidRPr="00F1121D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 w:rsidP="004B0D59">
            <w:pPr>
              <w:spacing w:after="0" w:line="240" w:lineRule="auto"/>
            </w:pPr>
            <w:r w:rsidRPr="00F531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>
            <w:r w:rsidRPr="00A7031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A7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проверить качество знаний на сложение и вычитание смешанных чисел;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12356C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56C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12356C">
              <w:rPr>
                <w:rFonts w:ascii="Times New Roman" w:hAnsi="Times New Roman" w:cs="Times New Roman"/>
                <w:sz w:val="16"/>
                <w:szCs w:val="16"/>
              </w:rPr>
              <w:t xml:space="preserve">оставить и решить две задачи по теме </w:t>
            </w:r>
            <w:r w:rsidRPr="001235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«Сложение и вычитание смешанных чисел»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FA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F1121D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 w:rsidP="004B0D59">
            <w:pPr>
              <w:spacing w:after="0" w:line="240" w:lineRule="auto"/>
            </w:pPr>
            <w:r w:rsidRPr="00F531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Default="00931FFA">
            <w:r w:rsidRPr="00A7031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математического мышления учащихся, их познавательного интереса при решении заданий на сложение и вычитание дробей и смешанных чисел;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12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задачу (написать на доске), подготовиться к к/р</w:t>
            </w:r>
            <w:r w:rsidRPr="00123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614F8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A" w:rsidRPr="00A85E85" w:rsidRDefault="00931F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смешанных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12356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12356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§3. Умножение и деление обыкновенных дробей (33 часа)</w:t>
            </w:r>
          </w:p>
        </w:tc>
      </w:tr>
      <w:tr w:rsidR="00546E45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614F8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614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правило умножения и научить применять его</w:t>
            </w:r>
            <w:r w:rsidR="00614F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E76E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(до задачи 3), №457 (а,б,ж,з,и), №459, №460, №456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E76E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заданиями, сценарий инсценировки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E76ED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614F8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и умения умножения дробей, развивать логическое мышление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E76E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№463 (а,б,ж), №467, №454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E76E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D3D3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E76ED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614F8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и навыки умножения дробей, развивать логическое мышление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9D3D3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до конца, №458 (а), №457 (к,л,м,н,о,п), №461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9D3D3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E76ED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614F8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и навыки умножения дробей; уметь самостоятельно организовать труд;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9D3D3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п.13, №443 (а), №444 (а), №463 (д), №464,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9D3D3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9D3D3D">
              <w:rPr>
                <w:rFonts w:ascii="Times New Roman" w:hAnsi="Times New Roman" w:cs="Times New Roman"/>
                <w:sz w:val="20"/>
                <w:szCs w:val="20"/>
              </w:rPr>
              <w:t>карточки с заданиями для самостоятельной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9D3D3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9D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D3D">
              <w:rPr>
                <w:rFonts w:ascii="Times New Roman" w:hAnsi="Times New Roman" w:cs="Times New Roman"/>
                <w:sz w:val="24"/>
                <w:szCs w:val="24"/>
              </w:rPr>
              <w:t>в игровой форме объяснить новую тему, закрепить и проверить практические навыки и умения; повысить интерес к изучению математики;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п.14, повторить п.12, 13, №509 - 509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сценарий для инсценировки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9C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9C" w:rsidRPr="00F1121D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</w:pPr>
            <w:r w:rsidRPr="00C11863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находить дробь от числа, повысить познавательный интерес учащихся, развивать творческое мышление;</w:t>
            </w:r>
          </w:p>
          <w:p w:rsidR="002C599C" w:rsidRDefault="002C599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№510, №511, №519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сценарий для инсценировки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9C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9C" w:rsidRPr="00F1121D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</w:pPr>
            <w:r w:rsidRPr="00C11863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п.14, №516 </w:t>
            </w:r>
            <w:r w:rsidRPr="002C599C">
              <w:rPr>
                <w:rFonts w:ascii="Times New Roman" w:hAnsi="Times New Roman" w:cs="Times New Roman"/>
                <w:sz w:val="16"/>
                <w:szCs w:val="16"/>
              </w:rPr>
              <w:t>(2 способами)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№512 </w:t>
            </w:r>
            <w:r w:rsidRPr="002C599C">
              <w:rPr>
                <w:rFonts w:ascii="Times New Roman" w:hAnsi="Times New Roman" w:cs="Times New Roman"/>
                <w:sz w:val="16"/>
                <w:szCs w:val="16"/>
              </w:rPr>
              <w:t>(2 способами)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9C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F1121D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</w:pPr>
            <w:r w:rsidRPr="00C11863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Default="002C599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№517, №513, №514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9C" w:rsidRPr="00A85E85" w:rsidRDefault="002C599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2706A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формулировку распределительного свойства умножения, научить записывать его с помощью букв и применять при устных вычислениях;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№551 (а,в,д), №556, №549 (в,д), №524 (б)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сценарий для инсценировки, рисунок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546E45" w:rsidP="004B0D59">
            <w:pPr>
              <w:spacing w:after="0" w:line="240" w:lineRule="auto"/>
              <w:contextualSpacing/>
            </w:pPr>
            <w:r w:rsidRPr="0008320B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2706A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2C599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применять распределительное свойство умножения при устных вычислениях;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№552 (а,в,г), №554, №542, №547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A6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6" w:rsidRPr="00F1121D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Default="002706A6" w:rsidP="004B0D59">
            <w:pPr>
              <w:spacing w:after="0" w:line="240" w:lineRule="auto"/>
              <w:contextualSpacing/>
            </w:pPr>
            <w:r w:rsidRPr="0008320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</w:t>
            </w:r>
            <w:r w:rsidRPr="0008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Default="002706A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6" w:rsidRDefault="002706A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навыки применения распределительного свойства умножения для упрощения выражений и устного счета;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п.15, №553 (а,б),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№558, №560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CE2E4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чертежи объемных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A6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F1121D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Default="002706A6" w:rsidP="004B0D59">
            <w:pPr>
              <w:spacing w:after="0" w:line="240" w:lineRule="auto"/>
              <w:contextualSpacing/>
            </w:pPr>
            <w:r w:rsidRPr="0008320B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Default="002706A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Default="002706A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CE2E4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п.15, №553 (в,г), №559 (б), №548, </w:t>
            </w:r>
            <w:r w:rsidRPr="00CE2E44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CE2E4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6" w:rsidRPr="00A85E85" w:rsidRDefault="002706A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дробей. Нахождение дроби от числа»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CE2E4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2E4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CE2E4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546E4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определение взаимно обратных чисел, научить находить число, обратное данному, развивать логическое мышление, учиться делать умозаключения по аналогии;</w:t>
            </w:r>
          </w:p>
          <w:p w:rsidR="00546E45" w:rsidRPr="00A85E85" w:rsidRDefault="00546E4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2E4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№575 (а), №576 (а,б), №579 (а), №568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CE2E4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CE2E4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н</w:t>
            </w:r>
            <w:r w:rsidR="00205EB7">
              <w:rPr>
                <w:rFonts w:ascii="Times New Roman" w:hAnsi="Times New Roman" w:cs="Times New Roman"/>
                <w:sz w:val="24"/>
                <w:szCs w:val="24"/>
              </w:rPr>
              <w:t>аходить число, обратное 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логическое мышление, учиться делать умозаключения по аналогии;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2E4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№565 (б), №576 (г,д), №577, №578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задания для с/р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205EB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546E4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должны знать правило деления дробей и научиться применять его при делении чисел, записанных в виде дробей;</w:t>
            </w:r>
          </w:p>
          <w:p w:rsidR="00546E45" w:rsidRPr="00A85E85" w:rsidRDefault="00546E4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804010" w:rsidP="0080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№617 (а-д), №618 (а), №622, №616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5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45" w:rsidRPr="00F1121D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5" w:rsidRPr="00A85E85" w:rsidRDefault="00546E4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Default="0080401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Default="00205EB7" w:rsidP="0020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делить числа, записанные в виде дробей;</w:t>
            </w:r>
          </w:p>
          <w:p w:rsidR="00546E45" w:rsidRDefault="00546E4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804010" w:rsidP="0080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№617 (ж-к), №618 (в,г), №621, №629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7173B" w:rsidP="0057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сценарий для инсценировки, чертеж таблицы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5" w:rsidRPr="00A85E85" w:rsidRDefault="00546E4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B7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B7" w:rsidRPr="00F1121D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B7" w:rsidRPr="00A85E85" w:rsidRDefault="00205EB7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Default="0080401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B7" w:rsidRDefault="00205EB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делить числа, записанные в виде дробей, применять деление чисел при решении уравнений;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80401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№620, №624, №615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задания,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B7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B7" w:rsidRPr="00F1121D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B7" w:rsidRPr="00A85E85" w:rsidRDefault="00205EB7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Default="0080401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B7" w:rsidRDefault="00205EB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№625, №626, №619 (г)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B7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F1121D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B7" w:rsidRPr="00A85E85" w:rsidRDefault="00205EB7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Default="0080401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Default="00205EB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п.17, №619 (д)-2способами, №627, №628, </w:t>
            </w:r>
            <w:r w:rsidRPr="0057173B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7" w:rsidRPr="00A85E85" w:rsidRDefault="00205EB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дробных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5717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B" w:rsidRPr="00A85E85" w:rsidTr="00120D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3B" w:rsidRPr="00F1121D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B" w:rsidRPr="00A85E85" w:rsidRDefault="005717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решать задачи на нахождение числа по его дроби, развивать логическое мышление;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№664, №665, №675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9905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запись решения задачи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B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3B" w:rsidRPr="00F1121D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</w:pPr>
            <w:r w:rsidRPr="00EE7B8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57173B">
            <w:pPr>
              <w:spacing w:after="0" w:line="240" w:lineRule="auto"/>
            </w:pPr>
            <w:r w:rsidRPr="0073202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п.18, </w:t>
            </w:r>
            <w:r w:rsidR="00B14FF3">
              <w:rPr>
                <w:rFonts w:ascii="Times New Roman" w:hAnsi="Times New Roman" w:cs="Times New Roman"/>
                <w:sz w:val="24"/>
                <w:szCs w:val="24"/>
              </w:rPr>
              <w:t>№668, №661, №670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9905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 для у/с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B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3B" w:rsidRPr="00F1121D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</w:pPr>
            <w:r w:rsidRPr="00EE7B8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57173B">
            <w:pPr>
              <w:spacing w:after="0" w:line="240" w:lineRule="auto"/>
            </w:pPr>
            <w:r w:rsidRPr="0073202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</w:t>
            </w:r>
            <w:r w:rsidR="00B14FF3">
              <w:rPr>
                <w:rFonts w:ascii="Times New Roman" w:hAnsi="Times New Roman" w:cs="Times New Roman"/>
                <w:sz w:val="24"/>
                <w:szCs w:val="24"/>
              </w:rPr>
              <w:t xml:space="preserve"> №673, №671, решить задачу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B14FF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B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3B" w:rsidRPr="00F1121D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</w:pPr>
            <w:r w:rsidRPr="00EE7B8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57173B">
            <w:pPr>
              <w:spacing w:after="0" w:line="240" w:lineRule="auto"/>
            </w:pPr>
            <w:r w:rsidRPr="0073202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732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</w:t>
            </w:r>
            <w:r w:rsidR="00B14FF3">
              <w:rPr>
                <w:rFonts w:ascii="Times New Roman" w:hAnsi="Times New Roman" w:cs="Times New Roman"/>
                <w:sz w:val="24"/>
                <w:szCs w:val="24"/>
              </w:rPr>
              <w:t xml:space="preserve"> №672, </w:t>
            </w:r>
            <w:r w:rsidR="00B14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№674, №662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B14FF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чертеж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таблиц-решение д/з на доске,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B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F1121D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</w:pPr>
            <w:r w:rsidRPr="00EE7B8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57173B">
            <w:pPr>
              <w:spacing w:after="0" w:line="240" w:lineRule="auto"/>
            </w:pPr>
            <w:r w:rsidRPr="0073202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Default="005717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</w:t>
            </w:r>
            <w:r w:rsidR="00B14FF3">
              <w:rPr>
                <w:rFonts w:ascii="Times New Roman" w:hAnsi="Times New Roman" w:cs="Times New Roman"/>
                <w:sz w:val="24"/>
                <w:szCs w:val="24"/>
              </w:rPr>
              <w:t xml:space="preserve"> №658 (к-м), №669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B14FF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задачами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B" w:rsidRPr="00A85E85" w:rsidRDefault="005717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59" w:rsidRPr="00F1121D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9" w:rsidRPr="00A85E85" w:rsidRDefault="004B0D59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9905D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4B0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понятие дробных выражений и научить вычислять такие выражения;</w:t>
            </w:r>
          </w:p>
          <w:p w:rsidR="004B0D59" w:rsidRPr="00A85E85" w:rsidRDefault="004B0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№700 (а,е), №704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E2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E2" w:rsidRPr="00F1121D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663E2" w:rsidP="004B0D59">
            <w:pPr>
              <w:spacing w:after="0" w:line="240" w:lineRule="auto"/>
            </w:pPr>
            <w:r w:rsidRPr="00B53B0A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663E2" w:rsidP="009905D3">
            <w:pPr>
              <w:spacing w:after="0" w:line="240" w:lineRule="auto"/>
            </w:pPr>
            <w:r w:rsidRPr="005454B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3E2" w:rsidRDefault="00B663E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вычислять дробные выражения;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№700 (б,в,д,з), №701, №705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карточки с заданиями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E2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E2" w:rsidRPr="00F1121D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663E2" w:rsidP="004B0D59">
            <w:pPr>
              <w:spacing w:after="0" w:line="240" w:lineRule="auto"/>
            </w:pPr>
            <w:r w:rsidRPr="00B53B0A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663E2" w:rsidP="009905D3">
            <w:pPr>
              <w:spacing w:after="0" w:line="240" w:lineRule="auto"/>
            </w:pPr>
            <w:r w:rsidRPr="005454B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663E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№700 (ж), №702, №688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B663E2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E2">
              <w:rPr>
                <w:rFonts w:ascii="Times New Roman" w:hAnsi="Times New Roman" w:cs="Times New Roman"/>
                <w:sz w:val="18"/>
                <w:szCs w:val="18"/>
              </w:rPr>
              <w:t>Учебник, карточки с заданиями для актуал.опорных знаний и для с/р, чертеж объемных фигур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D3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Pr="00F1121D" w:rsidRDefault="009905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Default="009905D3" w:rsidP="004B0D59">
            <w:pPr>
              <w:spacing w:after="0" w:line="240" w:lineRule="auto"/>
            </w:pPr>
            <w:r w:rsidRPr="00B53B0A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Pr="00A85E85" w:rsidRDefault="009905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Default="009905D3" w:rsidP="009905D3">
            <w:pPr>
              <w:spacing w:after="0" w:line="240" w:lineRule="auto"/>
            </w:pPr>
            <w:r w:rsidRPr="005454B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Default="00B663E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вычислять дробные выражения;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п.19, №743 (а,б), №703, №593 (ж,з), </w:t>
            </w:r>
            <w:r w:rsidRPr="00B663E2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мат.эстафеты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Pr="00A85E85" w:rsidRDefault="009905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3" w:rsidRPr="00A85E85" w:rsidRDefault="009905D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«Нахождение числа по дроби. Дробные выражения»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B663E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§4. Отношения и пропорции (17 часов)</w:t>
            </w:r>
          </w:p>
        </w:tc>
      </w:tr>
      <w:tr w:rsidR="004B0D59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59" w:rsidRPr="00F1121D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9" w:rsidRPr="00A85E85" w:rsidRDefault="004B0D59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B663E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определение отношения, научить находить, какую часть одно число составляет от другого и во сколько раз одно число больше другого</w:t>
            </w:r>
            <w:r w:rsidR="00B663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№735, №743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актуал.опорных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E2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E2" w:rsidRPr="00F1121D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2" w:rsidRPr="00A85E85" w:rsidRDefault="00B663E2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5719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3E2" w:rsidRDefault="00B663E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находить, какую часть одно число составляет от другого и во сколько раз одно число больше другого;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№737, №743 (в), привести транспортир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E2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E2" w:rsidRPr="00F1121D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2" w:rsidRPr="00A85E85" w:rsidRDefault="00B663E2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5719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E2" w:rsidRDefault="00B663E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№738, №743 (б)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E2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F1121D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2" w:rsidRPr="00A85E85" w:rsidRDefault="00B663E2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5719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Default="00B663E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№722, №740, №742 (б)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вопросами,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2" w:rsidRPr="00A85E85" w:rsidRDefault="00B663E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59" w:rsidRPr="00F1121D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9" w:rsidRPr="00A85E85" w:rsidRDefault="004B0D59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B5719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ввести понятие пропорции и ее членов; сформулировать основное свойство пропорции; развивать математическую интуицию, мышление, и речь; активизировать познавательную и творческую активность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п.21, №760, №761 (а,в), №763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запись вопросов для у/р,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5E85" w:rsidTr="00B5719A">
        <w:trPr>
          <w:trHeight w:val="18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F1121D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9" w:rsidRPr="00A85E85" w:rsidRDefault="004B0D59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B5719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B5719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обучение использованию основного свойства пропорции, развивать математическую речь и мышление, активизировать познавательную деятельность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п.21, №761 (б,г), №762, №755, </w:t>
            </w:r>
            <w:r w:rsidRPr="00B5719A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«Отношения и пропорции»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B5719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Проконтролировать знания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B5719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13" w:rsidRPr="00A85E85" w:rsidTr="00120D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13" w:rsidRPr="00F1121D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13" w:rsidRPr="00A85E85" w:rsidRDefault="0029161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различать задачи на прямую и обратную пропорциональные зависимости и решать задачи с помощью пропорции;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29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№795, №800, №803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заданием для теста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13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13" w:rsidRPr="00F1121D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Default="00291613" w:rsidP="004B0D59">
            <w:pPr>
              <w:spacing w:after="0" w:line="240" w:lineRule="auto"/>
            </w:pPr>
            <w:r w:rsidRPr="009078F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13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№797, №801, №803 (б)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291613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13">
              <w:rPr>
                <w:rFonts w:ascii="Times New Roman" w:hAnsi="Times New Roman" w:cs="Times New Roman"/>
                <w:sz w:val="16"/>
                <w:szCs w:val="16"/>
              </w:rPr>
              <w:t>Учебник, карточки с заданиями для графического диктанта, приготовить «письма о сказочных персонажей для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13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F1121D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Default="00291613" w:rsidP="004B0D59">
            <w:pPr>
              <w:spacing w:after="0" w:line="240" w:lineRule="auto"/>
            </w:pPr>
            <w:r w:rsidRPr="009078F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№796, №798, №783 (а,б), №781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пропорцию для нахождения расстояния на местности и расстояния на карте.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п.23, №818, </w:t>
            </w:r>
            <w:r w:rsidRPr="00291613">
              <w:rPr>
                <w:rFonts w:ascii="Times New Roman" w:hAnsi="Times New Roman" w:cs="Times New Roman"/>
                <w:sz w:val="16"/>
                <w:szCs w:val="16"/>
              </w:rPr>
              <w:t>практическая работа: найти расстояние от Покровска до Якутска на атласе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«карта сокровищ» на ватмане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13" w:rsidRPr="00A85E85" w:rsidTr="00120D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13" w:rsidRPr="00F1121D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13" w:rsidRPr="00A85E85" w:rsidRDefault="0029161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291613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1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13" w:rsidRPr="002E3DFA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с учащимися формулу длины окружности, применять ее при решении задач, получить значение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2E3DFA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практической работы;</w:t>
            </w:r>
          </w:p>
          <w:p w:rsidR="00291613" w:rsidRPr="002E3DFA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 учащихся, познакомить их с историческим материалом;</w:t>
            </w:r>
          </w:p>
          <w:p w:rsidR="00291613" w:rsidRPr="002E3DFA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>- прививать учащимся навык самостоятельности в работе, учить трудолюбию, аккуратности;</w:t>
            </w:r>
          </w:p>
          <w:p w:rsidR="00291613" w:rsidRPr="00A85E85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>- учить вычислять дробные выражения.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  <w:r w:rsidR="002E3DFA">
              <w:rPr>
                <w:rFonts w:ascii="Times New Roman" w:hAnsi="Times New Roman" w:cs="Times New Roman"/>
                <w:sz w:val="24"/>
                <w:szCs w:val="24"/>
              </w:rPr>
              <w:t xml:space="preserve"> до фразы «на рис.90...»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DFA">
              <w:rPr>
                <w:rFonts w:ascii="Times New Roman" w:hAnsi="Times New Roman" w:cs="Times New Roman"/>
                <w:sz w:val="24"/>
                <w:szCs w:val="24"/>
              </w:rPr>
              <w:t>№852, №855, №848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2E3DFA" w:rsidRDefault="002E3D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карточки с заданиями для с/р, штангенциркуль, чертеж таблицы на доске, предмет цилиндрический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13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F1121D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13" w:rsidRPr="00A85E85" w:rsidRDefault="0029161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291613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EB4A10" w:rsidRDefault="0029161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</w:t>
            </w:r>
            <w:r w:rsidR="002E3DFA">
              <w:rPr>
                <w:rFonts w:ascii="Times New Roman" w:hAnsi="Times New Roman" w:cs="Times New Roman"/>
                <w:sz w:val="24"/>
                <w:szCs w:val="24"/>
              </w:rPr>
              <w:t xml:space="preserve"> №853, №848 (2), №857 (а,б)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E3D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3" w:rsidRPr="00A85E85" w:rsidRDefault="0029161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59" w:rsidRPr="00F1121D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9" w:rsidRPr="00A85E85" w:rsidRDefault="004B0D59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2E3DFA" w:rsidRDefault="002E3D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2E3DFA" w:rsidRDefault="004B0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с детьми формулу площади круга, применять ее при решении задач, получить формулу </w:t>
            </w:r>
            <w:r w:rsidRPr="002E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E3DFA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практической работы;</w:t>
            </w:r>
          </w:p>
          <w:p w:rsidR="004B0D59" w:rsidRPr="002E3DFA" w:rsidRDefault="004B0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 учащихся, познакомить их с историческим материалом;</w:t>
            </w:r>
          </w:p>
          <w:p w:rsidR="004B0D59" w:rsidRPr="002E3DFA" w:rsidRDefault="004B0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>- прививать учащимся навык самостоятельности в работе, учить трудолюбию, аккуратности;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2E3DFA" w:rsidRDefault="002E3DFA" w:rsidP="002E3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п.24, №849 (1,2,5), №839, </w:t>
            </w:r>
            <w:r w:rsidRPr="002E3DFA">
              <w:rPr>
                <w:rFonts w:ascii="Times New Roman" w:hAnsi="Times New Roman" w:cs="Times New Roman"/>
                <w:sz w:val="16"/>
                <w:szCs w:val="16"/>
              </w:rPr>
              <w:t xml:space="preserve">подсчитать площадь сечения земли </w:t>
            </w:r>
            <w:r w:rsidRPr="002E3D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E3DFA">
              <w:rPr>
                <w:rFonts w:ascii="Times New Roman" w:hAnsi="Times New Roman" w:cs="Times New Roman"/>
                <w:sz w:val="16"/>
                <w:szCs w:val="16"/>
              </w:rPr>
              <w:t xml:space="preserve">, если радиус </w:t>
            </w:r>
            <w:r w:rsidRPr="002E3D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E3DFA">
              <w:rPr>
                <w:rFonts w:ascii="Times New Roman" w:hAnsi="Times New Roman" w:cs="Times New Roman"/>
                <w:sz w:val="16"/>
                <w:szCs w:val="16"/>
              </w:rPr>
              <w:t>=6350 км.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2E3D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532B54">
              <w:rPr>
                <w:rFonts w:ascii="Times New Roman" w:hAnsi="Times New Roman" w:cs="Times New Roman"/>
                <w:sz w:val="24"/>
                <w:szCs w:val="24"/>
              </w:rPr>
              <w:t>циркуль, фломастеры, фигуры: квадрат, окружность и.т.д.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F1121D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9" w:rsidRPr="00A85E85" w:rsidRDefault="004B0D59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2E3DFA" w:rsidRDefault="002E3D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</w:t>
            </w:r>
            <w:r w:rsidR="00532B54">
              <w:rPr>
                <w:rFonts w:ascii="Times New Roman" w:hAnsi="Times New Roman" w:cs="Times New Roman"/>
                <w:sz w:val="24"/>
                <w:szCs w:val="24"/>
              </w:rPr>
              <w:t>ния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2E3DFA" w:rsidRDefault="002E3DF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FA">
              <w:rPr>
                <w:rFonts w:ascii="Times New Roman" w:hAnsi="Times New Roman" w:cs="Times New Roman"/>
                <w:sz w:val="24"/>
                <w:szCs w:val="24"/>
              </w:rPr>
              <w:t>- закрепить навыки использования формулы площади круга при решении более сложных задач; развивать познавательную деятельность и способность к творчеству;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2E3DF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п.24, №849 (4,6), №854, </w:t>
            </w:r>
            <w:r w:rsidRPr="002E3DFA">
              <w:rPr>
                <w:rFonts w:ascii="Times New Roman" w:hAnsi="Times New Roman" w:cs="Times New Roman"/>
                <w:sz w:val="16"/>
                <w:szCs w:val="16"/>
              </w:rPr>
              <w:t>придумать свою фигуру с заштрихованной частью и найти ее площадь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532B5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частично заштрихованные фигуры, циркуль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532B5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2E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элементами шара, дать понятие шара и сферы.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532B5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п.25, №870, №871. №857 (а), №796, </w:t>
            </w:r>
            <w:r w:rsidRPr="00532B54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532B5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с/р, эскиз шара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«Пропорции. 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532B5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532B5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Глава ІІ. Рациональные числа (64 часа)</w:t>
            </w: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§5. Положительные и отрицательные числа (13 часов)</w:t>
            </w:r>
          </w:p>
        </w:tc>
      </w:tr>
      <w:tr w:rsidR="004B0D59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59" w:rsidRPr="00F1121D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9" w:rsidRPr="00A85E85" w:rsidRDefault="004B0D59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r w:rsidR="00532B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532B5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понятие числа введением отрицательных чисел, развить умение и записывать положительные и отрицательные числа, научить определять положение точки на прямой по отношению к заданной точке, различать на прямой два направления, показать практическую необходимость введения темы на примере жизненных ситуаций; ввести отрицательные числа после практических упражнений;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532B5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№902, №903, №904, сделать демонстрационный термометр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532B5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матдиктанта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F1121D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9" w:rsidRPr="00A85E85" w:rsidRDefault="004B0D59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r w:rsidR="00532B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532B5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Default="00532B5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изображать на прямой положительные и отрицательные числа, определять показания термометра (учащиеся должны знать определение координаты точки); повторить изученное о линии времени;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532B5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№913, №905, №901 (3)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532B5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вопросы на карточках для блиц </w:t>
            </w:r>
            <w:r w:rsidR="00CE01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9" w:rsidRPr="00A85E85" w:rsidRDefault="004B0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72CB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017B0D" w:rsidRDefault="007349C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называть для каждого числа противоположное ему число; значение выражения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любом значении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(учащиеся должны знать определение целых чисел); научить правильно склонять числительные.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№927, №929 (а,б), №933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матдиктанта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72CB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532B5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находить значение выражения – а при любом значении а, знать определение целых чисел;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№928, №924 (б,и), №929 (в,г), №920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BB" w:rsidRPr="00A85E85" w:rsidTr="00120D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BB" w:rsidRPr="00F1121D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B" w:rsidRPr="00A85E85" w:rsidRDefault="00472CB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Default="00472CB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освоить с учащимися вводимое понятие модуля числа с помощью расстояния до точки с помощью противоположных чисел, активизировать познавательную деятельность учащихся.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№915, №946, №949 (д,в)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актуал.опорных знаний, чертеж схемы на плакате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CE019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BB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F1121D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B" w:rsidRPr="00A85E85" w:rsidRDefault="00472CB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Default="00472CB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Default="00472CB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№950 (а), №952, №953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вопросы на карточках для графического диктанта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BB" w:rsidRPr="00A85E85" w:rsidRDefault="00472CB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2D" w:rsidRPr="00A85E85" w:rsidTr="00120D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2D" w:rsidRPr="00F1121D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D" w:rsidRPr="00A85E85" w:rsidRDefault="0055192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Default="00786CF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сравнивать рациональные числа, формировать логическое мышление учащихся; развивать познавательную деятельность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п.29, №979, №980 (а,в,д), №981 (а),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чертеж таблицы на доске, 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2D" w:rsidRPr="00A85E85" w:rsidTr="00120D3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92D" w:rsidRPr="00F1121D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D" w:rsidRPr="00A85E85" w:rsidRDefault="0055192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Default="00786CF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нового материала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92D" w:rsidRDefault="0055192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№980 (б,г,е), №981 (б), №982, №970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перфокарты, карточки с заданиями, запись на доске, текст теста на карточках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2D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F1121D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D" w:rsidRPr="00A85E85" w:rsidRDefault="0055192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Default="00786CF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Default="0055192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п.29, №973 (б), №977 (1), №995 (а,в,д), №994, </w:t>
            </w:r>
            <w:r w:rsidRPr="00786CF7">
              <w:rPr>
                <w:rFonts w:ascii="Times New Roman" w:hAnsi="Times New Roman" w:cs="Times New Roman"/>
                <w:sz w:val="16"/>
                <w:szCs w:val="16"/>
              </w:rPr>
              <w:t>придумать и решить два неравенства с модулем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D" w:rsidRPr="00A85E85" w:rsidRDefault="0055192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F7" w:rsidRPr="00A85E85" w:rsidTr="00120D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F7" w:rsidRPr="00F1121D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F7" w:rsidRPr="00A85E85" w:rsidRDefault="00786CF7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Default="00120D3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F7" w:rsidRPr="00A85E85" w:rsidRDefault="00786CF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применять положительные и отрицательные числа для выражения изменения величин; развивать внимание и логическое мышление.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120D3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п.30, №999, №1000, №1002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120D3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сценарий для инсценировки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F7" w:rsidRPr="00A85E85" w:rsidTr="00120D3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F1121D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F7" w:rsidRPr="00A85E85" w:rsidRDefault="00786CF7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Default="00120D3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Default="00786CF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120D3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п.30, №995 (б,г,е), №1001, №1015, </w:t>
            </w:r>
            <w:r w:rsidRPr="00120D32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120D3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рисунок на плакате,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7" w:rsidRPr="00A85E85" w:rsidRDefault="00786CF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«Положительные и отрицательные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120D3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120D3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§6. Сложение и вычитание положительных и отрицательных чисел (12 часов)</w:t>
            </w:r>
          </w:p>
        </w:tc>
      </w:tr>
      <w:tr w:rsidR="007349CF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с </w:t>
            </w:r>
            <w:r w:rsidRPr="00A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координатной прямой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120D3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10034A" w:rsidRDefault="007349C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научить учащихся складывать два числа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координатной прямой, показать им, что сложить два числа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значит изменить число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единиц; развивать познавательный интерес учащихся; воспитывать организованность и аккуратность в работе, умение оценивать работу.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120D3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№1022, №1023 (а,в,д,ж), №1024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B9575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чертеж таблиц на доске, сосуд наподобие мензурки, маркеры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120D3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120D32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учащихся складывать два числа с помощью координатной прямой; развивать познавательный интерес учащихся и способность классифицировать и анализировать математические объекты;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120D32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№1023 (б,г,е,з), №1025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B9575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B9575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учеников складывать отрицательные числа; используя наблюдения предыдущего урока, вывести с учащимися правило сложения отрицательных чисел; формировать наблюдательность и логическое мышление.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B9575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 №1039 (1), №1040 (а-е), №1044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B9575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B9575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B9575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учащихся применять правила сложения отрицательных чисел, самостоятельно и объективно оценивать свои знания, развивать пространственное воображение;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B9575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 №1040 (ж-м), №1041 (а), №1043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B9575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2714C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учащимся на основе наблюдений сформулировать правило сложения чисел с разными знаками; развивать наблюдательность, прививать самостоятельность.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№ 1065 (а-г), №1067, №1063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35CA">
              <w:rPr>
                <w:rFonts w:ascii="Times New Roman" w:hAnsi="Times New Roman" w:cs="Times New Roman"/>
                <w:sz w:val="24"/>
                <w:szCs w:val="24"/>
              </w:rPr>
              <w:t>запись заданий на доске, карточки с чертежами таблиц, чертеж рис.на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C6" w:rsidRPr="00A85E85" w:rsidTr="00406AC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4C6" w:rsidRPr="00F1121D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C6" w:rsidRPr="00A85E85" w:rsidRDefault="002714C6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Default="002714C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C6" w:rsidRDefault="002714C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и навыки сложения числе с разными знаками; развитие внимания, познавательной активности учащихся, воспитание интереса к предмету;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п.33, аукцион домашнего задания (дети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д/з)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8135CA" w:rsidP="0081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чертеж схемы на доске, 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 для графического диктанта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C6" w:rsidRPr="00A85E85" w:rsidTr="00406A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F1121D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C6" w:rsidRPr="00A85E85" w:rsidRDefault="002714C6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Default="002714C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Default="002714C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п.33, </w:t>
            </w:r>
            <w:r w:rsidR="004C6699">
              <w:rPr>
                <w:rFonts w:ascii="Times New Roman" w:hAnsi="Times New Roman" w:cs="Times New Roman"/>
                <w:sz w:val="24"/>
                <w:szCs w:val="24"/>
              </w:rPr>
              <w:t>№1082, №1083, №1085 (а,в,д), №1087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8135CA" w:rsidRDefault="008135C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5CA">
              <w:rPr>
                <w:rFonts w:ascii="Times New Roman" w:hAnsi="Times New Roman" w:cs="Times New Roman"/>
                <w:sz w:val="16"/>
                <w:szCs w:val="16"/>
              </w:rPr>
              <w:t>Учебник, чертеж таблицы на доске, карточки с заданиями для игры 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6" w:rsidRPr="00A85E85" w:rsidRDefault="002714C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10034A" w:rsidRDefault="007349C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правилом вычитания и научить применять его; уметь в сумме вида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х-у+а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каждое слагаемое; развивать математический язык и мышление; воспитывать организованность и пробуждать активность;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п.34 до задачи, №1093 (а-е), №1097 (а,б), №1100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8135CA" w:rsidRDefault="008135C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и навыки учащихся применять правило вычитания; научить в сумме вида 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+с называть каждое слагаемое; развивать познавательную деятельность и активность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 №1093 (ж-к), №1097 (в,г), №1091 (1), №1089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8135C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и навыки учащихся при вычитании чисел; научить определять длину отрезка на координатной прямой; развивать познавательную деятельность, активность и самостоятельность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п.34, №1095, №1096 (а,б,в), №1099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и навыки вычитания чисел, научить учащихся анализировать и классифицировать выражения и делать выводы;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п.32-34, №1093 (л-п), №1096 (г), №1097, </w:t>
            </w:r>
            <w:r w:rsidRPr="004C6699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подготовиться </w:t>
            </w:r>
            <w:r w:rsidRPr="004C66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положительных и отрицательных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§7. Умножение и деление положительных и отрицательных чисел (9 часов)</w:t>
            </w:r>
          </w:p>
        </w:tc>
      </w:tr>
      <w:tr w:rsidR="007349CF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Умножение  положительных и отрицательных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научить умножать рациональные числа, развивать способности учащихся, познавательный интерес к предмету.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п.35, </w:t>
            </w:r>
            <w:r w:rsidR="0040176F">
              <w:rPr>
                <w:rFonts w:ascii="Times New Roman" w:hAnsi="Times New Roman" w:cs="Times New Roman"/>
                <w:sz w:val="24"/>
                <w:szCs w:val="24"/>
              </w:rPr>
              <w:t xml:space="preserve">«1127 (а-з), №1128 (а,б,в), №1132, </w:t>
            </w:r>
            <w:r w:rsidR="0040176F" w:rsidRPr="0040176F">
              <w:rPr>
                <w:rFonts w:ascii="Times New Roman" w:hAnsi="Times New Roman" w:cs="Times New Roman"/>
                <w:sz w:val="16"/>
                <w:szCs w:val="16"/>
              </w:rPr>
              <w:t>вспомнить, что такое ср.арифметическое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0176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чертежи таблиц на доске, чертеж блок-схемы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C669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и навыки умножения рациональных чисел, развивать логическое мышление учащихся;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C669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</w:t>
            </w:r>
            <w:r w:rsidR="0040176F">
              <w:rPr>
                <w:rFonts w:ascii="Times New Roman" w:hAnsi="Times New Roman" w:cs="Times New Roman"/>
                <w:sz w:val="24"/>
                <w:szCs w:val="24"/>
              </w:rPr>
              <w:t xml:space="preserve"> №1127 (н-м), №1128 (г,д,е), №1131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0176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планшет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7349CF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362E2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0176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делить рациональные числа, развивать способности учащихся, познавательный интерес к предмету;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0176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 №1156 (а-г), №1158 (а,б), №1160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E837D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рисунки - задания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F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F1121D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CF" w:rsidRPr="00A85E85" w:rsidRDefault="00362E2A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362E2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0176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Default="0040176F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и навыки учащихся в действиях с рациональными числами, повторить решение уравнений и пропорций;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40176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 №1156 (и-м), №1157 (б,г,д), №1161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E837D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F" w:rsidRPr="00A85E85" w:rsidRDefault="007349CF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4A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4A" w:rsidRPr="00F1121D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4A" w:rsidRPr="00A85E85" w:rsidRDefault="00C4524A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Default="00E837D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Default="00C4524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понятием рациональных чисел и периодических дробей, показать, что любое целое число является рациональным. Развивать любознательность, стимулировать познавательную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учащихся;</w:t>
            </w:r>
          </w:p>
          <w:p w:rsidR="00C4524A" w:rsidRPr="00A85E85" w:rsidRDefault="00C4524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E837D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п.37, №1180, №1182, №1184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(а), или сочинить сказку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E837D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плакаты с рисунками для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4A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F1121D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4A" w:rsidRPr="00A85E85" w:rsidRDefault="00C4524A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Default="00E837D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Default="00E837D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понятие рационального числа; научить записывать периодическую дробь, используя период; научить преобразовывать периодическую дробь в обыкновенную;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E837D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 № 1181 (3 способами), №1183, №1167 (б)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E837D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4A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4A" w:rsidRPr="00F1121D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4A" w:rsidRPr="00A85E85" w:rsidRDefault="00C4524A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Default="004D2ED8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Default="00C4524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отработать вычислительные навыки действий с рациональными числами, развивать познавательный интерес к предмету, наблюдательность и внимание;</w:t>
            </w:r>
          </w:p>
          <w:p w:rsidR="00C4524A" w:rsidRPr="00A85E85" w:rsidRDefault="00C4524A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4D2ED8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 №1210 (а,в,д), №1212, №1216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«Лесенки»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4A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F1121D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4A" w:rsidRPr="00A85E85" w:rsidRDefault="00C4524A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Default="004D2ED8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Default="004D2ED8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вычислительные навыки, используя свойства рациональных чисел для выбора наиболее оптимального порядка действий над ними; развивать познавательный интерес к предмету; учить концентрировать внимание;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п.38, №1211, №1213 (а,в,д), №1215, </w:t>
            </w:r>
            <w:r w:rsidRPr="009E2117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A" w:rsidRPr="00A85E85" w:rsidRDefault="00C4524A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положительных и отрицательных действий»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9E211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знания учащихся.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§8. Решение уравнений (18 часов)</w:t>
            </w:r>
          </w:p>
        </w:tc>
      </w:tr>
      <w:tr w:rsidR="00F85DCD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CD" w:rsidRPr="00F1121D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D" w:rsidRPr="00A85E85" w:rsidRDefault="00F85DC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Default="009E211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Default="00F85DC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сформулировать правила раскрытия скобок и научиться ими пользоваться; уметь применять знания, полученные ранее; развивать аккуратность и внимательность;</w:t>
            </w:r>
          </w:p>
          <w:p w:rsidR="00F85DCD" w:rsidRPr="00A85E85" w:rsidRDefault="00F85DCD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№1228 (а-в), №1239 (а-в), №1242 (а), №1243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CD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CD" w:rsidRPr="00F1121D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D" w:rsidRPr="00A85E85" w:rsidRDefault="00F85DC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Default="009E211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Default="009E211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формировать умение и навыки раскрытия скобок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вычислении выражений и решении уравнений; развивать логическое мышление.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№1238 (г-е), №1239 (г-е), №1240 (а), №1243 (б)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заданиями, </w:t>
            </w:r>
            <w:r w:rsidR="004A1F75">
              <w:rPr>
                <w:rFonts w:ascii="Times New Roman" w:hAnsi="Times New Roman" w:cs="Times New Roman"/>
                <w:sz w:val="24"/>
                <w:szCs w:val="24"/>
              </w:rPr>
              <w:t>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CD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F1121D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D" w:rsidRPr="00A85E85" w:rsidRDefault="00F85DCD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Default="009E211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Default="009E2117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 навыки раскрытия скобок при вычислении выражений и решении уравнений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9E2117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№1240 (б,в,г,д), №1242 (б), №1241 (а,б)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D" w:rsidRPr="00A85E85" w:rsidRDefault="00F85DCD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4A1F7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675FB2" w:rsidRDefault="00724C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научить учащихся находить коэффициент произведения; учащиеся должны знать, чему равны коэффициенты выражений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№1259 (а-д), №1260 (а,в), №1262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4A1F7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4A1F7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и навыки нахождения коэффициента выражения;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№1259 (е-к), №1261 (а), №1263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запись заданий для у/р на доске,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4A1F7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находить подобные слагаемые в сумме, называть их коэффициенты и буквенную часть; научить применять правило приведения подобных слагаемых</w:t>
            </w:r>
            <w:r w:rsidR="004A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№1288 (а,б), №1289 (а,б,г), №1290 (а-е), №1295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75" w:rsidRPr="00A85E85" w:rsidTr="00406AC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F75" w:rsidRPr="00F1121D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75" w:rsidRPr="00A85E85" w:rsidRDefault="004A1F7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Default="004A1F7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75" w:rsidRDefault="004A1F7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приводить подобные слагаемые и раскрывать скобки;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п.41, </w:t>
            </w:r>
            <w:r w:rsidRPr="004A1F75">
              <w:rPr>
                <w:rFonts w:ascii="Times New Roman" w:hAnsi="Times New Roman" w:cs="Times New Roman"/>
                <w:sz w:val="20"/>
                <w:szCs w:val="20"/>
              </w:rPr>
              <w:t xml:space="preserve">№1288 (в,г), №1289 (в,д,е),№ </w:t>
            </w:r>
            <w:r w:rsidRPr="004A1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№1290 (ж-и), №1291 (б,г), №1297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карточки с заданиями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актуал.опорных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75" w:rsidRPr="00A85E85" w:rsidTr="00406A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F1121D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75" w:rsidRPr="00A85E85" w:rsidRDefault="004A1F75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Default="004A1F7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Default="004A1F75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п.41, </w:t>
            </w:r>
            <w:r w:rsidRPr="004A1F75">
              <w:rPr>
                <w:rFonts w:ascii="Times New Roman" w:hAnsi="Times New Roman" w:cs="Times New Roman"/>
                <w:sz w:val="20"/>
                <w:szCs w:val="20"/>
              </w:rPr>
              <w:t>№1288 (д,е), №1290 (к-м), №1291 (д,е,ж,з), №1293</w:t>
            </w:r>
            <w:r w:rsidR="007C3D59">
              <w:rPr>
                <w:rFonts w:ascii="Times New Roman" w:hAnsi="Times New Roman" w:cs="Times New Roman"/>
                <w:sz w:val="20"/>
                <w:szCs w:val="20"/>
              </w:rPr>
              <w:t>, 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5" w:rsidRPr="00A85E85" w:rsidRDefault="004A1F75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«Подобные слагаемые. Раскрытие скобок»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7C3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7C3D59" w:rsidRDefault="007C3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7C3D59" w:rsidRDefault="00724C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9">
              <w:rPr>
                <w:rFonts w:ascii="Times New Roman" w:hAnsi="Times New Roman" w:cs="Times New Roman"/>
                <w:sz w:val="24"/>
                <w:szCs w:val="24"/>
              </w:rPr>
              <w:t>- научить переносить слагаемые из одной части уравнения в другую и применять перенос слагаемых при решении уравнений;</w:t>
            </w:r>
          </w:p>
          <w:p w:rsidR="00724C3B" w:rsidRPr="007C3D59" w:rsidRDefault="00724C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  <w:r w:rsidR="00532800">
              <w:rPr>
                <w:rFonts w:ascii="Times New Roman" w:hAnsi="Times New Roman" w:cs="Times New Roman"/>
                <w:sz w:val="24"/>
                <w:szCs w:val="24"/>
              </w:rPr>
              <w:t xml:space="preserve"> №№1326 (а,б,в,г), №1321 (1), №1322 (1)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59" w:rsidRPr="00A85E85" w:rsidTr="00406AC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59" w:rsidRPr="00F1121D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Default="007C3D59" w:rsidP="00724C3B">
            <w:pPr>
              <w:spacing w:after="0" w:line="240" w:lineRule="auto"/>
            </w:pPr>
            <w:r w:rsidRPr="002305F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Default="007C3D59" w:rsidP="007C3D59">
            <w:pPr>
              <w:spacing w:after="0" w:line="240" w:lineRule="auto"/>
            </w:pPr>
            <w:r w:rsidRPr="009B1B6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9" w:rsidRPr="007C3D59" w:rsidRDefault="007C3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9">
              <w:rPr>
                <w:rFonts w:ascii="Times New Roman" w:hAnsi="Times New Roman" w:cs="Times New Roman"/>
                <w:sz w:val="24"/>
                <w:szCs w:val="24"/>
              </w:rPr>
              <w:t>- сформировать умение и навыки решать уравнения, а также умение составлять уравнения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  <w:r w:rsidR="00532800">
              <w:rPr>
                <w:rFonts w:ascii="Times New Roman" w:hAnsi="Times New Roman" w:cs="Times New Roman"/>
                <w:sz w:val="24"/>
                <w:szCs w:val="24"/>
              </w:rPr>
              <w:t xml:space="preserve"> №1325 (а,в,г), №1326 (д,е,з), №1330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53280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59" w:rsidRPr="00A85E85" w:rsidTr="00406AC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59" w:rsidRPr="00F1121D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Default="007C3D59" w:rsidP="00724C3B">
            <w:pPr>
              <w:spacing w:after="0" w:line="240" w:lineRule="auto"/>
            </w:pPr>
            <w:r w:rsidRPr="002305F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Default="007C3D59" w:rsidP="007C3D59">
            <w:pPr>
              <w:spacing w:after="0" w:line="240" w:lineRule="auto"/>
            </w:pPr>
            <w:r w:rsidRPr="009B1B6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59" w:rsidRPr="007C3D59" w:rsidRDefault="007C3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  <w:r w:rsidR="00532800">
              <w:rPr>
                <w:rFonts w:ascii="Times New Roman" w:hAnsi="Times New Roman" w:cs="Times New Roman"/>
                <w:sz w:val="24"/>
                <w:szCs w:val="24"/>
              </w:rPr>
              <w:t xml:space="preserve"> №1326 (л,м), №1332, №1334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532800" w:rsidRDefault="0053280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00">
              <w:rPr>
                <w:rFonts w:ascii="Times New Roman" w:hAnsi="Times New Roman" w:cs="Times New Roman"/>
                <w:sz w:val="20"/>
                <w:szCs w:val="20"/>
              </w:rPr>
              <w:t>Учебник, вопросы к м/д на карточках, сценарий для инсценировки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рисунок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59" w:rsidRPr="00A85E85" w:rsidTr="00406AC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59" w:rsidRPr="00F1121D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Default="007C3D59" w:rsidP="00724C3B">
            <w:pPr>
              <w:spacing w:after="0" w:line="240" w:lineRule="auto"/>
            </w:pPr>
            <w:r w:rsidRPr="002305F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Default="007C3D59" w:rsidP="007C3D59">
            <w:pPr>
              <w:spacing w:after="0" w:line="240" w:lineRule="auto"/>
            </w:pPr>
            <w:r w:rsidRPr="009B1B6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9B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59" w:rsidRPr="007C3D59" w:rsidRDefault="007C3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53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  <w:r w:rsidR="00532800">
              <w:rPr>
                <w:rFonts w:ascii="Times New Roman" w:hAnsi="Times New Roman" w:cs="Times New Roman"/>
                <w:sz w:val="24"/>
                <w:szCs w:val="24"/>
              </w:rPr>
              <w:t xml:space="preserve"> №1324, </w:t>
            </w:r>
            <w:r w:rsidR="0053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№1325 (б,д,е), №1326 (ж,и,к)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532800" w:rsidRDefault="0053280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схемы решений задач на доске, </w:t>
            </w:r>
            <w:r w:rsidRPr="00532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с заданиями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59" w:rsidRPr="00A85E85" w:rsidTr="00406A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F1121D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Default="007C3D59" w:rsidP="00724C3B">
            <w:pPr>
              <w:spacing w:after="0" w:line="240" w:lineRule="auto"/>
            </w:pPr>
            <w:r w:rsidRPr="002305F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Default="007C3D59" w:rsidP="007C3D59">
            <w:pPr>
              <w:spacing w:after="0" w:line="240" w:lineRule="auto"/>
            </w:pPr>
            <w:r w:rsidRPr="009B1B6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7C3D59" w:rsidRDefault="007C3D59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  <w:r w:rsidR="00532800">
              <w:rPr>
                <w:rFonts w:ascii="Times New Roman" w:hAnsi="Times New Roman" w:cs="Times New Roman"/>
                <w:sz w:val="24"/>
                <w:szCs w:val="24"/>
              </w:rPr>
              <w:t xml:space="preserve"> №1327, №1331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53280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9" w:rsidRPr="00A85E85" w:rsidRDefault="007C3D59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53280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составлять уравнения к задачам.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53280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№1310, №1335, №1496 (3)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532800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модулем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53280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методами решения уравнений, содержащих неизвестную величину под знаком модуля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конспект, красочно оформить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схема решения уравнений с модулем на плакате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Решение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532800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выработать навык решения уравнений, содержащих неизвестную величину под знаком модуля.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№1333, №1496 (1,2), </w:t>
            </w:r>
            <w:r w:rsidRPr="00B70EB4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B70E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§9. Координаты на плоскости (12 часов)</w:t>
            </w:r>
          </w:p>
        </w:tc>
      </w:tr>
      <w:tr w:rsidR="00724C3B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B70E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24C3B" w:rsidRPr="00260C33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определение перпендикулярных прямых, научить с помощью транспортира и угольника строить и находить перпендикулярные прямые;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п.43, №1349 (а), №1350, №1347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угольник, транспортир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B70E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B70E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строить и находить перпендикулярные прямые в стандартных и нестандартных заданиях.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 №1349 (б,в), №1351, №1352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угольник, транспортир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</w:t>
            </w:r>
            <w:r w:rsidRPr="00A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B70E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дать определение параллельных прямых, 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и находить параллельные прямые с помощью линейки и угольника</w:t>
            </w:r>
            <w:r w:rsidR="00B70E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№1368 (рис. а и б), №1370, №1373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линейка, угольник, транспортир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B70E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B70EB4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строить и находить параллельные прямые с помощью линейки и угольника, с помощью линейки;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п.44, №1368 (рис.в), №1369, №1371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B70EB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фигур на доске, угольник, транспортир, линейка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60418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показать, как положение точки на плоскости задается двумя числами – координатами точки; показать порядок записи координат и их названия; научить отмечать на координатной плоскости точку заданным координатам и читать координаты точки, отмеченной  на координатной плоскости;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60418C" w:rsidP="006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№1403, №1406, №1406, №1408 (а), принести географ.атласы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60418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вопросы для г/д, сценарий диалога,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60418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60418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отмечать на координатной плоскости точку по заданным координатам и читать координаты отмеченной точки;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60418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№1402, №1405 (а), №1394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60418C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264E6">
              <w:rPr>
                <w:rFonts w:ascii="Times New Roman" w:hAnsi="Times New Roman" w:cs="Times New Roman"/>
                <w:sz w:val="24"/>
                <w:szCs w:val="24"/>
              </w:rPr>
              <w:t>плакаты с координатной плоскостью,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60418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60418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и навыки учащихся отмечать точки на координатной плоскости, записывать координаты точек;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D264E6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264E6">
              <w:rPr>
                <w:rFonts w:ascii="Times New Roman" w:hAnsi="Times New Roman" w:cs="Times New Roman"/>
                <w:sz w:val="16"/>
                <w:szCs w:val="16"/>
              </w:rPr>
              <w:t>ворческое задание (на одном листе нарисовать рисунок по точкам, на другом записать координаты этих точек)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 для м/д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B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F1121D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3B" w:rsidRPr="00A85E85" w:rsidRDefault="00724C3B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60418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Default="0060418C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 учащихся умение работать  с координатной плоскостью; развивать познавательную деятельность и творческую активность;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д/з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3B" w:rsidRPr="00A85E85" w:rsidRDefault="00724C3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D264E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строить столбчатые диаграммы.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№1421, №1422, №1424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сценарий для диалога, рисунок диаграмм на плакате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23" w:rsidRPr="00A85E85" w:rsidTr="001C3F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23" w:rsidRPr="00F1121D" w:rsidRDefault="00531D2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3" w:rsidRPr="00A85E85" w:rsidRDefault="00531D2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531D2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D264E6" w:rsidRDefault="00D264E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D264E6" w:rsidRDefault="00531D2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6">
              <w:rPr>
                <w:rFonts w:ascii="Times New Roman" w:hAnsi="Times New Roman" w:cs="Times New Roman"/>
                <w:sz w:val="24"/>
                <w:szCs w:val="24"/>
              </w:rPr>
              <w:t>- научить читать простейшие графики; находить значение одной из переменных х или у, если задано значение другой; находить по графику интервалы изменения температуры, в которых она увеличивается, уменьшается или сохраняет постоянное з</w:t>
            </w:r>
            <w:r w:rsidR="00D264E6" w:rsidRPr="00D264E6">
              <w:rPr>
                <w:rFonts w:ascii="Times New Roman" w:hAnsi="Times New Roman" w:cs="Times New Roman"/>
                <w:sz w:val="24"/>
                <w:szCs w:val="24"/>
              </w:rPr>
              <w:t>начение; определять ее величину;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п.47, №1446, №1445 (а), №1448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сценарий для диалога, изображение графика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531D2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531D2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23" w:rsidRPr="00A85E85" w:rsidTr="001C3F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F1121D" w:rsidRDefault="00531D2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3" w:rsidRPr="00A85E85" w:rsidRDefault="00531D2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531D2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D264E6" w:rsidRDefault="00D264E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D264E6" w:rsidRDefault="00D264E6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читать простейшие графики, находить значение одной из переменных х или у, если задано значение другой;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п.47, №1450, №1451, №1452 (а)</w:t>
            </w:r>
            <w:r w:rsidR="00075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5E9E" w:rsidRPr="00075E9E">
              <w:rPr>
                <w:rFonts w:ascii="Times New Roman" w:hAnsi="Times New Roman" w:cs="Times New Roman"/>
                <w:sz w:val="16"/>
                <w:szCs w:val="16"/>
              </w:rPr>
              <w:t>подготовиться к к/р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D264E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изображения графика на доске,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531D2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3" w:rsidRPr="00A85E85" w:rsidRDefault="00531D2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«Координаты на плоскости»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10524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(15</w:t>
            </w:r>
            <w:r w:rsidR="00260C33" w:rsidRPr="00F1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и закрепить знания учащихся по теме «Делимость чисел»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№1549, №1550, №1547 (а,е,з), №1548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чертеж таблицы на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075E9E">
            <w:pPr>
              <w:spacing w:after="0" w:line="240" w:lineRule="auto"/>
            </w:pPr>
            <w:r w:rsidRPr="003759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и обобщить знания учащихся по «Рациональные числа»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№1544, №1555, №1548 (б)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нахождение числа по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075E9E">
            <w:pPr>
              <w:spacing w:after="0" w:line="240" w:lineRule="auto"/>
            </w:pPr>
            <w:r w:rsidRPr="003759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и обобщить знания учащихся по решению задач на дроби.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№1560, №1561, №1562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карточки с заданиями, сведения о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Магницком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Повторение. 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075E9E">
            <w:pPr>
              <w:spacing w:after="0" w:line="240" w:lineRule="auto"/>
            </w:pPr>
            <w:r w:rsidRPr="003759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и обобщить знания по теме «Пропорции».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№1546 (в), №1559 (б,г), №1565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текст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075E9E">
            <w:pPr>
              <w:spacing w:after="0" w:line="240" w:lineRule="auto"/>
            </w:pPr>
            <w:r w:rsidRPr="003759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и обобщить знания по теме «Проценты».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№1532, №1534, №1535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406AC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075E9E">
            <w:pPr>
              <w:spacing w:after="0" w:line="240" w:lineRule="auto"/>
            </w:pPr>
            <w:r w:rsidRPr="003759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9E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темы «Решение уравнений» и «Координатная плоскость»;</w:t>
            </w:r>
          </w:p>
          <w:p w:rsidR="00075E9E" w:rsidRPr="00A85E85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и закрепить навыки решения задач с помощью уравнений.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№1551 (г,д,е), №1566, №1555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406A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075E9E">
            <w:pPr>
              <w:spacing w:after="0" w:line="240" w:lineRule="auto"/>
            </w:pPr>
            <w:r w:rsidRPr="003759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9E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№1492, №1500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F04ED6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406AC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375908" w:rsidRDefault="00075E9E" w:rsidP="00075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5AB3">
              <w:rPr>
                <w:rFonts w:ascii="Times New Roman" w:hAnsi="Times New Roman" w:cs="Times New Roman"/>
                <w:sz w:val="24"/>
                <w:szCs w:val="24"/>
              </w:rPr>
              <w:t>1575, №1576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555AB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C606D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Повторение. Графики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075E9E">
            <w:pPr>
              <w:spacing w:after="0" w:line="240" w:lineRule="auto"/>
            </w:pPr>
            <w:r w:rsidRPr="003759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графики и диаграммы</w:t>
            </w:r>
            <w:r w:rsidR="00555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555AB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№1519, №1530, №1529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555AB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C606D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E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F1121D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9E" w:rsidRPr="00A85E85" w:rsidRDefault="00075E9E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Default="00075E9E" w:rsidP="00075E9E">
            <w:pPr>
              <w:spacing w:after="0" w:line="240" w:lineRule="auto"/>
            </w:pPr>
            <w:r w:rsidRPr="003759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555AB3"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материал за курс 6 класса; пробудить интерес к предмету</w:t>
            </w:r>
            <w:r w:rsidR="00555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555AB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конкурсов, ит.д., ит.п.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C606D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E" w:rsidRPr="00A85E85" w:rsidRDefault="00075E9E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Default="00555AB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учащихся за курс 6 класса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555AB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606D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C606DB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29.05, 31.05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3" w:rsidRPr="00A85E85" w:rsidTr="00CE4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F1121D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3" w:rsidRPr="00A85E85" w:rsidRDefault="00260C33" w:rsidP="004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8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2F05EA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EA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3" w:rsidRPr="00A85E85" w:rsidRDefault="00260C33" w:rsidP="004B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E85" w:rsidRPr="00A85E85" w:rsidRDefault="00A85E85">
      <w:pPr>
        <w:rPr>
          <w:rFonts w:ascii="Times New Roman" w:hAnsi="Times New Roman" w:cs="Times New Roman"/>
          <w:sz w:val="24"/>
          <w:szCs w:val="24"/>
        </w:rPr>
      </w:pPr>
    </w:p>
    <w:sectPr w:rsidR="00A85E85" w:rsidRPr="00A85E85" w:rsidSect="00260C3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2F" w:rsidRDefault="002E4B2F" w:rsidP="00B50E3A">
      <w:pPr>
        <w:spacing w:after="0" w:line="240" w:lineRule="auto"/>
      </w:pPr>
      <w:r>
        <w:separator/>
      </w:r>
    </w:p>
  </w:endnote>
  <w:endnote w:type="continuationSeparator" w:id="1">
    <w:p w:rsidR="002E4B2F" w:rsidRDefault="002E4B2F" w:rsidP="00B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2F" w:rsidRDefault="002E4B2F" w:rsidP="00B50E3A">
      <w:pPr>
        <w:spacing w:after="0" w:line="240" w:lineRule="auto"/>
      </w:pPr>
      <w:r>
        <w:separator/>
      </w:r>
    </w:p>
  </w:footnote>
  <w:footnote w:type="continuationSeparator" w:id="1">
    <w:p w:rsidR="002E4B2F" w:rsidRDefault="002E4B2F" w:rsidP="00B5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6E4"/>
    <w:multiLevelType w:val="hybridMultilevel"/>
    <w:tmpl w:val="AF1E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E85"/>
    <w:rsid w:val="00017B0D"/>
    <w:rsid w:val="00021586"/>
    <w:rsid w:val="00042169"/>
    <w:rsid w:val="00075E9E"/>
    <w:rsid w:val="000E7539"/>
    <w:rsid w:val="0010034A"/>
    <w:rsid w:val="00111CAC"/>
    <w:rsid w:val="00120D32"/>
    <w:rsid w:val="0012356C"/>
    <w:rsid w:val="00177175"/>
    <w:rsid w:val="001C3FB4"/>
    <w:rsid w:val="001C67C9"/>
    <w:rsid w:val="001C6D44"/>
    <w:rsid w:val="001E42BD"/>
    <w:rsid w:val="00205EB7"/>
    <w:rsid w:val="00210524"/>
    <w:rsid w:val="0025189A"/>
    <w:rsid w:val="00260C33"/>
    <w:rsid w:val="002706A6"/>
    <w:rsid w:val="002714C6"/>
    <w:rsid w:val="00291613"/>
    <w:rsid w:val="0029589A"/>
    <w:rsid w:val="002A587E"/>
    <w:rsid w:val="002C599C"/>
    <w:rsid w:val="002E3DFA"/>
    <w:rsid w:val="002E4B2F"/>
    <w:rsid w:val="002F05EA"/>
    <w:rsid w:val="00336405"/>
    <w:rsid w:val="0035142E"/>
    <w:rsid w:val="003619C9"/>
    <w:rsid w:val="00362E2A"/>
    <w:rsid w:val="003636AE"/>
    <w:rsid w:val="003B5AB6"/>
    <w:rsid w:val="003B6D74"/>
    <w:rsid w:val="0040176F"/>
    <w:rsid w:val="00403F56"/>
    <w:rsid w:val="00406AC6"/>
    <w:rsid w:val="0042284E"/>
    <w:rsid w:val="0044171E"/>
    <w:rsid w:val="00472CBB"/>
    <w:rsid w:val="004844CC"/>
    <w:rsid w:val="004A1F75"/>
    <w:rsid w:val="004B0D59"/>
    <w:rsid w:val="004C6699"/>
    <w:rsid w:val="004D2ED8"/>
    <w:rsid w:val="004F2CAE"/>
    <w:rsid w:val="00531D23"/>
    <w:rsid w:val="00532800"/>
    <w:rsid w:val="00532B54"/>
    <w:rsid w:val="00546E45"/>
    <w:rsid w:val="0055192D"/>
    <w:rsid w:val="00555AB3"/>
    <w:rsid w:val="00563938"/>
    <w:rsid w:val="00565FD5"/>
    <w:rsid w:val="0057173B"/>
    <w:rsid w:val="00576AD6"/>
    <w:rsid w:val="005B18FF"/>
    <w:rsid w:val="005E2DC1"/>
    <w:rsid w:val="0060418C"/>
    <w:rsid w:val="00614F8D"/>
    <w:rsid w:val="006161C0"/>
    <w:rsid w:val="00675FB2"/>
    <w:rsid w:val="00684D41"/>
    <w:rsid w:val="006C1E54"/>
    <w:rsid w:val="006F1147"/>
    <w:rsid w:val="006F23F0"/>
    <w:rsid w:val="006F37FF"/>
    <w:rsid w:val="006F3CAC"/>
    <w:rsid w:val="00724BDB"/>
    <w:rsid w:val="00724C3B"/>
    <w:rsid w:val="007349CF"/>
    <w:rsid w:val="0074779C"/>
    <w:rsid w:val="0076762C"/>
    <w:rsid w:val="00786CF7"/>
    <w:rsid w:val="007926C8"/>
    <w:rsid w:val="00794555"/>
    <w:rsid w:val="007B72D9"/>
    <w:rsid w:val="007C3D59"/>
    <w:rsid w:val="008011FE"/>
    <w:rsid w:val="00804010"/>
    <w:rsid w:val="00807ADA"/>
    <w:rsid w:val="008135CA"/>
    <w:rsid w:val="00845E0E"/>
    <w:rsid w:val="00931FFA"/>
    <w:rsid w:val="009905D3"/>
    <w:rsid w:val="009A7356"/>
    <w:rsid w:val="009C50DC"/>
    <w:rsid w:val="009D2542"/>
    <w:rsid w:val="009D3D3D"/>
    <w:rsid w:val="009E2117"/>
    <w:rsid w:val="00A8568A"/>
    <w:rsid w:val="00A85E85"/>
    <w:rsid w:val="00A8697D"/>
    <w:rsid w:val="00AC4DFD"/>
    <w:rsid w:val="00B0208B"/>
    <w:rsid w:val="00B14FF3"/>
    <w:rsid w:val="00B327B6"/>
    <w:rsid w:val="00B50E3A"/>
    <w:rsid w:val="00B5719A"/>
    <w:rsid w:val="00B663E2"/>
    <w:rsid w:val="00B70EB4"/>
    <w:rsid w:val="00B71CA2"/>
    <w:rsid w:val="00B95753"/>
    <w:rsid w:val="00C04904"/>
    <w:rsid w:val="00C310B1"/>
    <w:rsid w:val="00C33802"/>
    <w:rsid w:val="00C4524A"/>
    <w:rsid w:val="00C4577D"/>
    <w:rsid w:val="00C606DB"/>
    <w:rsid w:val="00C67192"/>
    <w:rsid w:val="00C94803"/>
    <w:rsid w:val="00CE019B"/>
    <w:rsid w:val="00CE2E44"/>
    <w:rsid w:val="00CE4133"/>
    <w:rsid w:val="00D264E6"/>
    <w:rsid w:val="00D3021C"/>
    <w:rsid w:val="00D65D8E"/>
    <w:rsid w:val="00E12A8D"/>
    <w:rsid w:val="00E43EEB"/>
    <w:rsid w:val="00E564D4"/>
    <w:rsid w:val="00E76ED3"/>
    <w:rsid w:val="00E837D0"/>
    <w:rsid w:val="00EA6D38"/>
    <w:rsid w:val="00EB119B"/>
    <w:rsid w:val="00EB4A10"/>
    <w:rsid w:val="00F04ED6"/>
    <w:rsid w:val="00F1121D"/>
    <w:rsid w:val="00F26BCD"/>
    <w:rsid w:val="00F85DCD"/>
    <w:rsid w:val="00FA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E8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011FE"/>
    <w:rPr>
      <w:color w:val="808080"/>
    </w:rPr>
  </w:style>
  <w:style w:type="paragraph" w:styleId="a6">
    <w:name w:val="header"/>
    <w:basedOn w:val="a"/>
    <w:link w:val="a7"/>
    <w:uiPriority w:val="99"/>
    <w:unhideWhenUsed/>
    <w:rsid w:val="00B5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E3A"/>
  </w:style>
  <w:style w:type="paragraph" w:styleId="a8">
    <w:name w:val="footer"/>
    <w:basedOn w:val="a"/>
    <w:link w:val="a9"/>
    <w:uiPriority w:val="99"/>
    <w:unhideWhenUsed/>
    <w:rsid w:val="00B5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E3A"/>
  </w:style>
  <w:style w:type="paragraph" w:styleId="aa">
    <w:name w:val="List Paragraph"/>
    <w:basedOn w:val="a"/>
    <w:uiPriority w:val="34"/>
    <w:qFormat/>
    <w:rsid w:val="002A5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27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2009-11-03T08:00:00Z</dcterms:created>
  <dcterms:modified xsi:type="dcterms:W3CDTF">2012-02-24T08:24:00Z</dcterms:modified>
</cp:coreProperties>
</file>