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DE" w:rsidRPr="00A44A75" w:rsidRDefault="00646F8F" w:rsidP="00A44A75">
      <w:pPr>
        <w:jc w:val="center"/>
        <w:rPr>
          <w:b/>
        </w:rPr>
      </w:pPr>
      <w:r w:rsidRPr="00A44A75">
        <w:rPr>
          <w:b/>
        </w:rPr>
        <w:t>Урок п</w:t>
      </w:r>
      <w:r w:rsidR="003E6DDE" w:rsidRPr="00A44A75">
        <w:rPr>
          <w:b/>
        </w:rPr>
        <w:t>о русскому языку в 8-м классе</w:t>
      </w:r>
      <w:proofErr w:type="gramStart"/>
      <w:r w:rsidR="003E6DDE" w:rsidRPr="00A44A75">
        <w:rPr>
          <w:b/>
        </w:rPr>
        <w:t xml:space="preserve"> .</w:t>
      </w:r>
      <w:proofErr w:type="gramEnd"/>
    </w:p>
    <w:p w:rsidR="00871D46" w:rsidRPr="00A44A75" w:rsidRDefault="003E6DDE" w:rsidP="00A44A75">
      <w:pPr>
        <w:jc w:val="center"/>
        <w:rPr>
          <w:b/>
        </w:rPr>
      </w:pPr>
      <w:r w:rsidRPr="00A44A75">
        <w:rPr>
          <w:b/>
        </w:rPr>
        <w:t>«Береги</w:t>
      </w:r>
      <w:r w:rsidR="00A44A75" w:rsidRPr="00A44A75">
        <w:rPr>
          <w:b/>
        </w:rPr>
        <w:t>те</w:t>
      </w:r>
      <w:r w:rsidRPr="00A44A75">
        <w:rPr>
          <w:b/>
        </w:rPr>
        <w:t xml:space="preserve"> и изучайте наш язык…»</w:t>
      </w:r>
    </w:p>
    <w:p w:rsidR="00646F8F" w:rsidRPr="00A44A75" w:rsidRDefault="00646F8F" w:rsidP="00A44A75">
      <w:r w:rsidRPr="00A44A75">
        <w:t>Цель: воспитывать любовь к родному языку, формировать умение видеть богатство, красоту русского языка, навыки грамотной письменной и устной речи.</w:t>
      </w:r>
    </w:p>
    <w:p w:rsidR="00646F8F" w:rsidRPr="00A44A75" w:rsidRDefault="00646F8F" w:rsidP="00A44A75">
      <w:r w:rsidRPr="00A44A75">
        <w:t xml:space="preserve">Оборудование: </w:t>
      </w:r>
      <w:r w:rsidR="003E6DDE" w:rsidRPr="00A44A75">
        <w:t>т</w:t>
      </w:r>
      <w:r w:rsidRPr="00A44A75">
        <w:t xml:space="preserve">олковые словари, высказывания писателей о русском языке, </w:t>
      </w:r>
      <w:r w:rsidR="003E6DDE" w:rsidRPr="00A44A75">
        <w:t>книги</w:t>
      </w:r>
      <w:r w:rsidR="00871D46" w:rsidRPr="00A44A75">
        <w:t xml:space="preserve"> </w:t>
      </w:r>
      <w:r w:rsidR="003E6DDE" w:rsidRPr="00A44A75">
        <w:t>п</w:t>
      </w:r>
      <w:r w:rsidR="00871D46" w:rsidRPr="00A44A75">
        <w:t>ословиц и поговорок</w:t>
      </w:r>
      <w:r w:rsidR="00A44A75">
        <w:t>.</w:t>
      </w:r>
    </w:p>
    <w:p w:rsidR="00646F8F" w:rsidRPr="00A44A75" w:rsidRDefault="00646F8F" w:rsidP="00A44A75">
      <w:r w:rsidRPr="00A44A75">
        <w:t>Ход урока</w:t>
      </w:r>
      <w:r w:rsidR="00A44A75">
        <w:t>.</w:t>
      </w:r>
    </w:p>
    <w:p w:rsidR="00646F8F" w:rsidRPr="00A44A75" w:rsidRDefault="00646F8F" w:rsidP="00A44A75">
      <w:r w:rsidRPr="00A44A75">
        <w:t>- Что вы можете сказать о сегодняшней теме урока?</w:t>
      </w:r>
      <w:r w:rsidRPr="00A44A75">
        <w:br/>
        <w:t>- Для чего нужно изучать русский язык?</w:t>
      </w:r>
    </w:p>
    <w:p w:rsidR="00646F8F" w:rsidRPr="00A44A75" w:rsidRDefault="00646F8F" w:rsidP="00A44A75">
      <w:r w:rsidRPr="00A44A75">
        <w:t>(Для того</w:t>
      </w:r>
      <w:proofErr w:type="gramStart"/>
      <w:r w:rsidRPr="00A44A75">
        <w:t>,</w:t>
      </w:r>
      <w:proofErr w:type="gramEnd"/>
      <w:r w:rsidRPr="00A44A75">
        <w:t xml:space="preserve"> чтобы постичь богатство, красоту языка, формировать навыки грамотной письменной и устной речи, гордиться своим языком).</w:t>
      </w:r>
    </w:p>
    <w:p w:rsidR="00646F8F" w:rsidRPr="00A44A75" w:rsidRDefault="00646F8F" w:rsidP="00A44A75">
      <w:r w:rsidRPr="00A44A75">
        <w:t>Слово учителя.</w:t>
      </w:r>
    </w:p>
    <w:p w:rsidR="00646F8F" w:rsidRPr="00A44A75" w:rsidRDefault="00646F8F" w:rsidP="00A44A75">
      <w:r w:rsidRPr="00A44A75">
        <w:t>- С раннего детства и до глубокой старости жизнь человека неразрывно связана с языком. С детства люди впитывают родную речь, узнают все новые и новые слова и выражения, постигают их связи и сочетания.</w:t>
      </w:r>
    </w:p>
    <w:p w:rsidR="00646F8F" w:rsidRPr="00A44A75" w:rsidRDefault="00646F8F" w:rsidP="00A44A75">
      <w:r w:rsidRPr="00A44A75">
        <w:t xml:space="preserve">Всюду необходимо глубокое знание родного языка, умение ясно и ярко выражать свои мысли. Помните слова А.Н. Толстого: </w:t>
      </w:r>
    </w:p>
    <w:p w:rsidR="00646F8F" w:rsidRPr="00A44A75" w:rsidRDefault="00646F8F" w:rsidP="00A44A75">
      <w:r w:rsidRPr="00A44A75">
        <w:t>“Можно с уверенностью сказать, что человек, говорящий на хорошем языке, на чистом, хорошем, богатом языке, богаче мыслит, чем человек, который говорит на плохом и бедном языке”.</w:t>
      </w:r>
    </w:p>
    <w:p w:rsidR="00646F8F" w:rsidRPr="00A44A75" w:rsidRDefault="00646F8F" w:rsidP="00A44A75">
      <w:r w:rsidRPr="00A44A75">
        <w:t>Запись предложений у доски.</w:t>
      </w:r>
    </w:p>
    <w:p w:rsidR="00646F8F" w:rsidRPr="00A44A75" w:rsidRDefault="00646F8F" w:rsidP="00A44A75">
      <w:r w:rsidRPr="00A44A75">
        <w:t>С русским языком можно творить чудеса 4. Нет ничего такого в жизни и в нашем сознании, что нельзя было бы передать русским словом: звучание музыки, блеск красок, игру света, неясность сна, шум и тень садов, тяжкое громыхание грозы, детский шепот и шорох морского гравия.</w:t>
      </w:r>
    </w:p>
    <w:p w:rsidR="00646F8F" w:rsidRPr="00A44A75" w:rsidRDefault="00646F8F" w:rsidP="00A44A75">
      <w:r w:rsidRPr="00A44A75">
        <w:t>- Из первого предложения выписать словосочетания, определить в них способ подчинительной связи.</w:t>
      </w:r>
    </w:p>
    <w:p w:rsidR="00646F8F" w:rsidRPr="00A44A75" w:rsidRDefault="00646F8F" w:rsidP="00A44A75">
      <w:r w:rsidRPr="00A44A75">
        <w:t>Разные виды разбора.</w:t>
      </w:r>
    </w:p>
    <w:p w:rsidR="00646F8F" w:rsidRPr="00A44A75" w:rsidRDefault="00646F8F" w:rsidP="00A44A75">
      <w:r w:rsidRPr="00A44A75">
        <w:t>Языком 2 , языком 6, языком 4, языком 5 (работа с толковым словарем).</w:t>
      </w:r>
    </w:p>
    <w:p w:rsidR="00646F8F" w:rsidRPr="00A44A75" w:rsidRDefault="00646F8F" w:rsidP="00A44A75">
      <w:r w:rsidRPr="00A44A75">
        <w:t>- Объяснить постановку знаков препинания во втором предложении.</w:t>
      </w:r>
    </w:p>
    <w:p w:rsidR="00646F8F" w:rsidRPr="00A44A75" w:rsidRDefault="00646F8F" w:rsidP="00A44A75">
      <w:r w:rsidRPr="00A44A75">
        <w:t>Прочитайте слова К.Г.Паустовского:</w:t>
      </w:r>
    </w:p>
    <w:p w:rsidR="00646F8F" w:rsidRPr="00A44A75" w:rsidRDefault="00646F8F" w:rsidP="00A44A75">
      <w:r w:rsidRPr="00A44A75">
        <w:t>“Нет таких звуков, образов и мыслей, для которых не нашлось бы в нашем языке точного выражения”.</w:t>
      </w:r>
    </w:p>
    <w:p w:rsidR="00646F8F" w:rsidRPr="00A44A75" w:rsidRDefault="00871D46" w:rsidP="00A44A75">
      <w:r w:rsidRPr="00A44A75">
        <w:t xml:space="preserve">Слово учителя </w:t>
      </w:r>
      <w:proofErr w:type="gramStart"/>
      <w:r w:rsidRPr="00A44A75">
        <w:t>:</w:t>
      </w:r>
      <w:r w:rsidR="00646F8F" w:rsidRPr="00A44A75">
        <w:t>“</w:t>
      </w:r>
      <w:proofErr w:type="gramEnd"/>
      <w:r w:rsidR="00646F8F" w:rsidRPr="00A44A75">
        <w:t>Для всего, что существует в природе – воды, воздуха, неба, облаков, солнца, дождей, лесов, болот, рек и озер, лугов и полей, цветов и трав, - в русском языке есть великое множество хороших слов и названий”.</w:t>
      </w:r>
    </w:p>
    <w:p w:rsidR="00646F8F" w:rsidRPr="00A44A75" w:rsidRDefault="00646F8F" w:rsidP="00A44A75">
      <w:r w:rsidRPr="00A44A75">
        <w:lastRenderedPageBreak/>
        <w:t>- Так утверждает К.Г.Паустовский. Давайте докажем, что это действительно так.</w:t>
      </w:r>
    </w:p>
    <w:p w:rsidR="00646F8F" w:rsidRPr="00A44A75" w:rsidRDefault="00646F8F" w:rsidP="00A44A75">
      <w:r w:rsidRPr="00A44A75">
        <w:t>Вы подбирали дома цитаты, отрывки из художественных произведений, зачитаем их.</w:t>
      </w:r>
    </w:p>
    <w:p w:rsidR="00646F8F" w:rsidRPr="00A44A75" w:rsidRDefault="00646F8F" w:rsidP="00A44A75">
      <w:r w:rsidRPr="00A44A75">
        <w:t xml:space="preserve">Запись под диктовку. </w:t>
      </w:r>
    </w:p>
    <w:p w:rsidR="00646F8F" w:rsidRPr="00A44A75" w:rsidRDefault="00646F8F" w:rsidP="00A44A75">
      <w:r w:rsidRPr="00A44A75">
        <w:t>Берегите наш язык</w:t>
      </w:r>
      <w:proofErr w:type="gramStart"/>
      <w:r w:rsidRPr="00A44A75">
        <w:t xml:space="preserve"> ,</w:t>
      </w:r>
      <w:proofErr w:type="gramEnd"/>
      <w:r w:rsidRPr="00A44A75">
        <w:t xml:space="preserve"> наш прекрасный русский язык, этот клад, это достояние, переданное нам нашими предшественниками.</w:t>
      </w:r>
    </w:p>
    <w:p w:rsidR="00871D46" w:rsidRPr="00A44A75" w:rsidRDefault="00646F8F" w:rsidP="00A44A75">
      <w:proofErr w:type="gramStart"/>
      <w:r w:rsidRPr="00A44A75">
        <w:t>(Самопроверка.</w:t>
      </w:r>
      <w:proofErr w:type="gramEnd"/>
      <w:r w:rsidRPr="00A44A75">
        <w:t xml:space="preserve"> Объясните знаки препинания, охарактеризуйте предложение. </w:t>
      </w:r>
      <w:r w:rsidR="00871D46" w:rsidRPr="00A44A75">
        <w:t>Побудительное, невосклицательное, п</w:t>
      </w:r>
      <w:r w:rsidRPr="00A44A75">
        <w:t>ростое, односоставное, распространенное,</w:t>
      </w:r>
      <w:proofErr w:type="gramStart"/>
      <w:r w:rsidRPr="00A44A75">
        <w:t xml:space="preserve"> </w:t>
      </w:r>
      <w:r w:rsidR="00871D46" w:rsidRPr="00A44A75">
        <w:t>,</w:t>
      </w:r>
      <w:proofErr w:type="gramEnd"/>
      <w:r w:rsidR="00871D46" w:rsidRPr="00A44A75">
        <w:t xml:space="preserve"> осложнено</w:t>
      </w:r>
      <w:r w:rsidRPr="00A44A75">
        <w:t xml:space="preserve"> однородными дополнениями и обособленными определениями,</w:t>
      </w:r>
      <w:r w:rsidR="00871D46" w:rsidRPr="00A44A75">
        <w:t>)</w:t>
      </w:r>
      <w:r w:rsidRPr="00A44A75">
        <w:t xml:space="preserve"> </w:t>
      </w:r>
    </w:p>
    <w:p w:rsidR="00646F8F" w:rsidRPr="00A44A75" w:rsidRDefault="00646F8F" w:rsidP="00A44A75">
      <w:r w:rsidRPr="00A44A75">
        <w:t>- А что значит беречь язык? (Ответы учащихся).</w:t>
      </w:r>
    </w:p>
    <w:p w:rsidR="003E6DDE" w:rsidRPr="00A44A75" w:rsidRDefault="003E6DDE" w:rsidP="00A44A75">
      <w:r w:rsidRPr="00A44A75">
        <w:t>А теперь давайте представим, что будет с нашим языком, если мы будем  искажать его  увлекаться жаргоном</w:t>
      </w:r>
      <w:proofErr w:type="gramStart"/>
      <w:r w:rsidRPr="00A44A75">
        <w:t xml:space="preserve"> .</w:t>
      </w:r>
      <w:proofErr w:type="gramEnd"/>
      <w:r w:rsidRPr="00A44A75">
        <w:t xml:space="preserve"> Отдохнем и посмотрим, какую сценку приготовили ребята.</w:t>
      </w:r>
    </w:p>
    <w:p w:rsidR="003E6DDE" w:rsidRPr="00A44A75" w:rsidRDefault="003E6DDE" w:rsidP="00A44A75">
      <w:r w:rsidRPr="00A44A75">
        <w:t xml:space="preserve">Сценка "Ненужные словечки, или Классный Днепр при </w:t>
      </w:r>
      <w:proofErr w:type="spellStart"/>
      <w:proofErr w:type="gramStart"/>
      <w:r w:rsidRPr="00A44A75">
        <w:t>клёвой</w:t>
      </w:r>
      <w:proofErr w:type="spellEnd"/>
      <w:proofErr w:type="gramEnd"/>
      <w:r w:rsidRPr="00A44A75">
        <w:t xml:space="preserve"> погоде" </w:t>
      </w:r>
    </w:p>
    <w:p w:rsidR="003E6DDE" w:rsidRPr="00A44A75" w:rsidRDefault="003E6DDE" w:rsidP="00A44A75">
      <w:r w:rsidRPr="00A44A75">
        <w:t>(Лион Измайлов)</w:t>
      </w:r>
      <w:r w:rsidRPr="00A44A75">
        <w:br/>
        <w:t> </w:t>
      </w:r>
    </w:p>
    <w:p w:rsidR="003E6DDE" w:rsidRPr="00A44A75" w:rsidRDefault="003E6DDE" w:rsidP="00A44A75">
      <w:r w:rsidRPr="00A44A75">
        <w:t>Действующие лица: культурный взрослый человек и современный школьник Ваня Сидоров</w:t>
      </w:r>
      <w:r w:rsidR="00A44A75">
        <w:t>.</w:t>
      </w:r>
    </w:p>
    <w:p w:rsidR="003E6DDE" w:rsidRPr="00A44A75" w:rsidRDefault="003E6DDE" w:rsidP="00A44A75">
      <w:r w:rsidRPr="00A44A75">
        <w:t> </w:t>
      </w:r>
    </w:p>
    <w:p w:rsidR="003E6DDE" w:rsidRPr="00A44A75" w:rsidRDefault="003E6DDE" w:rsidP="00A44A75">
      <w:r w:rsidRPr="00A44A75">
        <w:t>- Здравствуй, Ваня.</w:t>
      </w:r>
    </w:p>
    <w:p w:rsidR="003E6DDE" w:rsidRPr="00A44A75" w:rsidRDefault="003E6DDE" w:rsidP="00A44A75">
      <w:r w:rsidRPr="00A44A75">
        <w:t>- Здравствуйте.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>, расскажи, Ваня, как дела?</w:t>
      </w:r>
    </w:p>
    <w:p w:rsidR="003E6DDE" w:rsidRPr="00A44A75" w:rsidRDefault="003E6DDE" w:rsidP="00A44A75">
      <w:r w:rsidRPr="00A44A75">
        <w:t>- У, дела моща.</w:t>
      </w:r>
    </w:p>
    <w:p w:rsidR="003E6DDE" w:rsidRPr="00A44A75" w:rsidRDefault="003E6DDE" w:rsidP="00A44A75">
      <w:r w:rsidRPr="00A44A75">
        <w:t>- Что-что?</w:t>
      </w:r>
    </w:p>
    <w:p w:rsidR="003E6DDE" w:rsidRPr="00A44A75" w:rsidRDefault="003E6DDE" w:rsidP="00A44A75">
      <w:r w:rsidRPr="00A44A75">
        <w:t xml:space="preserve">- Классно, говорю, </w:t>
      </w:r>
      <w:proofErr w:type="spellStart"/>
      <w:r w:rsidRPr="00A44A75">
        <w:t>ща</w:t>
      </w:r>
      <w:proofErr w:type="spellEnd"/>
      <w:r w:rsidRPr="00A44A75">
        <w:t xml:space="preserve"> один фитиль такое </w:t>
      </w:r>
      <w:proofErr w:type="gramStart"/>
      <w:r w:rsidRPr="00A44A75">
        <w:t>сморозил</w:t>
      </w:r>
      <w:proofErr w:type="gramEnd"/>
      <w:r w:rsidRPr="00A44A75">
        <w:t xml:space="preserve">. Покатывается к </w:t>
      </w:r>
      <w:proofErr w:type="gramStart"/>
      <w:r w:rsidRPr="00A44A75">
        <w:t>шкету</w:t>
      </w:r>
      <w:proofErr w:type="gramEnd"/>
      <w:r w:rsidRPr="00A44A75">
        <w:t xml:space="preserve">. Дай, говорит, велик погонять. Сел и почесал. А тут </w:t>
      </w:r>
      <w:proofErr w:type="spellStart"/>
      <w:r w:rsidRPr="00A44A75">
        <w:t>училка</w:t>
      </w:r>
      <w:proofErr w:type="spellEnd"/>
      <w:r w:rsidRPr="00A44A75">
        <w:t xml:space="preserve">. А он давай </w:t>
      </w:r>
      <w:proofErr w:type="gramStart"/>
      <w:r w:rsidRPr="00A44A75">
        <w:t>выпендриваться</w:t>
      </w:r>
      <w:proofErr w:type="gramEnd"/>
      <w:r w:rsidRPr="00A44A75">
        <w:t xml:space="preserve">. Варежку </w:t>
      </w:r>
      <w:proofErr w:type="gramStart"/>
      <w:r w:rsidRPr="00A44A75">
        <w:t>разинул</w:t>
      </w:r>
      <w:proofErr w:type="gramEnd"/>
      <w:r w:rsidRPr="00A44A75">
        <w:t xml:space="preserve">. Да как </w:t>
      </w:r>
      <w:proofErr w:type="spellStart"/>
      <w:r w:rsidRPr="00A44A75">
        <w:t>дерябнется</w:t>
      </w:r>
      <w:proofErr w:type="spellEnd"/>
      <w:r w:rsidRPr="00A44A75">
        <w:t xml:space="preserve">. Сам с </w:t>
      </w:r>
      <w:proofErr w:type="spellStart"/>
      <w:proofErr w:type="gramStart"/>
      <w:r w:rsidRPr="00A44A75">
        <w:t>фингалом</w:t>
      </w:r>
      <w:proofErr w:type="spellEnd"/>
      <w:proofErr w:type="gramEnd"/>
      <w:r w:rsidRPr="00A44A75">
        <w:t xml:space="preserve">. </w:t>
      </w:r>
      <w:proofErr w:type="spellStart"/>
      <w:r w:rsidRPr="00A44A75">
        <w:t>Училка</w:t>
      </w:r>
      <w:proofErr w:type="spellEnd"/>
      <w:r w:rsidRPr="00A44A75">
        <w:t xml:space="preserve"> чуть не с катушек, а </w:t>
      </w:r>
      <w:proofErr w:type="gramStart"/>
      <w:r w:rsidRPr="00A44A75">
        <w:t>велик</w:t>
      </w:r>
      <w:proofErr w:type="gramEnd"/>
      <w:r w:rsidRPr="00A44A75">
        <w:t xml:space="preserve"> </w:t>
      </w:r>
      <w:proofErr w:type="spellStart"/>
      <w:r w:rsidRPr="00A44A75">
        <w:t>гикнулся</w:t>
      </w:r>
      <w:proofErr w:type="spellEnd"/>
      <w:r w:rsidRPr="00A44A75">
        <w:t xml:space="preserve">. Во </w:t>
      </w:r>
      <w:proofErr w:type="spellStart"/>
      <w:r w:rsidRPr="00A44A75">
        <w:t>ржачка</w:t>
      </w:r>
      <w:proofErr w:type="spellEnd"/>
      <w:r w:rsidRPr="00A44A75">
        <w:t xml:space="preserve">. </w:t>
      </w:r>
      <w:proofErr w:type="spellStart"/>
      <w:proofErr w:type="gramStart"/>
      <w:r w:rsidRPr="00A44A75">
        <w:t>Клёво</w:t>
      </w:r>
      <w:proofErr w:type="spellEnd"/>
      <w:proofErr w:type="gramEnd"/>
      <w:r w:rsidRPr="00A44A75">
        <w:t>, да?</w:t>
      </w:r>
      <w:r w:rsidRPr="00A44A75">
        <w:br/>
        <w:t>- А что, там лошадь была?</w:t>
      </w:r>
    </w:p>
    <w:p w:rsidR="003E6DDE" w:rsidRPr="00A44A75" w:rsidRDefault="003E6DDE" w:rsidP="00A44A75">
      <w:r w:rsidRPr="00A44A75">
        <w:t>- Какая лошадь?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>, которая ржала. Или я не понял ничего.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>, ничего вы не поняли?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у-ка</w:t>
      </w:r>
      <w:proofErr w:type="spellEnd"/>
      <w:r w:rsidRPr="00A44A75">
        <w:t>, давай всё сначала.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>, давайте. Значит, один фитиль...</w:t>
      </w:r>
    </w:p>
    <w:p w:rsidR="003E6DDE" w:rsidRPr="00A44A75" w:rsidRDefault="003E6DDE" w:rsidP="00A44A75">
      <w:r w:rsidRPr="00A44A75">
        <w:t>- Без свечки?</w:t>
      </w:r>
    </w:p>
    <w:p w:rsidR="003E6DDE" w:rsidRPr="00A44A75" w:rsidRDefault="003E6DDE" w:rsidP="00A44A75">
      <w:r w:rsidRPr="00A44A75">
        <w:t>- Без.</w:t>
      </w:r>
    </w:p>
    <w:p w:rsidR="003E6DDE" w:rsidRPr="00A44A75" w:rsidRDefault="003E6DDE" w:rsidP="00A44A75">
      <w:r w:rsidRPr="00A44A75">
        <w:lastRenderedPageBreak/>
        <w:t>- А что же это за фитиль?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 xml:space="preserve"> парень один, длинный, подкатил к шкету...</w:t>
      </w:r>
    </w:p>
    <w:p w:rsidR="003E6DDE" w:rsidRPr="00A44A75" w:rsidRDefault="003E6DDE" w:rsidP="00A44A75">
      <w:r w:rsidRPr="00A44A75">
        <w:t>- Он на чём подкатил, на велосипеде?</w:t>
      </w:r>
    </w:p>
    <w:p w:rsidR="003E6DDE" w:rsidRPr="00A44A75" w:rsidRDefault="003E6DDE" w:rsidP="00A44A75">
      <w:r w:rsidRPr="00A44A75">
        <w:t xml:space="preserve">- Да не, велосипед у </w:t>
      </w:r>
      <w:proofErr w:type="gramStart"/>
      <w:r w:rsidRPr="00A44A75">
        <w:t>шкета</w:t>
      </w:r>
      <w:proofErr w:type="gramEnd"/>
      <w:r w:rsidRPr="00A44A75">
        <w:t xml:space="preserve"> был.</w:t>
      </w:r>
    </w:p>
    <w:p w:rsidR="003E6DDE" w:rsidRPr="00A44A75" w:rsidRDefault="003E6DDE" w:rsidP="00A44A75">
      <w:r w:rsidRPr="00A44A75">
        <w:t xml:space="preserve">- У какого </w:t>
      </w:r>
      <w:proofErr w:type="gramStart"/>
      <w:r w:rsidRPr="00A44A75">
        <w:t>шкета</w:t>
      </w:r>
      <w:proofErr w:type="gramEnd"/>
      <w:r w:rsidRPr="00A44A75">
        <w:t>?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 xml:space="preserve">, </w:t>
      </w:r>
      <w:proofErr w:type="spellStart"/>
      <w:r w:rsidRPr="00A44A75">
        <w:t>шибздик</w:t>
      </w:r>
      <w:proofErr w:type="spellEnd"/>
      <w:r w:rsidRPr="00A44A75">
        <w:t xml:space="preserve"> один. Да вы его знаете, ходит здесь вот с таким </w:t>
      </w:r>
      <w:proofErr w:type="spellStart"/>
      <w:proofErr w:type="gramStart"/>
      <w:r w:rsidRPr="00A44A75">
        <w:t>шнобелем</w:t>
      </w:r>
      <w:proofErr w:type="spellEnd"/>
      <w:proofErr w:type="gramEnd"/>
      <w:r w:rsidRPr="00A44A75">
        <w:t>.</w:t>
      </w:r>
    </w:p>
    <w:p w:rsidR="003E6DDE" w:rsidRPr="00A44A75" w:rsidRDefault="003E6DDE" w:rsidP="00A44A75">
      <w:r w:rsidRPr="00A44A75">
        <w:t>- С кем, с кем?</w:t>
      </w:r>
    </w:p>
    <w:p w:rsidR="003E6DDE" w:rsidRPr="00A44A75" w:rsidRDefault="003E6DDE" w:rsidP="00A44A75">
      <w:r w:rsidRPr="00A44A75">
        <w:t xml:space="preserve">- Да не с кем, а с чем, нос у него в виде </w:t>
      </w:r>
      <w:proofErr w:type="spellStart"/>
      <w:proofErr w:type="gramStart"/>
      <w:r w:rsidRPr="00A44A75">
        <w:t>шнобеля</w:t>
      </w:r>
      <w:proofErr w:type="spellEnd"/>
      <w:proofErr w:type="gramEnd"/>
      <w:r w:rsidRPr="00A44A75">
        <w:t xml:space="preserve">.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 xml:space="preserve"> вот, дай, говорит, велик погонять. Сел и почесал.</w:t>
      </w:r>
    </w:p>
    <w:p w:rsidR="003E6DDE" w:rsidRPr="00A44A75" w:rsidRDefault="003E6DDE" w:rsidP="00A44A75">
      <w:r w:rsidRPr="00A44A75">
        <w:t>- У него что, чесалось что-нибудь?</w:t>
      </w:r>
    </w:p>
    <w:p w:rsidR="003E6DDE" w:rsidRPr="00A44A75" w:rsidRDefault="003E6DDE" w:rsidP="00A44A75">
      <w:r w:rsidRPr="00A44A75">
        <w:t>- Да нет, попилил он.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 xml:space="preserve"> и как, распилил?</w:t>
      </w:r>
    </w:p>
    <w:p w:rsidR="003E6DDE" w:rsidRPr="00A44A75" w:rsidRDefault="003E6DDE" w:rsidP="00A44A75">
      <w:r w:rsidRPr="00A44A75">
        <w:t>- Что распилил?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 xml:space="preserve"> велик?</w:t>
      </w:r>
    </w:p>
    <w:p w:rsidR="003E6DDE" w:rsidRPr="00A44A75" w:rsidRDefault="003E6DDE" w:rsidP="00A44A75">
      <w:r w:rsidRPr="00A44A75">
        <w:t>- Чем?</w:t>
      </w:r>
      <w:r w:rsidRPr="00A44A75">
        <w:br/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 xml:space="preserve">, этим самым, </w:t>
      </w:r>
      <w:proofErr w:type="spellStart"/>
      <w:r w:rsidRPr="00A44A75">
        <w:t>шнобелем</w:t>
      </w:r>
      <w:proofErr w:type="spellEnd"/>
      <w:r w:rsidRPr="00A44A75">
        <w:t>?</w:t>
      </w:r>
    </w:p>
    <w:p w:rsidR="003E6DDE" w:rsidRPr="00A44A75" w:rsidRDefault="003E6DDE" w:rsidP="00A44A75">
      <w:r w:rsidRPr="00A44A75">
        <w:t xml:space="preserve">- Да нет, </w:t>
      </w:r>
      <w:proofErr w:type="spellStart"/>
      <w:r w:rsidRPr="00A44A75">
        <w:t>шнобель</w:t>
      </w:r>
      <w:proofErr w:type="spellEnd"/>
      <w:r w:rsidRPr="00A44A75">
        <w:t xml:space="preserve"> у </w:t>
      </w:r>
      <w:proofErr w:type="gramStart"/>
      <w:r w:rsidRPr="00A44A75">
        <w:t>шкета</w:t>
      </w:r>
      <w:proofErr w:type="gramEnd"/>
      <w:r w:rsidRPr="00A44A75">
        <w:t xml:space="preserve"> был. А у фитиля </w:t>
      </w:r>
      <w:proofErr w:type="spellStart"/>
      <w:proofErr w:type="gramStart"/>
      <w:r w:rsidRPr="00A44A75">
        <w:t>фингал</w:t>
      </w:r>
      <w:proofErr w:type="spellEnd"/>
      <w:proofErr w:type="gramEnd"/>
      <w:r w:rsidRPr="00A44A75">
        <w:t xml:space="preserve">, ему </w:t>
      </w:r>
      <w:proofErr w:type="spellStart"/>
      <w:r w:rsidRPr="00A44A75">
        <w:t>бзиг</w:t>
      </w:r>
      <w:proofErr w:type="spellEnd"/>
      <w:r w:rsidRPr="00A44A75">
        <w:t xml:space="preserve"> в голову ударил, он и стал кочевряжиться. Варежку-то </w:t>
      </w:r>
      <w:proofErr w:type="gramStart"/>
      <w:r w:rsidRPr="00A44A75">
        <w:t>разинул</w:t>
      </w:r>
      <w:proofErr w:type="gramEnd"/>
      <w:r w:rsidRPr="00A44A75">
        <w:t xml:space="preserve">, вот и </w:t>
      </w:r>
      <w:proofErr w:type="spellStart"/>
      <w:r w:rsidRPr="00A44A75">
        <w:t>дерябнулся</w:t>
      </w:r>
      <w:proofErr w:type="spellEnd"/>
      <w:r w:rsidRPr="00A44A75">
        <w:t>.</w:t>
      </w:r>
    </w:p>
    <w:p w:rsidR="003E6DDE" w:rsidRPr="00A44A75" w:rsidRDefault="003E6DDE" w:rsidP="00A44A75">
      <w:r w:rsidRPr="00A44A75">
        <w:t xml:space="preserve">- А почему варежка, он что, зимой </w:t>
      </w:r>
      <w:proofErr w:type="spellStart"/>
      <w:r w:rsidRPr="00A44A75">
        <w:t>дерябнулся</w:t>
      </w:r>
      <w:proofErr w:type="spellEnd"/>
      <w:r w:rsidRPr="00A44A75">
        <w:t>?</w:t>
      </w:r>
    </w:p>
    <w:p w:rsidR="003E6DDE" w:rsidRPr="00A44A75" w:rsidRDefault="003E6DDE" w:rsidP="00A44A75">
      <w:r w:rsidRPr="00A44A75">
        <w:t xml:space="preserve">- Да не было там никакой зимы, там </w:t>
      </w:r>
      <w:proofErr w:type="spellStart"/>
      <w:r w:rsidRPr="00A44A75">
        <w:t>училка</w:t>
      </w:r>
      <w:proofErr w:type="spellEnd"/>
      <w:r w:rsidRPr="00A44A75">
        <w:t xml:space="preserve"> была.</w:t>
      </w:r>
    </w:p>
    <w:p w:rsidR="003E6DDE" w:rsidRPr="00A44A75" w:rsidRDefault="003E6DDE" w:rsidP="00A44A75">
      <w:r w:rsidRPr="00A44A75">
        <w:t>- Учительница, ты хочешь сказать.</w:t>
      </w:r>
    </w:p>
    <w:p w:rsidR="003E6DDE" w:rsidRP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 xml:space="preserve"> да, с </w:t>
      </w:r>
      <w:proofErr w:type="spellStart"/>
      <w:r w:rsidRPr="00A44A75">
        <w:t>фингалом</w:t>
      </w:r>
      <w:proofErr w:type="spellEnd"/>
      <w:r w:rsidRPr="00A44A75">
        <w:t xml:space="preserve">, то есть с великом, нет, с катушками. </w:t>
      </w:r>
      <w:proofErr w:type="spellStart"/>
      <w:proofErr w:type="gramStart"/>
      <w:r w:rsidRPr="00A44A75">
        <w:t>H</w:t>
      </w:r>
      <w:proofErr w:type="gramEnd"/>
      <w:r w:rsidRPr="00A44A75">
        <w:t>о</w:t>
      </w:r>
      <w:proofErr w:type="spellEnd"/>
      <w:r w:rsidRPr="00A44A75">
        <w:t xml:space="preserve"> самая-то укатка, что велик </w:t>
      </w:r>
      <w:proofErr w:type="spellStart"/>
      <w:r w:rsidRPr="00A44A75">
        <w:t>гикнулся</w:t>
      </w:r>
      <w:proofErr w:type="spellEnd"/>
      <w:r w:rsidRPr="00A44A75">
        <w:t>.</w:t>
      </w:r>
      <w:r w:rsidRPr="00A44A75">
        <w:br/>
        <w:t xml:space="preserve">- Как </w:t>
      </w:r>
      <w:proofErr w:type="spellStart"/>
      <w:proofErr w:type="gramStart"/>
      <w:r w:rsidRPr="00A44A75">
        <w:t>гикнулся</w:t>
      </w:r>
      <w:proofErr w:type="spellEnd"/>
      <w:proofErr w:type="gramEnd"/>
      <w:r w:rsidRPr="00A44A75">
        <w:t>?</w:t>
      </w:r>
    </w:p>
    <w:p w:rsidR="003E6DDE" w:rsidRPr="00A44A75" w:rsidRDefault="003E6DDE" w:rsidP="00A44A75">
      <w:r w:rsidRPr="00A44A75">
        <w:t xml:space="preserve">- А так, накрылся. </w:t>
      </w:r>
      <w:proofErr w:type="spellStart"/>
      <w:proofErr w:type="gramStart"/>
      <w:r w:rsidRPr="00A44A75">
        <w:t>H</w:t>
      </w:r>
      <w:proofErr w:type="gramEnd"/>
      <w:r w:rsidRPr="00A44A75">
        <w:t>а</w:t>
      </w:r>
      <w:proofErr w:type="spellEnd"/>
      <w:r w:rsidRPr="00A44A75">
        <w:t xml:space="preserve"> мелкие кусочки. Теперь поняли?</w:t>
      </w:r>
    </w:p>
    <w:p w:rsidR="003E6DDE" w:rsidRPr="00A44A75" w:rsidRDefault="003E6DDE" w:rsidP="00A44A75">
      <w:r w:rsidRPr="00A44A75">
        <w:t>- Понял. Я понял, что ты совершенно не знаешь русского языка.</w:t>
      </w:r>
    </w:p>
    <w:p w:rsidR="003E6DDE" w:rsidRPr="00A44A75" w:rsidRDefault="003E6DDE" w:rsidP="00A44A75">
      <w:r w:rsidRPr="00A44A75">
        <w:t>- Как это не знаю!</w:t>
      </w:r>
    </w:p>
    <w:p w:rsidR="003E6DDE" w:rsidRPr="00A44A75" w:rsidRDefault="003E6DDE" w:rsidP="00A44A75">
      <w:r w:rsidRPr="00A44A75">
        <w:t>- Ты представляешь себе, если бы все говорили так, как ты, что бы получилось?</w:t>
      </w:r>
    </w:p>
    <w:p w:rsidR="003E6DDE" w:rsidRPr="00A44A75" w:rsidRDefault="003E6DDE" w:rsidP="00A44A75">
      <w:r w:rsidRPr="00A44A75">
        <w:t>- Что?</w:t>
      </w:r>
    </w:p>
    <w:p w:rsidR="003E6DDE" w:rsidRPr="00A44A75" w:rsidRDefault="003E6DDE" w:rsidP="00A44A75">
      <w:r w:rsidRPr="00A44A75">
        <w:t xml:space="preserve">- Помнишь, у Гоголя. "Чуден Днепр при тихой погоде, когда вольно и плавно мчит сквозь леса и горы полные воды свои, ни </w:t>
      </w:r>
      <w:proofErr w:type="spellStart"/>
      <w:r w:rsidRPr="00A44A75">
        <w:t>зашелохнёт</w:t>
      </w:r>
      <w:proofErr w:type="spellEnd"/>
      <w:r w:rsidRPr="00A44A75">
        <w:t>, ни прогремит. Глядишь и не знаешь, идёт или не идёт его величавая ширина" и дальше "Редкая птица долетит до середины Днепра".</w:t>
      </w:r>
    </w:p>
    <w:p w:rsidR="00A44A75" w:rsidRDefault="003E6DDE" w:rsidP="00A44A75">
      <w:r w:rsidRPr="00A44A75">
        <w:lastRenderedPageBreak/>
        <w:t>- Помню.</w:t>
      </w:r>
    </w:p>
    <w:p w:rsidR="003E6DDE" w:rsidRPr="00A44A75" w:rsidRDefault="003E6DDE" w:rsidP="00A44A75">
      <w:r w:rsidRPr="00A44A75">
        <w:t xml:space="preserve">- А вот теперь послушай, как это на твоём </w:t>
      </w:r>
      <w:proofErr w:type="gramStart"/>
      <w:r w:rsidRPr="00A44A75">
        <w:t>языке-бзике</w:t>
      </w:r>
      <w:proofErr w:type="gramEnd"/>
      <w:r w:rsidRPr="00A44A75">
        <w:t xml:space="preserve"> звучит: "Классный Днепр при </w:t>
      </w:r>
      <w:proofErr w:type="spellStart"/>
      <w:proofErr w:type="gramStart"/>
      <w:r w:rsidRPr="00A44A75">
        <w:t>клёвой</w:t>
      </w:r>
      <w:proofErr w:type="spellEnd"/>
      <w:proofErr w:type="gramEnd"/>
      <w:r w:rsidRPr="00A44A75">
        <w:t xml:space="preserve"> погоде, когда, кочевряжась и выпендриваясь, пилит сквозь леса и горы </w:t>
      </w:r>
      <w:proofErr w:type="spellStart"/>
      <w:r w:rsidRPr="00A44A75">
        <w:t>клёвые</w:t>
      </w:r>
      <w:proofErr w:type="spellEnd"/>
      <w:r w:rsidRPr="00A44A75">
        <w:t xml:space="preserve"> волны свои. </w:t>
      </w:r>
      <w:proofErr w:type="spellStart"/>
      <w:proofErr w:type="gramStart"/>
      <w:r w:rsidRPr="00A44A75">
        <w:t>H</w:t>
      </w:r>
      <w:proofErr w:type="gramEnd"/>
      <w:r w:rsidRPr="00A44A75">
        <w:t>е</w:t>
      </w:r>
      <w:proofErr w:type="spellEnd"/>
      <w:r w:rsidRPr="00A44A75">
        <w:t xml:space="preserve"> </w:t>
      </w:r>
      <w:proofErr w:type="spellStart"/>
      <w:r w:rsidRPr="00A44A75">
        <w:t>гикнется</w:t>
      </w:r>
      <w:proofErr w:type="spellEnd"/>
      <w:r w:rsidRPr="00A44A75">
        <w:t xml:space="preserve">, не накроется. </w:t>
      </w:r>
      <w:proofErr w:type="gramStart"/>
      <w:r w:rsidRPr="00A44A75">
        <w:t>Вылупишь</w:t>
      </w:r>
      <w:proofErr w:type="gramEnd"/>
      <w:r w:rsidRPr="00A44A75">
        <w:t xml:space="preserve"> зенки свои, откроешь варежку и не знаешь, пилит он или не пилит. Редкая птица со </w:t>
      </w:r>
      <w:proofErr w:type="spellStart"/>
      <w:proofErr w:type="gramStart"/>
      <w:r w:rsidRPr="00A44A75">
        <w:t>шнобелем</w:t>
      </w:r>
      <w:proofErr w:type="spellEnd"/>
      <w:proofErr w:type="gramEnd"/>
      <w:r w:rsidRPr="00A44A75">
        <w:t xml:space="preserve"> дочешет до середины Днепра. А если дочешет, так </w:t>
      </w:r>
      <w:proofErr w:type="spellStart"/>
      <w:proofErr w:type="gramStart"/>
      <w:r w:rsidRPr="00A44A75">
        <w:t>гикнется</w:t>
      </w:r>
      <w:proofErr w:type="spellEnd"/>
      <w:proofErr w:type="gramEnd"/>
      <w:r w:rsidRPr="00A44A75">
        <w:t xml:space="preserve"> и копыта отбросит". </w:t>
      </w:r>
      <w:proofErr w:type="spellStart"/>
      <w:proofErr w:type="gramStart"/>
      <w:r w:rsidRPr="00A44A75">
        <w:t>H</w:t>
      </w:r>
      <w:proofErr w:type="gramEnd"/>
      <w:r w:rsidRPr="00A44A75">
        <w:t>у</w:t>
      </w:r>
      <w:proofErr w:type="spellEnd"/>
      <w:r w:rsidRPr="00A44A75">
        <w:t xml:space="preserve"> как, нравится?</w:t>
      </w:r>
    </w:p>
    <w:p w:rsidR="00A44A75" w:rsidRDefault="003E6DDE" w:rsidP="00A44A75">
      <w:r w:rsidRPr="00A44A75">
        <w:t xml:space="preserve">- </w:t>
      </w:r>
      <w:proofErr w:type="spellStart"/>
      <w:proofErr w:type="gramStart"/>
      <w:r w:rsidRPr="00A44A75">
        <w:t>H</w:t>
      </w:r>
      <w:proofErr w:type="gramEnd"/>
      <w:r w:rsidRPr="00A44A75">
        <w:t>равится</w:t>
      </w:r>
      <w:proofErr w:type="spellEnd"/>
      <w:r w:rsidRPr="00A44A75">
        <w:t xml:space="preserve">, - сказал он и побежал, выкрикивая: "Классный Днепр при </w:t>
      </w:r>
      <w:proofErr w:type="spellStart"/>
      <w:proofErr w:type="gramStart"/>
      <w:r w:rsidRPr="00A44A75">
        <w:t>клёвой</w:t>
      </w:r>
      <w:proofErr w:type="spellEnd"/>
      <w:proofErr w:type="gramEnd"/>
      <w:r w:rsidRPr="00A44A75">
        <w:t xml:space="preserve"> погоде".</w:t>
      </w:r>
    </w:p>
    <w:p w:rsidR="00646F8F" w:rsidRPr="00A44A75" w:rsidRDefault="00646F8F" w:rsidP="00A44A75">
      <w:r w:rsidRPr="00A44A75">
        <w:t>Слово учителя.</w:t>
      </w:r>
    </w:p>
    <w:p w:rsidR="00646F8F" w:rsidRPr="00A44A75" w:rsidRDefault="003E6DDE" w:rsidP="00A44A75">
      <w:r w:rsidRPr="00A44A75">
        <w:t>Да…</w:t>
      </w:r>
      <w:r w:rsidR="00A44A75" w:rsidRPr="00A44A75">
        <w:t xml:space="preserve"> Трудно будет общаться </w:t>
      </w:r>
      <w:r w:rsidRPr="00A44A75">
        <w:t>с таким человеком</w:t>
      </w:r>
      <w:r w:rsidR="00A44A75" w:rsidRPr="00A44A75">
        <w:t>.  А ведь  з</w:t>
      </w:r>
      <w:r w:rsidR="00646F8F" w:rsidRPr="00A44A75">
        <w:t>абота о культуре речи имеет не только личное, но и общественное значение. Каждый человек должен стремиться к высокой культуре речи, бережно и любовно относится к языку. Неиссякаемое богатство русской речи – это наше народное достояние. Нам его беречь и умножать</w:t>
      </w:r>
      <w:proofErr w:type="gramStart"/>
      <w:r w:rsidR="00646F8F" w:rsidRPr="00A44A75">
        <w:t>..</w:t>
      </w:r>
      <w:proofErr w:type="gramEnd"/>
    </w:p>
    <w:p w:rsidR="00646F8F" w:rsidRPr="00A44A75" w:rsidRDefault="00646F8F" w:rsidP="00A44A75">
      <w:r w:rsidRPr="00A44A75">
        <w:t>“Чтобы повысить качество своего языка, нужно повысить качество своего сердца, своего интеллекта”- говорил К.Чуковский</w:t>
      </w:r>
      <w:proofErr w:type="gramStart"/>
      <w:r w:rsidRPr="00A44A75">
        <w:t>..</w:t>
      </w:r>
      <w:proofErr w:type="gramEnd"/>
    </w:p>
    <w:p w:rsidR="00646F8F" w:rsidRPr="00A44A75" w:rsidRDefault="00646F8F" w:rsidP="00A44A75">
      <w:r w:rsidRPr="00A44A75">
        <w:t>Слово – одежда мысли. Без высокой культуры речи, без соблюдения норм речевого этикета нет культурного человека.</w:t>
      </w:r>
    </w:p>
    <w:p w:rsidR="00646F8F" w:rsidRPr="00A44A75" w:rsidRDefault="00646F8F" w:rsidP="00A44A75">
      <w:r w:rsidRPr="00A44A75">
        <w:t>Повышению культурной речи способствует постоянный самоконтроль, особенно при письме. Будьте внимательны ко всему, что вы пишете.</w:t>
      </w:r>
    </w:p>
    <w:p w:rsidR="00646F8F" w:rsidRPr="00A44A75" w:rsidRDefault="00646F8F" w:rsidP="00A44A75">
      <w:r w:rsidRPr="00A44A75">
        <w:t>Постоянно пользуйтесь словарями и справочниками. Они должны быть в каждой домашней библиотеке. Необходимо, чтобы стало привычкой обращение к различным словарям</w:t>
      </w:r>
      <w:proofErr w:type="gramStart"/>
      <w:r w:rsidRPr="00A44A75">
        <w:t>.</w:t>
      </w:r>
      <w:proofErr w:type="gramEnd"/>
      <w:r w:rsidRPr="00A44A75">
        <w:t xml:space="preserve"> (</w:t>
      </w:r>
      <w:proofErr w:type="gramStart"/>
      <w:r w:rsidRPr="00A44A75">
        <w:t>о</w:t>
      </w:r>
      <w:proofErr w:type="gramEnd"/>
      <w:r w:rsidRPr="00A44A75">
        <w:t>бращение к выставке словарей русского языка).</w:t>
      </w:r>
    </w:p>
    <w:p w:rsidR="00646F8F" w:rsidRPr="00A44A75" w:rsidRDefault="00646F8F" w:rsidP="00A44A75">
      <w:r w:rsidRPr="00A44A75">
        <w:t>Анализ текста (см. Комплексный анализ текста.</w:t>
      </w:r>
      <w:proofErr w:type="gramStart"/>
      <w:r w:rsidRPr="00A44A75">
        <w:t xml:space="preserve"> </w:t>
      </w:r>
      <w:r w:rsidR="00A44A75" w:rsidRPr="00A44A75">
        <w:t>)</w:t>
      </w:r>
      <w:proofErr w:type="gramEnd"/>
    </w:p>
    <w:p w:rsidR="00646F8F" w:rsidRPr="00A44A75" w:rsidRDefault="00646F8F" w:rsidP="00A44A75">
      <w:r w:rsidRPr="00A44A75">
        <w:t>Лексика – это словарный запас языка, в переводе с греческого “лексис” означает – слово, выражение. В современном русском языке более 150 тысяч слов. Плюс иностранные слова, которыми мы часто пользуемся, их 30 тысяч. Затем - научные термины</w:t>
      </w:r>
      <w:proofErr w:type="gramStart"/>
      <w:r w:rsidRPr="00A44A75">
        <w:t xml:space="preserve"> ,</w:t>
      </w:r>
      <w:proofErr w:type="gramEnd"/>
      <w:r w:rsidRPr="00A44A75">
        <w:t xml:space="preserve"> специфические слова моряков, спортсменов, музыкантов… их более 10 тысяч.</w:t>
      </w:r>
    </w:p>
    <w:p w:rsidR="00646F8F" w:rsidRPr="00A44A75" w:rsidRDefault="00646F8F" w:rsidP="00A44A75">
      <w:r w:rsidRPr="00A44A75">
        <w:t xml:space="preserve">Диалектные слова, то есть слова, на которых говорят люди в разных местах страны (например, в Забайкалье вместо </w:t>
      </w:r>
      <w:proofErr w:type="gramStart"/>
      <w:r w:rsidRPr="00A44A75">
        <w:t>раздевайся</w:t>
      </w:r>
      <w:proofErr w:type="gramEnd"/>
      <w:r w:rsidRPr="00A44A75">
        <w:t xml:space="preserve"> говорят </w:t>
      </w:r>
      <w:proofErr w:type="spellStart"/>
      <w:r w:rsidRPr="00A44A75">
        <w:t>разоблакайся</w:t>
      </w:r>
      <w:proofErr w:type="spellEnd"/>
      <w:r w:rsidRPr="00A44A75">
        <w:t xml:space="preserve">). Их около 200тысяч. Не надо забывать слова собственные и прозвища. Больше 25 тысяч. Устаревшие слова: отрок, око, дщерь, сказ, чело… прибавьте 30 тысяч. И еще слова – однодневки, слова семейные, домашние, слова - </w:t>
      </w:r>
      <w:proofErr w:type="spellStart"/>
      <w:r w:rsidRPr="00A44A75">
        <w:t>нескладехи</w:t>
      </w:r>
      <w:proofErr w:type="spellEnd"/>
      <w:r w:rsidRPr="00A44A75">
        <w:t>, которыми так часто пользуются дошкольники, слова шуточные, смешные…видите, мы подбираемся к миллиону.</w:t>
      </w:r>
    </w:p>
    <w:p w:rsidR="00646F8F" w:rsidRPr="00A44A75" w:rsidRDefault="00646F8F" w:rsidP="00A44A75">
      <w:r w:rsidRPr="00A44A75">
        <w:t xml:space="preserve">А тысячу лет назад, по мнению ученых, было в русском языке, в русской лексике всего 20 тысяч слов. </w:t>
      </w:r>
    </w:p>
    <w:p w:rsidR="00646F8F" w:rsidRPr="00A44A75" w:rsidRDefault="00646F8F" w:rsidP="00A44A75">
      <w:r w:rsidRPr="00A44A75">
        <w:t>Итог урока.</w:t>
      </w:r>
    </w:p>
    <w:p w:rsidR="00646F8F" w:rsidRPr="00A44A75" w:rsidRDefault="00A44A75" w:rsidP="00A44A75">
      <w:r w:rsidRPr="00A44A75">
        <w:t>Домашнее задание.</w:t>
      </w:r>
      <w:r w:rsidR="006521AF" w:rsidRPr="00A44A75">
        <w:pict>
          <v:rect id="_x0000_i1025" style="width:0;height:1.5pt" o:hralign="center" o:hrstd="t" o:hr="t" fillcolor="#a0a0a0" stroked="f"/>
        </w:pict>
      </w:r>
    </w:p>
    <w:p w:rsidR="002C7E33" w:rsidRPr="00A44A75" w:rsidRDefault="002C7E33" w:rsidP="00A44A75"/>
    <w:sectPr w:rsidR="002C7E33" w:rsidRPr="00A44A75" w:rsidSect="002C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46F8F"/>
    <w:rsid w:val="002C7E33"/>
    <w:rsid w:val="003E6DDE"/>
    <w:rsid w:val="00646F8F"/>
    <w:rsid w:val="006521AF"/>
    <w:rsid w:val="00871D46"/>
    <w:rsid w:val="00A4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33"/>
  </w:style>
  <w:style w:type="paragraph" w:styleId="1">
    <w:name w:val="heading 1"/>
    <w:basedOn w:val="a"/>
    <w:link w:val="10"/>
    <w:uiPriority w:val="9"/>
    <w:qFormat/>
    <w:rsid w:val="00646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F8F"/>
    <w:rPr>
      <w:color w:val="0000FF"/>
      <w:u w:val="single"/>
    </w:rPr>
  </w:style>
  <w:style w:type="character" w:styleId="a5">
    <w:name w:val="Emphasis"/>
    <w:basedOn w:val="a0"/>
    <w:uiPriority w:val="20"/>
    <w:qFormat/>
    <w:rsid w:val="00646F8F"/>
    <w:rPr>
      <w:i/>
      <w:iCs/>
    </w:rPr>
  </w:style>
  <w:style w:type="character" w:styleId="a6">
    <w:name w:val="Strong"/>
    <w:basedOn w:val="a0"/>
    <w:uiPriority w:val="22"/>
    <w:qFormat/>
    <w:rsid w:val="00646F8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E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4</cp:revision>
  <dcterms:created xsi:type="dcterms:W3CDTF">2012-09-18T16:29:00Z</dcterms:created>
  <dcterms:modified xsi:type="dcterms:W3CDTF">2012-09-27T13:54:00Z</dcterms:modified>
</cp:coreProperties>
</file>