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09" w:rsidRPr="00575909" w:rsidRDefault="00481603" w:rsidP="0057590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636905</wp:posOffset>
            </wp:positionH>
            <wp:positionV relativeFrom="margin">
              <wp:posOffset>-951865</wp:posOffset>
            </wp:positionV>
            <wp:extent cx="5244465" cy="7454900"/>
            <wp:effectExtent l="1123950" t="0" r="1099185" b="0"/>
            <wp:wrapSquare wrapText="bothSides"/>
            <wp:docPr id="5" name="Рисунок 1" descr="C:\Documents and Settings\Admin\Рабочий стол\т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аб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15" t="1905" r="1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4465" cy="745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722630</wp:posOffset>
            </wp:positionH>
            <wp:positionV relativeFrom="margin">
              <wp:posOffset>4302125</wp:posOffset>
            </wp:positionV>
            <wp:extent cx="5175250" cy="7543800"/>
            <wp:effectExtent l="1200150" t="0" r="1187450" b="0"/>
            <wp:wrapSquare wrapText="bothSides"/>
            <wp:docPr id="4" name="Рисунок 1" descr="C:\Documents and Settings\Admin\Рабочий стол\т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а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15" t="1905" r="1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752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09" w:rsidRPr="00575909" w:rsidRDefault="00575909" w:rsidP="00575909"/>
    <w:p w:rsidR="00575909" w:rsidRPr="00575909" w:rsidRDefault="00575909" w:rsidP="00575909"/>
    <w:p w:rsidR="00575909" w:rsidRPr="00575909" w:rsidRDefault="00575909" w:rsidP="00575909"/>
    <w:p w:rsidR="00575909" w:rsidRPr="00575909" w:rsidRDefault="00575909" w:rsidP="00575909"/>
    <w:p w:rsidR="00DE0433" w:rsidRPr="00575909" w:rsidRDefault="00DE0433" w:rsidP="00575909"/>
    <w:sectPr w:rsidR="00DE0433" w:rsidRPr="00575909" w:rsidSect="00DE0433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0433"/>
    <w:rsid w:val="00160F57"/>
    <w:rsid w:val="00272B70"/>
    <w:rsid w:val="00481603"/>
    <w:rsid w:val="00575909"/>
    <w:rsid w:val="00712D30"/>
    <w:rsid w:val="00A54370"/>
    <w:rsid w:val="00D64413"/>
    <w:rsid w:val="00D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Komp</cp:lastModifiedBy>
  <cp:revision>7</cp:revision>
  <cp:lastPrinted>2012-02-01T03:12:00Z</cp:lastPrinted>
  <dcterms:created xsi:type="dcterms:W3CDTF">2004-07-28T21:41:00Z</dcterms:created>
  <dcterms:modified xsi:type="dcterms:W3CDTF">2012-02-01T03:13:00Z</dcterms:modified>
</cp:coreProperties>
</file>