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A1" w:rsidRDefault="009560A5" w:rsidP="00956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Уважаемые, коллеги!</w:t>
      </w:r>
    </w:p>
    <w:p w:rsidR="009560A5" w:rsidRDefault="009560A5" w:rsidP="00956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 вами  поделиться опытом работы по самообразованию.</w:t>
      </w:r>
    </w:p>
    <w:p w:rsidR="009560A5" w:rsidRDefault="009560A5" w:rsidP="00956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педагог начинает учебный год с выбором темы по самообразованию. </w:t>
      </w:r>
    </w:p>
    <w:p w:rsidR="009560A5" w:rsidRPr="008651C5" w:rsidRDefault="009560A5" w:rsidP="009560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1C5">
        <w:rPr>
          <w:rFonts w:ascii="Times New Roman" w:hAnsi="Times New Roman" w:cs="Times New Roman"/>
          <w:b/>
          <w:sz w:val="28"/>
          <w:szCs w:val="28"/>
          <w:u w:val="single"/>
        </w:rPr>
        <w:t>Алгоритм деятельности педагога по самообразованию</w:t>
      </w:r>
    </w:p>
    <w:p w:rsidR="009560A5" w:rsidRDefault="009560A5" w:rsidP="0095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5161"/>
        <w:gridCol w:w="2103"/>
        <w:gridCol w:w="1690"/>
      </w:tblGrid>
      <w:tr w:rsidR="009560A5" w:rsidRPr="009560A5" w:rsidTr="00D014B4">
        <w:tc>
          <w:tcPr>
            <w:tcW w:w="617" w:type="dxa"/>
          </w:tcPr>
          <w:p w:rsidR="009560A5" w:rsidRPr="009560A5" w:rsidRDefault="009560A5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0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60A5" w:rsidRPr="009560A5" w:rsidRDefault="009560A5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0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560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60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1" w:type="dxa"/>
          </w:tcPr>
          <w:p w:rsidR="009560A5" w:rsidRPr="009560A5" w:rsidRDefault="009560A5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0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03" w:type="dxa"/>
          </w:tcPr>
          <w:p w:rsidR="009560A5" w:rsidRPr="009560A5" w:rsidRDefault="009560A5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0A5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1690" w:type="dxa"/>
          </w:tcPr>
          <w:p w:rsidR="009560A5" w:rsidRPr="009560A5" w:rsidRDefault="009560A5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0A5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560A5" w:rsidRPr="009560A5" w:rsidTr="00D014B4">
        <w:tc>
          <w:tcPr>
            <w:tcW w:w="617" w:type="dxa"/>
          </w:tcPr>
          <w:p w:rsidR="009560A5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Pr="009560A5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1" w:type="dxa"/>
          </w:tcPr>
          <w:p w:rsidR="009560A5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темы, обозначение мотивации педагога в зависимости от потребности в углубленном изучении данной темы:</w:t>
            </w:r>
          </w:p>
          <w:p w:rsidR="00D014B4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Желание педагога углубить и систематизировать знания по интересующей теме;</w:t>
            </w:r>
          </w:p>
          <w:p w:rsidR="00D014B4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системы знаний по данной теме, слабое владение методикой организации работы с детьми по данной теме. </w:t>
            </w:r>
          </w:p>
          <w:p w:rsidR="00D014B4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научно-методической литературы по данной теме.</w:t>
            </w:r>
          </w:p>
          <w:p w:rsidR="00D014B4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районных методических мероприятий, методических объединений, семинаров и других форм работы с педагогами.</w:t>
            </w:r>
          </w:p>
          <w:p w:rsidR="00D014B4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 по выбранной теме.</w:t>
            </w:r>
          </w:p>
          <w:p w:rsidR="00016FD4" w:rsidRDefault="00016FD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подходов в организации работы с родителями по обозначенной теме (консультации, викторины, дискуссии и др.)</w:t>
            </w:r>
          </w:p>
          <w:p w:rsidR="00016FD4" w:rsidRDefault="00016FD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новых моделей взаимодействия с воспитанниками по выбранной теме в процессе организации различных видов деятельности (проектная деятельность, моделирование, интеграция).</w:t>
            </w:r>
          </w:p>
          <w:p w:rsidR="00016FD4" w:rsidRDefault="00016FD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коллективных просмотрах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ДОУ и других ДОУ.</w:t>
            </w:r>
          </w:p>
          <w:p w:rsidR="00016FD4" w:rsidRDefault="00016FD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обобщения своего опыта работы.</w:t>
            </w:r>
          </w:p>
          <w:p w:rsidR="00D014B4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отчете о проделанной работе по самообразованию (выступление на педсовете в соответствии с годовым планом ДОУ)</w:t>
            </w:r>
          </w:p>
          <w:p w:rsidR="00D014B4" w:rsidRPr="009560A5" w:rsidRDefault="00D014B4" w:rsidP="00D0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560A5" w:rsidRDefault="009560A5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B4" w:rsidRDefault="00D014B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D4" w:rsidRPr="009560A5" w:rsidRDefault="00016FD4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560A5" w:rsidRPr="009560A5" w:rsidRDefault="009560A5" w:rsidP="0095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0A5" w:rsidRDefault="009560A5" w:rsidP="00956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EBD" w:rsidRDefault="00F26EBD" w:rsidP="00956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</w:t>
      </w:r>
      <w:r w:rsidR="00016FD4">
        <w:rPr>
          <w:rFonts w:ascii="Times New Roman" w:hAnsi="Times New Roman" w:cs="Times New Roman"/>
          <w:sz w:val="28"/>
          <w:szCs w:val="28"/>
        </w:rPr>
        <w:t xml:space="preserve">екомендации подготовила воспитатель </w:t>
      </w:r>
    </w:p>
    <w:p w:rsidR="00016FD4" w:rsidRDefault="00016FD4" w:rsidP="00956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детского сада № 14 города Крымска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F26EBD" w:rsidRDefault="00F26EBD" w:rsidP="00956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EBD" w:rsidRPr="009560A5" w:rsidRDefault="00F26EBD" w:rsidP="009560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6EBD" w:rsidRPr="009560A5" w:rsidSect="00A6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560A5"/>
    <w:rsid w:val="00016FD4"/>
    <w:rsid w:val="008651C5"/>
    <w:rsid w:val="009560A5"/>
    <w:rsid w:val="00A661A1"/>
    <w:rsid w:val="00D014B4"/>
    <w:rsid w:val="00F2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2013-09-11T14:48:00Z</dcterms:created>
  <dcterms:modified xsi:type="dcterms:W3CDTF">2013-09-11T15:21:00Z</dcterms:modified>
</cp:coreProperties>
</file>