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9" w:rsidRDefault="00292698" w:rsidP="00B95AE9">
      <w:pPr>
        <w:spacing w:after="0"/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</w:pPr>
      <w:r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 xml:space="preserve">                              ЗИМА</w:t>
      </w:r>
      <w:r w:rsidR="00B95AE9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>.</w:t>
      </w:r>
    </w:p>
    <w:p w:rsidR="00EC6D50" w:rsidRPr="00B95AE9" w:rsidRDefault="00B50D77" w:rsidP="00B50D77">
      <w:pPr>
        <w:spacing w:line="240" w:lineRule="auto"/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D25FD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B95AE9" w:rsidRP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Народные пословицы и погово</w:t>
      </w:r>
      <w:r w:rsid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рки </w:t>
      </w:r>
      <w:r w:rsidR="00292698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C6735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 </w:t>
      </w:r>
      <w:bookmarkStart w:id="0" w:name="_GoBack"/>
      <w:bookmarkEnd w:id="0"/>
      <w:r w:rsidR="00292698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зиме</w:t>
      </w:r>
      <w:r w:rsidR="00B95AE9" w:rsidRP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B95AE9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 xml:space="preserve"> </w:t>
      </w:r>
    </w:p>
    <w:p w:rsidR="00B50D77" w:rsidRPr="00B50D77" w:rsidRDefault="00B50D77" w:rsidP="00B50D7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Мороз не велик, да стоять не велит.</w:t>
      </w:r>
    </w:p>
    <w:p w:rsidR="00B50D77" w:rsidRPr="00B50D77" w:rsidRDefault="00B50D77" w:rsidP="00B50D7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Спасибо морозу, что снегу нанес.</w:t>
      </w:r>
    </w:p>
    <w:p w:rsidR="00B50D77" w:rsidRPr="00B50D77" w:rsidRDefault="00B50D77" w:rsidP="00B50D7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Береги нос в большой мороз.</w:t>
      </w:r>
    </w:p>
    <w:p w:rsidR="00B50D77" w:rsidRPr="00B50D77" w:rsidRDefault="00B50D77" w:rsidP="00B50D7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В зимний холод всякий молод.</w:t>
      </w:r>
    </w:p>
    <w:p w:rsidR="00B50D77" w:rsidRPr="00B50D77" w:rsidRDefault="00B50D77" w:rsidP="00B50D7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Мороз и железо рвет, и на лету птицу бьет.</w:t>
      </w:r>
    </w:p>
    <w:p w:rsidR="00B50D77" w:rsidRPr="00B50D77" w:rsidRDefault="00B50D77" w:rsidP="00B50D7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Подрожишь, так побежишь.</w:t>
      </w:r>
    </w:p>
    <w:p w:rsidR="00B50D77" w:rsidRPr="00B50D77" w:rsidRDefault="00B50D77" w:rsidP="00B50D7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Холод не терпит голоду.</w:t>
      </w:r>
    </w:p>
    <w:p w:rsidR="00B50D77" w:rsidRPr="00B50D77" w:rsidRDefault="00B50D77" w:rsidP="00B50D7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Где тепло, тут и добро.</w:t>
      </w:r>
    </w:p>
    <w:p w:rsidR="00B50D77" w:rsidRPr="00B50D77" w:rsidRDefault="00B50D77" w:rsidP="00B50D7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Зима не лето: в шубу одета.</w:t>
      </w:r>
    </w:p>
    <w:p w:rsidR="00B50D77" w:rsidRPr="00B50D77" w:rsidRDefault="00B50D77" w:rsidP="00B50D7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Зимой солнце сквозь слезы улыбается</w:t>
      </w:r>
    </w:p>
    <w:p w:rsidR="00B50D77" w:rsidRPr="00B50D77" w:rsidRDefault="00B50D77" w:rsidP="00B50D7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Зима лето строит.</w:t>
      </w:r>
    </w:p>
    <w:p w:rsidR="00B50D77" w:rsidRPr="00B50D77" w:rsidRDefault="00B50D77" w:rsidP="00B50D7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Холодная зима - жаркое лето.</w:t>
      </w:r>
    </w:p>
    <w:p w:rsidR="00B50D77" w:rsidRPr="00B50D77" w:rsidRDefault="00B50D77" w:rsidP="00B50D7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Осень торопит, зима не ждет.</w:t>
      </w:r>
    </w:p>
    <w:p w:rsidR="00B50D77" w:rsidRPr="00B50D77" w:rsidRDefault="00B50D77" w:rsidP="00B50D7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Осень велика, зима долга.</w:t>
      </w:r>
    </w:p>
    <w:p w:rsidR="00B95AE9" w:rsidRPr="00B95AE9" w:rsidRDefault="00B50D77" w:rsidP="00B50D77">
      <w:pPr>
        <w:spacing w:before="240"/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D25FD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B95AE9" w:rsidRP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Народные приметы.</w:t>
      </w:r>
    </w:p>
    <w:p w:rsidR="00B50D77" w:rsidRPr="00B50D77" w:rsidRDefault="00B50D77" w:rsidP="00B50D7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Зима снежная – лето дождливое.</w:t>
      </w:r>
    </w:p>
    <w:p w:rsidR="00B50D77" w:rsidRPr="00B50D77" w:rsidRDefault="00B50D77" w:rsidP="00B50D7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Зимой сухо и холодно – летом сухо и жарко.</w:t>
      </w:r>
    </w:p>
    <w:p w:rsidR="00B50D77" w:rsidRPr="00B50D77" w:rsidRDefault="00B50D77" w:rsidP="00B50D7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Воробьи дружно расчирикались – к оттепели.</w:t>
      </w:r>
    </w:p>
    <w:p w:rsidR="00B50D77" w:rsidRPr="00B50D77" w:rsidRDefault="00B50D77" w:rsidP="00B50D7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Кольцо вокруг солнца – к ненастью.</w:t>
      </w:r>
    </w:p>
    <w:p w:rsidR="00B50D77" w:rsidRPr="00B50D77" w:rsidRDefault="00B50D77" w:rsidP="00B50D7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Сильно блестят зимой звезды – к морозу.</w:t>
      </w:r>
    </w:p>
    <w:p w:rsidR="00B50D77" w:rsidRPr="00B50D77" w:rsidRDefault="00B50D77" w:rsidP="00B50D7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Если окна начинают потеть при двойных рамах – к усилению мороза.</w:t>
      </w:r>
    </w:p>
    <w:p w:rsidR="00B50D77" w:rsidRPr="00B50D77" w:rsidRDefault="00B50D77" w:rsidP="00B50D7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 xml:space="preserve">Декабрь теплый и сырой – к затяжной и поздней холодной весне. </w:t>
      </w:r>
    </w:p>
    <w:p w:rsidR="00B50D77" w:rsidRPr="00B50D77" w:rsidRDefault="00B50D77" w:rsidP="00B50D7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 xml:space="preserve">Если первый снег в декабре плотный, мокрый и тяжелый – ожидается влажное лето, а если сухой, легкий – сухое лето. </w:t>
      </w:r>
    </w:p>
    <w:p w:rsidR="00B50D77" w:rsidRPr="00B50D77" w:rsidRDefault="00B50D77" w:rsidP="00B50D7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Февраль холодный и сухой – август жаркий.</w:t>
      </w:r>
    </w:p>
    <w:p w:rsidR="00B50D77" w:rsidRPr="00B50D77" w:rsidRDefault="00B50D77" w:rsidP="00B50D7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50D77">
        <w:rPr>
          <w:rFonts w:asciiTheme="majorHAnsi" w:hAnsiTheme="majorHAnsi"/>
          <w:b/>
          <w:sz w:val="32"/>
          <w:szCs w:val="32"/>
        </w:rPr>
        <w:t>Теплый февраль приносит теплую весну.</w:t>
      </w:r>
    </w:p>
    <w:p w:rsidR="00B95AE9" w:rsidRPr="00B95AE9" w:rsidRDefault="00B95AE9" w:rsidP="00B50D7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sectPr w:rsidR="00B95AE9" w:rsidRPr="00B95AE9" w:rsidSect="00B95AE9">
      <w:pgSz w:w="11906" w:h="16838"/>
      <w:pgMar w:top="720" w:right="354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9"/>
    <w:rsid w:val="000011B2"/>
    <w:rsid w:val="0008785E"/>
    <w:rsid w:val="00115DA4"/>
    <w:rsid w:val="001327F0"/>
    <w:rsid w:val="00292698"/>
    <w:rsid w:val="002A0ED9"/>
    <w:rsid w:val="003C6735"/>
    <w:rsid w:val="003E5D30"/>
    <w:rsid w:val="00436E87"/>
    <w:rsid w:val="00481CEB"/>
    <w:rsid w:val="004A60C1"/>
    <w:rsid w:val="004B48C1"/>
    <w:rsid w:val="006A02FE"/>
    <w:rsid w:val="006A10E6"/>
    <w:rsid w:val="00705DC8"/>
    <w:rsid w:val="0076549C"/>
    <w:rsid w:val="007D25FD"/>
    <w:rsid w:val="00852484"/>
    <w:rsid w:val="008F6123"/>
    <w:rsid w:val="0090323D"/>
    <w:rsid w:val="00935F09"/>
    <w:rsid w:val="00A02DF7"/>
    <w:rsid w:val="00A14ADF"/>
    <w:rsid w:val="00A32C9B"/>
    <w:rsid w:val="00AA7EFA"/>
    <w:rsid w:val="00AE6576"/>
    <w:rsid w:val="00B04501"/>
    <w:rsid w:val="00B125B2"/>
    <w:rsid w:val="00B262DB"/>
    <w:rsid w:val="00B50D77"/>
    <w:rsid w:val="00B95AE9"/>
    <w:rsid w:val="00C83FA2"/>
    <w:rsid w:val="00CF2B83"/>
    <w:rsid w:val="00CF311D"/>
    <w:rsid w:val="00CF71BA"/>
    <w:rsid w:val="00D12230"/>
    <w:rsid w:val="00DA7496"/>
    <w:rsid w:val="00E62D52"/>
    <w:rsid w:val="00EC6D50"/>
    <w:rsid w:val="00F243EA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RARE-)</dc:creator>
  <cp:lastModifiedBy>RARE-)</cp:lastModifiedBy>
  <cp:revision>3</cp:revision>
  <dcterms:created xsi:type="dcterms:W3CDTF">2011-10-10T08:07:00Z</dcterms:created>
  <dcterms:modified xsi:type="dcterms:W3CDTF">2011-11-24T21:47:00Z</dcterms:modified>
</cp:coreProperties>
</file>