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F3" w:rsidRDefault="00925EF3" w:rsidP="00925EF3">
      <w:pPr>
        <w:jc w:val="center"/>
        <w:rPr>
          <w:i/>
          <w:sz w:val="36"/>
          <w:szCs w:val="36"/>
        </w:rPr>
      </w:pPr>
      <w:r w:rsidRPr="00925EF3">
        <w:rPr>
          <w:i/>
          <w:sz w:val="36"/>
          <w:szCs w:val="36"/>
        </w:rPr>
        <w:t>Конспект непосредственно образовательной деятельности</w:t>
      </w:r>
      <w:r>
        <w:rPr>
          <w:i/>
          <w:sz w:val="36"/>
          <w:szCs w:val="36"/>
        </w:rPr>
        <w:t xml:space="preserve"> по экологическому воспитанию</w:t>
      </w:r>
    </w:p>
    <w:p w:rsidR="000D20C3" w:rsidRDefault="00925EF3" w:rsidP="00925EF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«В лес за грибами»</w:t>
      </w:r>
    </w:p>
    <w:p w:rsidR="00925EF3" w:rsidRDefault="00925EF3" w:rsidP="00925EF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Подготовительная группа.</w:t>
      </w:r>
    </w:p>
    <w:p w:rsidR="00925EF3" w:rsidRDefault="00925EF3" w:rsidP="00925EF3">
      <w:pPr>
        <w:rPr>
          <w:i/>
          <w:sz w:val="24"/>
          <w:szCs w:val="24"/>
        </w:rPr>
      </w:pPr>
      <w:r>
        <w:rPr>
          <w:i/>
          <w:sz w:val="24"/>
          <w:szCs w:val="24"/>
        </w:rPr>
        <w:t>Цель: Воспитание бережного отношения к природе, знакомство с миром грибов, расширение кругозора.</w:t>
      </w:r>
    </w:p>
    <w:p w:rsidR="00925EF3" w:rsidRDefault="00925EF3" w:rsidP="00925EF3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 w:rsidR="00925EF3" w:rsidRDefault="00925EF3" w:rsidP="00925E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 Образовательные – уточнять имеющиеся представления детей о лесе, расширять знания о мире грибов. Ознакомления с правилами безопасного поведения в лесу. Привитие бережного отношения к природе.</w:t>
      </w:r>
    </w:p>
    <w:p w:rsidR="00925EF3" w:rsidRDefault="00925EF3" w:rsidP="00925E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- Воспитательные – воспитание любви к природе, любознательности, самостоятельности, умения видеть прекрасное…</w:t>
      </w:r>
      <w:proofErr w:type="gramEnd"/>
    </w:p>
    <w:p w:rsidR="00925EF3" w:rsidRDefault="00925EF3" w:rsidP="00925E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="00BE3F23">
        <w:rPr>
          <w:i/>
          <w:sz w:val="24"/>
          <w:szCs w:val="24"/>
        </w:rPr>
        <w:t>- Методическое обеспечение – интерактивная доска, набор видеоизображений (Лиственный лес, смешанный лес, хвойный лес; съедобные и несъедобные грибы; листья различных деревьев, шишки сосны, ели, можжевельника; муляжи грибов и т.д.)</w:t>
      </w:r>
      <w:proofErr w:type="gramEnd"/>
    </w:p>
    <w:p w:rsidR="00BE3F23" w:rsidRDefault="00BE3F23" w:rsidP="00925EF3">
      <w:pPr>
        <w:rPr>
          <w:i/>
          <w:sz w:val="24"/>
          <w:szCs w:val="24"/>
        </w:rPr>
      </w:pPr>
    </w:p>
    <w:p w:rsidR="00BE3F23" w:rsidRDefault="00BE3F23" w:rsidP="00BE3F23">
      <w:pPr>
        <w:jc w:val="center"/>
        <w:rPr>
          <w:i/>
          <w:sz w:val="36"/>
          <w:szCs w:val="36"/>
        </w:rPr>
      </w:pPr>
      <w:r w:rsidRPr="00BE3F23">
        <w:rPr>
          <w:i/>
          <w:sz w:val="36"/>
          <w:szCs w:val="36"/>
        </w:rPr>
        <w:t>Ход занятий</w:t>
      </w:r>
    </w:p>
    <w:p w:rsidR="00BE3F23" w:rsidRDefault="00BE3F23" w:rsidP="00BE3F2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Начинаем занятие с совместного с детьми определения времени года сейчас. Подходим к </w:t>
      </w:r>
      <w:proofErr w:type="gramStart"/>
      <w:r>
        <w:rPr>
          <w:i/>
          <w:sz w:val="24"/>
          <w:szCs w:val="24"/>
        </w:rPr>
        <w:t>окну</w:t>
      </w:r>
      <w:proofErr w:type="gramEnd"/>
      <w:r>
        <w:rPr>
          <w:i/>
          <w:sz w:val="24"/>
          <w:szCs w:val="24"/>
        </w:rPr>
        <w:t xml:space="preserve"> – «Какое время года? Что нам осень дарит? (овощи, грибы, фрукты и пр.) Так давайте отправимся в лес за грибами!»</w:t>
      </w:r>
    </w:p>
    <w:p w:rsidR="00BE3F23" w:rsidRDefault="00BE3F23" w:rsidP="00BE3F23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Решаем</w:t>
      </w:r>
      <w:proofErr w:type="gramEnd"/>
      <w:r>
        <w:rPr>
          <w:i/>
          <w:sz w:val="24"/>
          <w:szCs w:val="24"/>
        </w:rPr>
        <w:t xml:space="preserve"> на чем поедем – дети выбирают то им больше по душе – поезд, автомобиль, автобус.</w:t>
      </w:r>
    </w:p>
    <w:p w:rsidR="00BE3F23" w:rsidRDefault="00BE3F23" w:rsidP="00BE3F23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предлагает поезд и предлагает выбрать машиниста. Дети выбирают машиниста, садятся на стульчики и «едут в лес»</w:t>
      </w:r>
      <w:r w:rsidR="00AF0A3A">
        <w:rPr>
          <w:i/>
          <w:sz w:val="24"/>
          <w:szCs w:val="24"/>
        </w:rPr>
        <w:t xml:space="preserve"> (играет музыка «мы едем, едем, едем…»)</w:t>
      </w:r>
    </w:p>
    <w:p w:rsidR="00AF0A3A" w:rsidRDefault="00AF0A3A" w:rsidP="00BE3F23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интерактивной доске появляется лиственный лес. Идет обсуждение с детьми, в какой лес мы приехали, почему он так называется и чем отличается от хвойного леса.</w:t>
      </w:r>
    </w:p>
    <w:p w:rsidR="00AF0A3A" w:rsidRDefault="00AF0A3A" w:rsidP="00BE3F23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спрашивает детей, как меняется лиственный лес в разные времена года. Далее дети узнают по листочкам разные деревья.</w:t>
      </w:r>
    </w:p>
    <w:p w:rsidR="00AF0A3A" w:rsidRDefault="00AF0A3A" w:rsidP="00BE3F23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 – нам пора в путь, искать грибные места!</w:t>
      </w:r>
    </w:p>
    <w:p w:rsidR="00AF0A3A" w:rsidRDefault="00AF0A3A" w:rsidP="00BE3F23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На интерактивной доске появляется смешанный лес – воспитатель спрашивает детей, какой это лес?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- Я пришел в зеленый лес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В нем полным-полно чудес!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Дети шагают под песенку.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Вот грибок, а здесь другой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Соберу грибы домой!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Все наклоняются и делают вид, что собирают грибы</w:t>
      </w:r>
    </w:p>
    <w:p w:rsidR="00AF0A3A" w:rsidRDefault="00AF0A3A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 w:rsidR="00632275">
        <w:rPr>
          <w:i/>
          <w:sz w:val="24"/>
          <w:szCs w:val="24"/>
        </w:rPr>
        <w:t>На полянке красота!</w:t>
      </w:r>
    </w:p>
    <w:p w:rsidR="00632275" w:rsidRDefault="00632275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Разводят руки в стороны и делают вдох</w:t>
      </w:r>
    </w:p>
    <w:p w:rsidR="00632275" w:rsidRDefault="00632275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Вот такие чудеса!</w:t>
      </w:r>
    </w:p>
    <w:p w:rsidR="00632275" w:rsidRDefault="00632275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Опускают руки и делают выдох.</w:t>
      </w:r>
    </w:p>
    <w:p w:rsidR="00632275" w:rsidRDefault="00632275" w:rsidP="00AF0A3A">
      <w:pPr>
        <w:spacing w:after="0"/>
        <w:rPr>
          <w:i/>
          <w:sz w:val="24"/>
          <w:szCs w:val="24"/>
        </w:rPr>
      </w:pPr>
    </w:p>
    <w:p w:rsidR="00632275" w:rsidRDefault="00632275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находит гриб и показывает его детям – все вместе его рассматривают, из чего он состоит? Дети описывают грибы, которые они собрали «на полянке». Воспитатель помогает детям и обобщает ответы: «гриб особый живой организм, не образует цветов и семян. Растения размножаются семенами, а гриб спорами»</w:t>
      </w:r>
    </w:p>
    <w:p w:rsidR="00632275" w:rsidRDefault="00632275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Далее воспитатель обсуждает с детьми,  для чего нужны грибы. Кто кроме людей их ест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ажно, что бы дети активно отвечали сами). Какие грибы съедобны, а какие нет. Чем грибы отличаются друг от друга. Как называются ядовитые грибы. Почему белый гриб называют белым.</w:t>
      </w:r>
    </w:p>
    <w:p w:rsidR="00632275" w:rsidRDefault="00632275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Далее игра «собери съедобные грибы в корзину»</w:t>
      </w:r>
      <w:r w:rsidR="0091218F">
        <w:rPr>
          <w:i/>
          <w:sz w:val="24"/>
          <w:szCs w:val="24"/>
        </w:rPr>
        <w:t xml:space="preserve"> (3 раза по 2 детей)</w:t>
      </w:r>
    </w:p>
    <w:p w:rsidR="0091218F" w:rsidRDefault="0091218F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- Вы прекрасно справились с заданием!</w:t>
      </w:r>
    </w:p>
    <w:p w:rsidR="0091218F" w:rsidRDefault="0091218F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Рассказывает, что ко всем грибам нужно относиться бережно, так как все они для чего-то нужны и в природе все взаимосвязано.</w:t>
      </w:r>
    </w:p>
    <w:p w:rsidR="0091218F" w:rsidRPr="00BE3F23" w:rsidRDefault="0091218F" w:rsidP="00AF0A3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- Вам понравилось наше путешествие? А теперь пора возвращаться в наш детский сад!</w:t>
      </w:r>
    </w:p>
    <w:sectPr w:rsidR="0091218F" w:rsidRPr="00BE3F23" w:rsidSect="000D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EF3"/>
    <w:rsid w:val="000D20C3"/>
    <w:rsid w:val="00632275"/>
    <w:rsid w:val="0091218F"/>
    <w:rsid w:val="00925EF3"/>
    <w:rsid w:val="00AF0A3A"/>
    <w:rsid w:val="00BE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2014-10-09T21:15:00Z</dcterms:created>
  <dcterms:modified xsi:type="dcterms:W3CDTF">2014-10-09T21:59:00Z</dcterms:modified>
</cp:coreProperties>
</file>