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3C" w:rsidRDefault="0062263C" w:rsidP="00ED7309">
      <w:pPr>
        <w:pStyle w:val="a3"/>
        <w:jc w:val="center"/>
        <w:rPr>
          <w:b/>
          <w:i/>
          <w:sz w:val="32"/>
          <w:szCs w:val="32"/>
          <w:u w:val="single"/>
        </w:rPr>
      </w:pPr>
    </w:p>
    <w:p w:rsidR="00ED7309" w:rsidRPr="00183C99" w:rsidRDefault="00ED7309" w:rsidP="00183C99">
      <w:pPr>
        <w:pStyle w:val="a3"/>
        <w:jc w:val="center"/>
        <w:rPr>
          <w:rFonts w:ascii="Times New Roman" w:hAnsi="Times New Roman" w:cs="Times New Roman"/>
          <w:b/>
          <w:i/>
          <w:sz w:val="32"/>
          <w:szCs w:val="32"/>
          <w:u w:val="single"/>
        </w:rPr>
      </w:pPr>
      <w:r w:rsidRPr="00183C99">
        <w:rPr>
          <w:rFonts w:ascii="Times New Roman" w:hAnsi="Times New Roman" w:cs="Times New Roman"/>
          <w:b/>
          <w:i/>
          <w:sz w:val="32"/>
          <w:szCs w:val="32"/>
          <w:u w:val="single"/>
        </w:rPr>
        <w:t>Как воспитать счастливого ребенка</w:t>
      </w:r>
    </w:p>
    <w:p w:rsidR="00ED7309" w:rsidRPr="0062263C" w:rsidRDefault="00ED7309" w:rsidP="00ED7309">
      <w:pPr>
        <w:pStyle w:val="a3"/>
        <w:jc w:val="center"/>
        <w:rPr>
          <w:rFonts w:ascii="Times New Roman" w:hAnsi="Times New Roman" w:cs="Times New Roman"/>
          <w:b/>
          <w:i/>
          <w:sz w:val="28"/>
          <w:szCs w:val="28"/>
          <w:u w:val="single"/>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Чтобы быть </w:t>
      </w:r>
      <w:r w:rsidRPr="0062263C">
        <w:rPr>
          <w:rFonts w:ascii="Times New Roman" w:hAnsi="Times New Roman" w:cs="Times New Roman"/>
          <w:i/>
          <w:sz w:val="28"/>
          <w:szCs w:val="28"/>
        </w:rPr>
        <w:t>счастливым</w:t>
      </w:r>
      <w:r w:rsidRPr="0062263C">
        <w:rPr>
          <w:rFonts w:ascii="Times New Roman" w:hAnsi="Times New Roman" w:cs="Times New Roman"/>
          <w:sz w:val="28"/>
          <w:szCs w:val="28"/>
        </w:rPr>
        <w:t xml:space="preserve">, ребенок должен быть </w:t>
      </w:r>
      <w:r w:rsidRPr="0062263C">
        <w:rPr>
          <w:rFonts w:ascii="Times New Roman" w:hAnsi="Times New Roman" w:cs="Times New Roman"/>
          <w:i/>
          <w:sz w:val="28"/>
          <w:szCs w:val="28"/>
        </w:rPr>
        <w:t>любим</w:t>
      </w:r>
      <w:r w:rsidRPr="0062263C">
        <w:rPr>
          <w:rFonts w:ascii="Times New Roman" w:hAnsi="Times New Roman" w:cs="Times New Roman"/>
          <w:sz w:val="28"/>
          <w:szCs w:val="28"/>
        </w:rPr>
        <w:t>. Да, это так. Но мы, взрослые, должны научиться проявлять и дарить свою любовь нашим детям. В это</w:t>
      </w:r>
      <w:r w:rsidR="0062263C" w:rsidRPr="0062263C">
        <w:rPr>
          <w:rFonts w:ascii="Times New Roman" w:hAnsi="Times New Roman" w:cs="Times New Roman"/>
          <w:sz w:val="28"/>
          <w:szCs w:val="28"/>
        </w:rPr>
        <w:t>м могут помочь следующие советы:</w:t>
      </w:r>
      <w:r w:rsidRPr="0062263C">
        <w:rPr>
          <w:rFonts w:ascii="Times New Roman" w:hAnsi="Times New Roman" w:cs="Times New Roman"/>
          <w:sz w:val="28"/>
          <w:szCs w:val="28"/>
        </w:rPr>
        <w:t xml:space="preserve"> </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1. Когда ребенок заходит к вам в комнату (или просто подходит к вам и т.п.), показывайте ему, что вы очень рады его видеть. Улыбайтесь ему не только губами, но и глазами, спокойно без сюсюканья. Называйте его по имени. Детям, как и взрослым, нравится, когда их называют по имени. Если вам не до конца понятна ценность такого поведения, представьте себе, как вам было бы приятно, если бы каждый раз при виде вас близкий человек радовался вашему приходу, как наступлению долгожданного лета. </w:t>
      </w:r>
    </w:p>
    <w:p w:rsidR="00ED7309" w:rsidRPr="0062263C" w:rsidRDefault="00ED7309" w:rsidP="00DB2BF0">
      <w:pPr>
        <w:pStyle w:val="a3"/>
        <w:jc w:val="both"/>
        <w:rPr>
          <w:rFonts w:ascii="Times New Roman" w:hAnsi="Times New Roman" w:cs="Times New Roman"/>
          <w:sz w:val="28"/>
          <w:szCs w:val="28"/>
        </w:rPr>
      </w:pPr>
    </w:p>
    <w:p w:rsidR="00ED7309" w:rsidRPr="0062263C" w:rsidRDefault="0062263C"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2. Научите ребенка быть самостоятельным (предоставленным самому себе)</w:t>
      </w:r>
      <w:r w:rsidR="00ED7309" w:rsidRPr="0062263C">
        <w:rPr>
          <w:rFonts w:ascii="Times New Roman" w:hAnsi="Times New Roman" w:cs="Times New Roman"/>
          <w:sz w:val="28"/>
          <w:szCs w:val="28"/>
        </w:rPr>
        <w:t xml:space="preserve"> - это нормально. Нам, взрослым, нужно определенное время на то, чтобы сделать какие-то дела или элементарно сходить в душ. Существуют пределы нашего совместного общения с детьми, у каждого они, конечно, свои. Но ребенок должен научиться </w:t>
      </w:r>
      <w:proofErr w:type="gramStart"/>
      <w:r w:rsidR="00ED7309" w:rsidRPr="0062263C">
        <w:rPr>
          <w:rFonts w:ascii="Times New Roman" w:hAnsi="Times New Roman" w:cs="Times New Roman"/>
          <w:sz w:val="28"/>
          <w:szCs w:val="28"/>
        </w:rPr>
        <w:t>иногда</w:t>
      </w:r>
      <w:proofErr w:type="gramEnd"/>
      <w:r w:rsidR="00ED7309" w:rsidRPr="0062263C">
        <w:rPr>
          <w:rFonts w:ascii="Times New Roman" w:hAnsi="Times New Roman" w:cs="Times New Roman"/>
          <w:sz w:val="28"/>
          <w:szCs w:val="28"/>
        </w:rPr>
        <w:t xml:space="preserve"> играть сам с собой. Когда ребенок играет сам, в этом есть немаловажный плюс: он развивает свою фантазию и воображение. Нужно только правильно подобрать вид деятельности, которым малышу хотелось бы заняться в ваше отсутствие. Это, конечно, не должен быть телевизор. </w:t>
      </w:r>
    </w:p>
    <w:p w:rsidR="00ED7309" w:rsidRPr="0062263C" w:rsidRDefault="0062263C"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   </w:t>
      </w:r>
      <w:r w:rsidR="00ED7309" w:rsidRPr="0062263C">
        <w:rPr>
          <w:rFonts w:ascii="Times New Roman" w:hAnsi="Times New Roman" w:cs="Times New Roman"/>
          <w:sz w:val="28"/>
          <w:szCs w:val="28"/>
        </w:rPr>
        <w:t xml:space="preserve">Стоит предупредить, что иногда нужно научить ребенка рисовать или делать что-то подобное в одиночестве, потому что поначалу ему может это не понравиться, ему будет просто лень включать свой мозг, ведь он так привык, что вы его развлекаете. </w:t>
      </w:r>
      <w:r w:rsidRPr="0062263C">
        <w:rPr>
          <w:rFonts w:ascii="Times New Roman" w:hAnsi="Times New Roman" w:cs="Times New Roman"/>
          <w:sz w:val="28"/>
          <w:szCs w:val="28"/>
        </w:rPr>
        <w:t>Следует  приучать его к какому-либо</w:t>
      </w:r>
      <w:r w:rsidR="00ED7309" w:rsidRPr="0062263C">
        <w:rPr>
          <w:rFonts w:ascii="Times New Roman" w:hAnsi="Times New Roman" w:cs="Times New Roman"/>
          <w:sz w:val="28"/>
          <w:szCs w:val="28"/>
        </w:rPr>
        <w:t xml:space="preserve"> виду деятельност</w:t>
      </w:r>
      <w:r w:rsidRPr="0062263C">
        <w:rPr>
          <w:rFonts w:ascii="Times New Roman" w:hAnsi="Times New Roman" w:cs="Times New Roman"/>
          <w:sz w:val="28"/>
          <w:szCs w:val="28"/>
        </w:rPr>
        <w:t>и (рисованию и т.п.) постепенно. В</w:t>
      </w:r>
      <w:r w:rsidR="00ED7309" w:rsidRPr="0062263C">
        <w:rPr>
          <w:rFonts w:ascii="Times New Roman" w:hAnsi="Times New Roman" w:cs="Times New Roman"/>
          <w:sz w:val="28"/>
          <w:szCs w:val="28"/>
        </w:rPr>
        <w:t xml:space="preserve">начале вы будете подстегивать его фантазию, затем перейдете к роли наблюдателя, сидящего рядом, и, наконец, вы сможете дать задание и заняться своими делами (например, «я приду и угадаю, что ты нарисовал»). </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3. Ограничьте доступ ребенка к средствам массовой информации. Когда ребенок находится в том возрасте, что только через вас он формирует свое мировоззрение, зачем давать ему доступ к другим, большей частью негативным источникам информации о мире вокруг нас. В то же время, когда ребенок все-таки смотрит телевизор, показывайте ему добрые, развивающие мультики, фильмы и передачи. </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4. Дайте ребенку понять, что он важнее работы. Для этого достаточно при выполнении какой-то домашней работы или проверки </w:t>
      </w:r>
      <w:proofErr w:type="spellStart"/>
      <w:proofErr w:type="gramStart"/>
      <w:r w:rsidRPr="0062263C">
        <w:rPr>
          <w:rFonts w:ascii="Times New Roman" w:hAnsi="Times New Roman" w:cs="Times New Roman"/>
          <w:sz w:val="28"/>
          <w:szCs w:val="28"/>
        </w:rPr>
        <w:t>е</w:t>
      </w:r>
      <w:proofErr w:type="gramEnd"/>
      <w:r w:rsidRPr="0062263C">
        <w:rPr>
          <w:rFonts w:ascii="Times New Roman" w:hAnsi="Times New Roman" w:cs="Times New Roman"/>
          <w:sz w:val="28"/>
          <w:szCs w:val="28"/>
        </w:rPr>
        <w:t>-mail</w:t>
      </w:r>
      <w:proofErr w:type="spellEnd"/>
      <w:r w:rsidRPr="0062263C">
        <w:rPr>
          <w:rFonts w:ascii="Times New Roman" w:hAnsi="Times New Roman" w:cs="Times New Roman"/>
          <w:sz w:val="28"/>
          <w:szCs w:val="28"/>
        </w:rPr>
        <w:t xml:space="preserve"> улыбаться малышу, поглаживать его, иногда задавать ему вопросы и слушать его ответы. Гораздо полезнее выслушать ребенка, даже если он мешает вам </w:t>
      </w:r>
      <w:r w:rsidRPr="0062263C">
        <w:rPr>
          <w:rFonts w:ascii="Times New Roman" w:hAnsi="Times New Roman" w:cs="Times New Roman"/>
          <w:sz w:val="28"/>
          <w:szCs w:val="28"/>
        </w:rPr>
        <w:lastRenderedPageBreak/>
        <w:t xml:space="preserve">закончить что-то важное, чем говорить ему: «Не мешай мне, я работаю!» Мы, взрослые, гораздо мобильнее в смысле концентрации и переключения внимания, мы умеем приспосабливаться к ситуации. Просто часто делаем то, что проще - в силу своей лени. </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5. Ребенок должен знать и выполнять несколько важных правил, помогающих поддерживать порядок и здоровую атмосферу в доме. Определите, какие из правил самые важные в вашей семье (когда идти спать, кушать, мыть руки, гулять, делать уроки и т.п.). Не пытайтесь запретить ребенку некоторые вещи, которые являются естественными для него, но неудобными для вас и ваших соседей (например, кричать в доме или прыгать). Здесь может помочь ваша изобретательность и способность объяснять. </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6. Обучайте. Не оставляйте процесс обучения вашего ребенка только детскому садику и школе, активно участвуйте в нем сами: корректируйте, заполняйте пробелы. Водите его в разные секции. Это поможет ребенку не только гармонично развиться, но и определиться с тем, что ему больше всего нравится в жизни. </w:t>
      </w:r>
    </w:p>
    <w:p w:rsidR="00ED7309" w:rsidRPr="0062263C" w:rsidRDefault="00ED7309" w:rsidP="00DB2BF0">
      <w:pPr>
        <w:pStyle w:val="a3"/>
        <w:jc w:val="both"/>
        <w:rPr>
          <w:rFonts w:ascii="Times New Roman" w:hAnsi="Times New Roman" w:cs="Times New Roman"/>
          <w:sz w:val="28"/>
          <w:szCs w:val="28"/>
        </w:rPr>
      </w:pPr>
    </w:p>
    <w:p w:rsidR="00ED7309" w:rsidRDefault="00ED7309" w:rsidP="00DB2BF0">
      <w:pPr>
        <w:pStyle w:val="a3"/>
        <w:jc w:val="both"/>
        <w:rPr>
          <w:rFonts w:ascii="Times New Roman" w:hAnsi="Times New Roman" w:cs="Times New Roman"/>
          <w:sz w:val="28"/>
          <w:szCs w:val="28"/>
        </w:rPr>
      </w:pPr>
      <w:r w:rsidRPr="0062263C">
        <w:rPr>
          <w:rFonts w:ascii="Times New Roman" w:hAnsi="Times New Roman" w:cs="Times New Roman"/>
          <w:sz w:val="28"/>
          <w:szCs w:val="28"/>
        </w:rPr>
        <w:t xml:space="preserve">7. Будьте для своих детей примером. Дети </w:t>
      </w:r>
      <w:r w:rsidR="0062263C" w:rsidRPr="0062263C">
        <w:rPr>
          <w:rFonts w:ascii="Times New Roman" w:hAnsi="Times New Roman" w:cs="Times New Roman"/>
          <w:sz w:val="28"/>
          <w:szCs w:val="28"/>
        </w:rPr>
        <w:t>подражают нам в своем поведении</w:t>
      </w:r>
      <w:r w:rsidRPr="0062263C">
        <w:rPr>
          <w:rFonts w:ascii="Times New Roman" w:hAnsi="Times New Roman" w:cs="Times New Roman"/>
          <w:sz w:val="28"/>
          <w:szCs w:val="28"/>
        </w:rPr>
        <w:t xml:space="preserve">. Если вы говорите одно, а сами делаете другое, </w:t>
      </w:r>
      <w:r w:rsidR="0062263C" w:rsidRPr="0062263C">
        <w:rPr>
          <w:rFonts w:ascii="Times New Roman" w:hAnsi="Times New Roman" w:cs="Times New Roman"/>
          <w:sz w:val="28"/>
          <w:szCs w:val="28"/>
        </w:rPr>
        <w:t>то все, чему вы учите ребенка,</w:t>
      </w:r>
      <w:r w:rsidRPr="0062263C">
        <w:rPr>
          <w:rFonts w:ascii="Times New Roman" w:hAnsi="Times New Roman" w:cs="Times New Roman"/>
          <w:sz w:val="28"/>
          <w:szCs w:val="28"/>
        </w:rPr>
        <w:t xml:space="preserve"> просто лицемерие. В общем, ваши дела и поступки, и то, чему вы учите своих детей, должны совпадать. </w:t>
      </w:r>
    </w:p>
    <w:p w:rsidR="00183C99" w:rsidRDefault="00183C99" w:rsidP="00DB2BF0">
      <w:pPr>
        <w:pStyle w:val="a3"/>
        <w:jc w:val="both"/>
        <w:rPr>
          <w:rFonts w:ascii="Times New Roman" w:hAnsi="Times New Roman" w:cs="Times New Roman"/>
          <w:sz w:val="28"/>
          <w:szCs w:val="28"/>
        </w:rPr>
      </w:pPr>
    </w:p>
    <w:p w:rsidR="00183C99" w:rsidRPr="0062263C" w:rsidRDefault="00183C99" w:rsidP="00DB2BF0">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Воспитание детей должно быть удовольствием и оно может быть в радость. Взаимодействие с детьми занимает значительную часть жизни любого родителя. Научитесь тому, как жить и работать с детьми, и пусть ваша жизнь будет светлой и счастливой!</w:t>
      </w:r>
    </w:p>
    <w:p w:rsidR="00ED7309" w:rsidRPr="0062263C" w:rsidRDefault="00ED7309" w:rsidP="00DB2BF0">
      <w:pPr>
        <w:pStyle w:val="a3"/>
        <w:jc w:val="both"/>
        <w:rPr>
          <w:rFonts w:ascii="Times New Roman" w:hAnsi="Times New Roman" w:cs="Times New Roman"/>
          <w:sz w:val="28"/>
          <w:szCs w:val="28"/>
        </w:rPr>
      </w:pPr>
    </w:p>
    <w:p w:rsidR="00ED7309" w:rsidRPr="0062263C" w:rsidRDefault="00ED7309" w:rsidP="00DB2BF0">
      <w:pPr>
        <w:pStyle w:val="a3"/>
        <w:jc w:val="both"/>
        <w:rPr>
          <w:rFonts w:ascii="Times New Roman" w:hAnsi="Times New Roman" w:cs="Times New Roman"/>
          <w:sz w:val="28"/>
          <w:szCs w:val="28"/>
        </w:rPr>
      </w:pPr>
    </w:p>
    <w:p w:rsidR="00B124BA" w:rsidRPr="0062263C" w:rsidRDefault="00B124BA" w:rsidP="00DB2BF0">
      <w:pPr>
        <w:pStyle w:val="a3"/>
        <w:jc w:val="both"/>
        <w:rPr>
          <w:rFonts w:ascii="Times New Roman" w:hAnsi="Times New Roman" w:cs="Times New Roman"/>
          <w:sz w:val="28"/>
          <w:szCs w:val="28"/>
        </w:rPr>
      </w:pPr>
    </w:p>
    <w:sectPr w:rsidR="00B124BA" w:rsidRPr="0062263C" w:rsidSect="00B12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D7309"/>
    <w:rsid w:val="000C30E5"/>
    <w:rsid w:val="00183C99"/>
    <w:rsid w:val="001D2C2E"/>
    <w:rsid w:val="00235D0C"/>
    <w:rsid w:val="003B3066"/>
    <w:rsid w:val="0041741A"/>
    <w:rsid w:val="0043688B"/>
    <w:rsid w:val="004951A2"/>
    <w:rsid w:val="004F4E37"/>
    <w:rsid w:val="00606309"/>
    <w:rsid w:val="0062263C"/>
    <w:rsid w:val="00674917"/>
    <w:rsid w:val="009C1816"/>
    <w:rsid w:val="00A50302"/>
    <w:rsid w:val="00B124BA"/>
    <w:rsid w:val="00BC61BC"/>
    <w:rsid w:val="00BD7872"/>
    <w:rsid w:val="00C300E4"/>
    <w:rsid w:val="00D377A1"/>
    <w:rsid w:val="00D80F3F"/>
    <w:rsid w:val="00DB2BF0"/>
    <w:rsid w:val="00E03B01"/>
    <w:rsid w:val="00E94FEB"/>
    <w:rsid w:val="00EC65B8"/>
    <w:rsid w:val="00ED7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73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2012-01-02T05:24:00Z</cp:lastPrinted>
  <dcterms:created xsi:type="dcterms:W3CDTF">2012-01-02T05:22:00Z</dcterms:created>
  <dcterms:modified xsi:type="dcterms:W3CDTF">2012-09-28T07:38:00Z</dcterms:modified>
</cp:coreProperties>
</file>