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D344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DDB94" wp14:editId="6E9DB686">
                <wp:simplePos x="0" y="0"/>
                <wp:positionH relativeFrom="column">
                  <wp:posOffset>7158990</wp:posOffset>
                </wp:positionH>
                <wp:positionV relativeFrom="paragraph">
                  <wp:posOffset>5715</wp:posOffset>
                </wp:positionV>
                <wp:extent cx="2705100" cy="1016000"/>
                <wp:effectExtent l="0" t="0" r="1905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4B" w:rsidRPr="00FD344B" w:rsidRDefault="00FD344B" w:rsidP="00FD34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«Согласованно»</w:t>
                            </w:r>
                          </w:p>
                          <w:p w:rsidR="00FD344B" w:rsidRPr="00FD344B" w:rsidRDefault="00FD344B" w:rsidP="00FD34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:rsidR="00FD344B" w:rsidRPr="00FD344B" w:rsidRDefault="00FD344B" w:rsidP="00FD34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ГБ</w:t>
                            </w:r>
                            <w:proofErr w:type="gramStart"/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С(</w:t>
                            </w:r>
                            <w:proofErr w:type="gramEnd"/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К)ОУ школы №46 «Центр «</w:t>
                            </w:r>
                            <w:proofErr w:type="spellStart"/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РиМ</w:t>
                            </w:r>
                            <w:proofErr w:type="spellEnd"/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FD344B" w:rsidRPr="00FD344B" w:rsidRDefault="00FD344B" w:rsidP="00FD34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____________________ Иванова Л. Л.</w:t>
                            </w:r>
                          </w:p>
                          <w:p w:rsidR="00FD344B" w:rsidRPr="00FD344B" w:rsidRDefault="00FD344B" w:rsidP="00FD34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344B">
                              <w:rPr>
                                <w:rFonts w:ascii="Times New Roman" w:hAnsi="Times New Roman" w:cs="Times New Roman"/>
                              </w:rPr>
                              <w:t>«_____» __________________201___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3.7pt;margin-top:.45pt;width:213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xUTAIAAFkEAAAOAAAAZHJzL2Uyb0RvYy54bWysVEtuFDEQ3SNxB8t70h9l8mlNTxQlBCEF&#10;iBQ4gMftnrZw26bsmZ6wQmKLxBE4BBvEJ2fouRFl92Q+sEP0wnK5ys+vXlX1+GzZKrIQ4KTRJc0O&#10;UkqE5qaSelbSN6+vnpxQ4jzTFVNGi5LeCUfPJo8fjTtbiNw0RlUCCIJoV3S2pI33tkgSxxvRMndg&#10;rNDorA20zKMJs6QC1iF6q5I8TY+SzkBlwXDhHJ5eDk46ifh1Lbh/VddOeKJKitx8XCGu07AmkzEr&#10;ZsBsI/maBvsHFi2TGh/dQF0yz8gc5F9QreRgnKn9ATdtYupachFzwGyy9I9sbhtmRcwFxXF2I5P7&#10;f7D85eIGiKxKmlOiWYsl6r+sPqw+9z/7+9XH/mt/3/9Yfep/9d/67yQPenXWFXjt1t5AyNjZa8Pf&#10;OqLNRcP0TJwDmK4RrEKWWYhP9i4Ew+FVMu1emAqfY3NvonTLGtoAiKKQZazQ3aZCYukJx8P8OB1l&#10;KRaSoy9Ls6MUjfAGKx6uW3D+mTAtCZuSArZAhGeLa+eH0IeQSN8oWV1JpaIBs+mFArJg2C5X8Vuj&#10;u90wpUlX0tNRPorIez63C4HstgT3wlrpse+VbEt6sgliRdDtqa6QJis8k2rYY3ZKr4UM2g018Mvp&#10;EgODoFNT3aGkYIb+xnnETWPgPSUd9nZJ3bs5A0GJeq6xLKfZ4WEYhmgcjo5zNGDXM931MM0RqqSe&#10;kmF74YcBmluQswZfyqIM2pxjKWsZRd6yWvPG/o1lWs9aGJBdO0Zt/wiT3wAAAP//AwBQSwMEFAAG&#10;AAgAAAAhAGriS5DeAAAACgEAAA8AAABkcnMvZG93bnJldi54bWxMj8FOwzAQRO9I/IO1SNyo05QW&#10;ksapEKhIHNv0ws2Jt0kgXkex0wa+nu2p3PZpRrMz2WaynTjh4FtHCuazCARS5UxLtYJDsX14BuGD&#10;JqM7R6jgBz1s8tubTKfGnWmHp32oBYeQT7WCJoQ+ldJXDVrtZ65HYu3oBqsD41BLM+gzh9tOxlG0&#10;kla3xB8a3eNrg9X3frQKyjY+6N9d8R7ZZLsIH1PxNX6+KXV/N72sQQScwtUMl/pcHXLuVLqRjBcd&#10;8zx+emSvggTERV8uF8wlX6soAZln8v+E/A8AAP//AwBQSwECLQAUAAYACAAAACEAtoM4kv4AAADh&#10;AQAAEwAAAAAAAAAAAAAAAAAAAAAAW0NvbnRlbnRfVHlwZXNdLnhtbFBLAQItABQABgAIAAAAIQA4&#10;/SH/1gAAAJQBAAALAAAAAAAAAAAAAAAAAC8BAABfcmVscy8ucmVsc1BLAQItABQABgAIAAAAIQBk&#10;ypxUTAIAAFkEAAAOAAAAAAAAAAAAAAAAAC4CAABkcnMvZTJvRG9jLnhtbFBLAQItABQABgAIAAAA&#10;IQBq4kuQ3gAAAAoBAAAPAAAAAAAAAAAAAAAAAKYEAABkcnMvZG93bnJldi54bWxQSwUGAAAAAAQA&#10;BADzAAAAsQUAAAAA&#10;">
                <v:textbox>
                  <w:txbxContent>
                    <w:p w:rsidR="00FD344B" w:rsidRPr="00FD344B" w:rsidRDefault="00FD344B" w:rsidP="00FD34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344B">
                        <w:rPr>
                          <w:rFonts w:ascii="Times New Roman" w:hAnsi="Times New Roman" w:cs="Times New Roman"/>
                        </w:rPr>
                        <w:t>«Согласованно»</w:t>
                      </w:r>
                    </w:p>
                    <w:p w:rsidR="00FD344B" w:rsidRPr="00FD344B" w:rsidRDefault="00FD344B" w:rsidP="00FD34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344B">
                        <w:rPr>
                          <w:rFonts w:ascii="Times New Roman" w:hAnsi="Times New Roman" w:cs="Times New Roman"/>
                        </w:rPr>
                        <w:t>Заместитель директора по УВР</w:t>
                      </w:r>
                    </w:p>
                    <w:p w:rsidR="00FD344B" w:rsidRPr="00FD344B" w:rsidRDefault="00FD344B" w:rsidP="00FD34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344B">
                        <w:rPr>
                          <w:rFonts w:ascii="Times New Roman" w:hAnsi="Times New Roman" w:cs="Times New Roman"/>
                        </w:rPr>
                        <w:t>ГБ</w:t>
                      </w:r>
                      <w:proofErr w:type="gramStart"/>
                      <w:r w:rsidRPr="00FD344B">
                        <w:rPr>
                          <w:rFonts w:ascii="Times New Roman" w:hAnsi="Times New Roman" w:cs="Times New Roman"/>
                        </w:rPr>
                        <w:t>С(</w:t>
                      </w:r>
                      <w:proofErr w:type="gramEnd"/>
                      <w:r w:rsidRPr="00FD344B">
                        <w:rPr>
                          <w:rFonts w:ascii="Times New Roman" w:hAnsi="Times New Roman" w:cs="Times New Roman"/>
                        </w:rPr>
                        <w:t>К)ОУ школы №46 «Центр «</w:t>
                      </w:r>
                      <w:proofErr w:type="spellStart"/>
                      <w:r w:rsidRPr="00FD344B">
                        <w:rPr>
                          <w:rFonts w:ascii="Times New Roman" w:hAnsi="Times New Roman" w:cs="Times New Roman"/>
                        </w:rPr>
                        <w:t>РиМ</w:t>
                      </w:r>
                      <w:proofErr w:type="spellEnd"/>
                      <w:r w:rsidRPr="00FD344B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FD344B" w:rsidRPr="00FD344B" w:rsidRDefault="00FD344B" w:rsidP="00FD34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344B">
                        <w:rPr>
                          <w:rFonts w:ascii="Times New Roman" w:hAnsi="Times New Roman" w:cs="Times New Roman"/>
                        </w:rPr>
                        <w:t>____________________ Иванова Л. Л.</w:t>
                      </w:r>
                    </w:p>
                    <w:p w:rsidR="00FD344B" w:rsidRPr="00FD344B" w:rsidRDefault="00FD344B" w:rsidP="00FD34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344B">
                        <w:rPr>
                          <w:rFonts w:ascii="Times New Roman" w:hAnsi="Times New Roman" w:cs="Times New Roman"/>
                        </w:rPr>
                        <w:t>«_____» __________________201___ г.</w:t>
                      </w:r>
                    </w:p>
                  </w:txbxContent>
                </v:textbox>
              </v:rect>
            </w:pict>
          </mc:Fallback>
        </mc:AlternateContent>
      </w:r>
      <w:r w:rsidRPr="00FD344B">
        <w:rPr>
          <w:rFonts w:ascii="Times New Roman" w:hAnsi="Times New Roman" w:cs="Times New Roman"/>
          <w:sz w:val="32"/>
        </w:rPr>
        <w:t xml:space="preserve">Тематическое планирование к предмету «Графика и письмо»      </w:t>
      </w:r>
    </w:p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1</w:t>
      </w:r>
      <w:r w:rsidRPr="00FD344B">
        <w:rPr>
          <w:rFonts w:ascii="Times New Roman" w:hAnsi="Times New Roman" w:cs="Times New Roman"/>
          <w:sz w:val="32"/>
        </w:rPr>
        <w:t xml:space="preserve">  – Б классе (2 вариант обучения).</w:t>
      </w:r>
    </w:p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D344B">
        <w:rPr>
          <w:rFonts w:ascii="Times New Roman" w:hAnsi="Times New Roman" w:cs="Times New Roman"/>
          <w:b/>
          <w:sz w:val="32"/>
        </w:rPr>
        <w:t>1 четверть</w:t>
      </w:r>
      <w:r w:rsidRPr="00FD344B">
        <w:rPr>
          <w:rFonts w:ascii="Times New Roman" w:hAnsi="Times New Roman" w:cs="Times New Roman"/>
          <w:sz w:val="32"/>
        </w:rPr>
        <w:t xml:space="preserve"> (3 часа в неделю). 102 часа в год</w:t>
      </w:r>
    </w:p>
    <w:p w:rsidR="00FD344B" w:rsidRDefault="00FD344B" w:rsidP="00FD344B">
      <w:pPr>
        <w:spacing w:after="0" w:line="240" w:lineRule="auto"/>
        <w:jc w:val="center"/>
        <w:rPr>
          <w:sz w:val="32"/>
        </w:rPr>
      </w:pPr>
    </w:p>
    <w:p w:rsidR="00FD344B" w:rsidRPr="00CD7653" w:rsidRDefault="00FD344B" w:rsidP="00FD344B">
      <w:pPr>
        <w:spacing w:after="0" w:line="240" w:lineRule="auto"/>
        <w:jc w:val="center"/>
        <w:rPr>
          <w:sz w:val="32"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2528"/>
        <w:gridCol w:w="4582"/>
        <w:gridCol w:w="947"/>
        <w:gridCol w:w="5688"/>
        <w:gridCol w:w="1641"/>
      </w:tblGrid>
      <w:tr w:rsidR="00FD344B" w:rsidRPr="004F1352" w:rsidTr="00FD344B">
        <w:trPr>
          <w:trHeight w:val="916"/>
        </w:trPr>
        <w:tc>
          <w:tcPr>
            <w:tcW w:w="633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F1352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F1352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2528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947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Кол-во часов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Информационно методическое обеспечение и оборудование</w:t>
            </w:r>
          </w:p>
        </w:tc>
        <w:tc>
          <w:tcPr>
            <w:tcW w:w="1641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Диагностика</w:t>
            </w:r>
          </w:p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(2 часа)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Диагностические задания, беседа, наблюдение, практические работы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Иллюстрации и дидактические игры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Диагностика</w:t>
            </w:r>
          </w:p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(2 часа)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Диагностические задания, беседа, наблюдение, практические работы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eastAsia="Calibri" w:hAnsiTheme="majorHAnsi" w:cs="Times New Roman"/>
                <w:sz w:val="24"/>
                <w:szCs w:val="24"/>
              </w:rPr>
              <w:t>2</w:t>
            </w:r>
          </w:p>
          <w:p w:rsidR="00FD344B" w:rsidRPr="004F1352" w:rsidRDefault="00FD344B" w:rsidP="00FD344B">
            <w:pPr>
              <w:spacing w:after="200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eastAsia="Calibri" w:hAnsiTheme="majorHAnsi" w:cs="Times New Roman"/>
                <w:sz w:val="24"/>
                <w:szCs w:val="24"/>
              </w:rPr>
              <w:t>(2)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Иллюстрации и дидактические игры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развития тонкой моторики рук.</w:t>
            </w:r>
          </w:p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(12 часов)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и обучение фиксации взгляда на объекте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Дидактические пособия.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кистей рук: сжимание, разжимание, встряхива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помахивание кистями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(2)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Дидактические пособия.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BC659E">
              <w:rPr>
                <w:rFonts w:asciiTheme="majorHAnsi" w:hAnsiTheme="majorHAnsi"/>
                <w:sz w:val="24"/>
                <w:szCs w:val="24"/>
              </w:rPr>
              <w:t xml:space="preserve">пражнения и игры на развитие </w:t>
            </w:r>
            <w:proofErr w:type="spellStart"/>
            <w:r w:rsidRPr="00BC659E">
              <w:rPr>
                <w:rFonts w:asciiTheme="majorHAnsi" w:hAnsiTheme="majorHAnsi"/>
                <w:sz w:val="24"/>
                <w:szCs w:val="24"/>
              </w:rPr>
              <w:t>праксиса</w:t>
            </w:r>
            <w:proofErr w:type="spellEnd"/>
            <w:r w:rsidRPr="00BC659E">
              <w:rPr>
                <w:rFonts w:asciiTheme="majorHAnsi" w:hAnsiTheme="majorHAnsi"/>
                <w:sz w:val="24"/>
                <w:szCs w:val="24"/>
              </w:rPr>
              <w:t xml:space="preserve"> позы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D3933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4D3933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4D39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со сборно-разборными игрушками.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(4)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Сборно-разборные игрушки.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со сборно-разборными игрушками.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Сборно-разборные игрушки.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Упражнения с природными материалами и предметами.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Природные материалы, ложки, баночки, клей, кисточки, картинки, фотографии.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«Рисуночное письмо».</w:t>
            </w:r>
          </w:p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(12 часов)</w:t>
            </w:r>
          </w:p>
        </w:tc>
        <w:tc>
          <w:tcPr>
            <w:tcW w:w="4582" w:type="dxa"/>
          </w:tcPr>
          <w:p w:rsidR="00FD344B" w:rsidRDefault="00FD344B" w:rsidP="00FD3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A5">
              <w:rPr>
                <w:rFonts w:asciiTheme="majorHAnsi" w:hAnsiTheme="majorHAnsi"/>
                <w:sz w:val="24"/>
                <w:szCs w:val="24"/>
              </w:rPr>
              <w:t>Рисование учителем для учащихся</w:t>
            </w:r>
            <w:r w:rsidR="001955B4"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мелом на доске предметных изображений.</w:t>
            </w:r>
          </w:p>
          <w:p w:rsidR="001955B4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учащимися соответствующего 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 и действия с ним вместе с учителем.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688" w:type="dxa"/>
            <w:vAlign w:val="center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Мел, краски, фломастеры, карандаши, маркеры, кисти, бумага, картинки, фотографии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соотнесение реальных предметов, простых бы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товых и игро</w:t>
            </w:r>
            <w:r w:rsidR="001E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 с их изображениями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(2)</w:t>
            </w:r>
          </w:p>
        </w:tc>
        <w:tc>
          <w:tcPr>
            <w:tcW w:w="5688" w:type="dxa"/>
          </w:tcPr>
          <w:p w:rsidR="001955B4" w:rsidRPr="004F1352" w:rsidRDefault="001955B4" w:rsidP="001955B4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Иллюстрации и дидактические игры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соотнесение реальных предметов, простых бы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товых и игро</w:t>
            </w:r>
            <w:r w:rsidR="001E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 с их изображениями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688" w:type="dxa"/>
          </w:tcPr>
          <w:p w:rsidR="001955B4" w:rsidRPr="004F1352" w:rsidRDefault="001955B4" w:rsidP="001955B4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Иллюстрации и дидактические игры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примеров рисования красками (на большом листе бумаги большой кистью)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(4)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>Краски, кисточки, баночки с водой, бумага,  картинки, фотографии, игрушки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примеров рисования красками (на большом листе бумаги большой кистью)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(5)</w:t>
            </w:r>
          </w:p>
        </w:tc>
        <w:tc>
          <w:tcPr>
            <w:tcW w:w="5688" w:type="dxa"/>
          </w:tcPr>
          <w:p w:rsidR="00FD344B" w:rsidRPr="004F1352" w:rsidRDefault="00FD344B" w:rsidP="001955B4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>Краски, кисточки, баночки с водой, бумага,  картинки, фотографии, игрушки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примеров рисования красками (на большом листе бумаги большой кистью)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5688" w:type="dxa"/>
          </w:tcPr>
          <w:p w:rsidR="00FD344B" w:rsidRPr="004F1352" w:rsidRDefault="00FD344B" w:rsidP="001955B4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 xml:space="preserve">Краски, кисточки, баночки с водой, бумага,  картинки, фотографии, игрушки, 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B74B73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73">
              <w:rPr>
                <w:rFonts w:ascii="Times New Roman" w:eastAsia="Calibri" w:hAnsi="Times New Roman" w:cs="Times New Roman"/>
                <w:sz w:val="24"/>
                <w:szCs w:val="24"/>
              </w:rPr>
              <w:t>Жестово-образные игры.</w:t>
            </w:r>
          </w:p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73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Игры, включающие противоположные действия, крупные и мелкие движения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Игры, включающие противоположные действия, крупные и мелкие движения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FD344B" w:rsidRPr="004F1352" w:rsidRDefault="001955B4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прогулка с листьями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688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955B4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прогулка с корзиной листьев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955B4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прогулка с ведерками с шишками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B337A">
              <w:rPr>
                <w:rFonts w:asciiTheme="majorHAnsi" w:eastAsia="Calibri" w:hAnsiTheme="majorHAnsi" w:cs="Times New Roman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(10 часов)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453EC2">
              <w:rPr>
                <w:rFonts w:asciiTheme="majorHAnsi" w:hAnsiTheme="majorHAnsi"/>
                <w:sz w:val="24"/>
                <w:szCs w:val="24"/>
              </w:rPr>
              <w:t>пражнения на создание ритмического рисунка с помощью «звучащих жестов»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Музыкальное сопровождение</w:t>
            </w:r>
            <w:r>
              <w:rPr>
                <w:rFonts w:asciiTheme="majorHAnsi" w:hAnsiTheme="majorHAnsi"/>
                <w:sz w:val="24"/>
                <w:szCs w:val="24"/>
              </w:rPr>
              <w:t>, картинки, фотографии.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Ходьба в заданном направлении с утяжелителем в руках, на голове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1955B4">
            <w:pPr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 xml:space="preserve">Ходьба в заданном направлении с </w:t>
            </w:r>
            <w:r w:rsidR="001955B4">
              <w:rPr>
                <w:rFonts w:asciiTheme="majorHAnsi" w:hAnsiTheme="majorHAnsi"/>
                <w:sz w:val="24"/>
                <w:szCs w:val="24"/>
              </w:rPr>
              <w:t>игрушкой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</w:t>
            </w:r>
            <w:r w:rsidRPr="00453EC2">
              <w:rPr>
                <w:rFonts w:asciiTheme="majorHAnsi" w:hAnsiTheme="majorHAnsi"/>
                <w:sz w:val="24"/>
                <w:szCs w:val="24"/>
              </w:rPr>
              <w:t>узыкальное сопровождение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на прокатывание мяча двумя ру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друг другу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D344B" w:rsidRPr="004F1352" w:rsidRDefault="001E1EF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Мячи, музыкальное сопровождение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на прокатывание мяча двумя ру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друг другу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Мячи, музыкальное сопровождение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развития тонкой моторики рук.</w:t>
            </w:r>
          </w:p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(12 часов)</w:t>
            </w:r>
          </w:p>
        </w:tc>
        <w:tc>
          <w:tcPr>
            <w:tcW w:w="4582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Подвижные игры в определенном темпе и ритме.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D3933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4D3933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4D39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Пальчиковая гимнастика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1"/>
        </w:trPr>
        <w:tc>
          <w:tcPr>
            <w:tcW w:w="633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BC659E">
              <w:rPr>
                <w:rFonts w:asciiTheme="majorHAnsi" w:hAnsiTheme="majorHAnsi"/>
                <w:sz w:val="24"/>
                <w:szCs w:val="24"/>
              </w:rPr>
              <w:t xml:space="preserve">пражнения и игры на развитие </w:t>
            </w:r>
            <w:proofErr w:type="spellStart"/>
            <w:r w:rsidRPr="00BC659E">
              <w:rPr>
                <w:rFonts w:asciiTheme="majorHAnsi" w:hAnsiTheme="majorHAnsi"/>
                <w:sz w:val="24"/>
                <w:szCs w:val="24"/>
              </w:rPr>
              <w:t>праксиса</w:t>
            </w:r>
            <w:proofErr w:type="spellEnd"/>
            <w:r w:rsidRPr="00BC659E">
              <w:rPr>
                <w:rFonts w:asciiTheme="majorHAnsi" w:hAnsiTheme="majorHAnsi"/>
                <w:sz w:val="24"/>
                <w:szCs w:val="24"/>
              </w:rPr>
              <w:t xml:space="preserve"> позы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(9)</w:t>
            </w:r>
          </w:p>
        </w:tc>
        <w:tc>
          <w:tcPr>
            <w:tcW w:w="5688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D3933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4D3933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4D39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641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D344B">
        <w:rPr>
          <w:rFonts w:ascii="Times New Roman" w:hAnsi="Times New Roman" w:cs="Times New Roman"/>
          <w:sz w:val="32"/>
        </w:rPr>
        <w:t xml:space="preserve">Тематическое планирование к предмету «Графика и письмо»      </w:t>
      </w:r>
    </w:p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D344B">
        <w:rPr>
          <w:rFonts w:ascii="Times New Roman" w:hAnsi="Times New Roman" w:cs="Times New Roman"/>
          <w:sz w:val="32"/>
        </w:rPr>
        <w:t>В 1  – Б классе (2 вариант обучения).</w:t>
      </w:r>
    </w:p>
    <w:p w:rsidR="00FD344B" w:rsidRPr="006D274A" w:rsidRDefault="00FD344B" w:rsidP="00FD34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274A">
        <w:rPr>
          <w:rFonts w:ascii="Times New Roman" w:hAnsi="Times New Roman" w:cs="Times New Roman"/>
          <w:b/>
          <w:sz w:val="32"/>
        </w:rPr>
        <w:t>2 четверть (3 часа в неделю).</w:t>
      </w: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5"/>
        <w:gridCol w:w="2534"/>
        <w:gridCol w:w="4594"/>
        <w:gridCol w:w="950"/>
        <w:gridCol w:w="5463"/>
        <w:gridCol w:w="1665"/>
      </w:tblGrid>
      <w:tr w:rsidR="00FD344B" w:rsidRPr="004F1352" w:rsidTr="00FD344B">
        <w:trPr>
          <w:trHeight w:val="931"/>
        </w:trPr>
        <w:tc>
          <w:tcPr>
            <w:tcW w:w="635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F1352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F1352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2534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950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Кол-во часов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Информационно методическое обеспечение и оборудование</w:t>
            </w:r>
          </w:p>
        </w:tc>
        <w:tc>
          <w:tcPr>
            <w:tcW w:w="1665" w:type="dxa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</w:tr>
      <w:tr w:rsidR="00FD344B" w:rsidRPr="004F1352" w:rsidTr="00FD344B">
        <w:trPr>
          <w:trHeight w:val="1072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A059E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9E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тонкой моторики рук.</w:t>
            </w:r>
          </w:p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9E7">
              <w:rPr>
                <w:rFonts w:ascii="Times New Roman" w:eastAsia="Calibri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со сборно-разборными игрушками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(10)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Сборно-разборные игрушки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5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кистей рук: сжимание, разжимание, встряхива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помахивание кистями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(11)</w:t>
            </w:r>
          </w:p>
        </w:tc>
        <w:tc>
          <w:tcPr>
            <w:tcW w:w="5463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Дидактические пособия.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5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Упражнения с природными материалами и предметами.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(12)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Природные материалы, ложки, баночки, клей, кисточки, картинки, фотографии.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814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B74B73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«Рисуночное письмо».</w:t>
            </w:r>
          </w:p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(12 часов)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AD20A5">
              <w:rPr>
                <w:rFonts w:asciiTheme="majorHAnsi" w:hAnsiTheme="majorHAnsi"/>
                <w:sz w:val="24"/>
                <w:szCs w:val="24"/>
              </w:rPr>
              <w:t>Рисование учителем для учащихся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(7)</w:t>
            </w:r>
          </w:p>
        </w:tc>
        <w:tc>
          <w:tcPr>
            <w:tcW w:w="5463" w:type="dxa"/>
            <w:vAlign w:val="center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Мел, краски, фломастеры, карандаши, маркеры, кисти, бумага,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834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учащимися соответствующего предмета и действия с ним вместе с учителем.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>Мел, краски, фломастеры, карандаши, маркеры, кисти, бумага,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5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соотнесение реальных предметов, простых бы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товых и 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 с их изображениями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(9)</w:t>
            </w:r>
          </w:p>
        </w:tc>
        <w:tc>
          <w:tcPr>
            <w:tcW w:w="5463" w:type="dxa"/>
          </w:tcPr>
          <w:p w:rsidR="001E1EF2" w:rsidRPr="004F1352" w:rsidRDefault="001E1EF2" w:rsidP="001E1EF2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Иллюстрации и дидактические игры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3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соотнесение реальных предметов, простых бы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товых и 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 с их изображениями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(10)</w:t>
            </w:r>
          </w:p>
        </w:tc>
        <w:tc>
          <w:tcPr>
            <w:tcW w:w="5463" w:type="dxa"/>
          </w:tcPr>
          <w:p w:rsidR="001E1EF2" w:rsidRPr="004F1352" w:rsidRDefault="001E1EF2" w:rsidP="001E1EF2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Иллюстрации и дидактические игры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5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примеров рисования красками (на большом листе бумаги большой кистью)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(11)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>Краски, кисточки, баночки с водой, бумага,  картинки, фотографии, игрушки</w:t>
            </w:r>
            <w:r>
              <w:rPr>
                <w:rFonts w:asciiTheme="majorHAnsi" w:hAnsiTheme="majorHAnsi"/>
                <w:sz w:val="24"/>
                <w:szCs w:val="24"/>
              </w:rPr>
              <w:t>, трафареты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5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примеров рисования красками (на большом листе бумаги большой кистью)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(12)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>Краски, кисточки, баночки с водой, бумага,  картинки, фотографии, игрушки, трафареты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814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B74B73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73">
              <w:rPr>
                <w:rFonts w:ascii="Times New Roman" w:eastAsia="Calibri" w:hAnsi="Times New Roman" w:cs="Times New Roman"/>
                <w:sz w:val="24"/>
                <w:szCs w:val="24"/>
              </w:rPr>
              <w:t>Жестово-образные игры.</w:t>
            </w:r>
          </w:p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B73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Игры, включающие противоположные действия, крупные и мелкие движения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556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Игры, включающие противоположные действия, крупные и мелкие движения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278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прогулка с листьями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5463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прогулка с корзиной листьев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прогулка с ведерками с шишками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B337A">
              <w:rPr>
                <w:rFonts w:asciiTheme="majorHAnsi" w:eastAsia="Calibri" w:hAnsiTheme="majorHAnsi" w:cs="Times New Roman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(10 часов)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453EC2">
              <w:rPr>
                <w:rFonts w:asciiTheme="majorHAnsi" w:hAnsiTheme="majorHAnsi"/>
                <w:sz w:val="24"/>
                <w:szCs w:val="24"/>
              </w:rPr>
              <w:t>пражнения на создание ритмического рисунка с помощью «звучащих жестов»</w:t>
            </w:r>
          </w:p>
        </w:tc>
        <w:tc>
          <w:tcPr>
            <w:tcW w:w="950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Музыкальное сопровождение</w:t>
            </w:r>
            <w:r>
              <w:rPr>
                <w:rFonts w:asciiTheme="majorHAnsi" w:hAnsiTheme="majorHAnsi"/>
                <w:sz w:val="24"/>
                <w:szCs w:val="24"/>
              </w:rPr>
              <w:t>, картинки, фотографии.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 xml:space="preserve">Ходьба в заданном направлении с </w:t>
            </w:r>
            <w:r w:rsidR="001E1EF2">
              <w:rPr>
                <w:rFonts w:asciiTheme="majorHAnsi" w:hAnsiTheme="majorHAnsi"/>
                <w:sz w:val="24"/>
                <w:szCs w:val="24"/>
              </w:rPr>
              <w:t>игрушкой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Ходьба в заданном направлении с</w:t>
            </w:r>
            <w:r w:rsidR="001E1EF2">
              <w:rPr>
                <w:rFonts w:asciiTheme="majorHAnsi" w:hAnsiTheme="majorHAnsi"/>
                <w:sz w:val="24"/>
                <w:szCs w:val="24"/>
              </w:rPr>
              <w:t xml:space="preserve"> игрушкой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</w:t>
            </w:r>
            <w:r w:rsidRPr="00453EC2">
              <w:rPr>
                <w:rFonts w:asciiTheme="majorHAnsi" w:hAnsiTheme="majorHAnsi"/>
                <w:sz w:val="24"/>
                <w:szCs w:val="24"/>
              </w:rPr>
              <w:t>узыкальное сопровождение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53EC2">
              <w:rPr>
                <w:rFonts w:asciiTheme="majorHAnsi" w:hAnsiTheme="majorHAnsi"/>
                <w:sz w:val="24"/>
                <w:szCs w:val="24"/>
              </w:rPr>
              <w:t>Прыжки на мячах-</w:t>
            </w:r>
            <w:proofErr w:type="spellStart"/>
            <w:r w:rsidRPr="00453EC2">
              <w:rPr>
                <w:rFonts w:asciiTheme="majorHAnsi" w:hAnsiTheme="majorHAnsi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Мячи, музыкальное сопровождение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4" w:type="dxa"/>
          </w:tcPr>
          <w:p w:rsidR="00FD344B" w:rsidRPr="004F1352" w:rsidRDefault="001E1EF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на прокатывание мяча двумя ру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друг другу</w:t>
            </w:r>
          </w:p>
        </w:tc>
        <w:tc>
          <w:tcPr>
            <w:tcW w:w="950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Цветная бумага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Тестирование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Тестовые работы</w:t>
            </w:r>
          </w:p>
        </w:tc>
        <w:tc>
          <w:tcPr>
            <w:tcW w:w="950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eastAsia="Calibri" w:hAnsiTheme="majorHAnsi" w:cs="Times New Roman"/>
                <w:sz w:val="24"/>
                <w:szCs w:val="24"/>
              </w:rPr>
              <w:t>2</w:t>
            </w:r>
          </w:p>
          <w:p w:rsidR="00FD344B" w:rsidRPr="004F1352" w:rsidRDefault="00FD344B" w:rsidP="00FD344B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eastAsia="Calibri" w:hAnsiTheme="majorHAnsi" w:cs="Times New Roman"/>
                <w:sz w:val="24"/>
                <w:szCs w:val="24"/>
              </w:rPr>
              <w:t>(2)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after="20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eastAsia="Calibri" w:hAnsiTheme="majorHAnsi" w:cs="Times New Roman"/>
                <w:sz w:val="24"/>
                <w:szCs w:val="24"/>
              </w:rPr>
              <w:t>Иллюстрации, пиктограммы, опорные листы, тесты, дидактический материал.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4F1352" w:rsidTr="00FD344B">
        <w:trPr>
          <w:trHeight w:val="143"/>
        </w:trPr>
        <w:tc>
          <w:tcPr>
            <w:tcW w:w="635" w:type="dxa"/>
          </w:tcPr>
          <w:p w:rsidR="00FD344B" w:rsidRPr="004F1352" w:rsidRDefault="00FD344B" w:rsidP="00FD344B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Тестирование</w:t>
            </w:r>
          </w:p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(2 часа)</w:t>
            </w:r>
          </w:p>
        </w:tc>
        <w:tc>
          <w:tcPr>
            <w:tcW w:w="4594" w:type="dxa"/>
          </w:tcPr>
          <w:p w:rsidR="00FD344B" w:rsidRPr="004F1352" w:rsidRDefault="00FD344B" w:rsidP="00FD344B">
            <w:pPr>
              <w:spacing w:after="20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Тестовые работы</w:t>
            </w:r>
          </w:p>
        </w:tc>
        <w:tc>
          <w:tcPr>
            <w:tcW w:w="950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1352"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463" w:type="dxa"/>
          </w:tcPr>
          <w:p w:rsidR="00FD344B" w:rsidRPr="004F1352" w:rsidRDefault="00FD344B" w:rsidP="00FD344B">
            <w:pPr>
              <w:spacing w:after="20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4F1352">
              <w:rPr>
                <w:rFonts w:asciiTheme="majorHAnsi" w:eastAsia="Calibri" w:hAnsiTheme="majorHAnsi" w:cs="Times New Roman"/>
                <w:sz w:val="24"/>
                <w:szCs w:val="24"/>
              </w:rPr>
              <w:t>Иллюстрации, пиктограммы, опорные листы, тесты, дидактический материал.</w:t>
            </w:r>
          </w:p>
        </w:tc>
        <w:tc>
          <w:tcPr>
            <w:tcW w:w="1665" w:type="dxa"/>
            <w:vAlign w:val="center"/>
          </w:tcPr>
          <w:p w:rsidR="00FD344B" w:rsidRPr="004F1352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D344B">
        <w:rPr>
          <w:rFonts w:ascii="Times New Roman" w:hAnsi="Times New Roman" w:cs="Times New Roman"/>
          <w:sz w:val="32"/>
        </w:rPr>
        <w:t xml:space="preserve">Тематическое планирование к предмету «Графика и письмо»      </w:t>
      </w:r>
    </w:p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1</w:t>
      </w:r>
      <w:r w:rsidRPr="00FD344B">
        <w:rPr>
          <w:rFonts w:ascii="Times New Roman" w:hAnsi="Times New Roman" w:cs="Times New Roman"/>
          <w:sz w:val="32"/>
        </w:rPr>
        <w:t xml:space="preserve">  – Б классе (2 вариант обучения).</w:t>
      </w:r>
    </w:p>
    <w:p w:rsidR="00FD344B" w:rsidRPr="006D274A" w:rsidRDefault="00FD344B" w:rsidP="00FD34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274A">
        <w:rPr>
          <w:rFonts w:ascii="Times New Roman" w:hAnsi="Times New Roman" w:cs="Times New Roman"/>
          <w:b/>
          <w:sz w:val="32"/>
        </w:rPr>
        <w:t>3 четверть (3 часа в неделю).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7"/>
        <w:gridCol w:w="2199"/>
        <w:gridCol w:w="4957"/>
        <w:gridCol w:w="954"/>
        <w:gridCol w:w="5724"/>
        <w:gridCol w:w="1548"/>
      </w:tblGrid>
      <w:tr w:rsidR="00FD344B" w:rsidRPr="008F69C6" w:rsidTr="00FD344B">
        <w:trPr>
          <w:trHeight w:val="903"/>
        </w:trPr>
        <w:tc>
          <w:tcPr>
            <w:tcW w:w="637" w:type="dxa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9C6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9C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F69C6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2199" w:type="dxa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9C6">
              <w:rPr>
                <w:rFonts w:asciiTheme="majorHAnsi" w:hAnsiTheme="majorHAnsi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4957" w:type="dxa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9C6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954" w:type="dxa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9C6">
              <w:rPr>
                <w:rFonts w:asciiTheme="majorHAnsi" w:hAnsiTheme="majorHAnsi"/>
                <w:sz w:val="24"/>
                <w:szCs w:val="24"/>
              </w:rPr>
              <w:t>Кол-во часов</w:t>
            </w:r>
          </w:p>
        </w:tc>
        <w:tc>
          <w:tcPr>
            <w:tcW w:w="5724" w:type="dxa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9C6">
              <w:rPr>
                <w:rFonts w:asciiTheme="majorHAnsi" w:hAnsiTheme="majorHAnsi"/>
                <w:sz w:val="24"/>
                <w:szCs w:val="24"/>
              </w:rPr>
              <w:t>Информационно методическое обеспечение и оборудование</w:t>
            </w:r>
          </w:p>
        </w:tc>
        <w:tc>
          <w:tcPr>
            <w:tcW w:w="1548" w:type="dxa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69C6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развития тонкой моторики рук.</w:t>
            </w:r>
          </w:p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(10 часов)</w:t>
            </w:r>
          </w:p>
        </w:tc>
        <w:tc>
          <w:tcPr>
            <w:tcW w:w="4957" w:type="dxa"/>
          </w:tcPr>
          <w:p w:rsidR="00FD344B" w:rsidRPr="008F69C6" w:rsidRDefault="0052161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кистей рук</w:t>
            </w:r>
          </w:p>
        </w:tc>
        <w:tc>
          <w:tcPr>
            <w:tcW w:w="954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D3933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4D3933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4D39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Игры со сборно-разборными игрушками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Дидактические пособия, игрушки, волшебный мешочек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52161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кистей рук: сжимание, разжимание, встряхива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помахивание кистями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724" w:type="dxa"/>
          </w:tcPr>
          <w:p w:rsidR="00FD344B" w:rsidRPr="004F1352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Пальчиковая гимнастика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BC659E">
              <w:rPr>
                <w:rFonts w:asciiTheme="majorHAnsi" w:hAnsiTheme="majorHAnsi"/>
                <w:sz w:val="24"/>
                <w:szCs w:val="24"/>
              </w:rPr>
              <w:t xml:space="preserve">пражнения и игры на развитие </w:t>
            </w:r>
            <w:proofErr w:type="spellStart"/>
            <w:r w:rsidRPr="00BC659E">
              <w:rPr>
                <w:rFonts w:asciiTheme="majorHAnsi" w:hAnsiTheme="majorHAnsi"/>
                <w:sz w:val="24"/>
                <w:szCs w:val="24"/>
              </w:rPr>
              <w:t>праксиса</w:t>
            </w:r>
            <w:proofErr w:type="spellEnd"/>
            <w:r w:rsidRPr="00BC659E">
              <w:rPr>
                <w:rFonts w:asciiTheme="majorHAnsi" w:hAnsiTheme="majorHAnsi"/>
                <w:sz w:val="24"/>
                <w:szCs w:val="24"/>
              </w:rPr>
              <w:t xml:space="preserve"> позы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775F3A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775F3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«Рисуночное письмо».</w:t>
            </w:r>
          </w:p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(10 часов)</w:t>
            </w:r>
          </w:p>
        </w:tc>
        <w:tc>
          <w:tcPr>
            <w:tcW w:w="4957" w:type="dxa"/>
          </w:tcPr>
          <w:p w:rsidR="00FD344B" w:rsidRPr="004F1352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соотнесение реальных предметов, простых бытовых и игровых действий с их изо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бражениями</w:t>
            </w:r>
          </w:p>
        </w:tc>
        <w:tc>
          <w:tcPr>
            <w:tcW w:w="954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Краски, кисточки, баночки с водой, бумага,  картинки, фотографии, игрушки, трафареты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126727" w:rsidRDefault="00521612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упражнения на идентификацию и 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простейшую группировку по образцу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lastRenderedPageBreak/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lastRenderedPageBreak/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Готовые детали, бумага, салфетки, клей, </w:t>
            </w:r>
            <w:r w:rsidRPr="002B337A">
              <w:rPr>
                <w:rFonts w:asciiTheme="majorHAnsi" w:hAnsiTheme="majorHAnsi"/>
                <w:sz w:val="24"/>
                <w:szCs w:val="24"/>
              </w:rPr>
              <w:lastRenderedPageBreak/>
              <w:t>кисточки, тряпочки, доски, фотографии, игрушки,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126727" w:rsidRDefault="00521612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красками (вместе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724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Готовые детали, б</w:t>
            </w:r>
            <w:r w:rsidRPr="002B337A">
              <w:rPr>
                <w:rFonts w:asciiTheme="majorHAnsi" w:hAnsiTheme="majorHAnsi"/>
                <w:sz w:val="24"/>
                <w:szCs w:val="24"/>
              </w:rPr>
              <w:t>умага, салфетки, клей, кисточки, тряпочки, доски, фотографии, игрушки,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126727" w:rsidRDefault="00521612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ученикам примеров рисования красками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8F69C6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Бумага, салфетки, клей, кисточки, тряпочки, доски, </w:t>
            </w:r>
            <w:r w:rsidRPr="002B337A">
              <w:rPr>
                <w:rFonts w:asciiTheme="majorHAnsi" w:hAnsiTheme="majorHAnsi"/>
                <w:sz w:val="24"/>
                <w:szCs w:val="24"/>
              </w:rPr>
              <w:t>фотографии, игрушки,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обучение учащихся пра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пользоваться кистью и карандашом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8F69C6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Рисунок, г</w:t>
            </w:r>
            <w:r w:rsidRPr="002B337A">
              <w:rPr>
                <w:rFonts w:asciiTheme="majorHAnsi" w:hAnsiTheme="majorHAnsi"/>
                <w:sz w:val="24"/>
                <w:szCs w:val="24"/>
              </w:rPr>
              <w:t>отовые детали, бумага, салфетки, клей, кисточки, тряпо</w:t>
            </w:r>
            <w:r>
              <w:rPr>
                <w:rFonts w:asciiTheme="majorHAnsi" w:hAnsiTheme="majorHAnsi"/>
                <w:sz w:val="24"/>
                <w:szCs w:val="24"/>
              </w:rPr>
              <w:t>чки, доски, фотографии, игрушки.</w:t>
            </w:r>
            <w:proofErr w:type="gramEnd"/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Жестово-образные игры.</w:t>
            </w:r>
          </w:p>
          <w:p w:rsidR="00FD344B" w:rsidRPr="00126727" w:rsidRDefault="00932142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</w:t>
            </w:r>
            <w:r w:rsidR="00FD3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4957" w:type="dxa"/>
          </w:tcPr>
          <w:p w:rsidR="00FD344B" w:rsidRPr="008F69C6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Игры, включающие противоположные действия, крупные и мелкие движения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8F69C6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2B337A">
              <w:rPr>
                <w:rFonts w:asciiTheme="majorHAnsi" w:hAnsiTheme="majorHAnsi"/>
                <w:sz w:val="24"/>
                <w:szCs w:val="24"/>
              </w:rPr>
              <w:t>Игры, включающие противоположные действия, крупные и мелкие движения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4F1352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с игрушечным фонариком в руке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4F1352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под зонти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ком»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52161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«Иду (бегу), держа кастрюлю с орехами»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  <w:p w:rsidR="00FD344B" w:rsidRPr="00126727" w:rsidRDefault="00932142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</w:t>
            </w:r>
            <w:r w:rsidR="00FD3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4957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  <w:r w:rsidRPr="00A64819">
              <w:rPr>
                <w:rFonts w:asciiTheme="majorHAnsi" w:hAnsiTheme="majorHAnsi"/>
                <w:sz w:val="24"/>
                <w:szCs w:val="24"/>
              </w:rPr>
              <w:t>на развитие умения падать и вставать, садиться и вставать под ритмичные звуки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Двигательные речевые упражнения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64819">
              <w:rPr>
                <w:rFonts w:asciiTheme="majorHAnsi" w:eastAsia="Calibri" w:hAnsiTheme="majorHAnsi" w:cs="Times New Roman"/>
                <w:sz w:val="24"/>
                <w:szCs w:val="24"/>
              </w:rPr>
              <w:t>Упражнения в перешагивании через незначительные препятствия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Веревочки, препятствия, музыкальное сопровождение.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64819">
              <w:rPr>
                <w:rFonts w:asciiTheme="majorHAnsi" w:eastAsia="Calibri" w:hAnsiTheme="majorHAnsi" w:cs="Times New Roman"/>
                <w:sz w:val="24"/>
                <w:szCs w:val="24"/>
              </w:rPr>
              <w:t>Игровые упражнения, сопровождающиеся ритмическими попками, ударами в барабан, по металлофону, в бубен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Музыкальные инструменты, картинки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Упражнения с мячом </w:t>
            </w:r>
          </w:p>
        </w:tc>
        <w:tc>
          <w:tcPr>
            <w:tcW w:w="954" w:type="dxa"/>
            <w:vAlign w:val="center"/>
          </w:tcPr>
          <w:p w:rsidR="00FD344B" w:rsidRPr="00B74B73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Музыкальное сопровождение</w:t>
            </w:r>
            <w:r>
              <w:rPr>
                <w:rFonts w:asciiTheme="majorHAnsi" w:hAnsiTheme="majorHAnsi"/>
                <w:sz w:val="24"/>
                <w:szCs w:val="24"/>
              </w:rPr>
              <w:t>, мячи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932142" w:rsidRDefault="00932142" w:rsidP="009321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Жестово-образные игры.</w:t>
            </w:r>
          </w:p>
          <w:p w:rsidR="00FD344B" w:rsidRPr="00126727" w:rsidRDefault="00932142" w:rsidP="00932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(16 часов)</w:t>
            </w:r>
          </w:p>
        </w:tc>
        <w:tc>
          <w:tcPr>
            <w:tcW w:w="4957" w:type="dxa"/>
          </w:tcPr>
          <w:p w:rsidR="00FD344B" w:rsidRPr="004F1352" w:rsidRDefault="0093214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Игры-пантомимы, этюды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«Ветер, ветер»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93214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в раз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времена года»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4F1352" w:rsidRDefault="00932142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заболела»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376B58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932142" w:rsidRDefault="00932142" w:rsidP="009321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  <w:p w:rsidR="00FD344B" w:rsidRPr="008F69C6" w:rsidRDefault="00932142" w:rsidP="00932142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 часов)</w:t>
            </w:r>
          </w:p>
        </w:tc>
        <w:tc>
          <w:tcPr>
            <w:tcW w:w="4957" w:type="dxa"/>
          </w:tcPr>
          <w:p w:rsidR="00FD344B" w:rsidRPr="008F69C6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речевые упражнения с элементами масса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376B58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перешагивание через незначительные препятствия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(7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376B58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93214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с ритмическим сопровождением</w:t>
            </w:r>
          </w:p>
        </w:tc>
        <w:tc>
          <w:tcPr>
            <w:tcW w:w="954" w:type="dxa"/>
            <w:vAlign w:val="center"/>
          </w:tcPr>
          <w:p w:rsidR="00FD344B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932142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376B58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270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="00FD344B" w:rsidRPr="003F520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F5202">
              <w:rPr>
                <w:rFonts w:asciiTheme="majorHAnsi" w:hAnsiTheme="majorHAnsi"/>
                <w:sz w:val="24"/>
                <w:szCs w:val="24"/>
              </w:rPr>
              <w:t>Упражнения для развития тонкой моторики рук.</w:t>
            </w:r>
          </w:p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F5202">
              <w:rPr>
                <w:rFonts w:asciiTheme="majorHAnsi" w:hAnsiTheme="majorHAnsi"/>
                <w:sz w:val="24"/>
                <w:szCs w:val="24"/>
              </w:rPr>
              <w:t>(10 часов)</w:t>
            </w:r>
          </w:p>
        </w:tc>
        <w:tc>
          <w:tcPr>
            <w:tcW w:w="4957" w:type="dxa"/>
          </w:tcPr>
          <w:p w:rsidR="00FD344B" w:rsidRPr="008F69C6" w:rsidRDefault="00932142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природным материалом и предметам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орудиями</w:t>
            </w:r>
          </w:p>
        </w:tc>
        <w:tc>
          <w:tcPr>
            <w:tcW w:w="954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4D3933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4D3933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4D39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932142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природным материалом и предметам</w:t>
            </w:r>
            <w:proofErr w:type="gramStart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орудиями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Дидактические пособия, игрушки, волшебный мешочек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F9050F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кистей рук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5724" w:type="dxa"/>
          </w:tcPr>
          <w:p w:rsidR="00FD344B" w:rsidRPr="004F1352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Картинки, фотографии</w:t>
            </w:r>
            <w:r w:rsidR="00FD344B">
              <w:rPr>
                <w:rFonts w:asciiTheme="majorHAnsi" w:hAnsiTheme="majorHAnsi"/>
                <w:sz w:val="24"/>
                <w:szCs w:val="24"/>
              </w:rPr>
              <w:t>, пальчиковые куклы, игрушки – рукавички.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8F69C6" w:rsidTr="00FD344B">
        <w:trPr>
          <w:trHeight w:val="139"/>
        </w:trPr>
        <w:tc>
          <w:tcPr>
            <w:tcW w:w="637" w:type="dxa"/>
          </w:tcPr>
          <w:p w:rsidR="00FD344B" w:rsidRPr="008F69C6" w:rsidRDefault="00FD344B" w:rsidP="00FD344B">
            <w:pPr>
              <w:pStyle w:val="a4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57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Пальчиковая гимнастика</w:t>
            </w:r>
          </w:p>
        </w:tc>
        <w:tc>
          <w:tcPr>
            <w:tcW w:w="954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724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548" w:type="dxa"/>
            <w:vAlign w:val="center"/>
          </w:tcPr>
          <w:p w:rsidR="00FD344B" w:rsidRPr="008F69C6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D344B">
        <w:rPr>
          <w:rFonts w:ascii="Times New Roman" w:hAnsi="Times New Roman" w:cs="Times New Roman"/>
          <w:sz w:val="32"/>
        </w:rPr>
        <w:t xml:space="preserve">Тематическое планирование к предмету «Графика и письмо»      </w:t>
      </w:r>
    </w:p>
    <w:p w:rsidR="00FD344B" w:rsidRPr="00FD344B" w:rsidRDefault="00FD344B" w:rsidP="00FD344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 1</w:t>
      </w:r>
      <w:r w:rsidRPr="00FD344B">
        <w:rPr>
          <w:rFonts w:ascii="Times New Roman" w:hAnsi="Times New Roman" w:cs="Times New Roman"/>
          <w:sz w:val="32"/>
        </w:rPr>
        <w:t xml:space="preserve">  – Б классе (2 вариант обучения).</w:t>
      </w:r>
    </w:p>
    <w:p w:rsidR="00FD344B" w:rsidRPr="006D274A" w:rsidRDefault="00FD344B" w:rsidP="00FD34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274A">
        <w:rPr>
          <w:rFonts w:ascii="Times New Roman" w:hAnsi="Times New Roman" w:cs="Times New Roman"/>
          <w:b/>
          <w:sz w:val="32"/>
        </w:rPr>
        <w:t>4 четверть (3  часа в неделю).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2527"/>
        <w:gridCol w:w="4581"/>
        <w:gridCol w:w="947"/>
        <w:gridCol w:w="5630"/>
        <w:gridCol w:w="1701"/>
      </w:tblGrid>
      <w:tr w:rsidR="00FD344B" w:rsidRPr="00376B58" w:rsidTr="00FD344B">
        <w:trPr>
          <w:trHeight w:val="924"/>
        </w:trPr>
        <w:tc>
          <w:tcPr>
            <w:tcW w:w="633" w:type="dxa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76B58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376B58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2527" w:type="dxa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4581" w:type="dxa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947" w:type="dxa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Кол-во часов</w:t>
            </w:r>
          </w:p>
        </w:tc>
        <w:tc>
          <w:tcPr>
            <w:tcW w:w="5630" w:type="dxa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Информационно методическое обеспечение и оборудование</w:t>
            </w:r>
          </w:p>
        </w:tc>
        <w:tc>
          <w:tcPr>
            <w:tcW w:w="1701" w:type="dxa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Дата проведения</w:t>
            </w:r>
          </w:p>
        </w:tc>
      </w:tr>
      <w:tr w:rsidR="00FD344B" w:rsidRPr="00376B58" w:rsidTr="00FD344B">
        <w:trPr>
          <w:trHeight w:val="1104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E70E0D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70E0D">
              <w:rPr>
                <w:rFonts w:asciiTheme="majorHAnsi" w:hAnsiTheme="majorHAnsi"/>
                <w:sz w:val="24"/>
                <w:szCs w:val="24"/>
              </w:rPr>
              <w:t>Упражнения для развития тонкой моторики рук.</w:t>
            </w:r>
          </w:p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70E0D">
              <w:rPr>
                <w:rFonts w:asciiTheme="majorHAnsi" w:hAnsiTheme="majorHAnsi"/>
                <w:sz w:val="24"/>
                <w:szCs w:val="24"/>
              </w:rPr>
              <w:t>(10 часов)</w:t>
            </w:r>
          </w:p>
        </w:tc>
        <w:tc>
          <w:tcPr>
            <w:tcW w:w="4581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BC659E">
              <w:rPr>
                <w:rFonts w:asciiTheme="majorHAnsi" w:hAnsiTheme="majorHAnsi"/>
                <w:sz w:val="24"/>
                <w:szCs w:val="24"/>
              </w:rPr>
              <w:t xml:space="preserve">пражнения и игры на развитие </w:t>
            </w:r>
            <w:proofErr w:type="spellStart"/>
            <w:r w:rsidRPr="00BC659E">
              <w:rPr>
                <w:rFonts w:asciiTheme="majorHAnsi" w:hAnsiTheme="majorHAnsi"/>
                <w:sz w:val="24"/>
                <w:szCs w:val="24"/>
              </w:rPr>
              <w:t>праксиса</w:t>
            </w:r>
            <w:proofErr w:type="spellEnd"/>
            <w:r w:rsidRPr="00BC659E">
              <w:rPr>
                <w:rFonts w:asciiTheme="majorHAnsi" w:hAnsiTheme="majorHAnsi"/>
                <w:sz w:val="24"/>
                <w:szCs w:val="24"/>
              </w:rPr>
              <w:t xml:space="preserve"> позы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 xml:space="preserve">CD-диски,  звуки МР3, картинки, фотографии, </w:t>
            </w:r>
            <w:proofErr w:type="spellStart"/>
            <w:r w:rsidRPr="00775F3A">
              <w:rPr>
                <w:rFonts w:asciiTheme="majorHAnsi" w:hAnsiTheme="majorHAnsi"/>
                <w:sz w:val="24"/>
                <w:szCs w:val="24"/>
              </w:rPr>
              <w:t>айпад</w:t>
            </w:r>
            <w:proofErr w:type="spellEnd"/>
            <w:r w:rsidRPr="00775F3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808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«Рисуночное письмо».</w:t>
            </w:r>
          </w:p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(10 часов)</w:t>
            </w:r>
          </w:p>
        </w:tc>
        <w:tc>
          <w:tcPr>
            <w:tcW w:w="4581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рисование учителя и учеников пальцами</w:t>
            </w:r>
          </w:p>
        </w:tc>
        <w:tc>
          <w:tcPr>
            <w:tcW w:w="947" w:type="dxa"/>
            <w:vAlign w:val="center"/>
          </w:tcPr>
          <w:p w:rsidR="00FD344B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(6)</w:t>
            </w:r>
          </w:p>
        </w:tc>
        <w:tc>
          <w:tcPr>
            <w:tcW w:w="5630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4C4D55">
              <w:rPr>
                <w:rFonts w:asciiTheme="majorHAnsi" w:hAnsiTheme="majorHAnsi"/>
                <w:sz w:val="24"/>
                <w:szCs w:val="24"/>
              </w:rPr>
              <w:t>Мел, краски, фломастеры, карандаши, маркеры, кисти, бумага,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55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рисование учителя и учеников пальцами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Краски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828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рисование учителя и учеников пальцами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(8)</w:t>
            </w:r>
          </w:p>
        </w:tc>
        <w:tc>
          <w:tcPr>
            <w:tcW w:w="5630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Краски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473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Рисование  </w:t>
            </w:r>
            <w:r w:rsidRPr="004C4D55">
              <w:rPr>
                <w:rFonts w:asciiTheme="majorHAnsi" w:hAnsiTheme="majorHAnsi"/>
                <w:sz w:val="24"/>
                <w:szCs w:val="24"/>
              </w:rPr>
              <w:t>с помощью штампов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Штампы, бумага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828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Рисование  </w:t>
            </w:r>
            <w:r w:rsidRPr="004C4D55">
              <w:rPr>
                <w:rFonts w:asciiTheme="majorHAnsi" w:hAnsiTheme="majorHAnsi"/>
                <w:sz w:val="24"/>
                <w:szCs w:val="24"/>
              </w:rPr>
              <w:t>с помощью штампов</w:t>
            </w:r>
          </w:p>
        </w:tc>
        <w:tc>
          <w:tcPr>
            <w:tcW w:w="947" w:type="dxa"/>
            <w:vAlign w:val="center"/>
          </w:tcPr>
          <w:p w:rsidR="00FD344B" w:rsidRPr="00B74B73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Штампы, бумага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808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Жестово-образные игры.</w:t>
            </w:r>
          </w:p>
          <w:p w:rsidR="00FD344B" w:rsidRPr="00126727" w:rsidRDefault="00F9050F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</w:t>
            </w:r>
            <w:r w:rsidR="00FD3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4581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06674">
              <w:rPr>
                <w:rFonts w:asciiTheme="majorHAnsi" w:hAnsiTheme="majorHAnsi"/>
                <w:sz w:val="24"/>
                <w:szCs w:val="24"/>
              </w:rPr>
              <w:t>Я несу тяжелое ведро, я несу легкое ведро</w:t>
            </w:r>
          </w:p>
        </w:tc>
        <w:tc>
          <w:tcPr>
            <w:tcW w:w="947" w:type="dxa"/>
            <w:vAlign w:val="center"/>
          </w:tcPr>
          <w:p w:rsidR="00FD344B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(9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493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06674">
              <w:rPr>
                <w:rFonts w:asciiTheme="majorHAnsi" w:hAnsiTheme="majorHAnsi"/>
                <w:sz w:val="24"/>
                <w:szCs w:val="24"/>
              </w:rPr>
              <w:t>Перейди речку по камешкам</w:t>
            </w:r>
          </w:p>
        </w:tc>
        <w:tc>
          <w:tcPr>
            <w:tcW w:w="947" w:type="dxa"/>
            <w:vAlign w:val="center"/>
          </w:tcPr>
          <w:p w:rsidR="00FD344B" w:rsidRPr="00B74B73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 w:rsidR="00F9050F">
              <w:rPr>
                <w:rFonts w:asciiTheme="majorHAnsi" w:hAnsiTheme="majorHAnsi"/>
                <w:sz w:val="24"/>
                <w:szCs w:val="24"/>
              </w:rPr>
              <w:t>10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493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06674">
              <w:rPr>
                <w:rFonts w:asciiTheme="majorHAnsi" w:hAnsiTheme="majorHAnsi"/>
                <w:sz w:val="24"/>
                <w:szCs w:val="24"/>
              </w:rPr>
              <w:t>Дождь</w:t>
            </w:r>
          </w:p>
        </w:tc>
        <w:tc>
          <w:tcPr>
            <w:tcW w:w="947" w:type="dxa"/>
            <w:vAlign w:val="center"/>
          </w:tcPr>
          <w:p w:rsidR="00FD344B" w:rsidRPr="00B74B73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(11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493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06674">
              <w:rPr>
                <w:rFonts w:asciiTheme="majorHAnsi" w:hAnsiTheme="majorHAnsi"/>
                <w:sz w:val="24"/>
                <w:szCs w:val="24"/>
              </w:rPr>
              <w:t>Замерзли — согрелись</w:t>
            </w:r>
          </w:p>
        </w:tc>
        <w:tc>
          <w:tcPr>
            <w:tcW w:w="947" w:type="dxa"/>
            <w:vAlign w:val="center"/>
          </w:tcPr>
          <w:p w:rsidR="00FD344B" w:rsidRPr="00B74B73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 w:rsidR="00F9050F">
              <w:rPr>
                <w:rFonts w:asciiTheme="majorHAnsi" w:hAnsiTheme="majorHAnsi"/>
                <w:sz w:val="24"/>
                <w:szCs w:val="24"/>
              </w:rPr>
              <w:t>12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473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E06674">
              <w:rPr>
                <w:rFonts w:asciiTheme="majorHAnsi" w:hAnsiTheme="majorHAnsi"/>
                <w:sz w:val="24"/>
                <w:szCs w:val="24"/>
              </w:rPr>
              <w:t>Поездка на поезде</w:t>
            </w:r>
          </w:p>
        </w:tc>
        <w:tc>
          <w:tcPr>
            <w:tcW w:w="947" w:type="dxa"/>
            <w:vAlign w:val="center"/>
          </w:tcPr>
          <w:p w:rsidR="00FD344B" w:rsidRPr="00B74B73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 w:rsidR="00F9050F">
              <w:rPr>
                <w:rFonts w:asciiTheme="majorHAnsi" w:hAnsiTheme="majorHAnsi"/>
                <w:sz w:val="24"/>
                <w:szCs w:val="24"/>
              </w:rPr>
              <w:t>13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276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Default="00FD344B" w:rsidP="00FD34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  <w:p w:rsidR="00FD344B" w:rsidRPr="008F69C6" w:rsidRDefault="00F9050F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</w:t>
            </w:r>
            <w:r w:rsidR="00FD3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4581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Упражнения </w:t>
            </w:r>
            <w:r w:rsidRPr="00A64819">
              <w:rPr>
                <w:rFonts w:asciiTheme="majorHAnsi" w:hAnsiTheme="majorHAnsi"/>
                <w:sz w:val="24"/>
                <w:szCs w:val="24"/>
              </w:rPr>
              <w:t>на развитие умения падать и вставать, садиться и вставать под ритмичные звуки</w:t>
            </w:r>
          </w:p>
        </w:tc>
        <w:tc>
          <w:tcPr>
            <w:tcW w:w="947" w:type="dxa"/>
            <w:vAlign w:val="center"/>
          </w:tcPr>
          <w:p w:rsidR="00FD344B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(9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201B"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8F69C6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Двигательные речевые упражнения</w:t>
            </w:r>
          </w:p>
        </w:tc>
        <w:tc>
          <w:tcPr>
            <w:tcW w:w="947" w:type="dxa"/>
            <w:vAlign w:val="center"/>
          </w:tcPr>
          <w:p w:rsidR="00FD344B" w:rsidRPr="00B74B73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 w:rsidR="00F9050F">
              <w:rPr>
                <w:rFonts w:asciiTheme="majorHAnsi" w:hAnsiTheme="majorHAnsi"/>
                <w:sz w:val="24"/>
                <w:szCs w:val="24"/>
              </w:rPr>
              <w:t>10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  <w:vAlign w:val="center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126727" w:rsidRDefault="00FD344B" w:rsidP="00FD3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64819">
              <w:rPr>
                <w:rFonts w:asciiTheme="majorHAnsi" w:eastAsia="Calibri" w:hAnsiTheme="majorHAnsi" w:cs="Times New Roman"/>
                <w:sz w:val="24"/>
                <w:szCs w:val="24"/>
              </w:rPr>
              <w:t>Упражнения в перешагивании через незначительные препятствия</w:t>
            </w:r>
          </w:p>
        </w:tc>
        <w:tc>
          <w:tcPr>
            <w:tcW w:w="947" w:type="dxa"/>
            <w:vAlign w:val="center"/>
          </w:tcPr>
          <w:p w:rsidR="00FD344B" w:rsidRPr="00B74B73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9050F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(11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Веревочки, препятствия, музыкальное сопровождение.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4F1352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64819">
              <w:rPr>
                <w:rFonts w:asciiTheme="majorHAnsi" w:eastAsia="Calibri" w:hAnsiTheme="majorHAnsi" w:cs="Times New Roman"/>
                <w:sz w:val="24"/>
                <w:szCs w:val="24"/>
              </w:rPr>
              <w:t>Игровые упражнения,</w:t>
            </w:r>
            <w:r w:rsidR="003F201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сопровождающиеся ритмическими </w:t>
            </w:r>
            <w:r w:rsidR="003F201B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хл</w:t>
            </w:r>
            <w:r w:rsidRPr="00A64819">
              <w:rPr>
                <w:rFonts w:asciiTheme="majorHAnsi" w:eastAsia="Calibri" w:hAnsiTheme="majorHAnsi" w:cs="Times New Roman"/>
                <w:sz w:val="24"/>
                <w:szCs w:val="24"/>
              </w:rPr>
              <w:t>опками, ударами в барабан, по металлофону, в бубен</w:t>
            </w:r>
          </w:p>
        </w:tc>
        <w:tc>
          <w:tcPr>
            <w:tcW w:w="947" w:type="dxa"/>
            <w:vAlign w:val="center"/>
          </w:tcPr>
          <w:p w:rsidR="00FD344B" w:rsidRPr="00B74B73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 w:rsidR="003F201B">
              <w:rPr>
                <w:rFonts w:asciiTheme="majorHAnsi" w:hAnsiTheme="majorHAnsi"/>
                <w:sz w:val="24"/>
                <w:szCs w:val="24"/>
              </w:rPr>
              <w:t>12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Музыкальные инструменты, картинки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4F1352" w:rsidRDefault="00FD344B" w:rsidP="00FD344B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Упражнения с мячом </w:t>
            </w:r>
          </w:p>
        </w:tc>
        <w:tc>
          <w:tcPr>
            <w:tcW w:w="947" w:type="dxa"/>
            <w:vAlign w:val="center"/>
          </w:tcPr>
          <w:p w:rsidR="00FD344B" w:rsidRPr="00B74B73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FD344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4B73">
              <w:rPr>
                <w:rFonts w:asciiTheme="majorHAnsi" w:hAnsiTheme="majorHAnsi"/>
                <w:sz w:val="24"/>
                <w:szCs w:val="24"/>
              </w:rPr>
              <w:t>(</w:t>
            </w:r>
            <w:r w:rsidR="003F201B">
              <w:rPr>
                <w:rFonts w:asciiTheme="majorHAnsi" w:hAnsiTheme="majorHAnsi"/>
                <w:sz w:val="24"/>
                <w:szCs w:val="24"/>
              </w:rPr>
              <w:t>13</w:t>
            </w:r>
            <w:r w:rsidRPr="00B74B7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Музыкальное сопровождение</w:t>
            </w:r>
            <w:r>
              <w:rPr>
                <w:rFonts w:asciiTheme="majorHAnsi" w:hAnsiTheme="majorHAnsi"/>
                <w:sz w:val="24"/>
                <w:szCs w:val="24"/>
              </w:rPr>
              <w:t>, мячи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3F201B" w:rsidRDefault="003F201B" w:rsidP="003F20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Жестово-образные игры.</w:t>
            </w:r>
          </w:p>
          <w:p w:rsidR="00FD344B" w:rsidRPr="004F1352" w:rsidRDefault="003F201B" w:rsidP="003F201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 часов)</w:t>
            </w:r>
          </w:p>
        </w:tc>
        <w:tc>
          <w:tcPr>
            <w:tcW w:w="4581" w:type="dxa"/>
          </w:tcPr>
          <w:p w:rsidR="00FD344B" w:rsidRPr="004F1352" w:rsidRDefault="003F201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Игры-пантомимы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таю куклу в коляске»</w:t>
            </w:r>
          </w:p>
        </w:tc>
        <w:tc>
          <w:tcPr>
            <w:tcW w:w="947" w:type="dxa"/>
            <w:vAlign w:val="center"/>
          </w:tcPr>
          <w:p w:rsidR="00FD344B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(14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4F1352" w:rsidRDefault="00FD344B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4F1352" w:rsidRDefault="006D274A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«Падающие листья»</w:t>
            </w:r>
          </w:p>
        </w:tc>
        <w:tc>
          <w:tcPr>
            <w:tcW w:w="947" w:type="dxa"/>
            <w:vAlign w:val="center"/>
          </w:tcPr>
          <w:p w:rsidR="00FD344B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(15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4F1352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4F1352" w:rsidRDefault="006D274A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зайчики»</w:t>
            </w:r>
          </w:p>
        </w:tc>
        <w:tc>
          <w:tcPr>
            <w:tcW w:w="947" w:type="dxa"/>
            <w:vAlign w:val="center"/>
          </w:tcPr>
          <w:p w:rsidR="00FD344B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(16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775F3A">
              <w:rPr>
                <w:rFonts w:asciiTheme="majorHAnsi" w:hAnsiTheme="majorHAnsi"/>
                <w:sz w:val="24"/>
                <w:szCs w:val="24"/>
              </w:rPr>
              <w:t>Дидактические пособия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3F201B" w:rsidRDefault="003F201B" w:rsidP="003F20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  <w:p w:rsidR="00FD344B" w:rsidRPr="00376B58" w:rsidRDefault="003F201B" w:rsidP="003F20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(16 часов)</w:t>
            </w:r>
          </w:p>
        </w:tc>
        <w:tc>
          <w:tcPr>
            <w:tcW w:w="4581" w:type="dxa"/>
          </w:tcPr>
          <w:p w:rsidR="00FD344B" w:rsidRPr="008F69C6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мячах хоп-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хопах</w:t>
            </w:r>
            <w:proofErr w:type="spellEnd"/>
          </w:p>
        </w:tc>
        <w:tc>
          <w:tcPr>
            <w:tcW w:w="947" w:type="dxa"/>
            <w:vAlign w:val="center"/>
          </w:tcPr>
          <w:p w:rsidR="00FD344B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(14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Мячи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8F69C6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перешагивание через незначительные препятствия</w:t>
            </w:r>
          </w:p>
        </w:tc>
        <w:tc>
          <w:tcPr>
            <w:tcW w:w="947" w:type="dxa"/>
            <w:vAlign w:val="center"/>
          </w:tcPr>
          <w:p w:rsidR="00FD344B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(15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Веревочки, препятствия, музыкальное сопровождение.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81" w:type="dxa"/>
          </w:tcPr>
          <w:p w:rsidR="00FD344B" w:rsidRPr="008F69C6" w:rsidRDefault="006D274A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речевые упражнения с элементами масса</w:t>
            </w:r>
            <w:r w:rsidRPr="00C1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</w:p>
        </w:tc>
        <w:tc>
          <w:tcPr>
            <w:tcW w:w="947" w:type="dxa"/>
            <w:vAlign w:val="center"/>
          </w:tcPr>
          <w:p w:rsidR="00FD344B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FD344B" w:rsidRPr="004F1352" w:rsidRDefault="003F201B" w:rsidP="00FD344B">
            <w:pPr>
              <w:spacing w:line="21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(16</w:t>
            </w:r>
            <w:r w:rsidR="00FD344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630" w:type="dxa"/>
          </w:tcPr>
          <w:p w:rsidR="00FD344B" w:rsidRPr="00376B58" w:rsidRDefault="006D274A" w:rsidP="00FD344B">
            <w:pPr>
              <w:spacing w:line="216" w:lineRule="auto"/>
              <w:rPr>
                <w:rFonts w:asciiTheme="majorHAnsi" w:hAnsiTheme="majorHAnsi"/>
                <w:sz w:val="24"/>
                <w:szCs w:val="24"/>
              </w:rPr>
            </w:pPr>
            <w:r w:rsidRPr="00A64819">
              <w:rPr>
                <w:rFonts w:asciiTheme="majorHAnsi" w:hAnsiTheme="majorHAnsi"/>
                <w:sz w:val="24"/>
                <w:szCs w:val="24"/>
              </w:rPr>
              <w:t>Музыкальное сопровождение, игрушки, картинки, фотографии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Тестирование</w:t>
            </w:r>
          </w:p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(2 часа)</w:t>
            </w:r>
          </w:p>
        </w:tc>
        <w:tc>
          <w:tcPr>
            <w:tcW w:w="4581" w:type="dxa"/>
          </w:tcPr>
          <w:p w:rsidR="00FD344B" w:rsidRPr="00376B58" w:rsidRDefault="00FD344B" w:rsidP="00FD344B">
            <w:pPr>
              <w:spacing w:after="20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Тестовые работы</w:t>
            </w:r>
          </w:p>
        </w:tc>
        <w:tc>
          <w:tcPr>
            <w:tcW w:w="947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5630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eastAsia="Calibri" w:hAnsiTheme="majorHAnsi" w:cs="Times New Roman"/>
                <w:sz w:val="24"/>
                <w:szCs w:val="24"/>
              </w:rPr>
              <w:t>Иллюстрации, пиктограммы, опорные листы, тесты, дидактический материал.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344B" w:rsidRPr="00376B58" w:rsidTr="00FD344B">
        <w:trPr>
          <w:trHeight w:val="142"/>
        </w:trPr>
        <w:tc>
          <w:tcPr>
            <w:tcW w:w="633" w:type="dxa"/>
          </w:tcPr>
          <w:p w:rsidR="00FD344B" w:rsidRPr="00376B58" w:rsidRDefault="00FD344B" w:rsidP="00FD344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7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Тестирование</w:t>
            </w:r>
          </w:p>
        </w:tc>
        <w:tc>
          <w:tcPr>
            <w:tcW w:w="4581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hAnsiTheme="majorHAnsi"/>
                <w:sz w:val="24"/>
                <w:szCs w:val="24"/>
              </w:rPr>
              <w:t>Тестовые работы</w:t>
            </w:r>
          </w:p>
        </w:tc>
        <w:tc>
          <w:tcPr>
            <w:tcW w:w="947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76B58">
              <w:rPr>
                <w:rFonts w:asciiTheme="majorHAnsi" w:eastAsia="Calibri" w:hAnsiTheme="majorHAnsi" w:cs="Times New Roman"/>
                <w:sz w:val="24"/>
                <w:szCs w:val="24"/>
              </w:rPr>
              <w:t>2</w:t>
            </w:r>
          </w:p>
          <w:p w:rsidR="00FD344B" w:rsidRPr="00376B58" w:rsidRDefault="00FD344B" w:rsidP="00FD344B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76B58">
              <w:rPr>
                <w:rFonts w:asciiTheme="majorHAnsi" w:eastAsia="Calibri" w:hAnsiTheme="majorHAnsi" w:cs="Times New Roman"/>
                <w:sz w:val="24"/>
                <w:szCs w:val="24"/>
              </w:rPr>
              <w:t>(2)</w:t>
            </w:r>
          </w:p>
        </w:tc>
        <w:tc>
          <w:tcPr>
            <w:tcW w:w="5630" w:type="dxa"/>
          </w:tcPr>
          <w:p w:rsidR="00FD344B" w:rsidRPr="00376B58" w:rsidRDefault="00FD344B" w:rsidP="00FD344B">
            <w:pPr>
              <w:rPr>
                <w:rFonts w:asciiTheme="majorHAnsi" w:hAnsiTheme="majorHAnsi"/>
                <w:sz w:val="24"/>
                <w:szCs w:val="24"/>
              </w:rPr>
            </w:pPr>
            <w:r w:rsidRPr="00376B58">
              <w:rPr>
                <w:rFonts w:asciiTheme="majorHAnsi" w:eastAsia="Calibri" w:hAnsiTheme="majorHAnsi" w:cs="Times New Roman"/>
                <w:sz w:val="24"/>
                <w:szCs w:val="24"/>
              </w:rPr>
              <w:t>Иллюстрации, пиктограммы, опорные листы, тесты, дидактический материал.</w:t>
            </w:r>
          </w:p>
        </w:tc>
        <w:tc>
          <w:tcPr>
            <w:tcW w:w="1701" w:type="dxa"/>
            <w:vAlign w:val="center"/>
          </w:tcPr>
          <w:p w:rsidR="00FD344B" w:rsidRPr="00376B58" w:rsidRDefault="00FD344B" w:rsidP="00FD3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249CE" w:rsidRDefault="009249CE"/>
    <w:sectPr w:rsidR="009249CE" w:rsidSect="00FD34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BA0"/>
    <w:multiLevelType w:val="hybridMultilevel"/>
    <w:tmpl w:val="BA12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6E4467"/>
    <w:multiLevelType w:val="hybridMultilevel"/>
    <w:tmpl w:val="3CE8E2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21155B4"/>
    <w:multiLevelType w:val="hybridMultilevel"/>
    <w:tmpl w:val="BA12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703DD1"/>
    <w:multiLevelType w:val="hybridMultilevel"/>
    <w:tmpl w:val="BA12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D97D56"/>
    <w:multiLevelType w:val="hybridMultilevel"/>
    <w:tmpl w:val="12A24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9F0141"/>
    <w:multiLevelType w:val="hybridMultilevel"/>
    <w:tmpl w:val="3CE8E2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0913E44"/>
    <w:multiLevelType w:val="hybridMultilevel"/>
    <w:tmpl w:val="BA12D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4B"/>
    <w:rsid w:val="001955B4"/>
    <w:rsid w:val="001E1EF2"/>
    <w:rsid w:val="003F201B"/>
    <w:rsid w:val="00521612"/>
    <w:rsid w:val="006D274A"/>
    <w:rsid w:val="009249CE"/>
    <w:rsid w:val="00932142"/>
    <w:rsid w:val="00F9050F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Александровна</dc:creator>
  <cp:lastModifiedBy>Полина Александровна</cp:lastModifiedBy>
  <cp:revision>1</cp:revision>
  <dcterms:created xsi:type="dcterms:W3CDTF">2014-10-13T08:50:00Z</dcterms:created>
  <dcterms:modified xsi:type="dcterms:W3CDTF">2014-10-13T10:07:00Z</dcterms:modified>
</cp:coreProperties>
</file>