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37" w:rsidRDefault="00184637">
      <w:pPr>
        <w:rPr>
          <w:rFonts w:ascii="Times New Roman" w:eastAsia="Times New Roman" w:hAnsi="Times New Roman" w:cs="Times New Roman"/>
          <w:color w:val="00B050"/>
          <w:sz w:val="72"/>
          <w:szCs w:val="72"/>
          <w:lang w:val="tt-RU" w:eastAsia="ru-RU"/>
        </w:rPr>
      </w:pPr>
    </w:p>
    <w:p w:rsidR="00184637" w:rsidRDefault="00184637">
      <w:pPr>
        <w:rPr>
          <w:rFonts w:ascii="Times New Roman" w:eastAsia="Times New Roman" w:hAnsi="Times New Roman" w:cs="Times New Roman"/>
          <w:color w:val="00B050"/>
          <w:sz w:val="72"/>
          <w:szCs w:val="72"/>
          <w:lang w:val="tt-RU" w:eastAsia="ru-RU"/>
        </w:rPr>
      </w:pPr>
    </w:p>
    <w:p w:rsidR="00ED1F79" w:rsidRDefault="00184637">
      <w:pPr>
        <w:rPr>
          <w:rFonts w:ascii="Times New Roman" w:eastAsia="Times New Roman" w:hAnsi="Times New Roman" w:cs="Times New Roman"/>
          <w:color w:val="00B050"/>
          <w:sz w:val="72"/>
          <w:szCs w:val="72"/>
          <w:lang w:val="tt-RU" w:eastAsia="ru-RU"/>
        </w:rPr>
      </w:pPr>
      <w:r>
        <w:rPr>
          <w:rFonts w:ascii="Times New Roman" w:eastAsia="Times New Roman" w:hAnsi="Times New Roman" w:cs="Times New Roman"/>
          <w:color w:val="00B050"/>
          <w:sz w:val="72"/>
          <w:szCs w:val="72"/>
          <w:lang w:val="tt-RU" w:eastAsia="ru-RU"/>
        </w:rPr>
        <w:t xml:space="preserve">       </w:t>
      </w:r>
      <w:r w:rsidRPr="00184637">
        <w:rPr>
          <w:rFonts w:ascii="Times New Roman" w:eastAsia="Times New Roman" w:hAnsi="Times New Roman" w:cs="Times New Roman"/>
          <w:color w:val="00B050"/>
          <w:sz w:val="72"/>
          <w:szCs w:val="72"/>
          <w:lang w:val="tt-RU" w:eastAsia="ru-RU"/>
        </w:rPr>
        <w:t>Гаиләдә- бердәмлек</w:t>
      </w:r>
    </w:p>
    <w:p w:rsidR="00184637" w:rsidRDefault="00184637" w:rsidP="00184637">
      <w:pPr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184637" w:rsidRDefault="00184637" w:rsidP="00184637">
      <w:pPr>
        <w:jc w:val="center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184637" w:rsidRDefault="00184637" w:rsidP="00184637">
      <w:pPr>
        <w:jc w:val="center"/>
        <w:rPr>
          <w:rFonts w:ascii="Times New Roman" w:eastAsia="Calibri" w:hAnsi="Times New Roman" w:cs="Times New Roman"/>
          <w:sz w:val="32"/>
          <w:szCs w:val="32"/>
          <w:lang w:val="tt-RU"/>
        </w:rPr>
      </w:pPr>
      <w:r>
        <w:rPr>
          <w:noProof/>
          <w:lang w:eastAsia="ru-RU"/>
        </w:rPr>
        <w:drawing>
          <wp:inline distT="0" distB="0" distL="0" distR="0" wp14:anchorId="0C7E8C68" wp14:editId="3B049029">
            <wp:extent cx="5262880" cy="2881630"/>
            <wp:effectExtent l="0" t="0" r="0" b="0"/>
            <wp:docPr id="1" name="Рисунок 1" descr="https://st.free-lance.ru/users/VivaVera/upload/f_4bc1e269ca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free-lance.ru/users/VivaVera/upload/f_4bc1e269ca1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37" w:rsidRDefault="00184637" w:rsidP="00184637">
      <w:pPr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184637" w:rsidRDefault="00184637" w:rsidP="00184637">
      <w:pPr>
        <w:jc w:val="center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184637" w:rsidRPr="00184637" w:rsidRDefault="00184637" w:rsidP="00184637">
      <w:pPr>
        <w:jc w:val="center"/>
        <w:rPr>
          <w:rFonts w:ascii="Times New Roman" w:eastAsia="Calibri" w:hAnsi="Times New Roman" w:cs="Times New Roman"/>
          <w:sz w:val="32"/>
          <w:szCs w:val="32"/>
          <w:lang w:val="tt-RU"/>
        </w:rPr>
      </w:pPr>
    </w:p>
    <w:p w:rsidR="00184637" w:rsidRPr="00184637" w:rsidRDefault="00184637" w:rsidP="00184637">
      <w:pPr>
        <w:jc w:val="center"/>
        <w:rPr>
          <w:rFonts w:ascii="Times New Roman" w:eastAsia="Calibri" w:hAnsi="Times New Roman" w:cs="Times New Roman"/>
          <w:color w:val="00B050"/>
          <w:sz w:val="32"/>
          <w:szCs w:val="32"/>
          <w:lang w:val="tt-RU"/>
        </w:rPr>
      </w:pPr>
      <w:r w:rsidRPr="00184637">
        <w:rPr>
          <w:rFonts w:ascii="Times New Roman" w:eastAsia="Calibri" w:hAnsi="Times New Roman" w:cs="Times New Roman"/>
          <w:color w:val="00B050"/>
          <w:sz w:val="32"/>
          <w:szCs w:val="32"/>
          <w:lang w:val="tt-RU"/>
        </w:rPr>
        <w:t>Төзеде: Сөләйманова Миләүшә Марат кызы – I категорияле башлангыч класслар укытучысы</w:t>
      </w:r>
    </w:p>
    <w:p w:rsidR="00184637" w:rsidRDefault="00184637">
      <w:pPr>
        <w:rPr>
          <w:color w:val="00B050"/>
          <w:sz w:val="72"/>
          <w:szCs w:val="72"/>
          <w:lang w:val="tt-RU"/>
        </w:rPr>
      </w:pPr>
    </w:p>
    <w:p w:rsidR="00184637" w:rsidRDefault="00184637">
      <w:pPr>
        <w:rPr>
          <w:color w:val="00B050"/>
          <w:sz w:val="72"/>
          <w:szCs w:val="72"/>
          <w:lang w:val="tt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lastRenderedPageBreak/>
        <w:t>Тема: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Гаиләдә- бердәмлек</w:t>
      </w:r>
    </w:p>
    <w:p w:rsidR="00184637" w:rsidRPr="00184637" w:rsidRDefault="00184637" w:rsidP="001846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Максат: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Гаилә сүзенең киң төшенчәсен аңлауга ирешү, ата- ана һәм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             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балалар, мәктәп арасында дуслык, ярдәмлек хисләре тәрбияләү.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Җиһазлау: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плакат, музыкаль бизәлеш, табышмаклар, уеннар өчен кирәкле предметлар.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А.Б.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Хәерле кич, хөрмәтле ата- аналар, кунаклар, укучылар!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Бәйрәмгә диеп җыелдык,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Һәркем көлсен, уйнасын.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Ямьсезләрен читкә куеп,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Матур уйлар уйласын.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Борынгылар дөрес әйтә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“Тавык та җырлый” диләр.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Беребез дә гаеп итмәс,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Буталып куйса көйләр.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Теләгәннәр шигырь укыр,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Кайберәүләр җырласын.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Биергә чакырганнар да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Ялындырып тормасын.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Үз күңелебезне үзебез күрик.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Көн саен килмәс бәйрәм.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Бергәләшеп җыелганбыз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Вакыт үтмәсен әрәм.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Сүзне балаларга бирик.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1.Бәйрәмсез бик күңелсез бит.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Күңелсездер сезгә дә.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Бәйрәмнәр кирәк безгә дә,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Бәйрәмнәр кирәк сезгә дә.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2.Бәйрәмнәр кирәк әтигә,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Бәйрәмнәр кирәк әнигә.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Бабай белән әбигә,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Кирәк барчабызга да.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А.б.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Син яраткан иң матур сүз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Нинди сүз, әйт, дускаем?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3.Иң матур сүз, иң якын сүз       </w:t>
      </w:r>
    </w:p>
    <w:p w:rsidR="00184637" w:rsidRPr="00184637" w:rsidRDefault="00184637" w:rsidP="00184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Ул матур сүз        </w:t>
      </w:r>
    </w:p>
    <w:p w:rsidR="00184637" w:rsidRPr="00184637" w:rsidRDefault="00184637" w:rsidP="00184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Хор: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Әнкәем!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4.Кая барма, шунда әнкәй йөзе,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Кая барсам, әнкәй күңелдә.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 генә шулай синең өчен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Җанын биреп йөри гомергә.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5.Нигә бүген бөтен җирдә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Чәчәкләр балкый бездә,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Нигә кояш көлеп карый,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Беләбез һәммәбездә.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6.Бүген - әниләр бәйрәме,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 – җирдә тантана.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Кояш шуңа көлә бүген,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Гөллә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шуңа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шатлана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7.Син,әнием, минем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өньяда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Елмайганда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йөзләреңнә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Бар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өйгә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бөркелә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8.Иң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кадерле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кешебез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Сөекле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әниебез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булганга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әхетле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Тыныч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әхәт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яшибез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А.б.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Бар тагын бер иң матур сүз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Һәрвакыт синең әйткәнең.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Анысы нәрсә?</w:t>
      </w:r>
    </w:p>
    <w:p w:rsidR="00184637" w:rsidRPr="00184637" w:rsidRDefault="00184637" w:rsidP="00184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1.Ул матур сүз, ул якын сүз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Әткәем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 (хор)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2.Ул җирдә иң шәп кеше,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Шәп кеше, гаҗәп кеше.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Сабантуйларда әле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Җиңгәне булмаса да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иң көчле кеше.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зирәк тә, шаян да.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Кем дисезме? Ул кеше-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Минем әти, әлбәттә.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3.Әти янымда булганда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Бернәрсәдән курыкмыйм мин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Аның сүзе миңа закон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Әтиемне тыңлыйм мин.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4.Әти безнең терәгебез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Әти безнең яклаучы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Авырлыклар китермичә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Давыллардан саклаучы.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А.б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Я үскәнем, инде син әйт.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5. Ул матур сүз   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Хор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Илкәем!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6.Анда син, мин- һәммәбез дә,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Анда әткәй- әнкәем.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7.Без юлларга чыктык кына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Күңелдә якты теләк.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дөрес, иң туры юлны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Сайлашырга сез кирәк.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8.Алда көрәшләр дә булыр.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Югалып калсак әгәр,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Егылганда тотынырга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Көч бирергә сез кирәк.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1.Сүнгән чакта өметебез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Калмаган чакта теләк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Күз яшьләрен сөртә- сөртә,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Юатырга сез кирәк.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2.Боекмас өчен күңелләр,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Кимсенмәс өчен йөрәк,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 кирәк әти- әниләр,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Безгә һәрчак сез кирәк.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Җыр: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“Рәхмәт сезгә”.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Укытучы: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184637">
        <w:rPr>
          <w:rFonts w:ascii="Times New Roman" w:eastAsia="Times New Roman" w:hAnsi="Times New Roman" w:cs="Times New Roman"/>
          <w:b/>
          <w:color w:val="800000"/>
          <w:sz w:val="28"/>
          <w:szCs w:val="28"/>
          <w:lang w:val="tt-RU" w:eastAsia="ru-RU"/>
        </w:rPr>
        <w:t>Гаилә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ул җылы учак. Учак янына аның әгъзалары җыела. Гаилә никадәр нык булса, аннан килгән җылылык та шулкадәр көчле була.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color w:val="800000"/>
          <w:sz w:val="28"/>
          <w:szCs w:val="28"/>
          <w:lang w:val="tt-RU" w:eastAsia="ru-RU"/>
        </w:rPr>
        <w:t>Гаилә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тормыш нигезе. Ул нык, тату икән, димәк дәүләт тә, җәмгыять тә нык дигән сүз. Әти- әни аның тоткасы булса, балалар- гаиләнең көзгесе. Әгәр тотка купмасын, көзге ватылмасын дисәң, бер-береңне санлап, рәнҗетмичә, хөрмәтләп яшәргә кирәк.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Бүген бездә 6 дәрес һәм күңелле тәнәфесләр. Кадерле  әти – әниләрне балачакларын  искә алып укучылар булып алырга ярыш-дәрескә чакырабыз. Ә билгеләрне мәртәбәле жюри куеп барачак.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(Жюри сайлана 2-3 кеше).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Ә хәзер I-дәресебезне башлыйбыз. 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I-дәрес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Р у с    т е л е</w:t>
      </w:r>
    </w:p>
    <w:p w:rsidR="00184637" w:rsidRPr="00184637" w:rsidRDefault="00184637" w:rsidP="001846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Составьте как можно больше слов из слова РЕКЛАМА . (рама,река,лама,мак,лак,мера,мерка,рак,мел...)</w:t>
      </w:r>
    </w:p>
    <w:p w:rsidR="00184637" w:rsidRPr="00184637" w:rsidRDefault="00184637" w:rsidP="001846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Разгадайте   ребусы.</w:t>
      </w:r>
    </w:p>
    <w:p w:rsidR="00184637" w:rsidRPr="00184637" w:rsidRDefault="00184637" w:rsidP="001846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Тәнәфес (концерт номеры)</w:t>
      </w:r>
    </w:p>
    <w:p w:rsidR="00184637" w:rsidRPr="00184637" w:rsidRDefault="00184637" w:rsidP="001846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I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-дәрес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Т е х н о </w:t>
      </w:r>
      <w:proofErr w:type="gramStart"/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г и я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1.Конвертлардагы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фигуралардан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аппликация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ясарга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Әтилә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өйдә  пешереп алып киленгән ризыкны мактыйлар.(өй эше).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Тәнәфес (концерт номеры)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I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-дәрес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М </w:t>
      </w:r>
      <w:proofErr w:type="gramStart"/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 е м а т и к а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1.Җавабы 10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булырлык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мисаллар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язарга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минут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эчендә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2+8=10, 2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5=10,50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5=10,  90 – 80 =10…..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2.Математик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табышмаклар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1.)  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уналты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8+8=16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сигез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  (30)                           8+6=14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2.)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Өчәү,өчәү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төштә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Берәү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төштә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  (10)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3.)  </w:t>
      </w: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әм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яндырып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куйды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Сүндерергә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онытты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әмнең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һич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китмәде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юкка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чыкты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шәм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Кайсыгыз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  (0)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-5-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4.)  Лилия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бакчага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керде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күрде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Бишесен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өзеп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Ботакта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   (0)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5.)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карлыгач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тезелгән</w:t>
      </w:r>
      <w:proofErr w:type="spellEnd"/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Телефон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чыбыгына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өчәү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әлде</w:t>
      </w:r>
      <w:proofErr w:type="spellEnd"/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Көткәндәй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утыргач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Очын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бишәве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Сана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чыбыкта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ничәве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  (8)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6.)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Егерме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чиянең</w:t>
      </w:r>
      <w:proofErr w:type="spellEnd"/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Өчесен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энемә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Бишесен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ашатсам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Бәләкәй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сеңлем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Дусларга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өләшсәм</w:t>
      </w:r>
      <w:proofErr w:type="spellEnd"/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сигезен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Чиясез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калмыйммы</w:t>
      </w:r>
      <w:proofErr w:type="spellEnd"/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Шуннан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 (4 чия  кала)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7.)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Балыкчылар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утырып</w:t>
      </w:r>
      <w:proofErr w:type="spellEnd"/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балык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капканын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Кәрим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абзыйга</w:t>
      </w:r>
      <w:proofErr w:type="spellEnd"/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Эләкте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унөч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дүрт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кызылканат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Ә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дигәне</w:t>
      </w:r>
      <w:proofErr w:type="spellEnd"/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Тотты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җәенне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Барлыгы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балык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Киткәннә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  (19)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Тәнәфес (концерт номеры)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I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-дәрес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Ф и з к у л ь т у </w:t>
      </w:r>
      <w:proofErr w:type="gramStart"/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637" w:rsidRPr="00184637" w:rsidRDefault="00184637" w:rsidP="0018463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«Кем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төзерәк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уйнатыла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гаиләгә  өчәр тапкыр ату бирелә.</w:t>
      </w:r>
    </w:p>
    <w:p w:rsidR="00184637" w:rsidRPr="00184637" w:rsidRDefault="00184637" w:rsidP="0018463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Скакалкада  сикерү  ярышы.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Тәнәфес (концерт номеры)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                                        -6-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</w:t>
      </w:r>
      <w:r w:rsidRPr="0018463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-дәрес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П е д а г о г и к а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Бала үстерүдә әти-әни, беркадәр генә булса да,педагогика белән таныш булырга тиеш. Менә хәзер һәр гаиләгә педагогик ситуацияләр бирелә.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1.Малай  бик бирелеп телевизор карый. Шул вакыт әнисе бик тиз башкарылачак эш куша, малайның телевизордан аерыласы килми, әнисе әйткәнне үтәми.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хәлдә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идегез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2.Урамда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уйнаганнан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ертылган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куртка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кайтып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керде.Әнисе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ачуыннан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малаена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җиңелчә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сугып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алгач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тисе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кыйныйсың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?»- </w:t>
      </w: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малайны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яклады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очракны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анализларга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3.Бер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гаиләдә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баладан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Ничәле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алдың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- </w:t>
      </w: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сорыйлар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Бала: «5» яки «4»ле, </w:t>
      </w: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шуның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тынычлана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Икенче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гаиләдә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мәктәптә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әйберлә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өйрәндең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?»-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сорыйлар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Сезнеңчә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ныграк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кызыксына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4.Укытучы,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балагызның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тәртибеннән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зарланып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көндәлеккә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җибәргән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хәлдә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идегез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5.Балагыз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урамнан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керде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иптәшләре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кыерсыткан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хәлдә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идегез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6.Балагыз,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базарда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сайлаган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киемне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алдыртмыйча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кыйммәтлесен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сорый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хәлдә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идегез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7.Көтмәгәндә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балагыз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«2»ле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билгесе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кайтты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хәлдә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</w:t>
      </w:r>
      <w:proofErr w:type="gram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идегез</w:t>
      </w:r>
      <w:proofErr w:type="spellEnd"/>
      <w:r w:rsidRPr="001846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Тәнәфес (концерт номеры)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</w:t>
      </w:r>
      <w:r w:rsidRPr="0018463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-дәрес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Т а т а р    т е л е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1.Ә хәзер « Сорау бирер балалар, нәрсә әйтер ата-аналар?» дигән уенны уйнарбыз. (һәр гаиләгә  берәр).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184637" w:rsidRPr="00184637" w:rsidRDefault="0083706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="00184637"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 – Ул үзе бик кирәкле әйбер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Ике колагы бер борыны бар</w:t>
      </w:r>
    </w:p>
    <w:p w:rsid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бик күп төрле була</w:t>
      </w:r>
    </w:p>
    <w:p w:rsidR="00837067" w:rsidRPr="00837067" w:rsidRDefault="00837067" w:rsidP="0083706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7 -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Бик матур бизәлгәннәре дә бар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 әбиләр ярата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өстәл бизәге.    (самавыр)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</w:p>
    <w:p w:rsidR="00184637" w:rsidRPr="00184637" w:rsidRDefault="0083706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2.</w:t>
      </w:r>
      <w:r w:rsidR="00184637"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 – Ул бер дә искерми, яңара гына бара.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 бөтен кеше ярата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Аннан башка тора алмаучылар бар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арытмый да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елата, моңландыра, күңелне дә күтәрә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Ял иткәндә дә кирәк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Балаларны йоклатканда да кирәк  (җыр, моң)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83706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</w:t>
      </w:r>
      <w:r w:rsidR="00184637"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  - Ул элек чит илләрдә генә иде.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Хәзер бездә дә гадәткә керде.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 гәҗиттә басалар.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Телевизордан күрсәтәләр.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Кызык та була, ялыктыргыч та.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Аның бик файдасы юк, әмма эшмәкәрләргә бик кирәк.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Берәр кино карый башласаң, шуны күрсәтеп аптыратып бетерәләр.   (Реклама)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84637" w:rsidRPr="00184637" w:rsidRDefault="0083706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</w:t>
      </w:r>
      <w:r w:rsidR="00184637"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 – Ул кеше гәүдәсенең матурлыгын билгели.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кайберәүләрдә бар, кайберәүләрдә юк.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булмаса апалар борчыла.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булган апаларга абыйлар матур сүзләр әйтә.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сәхнә кешеләренә бигрәк тә кирәк.</w:t>
      </w:r>
    </w:p>
    <w:p w:rsidR="00184637" w:rsidRPr="00184637" w:rsidRDefault="00184637" w:rsidP="001846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 булдыру өчен күп ашамаска тырышалар.   (Фигура)</w:t>
      </w: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2.Мәкальләр.”Мин башлыйм син дәвам ит!”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Ата –ананы тыңлаган – адәм булган, тыңламаган – әрәм булган.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Ана сөте белән кермәгән,тана сөте белән кермәс.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Улның ояты атага,кызның ояты анага.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Ана күңеле балада,бала күңеле далада.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Тырыш бала бик яхшы,ялкау бала фу шакшы.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Ата йөрәге – таудан өлкән,ана йөрәге – диңгездән тирән.</w:t>
      </w:r>
    </w:p>
    <w:p w:rsidR="00184637" w:rsidRPr="00184637" w:rsidRDefault="00184637" w:rsidP="00184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Әткәй – шикәр, әнкәй – бал.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А.б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.Ата-ана хакы дигән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Кануннар яшәп калсын.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Гаиләләр һичкайчан да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Кыйбласын  югалтмасын.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Ата- анадан башка</w:t>
      </w:r>
    </w:p>
    <w:p w:rsid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Бар нәрсә дә  табыла,</w:t>
      </w:r>
    </w:p>
    <w:p w:rsidR="00837067" w:rsidRPr="00837067" w:rsidRDefault="00837067" w:rsidP="0083706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8 -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Һәр  бала ата-анага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Изге  итеп табына.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Биедек тә,җырладык та,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Шигырьләр дә  сөйләдек.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Бәйрәм  итеп уйнап алдык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Матур көйләр көйләдек.</w:t>
      </w:r>
      <w:bookmarkStart w:id="0" w:name="_GoBack"/>
      <w:bookmarkEnd w:id="0"/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Бәйрәм киче бетеп килә.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Кунакларга әйтик  шуны.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Сәламәтлек, бәхет телик,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Һич белмәгез  борчуны.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А. б. </w:t>
      </w: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« Гаилә бәйрәме »нең 1 нче өлеше тәмам. Нәтиҗә ясау өчен сүзне хөрмәтле жюрига бирәбез. (Жюри җитәкчесе бәйгегә нәтиҗә ясый. </w:t>
      </w:r>
    </w:p>
    <w:p w:rsidR="00184637" w:rsidRPr="00184637" w:rsidRDefault="00184637" w:rsidP="0018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463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 Иң тапкыр гаилә »,«Иң  җитез  гаилә », « Иң булган  гаилә »,« Иң тату гаилә»,« Иң зирәк гаилә »,« Иң музыкаль гаилә »,« Иң уңган  гаилә » номинацияләренә ия булган гаиләләрне игълан итә, бүләкләр тапшыра.</w:t>
      </w:r>
    </w:p>
    <w:sectPr w:rsidR="00184637" w:rsidRPr="00184637" w:rsidSect="0018463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1A0"/>
    <w:multiLevelType w:val="hybridMultilevel"/>
    <w:tmpl w:val="C5DE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5F32"/>
    <w:multiLevelType w:val="hybridMultilevel"/>
    <w:tmpl w:val="C736F970"/>
    <w:lvl w:ilvl="0" w:tplc="11EE17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80F9F"/>
    <w:multiLevelType w:val="hybridMultilevel"/>
    <w:tmpl w:val="358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37"/>
    <w:rsid w:val="00184637"/>
    <w:rsid w:val="00837067"/>
    <w:rsid w:val="00E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3</cp:revision>
  <dcterms:created xsi:type="dcterms:W3CDTF">2013-01-13T15:33:00Z</dcterms:created>
  <dcterms:modified xsi:type="dcterms:W3CDTF">2013-01-13T15:42:00Z</dcterms:modified>
</cp:coreProperties>
</file>