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0" w:type="dxa"/>
        <w:tblInd w:w="-972" w:type="dxa"/>
        <w:tblLook w:val="01E0" w:firstRow="1" w:lastRow="1" w:firstColumn="1" w:lastColumn="1" w:noHBand="0" w:noVBand="0"/>
      </w:tblPr>
      <w:tblGrid>
        <w:gridCol w:w="4785"/>
        <w:gridCol w:w="5835"/>
      </w:tblGrid>
      <w:tr w:rsidR="00147C67" w:rsidTr="00E65AC5">
        <w:tc>
          <w:tcPr>
            <w:tcW w:w="4785" w:type="dxa"/>
          </w:tcPr>
          <w:p w:rsidR="00147C67" w:rsidRPr="00811349" w:rsidRDefault="00147C67" w:rsidP="00E65AC5"/>
          <w:p w:rsidR="00147C67" w:rsidRPr="003D5201" w:rsidRDefault="00147C67" w:rsidP="00E65AC5">
            <w:pPr>
              <w:pStyle w:val="1"/>
              <w:outlineLvl w:val="0"/>
              <w:rPr>
                <w:b/>
                <w:sz w:val="24"/>
                <w:szCs w:val="24"/>
              </w:rPr>
            </w:pPr>
            <w:bookmarkStart w:id="0" w:name="_Toc158993246"/>
            <w:r w:rsidRPr="003D5201">
              <w:rPr>
                <w:b/>
                <w:sz w:val="24"/>
                <w:szCs w:val="24"/>
              </w:rPr>
              <w:t>Братья</w:t>
            </w:r>
            <w:bookmarkEnd w:id="0"/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Русская народная </w:t>
            </w:r>
            <w:proofErr w:type="spellStart"/>
            <w:r w:rsidRPr="00811349">
              <w:rPr>
                <w:color w:val="000000"/>
              </w:rPr>
              <w:t>потешка</w:t>
            </w:r>
            <w:proofErr w:type="spellEnd"/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t> 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Ивану-большаку - дрова рубить,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Ваське-указке - воду носить.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Мишке-середке — печку топить. </w:t>
            </w:r>
          </w:p>
          <w:p w:rsidR="00147C67" w:rsidRPr="00811349" w:rsidRDefault="00147C67" w:rsidP="00E65AC5">
            <w:pPr>
              <w:shd w:val="clear" w:color="auto" w:fill="FFFFFF"/>
            </w:pPr>
            <w:proofErr w:type="spellStart"/>
            <w:r w:rsidRPr="00811349">
              <w:rPr>
                <w:color w:val="000000"/>
              </w:rPr>
              <w:t>Тришке</w:t>
            </w:r>
            <w:proofErr w:type="spellEnd"/>
            <w:r w:rsidRPr="00811349">
              <w:rPr>
                <w:color w:val="000000"/>
              </w:rPr>
              <w:t xml:space="preserve">-сиротке — кашу варить.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А крошке Тимошке - песенки петь,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Песни петь и плясать,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Родных братьев потешать.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Загибая по одному пальцы, начиная с</w:t>
            </w:r>
            <w:r w:rsidRPr="00811349">
              <w:rPr>
                <w:color w:val="000000"/>
              </w:rPr>
              <w:t xml:space="preserve"> </w:t>
            </w:r>
            <w:r w:rsidRPr="00811349">
              <w:rPr>
                <w:i/>
                <w:iCs/>
                <w:color w:val="000000"/>
              </w:rPr>
              <w:t xml:space="preserve">большого, </w:t>
            </w:r>
            <w:proofErr w:type="spellStart"/>
            <w:r w:rsidRPr="00811349">
              <w:rPr>
                <w:i/>
                <w:iCs/>
                <w:color w:val="000000"/>
              </w:rPr>
              <w:t>пропевают</w:t>
            </w:r>
            <w:proofErr w:type="spellEnd"/>
            <w:r w:rsidRPr="0081134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11349">
              <w:rPr>
                <w:i/>
                <w:iCs/>
                <w:color w:val="000000"/>
              </w:rPr>
              <w:t>потешку</w:t>
            </w:r>
            <w:proofErr w:type="spellEnd"/>
          </w:p>
          <w:p w:rsidR="00147C67" w:rsidRPr="00811349" w:rsidRDefault="00147C67" w:rsidP="00E65AC5"/>
          <w:p w:rsidR="00147C67" w:rsidRPr="00811349" w:rsidRDefault="00147C67" w:rsidP="00E65AC5"/>
          <w:p w:rsidR="00147C67" w:rsidRPr="00811349" w:rsidRDefault="00147C67" w:rsidP="00E65AC5"/>
          <w:p w:rsidR="00147C67" w:rsidRPr="00811349" w:rsidRDefault="00147C67" w:rsidP="00E65AC5"/>
          <w:p w:rsidR="00147C67" w:rsidRPr="00811349" w:rsidRDefault="00147C67" w:rsidP="00E65AC5"/>
          <w:p w:rsidR="00147C67" w:rsidRPr="00811349" w:rsidRDefault="00147C67" w:rsidP="00E65AC5"/>
          <w:p w:rsidR="00147C67" w:rsidRPr="00811349" w:rsidRDefault="00147C67" w:rsidP="00E65AC5"/>
          <w:p w:rsidR="00147C67" w:rsidRPr="00811349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sz w:val="24"/>
                <w:szCs w:val="24"/>
              </w:rPr>
            </w:pPr>
            <w:bookmarkStart w:id="1" w:name="_Toc158993248"/>
          </w:p>
          <w:p w:rsidR="00147C67" w:rsidRPr="003D5201" w:rsidRDefault="00147C67" w:rsidP="00E65AC5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3D5201">
              <w:rPr>
                <w:b/>
                <w:sz w:val="24"/>
                <w:szCs w:val="24"/>
              </w:rPr>
              <w:t>Братцы</w:t>
            </w:r>
            <w:r w:rsidRPr="003D5201">
              <w:rPr>
                <w:b/>
                <w:i/>
                <w:iCs/>
                <w:sz w:val="24"/>
                <w:szCs w:val="24"/>
              </w:rPr>
              <w:t>.</w:t>
            </w:r>
            <w:bookmarkEnd w:id="1"/>
          </w:p>
          <w:p w:rsidR="00147C67" w:rsidRPr="00811349" w:rsidRDefault="00147C67" w:rsidP="00E65AC5">
            <w:r w:rsidRPr="00811349">
              <w:rPr>
                <w:color w:val="000000"/>
              </w:rPr>
              <w:t>Идут четыре брата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Навстречу старшему.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 - Здравствуй, большак! – говорят.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 - Здорово, Васька – указка,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Гришка – сиротка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Мишка – середка.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Да крошка Тимошка.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Соединяют большой палец одной руки с другими пальцами по очереди.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 </w:t>
            </w:r>
          </w:p>
          <w:p w:rsidR="00147C67" w:rsidRPr="00811349" w:rsidRDefault="00147C67" w:rsidP="00E65AC5"/>
        </w:tc>
      </w:tr>
      <w:tr w:rsidR="00147C67" w:rsidTr="00E65AC5">
        <w:tc>
          <w:tcPr>
            <w:tcW w:w="4785" w:type="dxa"/>
          </w:tcPr>
          <w:p w:rsidR="00147C67" w:rsidRPr="00B5711C" w:rsidRDefault="00147C67" w:rsidP="00E65AC5">
            <w:pPr>
              <w:shd w:val="clear" w:color="auto" w:fill="FFFFFF"/>
              <w:rPr>
                <w:b/>
                <w:color w:val="000000"/>
              </w:rPr>
            </w:pPr>
            <w:r w:rsidRPr="00B5711C">
              <w:rPr>
                <w:b/>
                <w:color w:val="000000"/>
              </w:rPr>
              <w:t xml:space="preserve">                       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B5711C">
              <w:rPr>
                <w:b/>
                <w:color w:val="000000"/>
              </w:rPr>
              <w:t xml:space="preserve">    </w:t>
            </w:r>
            <w:r w:rsidRPr="00811349">
              <w:rPr>
                <w:b/>
                <w:color w:val="000000"/>
              </w:rPr>
              <w:t>Кто приехал?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Пальцы обеих рук складываются кончиками вместе. Быстро хлопать кончиками больших пальцев.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Мы, мы, мы!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Кончики больших пальцев прижать друг к другу, а кончики остальных одновременно быстро хлопают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Мама, мама, это ты?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кончиками больших пальцев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Д</w:t>
            </w:r>
            <w:r w:rsidRPr="00811349">
              <w:rPr>
                <w:color w:val="000000"/>
                <w:lang w:val="en-US"/>
              </w:rPr>
              <w:t>a</w:t>
            </w:r>
            <w:r w:rsidRPr="00811349">
              <w:rPr>
                <w:color w:val="000000"/>
              </w:rPr>
              <w:t>, да, да!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Хлопать копчиками указательных пальцев.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t>Папа, папа, это ты?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кончиками больших пальцев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Д</w:t>
            </w:r>
            <w:r w:rsidRPr="00811349">
              <w:rPr>
                <w:color w:val="000000"/>
                <w:lang w:val="en-US"/>
              </w:rPr>
              <w:t>a</w:t>
            </w:r>
            <w:r w:rsidRPr="00811349">
              <w:rPr>
                <w:color w:val="000000"/>
              </w:rPr>
              <w:t>, да, да!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Хлопать кончиками средних пальцев</w:t>
            </w:r>
            <w:r w:rsidRPr="00811349">
              <w:rPr>
                <w:color w:val="000000"/>
              </w:rPr>
              <w:t>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Братец, братец, это ты?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кончиками больших пальцев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Да, да, да!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кончиками безымянных пальцев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Ох, сестричка, это ты?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кончиками больших пальцев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Д</w:t>
            </w:r>
            <w:r w:rsidRPr="00811349">
              <w:rPr>
                <w:color w:val="000000"/>
                <w:lang w:val="en-US"/>
              </w:rPr>
              <w:t>a</w:t>
            </w:r>
            <w:r w:rsidRPr="00811349">
              <w:rPr>
                <w:color w:val="000000"/>
              </w:rPr>
              <w:t xml:space="preserve">, да, да!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кончиками мизинцами.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Все мы вместе,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Хлопать всеми пальцами</w:t>
            </w:r>
          </w:p>
          <w:p w:rsidR="00147C67" w:rsidRPr="00811349" w:rsidRDefault="00147C67" w:rsidP="00E65AC5">
            <w:r w:rsidRPr="00811349">
              <w:rPr>
                <w:color w:val="000000"/>
              </w:rPr>
              <w:t>Д</w:t>
            </w:r>
            <w:r w:rsidRPr="00811349">
              <w:rPr>
                <w:color w:val="000000"/>
                <w:lang w:val="en-US"/>
              </w:rPr>
              <w:t>a</w:t>
            </w:r>
            <w:r w:rsidRPr="00811349">
              <w:rPr>
                <w:color w:val="000000"/>
              </w:rPr>
              <w:t>, да, да!</w:t>
            </w:r>
          </w:p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b/>
                <w:sz w:val="24"/>
                <w:szCs w:val="24"/>
              </w:rPr>
            </w:pPr>
            <w:bookmarkStart w:id="2" w:name="_Toc158993250"/>
            <w:r w:rsidRPr="00B5711C">
              <w:rPr>
                <w:b/>
                <w:sz w:val="24"/>
                <w:szCs w:val="24"/>
              </w:rPr>
              <w:t xml:space="preserve"> </w:t>
            </w:r>
          </w:p>
          <w:p w:rsidR="00147C67" w:rsidRPr="00811349" w:rsidRDefault="00147C67" w:rsidP="00E65AC5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B5711C">
              <w:rPr>
                <w:b/>
                <w:sz w:val="24"/>
                <w:szCs w:val="24"/>
              </w:rPr>
              <w:t xml:space="preserve">   </w:t>
            </w:r>
            <w:r w:rsidRPr="00811349">
              <w:rPr>
                <w:b/>
                <w:sz w:val="24"/>
                <w:szCs w:val="24"/>
              </w:rPr>
              <w:t>Апельсин</w:t>
            </w:r>
            <w:bookmarkEnd w:id="2"/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Мы делили апельсин.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Много нас,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А он один.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</w:rPr>
              <w:t>Дети сжимают и разжимают пальцы обеих рук в кулаки.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Эта долька - для ежа.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Эта долька - для стрижа.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Эта долька - для утят.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Эта долька - для котят.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Эта долька - для бобра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По очереди загибают пальцы, начиная с большого.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А для волка - кожура.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Сжимают пальцы обеих рук в кулаки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Он сердит на нас - беда; 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Разбегайтесь –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i/>
                <w:iCs/>
                <w:color w:val="000000"/>
              </w:rPr>
              <w:t>Резко разжимают пальцы, сжатые в кулаки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Кто куда!</w:t>
            </w: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Default="00147C67" w:rsidP="00E65AC5">
            <w:pPr>
              <w:rPr>
                <w:lang w:val="en-US"/>
              </w:rPr>
            </w:pPr>
          </w:p>
          <w:p w:rsidR="00147C67" w:rsidRPr="00811349" w:rsidRDefault="00147C67" w:rsidP="00E65AC5">
            <w:pPr>
              <w:rPr>
                <w:lang w:val="en-US"/>
              </w:rPr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811349" w:rsidRDefault="00147C67" w:rsidP="00E65AC5">
            <w:pPr>
              <w:pStyle w:val="1"/>
              <w:outlineLvl w:val="0"/>
              <w:rPr>
                <w:b/>
                <w:sz w:val="24"/>
                <w:szCs w:val="24"/>
              </w:rPr>
            </w:pPr>
            <w:bookmarkStart w:id="3" w:name="_Toc158993251"/>
            <w:r w:rsidRPr="00811349">
              <w:rPr>
                <w:b/>
                <w:sz w:val="24"/>
                <w:szCs w:val="24"/>
              </w:rPr>
              <w:lastRenderedPageBreak/>
              <w:t>Пять малышей</w:t>
            </w:r>
            <w:bookmarkEnd w:id="3"/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Один малыш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качается в саду,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Указательный, палец правой руки выпрямлен и направлен вверх, остальные сжаты в кулак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Два малыша купаются в пруду,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Теперь выпрямлены два пальца указательный и средний.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Три малыша ползут к дверям в квартире,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Выпрямить еще и безымянный палец.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А в эту дверь стучат еще четыре.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Выпрямлены все пальцы, кроме большого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С пятью другими тоже все в порядке: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Раскрыть всю ладонь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 xml:space="preserve">Им </w:t>
            </w:r>
            <w:proofErr w:type="spellStart"/>
            <w:proofErr w:type="gramStart"/>
            <w:r w:rsidRPr="00811349">
              <w:rPr>
                <w:color w:val="000000"/>
              </w:rPr>
              <w:t>весело,они</w:t>
            </w:r>
            <w:proofErr w:type="spellEnd"/>
            <w:proofErr w:type="gramEnd"/>
            <w:r w:rsidRPr="00811349">
              <w:rPr>
                <w:color w:val="000000"/>
              </w:rPr>
              <w:t xml:space="preserve"> играют в прятки.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Закрыть лицо руками.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Где притаились, ясно и ежу,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b/>
                <w:i/>
                <w:iCs/>
              </w:rPr>
              <w:t>Пальцы обеих рук сжаты в замок. Выпрямить пальцы левой руки и большой палец правой</w:t>
            </w:r>
            <w:r w:rsidRPr="00811349">
              <w:rPr>
                <w:i/>
                <w:iCs/>
              </w:rPr>
              <w:t>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Но я глаза зажмурил и вожу: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Закрыть глаза рукой.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«Один, два, три, четы ре, пять...</w:t>
            </w:r>
          </w:p>
          <w:p w:rsidR="00147C67" w:rsidRPr="00811349" w:rsidRDefault="00147C67" w:rsidP="00E65AC5">
            <w:pPr>
              <w:shd w:val="clear" w:color="auto" w:fill="FFFFFF"/>
              <w:rPr>
                <w:b/>
              </w:rPr>
            </w:pPr>
            <w:r w:rsidRPr="00811349">
              <w:rPr>
                <w:b/>
                <w:i/>
                <w:iCs/>
                <w:color w:val="000000"/>
              </w:rPr>
              <w:t>По очереди раскрывают пальцы, сжатые в кулак: указательный, средний, безымянный, мизинец, большой</w:t>
            </w:r>
          </w:p>
          <w:p w:rsidR="00147C67" w:rsidRPr="00811349" w:rsidRDefault="00147C67" w:rsidP="00E65AC5">
            <w:pPr>
              <w:shd w:val="clear" w:color="auto" w:fill="FFFFFF"/>
            </w:pPr>
            <w:r w:rsidRPr="00811349">
              <w:rPr>
                <w:color w:val="000000"/>
              </w:rPr>
              <w:t>Ну, берегитесь: я иду искать!»</w:t>
            </w:r>
          </w:p>
          <w:p w:rsidR="00147C67" w:rsidRPr="00811349" w:rsidRDefault="00147C67" w:rsidP="00E65AC5">
            <w:pPr>
              <w:rPr>
                <w:lang w:val="en-US"/>
              </w:rPr>
            </w:pPr>
            <w:r w:rsidRPr="00811349">
              <w:rPr>
                <w:b/>
                <w:i/>
                <w:iCs/>
                <w:color w:val="000000"/>
              </w:rPr>
              <w:t>Погрозить указательным пальцем.</w:t>
            </w:r>
          </w:p>
        </w:tc>
        <w:tc>
          <w:tcPr>
            <w:tcW w:w="5835" w:type="dxa"/>
          </w:tcPr>
          <w:p w:rsidR="00147C67" w:rsidRPr="000566A0" w:rsidRDefault="00147C67" w:rsidP="00E65AC5">
            <w:pPr>
              <w:pStyle w:val="1"/>
              <w:outlineLvl w:val="0"/>
              <w:rPr>
                <w:b/>
                <w:sz w:val="24"/>
                <w:szCs w:val="24"/>
              </w:rPr>
            </w:pPr>
            <w:bookmarkStart w:id="4" w:name="_Toc158993252"/>
            <w:r w:rsidRPr="000566A0">
              <w:rPr>
                <w:b/>
                <w:sz w:val="24"/>
                <w:szCs w:val="24"/>
              </w:rPr>
              <w:t>Котята</w:t>
            </w:r>
            <w:bookmarkEnd w:id="4"/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t> 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Вот пятеро котят. Один ушел - и нет его.</w:t>
            </w:r>
          </w:p>
          <w:p w:rsidR="00147C67" w:rsidRPr="000566A0" w:rsidRDefault="00147C67" w:rsidP="00E65AC5">
            <w:pPr>
              <w:shd w:val="clear" w:color="auto" w:fill="FFFFFF"/>
              <w:rPr>
                <w:b/>
              </w:rPr>
            </w:pPr>
            <w:r w:rsidRPr="000566A0">
              <w:rPr>
                <w:b/>
                <w:i/>
                <w:iCs/>
                <w:color w:val="000000"/>
              </w:rPr>
              <w:t>Ладонь правой руки раскрыта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Ну, нет его и нет. Котят осталось четверо.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b/>
                <w:i/>
                <w:iCs/>
                <w:color w:val="000000"/>
              </w:rPr>
              <w:t>Загните большой палец</w:t>
            </w:r>
            <w:r w:rsidRPr="000566A0">
              <w:rPr>
                <w:i/>
                <w:iCs/>
                <w:color w:val="000000"/>
              </w:rPr>
              <w:t>.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 xml:space="preserve">Вот четверо котят. Один ночной порою 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На дерево залез котят осталось трое.</w:t>
            </w:r>
          </w:p>
          <w:p w:rsidR="00147C67" w:rsidRPr="000566A0" w:rsidRDefault="00147C67" w:rsidP="00E65AC5">
            <w:pPr>
              <w:shd w:val="clear" w:color="auto" w:fill="FFFFFF"/>
              <w:rPr>
                <w:b/>
              </w:rPr>
            </w:pPr>
            <w:r w:rsidRPr="000566A0">
              <w:rPr>
                <w:b/>
                <w:i/>
                <w:iCs/>
                <w:color w:val="000000"/>
              </w:rPr>
              <w:t>Загнуть мизинец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 xml:space="preserve">Но где-то запищал мышонок тонко-тонко. 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Котенок услыхал -осталось два котенка.</w:t>
            </w:r>
          </w:p>
          <w:p w:rsidR="00147C67" w:rsidRPr="000566A0" w:rsidRDefault="00147C67" w:rsidP="00E65AC5">
            <w:pPr>
              <w:shd w:val="clear" w:color="auto" w:fill="FFFFFF"/>
              <w:rPr>
                <w:b/>
              </w:rPr>
            </w:pPr>
            <w:r w:rsidRPr="000566A0">
              <w:rPr>
                <w:b/>
                <w:i/>
                <w:iCs/>
                <w:color w:val="000000"/>
              </w:rPr>
              <w:t>Загнуть безымянный палец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Один из них с мячом исчез в дверях бесследно,</w:t>
            </w:r>
          </w:p>
          <w:p w:rsidR="00147C67" w:rsidRPr="000566A0" w:rsidRDefault="00147C67" w:rsidP="00E65AC5">
            <w:pPr>
              <w:shd w:val="clear" w:color="auto" w:fill="FFFFFF"/>
              <w:rPr>
                <w:b/>
              </w:rPr>
            </w:pPr>
            <w:r w:rsidRPr="000566A0">
              <w:rPr>
                <w:b/>
                <w:i/>
                <w:iCs/>
                <w:color w:val="000000"/>
              </w:rPr>
              <w:t>Загнуть средний палец.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А самый умный — тот, оставшийся, последний,</w:t>
            </w:r>
          </w:p>
          <w:p w:rsidR="00147C67" w:rsidRPr="000566A0" w:rsidRDefault="00147C67" w:rsidP="00E65AC5">
            <w:pPr>
              <w:shd w:val="clear" w:color="auto" w:fill="FFFFFF"/>
              <w:rPr>
                <w:b/>
              </w:rPr>
            </w:pPr>
            <w:r w:rsidRPr="000566A0">
              <w:rPr>
                <w:b/>
                <w:i/>
                <w:iCs/>
                <w:color w:val="000000"/>
              </w:rPr>
              <w:t>Указательный палец приложите</w:t>
            </w:r>
            <w:r w:rsidRPr="000566A0">
              <w:rPr>
                <w:b/>
                <w:color w:val="000000"/>
              </w:rPr>
              <w:t xml:space="preserve"> </w:t>
            </w:r>
            <w:r w:rsidRPr="000566A0">
              <w:rPr>
                <w:b/>
                <w:i/>
                <w:iCs/>
                <w:color w:val="000000"/>
              </w:rPr>
              <w:t>ко лбу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Он к миске подошел и, как и должно киске,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color w:val="000000"/>
              </w:rPr>
              <w:t>Лакать за пятерых стал молоко из миски.</w:t>
            </w:r>
          </w:p>
          <w:p w:rsidR="00147C67" w:rsidRPr="000566A0" w:rsidRDefault="00147C67" w:rsidP="00E65AC5">
            <w:pPr>
              <w:shd w:val="clear" w:color="auto" w:fill="FFFFFF"/>
            </w:pPr>
            <w:r w:rsidRPr="000566A0">
              <w:rPr>
                <w:b/>
                <w:i/>
                <w:iCs/>
              </w:rPr>
              <w:t>Ладонь сложить ковшиком. Языком изобразить</w:t>
            </w:r>
            <w:r w:rsidRPr="000566A0">
              <w:rPr>
                <w:i/>
                <w:iCs/>
              </w:rPr>
              <w:t xml:space="preserve"> </w:t>
            </w:r>
            <w:r w:rsidRPr="000566A0">
              <w:rPr>
                <w:b/>
                <w:i/>
                <w:iCs/>
              </w:rPr>
              <w:t>лакающие движения.</w:t>
            </w:r>
          </w:p>
          <w:p w:rsidR="00147C67" w:rsidRPr="000566A0" w:rsidRDefault="00147C67" w:rsidP="00E65AC5">
            <w:pPr>
              <w:shd w:val="clear" w:color="auto" w:fill="FFFFFF"/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0566A0" w:rsidRDefault="00147C67" w:rsidP="00E65AC5"/>
          <w:p w:rsidR="00147C67" w:rsidRPr="000566A0" w:rsidRDefault="00147C67" w:rsidP="00E65AC5"/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5" w:name="_Toc158993253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Варежка</w:t>
            </w:r>
            <w:bookmarkEnd w:id="5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Маша варежку надела: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Сжать пальцы в кулак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Ой, куда я пальчик дела?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Нету пальчика, пропал,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Все пальцы разжать, кроме большого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свой домишко не попал».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Разогнуть оставшийся согнутым палец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Маша варежку сняла: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«Поглядите-ка, нашла! Ищешь, ищешь — и найдешь,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Здравствуй, пальчик, как живешь?»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Сжать пальцы в кулачок</w:t>
            </w:r>
          </w:p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Default="00147C67" w:rsidP="00E65AC5"/>
          <w:p w:rsidR="00147C67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6" w:name="_Toc158993254"/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Дом и ворота</w:t>
            </w:r>
            <w:bookmarkEnd w:id="6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Т. А. Ткаченко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 поляне дом стоит,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Изобразить крышу дома пальцами правой и левой рук, соприкасающимися друг с другом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Ну, а к дому путь закрыт.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Развернуть ладони к себе, средние пальцы соприкасаются друг с другом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Мы ворота открываем,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Развернуть ладони параллельно друг другу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тот домик приглашаем.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Изобразить крышу дома</w:t>
            </w: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Default="00147C67" w:rsidP="00E65AC5">
            <w:pPr>
              <w:shd w:val="clear" w:color="auto" w:fill="FFFFFF"/>
            </w:pP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0566A0" w:rsidRDefault="00147C67" w:rsidP="00E65AC5"/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7" w:name="_Toc158993255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Засолка капусты</w:t>
            </w:r>
            <w:bookmarkEnd w:id="7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Т. А. Ткаченко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Мы капусту рубим,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Резкие движения прямыми кистями вверх и вниз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Мы морковку трем,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Трем кулаком о кулак.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Мы капусту солим,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Движение пальцев, имитирующие посыпание солью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Мы капусту жмем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Интенсивно сжимаем пальцы обеих рук в кулаки.</w:t>
            </w:r>
          </w:p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8" w:name="_Toc158993256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</w:t>
            </w:r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Замок</w:t>
            </w:r>
            <w:bookmarkEnd w:id="8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 А. Ткаченко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 двери висит замок.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Соединить пальцы обеих рук в замок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Кто его открыть бы мог?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Пальцы сцеплены в замок, руки тянутся в разные стороны.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Постучали,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 расцепляя пальцы, постучать ладонями друг о друга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покрутили,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Движения сцепленными пальцами от себя к себе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потянули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Пальцы сцеплены, руки потянуть в разные стороны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 открыли.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Расцепить пальцы.</w:t>
            </w: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0566A0" w:rsidRDefault="00147C67" w:rsidP="00E65AC5"/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9" w:name="_Toc158993258"/>
            <w:r w:rsidRPr="003D5201">
              <w:rPr>
                <w:rFonts w:ascii="Verdana" w:hAnsi="Verdana"/>
                <w:b/>
                <w:sz w:val="24"/>
                <w:szCs w:val="24"/>
              </w:rPr>
              <w:t>Осенние листья</w:t>
            </w:r>
            <w:bookmarkEnd w:id="9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Раз, два, три, четыре, пять,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Загибать пальцы по очереди, начиная с большого.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Будем листья собирать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Сжимать и разжимать кулаки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Листья березы,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Листья рябины,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Листики тополя,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Листья осины,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Листики дуба мы соберем,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Маме осенний букет отнесем.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Загибать пальчики, начиная с большого.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</w:tc>
        <w:tc>
          <w:tcPr>
            <w:tcW w:w="5835" w:type="dxa"/>
          </w:tcPr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10" w:name="_Toc158993259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Белка</w:t>
            </w:r>
            <w:bookmarkEnd w:id="10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Сидит белка на тележке,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Хлопки ладонями и у дары кулачками друг о друга попеременно.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Продает она орешки.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Лисичке-сестричке,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Загибать пальчики, начиная с большого.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Воробью, синичке,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Мишке толстопятому,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Заиньке усатому.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Кому в платок,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Ритмичные хлопки ладонями и удары кулачками друг о друга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Кому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зобок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Кому в лапочку.</w:t>
            </w: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</w:tbl>
    <w:p w:rsidR="00147C67" w:rsidRDefault="00147C67" w:rsidP="00147C67"/>
    <w:p w:rsidR="00147C67" w:rsidRDefault="00147C67" w:rsidP="00147C67"/>
    <w:tbl>
      <w:tblPr>
        <w:tblStyle w:val="a3"/>
        <w:tblW w:w="10620" w:type="dxa"/>
        <w:tblInd w:w="-972" w:type="dxa"/>
        <w:tblLook w:val="01E0" w:firstRow="1" w:lastRow="1" w:firstColumn="1" w:lastColumn="1" w:noHBand="0" w:noVBand="0"/>
      </w:tblPr>
      <w:tblGrid>
        <w:gridCol w:w="4785"/>
        <w:gridCol w:w="5835"/>
      </w:tblGrid>
      <w:tr w:rsidR="00147C67" w:rsidRPr="00811349" w:rsidTr="00E65AC5">
        <w:tc>
          <w:tcPr>
            <w:tcW w:w="478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                </w:t>
            </w:r>
            <w:bookmarkStart w:id="11" w:name="_Toc158993265"/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Гости</w:t>
            </w:r>
            <w:bookmarkEnd w:id="11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Русская игра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Исходное положение: ладони сомкнуть, пальцы прижать друг к другу.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—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Мама, мама!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Мизинцы два раза ударяются друг о друга.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Что, что, что?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Указательные пальцы ударяются друг о друга на каждое слово.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Гости едут!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Мизинцы ударяются друг о друга на каждое слово.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Ну и что?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Ударяются указательные пальцы.</w:t>
            </w:r>
          </w:p>
          <w:p w:rsidR="00147C67" w:rsidRDefault="00147C67" w:rsidP="00E65AC5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Здрасьте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здрасьте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Средний и безымянный пальцы дважды перекрещиваются с теми же пальцами другой руки, обходя их то справа, то слева.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— Чмок, чмок, чмок! (гости целуются)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Средний и безымянный пальцы обеих рук ударяются друг о друга три раза.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—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Чмок, чмок, чмок!</w:t>
            </w:r>
          </w:p>
          <w:p w:rsidR="00147C67" w:rsidRPr="000566A0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Повторить последнее движение.</w:t>
            </w:r>
          </w:p>
          <w:p w:rsidR="00147C67" w:rsidRPr="000566A0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12" w:name="_Toc158993274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    </w:t>
            </w:r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Бычок</w:t>
            </w:r>
            <w:bookmarkEnd w:id="12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Шел бычок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(покажите рожки: для этого прижмите к голове кулачки с выставленными вперед указательными пальчиками)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Вдоль забора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(расположите перед грудью ладони с растопыренными пальцами, ладони расположите вертикально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Увидал мочало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(расслабьте ладони так, чтобы они бессильно повисли вниз).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Начинай сказочку сначала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(разведите руки в стороны).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Примечание: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повторите игру несколько раз.</w:t>
            </w:r>
          </w:p>
          <w:p w:rsidR="00147C67" w:rsidRDefault="00147C67" w:rsidP="00E65AC5">
            <w:pPr>
              <w:pStyle w:val="1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3D5201" w:rsidRDefault="00147C67" w:rsidP="00E65AC5">
            <w:pPr>
              <w:rPr>
                <w:b/>
              </w:rPr>
            </w:pPr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13" w:name="_Toc158993260"/>
            <w:r w:rsidRPr="003D5201">
              <w:rPr>
                <w:rFonts w:ascii="Verdana" w:hAnsi="Verdana"/>
                <w:b/>
                <w:sz w:val="24"/>
                <w:szCs w:val="24"/>
              </w:rPr>
              <w:t>Пальчики на прогулке</w:t>
            </w:r>
            <w:bookmarkEnd w:id="13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Русская народная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потешка</w:t>
            </w:r>
            <w:proofErr w:type="spellEnd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Раз, два, три, четыре, пять!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Поочередно разгибать пальцы, сжатые в кулак, начиная с большого.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Вышли пальчики гулять!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Этот пальчик гриб нашел.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Загнуть мизинец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Этот пальчик чистит стол.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Загнуть безымянный палец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Этот резал.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Загнуть средний палец.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Этот ел.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Загнуть указательный палец.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Ну а этот лишь глядел!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Загнуть большой палец.</w:t>
            </w: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47C67" w:rsidRPr="000566A0" w:rsidRDefault="00147C67" w:rsidP="00E65AC5">
            <w:pPr>
              <w:shd w:val="clear" w:color="auto" w:fill="FFFFFF"/>
              <w:rPr>
                <w:lang w:val="en-US"/>
              </w:rPr>
            </w:pPr>
          </w:p>
          <w:p w:rsidR="00147C67" w:rsidRPr="000566A0" w:rsidRDefault="00147C67" w:rsidP="00E65AC5"/>
          <w:p w:rsidR="00147C67" w:rsidRPr="000566A0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14" w:name="_Toc158993261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</w:t>
            </w:r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Овощи</w:t>
            </w:r>
            <w:bookmarkEnd w:id="14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Тувим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Хозяйка однажды с базара пришла,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«Шагать» пальчиками по столу.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Хозяйка с базара домой принесла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Картошку,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Капусту,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Морковку, Горох,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Петрушку и свеклу.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Загибать по одному пальцу на одной или обеих руках на каждую строчку, начиная с большого.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Ох!..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Хлопок.</w:t>
            </w:r>
          </w:p>
          <w:p w:rsidR="00147C67" w:rsidRDefault="00147C67" w:rsidP="00E65AC5">
            <w:pPr>
              <w:shd w:val="clear" w:color="auto" w:fill="FFFFFF"/>
              <w:rPr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lang w:val="en-US"/>
              </w:rPr>
            </w:pPr>
          </w:p>
          <w:p w:rsidR="00147C67" w:rsidRDefault="00147C67" w:rsidP="00E65AC5">
            <w:pPr>
              <w:shd w:val="clear" w:color="auto" w:fill="FFFFFF"/>
              <w:rPr>
                <w:lang w:val="en-US"/>
              </w:rPr>
            </w:pPr>
          </w:p>
          <w:p w:rsidR="00147C67" w:rsidRPr="000566A0" w:rsidRDefault="00147C67" w:rsidP="00E65AC5">
            <w:pPr>
              <w:shd w:val="clear" w:color="auto" w:fill="FFFFFF"/>
            </w:pPr>
          </w:p>
        </w:tc>
      </w:tr>
      <w:tr w:rsidR="00147C67" w:rsidRPr="00811349" w:rsidTr="00E65AC5">
        <w:trPr>
          <w:trHeight w:val="8426"/>
        </w:trPr>
        <w:tc>
          <w:tcPr>
            <w:tcW w:w="478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15" w:name="_Toc158993263"/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Утречко</w:t>
            </w:r>
            <w:bookmarkEnd w:id="15"/>
          </w:p>
          <w:p w:rsidR="00147C67" w:rsidRPr="003D5201" w:rsidRDefault="00147C67" w:rsidP="00E65AC5">
            <w:pPr>
              <w:shd w:val="clear" w:color="auto" w:fill="FFFFFF"/>
              <w:rPr>
                <w:b/>
              </w:rPr>
            </w:pPr>
            <w:r w:rsidRPr="003D5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Русская игра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Утро настало,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Солнышко встало.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Ладони с растопыренными пальцами скрестить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— Эй, братец Федя,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Разбуди соседей!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Сжать кулак правой руки. Большой палец правой руки направлен вверх и совершает круговые движения.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— Вставай, Большак!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Большой и указательный палец правой руки щелкают по большому пальцу левой руки.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—Вставай, Указка!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Щелчок по указательному пальцу.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— Вставай, Середка!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Щелчок по среднему пальцу.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— Вставай, Сиротка!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Щелчок по безымянному пальцу.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 крошка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Митрошка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!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Щелчок по мизинцу.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Привет, Ладошка!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Щелчок в центр ладони.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 потянулись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 проснулись.</w:t>
            </w:r>
          </w:p>
          <w:p w:rsidR="00147C67" w:rsidRPr="000566A0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Руки поднять вверх, потянуться, приподнявшись на носочки.</w:t>
            </w:r>
          </w:p>
          <w:p w:rsidR="00147C67" w:rsidRPr="000566A0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16" w:name="_Toc158993264"/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Братцы</w:t>
            </w:r>
            <w:bookmarkEnd w:id="16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Русская игра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Засиделись в избушке братцы.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Левую или правую руку поднять. Ладонь выпрямить, пальцы сомкнуть.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Захотел меньшой прогуляться.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Отвести вбок мизинец и задержать его в таком положении на несколько секунд.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Да скучно ему гулять одному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Мизинец возвращается в исходную позицию.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Зовет он братца вдвоем прогуляться.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Вбок отвести прижатые друг к другу мизинец и безымянный палец. Задержать их в таком положении на несколько секунд.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Да скучно им гулять двоим.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Отведенные пальцы возвращаются в исходную позицию.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Зовут братца втроем прогуляться.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Вбок отвести прижатые друг к другу мизинец, безымянный и средний пальцы. Задержать в таком положении на несколько секунд.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Грустно старшим сидеть в избе.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Большой и указательный палец при произнесении каждого слова, кроме предлога в соединяются копчиками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Зовут они братцев домой к себе.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Все пальцы соединяются в щепоть.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47C67" w:rsidRPr="00811349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Повторяя игру, движения выполняют пальцы другой руки. Когда все движения будут выполняться легко и привычно, можно поиграть двумя руками одновременно.</w:t>
            </w:r>
          </w:p>
        </w:tc>
      </w:tr>
      <w:tr w:rsidR="00147C67" w:rsidRPr="00811349" w:rsidTr="00E65AC5">
        <w:trPr>
          <w:trHeight w:val="5442"/>
        </w:trPr>
        <w:tc>
          <w:tcPr>
            <w:tcW w:w="4785" w:type="dxa"/>
          </w:tcPr>
          <w:p w:rsidR="00147C67" w:rsidRPr="000566A0" w:rsidRDefault="00147C67" w:rsidP="00E65AC5"/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17" w:name="_Toc158993276"/>
            <w:r w:rsidRPr="003D5201">
              <w:rPr>
                <w:rFonts w:ascii="Verdana" w:hAnsi="Verdana"/>
                <w:b/>
                <w:sz w:val="24"/>
                <w:szCs w:val="24"/>
              </w:rPr>
              <w:t>Дятел</w:t>
            </w:r>
            <w:bookmarkEnd w:id="17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Дятел — дятел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(помашите кистями, как крыльями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 на сук.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Тук-тук-тук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(одновременно стучите большими пальцами обеих рук по столу),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Тук-тук-тук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(повторите те же движения указательными пальчиками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Тук-тук-тук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(затем средними),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Тук-тук-тук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(после этого безымянными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Тук-тук-тук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(и, наконец, мизинцами).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Долбит сук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147C67" w:rsidRPr="000566A0" w:rsidRDefault="00147C67" w:rsidP="00E65AC5"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Примечание: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ритм движений должен совпадать с ритмом стихотворения</w:t>
            </w:r>
          </w:p>
          <w:p w:rsidR="00147C67" w:rsidRPr="000566A0" w:rsidRDefault="00147C67" w:rsidP="00E65AC5"/>
          <w:p w:rsidR="00147C67" w:rsidRDefault="00147C67" w:rsidP="00E65AC5">
            <w:pPr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18" w:name="_Toc158993277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Оладушки</w:t>
            </w:r>
            <w:bookmarkEnd w:id="18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Ладушки, ладушки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хлопайте в ладоши; ладони держите горизонтально, меняя их положение: сначала сверху одна, потом другая)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Пекла бабка оладушки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Маслом поливала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(левую ладонь держите горизонтально и стучите по ней собранными щепотью пальцами правой руки),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Детушкам давала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(обе руки вытяните перед собой),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Даше — два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(покажите средний и указательный пальцы на правой руке)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Паше — два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(покажите средний и указательный пальцы на левой руке)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Ване — два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(повторите последние действия)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Тане — два.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Всем дала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47C67" w:rsidRDefault="00147C67" w:rsidP="00E65AC5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(вытяните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рукиперед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и в стороны и слегка поклонитесь)</w:t>
            </w:r>
          </w:p>
        </w:tc>
      </w:tr>
      <w:tr w:rsidR="00147C67" w:rsidRPr="00811349" w:rsidTr="00E65AC5">
        <w:tc>
          <w:tcPr>
            <w:tcW w:w="4785" w:type="dxa"/>
          </w:tcPr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19" w:name="_Toc158993280"/>
            <w:r w:rsidRPr="003D5201">
              <w:rPr>
                <w:rFonts w:ascii="Verdana" w:hAnsi="Verdana"/>
                <w:b/>
                <w:sz w:val="24"/>
                <w:szCs w:val="24"/>
              </w:rPr>
              <w:lastRenderedPageBreak/>
              <w:t>Стенка, стенка, потолок</w:t>
            </w:r>
            <w:bookmarkEnd w:id="19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нка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(указательным пальцем дотроньтесь до правой щеки)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;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Стенка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(указательным пальцем дотроньтесь до левой щеки),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Потолок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(указательным пальцем дотроньтесь до лба),</w:t>
            </w:r>
          </w:p>
          <w:p w:rsidR="00147C67" w:rsidRPr="00644E6E" w:rsidRDefault="00147C67" w:rsidP="00E65AC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Два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окошка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указательным пальцем укажите сначала на правый, а потом на левый глаз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Дверь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указательным пальцем укажите на рот)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Звонок: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Дзи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-и-и-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инъ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!» 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указательным пальцем дотроньтесь до кончика носа)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Водичка-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водичкаВодичка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-водичка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подставьте ладони под воображаемую струю воды),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Умой мое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личико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ладонями «умывайте» лицо),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Чтобы глазки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смотрели(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поморгайте глазами),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Чтобы щечки краснели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(потрите ладонями щеки)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Чтоб кусался зубок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(пощелкайте зубами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Чтоб улыбался роток</w:t>
            </w:r>
          </w:p>
          <w:p w:rsidR="00147C67" w:rsidRPr="000566A0" w:rsidRDefault="00147C67" w:rsidP="00E65AC5"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широко улыбнитесь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5835" w:type="dxa"/>
          </w:tcPr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20" w:name="_Toc158993281"/>
            <w:r w:rsidRPr="003D5201">
              <w:rPr>
                <w:rFonts w:ascii="Verdana" w:hAnsi="Verdana"/>
                <w:b/>
                <w:sz w:val="24"/>
                <w:szCs w:val="24"/>
              </w:rPr>
              <w:t>Дождик</w:t>
            </w:r>
            <w:bookmarkEnd w:id="20"/>
          </w:p>
          <w:p w:rsidR="00147C67" w:rsidRDefault="00147C67" w:rsidP="00E65AC5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Дож-дик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Дож-дик,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по-ли-вай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каждый слог пальцами обеих рук поочередно стучите по столу, изображая дождь),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Будет хлеба каравай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указательным пальцем правой руки загните большой палец на левой руке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Будут булки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(перечисляя сдобы, этим же пальцем по очереди загибайте остальные пальчики на левой руке),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Будут сушки,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Будут пряники,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Ватрушки.</w:t>
            </w: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0566A0" w:rsidRDefault="00147C67" w:rsidP="00E65AC5"/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21" w:name="_Toc158993282"/>
            <w:r w:rsidRPr="003D5201">
              <w:rPr>
                <w:rFonts w:ascii="Verdana" w:hAnsi="Verdana"/>
                <w:b/>
                <w:sz w:val="24"/>
                <w:szCs w:val="24"/>
              </w:rPr>
              <w:t>Солнышко</w:t>
            </w:r>
            <w:bookmarkEnd w:id="21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Свети, свети, солнышко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(поднимите руки с растопыренными веером пальцами, ладони поверните к себе),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 зеленое полюшко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(указательным пальцем правой руки загните большой палец на левой руке),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 белую пшеницу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(тем же пальчиком по очереди загните остальные пальцы левой руки),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 чистую водицу,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наш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садочек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 аленький цветочек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  <w:p w:rsidR="00147C67" w:rsidRPr="000566A0" w:rsidRDefault="00147C67" w:rsidP="00E65AC5"/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22" w:name="_Toc158993285"/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Десять внучат</w:t>
            </w:r>
            <w:bookmarkEnd w:id="22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 нашей бабушки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 (руки сожмите в кулаки)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Десять внучат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(разожмите кулаки и покажите 10 пальцев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Две Акульки сопят в люльке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(пошевелите мизинцами),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Две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Аринки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спят на перинке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(пошевелите безымянными пальцами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Две Аленки глядят из пеленки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(пошевелите средними пальцами),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Два Ивана на лавках сидят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(пошевелите указательными пальцами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Два Степана учиться хотят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(пошевелите большими пальцами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Десять внуков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(покажите 10 пальцев)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 бабушка одна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(прижмите ладони к груди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</w:tbl>
    <w:p w:rsidR="00147C67" w:rsidRDefault="00147C67" w:rsidP="00147C67"/>
    <w:tbl>
      <w:tblPr>
        <w:tblStyle w:val="a3"/>
        <w:tblW w:w="10620" w:type="dxa"/>
        <w:tblInd w:w="-972" w:type="dxa"/>
        <w:tblLook w:val="01E0" w:firstRow="1" w:lastRow="1" w:firstColumn="1" w:lastColumn="1" w:noHBand="0" w:noVBand="0"/>
      </w:tblPr>
      <w:tblGrid>
        <w:gridCol w:w="4785"/>
        <w:gridCol w:w="5835"/>
      </w:tblGrid>
      <w:tr w:rsidR="00147C67" w:rsidRPr="00811349" w:rsidTr="00E65AC5">
        <w:tc>
          <w:tcPr>
            <w:tcW w:w="4785" w:type="dxa"/>
          </w:tcPr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bookmarkStart w:id="23" w:name="_Toc158993286"/>
            <w:r w:rsidRPr="003D5201">
              <w:rPr>
                <w:rFonts w:ascii="Verdana" w:hAnsi="Verdana"/>
                <w:b/>
                <w:sz w:val="24"/>
                <w:szCs w:val="24"/>
              </w:rPr>
              <w:lastRenderedPageBreak/>
              <w:t>Утречко</w:t>
            </w:r>
            <w:bookmarkEnd w:id="23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Утро настало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(ладони скрестите, пальцы раздвиньте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;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Солнышко встало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— Эй, братец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Федя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правую руку сожмите в кулак, оставив свободным только большой палец, и поставьте ее на ладонь левой руки),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Разбуди соседей (вращайте по кругу большим пальцем правой руки)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Вставай,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Большак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щелкните большим и указательным пальцами правой руки но большому пальцу левой руки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  Вставай, Указка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щелкните большим и указательным пальцами правой руки по указательному большому пальцу левой руки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 -  Вставай, Середка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щелкните большим и указательным пальцами правой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руки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но среднему пальцу левой руки)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  Вставай, Сиротка (щелкните большим и указательным пальцами правой руки по безымянному пальцу левой руки)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И Крошка-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Митротка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(щелкните большим и указательным пальцами правой руки по мизинцу левой руки)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Привет, Ладошка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щелкните по центру ладони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 потянулись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руки поднимите вверх, пальцы вытяните 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 проснулись </w:t>
            </w:r>
          </w:p>
          <w:p w:rsidR="00147C67" w:rsidRPr="000566A0" w:rsidRDefault="00147C67" w:rsidP="00E65AC5"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быстро пошевелите пальцами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24" w:name="_Toc158993287"/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 xml:space="preserve">Ай, </w:t>
            </w:r>
            <w:proofErr w:type="spellStart"/>
            <w:proofErr w:type="gramStart"/>
            <w:r w:rsidRPr="003D5201">
              <w:rPr>
                <w:rFonts w:ascii="Verdana" w:hAnsi="Verdana"/>
                <w:b/>
                <w:sz w:val="24"/>
                <w:szCs w:val="24"/>
              </w:rPr>
              <w:t>ду-ду</w:t>
            </w:r>
            <w:proofErr w:type="spellEnd"/>
            <w:proofErr w:type="gramEnd"/>
            <w:r w:rsidRPr="003D5201">
              <w:rPr>
                <w:rFonts w:ascii="Verdana" w:hAnsi="Verdana"/>
                <w:b/>
                <w:sz w:val="24"/>
                <w:szCs w:val="24"/>
              </w:rPr>
              <w:t>!</w:t>
            </w:r>
            <w:bookmarkEnd w:id="24"/>
          </w:p>
          <w:p w:rsidR="00147C67" w:rsidRDefault="00147C67" w:rsidP="00E65AC5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Пойте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потешку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одновременно пальцами имитируйте игру на дудочке: кисти рук на уровне рта, пальцы совершают волнообразные движения.</w:t>
            </w:r>
          </w:p>
          <w:p w:rsidR="00147C67" w:rsidRDefault="00147C67" w:rsidP="00E65AC5"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Аи,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ду-ду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ду-ду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ду-ду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Сидит ворон на дубу.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Он играет во трубу.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Труба точеная,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Позолоченная.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Солнышко-ведрышко,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Солнышко -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(поставьте вертикально ладони рук и растопырьте пальцы, как лучики)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Ведрышко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(сложите ладони чашей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Выгляни в окошечко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(сложите ладони домиком и загляните под них, как в окошечко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Твои детки плачут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(прикройте лицо ладонями),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 камешкам скачут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постучите кончиками пальцев по коленям).</w:t>
            </w: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  <w:tr w:rsidR="00147C67" w:rsidRPr="00811349" w:rsidTr="00E65AC5">
        <w:tc>
          <w:tcPr>
            <w:tcW w:w="4785" w:type="dxa"/>
          </w:tcPr>
          <w:p w:rsidR="00147C67" w:rsidRPr="00147C67" w:rsidRDefault="00147C67" w:rsidP="00E65AC5">
            <w:pPr>
              <w:rPr>
                <w:i/>
              </w:rPr>
            </w:pPr>
          </w:p>
          <w:p w:rsidR="00147C67" w:rsidRPr="00147C67" w:rsidRDefault="00147C67" w:rsidP="00E65AC5">
            <w:pPr>
              <w:pStyle w:val="1"/>
              <w:outlineLvl w:val="0"/>
              <w:rPr>
                <w:b/>
                <w:i/>
              </w:rPr>
            </w:pPr>
            <w:bookmarkStart w:id="25" w:name="_Toc158993289"/>
            <w:r w:rsidRPr="00147C67">
              <w:rPr>
                <w:rFonts w:ascii="Verdana" w:hAnsi="Verdana"/>
                <w:b/>
                <w:i/>
                <w:sz w:val="24"/>
                <w:szCs w:val="24"/>
              </w:rPr>
              <w:t>На дворе</w:t>
            </w:r>
            <w:bookmarkEnd w:id="25"/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Наши уточки с утра 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(сложите пальцы обеих рук щепотью, большой палец находится напротив всех остальных — получится раскрытый «клюв»)</w:t>
            </w: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—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Кря-кря, кря-кря.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Наши гуси у пруда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открывайте и закрывайте «клюв)</w:t>
            </w: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—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proofErr w:type="gramStart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Га-га</w:t>
            </w:r>
            <w:proofErr w:type="gramEnd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, га-га.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Наши гуленьки вверху 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поднимите руки вверх и помашите кистями)</w:t>
            </w: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—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Гу-гу, </w:t>
            </w:r>
            <w:proofErr w:type="spellStart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гу</w:t>
            </w:r>
            <w:proofErr w:type="spellEnd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гу</w:t>
            </w:r>
            <w:proofErr w:type="spellEnd"/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Наши курочки в окно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(стучите указательными пальцами по столу, как курочка клювом) —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proofErr w:type="gramStart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Ко-ко</w:t>
            </w:r>
            <w:proofErr w:type="gramEnd"/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, ко-ко.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А как Петя-петушок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(спину выпрямите, голову поднимите, руки разведите в стороны)</w:t>
            </w:r>
          </w:p>
          <w:p w:rsidR="00147C67" w:rsidRPr="00147C67" w:rsidRDefault="00147C67" w:rsidP="00E65AC5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Рано-рано поутру</w:t>
            </w:r>
          </w:p>
          <w:p w:rsidR="00147C67" w:rsidRPr="00147C67" w:rsidRDefault="00147C67" w:rsidP="00147C67">
            <w:pPr>
              <w:shd w:val="clear" w:color="auto" w:fill="FFFFFF"/>
              <w:rPr>
                <w:i/>
              </w:rPr>
            </w:pP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Нам споёт «ку-ка-ре-ку»</w:t>
            </w:r>
            <w:r w:rsidRPr="00147C6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(взмахните руками, как крыльями,</w:t>
            </w:r>
            <w:r w:rsidRPr="00147C67">
              <w:rPr>
                <w:i/>
              </w:rPr>
              <w:t xml:space="preserve"> </w:t>
            </w:r>
            <w:r w:rsidRPr="00147C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 прокукарекайте)!</w:t>
            </w:r>
          </w:p>
        </w:tc>
        <w:tc>
          <w:tcPr>
            <w:tcW w:w="5835" w:type="dxa"/>
          </w:tcPr>
          <w:p w:rsidR="00147C67" w:rsidRPr="00B5711C" w:rsidRDefault="00147C67" w:rsidP="00E65AC5">
            <w:pPr>
              <w:pStyle w:val="1"/>
              <w:outlineLvl w:val="0"/>
              <w:rPr>
                <w:rFonts w:ascii="Verdana" w:hAnsi="Verdana"/>
                <w:b/>
                <w:sz w:val="24"/>
                <w:szCs w:val="24"/>
              </w:rPr>
            </w:pPr>
            <w:bookmarkStart w:id="26" w:name="_Toc158993298"/>
          </w:p>
          <w:p w:rsidR="00147C67" w:rsidRPr="003D5201" w:rsidRDefault="00147C67" w:rsidP="00E65AC5">
            <w:pPr>
              <w:pStyle w:val="1"/>
              <w:outlineLvl w:val="0"/>
              <w:rPr>
                <w:b/>
              </w:rPr>
            </w:pPr>
            <w:r w:rsidRPr="00B5711C">
              <w:rPr>
                <w:rFonts w:ascii="Verdana" w:hAnsi="Verdana"/>
                <w:b/>
                <w:sz w:val="24"/>
                <w:szCs w:val="24"/>
              </w:rPr>
              <w:t xml:space="preserve">              </w:t>
            </w:r>
            <w:r w:rsidRPr="003D5201">
              <w:rPr>
                <w:rFonts w:ascii="Verdana" w:hAnsi="Verdana"/>
                <w:b/>
                <w:sz w:val="24"/>
                <w:szCs w:val="24"/>
              </w:rPr>
              <w:t>Прогулка</w:t>
            </w:r>
            <w:bookmarkEnd w:id="26"/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Пошли пальчики гулять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(руки сожмите в кулаки, большие пальцы вытянуты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и.синхронно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передвигаются по столу),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 вторые — догонять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(теперь указательные пальцы начинают «скакать»).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Третьи пальчики — бегом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(средние пальцы «скачут» еще быстрее),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 четвертые — пешком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(по столу не спеша передвигаются безымянные пальцы).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Пятый пальчик поскакал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(кулаки раскрываются полностью; сначала «скачут» мизинцы, а затем расслабленные ладони падают па стол)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 в конце пути упал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147C67" w:rsidRDefault="00147C67" w:rsidP="00E65AC5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47C67" w:rsidRPr="00811349" w:rsidRDefault="00147C67" w:rsidP="00E65AC5">
            <w:pPr>
              <w:shd w:val="clear" w:color="auto" w:fill="FFFFFF"/>
            </w:pPr>
          </w:p>
        </w:tc>
      </w:tr>
    </w:tbl>
    <w:p w:rsidR="00147C67" w:rsidRDefault="00147C67" w:rsidP="00147C67">
      <w:bookmarkStart w:id="27" w:name="_GoBack"/>
      <w:bookmarkEnd w:id="27"/>
    </w:p>
    <w:p w:rsidR="00147C67" w:rsidRDefault="00147C67" w:rsidP="00147C67"/>
    <w:p w:rsidR="00147C67" w:rsidRDefault="00147C67" w:rsidP="00147C67"/>
    <w:p w:rsidR="00147C67" w:rsidRDefault="00147C67" w:rsidP="00147C67"/>
    <w:p w:rsidR="00147C67" w:rsidRDefault="00147C67" w:rsidP="00147C67"/>
    <w:p w:rsidR="00147C67" w:rsidRDefault="00147C67" w:rsidP="00147C67"/>
    <w:p w:rsidR="00147C67" w:rsidRDefault="00147C67" w:rsidP="00147C67"/>
    <w:sectPr w:rsidR="00147C67" w:rsidSect="0014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7"/>
    <w:rsid w:val="00147C67"/>
    <w:rsid w:val="00324375"/>
    <w:rsid w:val="00F4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EE8F-2937-4864-A71F-C1ADFD7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75"/>
  </w:style>
  <w:style w:type="paragraph" w:styleId="1">
    <w:name w:val="heading 1"/>
    <w:basedOn w:val="a"/>
    <w:link w:val="10"/>
    <w:qFormat/>
    <w:rsid w:val="00147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6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table" w:styleId="a3">
    <w:name w:val="Table Grid"/>
    <w:basedOn w:val="a1"/>
    <w:rsid w:val="0014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2117</Words>
  <Characters>12070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жулька</dc:creator>
  <cp:keywords/>
  <dc:description/>
  <cp:lastModifiedBy>жулька</cp:lastModifiedBy>
  <cp:revision>2</cp:revision>
  <dcterms:created xsi:type="dcterms:W3CDTF">2014-02-16T18:22:00Z</dcterms:created>
  <dcterms:modified xsi:type="dcterms:W3CDTF">2014-02-16T18:31:00Z</dcterms:modified>
</cp:coreProperties>
</file>