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6521"/>
        <w:gridCol w:w="2233"/>
      </w:tblGrid>
      <w:tr w:rsidR="007234F3" w:rsidTr="00275491">
        <w:tc>
          <w:tcPr>
            <w:tcW w:w="9571" w:type="dxa"/>
            <w:gridSpan w:val="3"/>
          </w:tcPr>
          <w:p w:rsidR="00B2101E" w:rsidRDefault="007234F3" w:rsidP="007234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4F3">
              <w:rPr>
                <w:rFonts w:ascii="Times New Roman" w:hAnsi="Times New Roman" w:cs="Times New Roman"/>
                <w:sz w:val="32"/>
                <w:szCs w:val="32"/>
              </w:rPr>
              <w:t xml:space="preserve">Тематика </w:t>
            </w:r>
            <w:r w:rsidR="00B2101E">
              <w:rPr>
                <w:rFonts w:ascii="Times New Roman" w:hAnsi="Times New Roman" w:cs="Times New Roman"/>
                <w:sz w:val="32"/>
                <w:szCs w:val="32"/>
              </w:rPr>
              <w:t>классных часов</w:t>
            </w:r>
          </w:p>
          <w:p w:rsidR="007234F3" w:rsidRDefault="007234F3" w:rsidP="007234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34F3">
              <w:rPr>
                <w:rFonts w:ascii="Times New Roman" w:hAnsi="Times New Roman" w:cs="Times New Roman"/>
                <w:sz w:val="32"/>
                <w:szCs w:val="32"/>
              </w:rPr>
              <w:t xml:space="preserve"> 1 класс</w:t>
            </w:r>
          </w:p>
          <w:p w:rsidR="00B2101E" w:rsidRPr="007234F3" w:rsidRDefault="00B2101E" w:rsidP="007234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21" w:type="dxa"/>
          </w:tcPr>
          <w:p w:rsidR="005B4B09" w:rsidRPr="005B4B09" w:rsidRDefault="005B4B09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азбука (ПДД)</w:t>
            </w:r>
          </w:p>
        </w:tc>
        <w:tc>
          <w:tcPr>
            <w:tcW w:w="2233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сентябрь,1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21" w:type="dxa"/>
          </w:tcPr>
          <w:p w:rsidR="005B4B09" w:rsidRPr="005B4B09" w:rsidRDefault="009B624C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все знать (интеллектуальная игра)</w:t>
            </w:r>
          </w:p>
        </w:tc>
        <w:tc>
          <w:tcPr>
            <w:tcW w:w="2233" w:type="dxa"/>
          </w:tcPr>
          <w:p w:rsidR="005B4B09" w:rsidRPr="005B4B09" w:rsidRDefault="005B4B09" w:rsidP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21" w:type="dxa"/>
          </w:tcPr>
          <w:p w:rsidR="005B4B09" w:rsidRPr="005B4B09" w:rsidRDefault="009B624C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я? Какие мы? (гражданско-правовое воспитание)</w:t>
            </w:r>
          </w:p>
        </w:tc>
        <w:tc>
          <w:tcPr>
            <w:tcW w:w="2233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3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9B624C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5B4B09" w:rsidRPr="005B4B09" w:rsidRDefault="00B2586F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– основа жизни человека (формирование здорового образа жизни человека)</w:t>
            </w:r>
          </w:p>
        </w:tc>
        <w:tc>
          <w:tcPr>
            <w:tcW w:w="2233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4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9B624C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5B4B09" w:rsidRPr="005B4B09" w:rsidRDefault="009B624C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растений (трудовое воспитание)</w:t>
            </w:r>
          </w:p>
        </w:tc>
        <w:tc>
          <w:tcPr>
            <w:tcW w:w="2233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1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9B624C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5B4B09" w:rsidRPr="005B4B09" w:rsidRDefault="00B2586F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экстремальной ситуации (безопасность  жизнедеятельности)</w:t>
            </w:r>
          </w:p>
        </w:tc>
        <w:tc>
          <w:tcPr>
            <w:tcW w:w="2233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9B624C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5B4B09" w:rsidRPr="005B4B09" w:rsidRDefault="00B2586F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Земля в опасности (экологическое воспитание)</w:t>
            </w:r>
          </w:p>
        </w:tc>
        <w:tc>
          <w:tcPr>
            <w:tcW w:w="2233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3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9B624C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5B4B09" w:rsidRPr="005B4B09" w:rsidRDefault="00B2586F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лукоморья дуб зеленый …» (литературный час по творчеству А.С. Пушкина)</w:t>
            </w:r>
          </w:p>
        </w:tc>
        <w:tc>
          <w:tcPr>
            <w:tcW w:w="2233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4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21" w:type="dxa"/>
          </w:tcPr>
          <w:p w:rsidR="005B4B09" w:rsidRPr="005B4B09" w:rsidRDefault="009B624C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человечки на дороге (ПДД)</w:t>
            </w:r>
          </w:p>
        </w:tc>
        <w:tc>
          <w:tcPr>
            <w:tcW w:w="2233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521" w:type="dxa"/>
          </w:tcPr>
          <w:p w:rsidR="005B4B09" w:rsidRPr="005B4B09" w:rsidRDefault="009B624C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нужны на Земле (проблемно-этическая беседа)</w:t>
            </w:r>
          </w:p>
        </w:tc>
        <w:tc>
          <w:tcPr>
            <w:tcW w:w="2233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3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5B4B09" w:rsidRPr="005B4B09" w:rsidRDefault="00B2586F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славим труд (трудовое воспитание)</w:t>
            </w:r>
          </w:p>
        </w:tc>
        <w:tc>
          <w:tcPr>
            <w:tcW w:w="2233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4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5B4B09" w:rsidRPr="005B4B09" w:rsidRDefault="00B2586F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пожара (безопасность  жизнедеятельности)</w:t>
            </w:r>
          </w:p>
        </w:tc>
        <w:tc>
          <w:tcPr>
            <w:tcW w:w="2233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1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5B4B09" w:rsidRPr="005B4B09" w:rsidRDefault="009B624C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 народного искусства (эстетическое воспитание)</w:t>
            </w:r>
          </w:p>
        </w:tc>
        <w:tc>
          <w:tcPr>
            <w:tcW w:w="2233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5B4B09" w:rsidRPr="005B4B09" w:rsidRDefault="00B2586F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Новый год? (эстетическое воспитание)</w:t>
            </w:r>
          </w:p>
        </w:tc>
        <w:tc>
          <w:tcPr>
            <w:tcW w:w="2233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3неделя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5B4B09" w:rsidRPr="005B4B09" w:rsidRDefault="00B2586F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превращения (утренник)</w:t>
            </w:r>
          </w:p>
        </w:tc>
        <w:tc>
          <w:tcPr>
            <w:tcW w:w="2233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4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5B4B09" w:rsidRPr="005B4B09" w:rsidRDefault="00B2586F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Королевству любимых предметов (нравственное воспитание)</w:t>
            </w:r>
          </w:p>
        </w:tc>
        <w:tc>
          <w:tcPr>
            <w:tcW w:w="2233" w:type="dxa"/>
          </w:tcPr>
          <w:p w:rsidR="005B4B09" w:rsidRPr="005B4B09" w:rsidRDefault="009B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B4B09">
              <w:rPr>
                <w:rFonts w:ascii="Times New Roman" w:hAnsi="Times New Roman" w:cs="Times New Roman"/>
                <w:sz w:val="24"/>
                <w:szCs w:val="24"/>
              </w:rPr>
              <w:t>нварь,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неделя?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5B4B09" w:rsidRPr="005B4B09" w:rsidRDefault="00B2586F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посчастливилось родиться на Руси (патриотическое воспитание)</w:t>
            </w:r>
          </w:p>
        </w:tc>
        <w:tc>
          <w:tcPr>
            <w:tcW w:w="2233" w:type="dxa"/>
          </w:tcPr>
          <w:p w:rsidR="005B4B09" w:rsidRPr="005B4B09" w:rsidRDefault="009B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5B4B09" w:rsidRPr="005B4B09" w:rsidRDefault="00B2586F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 в деревню «Гармошка» (Эстетическое воспитание)</w:t>
            </w:r>
          </w:p>
        </w:tc>
        <w:tc>
          <w:tcPr>
            <w:tcW w:w="2233" w:type="dxa"/>
          </w:tcPr>
          <w:p w:rsidR="005B4B09" w:rsidRPr="005B4B09" w:rsidRDefault="009B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3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5B4B09" w:rsidRPr="005B4B09" w:rsidRDefault="007234F3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Умеем ли мы правильно питаться? (формирование здорового образа жизни человека)</w:t>
            </w:r>
          </w:p>
        </w:tc>
        <w:tc>
          <w:tcPr>
            <w:tcW w:w="2233" w:type="dxa"/>
          </w:tcPr>
          <w:p w:rsidR="005B4B09" w:rsidRPr="005B4B09" w:rsidRDefault="009B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4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5B4B09" w:rsidRPr="005B4B09" w:rsidRDefault="007234F3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Зимушка-зима (час развлечения на прогулке)</w:t>
            </w:r>
          </w:p>
        </w:tc>
        <w:tc>
          <w:tcPr>
            <w:tcW w:w="2233" w:type="dxa"/>
          </w:tcPr>
          <w:p w:rsidR="005B4B09" w:rsidRPr="005B4B09" w:rsidRDefault="009B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1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5B4B09" w:rsidRPr="005B4B09" w:rsidRDefault="007234F3" w:rsidP="0072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Каждой вещи свое место (рудовое воспитание)</w:t>
            </w:r>
          </w:p>
        </w:tc>
        <w:tc>
          <w:tcPr>
            <w:tcW w:w="2233" w:type="dxa"/>
          </w:tcPr>
          <w:p w:rsidR="005B4B09" w:rsidRPr="005B4B09" w:rsidRDefault="009B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5B4B09" w:rsidRPr="005B4B09" w:rsidRDefault="009B624C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 (беседа)</w:t>
            </w:r>
          </w:p>
        </w:tc>
        <w:tc>
          <w:tcPr>
            <w:tcW w:w="2233" w:type="dxa"/>
          </w:tcPr>
          <w:p w:rsidR="005B4B09" w:rsidRPr="005B4B09" w:rsidRDefault="009B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4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5B4B09" w:rsidRPr="005B4B09" w:rsidRDefault="007234F3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музыкальные фантазии (концерт для мам и бабушек)</w:t>
            </w:r>
          </w:p>
        </w:tc>
        <w:tc>
          <w:tcPr>
            <w:tcW w:w="2233" w:type="dxa"/>
          </w:tcPr>
          <w:p w:rsidR="005B4B09" w:rsidRPr="005B4B09" w:rsidRDefault="009B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1неделя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5B4B09" w:rsidRPr="005B4B09" w:rsidRDefault="007234F3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школьников при пожаре (формирование здорового образа жизни человека)</w:t>
            </w:r>
          </w:p>
        </w:tc>
        <w:tc>
          <w:tcPr>
            <w:tcW w:w="2233" w:type="dxa"/>
          </w:tcPr>
          <w:p w:rsidR="005B4B09" w:rsidRPr="005B4B09" w:rsidRDefault="009B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5B4B09" w:rsidRPr="005B4B09" w:rsidRDefault="009B624C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Красный, желтый, зеленый (ПДД)</w:t>
            </w:r>
          </w:p>
        </w:tc>
        <w:tc>
          <w:tcPr>
            <w:tcW w:w="2233" w:type="dxa"/>
          </w:tcPr>
          <w:p w:rsidR="005B4B09" w:rsidRPr="005B4B09" w:rsidRDefault="009B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3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5B4B09" w:rsidRPr="005B4B09" w:rsidRDefault="007234F3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почете любой! Мир профессий большой! (трудовое воспитание)</w:t>
            </w:r>
          </w:p>
        </w:tc>
        <w:tc>
          <w:tcPr>
            <w:tcW w:w="2233" w:type="dxa"/>
          </w:tcPr>
          <w:p w:rsidR="005B4B09" w:rsidRPr="005B4B09" w:rsidRDefault="009B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1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5B4B09" w:rsidRPr="005B4B09" w:rsidRDefault="007234F3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– лучший друг (интеллектуальное развитие)</w:t>
            </w:r>
          </w:p>
        </w:tc>
        <w:tc>
          <w:tcPr>
            <w:tcW w:w="2233" w:type="dxa"/>
          </w:tcPr>
          <w:p w:rsidR="005B4B09" w:rsidRPr="005B4B09" w:rsidRDefault="009B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5B4B09" w:rsidRPr="005B4B09" w:rsidRDefault="007234F3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Новоселье птиц (экологическое воспитание)</w:t>
            </w:r>
          </w:p>
        </w:tc>
        <w:tc>
          <w:tcPr>
            <w:tcW w:w="2233" w:type="dxa"/>
          </w:tcPr>
          <w:p w:rsidR="005B4B09" w:rsidRPr="005B4B09" w:rsidRDefault="009B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3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5B4B09" w:rsidRPr="005B4B09" w:rsidRDefault="007234F3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и звезды (интеллектуальная игра-путешествие)</w:t>
            </w:r>
          </w:p>
        </w:tc>
        <w:tc>
          <w:tcPr>
            <w:tcW w:w="2233" w:type="dxa"/>
          </w:tcPr>
          <w:p w:rsidR="005B4B09" w:rsidRPr="005B4B09" w:rsidRDefault="009B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4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5B4B09" w:rsidRPr="005B4B09" w:rsidRDefault="009B624C" w:rsidP="0072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Чтим Великий День Победы</w:t>
            </w:r>
            <w:r w:rsidR="007234F3">
              <w:rPr>
                <w:rFonts w:ascii="Times New Roman" w:hAnsi="Times New Roman" w:cs="Times New Roman"/>
                <w:sz w:val="24"/>
                <w:szCs w:val="24"/>
              </w:rPr>
              <w:t xml:space="preserve"> (патриотическое воспитание)</w:t>
            </w:r>
          </w:p>
        </w:tc>
        <w:tc>
          <w:tcPr>
            <w:tcW w:w="2233" w:type="dxa"/>
          </w:tcPr>
          <w:p w:rsidR="005B4B09" w:rsidRPr="005B4B09" w:rsidRDefault="009B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1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5B4B09" w:rsidRPr="005B4B09" w:rsidRDefault="007234F3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научном городке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игра-соревнование)</w:t>
            </w:r>
          </w:p>
        </w:tc>
        <w:tc>
          <w:tcPr>
            <w:tcW w:w="2233" w:type="dxa"/>
          </w:tcPr>
          <w:p w:rsidR="005B4B09" w:rsidRPr="005B4B09" w:rsidRDefault="009B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5B4B09" w:rsidRPr="005B4B09" w:rsidRDefault="007234F3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Чувства …Что мы знаем о них? (нравственное воспитание)</w:t>
            </w:r>
          </w:p>
        </w:tc>
        <w:tc>
          <w:tcPr>
            <w:tcW w:w="2233" w:type="dxa"/>
          </w:tcPr>
          <w:p w:rsidR="005B4B09" w:rsidRPr="005B4B09" w:rsidRDefault="009B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3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5B4B09" w:rsidRPr="005B4B09" w:rsidRDefault="009B624C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пешеход (ПДД)</w:t>
            </w:r>
          </w:p>
        </w:tc>
        <w:tc>
          <w:tcPr>
            <w:tcW w:w="2233" w:type="dxa"/>
          </w:tcPr>
          <w:p w:rsidR="005B4B09" w:rsidRPr="005B4B09" w:rsidRDefault="009B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4 неделя</w:t>
            </w:r>
          </w:p>
        </w:tc>
      </w:tr>
      <w:tr w:rsidR="005B4B09" w:rsidTr="009B624C">
        <w:tc>
          <w:tcPr>
            <w:tcW w:w="817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B4B09" w:rsidRPr="005B4B09" w:rsidRDefault="005B4B09" w:rsidP="00B25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B4B09" w:rsidRPr="005B4B09" w:rsidRDefault="005B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DD3" w:rsidRDefault="00F87DD3"/>
    <w:sectPr w:rsidR="00F87DD3" w:rsidSect="007C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B09"/>
    <w:rsid w:val="005B4B09"/>
    <w:rsid w:val="007234F3"/>
    <w:rsid w:val="007C6766"/>
    <w:rsid w:val="009B624C"/>
    <w:rsid w:val="00B2101E"/>
    <w:rsid w:val="00B2586F"/>
    <w:rsid w:val="00E203D5"/>
    <w:rsid w:val="00F8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2014-11-30T14:09:00Z</cp:lastPrinted>
  <dcterms:created xsi:type="dcterms:W3CDTF">2014-11-30T13:26:00Z</dcterms:created>
  <dcterms:modified xsi:type="dcterms:W3CDTF">2015-03-01T10:48:00Z</dcterms:modified>
</cp:coreProperties>
</file>