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02" w:rsidRPr="00FB197F" w:rsidRDefault="009F1D02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1D02" w:rsidRPr="00FB197F" w:rsidRDefault="009F1D02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1D02" w:rsidRPr="00FB197F" w:rsidRDefault="009F1D02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1D02" w:rsidRPr="00FB197F" w:rsidRDefault="009F1D02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1D02" w:rsidRPr="00FB197F" w:rsidRDefault="009F1D02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52DC" w:rsidRPr="00FB197F" w:rsidRDefault="00FB197F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45pt;height:163.6pt" fillcolor="#06c" strokecolor="#9cf" strokeweight="1.5pt">
            <v:shadow on="t" color="#900"/>
            <v:textpath style="font-family:&quot;Impact&quot;;v-text-kern:t" trim="t" fitpath="t" string="Пушествие в страну"/>
          </v:shape>
        </w:pict>
      </w:r>
    </w:p>
    <w:p w:rsidR="006C0F2E" w:rsidRPr="00FB197F" w:rsidRDefault="00FB197F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436.05pt;height:112.3pt" fillcolor="#06c" strokecolor="#9cf" strokeweight="1.5pt">
            <v:shadow on="t" color="#900"/>
            <v:textpath style="font-family:&quot;Impact&quot;;v-text-kern:t" trim="t" fitpath="t" string="её величества"/>
          </v:shape>
        </w:pict>
      </w:r>
    </w:p>
    <w:p w:rsidR="006C0F2E" w:rsidRPr="00FB197F" w:rsidRDefault="00FB197F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15.3pt;height:178.55pt" fillcolor="#3cf" strokecolor="#009" strokeweight="1pt">
            <v:shadow on="t" color="#009" offset="7pt,-7pt"/>
            <v:textpath style="font-family:&quot;Impact&quot;;v-text-spacing:52429f;v-text-kern:t" trim="t" fitpath="t" xscale="f" string="Воды."/>
          </v:shape>
        </w:pict>
      </w:r>
    </w:p>
    <w:p w:rsidR="006C0F2E" w:rsidRPr="00FB197F" w:rsidRDefault="006C0F2E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F2E" w:rsidRPr="00FB197F" w:rsidRDefault="006C0F2E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F2E" w:rsidRPr="00FB197F" w:rsidRDefault="006C0F2E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F2E" w:rsidRPr="00FB197F" w:rsidRDefault="006C0F2E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F2E" w:rsidRPr="00FB197F" w:rsidRDefault="006C0F2E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1D02" w:rsidRPr="00FB197F" w:rsidRDefault="006C0F2E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F1D02" w:rsidRPr="00FB197F" w:rsidRDefault="009F1D02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1D02" w:rsidRPr="00FB197F" w:rsidRDefault="009F1D02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1D02" w:rsidRPr="00FB197F" w:rsidRDefault="009F1D02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F2E" w:rsidRPr="00FB197F" w:rsidRDefault="006C0F2E" w:rsidP="00FB197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   Выполнила: воспитатель </w:t>
      </w:r>
      <w:proofErr w:type="spellStart"/>
      <w:r w:rsidRPr="00FB197F">
        <w:rPr>
          <w:rFonts w:ascii="Times New Roman" w:hAnsi="Times New Roman" w:cs="Times New Roman"/>
          <w:sz w:val="24"/>
          <w:szCs w:val="24"/>
        </w:rPr>
        <w:t>Пасевич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А.А</w:t>
      </w:r>
    </w:p>
    <w:p w:rsidR="006C0F2E" w:rsidRPr="00FB197F" w:rsidRDefault="006C0F2E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F2E" w:rsidRPr="00FB197F" w:rsidRDefault="006C0F2E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Цели: </w:t>
      </w:r>
    </w:p>
    <w:p w:rsidR="006C0F2E" w:rsidRPr="00FB197F" w:rsidRDefault="006C0F2E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6C0F2E" w:rsidRPr="00FB197F" w:rsidRDefault="006C0F2E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Дать целостные представления о веществе – вода.</w:t>
      </w:r>
    </w:p>
    <w:p w:rsidR="006C0F2E" w:rsidRPr="00FB197F" w:rsidRDefault="00B33CD7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Активизировать воспитанников на изучение дополнительного материала о воде.</w:t>
      </w:r>
    </w:p>
    <w:p w:rsidR="00B33CD7" w:rsidRPr="00FB197F" w:rsidRDefault="00B33CD7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FB197F">
        <w:rPr>
          <w:rFonts w:ascii="Times New Roman" w:hAnsi="Times New Roman" w:cs="Times New Roman"/>
          <w:sz w:val="24"/>
          <w:szCs w:val="24"/>
        </w:rPr>
        <w:t xml:space="preserve"> воспитание творчества, активности, бережного отношения к окружающей среде.</w:t>
      </w:r>
    </w:p>
    <w:p w:rsidR="00B33CD7" w:rsidRPr="00FB197F" w:rsidRDefault="00B33CD7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Pr="00FB197F">
        <w:rPr>
          <w:rFonts w:ascii="Times New Roman" w:hAnsi="Times New Roman" w:cs="Times New Roman"/>
          <w:sz w:val="24"/>
          <w:szCs w:val="24"/>
        </w:rPr>
        <w:t xml:space="preserve"> развитие памяти, мышления.</w:t>
      </w:r>
    </w:p>
    <w:p w:rsidR="00FB197F" w:rsidRPr="00FB197F" w:rsidRDefault="00FB197F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B197F">
        <w:rPr>
          <w:rFonts w:ascii="Times New Roman" w:hAnsi="Times New Roman" w:cs="Times New Roman"/>
          <w:sz w:val="24"/>
          <w:szCs w:val="24"/>
        </w:rPr>
        <w:t xml:space="preserve">на доске висят картинки с изображением воды, снежинок, дождя, водопада; текст и запись </w:t>
      </w:r>
      <w:proofErr w:type="spellStart"/>
      <w:r w:rsidRPr="00FB197F">
        <w:rPr>
          <w:rFonts w:ascii="Times New Roman" w:hAnsi="Times New Roman" w:cs="Times New Roman"/>
          <w:sz w:val="24"/>
          <w:szCs w:val="24"/>
        </w:rPr>
        <w:t>минусовки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</w:t>
      </w:r>
      <w:r w:rsidRPr="00FB1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97F">
        <w:rPr>
          <w:rFonts w:ascii="Times New Roman" w:hAnsi="Times New Roman" w:cs="Times New Roman"/>
          <w:sz w:val="24"/>
          <w:szCs w:val="24"/>
        </w:rPr>
        <w:t xml:space="preserve">песни «Почему я водовоз»; презентация на тему бережного отношения к воде; проектор, экран. </w:t>
      </w:r>
    </w:p>
    <w:p w:rsidR="00B33CD7" w:rsidRPr="00FB197F" w:rsidRDefault="00B33CD7" w:rsidP="00FB19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36354A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B33CD7" w:rsidRPr="00FB197F">
        <w:rPr>
          <w:rFonts w:ascii="Times New Roman" w:hAnsi="Times New Roman" w:cs="Times New Roman"/>
          <w:sz w:val="24"/>
          <w:szCs w:val="24"/>
        </w:rPr>
        <w:t>Вода, у тебя нет ни цвета, ни вкуса,  ни запаха, тебя невозможно описать, тобою наслаждаться</w:t>
      </w:r>
      <w:r w:rsidR="0036354A" w:rsidRPr="00FB197F">
        <w:rPr>
          <w:rFonts w:ascii="Times New Roman" w:hAnsi="Times New Roman" w:cs="Times New Roman"/>
          <w:sz w:val="24"/>
          <w:szCs w:val="24"/>
        </w:rPr>
        <w:t>, не ведая, что ты такое. Нельзя сказать, что ты необходима для жизни: ты – сама жизнь. Ты наполняешь нас  радостью, которую не объяснишь нашими чувствами. С тобой возвращаются к нам силы, с которыми мы уже простились! По твоей милости в нас вновь начинают бурлить высохшие родники нашего сердца.</w:t>
      </w:r>
    </w:p>
    <w:p w:rsidR="0036354A" w:rsidRPr="00FB197F" w:rsidRDefault="0036354A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1</w:t>
      </w:r>
      <w:r w:rsidR="00226515" w:rsidRPr="00FB197F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Pr="00FB197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6354A" w:rsidRPr="00FB197F" w:rsidRDefault="0036354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Тебе мы посвящаем стихи, и песни, и дела!</w:t>
      </w:r>
    </w:p>
    <w:p w:rsidR="0036354A" w:rsidRPr="00FB197F" w:rsidRDefault="0036354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Чтоб ты у нас всегда была.</w:t>
      </w:r>
    </w:p>
    <w:p w:rsidR="0036354A" w:rsidRPr="00FB197F" w:rsidRDefault="0036354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Чтоб реки были полноводны, и мирно бы текла вода.</w:t>
      </w:r>
    </w:p>
    <w:p w:rsidR="0036354A" w:rsidRPr="00FB197F" w:rsidRDefault="0047508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Была б прозрачна в них Вода!</w:t>
      </w:r>
    </w:p>
    <w:p w:rsidR="0047508A" w:rsidRPr="00FB197F" w:rsidRDefault="0047508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Чтоб дождем нас поливала ты с чистых голубых небес</w:t>
      </w:r>
    </w:p>
    <w:p w:rsidR="0047508A" w:rsidRPr="00FB197F" w:rsidRDefault="0047508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И злился бы на нас поменьше могучий и вселенный Зевс!</w:t>
      </w:r>
    </w:p>
    <w:p w:rsidR="0047508A" w:rsidRPr="00FB197F" w:rsidRDefault="0047508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Тебе, Вода, поем мы славу! Живи на счастье и забаву!</w:t>
      </w:r>
    </w:p>
    <w:p w:rsidR="0047508A" w:rsidRPr="00FB197F" w:rsidRDefault="0047508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И радуй нас собой всегда да пусть же славится Вода!</w:t>
      </w:r>
    </w:p>
    <w:p w:rsidR="0047508A" w:rsidRPr="00FB197F" w:rsidRDefault="0047508A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2</w:t>
      </w:r>
      <w:r w:rsidR="00226515" w:rsidRPr="00FB197F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Pr="00FB197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7508A" w:rsidRPr="00FB197F" w:rsidRDefault="0047508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Самодержавная царица, для всех бесценная всегда,</w:t>
      </w:r>
    </w:p>
    <w:p w:rsidR="0047508A" w:rsidRPr="00FB197F" w:rsidRDefault="0047508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Ты несравненная с жар – птицей, ее величество – Вода.</w:t>
      </w:r>
    </w:p>
    <w:p w:rsidR="0047508A" w:rsidRPr="00FB197F" w:rsidRDefault="0047508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Ласкаешь берега волнами, даруешь жизнь всем существам.</w:t>
      </w:r>
    </w:p>
    <w:p w:rsidR="0047508A" w:rsidRPr="00FB197F" w:rsidRDefault="0047508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Из туч ты поливаешь </w:t>
      </w:r>
      <w:r w:rsidR="007278F2" w:rsidRPr="00FB197F">
        <w:rPr>
          <w:rFonts w:ascii="Times New Roman" w:hAnsi="Times New Roman" w:cs="Times New Roman"/>
          <w:sz w:val="24"/>
          <w:szCs w:val="24"/>
        </w:rPr>
        <w:t>н</w:t>
      </w:r>
      <w:r w:rsidRPr="00FB197F">
        <w:rPr>
          <w:rFonts w:ascii="Times New Roman" w:hAnsi="Times New Roman" w:cs="Times New Roman"/>
          <w:sz w:val="24"/>
          <w:szCs w:val="24"/>
        </w:rPr>
        <w:t>ас слезами, но слезы те отрада нам.</w:t>
      </w:r>
    </w:p>
    <w:p w:rsidR="0047508A" w:rsidRPr="00FB197F" w:rsidRDefault="0047508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Ты землю влагой насыщаешь, по морю гонишь корабли,</w:t>
      </w:r>
    </w:p>
    <w:p w:rsidR="0047508A" w:rsidRPr="00FB197F" w:rsidRDefault="007278F2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Но вот когда ты зла бываешь, сметаешь все с лица земли.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B197F">
        <w:rPr>
          <w:rFonts w:ascii="Times New Roman" w:hAnsi="Times New Roman" w:cs="Times New Roman"/>
          <w:sz w:val="24"/>
          <w:szCs w:val="24"/>
        </w:rPr>
        <w:t xml:space="preserve"> А теперь объясните пословицы о воде: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Где вода иссякла, там и страна приходит в упадок.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Вода и землю точит и камень долбит.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 Лес и вода – родные братья и сестры.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 Сапоги мои того, пропускают Н</w:t>
      </w:r>
      <w:r w:rsidRPr="00FB1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197F">
        <w:rPr>
          <w:rFonts w:ascii="Times New Roman" w:hAnsi="Times New Roman" w:cs="Times New Roman"/>
          <w:sz w:val="24"/>
          <w:szCs w:val="24"/>
        </w:rPr>
        <w:t>О.</w:t>
      </w:r>
    </w:p>
    <w:p w:rsidR="007278F2" w:rsidRPr="00FB197F" w:rsidRDefault="007278F2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3</w:t>
      </w:r>
      <w:r w:rsidR="00226515" w:rsidRPr="00FB197F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Pr="00FB197F">
        <w:rPr>
          <w:rFonts w:ascii="Times New Roman" w:hAnsi="Times New Roman" w:cs="Times New Roman"/>
          <w:b/>
          <w:sz w:val="24"/>
          <w:szCs w:val="24"/>
        </w:rPr>
        <w:t>:</w:t>
      </w:r>
    </w:p>
    <w:p w:rsidR="007278F2" w:rsidRPr="00FB197F" w:rsidRDefault="007278F2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Тучи по небу летят, на дворе собаки мокнут.</w:t>
      </w:r>
    </w:p>
    <w:p w:rsidR="007278F2" w:rsidRPr="00FB197F" w:rsidRDefault="007278F2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Даже лаять не хотят, где же солнце?</w:t>
      </w:r>
    </w:p>
    <w:p w:rsidR="007278F2" w:rsidRPr="00FB197F" w:rsidRDefault="001A727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Что случилось? Целый день течет вода.</w:t>
      </w:r>
    </w:p>
    <w:p w:rsidR="001A727C" w:rsidRPr="00FB197F" w:rsidRDefault="001A727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Что на дворе такая сырость, что не выйдешь никуда.</w:t>
      </w:r>
    </w:p>
    <w:p w:rsidR="001A727C" w:rsidRPr="00FB197F" w:rsidRDefault="001A727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Если взять все эти лужи и соединить в одну,</w:t>
      </w:r>
    </w:p>
    <w:p w:rsidR="001A727C" w:rsidRPr="00FB197F" w:rsidRDefault="001A727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А потом у этой лужи сесть, измерить глубину.</w:t>
      </w:r>
    </w:p>
    <w:p w:rsidR="001A727C" w:rsidRPr="00FB197F" w:rsidRDefault="001A727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То окажется, что лужа море Черного не хуже.</w:t>
      </w:r>
    </w:p>
    <w:p w:rsidR="001A727C" w:rsidRPr="00FB197F" w:rsidRDefault="001A727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Только море чуть  </w:t>
      </w:r>
      <w:proofErr w:type="gramStart"/>
      <w:r w:rsidRPr="00FB197F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Pr="00FB197F">
        <w:rPr>
          <w:rFonts w:ascii="Times New Roman" w:hAnsi="Times New Roman" w:cs="Times New Roman"/>
          <w:sz w:val="24"/>
          <w:szCs w:val="24"/>
        </w:rPr>
        <w:t>, только лужа чуть поуже.</w:t>
      </w:r>
    </w:p>
    <w:p w:rsidR="001A727C" w:rsidRPr="00FB197F" w:rsidRDefault="00FB0107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Если взять все эти тучи и соединить в одну,</w:t>
      </w:r>
    </w:p>
    <w:p w:rsidR="00FB0107" w:rsidRPr="00FB197F" w:rsidRDefault="00FB0107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А потом на эту тучу влезть, измерить ширину,</w:t>
      </w:r>
    </w:p>
    <w:p w:rsidR="00FB0107" w:rsidRPr="00FB197F" w:rsidRDefault="00FB0107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То получиться в ответ, что краев у тучи нет,</w:t>
      </w:r>
    </w:p>
    <w:p w:rsidR="00FB0107" w:rsidRPr="00FB197F" w:rsidRDefault="00FB0107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Что в Москве из тучи – дождик, а в Чите из тучи – снег.</w:t>
      </w:r>
    </w:p>
    <w:p w:rsidR="00FB0107" w:rsidRPr="00FB197F" w:rsidRDefault="00FB0107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Чтец 4: </w:t>
      </w:r>
    </w:p>
    <w:p w:rsidR="00C510A2" w:rsidRPr="00FB197F" w:rsidRDefault="00C510A2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Если взять все эти капли и соединить в одну,</w:t>
      </w:r>
    </w:p>
    <w:p w:rsidR="00C510A2" w:rsidRPr="00FB197F" w:rsidRDefault="00C510A2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А потом у этой капли ниткой смерить ширину – </w:t>
      </w:r>
    </w:p>
    <w:p w:rsidR="004150AE" w:rsidRPr="00FB197F" w:rsidRDefault="00C510A2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Будет каплица такая, что не снилась никому</w:t>
      </w:r>
      <w:r w:rsidR="004150AE" w:rsidRPr="00FB197F">
        <w:rPr>
          <w:rFonts w:ascii="Times New Roman" w:hAnsi="Times New Roman" w:cs="Times New Roman"/>
          <w:sz w:val="24"/>
          <w:szCs w:val="24"/>
        </w:rPr>
        <w:t>.</w:t>
      </w:r>
    </w:p>
    <w:p w:rsidR="004150AE" w:rsidRPr="00FB197F" w:rsidRDefault="004150AE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И не приснится никогда в таком количестве вода.</w:t>
      </w:r>
    </w:p>
    <w:p w:rsidR="004150AE" w:rsidRPr="00FB197F" w:rsidRDefault="004150AE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Да возьмем пример простой; чайник добрый не худой,</w:t>
      </w:r>
    </w:p>
    <w:p w:rsidR="004150AE" w:rsidRPr="00FB197F" w:rsidRDefault="004150AE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Дарит всех живой водой, кто воды его попьет, тот здоровье наберет.</w:t>
      </w:r>
    </w:p>
    <w:p w:rsidR="004150AE" w:rsidRPr="00FB197F" w:rsidRDefault="004150AE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Жить, трудиться будет вечно! Не устанет от забот.</w:t>
      </w:r>
    </w:p>
    <w:p w:rsidR="004150AE" w:rsidRPr="00FB197F" w:rsidRDefault="004150AE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Коль зимою прыгнуть с вышки, то набьешь, конечно, шишки.</w:t>
      </w:r>
    </w:p>
    <w:p w:rsidR="004150AE" w:rsidRPr="00FB197F" w:rsidRDefault="004150AE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Знать, тверда была вода, ты ответишь без труда.</w:t>
      </w:r>
    </w:p>
    <w:p w:rsidR="004150AE" w:rsidRPr="00FB197F" w:rsidRDefault="003C6C2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Ну а если прыгнуть в воду в очень теплую погоду – </w:t>
      </w:r>
    </w:p>
    <w:p w:rsidR="003C6C2A" w:rsidRPr="00FB197F" w:rsidRDefault="003C6C2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Будешь мокрым ты до нитки: летом лед бывает жидким.</w:t>
      </w:r>
    </w:p>
    <w:p w:rsidR="003C6C2A" w:rsidRPr="00FB197F" w:rsidRDefault="003C6C2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Вот такая чехарда; то здесь лед, а то вода.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B197F">
        <w:rPr>
          <w:rFonts w:ascii="Times New Roman" w:hAnsi="Times New Roman" w:cs="Times New Roman"/>
          <w:sz w:val="24"/>
          <w:szCs w:val="24"/>
        </w:rPr>
        <w:t xml:space="preserve"> сейчас отгадайте загадки:</w:t>
      </w:r>
    </w:p>
    <w:p w:rsidR="009F1D02" w:rsidRPr="00FB197F" w:rsidRDefault="009F1D02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i/>
          <w:sz w:val="24"/>
          <w:szCs w:val="24"/>
        </w:rPr>
        <w:t>На экране ученики читают загадку. Ответ показывается в виде картинки</w:t>
      </w:r>
      <w:proofErr w:type="gramStart"/>
      <w:r w:rsidRPr="00FB19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Кто сильнее всех на свете? (вода)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Что в руках не удержать? (вода)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В нее льется, из нее льется, сама по земле плетется? (река)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По какой дороге полгода ездят, а полгода ходят? (река)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День и ночь кричит, а голос не устает? (водопад)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 Кругом вода, а с питьем беда? (море)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Ни море, ни земля. Корабли не плавают, а ходить нельзя? (болото)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Без языка, а говорит, без ног, а бежит? (ручей)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Белая морковка зимой растет? (сосулька)</w:t>
      </w:r>
    </w:p>
    <w:p w:rsidR="00226515" w:rsidRPr="00FB197F" w:rsidRDefault="00226515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Что растет вверх ногами? (сосулька)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FB197F">
        <w:rPr>
          <w:rFonts w:ascii="Times New Roman" w:hAnsi="Times New Roman" w:cs="Times New Roman"/>
          <w:sz w:val="24"/>
          <w:szCs w:val="24"/>
        </w:rPr>
        <w:t>подумайте и ответьте на вопросы: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Почему нельзя пить сырую воду? (переносчики инфекции, дизентерии, брюшного тифа)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Химическая формула воды?  (Н</w:t>
      </w:r>
      <w:r w:rsidRPr="00FB19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197F">
        <w:rPr>
          <w:rFonts w:ascii="Times New Roman" w:hAnsi="Times New Roman" w:cs="Times New Roman"/>
          <w:sz w:val="24"/>
          <w:szCs w:val="24"/>
        </w:rPr>
        <w:t>О)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Атомы, каких элементов входят в состав воды? (водород и кислород)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В каком важном процессе участвует вода в живом организме? (обмен веществ)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У какого племени зародилась баня? (славянское племя).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В чем ценность минеральной воды? (содержатся микроэлементы для лечения).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В какой сказке речь идет о «живой» и «мертвой» воде?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B197F">
        <w:rPr>
          <w:rFonts w:ascii="Times New Roman" w:hAnsi="Times New Roman" w:cs="Times New Roman"/>
          <w:sz w:val="24"/>
          <w:szCs w:val="24"/>
        </w:rPr>
        <w:t>Есть ли на самом деле в природе «живая» и «мертвая» вода? (да.</w:t>
      </w:r>
      <w:proofErr w:type="gramEnd"/>
      <w:r w:rsidRPr="00FB1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97F">
        <w:rPr>
          <w:rFonts w:ascii="Times New Roman" w:hAnsi="Times New Roman" w:cs="Times New Roman"/>
          <w:sz w:val="24"/>
          <w:szCs w:val="24"/>
        </w:rPr>
        <w:t>В Индии, высоко в горах, отдельно озера с такими водами).</w:t>
      </w:r>
      <w:proofErr w:type="gramEnd"/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Самое полезное ископаемое? (подземная вода).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Какое озеро России является хранилищем 1/5 части пресных вод планеты? (Байкал).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Какая часть нашей планеты занята водой? (2/3).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Процент воды в растениях? (70%)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В каком важном процессе участвует вода в растительном организме? (фотосинтез)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Какие вещества образуются в процессе фотосинтеза? (органические).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Непрерывное движение воды в окружающей среде? (круговорот воды в природе).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При какой температуре замерзает вода? (+4</w:t>
      </w:r>
      <w:r w:rsidRPr="00FB197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B197F">
        <w:rPr>
          <w:rFonts w:ascii="Times New Roman" w:hAnsi="Times New Roman" w:cs="Times New Roman"/>
          <w:sz w:val="24"/>
          <w:szCs w:val="24"/>
        </w:rPr>
        <w:t>С)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Громадное течение в Атлантическом океане? (Гольфстрим)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Река – опасный хищник? (река Тигр)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Какие известны вам океаны?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Величайшая река Дальнего Востока? (Амур).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B197F">
        <w:rPr>
          <w:rFonts w:ascii="Times New Roman" w:hAnsi="Times New Roman" w:cs="Times New Roman"/>
          <w:i/>
          <w:sz w:val="24"/>
          <w:szCs w:val="24"/>
        </w:rPr>
        <w:t>Выходят ученики и показывают  инсценировку  «Солнце и дождь».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B197F">
        <w:rPr>
          <w:rFonts w:ascii="Times New Roman" w:hAnsi="Times New Roman" w:cs="Times New Roman"/>
          <w:i/>
          <w:sz w:val="24"/>
          <w:szCs w:val="24"/>
        </w:rPr>
        <w:t>Сценка «Дождь и солнце».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B197F">
        <w:rPr>
          <w:rFonts w:ascii="Times New Roman" w:hAnsi="Times New Roman" w:cs="Times New Roman"/>
          <w:sz w:val="24"/>
          <w:szCs w:val="24"/>
        </w:rPr>
        <w:t xml:space="preserve"> сказало Солнце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lastRenderedPageBreak/>
        <w:t>Солнце:</w:t>
      </w:r>
      <w:r w:rsidRPr="00FB197F">
        <w:rPr>
          <w:rFonts w:ascii="Times New Roman" w:hAnsi="Times New Roman" w:cs="Times New Roman"/>
          <w:sz w:val="24"/>
          <w:szCs w:val="24"/>
        </w:rPr>
        <w:t xml:space="preserve"> буду век светить. Совсем не буду с неба уходить.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B197F">
        <w:rPr>
          <w:rFonts w:ascii="Times New Roman" w:hAnsi="Times New Roman" w:cs="Times New Roman"/>
          <w:sz w:val="24"/>
          <w:szCs w:val="24"/>
        </w:rPr>
        <w:t xml:space="preserve"> ответил Дождь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Дождь:</w:t>
      </w:r>
      <w:r w:rsidRPr="00FB197F">
        <w:rPr>
          <w:rFonts w:ascii="Times New Roman" w:hAnsi="Times New Roman" w:cs="Times New Roman"/>
          <w:sz w:val="24"/>
          <w:szCs w:val="24"/>
        </w:rPr>
        <w:t xml:space="preserve"> я буду день за днем все заливать потоками кругом.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B197F">
        <w:rPr>
          <w:rFonts w:ascii="Times New Roman" w:hAnsi="Times New Roman" w:cs="Times New Roman"/>
          <w:sz w:val="24"/>
          <w:szCs w:val="24"/>
        </w:rPr>
        <w:t xml:space="preserve"> сказало солнце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Солнце:</w:t>
      </w:r>
      <w:r w:rsidRPr="00FB197F">
        <w:rPr>
          <w:rFonts w:ascii="Times New Roman" w:hAnsi="Times New Roman" w:cs="Times New Roman"/>
          <w:sz w:val="24"/>
          <w:szCs w:val="24"/>
        </w:rPr>
        <w:t xml:space="preserve"> но ведь ты вода, в грязь превращаешь землю ты всегда.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Одно ты знаешь – лить: ручьи текут, распутицу рождая там и тут.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Хлеба в полях гниют, скудеет дол, и молится мужик, чтоб ты не шел.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B197F">
        <w:rPr>
          <w:rFonts w:ascii="Times New Roman" w:hAnsi="Times New Roman" w:cs="Times New Roman"/>
          <w:sz w:val="24"/>
          <w:szCs w:val="24"/>
        </w:rPr>
        <w:t xml:space="preserve"> а Дождь в ответ.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Дождь:</w:t>
      </w:r>
      <w:r w:rsidRPr="00FB197F">
        <w:rPr>
          <w:rFonts w:ascii="Times New Roman" w:hAnsi="Times New Roman" w:cs="Times New Roman"/>
          <w:sz w:val="24"/>
          <w:szCs w:val="24"/>
        </w:rPr>
        <w:t xml:space="preserve"> ты ото дня ко дню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Все жарче – хлеба сжигаешь на корню.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B197F">
        <w:rPr>
          <w:rFonts w:ascii="Times New Roman" w:hAnsi="Times New Roman" w:cs="Times New Roman"/>
          <w:sz w:val="24"/>
          <w:szCs w:val="24"/>
        </w:rPr>
        <w:t xml:space="preserve"> от гнева Солнце запылало зло.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B197F">
        <w:rPr>
          <w:rFonts w:ascii="Times New Roman" w:hAnsi="Times New Roman" w:cs="Times New Roman"/>
          <w:sz w:val="24"/>
          <w:szCs w:val="24"/>
        </w:rPr>
        <w:t>Пыланье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все границы перешло. Сказало Солнце.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Солнце:</w:t>
      </w:r>
      <w:r w:rsidRPr="00FB197F">
        <w:rPr>
          <w:rFonts w:ascii="Times New Roman" w:hAnsi="Times New Roman" w:cs="Times New Roman"/>
          <w:sz w:val="24"/>
          <w:szCs w:val="24"/>
        </w:rPr>
        <w:t xml:space="preserve"> от моих лучей и плод, и свет земле обширной всей.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B197F">
        <w:rPr>
          <w:rFonts w:ascii="Times New Roman" w:hAnsi="Times New Roman" w:cs="Times New Roman"/>
          <w:sz w:val="24"/>
          <w:szCs w:val="24"/>
        </w:rPr>
        <w:t xml:space="preserve"> ответил Дождь.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Дождь:</w:t>
      </w:r>
      <w:r w:rsidRPr="00FB197F">
        <w:rPr>
          <w:rFonts w:ascii="Times New Roman" w:hAnsi="Times New Roman" w:cs="Times New Roman"/>
          <w:sz w:val="24"/>
          <w:szCs w:val="24"/>
        </w:rPr>
        <w:t xml:space="preserve"> уж если ты плоды растишь, </w:t>
      </w:r>
      <w:proofErr w:type="gramStart"/>
      <w:r w:rsidRPr="00FB197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B197F">
        <w:rPr>
          <w:rFonts w:ascii="Times New Roman" w:hAnsi="Times New Roman" w:cs="Times New Roman"/>
          <w:sz w:val="24"/>
          <w:szCs w:val="24"/>
        </w:rPr>
        <w:t xml:space="preserve"> как расти им без воды?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Идти не буду, влагу принося – </w:t>
      </w:r>
      <w:proofErr w:type="spellStart"/>
      <w:r w:rsidRPr="00FB197F">
        <w:rPr>
          <w:rFonts w:ascii="Times New Roman" w:hAnsi="Times New Roman" w:cs="Times New Roman"/>
          <w:sz w:val="24"/>
          <w:szCs w:val="24"/>
        </w:rPr>
        <w:t>повысохнут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сады и зелень вся.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B197F">
        <w:rPr>
          <w:rFonts w:ascii="Times New Roman" w:hAnsi="Times New Roman" w:cs="Times New Roman"/>
          <w:sz w:val="24"/>
          <w:szCs w:val="24"/>
        </w:rPr>
        <w:t>: они так долго спорили в пылу,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Так друг на  друга сыпали хулу,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Что под конец решили слово дать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Бесплодный спор не продолжать.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Они решили дело так вести,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Чтоб каждый день был в почете и в чести.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Да будет Солнце в свой черед пылать,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Дождь свой черед, свой дар ниспосылать!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B197F">
        <w:rPr>
          <w:rFonts w:ascii="Times New Roman" w:hAnsi="Times New Roman" w:cs="Times New Roman"/>
          <w:sz w:val="24"/>
          <w:szCs w:val="24"/>
        </w:rPr>
        <w:t>Дождь</w:t>
      </w:r>
      <w:proofErr w:type="gramEnd"/>
      <w:r w:rsidRPr="00FB197F">
        <w:rPr>
          <w:rFonts w:ascii="Times New Roman" w:hAnsi="Times New Roman" w:cs="Times New Roman"/>
          <w:sz w:val="24"/>
          <w:szCs w:val="24"/>
        </w:rPr>
        <w:t xml:space="preserve"> и Солнце с тех далеких пор не нарушают этот уговор.</w:t>
      </w:r>
    </w:p>
    <w:p w:rsidR="003C6C2A" w:rsidRPr="00FB197F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Ученик:</w:t>
      </w:r>
      <w:r w:rsidR="00226515" w:rsidRPr="00FB197F">
        <w:rPr>
          <w:rFonts w:ascii="Times New Roman" w:hAnsi="Times New Roman" w:cs="Times New Roman"/>
          <w:sz w:val="24"/>
          <w:szCs w:val="24"/>
        </w:rPr>
        <w:t xml:space="preserve"> ты подумай и ответь: жидкость</w:t>
      </w:r>
      <w:r w:rsidR="003C6C2A" w:rsidRPr="00FB197F">
        <w:rPr>
          <w:rFonts w:ascii="Times New Roman" w:hAnsi="Times New Roman" w:cs="Times New Roman"/>
          <w:sz w:val="24"/>
          <w:szCs w:val="24"/>
        </w:rPr>
        <w:t xml:space="preserve"> речка или твердь?</w:t>
      </w:r>
    </w:p>
    <w:p w:rsidR="003C6C2A" w:rsidRPr="00FB197F" w:rsidRDefault="003C6C2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Зачерпнем воды из речки и поставим греть на печке</w:t>
      </w:r>
    </w:p>
    <w:p w:rsidR="003C6C2A" w:rsidRPr="00FB197F" w:rsidRDefault="003C6C2A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Пар заполнит весь наш дом. А воды – мы не найдем!</w:t>
      </w:r>
    </w:p>
    <w:p w:rsidR="003C6C2A" w:rsidRPr="00FB197F" w:rsidRDefault="00B11383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Вот такая чехарда; то здесь пар, а то вода.</w:t>
      </w:r>
    </w:p>
    <w:p w:rsidR="00B11383" w:rsidRPr="00FB197F" w:rsidRDefault="00B11383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Жидкость – речка или газ? Нам ответь на этот раз.</w:t>
      </w:r>
    </w:p>
    <w:p w:rsidR="00B11383" w:rsidRPr="00FB197F" w:rsidRDefault="00B11383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И вода и пар, скажет вам и стар и млад</w:t>
      </w:r>
    </w:p>
    <w:p w:rsidR="00B11383" w:rsidRPr="00FB197F" w:rsidRDefault="00B11383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Это все – таки вода, ты запомни навсегда!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B197F">
        <w:rPr>
          <w:rFonts w:ascii="Times New Roman" w:hAnsi="Times New Roman" w:cs="Times New Roman"/>
          <w:i/>
          <w:sz w:val="24"/>
          <w:szCs w:val="24"/>
        </w:rPr>
        <w:t>Учитель раздает каждому текст песни, включается минус.</w:t>
      </w:r>
    </w:p>
    <w:p w:rsidR="00B471E8" w:rsidRPr="00FB197F" w:rsidRDefault="00B471E8" w:rsidP="00513C8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B197F">
        <w:rPr>
          <w:rFonts w:ascii="Times New Roman" w:hAnsi="Times New Roman" w:cs="Times New Roman"/>
          <w:i/>
          <w:sz w:val="24"/>
          <w:szCs w:val="24"/>
        </w:rPr>
        <w:t>Дети поют все вместе песню</w:t>
      </w:r>
      <w:bookmarkStart w:id="0" w:name="_GoBack"/>
      <w:bookmarkEnd w:id="0"/>
    </w:p>
    <w:p w:rsidR="00AF349C" w:rsidRPr="00FB197F" w:rsidRDefault="00F72861" w:rsidP="00FB19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Удивительный вопрос.</w:t>
      </w:r>
    </w:p>
    <w:p w:rsidR="00F72861" w:rsidRPr="00FB197F" w:rsidRDefault="00F72861" w:rsidP="00FB19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(Песня).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2861" w:rsidRPr="00FB197F" w:rsidRDefault="00F72861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Удивительный вопр</w:t>
      </w:r>
      <w:r w:rsidR="00FB197F" w:rsidRPr="00FB197F">
        <w:rPr>
          <w:rFonts w:ascii="Times New Roman" w:hAnsi="Times New Roman" w:cs="Times New Roman"/>
          <w:sz w:val="24"/>
          <w:szCs w:val="24"/>
        </w:rPr>
        <w:t>о</w:t>
      </w:r>
      <w:r w:rsidRPr="00FB197F">
        <w:rPr>
          <w:rFonts w:ascii="Times New Roman" w:hAnsi="Times New Roman" w:cs="Times New Roman"/>
          <w:sz w:val="24"/>
          <w:szCs w:val="24"/>
        </w:rPr>
        <w:t>с!</w:t>
      </w:r>
    </w:p>
    <w:p w:rsidR="00F72861" w:rsidRPr="00FB197F" w:rsidRDefault="00F72861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Почему я водовоз?</w:t>
      </w:r>
    </w:p>
    <w:p w:rsidR="00F72861" w:rsidRPr="00FB197F" w:rsidRDefault="00F72861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Потому что без воды</w:t>
      </w:r>
    </w:p>
    <w:p w:rsidR="00F72861" w:rsidRPr="00FB197F" w:rsidRDefault="00F72861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B197F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и не суды!</w:t>
      </w:r>
    </w:p>
    <w:p w:rsidR="00F72861" w:rsidRPr="00FB197F" w:rsidRDefault="00F72861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Отдыхаем – воду пьем!</w:t>
      </w:r>
    </w:p>
    <w:p w:rsidR="00F72861" w:rsidRPr="00FB197F" w:rsidRDefault="00F72861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А болтаем – воду льем.</w:t>
      </w:r>
    </w:p>
    <w:p w:rsidR="00F72861" w:rsidRPr="00FB197F" w:rsidRDefault="00F72861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Потому что без воды</w:t>
      </w:r>
    </w:p>
    <w:p w:rsidR="00F72861" w:rsidRPr="00FB197F" w:rsidRDefault="00F72861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B197F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и не суды!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Не помылиться, не поплыть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Не скатиться с горки вниз.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Потому что без воды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B197F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и не суды!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В умывальнике рекой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Воду льем, не бережем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lastRenderedPageBreak/>
        <w:t>Потому что без воды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B197F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и не суды!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Руки </w:t>
      </w:r>
      <w:proofErr w:type="gramStart"/>
      <w:r w:rsidRPr="00FB197F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FB197F">
        <w:rPr>
          <w:rFonts w:ascii="Times New Roman" w:hAnsi="Times New Roman" w:cs="Times New Roman"/>
          <w:sz w:val="24"/>
          <w:szCs w:val="24"/>
        </w:rPr>
        <w:t xml:space="preserve"> и стираем,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Да друг друга обливаем.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Потому что без воды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B197F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и не суды!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А зимой летим на лыжах,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Что друг друга не догнать.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Потому что без воды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B197F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и не суды!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И морковка и свекла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Заждались дождя с утра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Потому что без воды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B197F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и не суды!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Наработались на поле,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Что одни глаза видны.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Потому что без воды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B197F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и не суды!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Беспощадно солнце палит,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Мы ныряем с головой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Потому что без воды</w:t>
      </w:r>
    </w:p>
    <w:p w:rsidR="00AF349C" w:rsidRPr="00FB197F" w:rsidRDefault="00AF349C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B197F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и не суды!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Нет, товарищи, не зря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Есть и реки и моря.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>Потому что без воды</w:t>
      </w:r>
    </w:p>
    <w:p w:rsidR="00AF349C" w:rsidRPr="00FB197F" w:rsidRDefault="00AF349C" w:rsidP="00FB19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B197F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FB197F">
        <w:rPr>
          <w:rFonts w:ascii="Times New Roman" w:hAnsi="Times New Roman" w:cs="Times New Roman"/>
          <w:sz w:val="24"/>
          <w:szCs w:val="24"/>
        </w:rPr>
        <w:t xml:space="preserve"> и не суды!</w:t>
      </w:r>
    </w:p>
    <w:p w:rsidR="00FB197F" w:rsidRPr="00FB197F" w:rsidRDefault="00FB197F" w:rsidP="00513C8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F349C" w:rsidRPr="00FB197F" w:rsidRDefault="00B471E8" w:rsidP="00513C8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B197F">
        <w:rPr>
          <w:rFonts w:ascii="Times New Roman" w:hAnsi="Times New Roman" w:cs="Times New Roman"/>
          <w:i/>
          <w:sz w:val="24"/>
          <w:szCs w:val="24"/>
        </w:rPr>
        <w:t>Показ презентации на тему бережного отношения к воде.</w:t>
      </w:r>
    </w:p>
    <w:p w:rsidR="00F72861" w:rsidRDefault="00B471E8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B197F">
        <w:rPr>
          <w:rFonts w:ascii="Times New Roman" w:hAnsi="Times New Roman" w:cs="Times New Roman"/>
          <w:sz w:val="24"/>
          <w:szCs w:val="24"/>
        </w:rPr>
        <w:t xml:space="preserve"> </w:t>
      </w:r>
      <w:r w:rsidR="009F1D02" w:rsidRPr="00FB197F">
        <w:rPr>
          <w:rFonts w:ascii="Times New Roman" w:hAnsi="Times New Roman" w:cs="Times New Roman"/>
          <w:sz w:val="24"/>
          <w:szCs w:val="24"/>
        </w:rPr>
        <w:t>а теперь пришло время узнать, как вы поняли тему сегодняшнего урока. Нарисуйте, как вы видите мир без воды.</w:t>
      </w:r>
    </w:p>
    <w:p w:rsidR="00E552D5" w:rsidRPr="00E552D5" w:rsidRDefault="00E552D5" w:rsidP="00513C8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552D5">
        <w:rPr>
          <w:rFonts w:ascii="Times New Roman" w:hAnsi="Times New Roman" w:cs="Times New Roman"/>
          <w:i/>
          <w:sz w:val="24"/>
          <w:szCs w:val="24"/>
        </w:rPr>
        <w:t>Учащиеся рисуют, по окончании проходит выставка рисунков.</w:t>
      </w:r>
    </w:p>
    <w:p w:rsidR="009F1D02" w:rsidRPr="00E552D5" w:rsidRDefault="009F1D02" w:rsidP="00513C8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9F1D02" w:rsidRPr="00FB197F" w:rsidRDefault="009F1D02" w:rsidP="00513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3C82" w:rsidRPr="00FB197F" w:rsidRDefault="00513C82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13C82" w:rsidRPr="00FB197F" w:rsidRDefault="00513C82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13C82" w:rsidRPr="00FB197F" w:rsidRDefault="00513C82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1D02" w:rsidRPr="00FB197F" w:rsidRDefault="009F1D02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197F">
        <w:rPr>
          <w:rFonts w:ascii="Times New Roman" w:hAnsi="Times New Roman" w:cs="Times New Roman"/>
          <w:b/>
          <w:sz w:val="24"/>
          <w:szCs w:val="24"/>
        </w:rPr>
        <w:t>Литература и интернет ресурсы:</w:t>
      </w:r>
    </w:p>
    <w:p w:rsidR="009F1D02" w:rsidRPr="00FB197F" w:rsidRDefault="009F1D02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FB197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http://allforchildren.ru</w:t>
        </w:r>
      </w:hyperlink>
    </w:p>
    <w:p w:rsidR="009F1D02" w:rsidRPr="00FB197F" w:rsidRDefault="009F1D02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FB197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http://www.playroom.ru</w:t>
        </w:r>
      </w:hyperlink>
    </w:p>
    <w:p w:rsidR="009F1D02" w:rsidRPr="00FB197F" w:rsidRDefault="009F1D02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FB197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http://vospitatel.com.ua</w:t>
        </w:r>
      </w:hyperlink>
    </w:p>
    <w:p w:rsidR="009F1D02" w:rsidRPr="00FB197F" w:rsidRDefault="009F1D02" w:rsidP="00513C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FB197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http://www.romance.ru</w:t>
        </w:r>
      </w:hyperlink>
    </w:p>
    <w:p w:rsidR="0036354A" w:rsidRPr="00FB197F" w:rsidRDefault="00513C82" w:rsidP="00513C82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B197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http://images.yandex.ru</w:t>
        </w:r>
      </w:hyperlink>
    </w:p>
    <w:sectPr w:rsidR="0036354A" w:rsidRPr="00FB197F" w:rsidSect="005B50F4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07" w:rsidRDefault="000F6107" w:rsidP="009F1D02">
      <w:pPr>
        <w:spacing w:after="0" w:line="240" w:lineRule="auto"/>
      </w:pPr>
      <w:r>
        <w:separator/>
      </w:r>
    </w:p>
  </w:endnote>
  <w:endnote w:type="continuationSeparator" w:id="0">
    <w:p w:rsidR="000F6107" w:rsidRDefault="000F6107" w:rsidP="009F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898870"/>
      <w:docPartObj>
        <w:docPartGallery w:val="Page Numbers (Bottom of Page)"/>
        <w:docPartUnique/>
      </w:docPartObj>
    </w:sdtPr>
    <w:sdtContent>
      <w:p w:rsidR="00FB197F" w:rsidRDefault="00FB19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2D5">
          <w:rPr>
            <w:noProof/>
          </w:rPr>
          <w:t>4</w:t>
        </w:r>
        <w:r>
          <w:fldChar w:fldCharType="end"/>
        </w:r>
      </w:p>
    </w:sdtContent>
  </w:sdt>
  <w:p w:rsidR="00FB197F" w:rsidRDefault="00FB19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07" w:rsidRDefault="000F6107" w:rsidP="009F1D02">
      <w:pPr>
        <w:spacing w:after="0" w:line="240" w:lineRule="auto"/>
      </w:pPr>
      <w:r>
        <w:separator/>
      </w:r>
    </w:p>
  </w:footnote>
  <w:footnote w:type="continuationSeparator" w:id="0">
    <w:p w:rsidR="000F6107" w:rsidRDefault="000F6107" w:rsidP="009F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7F" w:rsidRDefault="00FB197F" w:rsidP="009F1D02">
    <w:pPr>
      <w:pStyle w:val="a5"/>
    </w:pPr>
    <w:r w:rsidRPr="00CA47B3">
      <w:rPr>
        <w:rFonts w:cstheme="minorHAnsi"/>
        <w:sz w:val="20"/>
        <w:szCs w:val="20"/>
      </w:rPr>
      <w:t>Государственно</w:t>
    </w:r>
    <w:r>
      <w:rPr>
        <w:rFonts w:cstheme="minorHAnsi"/>
        <w:sz w:val="20"/>
        <w:szCs w:val="20"/>
      </w:rPr>
      <w:t>е</w:t>
    </w:r>
    <w:r w:rsidRPr="00CA47B3">
      <w:rPr>
        <w:rFonts w:cstheme="minorHAnsi"/>
        <w:sz w:val="20"/>
        <w:szCs w:val="20"/>
      </w:rPr>
      <w:t xml:space="preserve"> специально</w:t>
    </w:r>
    <w:r>
      <w:rPr>
        <w:rFonts w:cstheme="minorHAnsi"/>
        <w:sz w:val="20"/>
        <w:szCs w:val="20"/>
      </w:rPr>
      <w:t>е</w:t>
    </w:r>
    <w:r w:rsidRPr="00CA47B3">
      <w:rPr>
        <w:rFonts w:cstheme="minorHAnsi"/>
        <w:sz w:val="20"/>
        <w:szCs w:val="20"/>
      </w:rPr>
      <w:t xml:space="preserve"> учебно-воспитательно</w:t>
    </w:r>
    <w:r>
      <w:rPr>
        <w:rFonts w:cstheme="minorHAnsi"/>
        <w:sz w:val="20"/>
        <w:szCs w:val="20"/>
      </w:rPr>
      <w:t>е</w:t>
    </w:r>
    <w:r w:rsidRPr="00CA47B3">
      <w:rPr>
        <w:rFonts w:cstheme="minorHAnsi"/>
        <w:sz w:val="20"/>
        <w:szCs w:val="20"/>
      </w:rPr>
      <w:t xml:space="preserve"> бюджетно</w:t>
    </w:r>
    <w:r>
      <w:rPr>
        <w:rFonts w:cstheme="minorHAnsi"/>
        <w:sz w:val="20"/>
        <w:szCs w:val="20"/>
      </w:rPr>
      <w:t>е</w:t>
    </w:r>
    <w:r w:rsidRPr="00CA47B3">
      <w:rPr>
        <w:rFonts w:cstheme="minorHAnsi"/>
        <w:sz w:val="20"/>
        <w:szCs w:val="20"/>
      </w:rPr>
      <w:t xml:space="preserve"> учреждени</w:t>
    </w:r>
    <w:r>
      <w:rPr>
        <w:rFonts w:cstheme="minorHAnsi"/>
        <w:sz w:val="20"/>
        <w:szCs w:val="20"/>
      </w:rPr>
      <w:t>е</w:t>
    </w:r>
    <w:r w:rsidRPr="00CA47B3">
      <w:rPr>
        <w:rFonts w:cstheme="minorHAnsi"/>
        <w:sz w:val="20"/>
        <w:szCs w:val="20"/>
      </w:rPr>
      <w:t xml:space="preserve"> для детей и подростков с </w:t>
    </w:r>
    <w:proofErr w:type="spellStart"/>
    <w:r w:rsidRPr="00CA47B3">
      <w:rPr>
        <w:rFonts w:cstheme="minorHAnsi"/>
        <w:sz w:val="20"/>
        <w:szCs w:val="20"/>
      </w:rPr>
      <w:t>девиантным</w:t>
    </w:r>
    <w:proofErr w:type="spellEnd"/>
    <w:r w:rsidRPr="00CA47B3">
      <w:rPr>
        <w:rFonts w:cstheme="minorHAnsi"/>
        <w:sz w:val="20"/>
        <w:szCs w:val="20"/>
      </w:rPr>
      <w:t xml:space="preserve"> поведением «Приморская специальная общеобразовательная школа закрытого типа имени </w:t>
    </w:r>
    <w:proofErr w:type="spellStart"/>
    <w:r w:rsidRPr="00CA47B3">
      <w:rPr>
        <w:rFonts w:cstheme="minorHAnsi"/>
        <w:sz w:val="20"/>
        <w:szCs w:val="20"/>
      </w:rPr>
      <w:t>Т.М.Тихого</w:t>
    </w:r>
    <w:proofErr w:type="spellEnd"/>
    <w:r w:rsidRPr="00CA47B3">
      <w:rPr>
        <w:rFonts w:cstheme="minorHAnsi"/>
        <w:sz w:val="20"/>
        <w:szCs w:val="20"/>
      </w:rPr>
      <w:t>»</w:t>
    </w:r>
    <w:r>
      <w:rPr>
        <w:rFonts w:cstheme="minorHAnsi"/>
        <w:sz w:val="20"/>
        <w:szCs w:val="20"/>
      </w:rPr>
      <w:t xml:space="preserve">, воспитатель: </w:t>
    </w:r>
    <w:proofErr w:type="spellStart"/>
    <w:r>
      <w:rPr>
        <w:rFonts w:cstheme="minorHAnsi"/>
        <w:sz w:val="20"/>
        <w:szCs w:val="20"/>
      </w:rPr>
      <w:t>Пасевич</w:t>
    </w:r>
    <w:proofErr w:type="spellEnd"/>
    <w:r>
      <w:rPr>
        <w:rFonts w:cstheme="minorHAnsi"/>
        <w:sz w:val="20"/>
        <w:szCs w:val="20"/>
      </w:rPr>
      <w:t xml:space="preserve"> Анжелика Анатольевна.</w:t>
    </w:r>
  </w:p>
  <w:p w:rsidR="00FB197F" w:rsidRDefault="00FB19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4E1"/>
    <w:multiLevelType w:val="hybridMultilevel"/>
    <w:tmpl w:val="CF36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D7B"/>
    <w:multiLevelType w:val="hybridMultilevel"/>
    <w:tmpl w:val="BBCE63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3133FD"/>
    <w:multiLevelType w:val="hybridMultilevel"/>
    <w:tmpl w:val="3D16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063D"/>
    <w:multiLevelType w:val="hybridMultilevel"/>
    <w:tmpl w:val="AAAAD974"/>
    <w:lvl w:ilvl="0" w:tplc="F82689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A7279"/>
    <w:multiLevelType w:val="hybridMultilevel"/>
    <w:tmpl w:val="09CC3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F2E"/>
    <w:rsid w:val="000F6107"/>
    <w:rsid w:val="001A727C"/>
    <w:rsid w:val="00226515"/>
    <w:rsid w:val="002626E3"/>
    <w:rsid w:val="002B5134"/>
    <w:rsid w:val="0036354A"/>
    <w:rsid w:val="003740D0"/>
    <w:rsid w:val="003A52DC"/>
    <w:rsid w:val="003C6C2A"/>
    <w:rsid w:val="00407DC3"/>
    <w:rsid w:val="004150AE"/>
    <w:rsid w:val="0047508A"/>
    <w:rsid w:val="00513C82"/>
    <w:rsid w:val="005B50F4"/>
    <w:rsid w:val="00667947"/>
    <w:rsid w:val="006C0F2E"/>
    <w:rsid w:val="007278F2"/>
    <w:rsid w:val="009E4799"/>
    <w:rsid w:val="009F1D02"/>
    <w:rsid w:val="00AF349C"/>
    <w:rsid w:val="00B11383"/>
    <w:rsid w:val="00B33CD7"/>
    <w:rsid w:val="00B471E8"/>
    <w:rsid w:val="00C1642B"/>
    <w:rsid w:val="00C510A2"/>
    <w:rsid w:val="00E552D5"/>
    <w:rsid w:val="00F72861"/>
    <w:rsid w:val="00FB0107"/>
    <w:rsid w:val="00FB197F"/>
    <w:rsid w:val="00F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2E"/>
    <w:pPr>
      <w:ind w:left="720"/>
      <w:contextualSpacing/>
    </w:pPr>
  </w:style>
  <w:style w:type="paragraph" w:styleId="a4">
    <w:name w:val="No Spacing"/>
    <w:uiPriority w:val="1"/>
    <w:qFormat/>
    <w:rsid w:val="005B50F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F1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D02"/>
  </w:style>
  <w:style w:type="paragraph" w:styleId="a7">
    <w:name w:val="footer"/>
    <w:basedOn w:val="a"/>
    <w:link w:val="a8"/>
    <w:uiPriority w:val="99"/>
    <w:unhideWhenUsed/>
    <w:rsid w:val="009F1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D02"/>
  </w:style>
  <w:style w:type="character" w:styleId="a9">
    <w:name w:val="Hyperlink"/>
    <w:basedOn w:val="a0"/>
    <w:uiPriority w:val="99"/>
    <w:semiHidden/>
    <w:unhideWhenUsed/>
    <w:rsid w:val="009F1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mages.yandex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manc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ospitatel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yroom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8</cp:revision>
  <dcterms:created xsi:type="dcterms:W3CDTF">2012-09-29T11:17:00Z</dcterms:created>
  <dcterms:modified xsi:type="dcterms:W3CDTF">2012-12-10T02:56:00Z</dcterms:modified>
</cp:coreProperties>
</file>