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-1134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076120" w:rsidTr="00076120">
        <w:tc>
          <w:tcPr>
            <w:tcW w:w="2500" w:type="pct"/>
          </w:tcPr>
          <w:p w:rsidR="00076120" w:rsidRPr="002A2832" w:rsidRDefault="00076120" w:rsidP="00D4333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2832">
              <w:rPr>
                <w:rFonts w:ascii="Times New Roman" w:hAnsi="Times New Roman" w:cs="Times New Roman"/>
                <w:b/>
                <w:sz w:val="24"/>
                <w:lang w:val="en-US"/>
              </w:rPr>
              <w:t>Present Simple</w:t>
            </w:r>
          </w:p>
        </w:tc>
        <w:tc>
          <w:tcPr>
            <w:tcW w:w="2500" w:type="pct"/>
          </w:tcPr>
          <w:p w:rsidR="00076120" w:rsidRPr="002A2832" w:rsidRDefault="00076120" w:rsidP="00D4333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2832">
              <w:rPr>
                <w:rFonts w:ascii="Times New Roman" w:hAnsi="Times New Roman" w:cs="Times New Roman"/>
                <w:b/>
                <w:sz w:val="24"/>
                <w:lang w:val="en-US"/>
              </w:rPr>
              <w:t>Present Continuous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2A2832" w:rsidP="002A283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We play chess every day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90097C" w:rsidP="002A283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Jim is playing the piano now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They don’t  make sandcastles in summer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 am not reading now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Does he read fairy tales in the evening?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He is dancing now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Ann drinks coffee in the morning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 am not drinking tea now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Do you usually eat ice-cream?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Tom and Bob are sleeping now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90097C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She doesn’t sleep in a tent every summer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C161BB" w:rsidP="0090097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Is Mary watching TV at the momenta?</w:t>
            </w: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C161BB" w:rsidP="00C161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We go to school every day</w:t>
            </w:r>
          </w:p>
        </w:tc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6120" w:rsidRPr="002A2832" w:rsidTr="00076120">
        <w:tc>
          <w:tcPr>
            <w:tcW w:w="2500" w:type="pct"/>
          </w:tcPr>
          <w:p w:rsidR="00076120" w:rsidRPr="00C161BB" w:rsidRDefault="00076120" w:rsidP="00D4333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076120" w:rsidRPr="00C161BB" w:rsidRDefault="00C161BB" w:rsidP="00C161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You are not playing computer games now</w:t>
            </w:r>
          </w:p>
        </w:tc>
      </w:tr>
    </w:tbl>
    <w:p w:rsidR="008D091D" w:rsidRDefault="008D091D" w:rsidP="00D43331">
      <w:pPr>
        <w:spacing w:line="360" w:lineRule="auto"/>
        <w:rPr>
          <w:lang w:val="en-US"/>
        </w:rPr>
      </w:pPr>
    </w:p>
    <w:tbl>
      <w:tblPr>
        <w:tblStyle w:val="a3"/>
        <w:tblW w:w="5000" w:type="pct"/>
        <w:tblInd w:w="-1134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C161BB" w:rsidTr="008A0953">
        <w:tc>
          <w:tcPr>
            <w:tcW w:w="2500" w:type="pct"/>
          </w:tcPr>
          <w:p w:rsidR="00C161BB" w:rsidRPr="002A2832" w:rsidRDefault="00C161BB" w:rsidP="008A095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2832">
              <w:rPr>
                <w:rFonts w:ascii="Times New Roman" w:hAnsi="Times New Roman" w:cs="Times New Roman"/>
                <w:b/>
                <w:sz w:val="24"/>
                <w:lang w:val="en-US"/>
              </w:rPr>
              <w:t>Present Simple</w:t>
            </w:r>
          </w:p>
        </w:tc>
        <w:tc>
          <w:tcPr>
            <w:tcW w:w="2500" w:type="pct"/>
          </w:tcPr>
          <w:p w:rsidR="00C161BB" w:rsidRPr="002A2832" w:rsidRDefault="00C161BB" w:rsidP="008A0953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A2832">
              <w:rPr>
                <w:rFonts w:ascii="Times New Roman" w:hAnsi="Times New Roman" w:cs="Times New Roman"/>
                <w:b/>
                <w:sz w:val="24"/>
                <w:lang w:val="en-US"/>
              </w:rPr>
              <w:t>Present Continuous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We play chess every day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Jim is playing the piano now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They don’t  make sandcastles in summer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 am not reading now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Does he read fairy tales in the evening?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He is dancing now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Ann drinks coffee in the morning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 am not drinking tea now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Do you usually eat ice-cream?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Tom and Bob are sleeping now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She doesn’t sleep in a tent every summer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Is Mary watching TV at the momenta?</w:t>
            </w: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We go to school every day</w:t>
            </w:r>
          </w:p>
        </w:tc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161BB" w:rsidRPr="002A2832" w:rsidTr="008A0953">
        <w:tc>
          <w:tcPr>
            <w:tcW w:w="2500" w:type="pct"/>
          </w:tcPr>
          <w:p w:rsidR="00C161BB" w:rsidRPr="00C161BB" w:rsidRDefault="00C161BB" w:rsidP="008A095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00" w:type="pct"/>
          </w:tcPr>
          <w:p w:rsidR="00C161BB" w:rsidRPr="00C161BB" w:rsidRDefault="00C161BB" w:rsidP="00C161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161BB">
              <w:rPr>
                <w:rFonts w:ascii="Times New Roman" w:hAnsi="Times New Roman" w:cs="Times New Roman"/>
                <w:sz w:val="24"/>
                <w:lang w:val="en-US"/>
              </w:rPr>
              <w:t>You are not playing computer games now</w:t>
            </w:r>
          </w:p>
        </w:tc>
      </w:tr>
    </w:tbl>
    <w:p w:rsidR="00C161BB" w:rsidRDefault="00C161BB" w:rsidP="00C161BB">
      <w:pPr>
        <w:spacing w:line="360" w:lineRule="auto"/>
        <w:rPr>
          <w:lang w:val="en-US"/>
        </w:rPr>
      </w:pPr>
    </w:p>
    <w:p w:rsidR="00C161BB" w:rsidRPr="0090097C" w:rsidRDefault="00C161BB" w:rsidP="00C161BB">
      <w:pPr>
        <w:spacing w:line="360" w:lineRule="auto"/>
        <w:ind w:left="-1134"/>
        <w:rPr>
          <w:lang w:val="en-US"/>
        </w:rPr>
      </w:pPr>
    </w:p>
    <w:p w:rsidR="00C161BB" w:rsidRPr="00076120" w:rsidRDefault="00C161BB" w:rsidP="00C161BB">
      <w:pPr>
        <w:spacing w:line="360" w:lineRule="auto"/>
        <w:ind w:left="-1134"/>
        <w:rPr>
          <w:lang w:val="en-US"/>
        </w:rPr>
      </w:pPr>
    </w:p>
    <w:p w:rsidR="00C161BB" w:rsidRDefault="00C161BB" w:rsidP="00D43331">
      <w:pPr>
        <w:spacing w:line="360" w:lineRule="auto"/>
        <w:rPr>
          <w:lang w:val="en-US"/>
        </w:rPr>
      </w:pPr>
    </w:p>
    <w:p w:rsidR="00076120" w:rsidRPr="0090097C" w:rsidRDefault="00076120" w:rsidP="00D43331">
      <w:pPr>
        <w:spacing w:line="360" w:lineRule="auto"/>
        <w:ind w:left="-1134"/>
        <w:rPr>
          <w:lang w:val="en-US"/>
        </w:rPr>
      </w:pPr>
    </w:p>
    <w:p w:rsidR="00076120" w:rsidRPr="00076120" w:rsidRDefault="00076120" w:rsidP="00D43331">
      <w:pPr>
        <w:spacing w:line="360" w:lineRule="auto"/>
        <w:ind w:left="-1134"/>
        <w:rPr>
          <w:lang w:val="en-US"/>
        </w:rPr>
      </w:pPr>
    </w:p>
    <w:sectPr w:rsidR="00076120" w:rsidRPr="00076120" w:rsidSect="00D43331">
      <w:pgSz w:w="11906" w:h="16838"/>
      <w:pgMar w:top="284" w:right="14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F7E"/>
    <w:multiLevelType w:val="hybridMultilevel"/>
    <w:tmpl w:val="120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7D1"/>
    <w:multiLevelType w:val="hybridMultilevel"/>
    <w:tmpl w:val="120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68D"/>
    <w:multiLevelType w:val="hybridMultilevel"/>
    <w:tmpl w:val="120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0"/>
    <w:rsid w:val="00076120"/>
    <w:rsid w:val="00231F62"/>
    <w:rsid w:val="002A2832"/>
    <w:rsid w:val="008D091D"/>
    <w:rsid w:val="0090097C"/>
    <w:rsid w:val="00C161BB"/>
    <w:rsid w:val="00D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2014-01-21T18:05:00Z</cp:lastPrinted>
  <dcterms:created xsi:type="dcterms:W3CDTF">2014-01-21T15:50:00Z</dcterms:created>
  <dcterms:modified xsi:type="dcterms:W3CDTF">2014-01-21T18:17:00Z</dcterms:modified>
</cp:coreProperties>
</file>