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E" w:rsidRPr="00557A18" w:rsidRDefault="00566667">
      <w:pPr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b/>
          <w:sz w:val="24"/>
          <w:szCs w:val="24"/>
        </w:rPr>
        <w:t>ЭЛЕКТИВНЫЙ КУРС ПО ХИМИИ «СВОЙСТВА ОРГАНИЧЕСКИХ ВЕЩЕСТВ»</w:t>
      </w:r>
    </w:p>
    <w:p w:rsidR="00566667" w:rsidRPr="00557A18" w:rsidRDefault="00856F84" w:rsidP="00557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="00557A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6667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566667" w:rsidRPr="00557A18">
        <w:rPr>
          <w:rFonts w:ascii="Times New Roman" w:hAnsi="Times New Roman" w:cs="Times New Roman"/>
          <w:sz w:val="24"/>
          <w:szCs w:val="24"/>
        </w:rPr>
        <w:t>Элективный курс «Свойства органических веществ»  является предметно-ориентированным, предназначен для учащихся 10 классов, изучающих органические вещества в 10 классе, рассчитан на 34 часа учебного времени.</w:t>
      </w:r>
    </w:p>
    <w:p w:rsidR="00566667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566667" w:rsidRPr="00557A18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5868" w:rsidRPr="00557A18">
        <w:rPr>
          <w:rFonts w:ascii="Times New Roman" w:hAnsi="Times New Roman" w:cs="Times New Roman"/>
          <w:sz w:val="24"/>
          <w:szCs w:val="24"/>
        </w:rPr>
        <w:t>предполагает</w:t>
      </w:r>
      <w:r w:rsidR="00566667" w:rsidRPr="00557A18">
        <w:rPr>
          <w:rFonts w:ascii="Times New Roman" w:hAnsi="Times New Roman" w:cs="Times New Roman"/>
          <w:sz w:val="24"/>
          <w:szCs w:val="24"/>
        </w:rPr>
        <w:t xml:space="preserve"> углубленное изучение </w:t>
      </w:r>
      <w:r w:rsidRPr="00557A18">
        <w:rPr>
          <w:rFonts w:ascii="Times New Roman" w:hAnsi="Times New Roman" w:cs="Times New Roman"/>
          <w:sz w:val="24"/>
          <w:szCs w:val="24"/>
        </w:rPr>
        <w:t>свойств органических соединений, так как именно о</w:t>
      </w:r>
      <w:r w:rsidR="00375868" w:rsidRPr="00557A18">
        <w:rPr>
          <w:rFonts w:ascii="Times New Roman" w:hAnsi="Times New Roman" w:cs="Times New Roman"/>
          <w:sz w:val="24"/>
          <w:szCs w:val="24"/>
        </w:rPr>
        <w:t xml:space="preserve">рганические вещества </w:t>
      </w:r>
      <w:r w:rsidRPr="00557A18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75868" w:rsidRPr="00557A18">
        <w:rPr>
          <w:rFonts w:ascii="Times New Roman" w:hAnsi="Times New Roman" w:cs="Times New Roman"/>
          <w:sz w:val="24"/>
          <w:szCs w:val="24"/>
        </w:rPr>
        <w:t>объект</w:t>
      </w:r>
      <w:r w:rsidRPr="00557A18">
        <w:rPr>
          <w:rFonts w:ascii="Times New Roman" w:hAnsi="Times New Roman" w:cs="Times New Roman"/>
          <w:sz w:val="24"/>
          <w:szCs w:val="24"/>
        </w:rPr>
        <w:t xml:space="preserve">ом </w:t>
      </w:r>
      <w:r w:rsidR="00375868" w:rsidRPr="00557A18">
        <w:rPr>
          <w:rFonts w:ascii="Times New Roman" w:hAnsi="Times New Roman" w:cs="Times New Roman"/>
          <w:sz w:val="24"/>
          <w:szCs w:val="24"/>
        </w:rPr>
        <w:t xml:space="preserve"> изучения в органической химии. Многие из них играют важную роль в биохимии, в химической технологии, аналитической химии, в медицине. Велика их роль в живых организмах.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040497" w:rsidRPr="00557A18">
        <w:rPr>
          <w:rFonts w:ascii="Times New Roman" w:hAnsi="Times New Roman" w:cs="Times New Roman"/>
          <w:sz w:val="24"/>
          <w:szCs w:val="24"/>
        </w:rPr>
        <w:t>Н</w:t>
      </w:r>
      <w:r w:rsidR="00375868" w:rsidRPr="00557A18">
        <w:rPr>
          <w:rFonts w:ascii="Times New Roman" w:hAnsi="Times New Roman" w:cs="Times New Roman"/>
          <w:sz w:val="24"/>
          <w:szCs w:val="24"/>
        </w:rPr>
        <w:t>аучный уровень современного школьного курса позволяет в доступной форме познакомить учащихся с составом, строением, свойствами органических соединений, с их получением и значением в различных областях науки и техники. Изучение данного курса способствует углублению знаний учащихся по органической химии.</w:t>
      </w:r>
    </w:p>
    <w:p w:rsidR="00375868" w:rsidRPr="00557A18" w:rsidRDefault="00375868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Программа включает 4 раздела: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75868" w:rsidRPr="00557A18">
        <w:rPr>
          <w:rFonts w:ascii="Times New Roman" w:hAnsi="Times New Roman" w:cs="Times New Roman"/>
          <w:sz w:val="24"/>
          <w:szCs w:val="24"/>
        </w:rPr>
        <w:t>1 раздел. Строение, классификация, номенклатура, изомерия органических соединений.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75868" w:rsidRPr="00557A18">
        <w:rPr>
          <w:rFonts w:ascii="Times New Roman" w:hAnsi="Times New Roman" w:cs="Times New Roman"/>
          <w:sz w:val="24"/>
          <w:szCs w:val="24"/>
        </w:rPr>
        <w:t>2 раздел. Свойства углеводородов.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75868" w:rsidRPr="00557A18">
        <w:rPr>
          <w:rFonts w:ascii="Times New Roman" w:hAnsi="Times New Roman" w:cs="Times New Roman"/>
          <w:sz w:val="24"/>
          <w:szCs w:val="24"/>
        </w:rPr>
        <w:t>3 раздел. Свойства кислородсодержащих органических соединений.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75868" w:rsidRPr="00557A18">
        <w:rPr>
          <w:rFonts w:ascii="Times New Roman" w:hAnsi="Times New Roman" w:cs="Times New Roman"/>
          <w:sz w:val="24"/>
          <w:szCs w:val="24"/>
        </w:rPr>
        <w:t>4 раздел. Свойства азотсодержащих органических соединений.</w:t>
      </w:r>
    </w:p>
    <w:p w:rsidR="00375868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  <w:t>Учащиеся знакомятся с</w:t>
      </w:r>
      <w:r w:rsidR="00375868" w:rsidRPr="00557A18">
        <w:rPr>
          <w:rFonts w:ascii="Times New Roman" w:hAnsi="Times New Roman" w:cs="Times New Roman"/>
          <w:sz w:val="24"/>
          <w:szCs w:val="24"/>
        </w:rPr>
        <w:t xml:space="preserve">о строением и номенклатурой органических соединений, </w:t>
      </w:r>
      <w:r w:rsidR="005B470B" w:rsidRPr="00557A18">
        <w:rPr>
          <w:rFonts w:ascii="Times New Roman" w:hAnsi="Times New Roman" w:cs="Times New Roman"/>
          <w:sz w:val="24"/>
          <w:szCs w:val="24"/>
        </w:rPr>
        <w:t>теорией органических соединений А.М. Бутлерова,  явлением изомерии. В данном курсе проводятся лабораторные работы и практические занятия, при выполнении которых проявляются самостоятельность и творческая инициатива учащихся.</w:t>
      </w:r>
    </w:p>
    <w:p w:rsidR="005B470B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B470B" w:rsidRPr="00557A18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="005B470B" w:rsidRPr="00557A18">
        <w:rPr>
          <w:rFonts w:ascii="Times New Roman" w:hAnsi="Times New Roman" w:cs="Times New Roman"/>
          <w:sz w:val="24"/>
          <w:szCs w:val="24"/>
        </w:rPr>
        <w:t xml:space="preserve"> проведением</w:t>
      </w:r>
      <w:r w:rsidRPr="00557A18">
        <w:rPr>
          <w:rFonts w:ascii="Times New Roman" w:hAnsi="Times New Roman" w:cs="Times New Roman"/>
          <w:sz w:val="24"/>
          <w:szCs w:val="24"/>
        </w:rPr>
        <w:t xml:space="preserve"> итогового</w:t>
      </w:r>
      <w:r w:rsidR="005B470B" w:rsidRPr="00557A18">
        <w:rPr>
          <w:rFonts w:ascii="Times New Roman" w:hAnsi="Times New Roman" w:cs="Times New Roman"/>
          <w:sz w:val="24"/>
          <w:szCs w:val="24"/>
        </w:rPr>
        <w:t xml:space="preserve"> практикума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по решению экспериментальных </w:t>
      </w:r>
      <w:r w:rsidR="005B470B" w:rsidRPr="00557A18">
        <w:rPr>
          <w:rFonts w:ascii="Times New Roman" w:hAnsi="Times New Roman" w:cs="Times New Roman"/>
          <w:sz w:val="24"/>
          <w:szCs w:val="24"/>
        </w:rPr>
        <w:t>задач</w:t>
      </w:r>
      <w:r w:rsidRPr="00557A18">
        <w:rPr>
          <w:rFonts w:ascii="Times New Roman" w:hAnsi="Times New Roman" w:cs="Times New Roman"/>
          <w:sz w:val="24"/>
          <w:szCs w:val="24"/>
        </w:rPr>
        <w:t xml:space="preserve"> («Идентификация органических соединений»)</w:t>
      </w:r>
      <w:r w:rsidR="005B470B" w:rsidRPr="00557A18">
        <w:rPr>
          <w:rFonts w:ascii="Times New Roman" w:hAnsi="Times New Roman" w:cs="Times New Roman"/>
          <w:sz w:val="24"/>
          <w:szCs w:val="24"/>
        </w:rPr>
        <w:t xml:space="preserve"> и выполнением контрольной работы. </w:t>
      </w:r>
    </w:p>
    <w:p w:rsidR="001D4D41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sz w:val="24"/>
          <w:szCs w:val="24"/>
        </w:rPr>
        <w:t xml:space="preserve">На занятиях используются различные методы и приемы: лекции, беседы, семинары, практикумы, постановка проблемы, разного рода упражнения, </w:t>
      </w:r>
      <w:r w:rsidRPr="00557A18">
        <w:rPr>
          <w:rFonts w:ascii="Times New Roman" w:hAnsi="Times New Roman" w:cs="Times New Roman"/>
          <w:sz w:val="24"/>
          <w:szCs w:val="24"/>
        </w:rPr>
        <w:t xml:space="preserve">экспериментальные и </w:t>
      </w:r>
      <w:r w:rsidR="001D4D41" w:rsidRPr="00557A18">
        <w:rPr>
          <w:rFonts w:ascii="Times New Roman" w:hAnsi="Times New Roman" w:cs="Times New Roman"/>
          <w:sz w:val="24"/>
          <w:szCs w:val="24"/>
        </w:rPr>
        <w:t>расчетные задачи. Изучение курса сопровождается самостоятельной подготовкой уч</w:t>
      </w:r>
      <w:r w:rsidRPr="00557A18">
        <w:rPr>
          <w:rFonts w:ascii="Times New Roman" w:hAnsi="Times New Roman" w:cs="Times New Roman"/>
          <w:sz w:val="24"/>
          <w:szCs w:val="24"/>
        </w:rPr>
        <w:t xml:space="preserve">ащимися </w:t>
      </w:r>
      <w:r w:rsidR="001D4D41" w:rsidRPr="00557A18">
        <w:rPr>
          <w:rFonts w:ascii="Times New Roman" w:hAnsi="Times New Roman" w:cs="Times New Roman"/>
          <w:sz w:val="24"/>
          <w:szCs w:val="24"/>
        </w:rPr>
        <w:t>сообщений, докладов о значении и применении органических соединений.</w:t>
      </w:r>
    </w:p>
    <w:p w:rsidR="001D4D41" w:rsidRPr="00557A18" w:rsidRDefault="00EB58CF" w:rsidP="00557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b/>
          <w:sz w:val="24"/>
          <w:szCs w:val="24"/>
        </w:rPr>
        <w:t>Цель:</w:t>
      </w:r>
      <w:r w:rsidR="001D4D41" w:rsidRPr="00557A18">
        <w:rPr>
          <w:rFonts w:ascii="Times New Roman" w:hAnsi="Times New Roman" w:cs="Times New Roman"/>
          <w:sz w:val="24"/>
          <w:szCs w:val="24"/>
        </w:rPr>
        <w:t xml:space="preserve"> создать условия для подготовки учащихся к поступлению в  учебные заведения по медицинским специальностям, для творческой самореализации и удовлетворения познавательного интереса к химии.</w:t>
      </w:r>
    </w:p>
    <w:p w:rsidR="001D4D41" w:rsidRPr="00557A18" w:rsidRDefault="00EB58CF" w:rsidP="00557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4D41" w:rsidRPr="00557A18" w:rsidRDefault="00013518" w:rsidP="00557A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Изучить классификацию органических соединений, их номенклатуру;</w:t>
      </w:r>
    </w:p>
    <w:p w:rsidR="00013518" w:rsidRPr="00557A18" w:rsidRDefault="00013518" w:rsidP="00557A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Углубить знания учащихся о</w:t>
      </w:r>
      <w:r w:rsidR="00EB2125" w:rsidRPr="00557A18">
        <w:rPr>
          <w:rFonts w:ascii="Times New Roman" w:hAnsi="Times New Roman" w:cs="Times New Roman"/>
          <w:sz w:val="24"/>
          <w:szCs w:val="24"/>
        </w:rPr>
        <w:t xml:space="preserve"> составе, </w:t>
      </w:r>
      <w:r w:rsidRPr="00557A18">
        <w:rPr>
          <w:rFonts w:ascii="Times New Roman" w:hAnsi="Times New Roman" w:cs="Times New Roman"/>
          <w:sz w:val="24"/>
          <w:szCs w:val="24"/>
        </w:rPr>
        <w:t xml:space="preserve"> строении и свойствах органических соединений, их роли в природе и практическом значении;</w:t>
      </w:r>
    </w:p>
    <w:p w:rsidR="00013518" w:rsidRPr="00557A18" w:rsidRDefault="00013518" w:rsidP="00557A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Обучить составлению уравнений химических реакций по схемам превращений</w:t>
      </w:r>
    </w:p>
    <w:p w:rsidR="00013518" w:rsidRPr="00557A18" w:rsidRDefault="00013518" w:rsidP="00557A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у обучающихся интеллектуальных и практических умений, творческих способностей, умения самостоятельно приобретать и применять знания.</w:t>
      </w:r>
    </w:p>
    <w:p w:rsidR="001D4D41" w:rsidRPr="00557A18" w:rsidRDefault="00EB58CF" w:rsidP="00557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8701E3" w:rsidRPr="00557A18">
        <w:rPr>
          <w:rFonts w:ascii="Times New Roman" w:hAnsi="Times New Roman" w:cs="Times New Roman"/>
          <w:sz w:val="24"/>
          <w:szCs w:val="24"/>
        </w:rPr>
        <w:tab/>
      </w:r>
      <w:r w:rsidR="008701E3" w:rsidRPr="00557A18">
        <w:rPr>
          <w:rFonts w:ascii="Times New Roman" w:hAnsi="Times New Roman" w:cs="Times New Roman"/>
          <w:sz w:val="24"/>
          <w:szCs w:val="24"/>
        </w:rPr>
        <w:tab/>
      </w:r>
      <w:r w:rsidR="008701E3" w:rsidRPr="00557A18">
        <w:rPr>
          <w:rFonts w:ascii="Times New Roman" w:hAnsi="Times New Roman" w:cs="Times New Roman"/>
          <w:sz w:val="24"/>
          <w:szCs w:val="24"/>
        </w:rPr>
        <w:tab/>
      </w:r>
      <w:r w:rsidR="002678FD">
        <w:rPr>
          <w:rFonts w:ascii="Times New Roman" w:hAnsi="Times New Roman" w:cs="Times New Roman"/>
          <w:b/>
          <w:sz w:val="24"/>
          <w:szCs w:val="24"/>
        </w:rPr>
        <w:t>Формы и методы обучения</w:t>
      </w:r>
    </w:p>
    <w:p w:rsidR="0001351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013518" w:rsidRPr="00557A18">
        <w:rPr>
          <w:rFonts w:ascii="Times New Roman" w:hAnsi="Times New Roman" w:cs="Times New Roman"/>
          <w:sz w:val="24"/>
          <w:szCs w:val="24"/>
        </w:rPr>
        <w:t xml:space="preserve">Элективный курс «Свойства органических веществ» </w:t>
      </w:r>
      <w:r w:rsidR="00EB58CF" w:rsidRPr="00557A18">
        <w:rPr>
          <w:rFonts w:ascii="Times New Roman" w:hAnsi="Times New Roman" w:cs="Times New Roman"/>
          <w:sz w:val="24"/>
          <w:szCs w:val="24"/>
        </w:rPr>
        <w:t xml:space="preserve"> - это обобщение знаний об органических веществах, в котором теоретический и практический материал объединен в единую целостную систему.</w:t>
      </w:r>
    </w:p>
    <w:p w:rsidR="0001351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013518" w:rsidRPr="00557A18">
        <w:rPr>
          <w:rFonts w:ascii="Times New Roman" w:hAnsi="Times New Roman" w:cs="Times New Roman"/>
          <w:sz w:val="24"/>
          <w:szCs w:val="24"/>
        </w:rPr>
        <w:t>Каждое занятие имеет целевой план действий, банк информации, методическое руководство по достижению дидактических целей.</w:t>
      </w:r>
    </w:p>
    <w:p w:rsidR="0001351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3518" w:rsidRPr="00557A18">
        <w:rPr>
          <w:rFonts w:ascii="Times New Roman" w:hAnsi="Times New Roman" w:cs="Times New Roman"/>
          <w:sz w:val="24"/>
          <w:szCs w:val="24"/>
        </w:rPr>
        <w:t>Данный курс можно рассматривать как программу обучения, индивидуализированную по содержанию, методам обучения, уровню самостоятельности.</w:t>
      </w:r>
    </w:p>
    <w:p w:rsidR="00A375FC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A375FC" w:rsidRPr="00557A18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подобрано в соответствии с темой и дидактической целью. На каждом занятии выделяются важнейшие научные понятия, теоретические положения, закономерности и т. д.  </w:t>
      </w:r>
    </w:p>
    <w:p w:rsidR="00A375FC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A375FC" w:rsidRPr="00557A18">
        <w:rPr>
          <w:rFonts w:ascii="Times New Roman" w:hAnsi="Times New Roman" w:cs="Times New Roman"/>
          <w:sz w:val="24"/>
          <w:szCs w:val="24"/>
        </w:rPr>
        <w:t xml:space="preserve">Одной из форм обучения является лекция. Главная задача лекции – вызвать интерес к </w:t>
      </w:r>
      <w:proofErr w:type="spellStart"/>
      <w:r w:rsidR="00A375FC" w:rsidRPr="00557A18">
        <w:rPr>
          <w:rFonts w:ascii="Times New Roman" w:hAnsi="Times New Roman" w:cs="Times New Roman"/>
          <w:sz w:val="24"/>
          <w:szCs w:val="24"/>
        </w:rPr>
        <w:t>иатериалу</w:t>
      </w:r>
      <w:proofErr w:type="spellEnd"/>
      <w:r w:rsidR="00A375FC" w:rsidRPr="00557A18">
        <w:rPr>
          <w:rFonts w:ascii="Times New Roman" w:hAnsi="Times New Roman" w:cs="Times New Roman"/>
          <w:sz w:val="24"/>
          <w:szCs w:val="24"/>
        </w:rPr>
        <w:t>, возбудить творческую мысль, а не свести все к обобщению готовых научных истин, которые следует понять и запомнить. Данный элективный курс предусматривает также лекционно-семинарскую и практическую формы работы по темам, перечисленным в программе. Не менее важной является  и проверка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знаний усвоения теоретических </w:t>
      </w:r>
      <w:r w:rsidR="00A375FC" w:rsidRPr="00557A18">
        <w:rPr>
          <w:rFonts w:ascii="Times New Roman" w:hAnsi="Times New Roman" w:cs="Times New Roman"/>
          <w:sz w:val="24"/>
          <w:szCs w:val="24"/>
        </w:rPr>
        <w:t>понятий.</w:t>
      </w:r>
    </w:p>
    <w:p w:rsidR="00A375FC" w:rsidRPr="00557A18" w:rsidRDefault="00A375FC" w:rsidP="002678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Каждое занятие включает контроль усвоения и выполнения заданий. В данной программе используются следующие формы контроля:</w:t>
      </w:r>
    </w:p>
    <w:p w:rsidR="00A375FC" w:rsidRPr="00557A18" w:rsidRDefault="00A375FC" w:rsidP="002678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Самоконтроль</w:t>
      </w:r>
    </w:p>
    <w:p w:rsidR="00A375FC" w:rsidRPr="00557A18" w:rsidRDefault="00A375FC" w:rsidP="002678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Взаимный контроль</w:t>
      </w:r>
    </w:p>
    <w:p w:rsidR="00A375FC" w:rsidRPr="00557A18" w:rsidRDefault="00A375FC" w:rsidP="002678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Контроль учителя</w:t>
      </w:r>
    </w:p>
    <w:p w:rsidR="00A375FC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A375FC" w:rsidRPr="00557A18">
        <w:rPr>
          <w:rFonts w:ascii="Times New Roman" w:hAnsi="Times New Roman" w:cs="Times New Roman"/>
          <w:sz w:val="24"/>
          <w:szCs w:val="24"/>
        </w:rPr>
        <w:t>Самоконтроль осуществляется учеником; он сравнивает полученные результаты с эталоном (карточкой-ответом) и сам оценивает уровень своих знаний. Взаимный контроль возможен, когда</w:t>
      </w:r>
      <w:r w:rsidR="00B76938" w:rsidRPr="00557A18">
        <w:rPr>
          <w:rFonts w:ascii="Times New Roman" w:hAnsi="Times New Roman" w:cs="Times New Roman"/>
          <w:sz w:val="24"/>
          <w:szCs w:val="24"/>
        </w:rPr>
        <w:t xml:space="preserve"> ученик уже проверил и исправил свои ошибки, после этого он может проверить задание партнера. Контроль учителя осуществляется постоянно. Обязателен входной и выходной контроль, формы которого различны.</w:t>
      </w:r>
    </w:p>
    <w:p w:rsidR="00B7693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B76938" w:rsidRPr="00557A18">
        <w:rPr>
          <w:rFonts w:ascii="Times New Roman" w:hAnsi="Times New Roman" w:cs="Times New Roman"/>
          <w:sz w:val="24"/>
          <w:szCs w:val="24"/>
        </w:rPr>
        <w:t>После каждого занятия учащимся предлагаются домашние задания, которые включают несколько вопросов или расчетных задач.</w:t>
      </w:r>
    </w:p>
    <w:p w:rsidR="00B7693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B76938" w:rsidRPr="00557A18">
        <w:rPr>
          <w:rFonts w:ascii="Times New Roman" w:hAnsi="Times New Roman" w:cs="Times New Roman"/>
          <w:sz w:val="24"/>
          <w:szCs w:val="24"/>
        </w:rPr>
        <w:t>В проведении занятий предусматривается использовать как учебные пособия для школы, так и дополнительные источники, а также дидактические разработки учителя.</w:t>
      </w:r>
    </w:p>
    <w:p w:rsidR="00B76938" w:rsidRPr="00557A18" w:rsidRDefault="008701E3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B76938" w:rsidRPr="00557A18">
        <w:rPr>
          <w:rFonts w:ascii="Times New Roman" w:hAnsi="Times New Roman" w:cs="Times New Roman"/>
          <w:sz w:val="24"/>
          <w:szCs w:val="24"/>
        </w:rPr>
        <w:t>Все учащиеся обеспечиваются справочными данными, необходимыми для решения задач и ответов на вопросы:  периодической системой химических элементов Д.И. Менделеева, электрохимическим рядом напряжения металлов, рядом электроотрицательности  неметаллов, определителем органических соединений.</w:t>
      </w:r>
    </w:p>
    <w:p w:rsidR="001D4D41" w:rsidRPr="00557A18" w:rsidRDefault="008701E3" w:rsidP="00557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="002678F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D4D41" w:rsidRPr="00557A18" w:rsidRDefault="00223D29" w:rsidP="0026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Основные положения теории органических соединений А.М.Бутлерова;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Состав  и  строение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Классификацию и номенклатуру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Изомерию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Физические и химические свойства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Практическое применение, способы получения органических соединений.</w:t>
      </w:r>
    </w:p>
    <w:p w:rsidR="00EB2125" w:rsidRPr="00557A18" w:rsidRDefault="00EB2125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D41" w:rsidRPr="00557A18" w:rsidRDefault="00223D29" w:rsidP="0026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Называть органические соединения, используя различные номенклатуры, составлять их формулы по названиям;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Составлять формулы изомеров и называть их;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реакций, подтверждающих свойства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 получения органических соединений;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Проводить эксперименты, наблюдать и описывать явления и свойства органических соединений, делать выводы;</w:t>
      </w:r>
    </w:p>
    <w:p w:rsidR="00EB2125" w:rsidRPr="00557A18" w:rsidRDefault="00EB2125" w:rsidP="002678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Решать расчетные  задачи с участием органических соединений.</w:t>
      </w:r>
    </w:p>
    <w:p w:rsidR="001D4D41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40EBD" w:rsidRPr="00557A18">
        <w:rPr>
          <w:rFonts w:ascii="Times New Roman" w:hAnsi="Times New Roman" w:cs="Times New Roman"/>
          <w:sz w:val="24"/>
          <w:szCs w:val="24"/>
        </w:rPr>
        <w:t xml:space="preserve">Все перечисленное создает широкую возможность для осуществления </w:t>
      </w:r>
      <w:proofErr w:type="spellStart"/>
      <w:r w:rsidR="00840EBD" w:rsidRPr="00557A1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840EBD" w:rsidRPr="00557A18">
        <w:rPr>
          <w:rFonts w:ascii="Times New Roman" w:hAnsi="Times New Roman" w:cs="Times New Roman"/>
          <w:sz w:val="24"/>
          <w:szCs w:val="24"/>
        </w:rPr>
        <w:t xml:space="preserve"> связей в процессе усвоения химических знаний. Этим методическим приемом у учащихся формируется способность к многостороннему рассмотрению химических объектов, что является неотъемлемым качеством творческого мышления. Творческое мышление развивается также широким введением в содержание курса материала проблемного характера.</w:t>
      </w:r>
    </w:p>
    <w:p w:rsidR="001D4D41" w:rsidRPr="00557A18" w:rsidRDefault="00223D29" w:rsidP="00557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="002678FD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840EBD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3C24" w:rsidRPr="00557A18">
        <w:rPr>
          <w:rFonts w:ascii="Times New Roman" w:hAnsi="Times New Roman" w:cs="Times New Roman"/>
          <w:b/>
          <w:i/>
          <w:sz w:val="24"/>
          <w:szCs w:val="24"/>
        </w:rPr>
        <w:t xml:space="preserve">Введение. </w:t>
      </w:r>
      <w:r w:rsidR="00840EBD" w:rsidRPr="00557A18">
        <w:rPr>
          <w:rFonts w:ascii="Times New Roman" w:hAnsi="Times New Roman" w:cs="Times New Roman"/>
          <w:b/>
          <w:i/>
          <w:sz w:val="24"/>
          <w:szCs w:val="24"/>
        </w:rPr>
        <w:t>Основные положения теории органических соединений А.М.Бутлерова.</w:t>
      </w:r>
      <w:r w:rsidR="00184E4B" w:rsidRPr="00557A18">
        <w:rPr>
          <w:rFonts w:ascii="Times New Roman" w:hAnsi="Times New Roman" w:cs="Times New Roman"/>
          <w:sz w:val="24"/>
          <w:szCs w:val="24"/>
        </w:rPr>
        <w:t xml:space="preserve"> Предпосылки создания теории органических веществ. </w:t>
      </w:r>
      <w:proofErr w:type="spellStart"/>
      <w:r w:rsidR="00184E4B" w:rsidRPr="00557A18">
        <w:rPr>
          <w:rFonts w:ascii="Times New Roman" w:hAnsi="Times New Roman" w:cs="Times New Roman"/>
          <w:sz w:val="24"/>
          <w:szCs w:val="24"/>
        </w:rPr>
        <w:t>Доструктурные</w:t>
      </w:r>
      <w:proofErr w:type="spellEnd"/>
      <w:r w:rsidR="00184E4B" w:rsidRPr="00557A18">
        <w:rPr>
          <w:rFonts w:ascii="Times New Roman" w:hAnsi="Times New Roman" w:cs="Times New Roman"/>
          <w:sz w:val="24"/>
          <w:szCs w:val="24"/>
        </w:rPr>
        <w:t xml:space="preserve"> теории. Химическое строение как порядок соединения и взаимного влияния атомов в молекулах. Основные направления развития теории химического строения.</w:t>
      </w:r>
    </w:p>
    <w:p w:rsidR="00184E4B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84E4B" w:rsidRPr="00557A18">
        <w:rPr>
          <w:rFonts w:ascii="Times New Roman" w:hAnsi="Times New Roman" w:cs="Times New Roman"/>
          <w:b/>
          <w:i/>
          <w:sz w:val="24"/>
          <w:szCs w:val="24"/>
        </w:rPr>
        <w:t>Строение и классификация органических соединений.</w:t>
      </w:r>
      <w:r w:rsidR="00184E4B" w:rsidRPr="00557A18">
        <w:rPr>
          <w:rFonts w:ascii="Times New Roman" w:hAnsi="Times New Roman" w:cs="Times New Roman"/>
          <w:sz w:val="24"/>
          <w:szCs w:val="24"/>
        </w:rPr>
        <w:t xml:space="preserve"> Классификация органических соединений: ациклические, карбоциклические и гетероциклические соединения. Функциональные группы в органических соединениях. Основы</w:t>
      </w:r>
      <w:r w:rsidR="00850ABB" w:rsidRPr="00557A18">
        <w:rPr>
          <w:rFonts w:ascii="Times New Roman" w:hAnsi="Times New Roman" w:cs="Times New Roman"/>
          <w:sz w:val="24"/>
          <w:szCs w:val="24"/>
        </w:rPr>
        <w:t xml:space="preserve"> номенклатуры органических соединений: тривиальная,  рациональная номенклатура. Систематическая номенклатура (номенклатура ИЮПАК). Явление изомерии. Виды изомерии в органической химии: структурная, пространственная.</w:t>
      </w:r>
    </w:p>
    <w:p w:rsidR="003813B5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D76" w:rsidRPr="00557A18">
        <w:rPr>
          <w:rFonts w:ascii="Times New Roman" w:hAnsi="Times New Roman" w:cs="Times New Roman"/>
          <w:b/>
          <w:i/>
          <w:sz w:val="24"/>
          <w:szCs w:val="24"/>
        </w:rPr>
        <w:t>Углеводороды.</w:t>
      </w:r>
      <w:r w:rsidR="00FA2D76"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A0" w:rsidRPr="00557A18" w:rsidRDefault="003813B5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 xml:space="preserve">: горение, галогенирование, термическое разложение, дегидрирование, окисление, изомеризация. Механизм реакции замещения. Синтез углеводородов (реакция </w:t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Вюрца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 xml:space="preserve">). Практическое значение предельных углеводородов. </w:t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 xml:space="preserve">: присоединение водорода, галогенов, </w:t>
      </w:r>
      <w:proofErr w:type="spellStart"/>
      <w:r w:rsidR="00FA2D76" w:rsidRPr="00557A18">
        <w:rPr>
          <w:rFonts w:ascii="Times New Roman" w:hAnsi="Times New Roman" w:cs="Times New Roman"/>
          <w:sz w:val="24"/>
          <w:szCs w:val="24"/>
        </w:rPr>
        <w:t>галогеноводородов</w:t>
      </w:r>
      <w:proofErr w:type="spellEnd"/>
      <w:r w:rsidR="00FA2D76" w:rsidRPr="00557A18">
        <w:rPr>
          <w:rFonts w:ascii="Times New Roman" w:hAnsi="Times New Roman" w:cs="Times New Roman"/>
          <w:sz w:val="24"/>
          <w:szCs w:val="24"/>
        </w:rPr>
        <w:t>, воды</w:t>
      </w:r>
      <w:r w:rsidR="00A426A0" w:rsidRPr="00557A18">
        <w:rPr>
          <w:rFonts w:ascii="Times New Roman" w:hAnsi="Times New Roman" w:cs="Times New Roman"/>
          <w:sz w:val="24"/>
          <w:szCs w:val="24"/>
        </w:rPr>
        <w:t xml:space="preserve">; окисление, полимеризация. Механизм реакции присоединения. Правило 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 xml:space="preserve">. Получение углеводородов реакцией дегидрирования. Применение этиленовых углеводородов в органическом синтезе. 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 xml:space="preserve">. Особенности химических свойств ацетилена. Получение ацетилена. Применение в органическом синтезе. 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 xml:space="preserve">. Каучук как  природный полимер, его свойства. Вулканизация. Многообразие синтетических каучуков, их специфические свойства и применение. 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>. Ароматические углеводороды.</w:t>
      </w:r>
      <w:r w:rsidR="00B17976"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A426A0" w:rsidRPr="00557A18">
        <w:rPr>
          <w:rFonts w:ascii="Times New Roman" w:hAnsi="Times New Roman" w:cs="Times New Roman"/>
          <w:sz w:val="24"/>
          <w:szCs w:val="24"/>
        </w:rPr>
        <w:t>Получение бензола и его гомологов. Химические свойства бензола: реакции замещения (</w:t>
      </w:r>
      <w:proofErr w:type="spellStart"/>
      <w:r w:rsidR="00A426A0" w:rsidRPr="00557A18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="00A426A0" w:rsidRPr="00557A18">
        <w:rPr>
          <w:rFonts w:ascii="Times New Roman" w:hAnsi="Times New Roman" w:cs="Times New Roman"/>
          <w:sz w:val="24"/>
          <w:szCs w:val="24"/>
        </w:rPr>
        <w:t>, нитрование), присоединения (водорода, хлора). Взаимное влияние в молекуле толуола. Применение бензола и его гомологов. Понятие о ядохимикатах и их использование в сельском хозяйстве</w:t>
      </w:r>
      <w:r w:rsidR="003B5EB6" w:rsidRPr="00557A18">
        <w:rPr>
          <w:rFonts w:ascii="Times New Roman" w:hAnsi="Times New Roman" w:cs="Times New Roman"/>
          <w:sz w:val="24"/>
          <w:szCs w:val="24"/>
        </w:rPr>
        <w:t xml:space="preserve"> с соблюдением требований охраны природы. Генетическая связь углеводородов.</w:t>
      </w:r>
    </w:p>
    <w:p w:rsidR="00223D29" w:rsidRPr="00557A18" w:rsidRDefault="003813B5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23D29" w:rsidRPr="00557A18">
        <w:rPr>
          <w:rFonts w:ascii="Times New Roman" w:hAnsi="Times New Roman" w:cs="Times New Roman"/>
          <w:b/>
          <w:i/>
          <w:sz w:val="24"/>
          <w:szCs w:val="24"/>
        </w:rPr>
        <w:t>Кислородсодержащие соединения.</w:t>
      </w:r>
      <w:r w:rsidR="00223D29"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29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B5EB6" w:rsidRPr="00557A18">
        <w:rPr>
          <w:rFonts w:ascii="Times New Roman" w:hAnsi="Times New Roman" w:cs="Times New Roman"/>
          <w:sz w:val="24"/>
          <w:szCs w:val="24"/>
        </w:rPr>
        <w:t xml:space="preserve">Спирты и фенолы. Спирты. Водородная связь между молекулами, ее влияние на физические свойства спиртов. Химические свойства: горение, окисление, взаимодействие со щелочными металлами, </w:t>
      </w:r>
      <w:proofErr w:type="spellStart"/>
      <w:r w:rsidR="003B5EB6" w:rsidRPr="00557A18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="003B5EB6" w:rsidRPr="00557A18">
        <w:rPr>
          <w:rFonts w:ascii="Times New Roman" w:hAnsi="Times New Roman" w:cs="Times New Roman"/>
          <w:sz w:val="24"/>
          <w:szCs w:val="24"/>
        </w:rPr>
        <w:t xml:space="preserve">, карбоновыми кислотами. Смещение электронной плотности в гидроксильной группе под влиянием углеводородного радикала. Применение спиртов. Ядовитость спиртов, губительное действие на организм человека. Получение спиртов из углеводородов. Промышленный синтез спиртов. </w:t>
      </w:r>
    </w:p>
    <w:p w:rsidR="00223D29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3B5EB6" w:rsidRPr="00557A18">
        <w:rPr>
          <w:rFonts w:ascii="Times New Roman" w:hAnsi="Times New Roman" w:cs="Times New Roman"/>
          <w:sz w:val="24"/>
          <w:szCs w:val="24"/>
        </w:rPr>
        <w:t xml:space="preserve">Этиленгликоль и глицерин как представители многоатомных спиртов. Особенности их химических свойств, практическое использование. Фенолы. Физические свойства фенолов. Химические свойства: взаимодействие с натрием, </w:t>
      </w:r>
      <w:r w:rsidR="00B17976" w:rsidRPr="00557A18">
        <w:rPr>
          <w:rFonts w:ascii="Times New Roman" w:hAnsi="Times New Roman" w:cs="Times New Roman"/>
          <w:sz w:val="24"/>
          <w:szCs w:val="24"/>
        </w:rPr>
        <w:t>щелочью</w:t>
      </w:r>
      <w:r w:rsidR="003B5EB6" w:rsidRPr="00557A18">
        <w:rPr>
          <w:rFonts w:ascii="Times New Roman" w:hAnsi="Times New Roman" w:cs="Times New Roman"/>
          <w:sz w:val="24"/>
          <w:szCs w:val="24"/>
        </w:rPr>
        <w:t>, бромом. Взаимное влияние атомов в молекуле. Способы охраны окружающей среды от промышленных отходов, содержащих фенол.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="00B17976" w:rsidRPr="00557A18">
        <w:rPr>
          <w:rFonts w:ascii="Times New Roman" w:hAnsi="Times New Roman" w:cs="Times New Roman"/>
          <w:sz w:val="24"/>
          <w:szCs w:val="24"/>
        </w:rPr>
        <w:t>Альдегиды.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</w:t>
      </w:r>
      <w:r w:rsidR="002C6E42" w:rsidRPr="00557A18"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 w:rsidR="002C6E42" w:rsidRPr="00557A18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="002C6E42" w:rsidRPr="00557A18">
        <w:rPr>
          <w:rFonts w:ascii="Times New Roman" w:hAnsi="Times New Roman" w:cs="Times New Roman"/>
          <w:sz w:val="24"/>
          <w:szCs w:val="24"/>
        </w:rPr>
        <w:t>)</w:t>
      </w:r>
      <w:r w:rsidR="00B17976" w:rsidRPr="00557A18">
        <w:rPr>
          <w:rFonts w:ascii="Times New Roman" w:hAnsi="Times New Roman" w:cs="Times New Roman"/>
          <w:sz w:val="24"/>
          <w:szCs w:val="24"/>
        </w:rPr>
        <w:t xml:space="preserve"> и каталитическим </w:t>
      </w:r>
      <w:r w:rsidR="00B17976" w:rsidRPr="00557A18">
        <w:rPr>
          <w:rFonts w:ascii="Times New Roman" w:hAnsi="Times New Roman" w:cs="Times New Roman"/>
          <w:sz w:val="24"/>
          <w:szCs w:val="24"/>
        </w:rPr>
        <w:lastRenderedPageBreak/>
        <w:t>окислением этилена. Применение муравьиного и уксусного альдегидов. Кетоны, Особенности реакции окисления. Получение кетонов окислением вторичных спиртов. Ацетон – важнейший представитель кетонов, его практическое использование.</w:t>
      </w:r>
      <w:r w:rsidR="00F757EA"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29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B17976" w:rsidRPr="00557A18">
        <w:rPr>
          <w:rFonts w:ascii="Times New Roman" w:hAnsi="Times New Roman" w:cs="Times New Roman"/>
          <w:sz w:val="24"/>
          <w:szCs w:val="24"/>
        </w:rPr>
        <w:t xml:space="preserve"> Важнейшие представители карбоновых кислот. Химические свойства карбоновых кислот: взаимодействие с металлами, щелочами, спиртами. Особые свойства кислот. Изменение силы кислот под влиянием заместителей в углеводородном радикале. Получение кислот окислением альдегидов, спиртов, углеводородов. Применение кислот в народном хозяйстве. Акриловая и олеиновая кислоты как представители непредельных карбоновых кислот.</w:t>
      </w:r>
      <w:r w:rsidR="00AB09BA"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76" w:rsidRPr="00557A18" w:rsidRDefault="00AB09BA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Сложные эфиры. Реакция этерификац</w:t>
      </w:r>
      <w:proofErr w:type="gramStart"/>
      <w:r w:rsidRPr="00557A1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57A18">
        <w:rPr>
          <w:rFonts w:ascii="Times New Roman" w:hAnsi="Times New Roman" w:cs="Times New Roman"/>
          <w:sz w:val="24"/>
          <w:szCs w:val="24"/>
        </w:rPr>
        <w:t xml:space="preserve"> обрати</w:t>
      </w:r>
      <w:r w:rsidR="00F757EA" w:rsidRPr="00557A18">
        <w:rPr>
          <w:rFonts w:ascii="Times New Roman" w:hAnsi="Times New Roman" w:cs="Times New Roman"/>
          <w:sz w:val="24"/>
          <w:szCs w:val="24"/>
        </w:rPr>
        <w:t xml:space="preserve">мость. Гидролиз сложных эфиров. </w:t>
      </w:r>
      <w:r w:rsidRPr="00557A18">
        <w:rPr>
          <w:rFonts w:ascii="Times New Roman" w:hAnsi="Times New Roman" w:cs="Times New Roman"/>
          <w:sz w:val="24"/>
          <w:szCs w:val="24"/>
        </w:rPr>
        <w:t xml:space="preserve"> Жиры как сложные эфиры глицерина и карбоновых кислот. Жиры в природе. </w:t>
      </w:r>
      <w:r w:rsidR="00F757EA"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Pr="00557A18">
        <w:rPr>
          <w:rFonts w:ascii="Times New Roman" w:hAnsi="Times New Roman" w:cs="Times New Roman"/>
          <w:sz w:val="24"/>
          <w:szCs w:val="24"/>
        </w:rPr>
        <w:t>Их свойства. Превращение жиров пищи в организме человека. Гидролиз и гидрирование жиров в технике, продукты переработки жиров.</w:t>
      </w:r>
    </w:p>
    <w:p w:rsidR="00AB09BA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B09BA" w:rsidRPr="00557A18">
        <w:rPr>
          <w:rFonts w:ascii="Times New Roman" w:hAnsi="Times New Roman" w:cs="Times New Roman"/>
          <w:b/>
          <w:i/>
          <w:sz w:val="24"/>
          <w:szCs w:val="24"/>
        </w:rPr>
        <w:t>Углеводы.</w:t>
      </w:r>
      <w:r w:rsidR="00AB09BA" w:rsidRPr="00557A18">
        <w:rPr>
          <w:rFonts w:ascii="Times New Roman" w:hAnsi="Times New Roman" w:cs="Times New Roman"/>
          <w:sz w:val="24"/>
          <w:szCs w:val="24"/>
        </w:rPr>
        <w:t xml:space="preserve"> Глюкоза как важнейший представитель моносахаридов. Физические свойства и нахождение в природе. Химические свойства: взаимодействие с </w:t>
      </w:r>
      <w:proofErr w:type="spellStart"/>
      <w:r w:rsidR="00AB09BA" w:rsidRPr="00557A1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="00AB09BA" w:rsidRPr="00557A18">
        <w:rPr>
          <w:rFonts w:ascii="Times New Roman" w:hAnsi="Times New Roman" w:cs="Times New Roman"/>
          <w:sz w:val="24"/>
          <w:szCs w:val="24"/>
        </w:rPr>
        <w:t xml:space="preserve"> меди, реакции окисления, восстановления, брожения. Применение глюкозы. Фруктоза как изомер глюкозы. Краткие сведения о свойствах рибозы и </w:t>
      </w:r>
      <w:proofErr w:type="spellStart"/>
      <w:r w:rsidR="00AB09BA" w:rsidRPr="00557A18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="00AB09BA" w:rsidRPr="00557A18">
        <w:rPr>
          <w:rFonts w:ascii="Times New Roman" w:hAnsi="Times New Roman" w:cs="Times New Roman"/>
          <w:sz w:val="24"/>
          <w:szCs w:val="24"/>
        </w:rPr>
        <w:t xml:space="preserve">. Сахароза. Физические свойства и нахождение в природе. Химические свойства: образование </w:t>
      </w:r>
      <w:proofErr w:type="spellStart"/>
      <w:r w:rsidR="00AB09BA" w:rsidRPr="00557A18">
        <w:rPr>
          <w:rFonts w:ascii="Times New Roman" w:hAnsi="Times New Roman" w:cs="Times New Roman"/>
          <w:sz w:val="24"/>
          <w:szCs w:val="24"/>
        </w:rPr>
        <w:t>сахаритов</w:t>
      </w:r>
      <w:proofErr w:type="spellEnd"/>
      <w:r w:rsidR="00AB09BA" w:rsidRPr="00557A18">
        <w:rPr>
          <w:rFonts w:ascii="Times New Roman" w:hAnsi="Times New Roman" w:cs="Times New Roman"/>
          <w:sz w:val="24"/>
          <w:szCs w:val="24"/>
        </w:rPr>
        <w:t>, гидролиз. Химические процессы получения сахарозы из природных источников.</w:t>
      </w:r>
      <w:r w:rsidR="007B750F" w:rsidRPr="00557A18">
        <w:rPr>
          <w:rFonts w:ascii="Times New Roman" w:hAnsi="Times New Roman" w:cs="Times New Roman"/>
          <w:sz w:val="24"/>
          <w:szCs w:val="24"/>
        </w:rPr>
        <w:t xml:space="preserve"> Полисахариды. Химические свойства: гидролиз, реакция с йодом. Превращение крахмала пищи в организме. Гликоген.</w:t>
      </w:r>
    </w:p>
    <w:p w:rsidR="007B750F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B750F" w:rsidRPr="00557A18">
        <w:rPr>
          <w:rFonts w:ascii="Times New Roman" w:hAnsi="Times New Roman" w:cs="Times New Roman"/>
          <w:b/>
          <w:i/>
          <w:sz w:val="24"/>
          <w:szCs w:val="24"/>
        </w:rPr>
        <w:t>Азотсодержащие органические соединения.</w:t>
      </w:r>
      <w:r w:rsidR="007B750F" w:rsidRPr="00557A18">
        <w:rPr>
          <w:rFonts w:ascii="Times New Roman" w:hAnsi="Times New Roman" w:cs="Times New Roman"/>
          <w:sz w:val="24"/>
          <w:szCs w:val="24"/>
        </w:rPr>
        <w:t xml:space="preserve"> Амины как органические основания, взаимодействие с водой</w:t>
      </w:r>
      <w:r w:rsidR="002C6E42" w:rsidRPr="00557A18">
        <w:rPr>
          <w:rFonts w:ascii="Times New Roman" w:hAnsi="Times New Roman" w:cs="Times New Roman"/>
          <w:sz w:val="24"/>
          <w:szCs w:val="24"/>
        </w:rPr>
        <w:t xml:space="preserve"> и</w:t>
      </w:r>
      <w:r w:rsidR="007B750F" w:rsidRPr="00557A18">
        <w:rPr>
          <w:rFonts w:ascii="Times New Roman" w:hAnsi="Times New Roman" w:cs="Times New Roman"/>
          <w:sz w:val="24"/>
          <w:szCs w:val="24"/>
        </w:rPr>
        <w:t xml:space="preserve"> кислотами</w:t>
      </w:r>
      <w:r w:rsidR="002C6E42" w:rsidRPr="00557A18">
        <w:rPr>
          <w:rFonts w:ascii="Times New Roman" w:hAnsi="Times New Roman" w:cs="Times New Roman"/>
          <w:sz w:val="24"/>
          <w:szCs w:val="24"/>
        </w:rPr>
        <w:t xml:space="preserve">. Анилин. Получение анилина из нитробензола (реакция Зинина), значение в развитии органического синтеза. Аминокислоты как </w:t>
      </w:r>
      <w:proofErr w:type="spellStart"/>
      <w:r w:rsidR="002C6E42" w:rsidRPr="00557A18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="002C6E42" w:rsidRPr="00557A18">
        <w:rPr>
          <w:rFonts w:ascii="Times New Roman" w:hAnsi="Times New Roman" w:cs="Times New Roman"/>
          <w:sz w:val="24"/>
          <w:szCs w:val="24"/>
        </w:rPr>
        <w:t xml:space="preserve"> органические соединения. Синтез пептидов, их строение. Биологическое значение </w:t>
      </w:r>
      <w:proofErr w:type="spellStart"/>
      <w:proofErr w:type="gramStart"/>
      <w:r w:rsidR="002C6E42" w:rsidRPr="00557A18">
        <w:rPr>
          <w:rFonts w:ascii="Times New Roman" w:hAnsi="Times New Roman" w:cs="Times New Roman"/>
          <w:sz w:val="24"/>
          <w:szCs w:val="24"/>
        </w:rPr>
        <w:t>альфа-аминокислот</w:t>
      </w:r>
      <w:proofErr w:type="spellEnd"/>
      <w:proofErr w:type="gramEnd"/>
      <w:r w:rsidR="002C6E42" w:rsidRPr="00557A18">
        <w:rPr>
          <w:rFonts w:ascii="Times New Roman" w:hAnsi="Times New Roman" w:cs="Times New Roman"/>
          <w:sz w:val="24"/>
          <w:szCs w:val="24"/>
        </w:rPr>
        <w:t>. Белки как полимеры. Основные аминокислоты, образующие белки. Свойства белков: гидролиз, денатурация, цветные реакции. Превращение белков пищи в организме. Успехи в изучении строения и синтеза белков.</w:t>
      </w:r>
    </w:p>
    <w:p w:rsidR="002C6E42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2C6E42" w:rsidRPr="00557A18">
        <w:rPr>
          <w:rFonts w:ascii="Times New Roman" w:hAnsi="Times New Roman" w:cs="Times New Roman"/>
          <w:b/>
          <w:i/>
          <w:sz w:val="24"/>
          <w:szCs w:val="24"/>
        </w:rPr>
        <w:t>Гетероциклические соединения.</w:t>
      </w:r>
      <w:r w:rsidR="002C6E42" w:rsidRPr="00557A18">
        <w:rPr>
          <w:rFonts w:ascii="Times New Roman" w:hAnsi="Times New Roman" w:cs="Times New Roman"/>
          <w:sz w:val="24"/>
          <w:szCs w:val="24"/>
        </w:rPr>
        <w:t xml:space="preserve"> Общее понятие о гетероциклических соединениях. Пиридин и пиррол как представители азотсодержащих </w:t>
      </w:r>
      <w:proofErr w:type="spellStart"/>
      <w:r w:rsidR="002C6E42" w:rsidRPr="00557A18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="002C6E42" w:rsidRPr="00557A18">
        <w:rPr>
          <w:rFonts w:ascii="Times New Roman" w:hAnsi="Times New Roman" w:cs="Times New Roman"/>
          <w:sz w:val="24"/>
          <w:szCs w:val="24"/>
        </w:rPr>
        <w:t>, ароматический характер, различие в проявлении основных свойств. Пиримидиновые и пуриновые основания, входящие в состав нуклеиновых кислот. Нуклеиновые кислоты. Состав нуклеиновых кислот</w:t>
      </w:r>
      <w:r w:rsidR="00A342D3" w:rsidRPr="00557A18">
        <w:rPr>
          <w:rFonts w:ascii="Times New Roman" w:hAnsi="Times New Roman" w:cs="Times New Roman"/>
          <w:sz w:val="24"/>
          <w:szCs w:val="24"/>
        </w:rPr>
        <w:t xml:space="preserve"> (ДНК, РНК). Строение нуклеотидов. Принцип </w:t>
      </w:r>
      <w:proofErr w:type="spellStart"/>
      <w:r w:rsidR="00A342D3" w:rsidRPr="00557A18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="00A342D3" w:rsidRPr="00557A18">
        <w:rPr>
          <w:rFonts w:ascii="Times New Roman" w:hAnsi="Times New Roman" w:cs="Times New Roman"/>
          <w:sz w:val="24"/>
          <w:szCs w:val="24"/>
        </w:rPr>
        <w:t xml:space="preserve"> в построении двойной спирали ДНК. Роль нуклеиновых кислот в жизнедеятельности организмов</w:t>
      </w:r>
    </w:p>
    <w:p w:rsidR="001D4D41" w:rsidRPr="00557A18" w:rsidRDefault="00223D29" w:rsidP="0026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A342D3" w:rsidRPr="00557A18">
        <w:rPr>
          <w:rFonts w:ascii="Times New Roman" w:hAnsi="Times New Roman" w:cs="Times New Roman"/>
          <w:b/>
          <w:i/>
          <w:sz w:val="24"/>
          <w:szCs w:val="24"/>
        </w:rPr>
        <w:t>Полимеры.</w:t>
      </w:r>
      <w:r w:rsidR="00A342D3" w:rsidRPr="00557A18">
        <w:rPr>
          <w:rFonts w:ascii="Times New Roman" w:hAnsi="Times New Roman" w:cs="Times New Roman"/>
          <w:sz w:val="24"/>
          <w:szCs w:val="24"/>
        </w:rPr>
        <w:t xml:space="preserve"> Основные методы синтеза полимеров: полимеризация и поликонденсация. Термопластичные и термореактивные полимеры. Полиэтилен, полипропилен, полистирол, полиметилметакрилат, </w:t>
      </w:r>
      <w:proofErr w:type="spellStart"/>
      <w:r w:rsidR="00A342D3" w:rsidRPr="00557A18">
        <w:rPr>
          <w:rFonts w:ascii="Times New Roman" w:hAnsi="Times New Roman" w:cs="Times New Roman"/>
          <w:sz w:val="24"/>
          <w:szCs w:val="24"/>
        </w:rPr>
        <w:t>фенеолформальдегидные</w:t>
      </w:r>
      <w:proofErr w:type="spellEnd"/>
      <w:r w:rsidR="00A342D3" w:rsidRPr="00557A18">
        <w:rPr>
          <w:rFonts w:ascii="Times New Roman" w:hAnsi="Times New Roman" w:cs="Times New Roman"/>
          <w:sz w:val="24"/>
          <w:szCs w:val="24"/>
        </w:rPr>
        <w:t xml:space="preserve"> смолы, их свойства и применение. Синтетические волокна. Полиэфирное (лавсан) и полиамидное (капрон) волокна, их свойства и практическое использование. Проблемы дальнейшего использования полимерных материалов.</w:t>
      </w:r>
    </w:p>
    <w:p w:rsidR="001D4D41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1D4D41" w:rsidRPr="00557A18">
        <w:rPr>
          <w:rFonts w:ascii="Times New Roman" w:hAnsi="Times New Roman" w:cs="Times New Roman"/>
          <w:sz w:val="24"/>
          <w:szCs w:val="24"/>
        </w:rPr>
        <w:t>Л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б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о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4D41" w:rsidRPr="00557A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т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о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 xml:space="preserve">е </w:t>
      </w:r>
      <w:r w:rsidRPr="00557A18">
        <w:rPr>
          <w:rFonts w:ascii="Times New Roman" w:hAnsi="Times New Roman" w:cs="Times New Roman"/>
          <w:sz w:val="24"/>
          <w:szCs w:val="24"/>
        </w:rPr>
        <w:t xml:space="preserve">    </w:t>
      </w:r>
      <w:r w:rsidR="001D4D41" w:rsidRPr="00557A18">
        <w:rPr>
          <w:rFonts w:ascii="Times New Roman" w:hAnsi="Times New Roman" w:cs="Times New Roman"/>
          <w:sz w:val="24"/>
          <w:szCs w:val="24"/>
        </w:rPr>
        <w:t>о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т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A8028F" w:rsidRPr="00557A18" w:rsidRDefault="00A8028F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Получение этилена  дегидратацией этанола. Взаимодействие этилена с раствором перманганата калия. Горение этилена.</w:t>
      </w:r>
    </w:p>
    <w:p w:rsidR="00A8028F" w:rsidRPr="00557A18" w:rsidRDefault="00A8028F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Получение ацетилена из карбида кальция. Взаимодействие ацетилена с раствором перманганата калия. Горение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ацетилана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>.</w:t>
      </w:r>
    </w:p>
    <w:p w:rsidR="00A8028F" w:rsidRPr="00557A18" w:rsidRDefault="00E45A23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Растворимость спиртов в воде. Взаимодействие этанола с натрием, оксидом меди. Горение этанола. Цветная реакция фенола с хлоридом железа.</w:t>
      </w:r>
    </w:p>
    <w:p w:rsidR="00E45A23" w:rsidRPr="00557A18" w:rsidRDefault="00E45A23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уксусного альдегида с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меди. Реакция «серебряного зеркала»</w:t>
      </w:r>
    </w:p>
    <w:p w:rsidR="00B152C1" w:rsidRPr="00557A18" w:rsidRDefault="00E45A23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Взаимодействие уксусной кислоты с  цинком,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натрия, оксидом меди, карбонатом натрия.</w:t>
      </w:r>
    </w:p>
    <w:p w:rsidR="00E45A23" w:rsidRPr="00557A18" w:rsidRDefault="00E45A23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Взаимодействие глюкозы с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меди. Реакция крахмала с йодом.</w:t>
      </w:r>
    </w:p>
    <w:p w:rsidR="00E45A23" w:rsidRPr="00557A18" w:rsidRDefault="00E45A23" w:rsidP="00557A1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Взаимодействие белков с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меди, концентрированной азотной кислотой. Реакция денатурации. Осаждение белка.</w:t>
      </w:r>
    </w:p>
    <w:p w:rsidR="001D4D41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4D41" w:rsidRPr="00557A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к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т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и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ч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е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с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к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и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е</w:t>
      </w:r>
      <w:r w:rsidRPr="00557A18">
        <w:rPr>
          <w:rFonts w:ascii="Times New Roman" w:hAnsi="Times New Roman" w:cs="Times New Roman"/>
          <w:sz w:val="24"/>
          <w:szCs w:val="24"/>
        </w:rPr>
        <w:t xml:space="preserve">    </w:t>
      </w:r>
      <w:r w:rsidR="001D4D41"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а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б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о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r w:rsidR="001D4D41" w:rsidRPr="00557A18">
        <w:rPr>
          <w:rFonts w:ascii="Times New Roman" w:hAnsi="Times New Roman" w:cs="Times New Roman"/>
          <w:sz w:val="24"/>
          <w:szCs w:val="24"/>
        </w:rPr>
        <w:t>т</w:t>
      </w:r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D41" w:rsidRPr="00557A18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 xml:space="preserve">Практическая работа № 1 </w:t>
      </w:r>
    </w:p>
    <w:p w:rsidR="001D4D41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«Получение этилена и изучение его свойств»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 xml:space="preserve">Практическая работа № 2 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«Получение ацетилена и  изучение его свойств»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>Практическая работа № 3.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 «Спирты и фенолы»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>Практическая работа № 4.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 «Альдегиды и кетоны»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>Практическая работа № 5.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 «Карбоновые кислоты»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 xml:space="preserve">Практическая работа № 6. 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«Углеводы»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 xml:space="preserve">Практическая работа № 7. </w:t>
      </w:r>
    </w:p>
    <w:p w:rsidR="006F4E32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«Амины, аминокислоты, белки»</w:t>
      </w:r>
    </w:p>
    <w:p w:rsidR="006F4E32" w:rsidRPr="00557A18" w:rsidRDefault="00223D29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="006F4E32" w:rsidRPr="00557A18">
        <w:rPr>
          <w:rFonts w:ascii="Times New Roman" w:hAnsi="Times New Roman" w:cs="Times New Roman"/>
          <w:sz w:val="24"/>
          <w:szCs w:val="24"/>
        </w:rPr>
        <w:t>Практическая работа № 8.</w:t>
      </w:r>
    </w:p>
    <w:p w:rsidR="001D4D41" w:rsidRPr="00557A18" w:rsidRDefault="006F4E32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 «Идентификация органических соединений»</w:t>
      </w:r>
    </w:p>
    <w:p w:rsidR="002678FD" w:rsidRPr="002678FD" w:rsidRDefault="002678FD" w:rsidP="002678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7E76" w:rsidRDefault="00587E76" w:rsidP="00E15A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D29" w:rsidRDefault="00223D29" w:rsidP="00E15A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8FD">
        <w:rPr>
          <w:rFonts w:ascii="Times New Roman" w:hAnsi="Times New Roman" w:cs="Times New Roman"/>
          <w:b/>
          <w:i/>
          <w:sz w:val="24"/>
          <w:szCs w:val="24"/>
        </w:rPr>
        <w:t>ТЕМАТИЧЕСКИЙ ПЛАН</w:t>
      </w:r>
    </w:p>
    <w:p w:rsidR="00587E76" w:rsidRPr="00E15A96" w:rsidRDefault="00587E76" w:rsidP="00E15A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978"/>
        <w:gridCol w:w="747"/>
        <w:gridCol w:w="4146"/>
        <w:gridCol w:w="1666"/>
      </w:tblGrid>
      <w:tr w:rsidR="004212DD" w:rsidRPr="00557A18" w:rsidTr="00DB3DD1">
        <w:tc>
          <w:tcPr>
            <w:tcW w:w="567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</w:t>
            </w:r>
          </w:p>
        </w:tc>
        <w:tc>
          <w:tcPr>
            <w:tcW w:w="708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1666" w:type="dxa"/>
          </w:tcPr>
          <w:p w:rsidR="00DB3DD1" w:rsidRPr="00557A18" w:rsidRDefault="00DB3DD1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7E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8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708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14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</w:tr>
      <w:tr w:rsidR="004212DD" w:rsidRPr="00557A18" w:rsidTr="00DB3DD1">
        <w:tc>
          <w:tcPr>
            <w:tcW w:w="567" w:type="dxa"/>
          </w:tcPr>
          <w:p w:rsidR="004F3C24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F3C24" w:rsidRPr="00557A18" w:rsidRDefault="004F3C24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Строение и классификация органических соединений</w:t>
            </w:r>
            <w:r w:rsidR="00223D29"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F3C24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ч</w:t>
            </w:r>
          </w:p>
        </w:tc>
        <w:tc>
          <w:tcPr>
            <w:tcW w:w="4146" w:type="dxa"/>
          </w:tcPr>
          <w:p w:rsidR="004F3C24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F3C24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978" w:type="dxa"/>
          </w:tcPr>
          <w:p w:rsidR="00DB3DD1" w:rsidRPr="00557A18" w:rsidRDefault="006F4E32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органических соединений А.М.Бутлерова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DB3DD1" w:rsidRPr="00557A18" w:rsidRDefault="00A9453F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создания теории органических веществ.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Доструктурные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теории. Химическое строение как порядок соединения и взаимного влияния атомов в молекулах. Основные направления развития теории химического строения.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978" w:type="dxa"/>
          </w:tcPr>
          <w:p w:rsidR="00DB3DD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соединений: ациклические, карбоциклические и гетероциклические соединения.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DB3DD1" w:rsidRPr="00557A18" w:rsidRDefault="00A9453F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Понятия: ациклические, карбоциклические и гетероциклические соединения. Классы органических соединений. Функциональные группы в органических соединениях.</w:t>
            </w:r>
          </w:p>
        </w:tc>
        <w:tc>
          <w:tcPr>
            <w:tcW w:w="1666" w:type="dxa"/>
          </w:tcPr>
          <w:p w:rsidR="00DB3DD1" w:rsidRPr="00557A18" w:rsidRDefault="00DB3DD1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978" w:type="dxa"/>
          </w:tcPr>
          <w:p w:rsidR="00DB3DD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Основы номенклатуры органических соединений: 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тривиальная,  рациональная номенклатура. Номенклатура ИЮПАК.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ч</w:t>
            </w:r>
          </w:p>
        </w:tc>
        <w:tc>
          <w:tcPr>
            <w:tcW w:w="4146" w:type="dxa"/>
          </w:tcPr>
          <w:p w:rsidR="00DB3DD1" w:rsidRPr="00557A18" w:rsidRDefault="004212D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органических веществ с использованием тривиальной, 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рациональной и систематической номенклатуры.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2978" w:type="dxa"/>
          </w:tcPr>
          <w:p w:rsidR="00DB3DD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Урок-упражнение на составление формул органических соединений по названию.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DB3DD1" w:rsidRPr="00557A18" w:rsidRDefault="004212D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органических веществ по названиям и названий по формулам. Применение составленного алгоритма.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2978" w:type="dxa"/>
          </w:tcPr>
          <w:p w:rsidR="00DB3DD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Виды изомерии в органической химии: структурная, пространственная.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DB3DD1" w:rsidRPr="00557A18" w:rsidRDefault="004212D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Понятия: структурная изомерия, изомерия углеродного скелета молекулы, изомерия положения связи или заместителя. Межклассовая изомерия; пространственная изомерия, геометрическая изомерия (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транс- изомерия), оптическая изомерия.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DB3DD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978" w:type="dxa"/>
          </w:tcPr>
          <w:p w:rsidR="00DB3DD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Урок-упражнение на составление формул изомеров.</w:t>
            </w:r>
          </w:p>
        </w:tc>
        <w:tc>
          <w:tcPr>
            <w:tcW w:w="708" w:type="dxa"/>
          </w:tcPr>
          <w:p w:rsidR="00DB3DD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DB3DD1" w:rsidRPr="00557A18" w:rsidRDefault="004212D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формул изомеров, определение видов изомерии.</w:t>
            </w:r>
          </w:p>
        </w:tc>
        <w:tc>
          <w:tcPr>
            <w:tcW w:w="1666" w:type="dxa"/>
          </w:tcPr>
          <w:p w:rsidR="00DB3DD1" w:rsidRPr="00557A18" w:rsidRDefault="00DB3DD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2978" w:type="dxa"/>
          </w:tcPr>
          <w:p w:rsidR="00C31501" w:rsidRPr="00557A18" w:rsidRDefault="003C7885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4212D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учащимися.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ч</w:t>
            </w:r>
          </w:p>
        </w:tc>
        <w:tc>
          <w:tcPr>
            <w:tcW w:w="414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A275F3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: горение, галогенирование, термическое разложение, дегидрирование, окисление, изомеризация. Механизм реакции замещения. Синтез углеводородов (реакция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Вюрца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). Практическое значение предельных углеводородов.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A275F3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: присоединение водорода, галогенов,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, воды; окисление, полимеризация. Механизм реакции присоединения. Правило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 Получение углеводородов реакцией дегидрирования. Применение этиленовых углеводородов в органическом синтезе.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 Особенности химических свойств ацетилена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A275F3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 Особенности химических свойств ацетилена. Получение ацетилена. Применение в органическом синтезе.</w:t>
            </w:r>
          </w:p>
        </w:tc>
        <w:tc>
          <w:tcPr>
            <w:tcW w:w="1666" w:type="dxa"/>
          </w:tcPr>
          <w:p w:rsidR="00587E76" w:rsidRDefault="00587E76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76" w:rsidRDefault="00587E76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501" w:rsidRDefault="00C31501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76" w:rsidRDefault="00587E76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76" w:rsidRDefault="00587E76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76" w:rsidRPr="00587E76" w:rsidRDefault="00587E76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 Каучук как  природный полимер, его свойства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A275F3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 Каучук как  природный полимер, его свойства. Вулканизация. Многообразие синтетических каучуков, их специфические свойства и применение.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C31501" w:rsidRPr="00557A18" w:rsidRDefault="004F3C2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циклоалкановреакции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замещения, присоединения, реакции с активными металлами.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8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углеводороды. </w:t>
            </w:r>
          </w:p>
          <w:p w:rsidR="00F73434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73434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углеводороды. Получение бензола и его гомологов. Химические свойства бензола: реакции замещения (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, нитрование), присоединения (водорода, хлора). Взаимное влияние в молекуле толуола. Применение бензола и его гомологов. Понятие о ядохимикатах и их использование в сельском хозяйстве с соблюдением требований охраны природы. Генетическая связь углеводородов.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73434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8" w:type="dxa"/>
          </w:tcPr>
          <w:p w:rsidR="00F73434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434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73434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учащимися.</w:t>
            </w:r>
          </w:p>
        </w:tc>
        <w:tc>
          <w:tcPr>
            <w:tcW w:w="1666" w:type="dxa"/>
          </w:tcPr>
          <w:p w:rsidR="00F73434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31501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1A6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C31501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вывод формул органических веществ.</w:t>
            </w:r>
          </w:p>
        </w:tc>
        <w:tc>
          <w:tcPr>
            <w:tcW w:w="708" w:type="dxa"/>
          </w:tcPr>
          <w:p w:rsidR="00C31501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31501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разные типы.</w:t>
            </w:r>
          </w:p>
        </w:tc>
        <w:tc>
          <w:tcPr>
            <w:tcW w:w="1666" w:type="dxa"/>
          </w:tcPr>
          <w:p w:rsidR="00C31501" w:rsidRPr="00557A18" w:rsidRDefault="00C31501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ч</w:t>
            </w:r>
          </w:p>
        </w:tc>
        <w:tc>
          <w:tcPr>
            <w:tcW w:w="414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3813B5">
        <w:trPr>
          <w:trHeight w:val="1512"/>
        </w:trPr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57EA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Спирты. Химические свойства спиртов.</w:t>
            </w:r>
          </w:p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Особенности  химических свойств многоатомных спиртов. Фенолы.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Спирты. Водородная связь между молекулами, ее влияние на физические свойства спиртов. Химические свойства: горение, окисление, взаимодействие со щелочными металлами,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, карбоновыми кислотами. Смещение электронной плотности в гидроксильной группе под влиянием углеводородного радикала. Применение спиртов. Ядовитость спиртов, губительное действие на организм человека. Получение спиртов из углеводородов. Промышленный синтез спиртов. Этиленгликоль и глицерин как представители многоатомных спиртов. Особенности их химических свойств, практическое использование. Фенолы.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57EA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соединения: альдегиды и кетоны. Химические свойства.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(реакция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) и каталитическим окислением этилена. Применение муравьиного и уксусного альдегидов. Кетоны, Особенности реакции 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окисления. Получение кетонов окислением вторичных спиртов. Ацетон – важнейший представитель кетонов, его практическое использование.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757EA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F757EA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карбоновых кислот. Химические свойства карбоновых кислот: взаимодействие с металлами, щелочами, спиртами. Особые свойства кислот. Изменение силы кислот под влиянием заместителей в углеводородном радикале. Получение кислот окислением альдегидов, спиртов, углеводородов. Применение кислот в народном хозяйстве. Акриловая и олеиновая кислоты как представители непредельных карбоновых кислот.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57EA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Сложные эфиры. Реакция этерификац</w:t>
            </w:r>
            <w:proofErr w:type="gram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обратимость. Гидролиз сложных эфиров.  Жиры как сложные эфиры глицерина и карбоновых кислот. Жиры в природе.  Их свойства. Превращение жиров пищи в организме человека. Гидролиз и гидрирование жиров в технике, продукты переработки жиров.</w:t>
            </w:r>
          </w:p>
        </w:tc>
        <w:tc>
          <w:tcPr>
            <w:tcW w:w="1666" w:type="dxa"/>
          </w:tcPr>
          <w:p w:rsidR="008B2226" w:rsidRPr="00557A18" w:rsidRDefault="008B222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6" w:rsidRPr="00557A18" w:rsidRDefault="008B222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6" w:rsidRPr="00557A18" w:rsidRDefault="008B222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6" w:rsidRPr="00557A18" w:rsidRDefault="008B222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7EA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A21A6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44" w:rsidRPr="00557A18" w:rsidRDefault="00D52D4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 Упражнения в составлении уравнений химических реакций по схемам превращений.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углеводов. Химические свойства углеводов.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Глюкоза как важнейший представитель моносахаридов. Физические свойства и нахождение в природе. Химические свойства: взаимодействие с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меди, реакции окисления, восстановления, брожения. Применение глюкозы. Фруктоза как изомер глюкозы. Краткие сведения о свойствах рибозы и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дезоксирибозы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Сахароза. Физические свойства и нахождение в природе. Химические свойства: образование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сахаритов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, гидролиз. Химические процессы получения сахарозы из природных источников. Полисахариды. Химические свойства: гидролиз, реакция с йодом. Превращение крахмала пищи в организме. Гликоген.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Азотсодержащие органические </w:t>
            </w: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соединения</w:t>
            </w:r>
            <w:r w:rsidR="00223D29"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4 ч</w:t>
            </w:r>
          </w:p>
        </w:tc>
        <w:tc>
          <w:tcPr>
            <w:tcW w:w="414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8" w:type="dxa"/>
          </w:tcPr>
          <w:p w:rsidR="003A21A6" w:rsidRPr="00557A18" w:rsidRDefault="00F757EA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Амины как органические основания. Химические свойства аминов. Анилин.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Амины как органические основания, взаимодействие с водой и кислотами. Анилин. Получение анилина из нитробензола (реакция Зинина), значение в развитии органического синтеза.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8" w:type="dxa"/>
          </w:tcPr>
          <w:p w:rsidR="003A21A6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как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как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 Синтез пептидов, их строение. Биологическое значение </w:t>
            </w:r>
            <w:proofErr w:type="spellStart"/>
            <w:proofErr w:type="gram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альфа-аминокислот</w:t>
            </w:r>
            <w:proofErr w:type="spellEnd"/>
            <w:proofErr w:type="gram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Белки как полимеры. </w:t>
            </w:r>
          </w:p>
          <w:p w:rsidR="003A21A6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Свойства белков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0B108B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Белки как полимеры. Основные аминокислоты, образующие белки. Свойства белков: гидролиз, денатурация, цветные реакции. Превращение белков пищи в организме. Успехи в изучении строения и синтеза белков.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8" w:type="dxa"/>
          </w:tcPr>
          <w:p w:rsidR="003A21A6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  <w:r w:rsidR="00223D29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3A21A6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 Упражнения в составлении уравнений химических реакций по схемам превращений.</w:t>
            </w: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A21A6" w:rsidRPr="00557A18" w:rsidRDefault="00FD42AD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Гетероциклические соединения</w:t>
            </w:r>
            <w:r w:rsidR="00223D29"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A21A6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ч</w:t>
            </w:r>
          </w:p>
        </w:tc>
        <w:tc>
          <w:tcPr>
            <w:tcW w:w="414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21A6" w:rsidRPr="00557A18" w:rsidRDefault="003A21A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26" w:rsidRPr="00557A18" w:rsidRDefault="008B2226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8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</w:t>
            </w:r>
            <w:r w:rsidR="00FD42AD" w:rsidRPr="00557A18">
              <w:rPr>
                <w:rFonts w:ascii="Times New Roman" w:hAnsi="Times New Roman" w:cs="Times New Roman"/>
                <w:sz w:val="24"/>
                <w:szCs w:val="24"/>
              </w:rPr>
              <w:t>. Пиридин и пиррол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гетероциклических соединениях. Пиридин и пиррол как представители азотсодержащих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, ароматический характер, различие в проявлении основных свойств.</w:t>
            </w:r>
          </w:p>
        </w:tc>
        <w:tc>
          <w:tcPr>
            <w:tcW w:w="1666" w:type="dxa"/>
          </w:tcPr>
          <w:p w:rsidR="00FD42AD" w:rsidRPr="00557A18" w:rsidRDefault="00FD42AD" w:rsidP="0058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Пиримидиновые и пуриновые основания, входящие в состав нуклеиновых кислот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Пиримидин. Пурин. Важнейшие производные пиримидина: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тимин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цитозин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. Важнейшие производные пурина: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аденин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, гуанин.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Роль нуклеиновых кислот в жизнедеятельности организмов</w:t>
            </w:r>
            <w:r w:rsidR="00DB480D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Состав нуклеиновых кислот (ДНК, РНК). Строение нуклеотидов. Принцип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в построении двойной спирали ДНК.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Значениенуклеиновых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кислот в жизнедеятельности организмов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>Полимеры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ч</w:t>
            </w:r>
          </w:p>
        </w:tc>
        <w:tc>
          <w:tcPr>
            <w:tcW w:w="414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8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="00FD42AD" w:rsidRPr="00557A18">
              <w:rPr>
                <w:rFonts w:ascii="Times New Roman" w:hAnsi="Times New Roman" w:cs="Times New Roman"/>
                <w:sz w:val="24"/>
                <w:szCs w:val="24"/>
              </w:rPr>
              <w:t>, их свойства и применение.</w:t>
            </w:r>
          </w:p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синтеза полимеров: полимеризация и поликонденсация. Термопластичные и термореактивные полимеры. Полиэтилен, полипропилен, полистирол, полиметилметакрилат, </w:t>
            </w:r>
            <w:proofErr w:type="spell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фенеолформальдегидные</w:t>
            </w:r>
            <w:proofErr w:type="spell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смолы, их свойства и применение.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волокна, их свойства и практическое использование</w:t>
            </w:r>
            <w:r w:rsidR="00DB480D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Полиэфирное (лавсан) и полиамидное (капрон) волокна, их свойства и практическое использование. Проблемы дальнейшего 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полимерных материалов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8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DB480D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учащимися.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8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</w:t>
            </w:r>
            <w:r w:rsidR="00FD42AD" w:rsidRPr="00557A18">
              <w:rPr>
                <w:rFonts w:ascii="Times New Roman" w:hAnsi="Times New Roman" w:cs="Times New Roman"/>
                <w:sz w:val="24"/>
                <w:szCs w:val="24"/>
              </w:rPr>
              <w:t>е: «Органические вещества»</w:t>
            </w:r>
            <w:r w:rsidR="00DB480D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основных свой</w:t>
            </w:r>
            <w:proofErr w:type="gramStart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ассов органических соединений. Качественные реакции на органические вещества.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FD42AD" w:rsidRPr="00557A18" w:rsidRDefault="00F7343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8" w:type="dxa"/>
          </w:tcPr>
          <w:p w:rsidR="00040497" w:rsidRPr="00557A18" w:rsidRDefault="00DB480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53F" w:rsidRPr="00557A18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42AD" w:rsidRPr="00557A18" w:rsidRDefault="00DB480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42AD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FD42AD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Распознавание органических веществ с помощью качественных реакций.</w:t>
            </w:r>
          </w:p>
        </w:tc>
        <w:tc>
          <w:tcPr>
            <w:tcW w:w="1666" w:type="dxa"/>
          </w:tcPr>
          <w:p w:rsidR="00FD42AD" w:rsidRPr="00557A18" w:rsidRDefault="00FD42AD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DD" w:rsidRPr="00557A18" w:rsidTr="00DB3DD1">
        <w:tc>
          <w:tcPr>
            <w:tcW w:w="567" w:type="dxa"/>
          </w:tcPr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8" w:type="dxa"/>
          </w:tcPr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теме: «Органические вещества»</w:t>
            </w:r>
            <w:r w:rsidR="00DB480D" w:rsidRPr="005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 xml:space="preserve">  1 ч</w:t>
            </w:r>
          </w:p>
        </w:tc>
        <w:tc>
          <w:tcPr>
            <w:tcW w:w="4146" w:type="dxa"/>
          </w:tcPr>
          <w:p w:rsidR="00C74D59" w:rsidRPr="00557A18" w:rsidRDefault="00856F84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18">
              <w:rPr>
                <w:rFonts w:ascii="Times New Roman" w:hAnsi="Times New Roman" w:cs="Times New Roman"/>
                <w:sz w:val="24"/>
                <w:szCs w:val="24"/>
              </w:rPr>
              <w:t>Итоговая проверка усвоения знаний учащимися.</w:t>
            </w:r>
          </w:p>
        </w:tc>
        <w:tc>
          <w:tcPr>
            <w:tcW w:w="1666" w:type="dxa"/>
          </w:tcPr>
          <w:p w:rsidR="00C74D59" w:rsidRPr="00557A18" w:rsidRDefault="00C74D59" w:rsidP="0055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D1" w:rsidRPr="00557A18" w:rsidRDefault="00DB3DD1" w:rsidP="00557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497" w:rsidRPr="00557A18" w:rsidRDefault="00040497" w:rsidP="00557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813B5" w:rsidRPr="00557A18" w:rsidRDefault="00E15A96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Д.Чернов, М</w:t>
      </w:r>
      <w:r w:rsidR="003813B5" w:rsidRPr="00557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3B5" w:rsidRPr="00557A18">
        <w:rPr>
          <w:rFonts w:ascii="Times New Roman" w:hAnsi="Times New Roman" w:cs="Times New Roman"/>
          <w:sz w:val="24"/>
          <w:szCs w:val="24"/>
        </w:rPr>
        <w:t>Бровко</w:t>
      </w:r>
      <w:proofErr w:type="spellEnd"/>
      <w:r w:rsidR="003813B5" w:rsidRPr="00557A18">
        <w:rPr>
          <w:rFonts w:ascii="Times New Roman" w:hAnsi="Times New Roman" w:cs="Times New Roman"/>
          <w:sz w:val="24"/>
          <w:szCs w:val="24"/>
        </w:rPr>
        <w:t>, П. Волович</w:t>
      </w:r>
    </w:p>
    <w:p w:rsidR="00040497" w:rsidRPr="00557A18" w:rsidRDefault="003813B5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 Сборник задач по органической химии</w:t>
      </w:r>
    </w:p>
    <w:p w:rsidR="003813B5" w:rsidRPr="00557A18" w:rsidRDefault="00B20DFD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</w:t>
      </w:r>
      <w:r w:rsidR="003813B5" w:rsidRPr="00557A18">
        <w:rPr>
          <w:rFonts w:ascii="Times New Roman" w:hAnsi="Times New Roman" w:cs="Times New Roman"/>
          <w:sz w:val="24"/>
          <w:szCs w:val="24"/>
        </w:rPr>
        <w:t xml:space="preserve">Айрис Пресс </w:t>
      </w:r>
      <w:proofErr w:type="spellStart"/>
      <w:r w:rsidR="003813B5" w:rsidRPr="00557A18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>»</w:t>
      </w:r>
      <w:r w:rsidR="003813B5" w:rsidRPr="00557A18">
        <w:rPr>
          <w:rFonts w:ascii="Times New Roman" w:hAnsi="Times New Roman" w:cs="Times New Roman"/>
          <w:sz w:val="24"/>
          <w:szCs w:val="24"/>
        </w:rPr>
        <w:t>, Москва, 2000</w:t>
      </w:r>
    </w:p>
    <w:p w:rsidR="003813B5" w:rsidRPr="00557A18" w:rsidRDefault="003813B5" w:rsidP="00557A18">
      <w:pPr>
        <w:pStyle w:val="a4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В.Я.Вивюрский</w:t>
      </w:r>
      <w:proofErr w:type="spellEnd"/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Вопросы, упражнения и задачи по органической химии.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>», Москва, 1999</w:t>
      </w:r>
    </w:p>
    <w:p w:rsidR="00B20DFD" w:rsidRPr="00557A18" w:rsidRDefault="00B20DFD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Аргишева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, Э.А.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Задумина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Химия. Подготовка к ЕГЭ 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«Лицей» Саратов, 2005</w:t>
      </w:r>
    </w:p>
    <w:p w:rsidR="00B20DFD" w:rsidRPr="00557A18" w:rsidRDefault="00B20DFD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Т.В. Никитюк, А.М. Никитюк, И.Г. Остроумов  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Химия. Тесты для повторения и подготовки.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«Лицей»</w:t>
      </w:r>
      <w:r w:rsidR="008B2226" w:rsidRPr="00557A18">
        <w:rPr>
          <w:rFonts w:ascii="Times New Roman" w:hAnsi="Times New Roman" w:cs="Times New Roman"/>
          <w:sz w:val="24"/>
          <w:szCs w:val="24"/>
        </w:rPr>
        <w:t xml:space="preserve">, </w:t>
      </w:r>
      <w:r w:rsidRPr="00557A18">
        <w:rPr>
          <w:rFonts w:ascii="Times New Roman" w:hAnsi="Times New Roman" w:cs="Times New Roman"/>
          <w:sz w:val="24"/>
          <w:szCs w:val="24"/>
        </w:rPr>
        <w:t xml:space="preserve"> Саратов, 2006</w:t>
      </w:r>
    </w:p>
    <w:p w:rsidR="008B2226" w:rsidRPr="00557A18" w:rsidRDefault="00B20DFD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С.Ю. Игнатьева </w:t>
      </w:r>
    </w:p>
    <w:p w:rsidR="008B2226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Химия. Нетрадиционные уроки 8 – 11 класс. 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«Учитель»</w:t>
      </w:r>
      <w:r w:rsidR="008B2226" w:rsidRPr="00557A18">
        <w:rPr>
          <w:rFonts w:ascii="Times New Roman" w:hAnsi="Times New Roman" w:cs="Times New Roman"/>
          <w:sz w:val="24"/>
          <w:szCs w:val="24"/>
        </w:rPr>
        <w:t xml:space="preserve">, </w:t>
      </w:r>
      <w:r w:rsidRPr="00557A18">
        <w:rPr>
          <w:rFonts w:ascii="Times New Roman" w:hAnsi="Times New Roman" w:cs="Times New Roman"/>
          <w:sz w:val="24"/>
          <w:szCs w:val="24"/>
        </w:rPr>
        <w:t xml:space="preserve"> Волгоград, 2007</w:t>
      </w:r>
    </w:p>
    <w:p w:rsidR="008B2226" w:rsidRPr="00557A18" w:rsidRDefault="00B20DFD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 xml:space="preserve">Предметная неделя химии в школе. Под общей редакцией К.Н. Задорожного </w:t>
      </w:r>
    </w:p>
    <w:p w:rsidR="00B20DFD" w:rsidRPr="00557A18" w:rsidRDefault="008B2226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Издательство «Феникс», Ростов-на-Дону</w:t>
      </w:r>
      <w:r w:rsidR="00B20DFD" w:rsidRPr="00557A18">
        <w:rPr>
          <w:rFonts w:ascii="Times New Roman" w:hAnsi="Times New Roman" w:cs="Times New Roman"/>
          <w:sz w:val="24"/>
          <w:szCs w:val="24"/>
        </w:rPr>
        <w:t>, 2008</w:t>
      </w:r>
    </w:p>
    <w:p w:rsidR="008B2226" w:rsidRPr="00557A18" w:rsidRDefault="00B20DFD" w:rsidP="00557A18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О.С.Габриелян, Ф.Н. Маскаев, С.</w:t>
      </w:r>
      <w:proofErr w:type="gramStart"/>
      <w:r w:rsidRPr="00557A1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57A18">
        <w:rPr>
          <w:rFonts w:ascii="Times New Roman" w:hAnsi="Times New Roman" w:cs="Times New Roman"/>
          <w:sz w:val="24"/>
          <w:szCs w:val="24"/>
        </w:rPr>
        <w:t xml:space="preserve"> Пономарев, В.И. </w:t>
      </w:r>
      <w:proofErr w:type="spellStart"/>
      <w:r w:rsidRPr="00557A18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55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FD" w:rsidRPr="00557A18" w:rsidRDefault="00B20DFD" w:rsidP="00557A1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>Химия</w:t>
      </w:r>
      <w:r w:rsidR="008B2226" w:rsidRPr="00557A18">
        <w:rPr>
          <w:rFonts w:ascii="Times New Roman" w:hAnsi="Times New Roman" w:cs="Times New Roman"/>
          <w:sz w:val="24"/>
          <w:szCs w:val="24"/>
        </w:rPr>
        <w:t>.</w:t>
      </w:r>
      <w:r w:rsidRPr="00557A1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работы, 10 класс, «Дрофа», Москва, 2009</w:t>
      </w:r>
    </w:p>
    <w:p w:rsidR="00040497" w:rsidRPr="00557A18" w:rsidRDefault="00040497" w:rsidP="00557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A18">
        <w:rPr>
          <w:rFonts w:ascii="Times New Roman" w:hAnsi="Times New Roman" w:cs="Times New Roman"/>
          <w:sz w:val="24"/>
          <w:szCs w:val="24"/>
        </w:rPr>
        <w:tab/>
      </w:r>
      <w:r w:rsidRPr="00557A18">
        <w:rPr>
          <w:rFonts w:ascii="Times New Roman" w:hAnsi="Times New Roman" w:cs="Times New Roman"/>
          <w:sz w:val="24"/>
          <w:szCs w:val="24"/>
        </w:rPr>
        <w:tab/>
      </w:r>
    </w:p>
    <w:sectPr w:rsidR="00040497" w:rsidRPr="00557A18" w:rsidSect="00587E7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40E"/>
    <w:multiLevelType w:val="hybridMultilevel"/>
    <w:tmpl w:val="0F5E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94D"/>
    <w:multiLevelType w:val="hybridMultilevel"/>
    <w:tmpl w:val="AA3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63A"/>
    <w:multiLevelType w:val="hybridMultilevel"/>
    <w:tmpl w:val="480E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42DC"/>
    <w:multiLevelType w:val="hybridMultilevel"/>
    <w:tmpl w:val="F98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6256"/>
    <w:multiLevelType w:val="hybridMultilevel"/>
    <w:tmpl w:val="6E42366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7582537"/>
    <w:multiLevelType w:val="hybridMultilevel"/>
    <w:tmpl w:val="BCE8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67"/>
    <w:rsid w:val="00013518"/>
    <w:rsid w:val="00040497"/>
    <w:rsid w:val="000B108B"/>
    <w:rsid w:val="00184E4B"/>
    <w:rsid w:val="001D4D41"/>
    <w:rsid w:val="00223D29"/>
    <w:rsid w:val="002678FD"/>
    <w:rsid w:val="002C6E42"/>
    <w:rsid w:val="00375868"/>
    <w:rsid w:val="003813B5"/>
    <w:rsid w:val="003A21A6"/>
    <w:rsid w:val="003B5EB6"/>
    <w:rsid w:val="003C7885"/>
    <w:rsid w:val="004212DD"/>
    <w:rsid w:val="00486CF8"/>
    <w:rsid w:val="004F3C24"/>
    <w:rsid w:val="00557A18"/>
    <w:rsid w:val="00566667"/>
    <w:rsid w:val="00587E76"/>
    <w:rsid w:val="005B470B"/>
    <w:rsid w:val="005B6E0E"/>
    <w:rsid w:val="00642791"/>
    <w:rsid w:val="00695EFB"/>
    <w:rsid w:val="006D6FDE"/>
    <w:rsid w:val="006F4E32"/>
    <w:rsid w:val="00791277"/>
    <w:rsid w:val="007B750F"/>
    <w:rsid w:val="00840EBD"/>
    <w:rsid w:val="00850ABB"/>
    <w:rsid w:val="00856F84"/>
    <w:rsid w:val="008701E3"/>
    <w:rsid w:val="008B2226"/>
    <w:rsid w:val="0096066F"/>
    <w:rsid w:val="00A275F3"/>
    <w:rsid w:val="00A342D3"/>
    <w:rsid w:val="00A375FC"/>
    <w:rsid w:val="00A426A0"/>
    <w:rsid w:val="00A8028F"/>
    <w:rsid w:val="00A9453F"/>
    <w:rsid w:val="00AB09BA"/>
    <w:rsid w:val="00B02952"/>
    <w:rsid w:val="00B152C1"/>
    <w:rsid w:val="00B17976"/>
    <w:rsid w:val="00B20DFD"/>
    <w:rsid w:val="00B76938"/>
    <w:rsid w:val="00C31501"/>
    <w:rsid w:val="00C74D59"/>
    <w:rsid w:val="00D52D44"/>
    <w:rsid w:val="00DB3DD1"/>
    <w:rsid w:val="00DB480D"/>
    <w:rsid w:val="00E15A96"/>
    <w:rsid w:val="00E22F77"/>
    <w:rsid w:val="00E45A23"/>
    <w:rsid w:val="00EB2125"/>
    <w:rsid w:val="00EB58CF"/>
    <w:rsid w:val="00F46992"/>
    <w:rsid w:val="00F73434"/>
    <w:rsid w:val="00F757EA"/>
    <w:rsid w:val="00FA2D76"/>
    <w:rsid w:val="00FD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2011-10-03T16:35:00Z</cp:lastPrinted>
  <dcterms:created xsi:type="dcterms:W3CDTF">2009-09-25T11:33:00Z</dcterms:created>
  <dcterms:modified xsi:type="dcterms:W3CDTF">2011-10-03T16:35:00Z</dcterms:modified>
</cp:coreProperties>
</file>