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BE" w:rsidRDefault="006043BE" w:rsidP="006043B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«Средняя общеобразовательная школа №7»                                                города Губкина Белгородской области</w:t>
      </w:r>
    </w:p>
    <w:p w:rsidR="006043BE" w:rsidRPr="006043BE" w:rsidRDefault="006043BE" w:rsidP="006043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BE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694666" w:rsidRDefault="006043BE" w:rsidP="006043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BE">
        <w:rPr>
          <w:rFonts w:ascii="Times New Roman" w:hAnsi="Times New Roman" w:cs="Times New Roman"/>
          <w:b/>
          <w:sz w:val="28"/>
          <w:szCs w:val="28"/>
        </w:rPr>
        <w:t>заседания секции «Эрудит»</w:t>
      </w:r>
      <w:r w:rsidR="007504F1">
        <w:rPr>
          <w:rFonts w:ascii="Times New Roman" w:hAnsi="Times New Roman" w:cs="Times New Roman"/>
          <w:b/>
          <w:sz w:val="28"/>
          <w:szCs w:val="28"/>
        </w:rPr>
        <w:t xml:space="preserve"> 27 </w:t>
      </w:r>
      <w:r w:rsidRPr="006043BE">
        <w:rPr>
          <w:rFonts w:ascii="Times New Roman" w:hAnsi="Times New Roman" w:cs="Times New Roman"/>
          <w:b/>
          <w:sz w:val="28"/>
          <w:szCs w:val="28"/>
        </w:rPr>
        <w:t>октября 2011 года</w:t>
      </w:r>
    </w:p>
    <w:p w:rsidR="006043BE" w:rsidRDefault="006043BE" w:rsidP="006043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 7 чел.</w:t>
      </w:r>
    </w:p>
    <w:p w:rsidR="006043BE" w:rsidRDefault="006043BE" w:rsidP="006043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6043BE" w:rsidRPr="006043BE" w:rsidRDefault="006043BE" w:rsidP="0060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3BE">
        <w:rPr>
          <w:rFonts w:ascii="Times New Roman" w:hAnsi="Times New Roman" w:cs="Times New Roman"/>
          <w:sz w:val="28"/>
          <w:szCs w:val="28"/>
        </w:rPr>
        <w:t xml:space="preserve">Обсуждение результатов </w:t>
      </w:r>
      <w:r w:rsidR="00B752B8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членов секции «Эрудит» в рамках региональной научно-практической конференции «Меня оценят в 21 веке».</w:t>
      </w:r>
      <w:r w:rsidRPr="00604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BE" w:rsidRDefault="006043BE" w:rsidP="00604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3BE">
        <w:rPr>
          <w:rFonts w:ascii="Times New Roman" w:hAnsi="Times New Roman" w:cs="Times New Roman"/>
          <w:sz w:val="28"/>
          <w:szCs w:val="28"/>
        </w:rPr>
        <w:t>Информация о проведении муниципальных и региональных научно-практических конференций.</w:t>
      </w:r>
    </w:p>
    <w:p w:rsidR="006043BE" w:rsidRDefault="00255BB3" w:rsidP="00604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научно-популярной и энциклопедической литературы в рамках исследования.</w:t>
      </w:r>
    </w:p>
    <w:p w:rsidR="00255BB3" w:rsidRPr="006043BE" w:rsidRDefault="00255BB3" w:rsidP="00604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F25867">
        <w:rPr>
          <w:rFonts w:ascii="Times New Roman" w:hAnsi="Times New Roman" w:cs="Times New Roman"/>
          <w:sz w:val="28"/>
          <w:szCs w:val="28"/>
        </w:rPr>
        <w:t>опыта работы над исследованием Дьяченко Валерии.</w:t>
      </w:r>
    </w:p>
    <w:p w:rsidR="006043BE" w:rsidRDefault="006043BE" w:rsidP="00F2586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3BE" w:rsidRDefault="006043BE" w:rsidP="006043B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6043BE" w:rsidRPr="006043BE" w:rsidRDefault="006043BE" w:rsidP="007A3FA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3BE">
        <w:rPr>
          <w:rFonts w:ascii="Times New Roman" w:hAnsi="Times New Roman" w:cs="Times New Roman"/>
          <w:sz w:val="28"/>
          <w:szCs w:val="28"/>
        </w:rPr>
        <w:t xml:space="preserve">по первому вопросу  </w:t>
      </w:r>
      <w:r>
        <w:rPr>
          <w:rFonts w:ascii="Times New Roman" w:hAnsi="Times New Roman" w:cs="Times New Roman"/>
          <w:sz w:val="28"/>
          <w:szCs w:val="28"/>
        </w:rPr>
        <w:t xml:space="preserve">выступила руководитель секции «Эрудит» Яковлева И.И., которая </w:t>
      </w:r>
      <w:r w:rsidR="00F25867">
        <w:rPr>
          <w:rFonts w:ascii="Times New Roman" w:hAnsi="Times New Roman" w:cs="Times New Roman"/>
          <w:sz w:val="28"/>
          <w:szCs w:val="28"/>
        </w:rPr>
        <w:t>рассказала об итогах региональной научно-практической конференции «Меня оценят в 21 веке». Отметила хорошие результаты учащихся и остановилась на ошибках в ходе защиты работ у Пожидаевой</w:t>
      </w:r>
      <w:proofErr w:type="gramStart"/>
      <w:r w:rsidR="00F2586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25867">
        <w:rPr>
          <w:rFonts w:ascii="Times New Roman" w:hAnsi="Times New Roman" w:cs="Times New Roman"/>
          <w:sz w:val="28"/>
          <w:szCs w:val="28"/>
        </w:rPr>
        <w:t xml:space="preserve">, Мухиной Е. </w:t>
      </w:r>
    </w:p>
    <w:p w:rsidR="006043BE" w:rsidRPr="006043BE" w:rsidRDefault="006043BE" w:rsidP="006043B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3BE">
        <w:rPr>
          <w:rFonts w:ascii="Times New Roman" w:hAnsi="Times New Roman" w:cs="Times New Roman"/>
          <w:sz w:val="28"/>
          <w:szCs w:val="28"/>
        </w:rPr>
        <w:t>По второму  вопросу руководитель секции «Эрудит» Яковлева И.И. ознакомила членов секции  с тематикой региональных и муниципальных конференций, проводимых в ноябре-декабре 2011года.</w:t>
      </w:r>
      <w:r w:rsidR="00F25867">
        <w:rPr>
          <w:rFonts w:ascii="Times New Roman" w:hAnsi="Times New Roman" w:cs="Times New Roman"/>
          <w:sz w:val="28"/>
          <w:szCs w:val="28"/>
        </w:rPr>
        <w:t xml:space="preserve"> Предложила выбор тем для желающих участвовать в работе конференций.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341"/>
        <w:gridCol w:w="1661"/>
        <w:gridCol w:w="2120"/>
      </w:tblGrid>
      <w:tr w:rsidR="006043BE" w:rsidRPr="006043BE" w:rsidTr="00EB729E">
        <w:tc>
          <w:tcPr>
            <w:tcW w:w="445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4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Региональная конференция, конкурс  </w:t>
            </w:r>
          </w:p>
        </w:tc>
        <w:tc>
          <w:tcPr>
            <w:tcW w:w="161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0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</w:tr>
      <w:tr w:rsidR="006043BE" w:rsidRPr="006043BE" w:rsidTr="00EB729E">
        <w:tc>
          <w:tcPr>
            <w:tcW w:w="445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учащихся «Открытие» (5-11 класс)</w:t>
            </w:r>
          </w:p>
        </w:tc>
        <w:tc>
          <w:tcPr>
            <w:tcW w:w="161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23.11.2011 г.</w:t>
            </w:r>
          </w:p>
        </w:tc>
        <w:tc>
          <w:tcPr>
            <w:tcW w:w="2120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г. Шебекино, МОУ «Гимназия №5»</w:t>
            </w:r>
          </w:p>
        </w:tc>
      </w:tr>
      <w:tr w:rsidR="006043BE" w:rsidRPr="006043BE" w:rsidTr="00EB729E">
        <w:tc>
          <w:tcPr>
            <w:tcW w:w="445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учащихся  «Шаг в будущее»(9-11 класс)</w:t>
            </w:r>
          </w:p>
        </w:tc>
        <w:tc>
          <w:tcPr>
            <w:tcW w:w="161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17.12.2011г.</w:t>
            </w:r>
          </w:p>
        </w:tc>
        <w:tc>
          <w:tcPr>
            <w:tcW w:w="2120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г. Белгород, МОУ «Лице</w:t>
            </w:r>
            <w:proofErr w:type="gramStart"/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6043BE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 №10»</w:t>
            </w:r>
          </w:p>
        </w:tc>
      </w:tr>
      <w:tr w:rsidR="006043BE" w:rsidRPr="006043BE" w:rsidTr="00EB729E">
        <w:tc>
          <w:tcPr>
            <w:tcW w:w="445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 для </w:t>
            </w:r>
            <w:r w:rsidRPr="00604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и младших школьников «</w:t>
            </w:r>
            <w:proofErr w:type="gramStart"/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gramEnd"/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 xml:space="preserve"> ( возраст нижней границы нет до10 лет)</w:t>
            </w:r>
          </w:p>
        </w:tc>
        <w:tc>
          <w:tcPr>
            <w:tcW w:w="161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7-14.02.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043BE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2012 г</w:t>
              </w:r>
            </w:smartTag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Губкин, </w:t>
            </w:r>
            <w:r w:rsidRPr="00604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gramStart"/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Троицкая</w:t>
            </w:r>
            <w:proofErr w:type="gramEnd"/>
            <w:r w:rsidRPr="006043B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043BE" w:rsidRPr="006043BE" w:rsidTr="00EB729E">
        <w:tc>
          <w:tcPr>
            <w:tcW w:w="445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4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учащихся «Первые шаги в науке» (2-11 класс)</w:t>
            </w:r>
          </w:p>
        </w:tc>
        <w:tc>
          <w:tcPr>
            <w:tcW w:w="161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22.02.2012 г.</w:t>
            </w:r>
          </w:p>
        </w:tc>
        <w:tc>
          <w:tcPr>
            <w:tcW w:w="2120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г. Старый Оскол, МОУ «СОШ №24»</w:t>
            </w:r>
          </w:p>
        </w:tc>
      </w:tr>
      <w:tr w:rsidR="006043BE" w:rsidRPr="006043BE" w:rsidTr="00EB729E">
        <w:tc>
          <w:tcPr>
            <w:tcW w:w="445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учащихся «Меня оценят в 21 веке» (8-11 класс)</w:t>
            </w:r>
          </w:p>
        </w:tc>
        <w:tc>
          <w:tcPr>
            <w:tcW w:w="161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19.09.2012 г.</w:t>
            </w:r>
          </w:p>
        </w:tc>
        <w:tc>
          <w:tcPr>
            <w:tcW w:w="2120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г. Старый Оскол, МОУ «СОШ №24»</w:t>
            </w:r>
          </w:p>
        </w:tc>
      </w:tr>
    </w:tbl>
    <w:p w:rsidR="006043BE" w:rsidRPr="006043BE" w:rsidRDefault="006043BE" w:rsidP="006043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3BE">
        <w:rPr>
          <w:rFonts w:ascii="Times New Roman" w:hAnsi="Times New Roman" w:cs="Times New Roman"/>
          <w:b/>
          <w:sz w:val="28"/>
          <w:szCs w:val="28"/>
        </w:rPr>
        <w:t xml:space="preserve">  Муниципальный (отборочный этап)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701"/>
        <w:gridCol w:w="2126"/>
      </w:tblGrid>
      <w:tr w:rsidR="006043BE" w:rsidRPr="006043BE" w:rsidTr="00EB729E">
        <w:tc>
          <w:tcPr>
            <w:tcW w:w="534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Конференция, конкурс (муниципальный этап)</w:t>
            </w:r>
          </w:p>
        </w:tc>
        <w:tc>
          <w:tcPr>
            <w:tcW w:w="170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заявок и  исследовательских работ на экспертизу в указанные  сроки</w:t>
            </w:r>
          </w:p>
        </w:tc>
        <w:tc>
          <w:tcPr>
            <w:tcW w:w="212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экспертизы работ</w:t>
            </w:r>
          </w:p>
        </w:tc>
      </w:tr>
      <w:tr w:rsidR="006043BE" w:rsidRPr="006043BE" w:rsidTr="00EB729E">
        <w:tc>
          <w:tcPr>
            <w:tcW w:w="534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учащихся «Открытие» (5-11 класс)</w:t>
            </w:r>
          </w:p>
        </w:tc>
        <w:tc>
          <w:tcPr>
            <w:tcW w:w="170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 xml:space="preserve"> 09.11.2011 </w:t>
            </w:r>
          </w:p>
        </w:tc>
        <w:tc>
          <w:tcPr>
            <w:tcW w:w="212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МОУ «СОШ №16»</w:t>
            </w:r>
          </w:p>
        </w:tc>
      </w:tr>
      <w:tr w:rsidR="006043BE" w:rsidRPr="006043BE" w:rsidTr="00EB729E">
        <w:tc>
          <w:tcPr>
            <w:tcW w:w="534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учащихся  «Шаг в будущее»(9-11 класс)</w:t>
            </w:r>
          </w:p>
        </w:tc>
        <w:tc>
          <w:tcPr>
            <w:tcW w:w="170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07.12.2011г.</w:t>
            </w:r>
          </w:p>
        </w:tc>
        <w:tc>
          <w:tcPr>
            <w:tcW w:w="212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МОУ «Лицей №5»</w:t>
            </w:r>
          </w:p>
        </w:tc>
      </w:tr>
      <w:tr w:rsidR="006043BE" w:rsidRPr="006043BE" w:rsidTr="00EB729E">
        <w:tc>
          <w:tcPr>
            <w:tcW w:w="534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 для дошкольников и младших школьников «</w:t>
            </w:r>
            <w:proofErr w:type="gramStart"/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gramEnd"/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 xml:space="preserve"> ( возраст нижней границы нет до10 лет)</w:t>
            </w:r>
          </w:p>
        </w:tc>
        <w:tc>
          <w:tcPr>
            <w:tcW w:w="170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14.12.2011</w:t>
            </w:r>
          </w:p>
        </w:tc>
        <w:tc>
          <w:tcPr>
            <w:tcW w:w="212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 xml:space="preserve"> МОУ «Троицкая СОШ»</w:t>
            </w:r>
          </w:p>
        </w:tc>
      </w:tr>
      <w:tr w:rsidR="006043BE" w:rsidRPr="006043BE" w:rsidTr="00EB729E">
        <w:tc>
          <w:tcPr>
            <w:tcW w:w="534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учащихся «Первые шаги в науке» (2-11 класс)</w:t>
            </w:r>
          </w:p>
        </w:tc>
        <w:tc>
          <w:tcPr>
            <w:tcW w:w="170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До 8.02.2012 г.</w:t>
            </w:r>
          </w:p>
        </w:tc>
        <w:tc>
          <w:tcPr>
            <w:tcW w:w="212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МОУ «НМЦ»</w:t>
            </w:r>
          </w:p>
        </w:tc>
      </w:tr>
      <w:tr w:rsidR="006043BE" w:rsidRPr="006043BE" w:rsidTr="00EB729E">
        <w:trPr>
          <w:trHeight w:val="331"/>
        </w:trPr>
        <w:tc>
          <w:tcPr>
            <w:tcW w:w="534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учащихся «Меня оценят в 21 веке» (8-11 класс)</w:t>
            </w:r>
          </w:p>
        </w:tc>
        <w:tc>
          <w:tcPr>
            <w:tcW w:w="1701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До 3.09.2012 г.</w:t>
            </w:r>
          </w:p>
        </w:tc>
        <w:tc>
          <w:tcPr>
            <w:tcW w:w="2126" w:type="dxa"/>
          </w:tcPr>
          <w:p w:rsidR="006043BE" w:rsidRPr="006043BE" w:rsidRDefault="006043BE" w:rsidP="00604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BE">
              <w:rPr>
                <w:rFonts w:ascii="Times New Roman" w:hAnsi="Times New Roman" w:cs="Times New Roman"/>
                <w:sz w:val="28"/>
                <w:szCs w:val="28"/>
              </w:rPr>
              <w:t>МОУ «НМЦ»</w:t>
            </w:r>
          </w:p>
        </w:tc>
      </w:tr>
    </w:tbl>
    <w:p w:rsidR="006043BE" w:rsidRDefault="00F25867" w:rsidP="00F258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третьему вопросу выступила библиотекарь городской библиотеки Кривошеева Ольга Сергеевна, которая познакомила с новинками, имеющимися в библиотеке. Ольга Сергеевна рассказала о работе с каталогами и другой справочной литературой, о возможностях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бибколлектора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написания исследовательской работы, дала несколько интернет – адресов и пригласила поработать в читальном зале библиотеки.</w:t>
      </w:r>
    </w:p>
    <w:p w:rsidR="00F25867" w:rsidRDefault="00F25867" w:rsidP="00F258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выступила Дьяченко В., которая рассказала о работе над презентацией к исследованию «Паремии со словом «дом» в русском языке и понимании школьников». </w:t>
      </w:r>
      <w:r w:rsidR="007A3FA8">
        <w:rPr>
          <w:rFonts w:ascii="Times New Roman" w:hAnsi="Times New Roman" w:cs="Times New Roman"/>
          <w:sz w:val="28"/>
          <w:szCs w:val="28"/>
        </w:rPr>
        <w:t>Остановилась на важности оформления презентации, указания основных тезисов работы, умения владеть собой. Так побеждает тот, кто уверенно проводит защиту работы.</w:t>
      </w:r>
    </w:p>
    <w:p w:rsidR="007A3FA8" w:rsidRDefault="007A3FA8" w:rsidP="00F258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A3FA8" w:rsidRDefault="007A3FA8" w:rsidP="007A3F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положительные результаты на конференции Дьяченко В., Мухиной К., Пожидаевой Д.</w:t>
      </w:r>
    </w:p>
    <w:p w:rsidR="007A3FA8" w:rsidRDefault="007A3FA8" w:rsidP="007A3F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о награждении названных членов секции.</w:t>
      </w:r>
    </w:p>
    <w:p w:rsidR="007A3FA8" w:rsidRDefault="007A3FA8" w:rsidP="007A3F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конференциях.</w:t>
      </w:r>
    </w:p>
    <w:p w:rsidR="007A3FA8" w:rsidRDefault="007A3FA8" w:rsidP="007A3F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исследовательской работы обращаться в городскую библиотеку.</w:t>
      </w:r>
    </w:p>
    <w:p w:rsidR="007A3FA8" w:rsidRPr="007A3FA8" w:rsidRDefault="007A3FA8" w:rsidP="007A3F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Дьяченко В. с данной презентацией выступить перед членами других секций.</w:t>
      </w:r>
      <w:bookmarkStart w:id="0" w:name="_GoBack"/>
      <w:bookmarkEnd w:id="0"/>
    </w:p>
    <w:p w:rsidR="006043BE" w:rsidRPr="006043BE" w:rsidRDefault="006043BE" w:rsidP="00604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43BE" w:rsidRPr="0060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BCE"/>
    <w:multiLevelType w:val="hybridMultilevel"/>
    <w:tmpl w:val="651A3506"/>
    <w:lvl w:ilvl="0" w:tplc="6B621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8A54B7"/>
    <w:multiLevelType w:val="hybridMultilevel"/>
    <w:tmpl w:val="073E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BE"/>
    <w:rsid w:val="00255BB3"/>
    <w:rsid w:val="006043BE"/>
    <w:rsid w:val="00694666"/>
    <w:rsid w:val="007504F1"/>
    <w:rsid w:val="007A3FA8"/>
    <w:rsid w:val="00B752B8"/>
    <w:rsid w:val="00EC7F4A"/>
    <w:rsid w:val="00F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2011-12-27T15:46:00Z</cp:lastPrinted>
  <dcterms:created xsi:type="dcterms:W3CDTF">2011-12-27T15:47:00Z</dcterms:created>
  <dcterms:modified xsi:type="dcterms:W3CDTF">2011-12-27T15:47:00Z</dcterms:modified>
</cp:coreProperties>
</file>