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F9" w:rsidRPr="003E4FEE" w:rsidRDefault="00AE0FF9" w:rsidP="00AE0FF9">
      <w:pPr>
        <w:spacing w:after="0"/>
        <w:jc w:val="center"/>
        <w:rPr>
          <w:rFonts w:ascii="Times New Roman" w:hAnsi="Times New Roman" w:cs="Times New Roman"/>
          <w:b/>
        </w:rPr>
      </w:pPr>
      <w:r w:rsidRPr="003E4FEE">
        <w:rPr>
          <w:rFonts w:ascii="Times New Roman" w:hAnsi="Times New Roman" w:cs="Times New Roman"/>
          <w:b/>
        </w:rPr>
        <w:t>КАЛЕНДАРНО-ТЕМАТИЧЕСКОЕ ПЛАНИРОВАНИЕ</w:t>
      </w:r>
      <w:r>
        <w:rPr>
          <w:rFonts w:ascii="Times New Roman" w:hAnsi="Times New Roman" w:cs="Times New Roman"/>
          <w:b/>
        </w:rPr>
        <w:t xml:space="preserve"> </w:t>
      </w:r>
      <w:r w:rsidR="0047652C">
        <w:rPr>
          <w:rFonts w:ascii="Times New Roman" w:hAnsi="Times New Roman" w:cs="Times New Roman"/>
          <w:b/>
        </w:rPr>
        <w:t>ПО РУССКОЙ ЛИТЕРАТУРЕ 8</w:t>
      </w:r>
      <w:r w:rsidRPr="003E4FEE">
        <w:rPr>
          <w:rFonts w:ascii="Times New Roman" w:hAnsi="Times New Roman" w:cs="Times New Roman"/>
          <w:b/>
        </w:rPr>
        <w:t xml:space="preserve"> КЛАСС</w:t>
      </w:r>
    </w:p>
    <w:p w:rsidR="00AE0FF9" w:rsidRDefault="00AE0FF9" w:rsidP="00AE0FF9">
      <w:pPr>
        <w:spacing w:after="0"/>
        <w:jc w:val="center"/>
        <w:rPr>
          <w:rFonts w:ascii="Times New Roman" w:hAnsi="Times New Roman" w:cs="Times New Roman"/>
          <w:b/>
        </w:rPr>
      </w:pPr>
      <w:r w:rsidRPr="003E4FEE">
        <w:rPr>
          <w:rFonts w:ascii="Times New Roman" w:hAnsi="Times New Roman" w:cs="Times New Roman"/>
          <w:b/>
        </w:rPr>
        <w:t>(по прогр</w:t>
      </w:r>
      <w:r>
        <w:rPr>
          <w:rFonts w:ascii="Times New Roman" w:hAnsi="Times New Roman" w:cs="Times New Roman"/>
          <w:b/>
        </w:rPr>
        <w:t xml:space="preserve">амме под редакцией Г.С. </w:t>
      </w:r>
      <w:proofErr w:type="spellStart"/>
      <w:r>
        <w:rPr>
          <w:rFonts w:ascii="Times New Roman" w:hAnsi="Times New Roman" w:cs="Times New Roman"/>
          <w:b/>
        </w:rPr>
        <w:t>Меркина</w:t>
      </w:r>
      <w:proofErr w:type="spellEnd"/>
      <w:r w:rsidR="00A43E4F">
        <w:rPr>
          <w:rFonts w:ascii="Times New Roman" w:hAnsi="Times New Roman" w:cs="Times New Roman"/>
          <w:b/>
        </w:rPr>
        <w:t xml:space="preserve"> – 68</w:t>
      </w:r>
      <w:r w:rsidRPr="003E4FEE">
        <w:rPr>
          <w:rFonts w:ascii="Times New Roman" w:hAnsi="Times New Roman" w:cs="Times New Roman"/>
          <w:b/>
        </w:rPr>
        <w:t xml:space="preserve"> часов)</w:t>
      </w:r>
    </w:p>
    <w:tbl>
      <w:tblPr>
        <w:tblStyle w:val="a3"/>
        <w:tblW w:w="15309" w:type="dxa"/>
        <w:tblInd w:w="108" w:type="dxa"/>
        <w:tblLayout w:type="fixed"/>
        <w:tblLook w:val="04A0"/>
      </w:tblPr>
      <w:tblGrid>
        <w:gridCol w:w="709"/>
        <w:gridCol w:w="425"/>
        <w:gridCol w:w="426"/>
        <w:gridCol w:w="2693"/>
        <w:gridCol w:w="709"/>
        <w:gridCol w:w="3260"/>
        <w:gridCol w:w="2126"/>
        <w:gridCol w:w="1701"/>
        <w:gridCol w:w="992"/>
        <w:gridCol w:w="567"/>
        <w:gridCol w:w="1701"/>
      </w:tblGrid>
      <w:tr w:rsidR="00883719" w:rsidRPr="003562FB" w:rsidTr="0047652C">
        <w:trPr>
          <w:trHeight w:val="285"/>
        </w:trPr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83719" w:rsidRPr="003562FB" w:rsidRDefault="00883719" w:rsidP="00A87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FB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426" w:type="dxa"/>
            <w:vMerge w:val="restart"/>
          </w:tcPr>
          <w:p w:rsidR="00883719" w:rsidRPr="003562FB" w:rsidRDefault="00883719" w:rsidP="00A87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2F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883719" w:rsidRPr="003562FB" w:rsidRDefault="00883719" w:rsidP="00A87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562F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562F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562F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883719" w:rsidRPr="003562FB" w:rsidRDefault="00883719" w:rsidP="00A87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719" w:rsidRPr="003562FB" w:rsidRDefault="00883719" w:rsidP="00A87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FB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883719" w:rsidRDefault="00883719" w:rsidP="00A87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883719" w:rsidRPr="003562FB" w:rsidRDefault="00883719" w:rsidP="00A87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  <w:p w:rsidR="00883719" w:rsidRPr="003562FB" w:rsidRDefault="00883719" w:rsidP="00A87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883719" w:rsidRPr="003562FB" w:rsidRDefault="00883719" w:rsidP="00A87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719" w:rsidRPr="003562FB" w:rsidRDefault="002B2A89" w:rsidP="00A87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Элементы содержания</w:t>
            </w:r>
          </w:p>
        </w:tc>
        <w:tc>
          <w:tcPr>
            <w:tcW w:w="2126" w:type="dxa"/>
            <w:vMerge w:val="restart"/>
          </w:tcPr>
          <w:p w:rsidR="00883719" w:rsidRPr="003562FB" w:rsidRDefault="00883719" w:rsidP="00A87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719" w:rsidRPr="003562FB" w:rsidRDefault="002B2A89" w:rsidP="00A87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Требования к результату</w:t>
            </w:r>
          </w:p>
        </w:tc>
        <w:tc>
          <w:tcPr>
            <w:tcW w:w="1701" w:type="dxa"/>
            <w:vMerge w:val="restart"/>
          </w:tcPr>
          <w:p w:rsidR="00883719" w:rsidRPr="003562FB" w:rsidRDefault="00883719" w:rsidP="00A87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FB">
              <w:rPr>
                <w:rFonts w:ascii="Times New Roman" w:hAnsi="Times New Roman" w:cs="Times New Roman"/>
                <w:sz w:val="18"/>
                <w:szCs w:val="18"/>
              </w:rPr>
              <w:t>Виды учебной деятельности</w:t>
            </w:r>
          </w:p>
        </w:tc>
        <w:tc>
          <w:tcPr>
            <w:tcW w:w="992" w:type="dxa"/>
            <w:vMerge w:val="restart"/>
          </w:tcPr>
          <w:p w:rsidR="00883719" w:rsidRPr="003562FB" w:rsidRDefault="00883719" w:rsidP="00A87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562FB">
              <w:rPr>
                <w:rFonts w:ascii="Times New Roman" w:hAnsi="Times New Roman" w:cs="Times New Roman"/>
                <w:sz w:val="18"/>
                <w:szCs w:val="18"/>
              </w:rPr>
              <w:t>Учебно-метод</w:t>
            </w:r>
            <w:proofErr w:type="spellEnd"/>
            <w:proofErr w:type="gramEnd"/>
            <w:r w:rsidRPr="003562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562FB">
              <w:rPr>
                <w:rFonts w:ascii="Times New Roman" w:hAnsi="Times New Roman" w:cs="Times New Roman"/>
                <w:sz w:val="18"/>
                <w:szCs w:val="18"/>
              </w:rPr>
              <w:t>обеспеч</w:t>
            </w:r>
            <w:proofErr w:type="spellEnd"/>
            <w:r w:rsidRPr="003562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</w:tcPr>
          <w:p w:rsidR="0047652C" w:rsidRDefault="00883719" w:rsidP="00883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62FB">
              <w:rPr>
                <w:rFonts w:ascii="Times New Roman" w:hAnsi="Times New Roman" w:cs="Times New Roman"/>
                <w:sz w:val="18"/>
                <w:szCs w:val="18"/>
              </w:rPr>
              <w:t>Ви</w:t>
            </w:r>
            <w:proofErr w:type="spellEnd"/>
          </w:p>
          <w:p w:rsidR="00883719" w:rsidRPr="003562FB" w:rsidRDefault="00883719" w:rsidP="00883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62FB">
              <w:rPr>
                <w:rFonts w:ascii="Times New Roman" w:hAnsi="Times New Roman" w:cs="Times New Roman"/>
                <w:sz w:val="18"/>
                <w:szCs w:val="18"/>
              </w:rPr>
              <w:t>ды</w:t>
            </w:r>
            <w:proofErr w:type="spellEnd"/>
          </w:p>
          <w:p w:rsidR="00883719" w:rsidRPr="003562FB" w:rsidRDefault="00883719" w:rsidP="00883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FB">
              <w:rPr>
                <w:rFonts w:ascii="Times New Roman" w:hAnsi="Times New Roman" w:cs="Times New Roman"/>
                <w:sz w:val="18"/>
                <w:szCs w:val="18"/>
              </w:rPr>
              <w:t>контр</w:t>
            </w:r>
          </w:p>
          <w:p w:rsidR="00883719" w:rsidRPr="003562FB" w:rsidRDefault="00883719" w:rsidP="00A87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883719" w:rsidRDefault="00883719" w:rsidP="00A87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719" w:rsidRPr="003562FB" w:rsidRDefault="00883719" w:rsidP="00A87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FB">
              <w:rPr>
                <w:rFonts w:ascii="Times New Roman" w:hAnsi="Times New Roman" w:cs="Times New Roman"/>
                <w:sz w:val="18"/>
                <w:szCs w:val="18"/>
              </w:rPr>
              <w:t>Домашнее задание</w:t>
            </w:r>
          </w:p>
        </w:tc>
      </w:tr>
      <w:tr w:rsidR="00883719" w:rsidRPr="003562FB" w:rsidTr="0047652C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83719" w:rsidRPr="003562FB" w:rsidRDefault="00883719" w:rsidP="00A87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83719" w:rsidRPr="003562FB" w:rsidRDefault="00883719" w:rsidP="00A87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</w:p>
        </w:tc>
        <w:tc>
          <w:tcPr>
            <w:tcW w:w="426" w:type="dxa"/>
            <w:vMerge/>
          </w:tcPr>
          <w:p w:rsidR="00883719" w:rsidRPr="003562FB" w:rsidRDefault="00883719" w:rsidP="00A87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83719" w:rsidRPr="003562FB" w:rsidRDefault="00883719" w:rsidP="00A87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83719" w:rsidRPr="003562FB" w:rsidRDefault="00883719" w:rsidP="00A87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83719" w:rsidRPr="003562FB" w:rsidRDefault="00883719" w:rsidP="00A87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83719" w:rsidRPr="003562FB" w:rsidRDefault="00883719" w:rsidP="00A87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83719" w:rsidRPr="003562FB" w:rsidRDefault="00883719" w:rsidP="00A87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83719" w:rsidRPr="003562FB" w:rsidRDefault="00883719" w:rsidP="00A87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83719" w:rsidRPr="003562FB" w:rsidRDefault="00883719" w:rsidP="00A87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83719" w:rsidRPr="003562FB" w:rsidRDefault="00883719" w:rsidP="00A87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719" w:rsidRPr="003562FB" w:rsidTr="0047652C"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83719" w:rsidRPr="003562FB" w:rsidRDefault="00883719" w:rsidP="00A874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83719" w:rsidRPr="003562FB" w:rsidRDefault="00883719" w:rsidP="00A87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8" w:type="dxa"/>
            <w:gridSpan w:val="7"/>
          </w:tcPr>
          <w:p w:rsidR="00883719" w:rsidRPr="003562FB" w:rsidRDefault="00883719" w:rsidP="00A874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62F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I </w:t>
            </w:r>
            <w:r w:rsidRPr="003562FB">
              <w:rPr>
                <w:rFonts w:ascii="Times New Roman" w:hAnsi="Times New Roman" w:cs="Times New Roman"/>
                <w:b/>
                <w:sz w:val="18"/>
                <w:szCs w:val="18"/>
              </w:rPr>
              <w:t>ЧЕТВЕРТЬ (9 НЕДЕЛЬ, 18 ЧАСОВ)</w:t>
            </w:r>
          </w:p>
        </w:tc>
        <w:tc>
          <w:tcPr>
            <w:tcW w:w="1701" w:type="dxa"/>
          </w:tcPr>
          <w:p w:rsidR="00883719" w:rsidRPr="003562FB" w:rsidRDefault="00883719" w:rsidP="00A874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2B2A89" w:rsidRPr="003562FB" w:rsidTr="00476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A89" w:rsidRPr="003562FB" w:rsidRDefault="002B2A89" w:rsidP="002B2A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A89" w:rsidRPr="003562FB" w:rsidRDefault="002B2A89" w:rsidP="002B2A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B2A89" w:rsidRPr="003562FB" w:rsidRDefault="00CA2589" w:rsidP="002B2A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2B2A89" w:rsidRPr="00CA2589" w:rsidRDefault="002B2A89" w:rsidP="002B2A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CA258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Введение</w:t>
            </w:r>
          </w:p>
          <w:p w:rsidR="002B2A89" w:rsidRPr="00CA2589" w:rsidRDefault="002B2A89" w:rsidP="002B2A8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89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Художественная литература и история.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B2A89" w:rsidRPr="00CA2589" w:rsidRDefault="00CA2589" w:rsidP="00CA258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2B2A89" w:rsidRPr="00CA258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B2A89" w:rsidRPr="00CA2589" w:rsidRDefault="002B2A89" w:rsidP="002B2A8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89">
              <w:rPr>
                <w:rFonts w:ascii="Times New Roman" w:eastAsia="Times New Roman" w:hAnsi="Times New Roman" w:cs="Times New Roman"/>
                <w:sz w:val="18"/>
                <w:szCs w:val="18"/>
              </w:rPr>
              <w:t>Своеобразие курса литературы 8 класса. Художественная литература и история. Значение художественного произведения в культурном наследии страны. Творческий процесс.</w:t>
            </w:r>
          </w:p>
          <w:p w:rsidR="002B2A89" w:rsidRPr="00CA2589" w:rsidRDefault="002B2A89" w:rsidP="002B2A8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B2A89" w:rsidRPr="00CA2589" w:rsidRDefault="002B2A89" w:rsidP="002B2A8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89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 жанры и роды художественной литературы.</w:t>
            </w:r>
          </w:p>
        </w:tc>
        <w:tc>
          <w:tcPr>
            <w:tcW w:w="1701" w:type="dxa"/>
          </w:tcPr>
          <w:p w:rsidR="002B2A89" w:rsidRPr="00B02BF8" w:rsidRDefault="00B02BF8" w:rsidP="002B2A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BF8">
              <w:rPr>
                <w:rStyle w:val="FontStyle31"/>
              </w:rPr>
              <w:t xml:space="preserve">Составление вопросов к статье </w:t>
            </w:r>
            <w:proofErr w:type="spellStart"/>
            <w:r w:rsidRPr="00B02BF8">
              <w:rPr>
                <w:rStyle w:val="FontStyle31"/>
              </w:rPr>
              <w:t>учебниника</w:t>
            </w:r>
            <w:proofErr w:type="spellEnd"/>
            <w:r w:rsidRPr="00B02BF8">
              <w:rPr>
                <w:rStyle w:val="FontStyle31"/>
              </w:rPr>
              <w:t>, беседа, анкетирование, письме</w:t>
            </w:r>
            <w:proofErr w:type="gramStart"/>
            <w:r w:rsidRPr="00B02BF8">
              <w:rPr>
                <w:rStyle w:val="FontStyle31"/>
              </w:rPr>
              <w:t>н-</w:t>
            </w:r>
            <w:proofErr w:type="gramEnd"/>
            <w:r w:rsidRPr="00B02BF8">
              <w:rPr>
                <w:rStyle w:val="FontStyle31"/>
              </w:rPr>
              <w:t xml:space="preserve"> </w:t>
            </w:r>
            <w:proofErr w:type="spellStart"/>
            <w:r w:rsidRPr="00B02BF8">
              <w:rPr>
                <w:rStyle w:val="FontStyle31"/>
              </w:rPr>
              <w:t>ный</w:t>
            </w:r>
            <w:proofErr w:type="spellEnd"/>
            <w:r w:rsidRPr="00B02BF8">
              <w:rPr>
                <w:rStyle w:val="FontStyle31"/>
              </w:rPr>
              <w:t xml:space="preserve"> ответ на вопрос</w:t>
            </w:r>
          </w:p>
        </w:tc>
        <w:tc>
          <w:tcPr>
            <w:tcW w:w="992" w:type="dxa"/>
          </w:tcPr>
          <w:p w:rsidR="002B2A89" w:rsidRPr="00CA2589" w:rsidRDefault="0047652C" w:rsidP="002B2A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</w:t>
            </w:r>
            <w:r w:rsidR="00A87409">
              <w:rPr>
                <w:rFonts w:ascii="Times New Roman" w:hAnsi="Times New Roman" w:cs="Times New Roman"/>
                <w:sz w:val="18"/>
                <w:szCs w:val="18"/>
              </w:rPr>
              <w:t xml:space="preserve">к </w:t>
            </w:r>
          </w:p>
        </w:tc>
        <w:tc>
          <w:tcPr>
            <w:tcW w:w="567" w:type="dxa"/>
          </w:tcPr>
          <w:p w:rsidR="002B2A89" w:rsidRPr="00CA2589" w:rsidRDefault="002B2A89" w:rsidP="002B2A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B2A89" w:rsidRPr="00CA2589" w:rsidRDefault="00CA2589" w:rsidP="002B2A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2589">
              <w:rPr>
                <w:rFonts w:ascii="Times New Roman" w:eastAsia="Times New Roman" w:hAnsi="Times New Roman" w:cs="Times New Roman"/>
                <w:sz w:val="18"/>
                <w:szCs w:val="18"/>
              </w:rPr>
              <w:t>Стр.3-4(изучить)</w:t>
            </w:r>
          </w:p>
        </w:tc>
      </w:tr>
      <w:tr w:rsidR="002B2A89" w:rsidRPr="003562FB" w:rsidTr="0047652C">
        <w:tc>
          <w:tcPr>
            <w:tcW w:w="13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589" w:rsidRPr="00CA2589" w:rsidRDefault="00CA2589" w:rsidP="00CA25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2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устного народного творчества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2ч. )</w:t>
            </w:r>
          </w:p>
          <w:p w:rsidR="002B2A89" w:rsidRPr="003562FB" w:rsidRDefault="002B2A89" w:rsidP="00CA25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A89" w:rsidRPr="003562FB" w:rsidRDefault="002B2A89" w:rsidP="002B2A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2BF8" w:rsidRPr="003562FB" w:rsidTr="0047652C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02BF8" w:rsidRPr="0086617A" w:rsidRDefault="00B02BF8" w:rsidP="00CA2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B02BF8" w:rsidRPr="003562FB" w:rsidRDefault="00B02BF8" w:rsidP="00CA25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B02BF8" w:rsidRPr="003562FB" w:rsidRDefault="00B02BF8" w:rsidP="00CA2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B02BF8" w:rsidRDefault="00B02BF8" w:rsidP="00CA2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2589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Исторические песни</w:t>
            </w:r>
            <w:proofErr w:type="gramStart"/>
            <w:r w:rsidRPr="00CA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A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B02BF8" w:rsidRPr="00CA2589" w:rsidRDefault="00B02BF8" w:rsidP="00CA258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 Возвращение Филарета», «Разин и </w:t>
            </w:r>
            <w:proofErr w:type="gramStart"/>
            <w:r w:rsidRPr="00CA2589">
              <w:rPr>
                <w:rFonts w:ascii="Times New Roman" w:eastAsia="Times New Roman" w:hAnsi="Times New Roman" w:cs="Times New Roman"/>
                <w:sz w:val="18"/>
                <w:szCs w:val="18"/>
              </w:rPr>
              <w:t>девка</w:t>
            </w:r>
            <w:proofErr w:type="gramEnd"/>
            <w:r w:rsidRPr="00CA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астраханка», </w:t>
            </w:r>
          </w:p>
          <w:p w:rsidR="00B02BF8" w:rsidRPr="00CA2589" w:rsidRDefault="00B02BF8" w:rsidP="00CA258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89">
              <w:rPr>
                <w:rFonts w:ascii="Times New Roman" w:eastAsia="Times New Roman" w:hAnsi="Times New Roman" w:cs="Times New Roman"/>
                <w:sz w:val="18"/>
                <w:szCs w:val="18"/>
              </w:rPr>
              <w:t>( по выбору). Связь с представлениями и исторической памятью и отражение их в народной песне.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2BF8" w:rsidRPr="00CA2589" w:rsidRDefault="00B02BF8" w:rsidP="00CA25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8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02BF8" w:rsidRPr="00CA2589" w:rsidRDefault="00B02BF8" w:rsidP="00CA258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89">
              <w:rPr>
                <w:rFonts w:ascii="Times New Roman" w:eastAsia="Times New Roman" w:hAnsi="Times New Roman" w:cs="Times New Roman"/>
                <w:sz w:val="18"/>
                <w:szCs w:val="18"/>
              </w:rPr>
              <w:t>Отражение жизни народа в исторических песнях. Песня как жанр фольклора, историческая песня, отличие исторической песни  от былины</w:t>
            </w:r>
            <w:proofErr w:type="gramStart"/>
            <w:r w:rsidRPr="00CA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A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песня-плач.</w:t>
            </w:r>
          </w:p>
        </w:tc>
        <w:tc>
          <w:tcPr>
            <w:tcW w:w="2126" w:type="dxa"/>
          </w:tcPr>
          <w:p w:rsidR="00B02BF8" w:rsidRPr="00CA2589" w:rsidRDefault="00B02BF8" w:rsidP="00CA258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89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выразительно читать  поэтический текст, определять жанр произведения.</w:t>
            </w:r>
          </w:p>
        </w:tc>
        <w:tc>
          <w:tcPr>
            <w:tcW w:w="1701" w:type="dxa"/>
          </w:tcPr>
          <w:p w:rsidR="00B02BF8" w:rsidRPr="00657E8D" w:rsidRDefault="00B02BF8" w:rsidP="00A87409">
            <w:pPr>
              <w:pStyle w:val="Style7"/>
              <w:widowControl/>
              <w:spacing w:line="240" w:lineRule="auto"/>
              <w:ind w:right="-256" w:firstLine="5"/>
              <w:rPr>
                <w:rStyle w:val="FontStyle31"/>
              </w:rPr>
            </w:pPr>
            <w:r w:rsidRPr="00657E8D">
              <w:rPr>
                <w:rStyle w:val="FontStyle31"/>
              </w:rPr>
              <w:t>Работа с учебником, сооб</w:t>
            </w:r>
            <w:r w:rsidRPr="00657E8D">
              <w:rPr>
                <w:rStyle w:val="FontStyle31"/>
              </w:rPr>
              <w:softHyphen/>
              <w:t xml:space="preserve">щения учителя </w:t>
            </w:r>
          </w:p>
          <w:p w:rsidR="00B02BF8" w:rsidRPr="00657E8D" w:rsidRDefault="00B02BF8" w:rsidP="00A87409">
            <w:pPr>
              <w:pStyle w:val="Style7"/>
              <w:widowControl/>
              <w:spacing w:line="240" w:lineRule="auto"/>
              <w:ind w:right="-256" w:firstLine="5"/>
              <w:rPr>
                <w:rStyle w:val="FontStyle31"/>
              </w:rPr>
            </w:pPr>
            <w:r w:rsidRPr="00657E8D">
              <w:rPr>
                <w:rStyle w:val="FontStyle31"/>
              </w:rPr>
              <w:t xml:space="preserve">и учащихся, выразительное чтение, </w:t>
            </w:r>
            <w:proofErr w:type="gramStart"/>
            <w:r w:rsidRPr="00657E8D">
              <w:rPr>
                <w:rStyle w:val="FontStyle31"/>
              </w:rPr>
              <w:t>иссле</w:t>
            </w:r>
            <w:r w:rsidRPr="00657E8D">
              <w:rPr>
                <w:rStyle w:val="FontStyle31"/>
              </w:rPr>
              <w:softHyphen/>
              <w:t>довательская</w:t>
            </w:r>
            <w:proofErr w:type="gramEnd"/>
            <w:r w:rsidRPr="00657E8D">
              <w:rPr>
                <w:rStyle w:val="FontStyle31"/>
              </w:rPr>
              <w:t xml:space="preserve"> </w:t>
            </w:r>
          </w:p>
          <w:p w:rsidR="0047652C" w:rsidRDefault="00B02BF8" w:rsidP="00A87409">
            <w:pPr>
              <w:pStyle w:val="Style7"/>
              <w:widowControl/>
              <w:spacing w:line="240" w:lineRule="auto"/>
              <w:ind w:right="-256" w:firstLine="5"/>
              <w:rPr>
                <w:rStyle w:val="FontStyle31"/>
                <w:spacing w:val="-8"/>
              </w:rPr>
            </w:pPr>
            <w:r w:rsidRPr="00657E8D">
              <w:rPr>
                <w:rStyle w:val="FontStyle31"/>
              </w:rPr>
              <w:t>ра</w:t>
            </w:r>
            <w:r w:rsidRPr="00657E8D">
              <w:rPr>
                <w:rStyle w:val="FontStyle31"/>
                <w:spacing w:val="-8"/>
              </w:rPr>
              <w:t>бота с текс</w:t>
            </w:r>
            <w:r w:rsidRPr="00657E8D">
              <w:rPr>
                <w:rStyle w:val="FontStyle31"/>
                <w:spacing w:val="-8"/>
              </w:rPr>
              <w:softHyphen/>
              <w:t>том,</w:t>
            </w:r>
          </w:p>
          <w:p w:rsidR="00B02BF8" w:rsidRPr="00657E8D" w:rsidRDefault="00B02BF8" w:rsidP="00A87409">
            <w:pPr>
              <w:pStyle w:val="Style7"/>
              <w:widowControl/>
              <w:spacing w:line="240" w:lineRule="auto"/>
              <w:ind w:right="-256" w:firstLine="5"/>
              <w:rPr>
                <w:rStyle w:val="FontStyle31"/>
              </w:rPr>
            </w:pPr>
            <w:r w:rsidRPr="00657E8D">
              <w:rPr>
                <w:rStyle w:val="FontStyle31"/>
                <w:spacing w:val="-8"/>
              </w:rPr>
              <w:t>беседа</w:t>
            </w:r>
          </w:p>
        </w:tc>
        <w:tc>
          <w:tcPr>
            <w:tcW w:w="992" w:type="dxa"/>
          </w:tcPr>
          <w:p w:rsidR="00B02BF8" w:rsidRDefault="00A87409" w:rsidP="00A87409">
            <w:pPr>
              <w:pStyle w:val="Style7"/>
              <w:widowControl/>
              <w:spacing w:line="240" w:lineRule="auto"/>
              <w:ind w:left="5" w:right="-125" w:hanging="5"/>
              <w:rPr>
                <w:rStyle w:val="FontStyle31"/>
              </w:rPr>
            </w:pPr>
            <w:proofErr w:type="spellStart"/>
            <w:proofErr w:type="gramStart"/>
            <w:r>
              <w:rPr>
                <w:rStyle w:val="FontStyle31"/>
              </w:rPr>
              <w:t>Презен-тация</w:t>
            </w:r>
            <w:proofErr w:type="spellEnd"/>
            <w:proofErr w:type="gramEnd"/>
            <w:r>
              <w:rPr>
                <w:rStyle w:val="FontStyle31"/>
              </w:rPr>
              <w:t xml:space="preserve">, </w:t>
            </w:r>
          </w:p>
          <w:p w:rsidR="00A87409" w:rsidRPr="00657E8D" w:rsidRDefault="00A87409" w:rsidP="00A87409">
            <w:pPr>
              <w:pStyle w:val="Style7"/>
              <w:widowControl/>
              <w:spacing w:line="240" w:lineRule="auto"/>
              <w:ind w:left="5" w:right="-125" w:hanging="5"/>
              <w:rPr>
                <w:rStyle w:val="FontStyle31"/>
              </w:rPr>
            </w:pPr>
            <w:r>
              <w:rPr>
                <w:rStyle w:val="FontStyle31"/>
              </w:rPr>
              <w:t>учебник</w:t>
            </w:r>
          </w:p>
        </w:tc>
        <w:tc>
          <w:tcPr>
            <w:tcW w:w="567" w:type="dxa"/>
          </w:tcPr>
          <w:p w:rsidR="00B02BF8" w:rsidRPr="003562FB" w:rsidRDefault="00B02BF8" w:rsidP="00CA25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2BF8" w:rsidRPr="003562FB" w:rsidRDefault="00B02BF8" w:rsidP="00B02BF8">
            <w:pPr>
              <w:pStyle w:val="Style7"/>
              <w:widowControl/>
              <w:spacing w:line="240" w:lineRule="auto"/>
              <w:ind w:left="19" w:hanging="19"/>
              <w:jc w:val="both"/>
              <w:rPr>
                <w:sz w:val="18"/>
                <w:szCs w:val="18"/>
              </w:rPr>
            </w:pPr>
            <w:r>
              <w:rPr>
                <w:rStyle w:val="FontStyle31"/>
              </w:rPr>
              <w:t>.</w:t>
            </w:r>
            <w:r w:rsidRPr="00657E8D">
              <w:rPr>
                <w:rStyle w:val="FontStyle31"/>
              </w:rPr>
              <w:t xml:space="preserve">Прочитать статью «Темы и герои. XVII век. Песня-плач». Заполнить вторую часть таблицы «Исторические пес ни XVII века». Подготовить </w:t>
            </w:r>
            <w:proofErr w:type="spellStart"/>
            <w:r w:rsidRPr="00657E8D">
              <w:rPr>
                <w:rStyle w:val="FontStyle31"/>
              </w:rPr>
              <w:t>выра</w:t>
            </w:r>
            <w:proofErr w:type="spellEnd"/>
            <w:r w:rsidRPr="00657E8D">
              <w:rPr>
                <w:rStyle w:val="FontStyle31"/>
              </w:rPr>
              <w:t xml:space="preserve"> </w:t>
            </w:r>
            <w:proofErr w:type="spellStart"/>
            <w:r w:rsidRPr="00657E8D">
              <w:rPr>
                <w:rStyle w:val="FontStyle31"/>
              </w:rPr>
              <w:t>итель</w:t>
            </w:r>
            <w:r w:rsidRPr="00657E8D">
              <w:rPr>
                <w:rStyle w:val="FontStyle31"/>
              </w:rPr>
              <w:softHyphen/>
              <w:t>ное</w:t>
            </w:r>
            <w:proofErr w:type="spellEnd"/>
            <w:r w:rsidRPr="00657E8D">
              <w:rPr>
                <w:rStyle w:val="FontStyle31"/>
              </w:rPr>
              <w:t xml:space="preserve"> чтение песни «Плач </w:t>
            </w:r>
            <w:proofErr w:type="spellStart"/>
            <w:r w:rsidRPr="00657E8D">
              <w:rPr>
                <w:rStyle w:val="FontStyle31"/>
              </w:rPr>
              <w:t>Ксе</w:t>
            </w:r>
            <w:proofErr w:type="spellEnd"/>
            <w:r w:rsidRPr="00657E8D">
              <w:rPr>
                <w:rStyle w:val="FontStyle31"/>
              </w:rPr>
              <w:t xml:space="preserve"> </w:t>
            </w:r>
            <w:proofErr w:type="spellStart"/>
            <w:r w:rsidRPr="00657E8D">
              <w:rPr>
                <w:rStyle w:val="FontStyle31"/>
              </w:rPr>
              <w:t>ии</w:t>
            </w:r>
            <w:proofErr w:type="spellEnd"/>
            <w:r w:rsidRPr="00657E8D">
              <w:rPr>
                <w:rStyle w:val="FontStyle31"/>
              </w:rPr>
              <w:t>», «Возвращение Филарета».</w:t>
            </w:r>
          </w:p>
        </w:tc>
      </w:tr>
      <w:tr w:rsidR="00B02BF8" w:rsidRPr="003562FB" w:rsidTr="0047652C"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02BF8" w:rsidRPr="0086617A" w:rsidRDefault="00B02BF8" w:rsidP="00CA2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B02BF8" w:rsidRPr="003562FB" w:rsidRDefault="00B02BF8" w:rsidP="00CA25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B02BF8" w:rsidRPr="003562FB" w:rsidRDefault="00B02BF8" w:rsidP="00CA2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B02BF8" w:rsidRDefault="00B02BF8" w:rsidP="00CA258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«Солдаты освобождают Смо</w:t>
            </w:r>
            <w:r w:rsidR="002945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ленск», «Иван Грозный молиться </w:t>
            </w:r>
            <w:r w:rsidRPr="00CA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 сыне» Средства выразительности, проблематика в исторической песне и песне-плаче. </w:t>
            </w:r>
          </w:p>
          <w:p w:rsidR="0029451D" w:rsidRPr="0029451D" w:rsidRDefault="0029451D" w:rsidP="00CA258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945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Р.К. Донской фольклор в произведениях М.Шолохова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2BF8" w:rsidRPr="00CA2589" w:rsidRDefault="00B02BF8" w:rsidP="00CA25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8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02BF8" w:rsidRPr="00CA2589" w:rsidRDefault="00B02BF8" w:rsidP="00CA258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8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выразительности русского языка. Проблематика произведения.</w:t>
            </w:r>
          </w:p>
        </w:tc>
        <w:tc>
          <w:tcPr>
            <w:tcW w:w="2126" w:type="dxa"/>
          </w:tcPr>
          <w:p w:rsidR="00B02BF8" w:rsidRPr="00CA2589" w:rsidRDefault="00B02BF8" w:rsidP="00CA258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89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находить средства выразительности в исторических песнях, формулировать проблему, затронутую в произведении. Уметь выразительно читать поэтический текст.</w:t>
            </w:r>
          </w:p>
        </w:tc>
        <w:tc>
          <w:tcPr>
            <w:tcW w:w="1701" w:type="dxa"/>
          </w:tcPr>
          <w:p w:rsidR="00B02BF8" w:rsidRPr="00B02BF8" w:rsidRDefault="00B02BF8" w:rsidP="00CA258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BF8">
              <w:rPr>
                <w:rStyle w:val="FontStyle31"/>
              </w:rPr>
              <w:t>Работа с учеб</w:t>
            </w:r>
            <w:r w:rsidRPr="00B02BF8">
              <w:rPr>
                <w:rStyle w:val="FontStyle31"/>
              </w:rPr>
              <w:softHyphen/>
              <w:t xml:space="preserve">ником, </w:t>
            </w:r>
            <w:proofErr w:type="spellStart"/>
            <w:r w:rsidRPr="00B02BF8">
              <w:rPr>
                <w:rStyle w:val="FontStyle31"/>
              </w:rPr>
              <w:t>бесе</w:t>
            </w:r>
            <w:r>
              <w:rPr>
                <w:rStyle w:val="FontStyle31"/>
              </w:rPr>
              <w:t>-</w:t>
            </w:r>
            <w:r w:rsidRPr="00B02BF8">
              <w:rPr>
                <w:rStyle w:val="FontStyle31"/>
              </w:rPr>
              <w:t>да</w:t>
            </w:r>
            <w:proofErr w:type="spellEnd"/>
            <w:r w:rsidRPr="00B02BF8">
              <w:rPr>
                <w:rStyle w:val="FontStyle31"/>
              </w:rPr>
              <w:t>, выразительное чтение, ис</w:t>
            </w:r>
            <w:r w:rsidRPr="00B02BF8">
              <w:rPr>
                <w:rStyle w:val="FontStyle31"/>
              </w:rPr>
              <w:softHyphen/>
              <w:t>следователь</w:t>
            </w:r>
            <w:r w:rsidRPr="00B02BF8">
              <w:rPr>
                <w:rStyle w:val="FontStyle31"/>
              </w:rPr>
              <w:softHyphen/>
              <w:t xml:space="preserve">ская работа с </w:t>
            </w:r>
            <w:proofErr w:type="spellStart"/>
            <w:r w:rsidRPr="00B02BF8">
              <w:rPr>
                <w:rStyle w:val="FontStyle31"/>
              </w:rPr>
              <w:t>текстом</w:t>
            </w:r>
            <w:proofErr w:type="gramStart"/>
            <w:r w:rsidRPr="00B02BF8">
              <w:rPr>
                <w:rStyle w:val="FontStyle31"/>
              </w:rPr>
              <w:t>,р</w:t>
            </w:r>
            <w:proofErr w:type="gramEnd"/>
            <w:r w:rsidRPr="00B02BF8">
              <w:rPr>
                <w:rStyle w:val="FontStyle31"/>
              </w:rPr>
              <w:t>абота</w:t>
            </w:r>
            <w:proofErr w:type="spellEnd"/>
            <w:r w:rsidRPr="00B02BF8">
              <w:rPr>
                <w:rStyle w:val="FontStyle31"/>
              </w:rPr>
              <w:t xml:space="preserve"> с иллюстраци</w:t>
            </w:r>
            <w:r w:rsidRPr="00B02BF8">
              <w:rPr>
                <w:rStyle w:val="FontStyle31"/>
              </w:rPr>
              <w:softHyphen/>
              <w:t xml:space="preserve">ей учебника, </w:t>
            </w:r>
            <w:proofErr w:type="spellStart"/>
            <w:r w:rsidRPr="00B02BF8">
              <w:rPr>
                <w:rStyle w:val="FontStyle31"/>
              </w:rPr>
              <w:t>репро</w:t>
            </w:r>
            <w:proofErr w:type="spellEnd"/>
            <w:r w:rsidRPr="00B02BF8">
              <w:rPr>
                <w:rStyle w:val="FontStyle31"/>
              </w:rPr>
              <w:t xml:space="preserve">- </w:t>
            </w:r>
            <w:proofErr w:type="spellStart"/>
            <w:r w:rsidRPr="00B02BF8">
              <w:rPr>
                <w:rStyle w:val="FontStyle31"/>
              </w:rPr>
              <w:t>дукци</w:t>
            </w:r>
            <w:r w:rsidRPr="00B02BF8">
              <w:rPr>
                <w:rStyle w:val="FontStyle31"/>
              </w:rPr>
              <w:softHyphen/>
              <w:t>ей</w:t>
            </w:r>
            <w:proofErr w:type="spellEnd"/>
            <w:r w:rsidRPr="00B02BF8">
              <w:rPr>
                <w:rStyle w:val="FontStyle31"/>
              </w:rPr>
              <w:t xml:space="preserve"> картины И.Е. Репина</w:t>
            </w:r>
          </w:p>
        </w:tc>
        <w:tc>
          <w:tcPr>
            <w:tcW w:w="992" w:type="dxa"/>
          </w:tcPr>
          <w:p w:rsidR="00B02BF8" w:rsidRPr="003562FB" w:rsidRDefault="00A87409" w:rsidP="00CA2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Учебник </w:t>
            </w:r>
          </w:p>
        </w:tc>
        <w:tc>
          <w:tcPr>
            <w:tcW w:w="567" w:type="dxa"/>
          </w:tcPr>
          <w:p w:rsidR="00B02BF8" w:rsidRPr="003562FB" w:rsidRDefault="00B02BF8" w:rsidP="00CA25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2BF8" w:rsidRPr="003562FB" w:rsidRDefault="00B02BF8" w:rsidP="00CA2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BF8">
              <w:rPr>
                <w:rStyle w:val="FontStyle31"/>
              </w:rPr>
              <w:t>Прочитать статьи учебни</w:t>
            </w:r>
            <w:r w:rsidRPr="00B02BF8">
              <w:rPr>
                <w:rStyle w:val="FontStyle31"/>
              </w:rPr>
              <w:softHyphen/>
              <w:t>ка об исторических пес</w:t>
            </w:r>
            <w:r w:rsidRPr="00B02BF8">
              <w:rPr>
                <w:rStyle w:val="FontStyle31"/>
              </w:rPr>
              <w:softHyphen/>
              <w:t xml:space="preserve">нях: Заполнить сравнительную таблицу по материалам статьи </w:t>
            </w:r>
            <w:proofErr w:type="spellStart"/>
            <w:r w:rsidRPr="00B02BF8">
              <w:rPr>
                <w:rStyle w:val="FontStyle31"/>
              </w:rPr>
              <w:t>учебника</w:t>
            </w:r>
            <w:proofErr w:type="gramStart"/>
            <w:r w:rsidRPr="00B02BF8">
              <w:rPr>
                <w:rStyle w:val="FontStyle31"/>
              </w:rPr>
              <w:t>.П</w:t>
            </w:r>
            <w:proofErr w:type="gramEnd"/>
            <w:r w:rsidRPr="00B02BF8">
              <w:rPr>
                <w:rStyle w:val="FontStyle31"/>
              </w:rPr>
              <w:t>одгото</w:t>
            </w:r>
            <w:proofErr w:type="spellEnd"/>
            <w:r w:rsidRPr="00B02BF8">
              <w:rPr>
                <w:rStyle w:val="FontStyle31"/>
              </w:rPr>
              <w:t>- вить ответы на вопросы 5, 6, 7</w:t>
            </w:r>
            <w:r w:rsidRPr="00CA258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02BF8" w:rsidRPr="003562FB" w:rsidTr="0047652C">
        <w:tc>
          <w:tcPr>
            <w:tcW w:w="13608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B02BF8" w:rsidRPr="00CA2589" w:rsidRDefault="00B02BF8" w:rsidP="00CA25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древнерусской литературы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ч. 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B02BF8" w:rsidRPr="003562FB" w:rsidRDefault="00B02BF8" w:rsidP="00CA25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2BF8" w:rsidRPr="003562FB" w:rsidTr="00476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BF8" w:rsidRPr="003562FB" w:rsidRDefault="00B02BF8" w:rsidP="00CA25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BF8" w:rsidRPr="003562FB" w:rsidRDefault="00B02BF8" w:rsidP="00CA2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02BF8" w:rsidRPr="003562FB" w:rsidRDefault="00B02BF8" w:rsidP="00CA2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B02BF8" w:rsidRPr="00CA2589" w:rsidRDefault="00B02BF8" w:rsidP="00CA258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89">
              <w:rPr>
                <w:rFonts w:ascii="Times New Roman" w:eastAsia="Times New Roman" w:hAnsi="Times New Roman" w:cs="Times New Roman"/>
                <w:sz w:val="18"/>
                <w:szCs w:val="18"/>
              </w:rPr>
              <w:t>«Слово о погибели  Русской земли». Тема добра и зла в произведениях.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02BF8" w:rsidRPr="00CA2589" w:rsidRDefault="00B02BF8" w:rsidP="00CA25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8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B02BF8" w:rsidRPr="00CA2589" w:rsidRDefault="00B02BF8" w:rsidP="00CA258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Тематическое многообразие древнерусской литературы. Житийная литература. Сказание и слово как жанры древнерусской литературы. Летописный свод. Выразительность </w:t>
            </w:r>
            <w:r w:rsidRPr="00CA258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речи. Тропы и фигуры речи.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F8" w:rsidRPr="00CA2589" w:rsidRDefault="00B02BF8" w:rsidP="00CA258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8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Владение различными видами чтения и пересказа. Уметь наблюдать над лексическим составом </w:t>
            </w:r>
            <w:r w:rsidRPr="00CA258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произведения</w:t>
            </w:r>
            <w:proofErr w:type="gramStart"/>
            <w:r w:rsidRPr="00CA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  <w:p w:rsidR="00B02BF8" w:rsidRPr="00CA2589" w:rsidRDefault="00B02BF8" w:rsidP="00CA258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89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находить средства выразительности в художественном произведении.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F8" w:rsidRPr="00CA2589" w:rsidRDefault="00B02BF8" w:rsidP="00CA258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E8D">
              <w:rPr>
                <w:rStyle w:val="FontStyle31"/>
              </w:rPr>
              <w:lastRenderedPageBreak/>
              <w:t>Лексическая работа, вырази</w:t>
            </w:r>
            <w:r w:rsidRPr="00657E8D">
              <w:rPr>
                <w:rStyle w:val="FontStyle31"/>
              </w:rPr>
              <w:softHyphen/>
              <w:t>тельное чтение, сообщения учи</w:t>
            </w:r>
            <w:r w:rsidRPr="00657E8D">
              <w:rPr>
                <w:rStyle w:val="FontStyle31"/>
              </w:rPr>
              <w:softHyphen/>
              <w:t>теля и учащих</w:t>
            </w:r>
            <w:r w:rsidRPr="00657E8D">
              <w:rPr>
                <w:rStyle w:val="FontStyle31"/>
              </w:rPr>
              <w:softHyphen/>
              <w:t xml:space="preserve">ся, </w:t>
            </w:r>
            <w:r w:rsidRPr="00657E8D">
              <w:rPr>
                <w:rStyle w:val="FontStyle31"/>
              </w:rPr>
              <w:lastRenderedPageBreak/>
              <w:t>исследова</w:t>
            </w:r>
            <w:r w:rsidRPr="00657E8D">
              <w:rPr>
                <w:rStyle w:val="FontStyle31"/>
              </w:rPr>
              <w:softHyphen/>
              <w:t>тельская работа с текстом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F8" w:rsidRPr="003562FB" w:rsidRDefault="00A87409" w:rsidP="00CA25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BF8" w:rsidRPr="003562FB" w:rsidRDefault="00B02BF8" w:rsidP="00CA25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BF8" w:rsidRPr="003562FB" w:rsidRDefault="00B02BF8" w:rsidP="00CA2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E8D">
              <w:rPr>
                <w:rStyle w:val="FontStyle31"/>
              </w:rPr>
              <w:t>Подготовить выразитель</w:t>
            </w:r>
            <w:r w:rsidRPr="00657E8D">
              <w:rPr>
                <w:rStyle w:val="FontStyle31"/>
              </w:rPr>
              <w:softHyphen/>
              <w:t>ное чтение «Слова о поги</w:t>
            </w:r>
            <w:r w:rsidRPr="00657E8D">
              <w:rPr>
                <w:rStyle w:val="FontStyle31"/>
              </w:rPr>
              <w:softHyphen/>
              <w:t>бели Русской земли...».</w:t>
            </w:r>
          </w:p>
        </w:tc>
      </w:tr>
      <w:tr w:rsidR="00B02BF8" w:rsidRPr="003562FB" w:rsidTr="0047652C">
        <w:tc>
          <w:tcPr>
            <w:tcW w:w="709" w:type="dxa"/>
            <w:tcBorders>
              <w:left w:val="single" w:sz="4" w:space="0" w:color="auto"/>
            </w:tcBorders>
          </w:tcPr>
          <w:p w:rsidR="00B02BF8" w:rsidRPr="006B3DC1" w:rsidRDefault="00B02BF8" w:rsidP="00CA25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02BF8" w:rsidRPr="003562FB" w:rsidRDefault="00B02BF8" w:rsidP="00CA25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02BF8" w:rsidRPr="003562FB" w:rsidRDefault="00B02BF8" w:rsidP="00CA2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F8" w:rsidRPr="00CA2589" w:rsidRDefault="00B02BF8" w:rsidP="00CA258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«Житие Сергия Радонежского». Глубина и сила нравственных представлений о человеке.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F8" w:rsidRPr="00CA2589" w:rsidRDefault="00B02BF8" w:rsidP="00CA25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8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F8" w:rsidRPr="00CA2589" w:rsidRDefault="00B02BF8" w:rsidP="00CA258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8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нравственные проблемы житийной литературы.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F8" w:rsidRPr="00CA2589" w:rsidRDefault="00B02BF8" w:rsidP="00CA258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89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различать жанры древнерусской литературы, формулировать проблемы, затронутые в произведении.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F8" w:rsidRPr="00657E8D" w:rsidRDefault="00B02BF8" w:rsidP="00A87409">
            <w:pPr>
              <w:pStyle w:val="Style7"/>
              <w:widowControl/>
              <w:spacing w:line="240" w:lineRule="auto"/>
              <w:ind w:firstLine="10"/>
              <w:rPr>
                <w:rStyle w:val="FontStyle31"/>
              </w:rPr>
            </w:pPr>
            <w:r w:rsidRPr="00657E8D">
              <w:rPr>
                <w:rStyle w:val="FontStyle31"/>
              </w:rPr>
              <w:t>Составление цитатного пла</w:t>
            </w:r>
            <w:r w:rsidRPr="00657E8D">
              <w:rPr>
                <w:rStyle w:val="FontStyle31"/>
              </w:rPr>
              <w:softHyphen/>
              <w:t>на статьи учеб</w:t>
            </w:r>
            <w:r w:rsidRPr="00657E8D">
              <w:rPr>
                <w:rStyle w:val="FontStyle31"/>
              </w:rPr>
              <w:softHyphen/>
              <w:t>ника, работа с иллюстрациями учебника, сообщения учителя и учащихся, исследователь</w:t>
            </w:r>
            <w:r w:rsidRPr="00657E8D">
              <w:rPr>
                <w:rStyle w:val="FontStyle31"/>
              </w:rPr>
              <w:softHyphen/>
              <w:t>ская работа с текстом, худо</w:t>
            </w:r>
            <w:r w:rsidRPr="00657E8D">
              <w:rPr>
                <w:rStyle w:val="FontStyle31"/>
              </w:rPr>
              <w:softHyphen/>
              <w:t>жественный пересказ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Default="00A87409" w:rsidP="00A87409">
            <w:pPr>
              <w:pStyle w:val="Style7"/>
              <w:widowControl/>
              <w:spacing w:line="240" w:lineRule="auto"/>
              <w:ind w:left="5" w:right="-125" w:hanging="5"/>
              <w:rPr>
                <w:rStyle w:val="FontStyle31"/>
              </w:rPr>
            </w:pPr>
            <w:proofErr w:type="spellStart"/>
            <w:proofErr w:type="gramStart"/>
            <w:r>
              <w:rPr>
                <w:rStyle w:val="FontStyle31"/>
              </w:rPr>
              <w:t>Презен-тация</w:t>
            </w:r>
            <w:proofErr w:type="spellEnd"/>
            <w:proofErr w:type="gramEnd"/>
            <w:r>
              <w:rPr>
                <w:rStyle w:val="FontStyle31"/>
              </w:rPr>
              <w:t xml:space="preserve">, </w:t>
            </w:r>
          </w:p>
          <w:p w:rsidR="00B02BF8" w:rsidRPr="00657E8D" w:rsidRDefault="00A87409" w:rsidP="00A87409">
            <w:pPr>
              <w:pStyle w:val="Style7"/>
              <w:widowControl/>
              <w:spacing w:line="240" w:lineRule="exact"/>
              <w:ind w:left="14" w:hanging="14"/>
              <w:rPr>
                <w:rStyle w:val="FontStyle31"/>
              </w:rPr>
            </w:pPr>
            <w:r>
              <w:rPr>
                <w:rStyle w:val="FontStyle31"/>
              </w:rPr>
              <w:t>учебник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BF8" w:rsidRPr="003562FB" w:rsidRDefault="00B02BF8" w:rsidP="00CA25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BF8" w:rsidRPr="003562FB" w:rsidRDefault="00B02BF8" w:rsidP="00B02BF8">
            <w:pPr>
              <w:pStyle w:val="Style9"/>
              <w:widowControl/>
              <w:spacing w:line="240" w:lineRule="exact"/>
              <w:ind w:left="5" w:hanging="5"/>
              <w:rPr>
                <w:sz w:val="18"/>
                <w:szCs w:val="18"/>
              </w:rPr>
            </w:pPr>
            <w:r w:rsidRPr="00657E8D">
              <w:rPr>
                <w:rStyle w:val="FontStyle31"/>
              </w:rPr>
              <w:t>Составить вопросы к статье учебника «Из древ</w:t>
            </w:r>
            <w:r w:rsidRPr="00657E8D">
              <w:rPr>
                <w:rStyle w:val="FontStyle31"/>
              </w:rPr>
              <w:softHyphen/>
              <w:t xml:space="preserve">нерусской литературы». </w:t>
            </w:r>
            <w:r>
              <w:rPr>
                <w:rStyle w:val="FontStyle31"/>
              </w:rPr>
              <w:t>В</w:t>
            </w:r>
            <w:r w:rsidRPr="00657E8D">
              <w:rPr>
                <w:rStyle w:val="FontStyle31"/>
              </w:rPr>
              <w:t>ыразитель</w:t>
            </w:r>
            <w:r w:rsidRPr="00657E8D">
              <w:rPr>
                <w:rStyle w:val="FontStyle31"/>
              </w:rPr>
              <w:softHyphen/>
              <w:t>ное чтение</w:t>
            </w:r>
            <w:r>
              <w:rPr>
                <w:rStyle w:val="FontStyle31"/>
              </w:rPr>
              <w:t>.</w:t>
            </w:r>
            <w:r w:rsidRPr="00657E8D">
              <w:rPr>
                <w:rStyle w:val="FontStyle31"/>
              </w:rPr>
              <w:t xml:space="preserve"> </w:t>
            </w:r>
          </w:p>
          <w:p w:rsidR="00B02BF8" w:rsidRPr="003562FB" w:rsidRDefault="00B02BF8" w:rsidP="00B02B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BF8" w:rsidRPr="003562FB" w:rsidTr="0047652C">
        <w:tc>
          <w:tcPr>
            <w:tcW w:w="709" w:type="dxa"/>
            <w:tcBorders>
              <w:left w:val="single" w:sz="4" w:space="0" w:color="auto"/>
            </w:tcBorders>
          </w:tcPr>
          <w:p w:rsidR="00B02BF8" w:rsidRPr="006B3DC1" w:rsidRDefault="00B02BF8" w:rsidP="00CA25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02BF8" w:rsidRPr="003562FB" w:rsidRDefault="00B02BF8" w:rsidP="00CA25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02BF8" w:rsidRPr="003562FB" w:rsidRDefault="00B02BF8" w:rsidP="00CA2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F8" w:rsidRPr="00CA2589" w:rsidRDefault="00B02BF8" w:rsidP="00CA258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89">
              <w:rPr>
                <w:rFonts w:ascii="Times New Roman" w:eastAsia="Times New Roman" w:hAnsi="Times New Roman" w:cs="Times New Roman"/>
                <w:sz w:val="18"/>
                <w:szCs w:val="18"/>
              </w:rPr>
              <w:t>«Житие Александра Невского». Благочестие, доброта, открытость, святость, служение Богу - основные проблемы житийной литературы.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F8" w:rsidRPr="00CA2589" w:rsidRDefault="00B02BF8" w:rsidP="00CA25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8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F8" w:rsidRPr="00CA2589" w:rsidRDefault="00B02BF8" w:rsidP="00CA258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8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нравственные проблемы житийной литературы.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F8" w:rsidRPr="00CA2589" w:rsidRDefault="00B02BF8" w:rsidP="00CA258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2589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различать жанры древнерусской литературы, формулировать проблемы, затронутые в произведении.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F8" w:rsidRPr="00CA2589" w:rsidRDefault="00B02BF8" w:rsidP="00CA258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E8D">
              <w:rPr>
                <w:rStyle w:val="FontStyle31"/>
              </w:rPr>
              <w:t>Сообщения учителя и учащихся, художествен</w:t>
            </w:r>
            <w:r w:rsidRPr="00657E8D">
              <w:rPr>
                <w:rStyle w:val="FontStyle31"/>
              </w:rPr>
              <w:softHyphen/>
              <w:t>ный пересказ, выразительное чтение, работа со статьей учеб</w:t>
            </w:r>
            <w:r w:rsidRPr="00657E8D">
              <w:rPr>
                <w:rStyle w:val="FontStyle31"/>
              </w:rPr>
              <w:softHyphen/>
              <w:t>ника и иллюст</w:t>
            </w:r>
            <w:r w:rsidRPr="00657E8D">
              <w:rPr>
                <w:rStyle w:val="FontStyle31"/>
              </w:rPr>
              <w:softHyphen/>
              <w:t>рациями.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Default="00A87409" w:rsidP="00A87409">
            <w:pPr>
              <w:pStyle w:val="Style7"/>
              <w:widowControl/>
              <w:spacing w:line="240" w:lineRule="auto"/>
              <w:ind w:left="5" w:right="-125" w:hanging="5"/>
              <w:rPr>
                <w:rStyle w:val="FontStyle31"/>
              </w:rPr>
            </w:pPr>
            <w:proofErr w:type="spellStart"/>
            <w:proofErr w:type="gramStart"/>
            <w:r>
              <w:rPr>
                <w:rStyle w:val="FontStyle31"/>
              </w:rPr>
              <w:t>Презен-тация</w:t>
            </w:r>
            <w:proofErr w:type="spellEnd"/>
            <w:proofErr w:type="gramEnd"/>
            <w:r>
              <w:rPr>
                <w:rStyle w:val="FontStyle31"/>
              </w:rPr>
              <w:t xml:space="preserve">, </w:t>
            </w:r>
          </w:p>
          <w:p w:rsidR="00B02BF8" w:rsidRPr="003562FB" w:rsidRDefault="00A87409" w:rsidP="00A874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FontStyle31"/>
              </w:rPr>
              <w:t>учебник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BF8" w:rsidRPr="003562FB" w:rsidRDefault="00B02BF8" w:rsidP="00CA25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BF8" w:rsidRPr="003562FB" w:rsidRDefault="00B02BF8" w:rsidP="00906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E8D">
              <w:rPr>
                <w:rStyle w:val="FontStyle31"/>
              </w:rPr>
              <w:t>Прочитать «Житие Алек</w:t>
            </w:r>
            <w:r w:rsidRPr="00657E8D">
              <w:rPr>
                <w:rStyle w:val="FontStyle31"/>
              </w:rPr>
              <w:softHyphen/>
              <w:t>сандра Невского». Составить словарь слов и словосочетаний, в которых дается характеристика враждебных для Руси сил. Составить цитатный план</w:t>
            </w:r>
            <w:r w:rsidR="00906172">
              <w:rPr>
                <w:rStyle w:val="FontStyle31"/>
              </w:rPr>
              <w:t>.</w:t>
            </w:r>
            <w:r w:rsidRPr="00657E8D">
              <w:rPr>
                <w:rStyle w:val="FontStyle31"/>
              </w:rPr>
              <w:t xml:space="preserve"> </w:t>
            </w:r>
          </w:p>
        </w:tc>
      </w:tr>
      <w:tr w:rsidR="00B02BF8" w:rsidRPr="003562FB" w:rsidTr="0047652C">
        <w:tc>
          <w:tcPr>
            <w:tcW w:w="15309" w:type="dxa"/>
            <w:gridSpan w:val="11"/>
            <w:tcBorders>
              <w:left w:val="single" w:sz="4" w:space="0" w:color="auto"/>
            </w:tcBorders>
          </w:tcPr>
          <w:p w:rsidR="00B02BF8" w:rsidRPr="000B6CF5" w:rsidRDefault="00B02BF8" w:rsidP="000B6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литературы 18 века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ч. )</w:t>
            </w:r>
          </w:p>
        </w:tc>
      </w:tr>
      <w:tr w:rsidR="00B02BF8" w:rsidRPr="003562FB" w:rsidTr="0047652C">
        <w:tc>
          <w:tcPr>
            <w:tcW w:w="709" w:type="dxa"/>
            <w:tcBorders>
              <w:left w:val="single" w:sz="4" w:space="0" w:color="auto"/>
            </w:tcBorders>
          </w:tcPr>
          <w:p w:rsidR="00B02BF8" w:rsidRPr="006B3DC1" w:rsidRDefault="00B02BF8" w:rsidP="000B6C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02BF8" w:rsidRPr="003562FB" w:rsidRDefault="00B02BF8" w:rsidP="000B6C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02BF8" w:rsidRDefault="00B02BF8" w:rsidP="000B6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F8" w:rsidRPr="000B6CF5" w:rsidRDefault="00B02BF8" w:rsidP="000B6C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Державин Г.Р. Поэт и государственный  чиновник.  Тема поэта и поэзии в стихотворении «Памятник»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F8" w:rsidRPr="000B6CF5" w:rsidRDefault="00B02BF8" w:rsidP="000B6C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F8" w:rsidRPr="000B6CF5" w:rsidRDefault="00B02BF8" w:rsidP="000B6C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Знакомство с творчеством Г.Р.Державина. Отражение в творчестве фактов из биографии поэта. Основные мотивы стихотворений Державина. </w:t>
            </w:r>
          </w:p>
          <w:p w:rsidR="00B02BF8" w:rsidRPr="000B6CF5" w:rsidRDefault="00B02BF8" w:rsidP="000B6C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Теория литературы: традиции классицизма в лирическом тексте, 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F8" w:rsidRPr="000B6CF5" w:rsidRDefault="00B02BF8" w:rsidP="000B6C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выразительно читать лирический текст. Владеть анализом лирического произведения. Находить ключевые слова и словосочетания из текста при ответе на вопрос.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F8" w:rsidRPr="000B6CF5" w:rsidRDefault="00906172" w:rsidP="000B6C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E8D">
              <w:rPr>
                <w:rStyle w:val="FontStyle31"/>
              </w:rPr>
              <w:t>Составление вопросов к статье учеб</w:t>
            </w:r>
            <w:r>
              <w:rPr>
                <w:rStyle w:val="FontStyle31"/>
              </w:rPr>
              <w:t>ни</w:t>
            </w:r>
            <w:r>
              <w:rPr>
                <w:rStyle w:val="FontStyle31"/>
              </w:rPr>
              <w:softHyphen/>
              <w:t>ка, ответы на вопросы</w:t>
            </w:r>
            <w:proofErr w:type="gramStart"/>
            <w:r>
              <w:rPr>
                <w:rStyle w:val="FontStyle31"/>
              </w:rPr>
              <w:t xml:space="preserve"> </w:t>
            </w:r>
            <w:r w:rsidRPr="00657E8D">
              <w:rPr>
                <w:rStyle w:val="FontStyle31"/>
              </w:rPr>
              <w:t>,</w:t>
            </w:r>
            <w:proofErr w:type="gramEnd"/>
            <w:r w:rsidRPr="00657E8D">
              <w:rPr>
                <w:rStyle w:val="FontStyle31"/>
              </w:rPr>
              <w:t>работа с иллюстраци</w:t>
            </w:r>
            <w:r w:rsidRPr="00657E8D">
              <w:rPr>
                <w:rStyle w:val="FontStyle31"/>
              </w:rPr>
              <w:softHyphen/>
              <w:t>ями, вырази</w:t>
            </w:r>
            <w:r w:rsidRPr="00657E8D">
              <w:rPr>
                <w:rStyle w:val="FontStyle31"/>
              </w:rPr>
              <w:softHyphen/>
              <w:t>те</w:t>
            </w:r>
            <w:r>
              <w:rPr>
                <w:rStyle w:val="FontStyle31"/>
              </w:rPr>
              <w:t>льное чтение, сообщения</w:t>
            </w:r>
            <w:r w:rsidRPr="00657E8D">
              <w:rPr>
                <w:rStyle w:val="FontStyle31"/>
              </w:rPr>
              <w:t xml:space="preserve">, учащихся, </w:t>
            </w:r>
            <w:proofErr w:type="spellStart"/>
            <w:r w:rsidRPr="00657E8D">
              <w:rPr>
                <w:rStyle w:val="FontStyle31"/>
              </w:rPr>
              <w:t>лекси</w:t>
            </w:r>
            <w:proofErr w:type="spellEnd"/>
            <w:r w:rsidRPr="00657E8D">
              <w:rPr>
                <w:rStyle w:val="FontStyle31"/>
              </w:rPr>
              <w:t xml:space="preserve">- </w:t>
            </w:r>
            <w:proofErr w:type="spellStart"/>
            <w:r w:rsidRPr="00657E8D">
              <w:rPr>
                <w:rStyle w:val="FontStyle31"/>
              </w:rPr>
              <w:t>ческая</w:t>
            </w:r>
            <w:proofErr w:type="spellEnd"/>
            <w:r w:rsidRPr="00657E8D">
              <w:rPr>
                <w:rStyle w:val="FontStyle31"/>
              </w:rPr>
              <w:t xml:space="preserve"> работа, исследова</w:t>
            </w:r>
            <w:r w:rsidRPr="00657E8D">
              <w:rPr>
                <w:rStyle w:val="FontStyle31"/>
              </w:rPr>
              <w:softHyphen/>
              <w:t>тельская ра</w:t>
            </w:r>
            <w:r w:rsidRPr="00657E8D">
              <w:rPr>
                <w:rStyle w:val="FontStyle31"/>
              </w:rPr>
              <w:softHyphen/>
              <w:t>бота с текстом, составление сравнительных таблиц</w:t>
            </w:r>
            <w:r>
              <w:rPr>
                <w:rStyle w:val="FontStyle31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Default="00A87409" w:rsidP="00A87409">
            <w:pPr>
              <w:pStyle w:val="Style7"/>
              <w:widowControl/>
              <w:spacing w:line="240" w:lineRule="auto"/>
              <w:ind w:left="5" w:right="-125" w:hanging="5"/>
              <w:rPr>
                <w:rStyle w:val="FontStyle31"/>
              </w:rPr>
            </w:pPr>
            <w:proofErr w:type="spellStart"/>
            <w:proofErr w:type="gramStart"/>
            <w:r>
              <w:rPr>
                <w:rStyle w:val="FontStyle31"/>
              </w:rPr>
              <w:t>Презен-тация</w:t>
            </w:r>
            <w:proofErr w:type="spellEnd"/>
            <w:proofErr w:type="gramEnd"/>
            <w:r>
              <w:rPr>
                <w:rStyle w:val="FontStyle31"/>
              </w:rPr>
              <w:t xml:space="preserve">, </w:t>
            </w:r>
          </w:p>
          <w:p w:rsidR="00B02BF8" w:rsidRPr="003562FB" w:rsidRDefault="00A87409" w:rsidP="00A874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FontStyle31"/>
              </w:rPr>
              <w:t>учебник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BF8" w:rsidRPr="003562FB" w:rsidRDefault="00B02BF8" w:rsidP="000B6C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BF8" w:rsidRPr="003562FB" w:rsidRDefault="00B02BF8" w:rsidP="000B6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Наизусть стих. «Памятник», стр.47 (в.4 устно)</w:t>
            </w:r>
          </w:p>
        </w:tc>
      </w:tr>
      <w:tr w:rsidR="00B02BF8" w:rsidRPr="003562FB" w:rsidTr="0047652C">
        <w:tc>
          <w:tcPr>
            <w:tcW w:w="709" w:type="dxa"/>
            <w:tcBorders>
              <w:left w:val="single" w:sz="4" w:space="0" w:color="auto"/>
            </w:tcBorders>
          </w:tcPr>
          <w:p w:rsidR="00B02BF8" w:rsidRPr="006B3DC1" w:rsidRDefault="00B02BF8" w:rsidP="000B6C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02BF8" w:rsidRPr="003562FB" w:rsidRDefault="00B02BF8" w:rsidP="000B6C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B02BF8" w:rsidRPr="000B6CF5" w:rsidRDefault="00B02BF8" w:rsidP="000B6C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B02BF8" w:rsidRPr="000B6CF5" w:rsidRDefault="00B02BF8" w:rsidP="000B6C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Карамзин Н.М.  Основные вехи биографии. Карамзин и </w:t>
            </w: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Пушкин.  «Бедная Лиза»- новая эстетическая реальность.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BF8" w:rsidRPr="000B6CF5" w:rsidRDefault="00B02BF8" w:rsidP="000B6C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BF8" w:rsidRPr="000B6CF5" w:rsidRDefault="00B02BF8" w:rsidP="000B6C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Знакомство с творчеством Н.М.Карамзина. </w:t>
            </w:r>
          </w:p>
          <w:p w:rsidR="00B02BF8" w:rsidRPr="000B6CF5" w:rsidRDefault="00B02BF8" w:rsidP="000B6C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Теория литературы: сентиментализм как литературное направление, сентиментализм и классицизм                 (чувственное направление в противовес  </w:t>
            </w:r>
            <w:proofErr w:type="gramStart"/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рациональному</w:t>
            </w:r>
            <w:proofErr w:type="gramEnd"/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).   Жанр сентиментальной повести.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BF8" w:rsidRPr="000B6CF5" w:rsidRDefault="00B02BF8" w:rsidP="000B6C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Знать определение сентиментализма и </w:t>
            </w: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классицизма, их основные признаки.</w:t>
            </w:r>
          </w:p>
          <w:p w:rsidR="00B02BF8" w:rsidRPr="000B6CF5" w:rsidRDefault="00B02BF8" w:rsidP="000B6C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различать произведения литературы с точки зрения литературного направления.</w:t>
            </w:r>
          </w:p>
          <w:p w:rsidR="00B02BF8" w:rsidRPr="000B6CF5" w:rsidRDefault="00B02BF8" w:rsidP="000B6C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Владеть различными видами чтения и пересказа. </w:t>
            </w:r>
          </w:p>
          <w:p w:rsidR="00B02BF8" w:rsidRPr="000B6CF5" w:rsidRDefault="00B02BF8" w:rsidP="000B6C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BF8" w:rsidRPr="000B6CF5" w:rsidRDefault="00906172" w:rsidP="0090617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FontStyle31"/>
              </w:rPr>
              <w:lastRenderedPageBreak/>
              <w:t>Работа со статьями и иллю</w:t>
            </w:r>
            <w:r w:rsidRPr="00657E8D">
              <w:rPr>
                <w:rStyle w:val="FontStyle31"/>
              </w:rPr>
              <w:t xml:space="preserve">страциями </w:t>
            </w:r>
            <w:proofErr w:type="spellStart"/>
            <w:r w:rsidRPr="00657E8D">
              <w:rPr>
                <w:rStyle w:val="FontStyle31"/>
              </w:rPr>
              <w:lastRenderedPageBreak/>
              <w:t>учебника</w:t>
            </w:r>
            <w:proofErr w:type="gramStart"/>
            <w:r>
              <w:rPr>
                <w:rStyle w:val="FontStyle31"/>
              </w:rPr>
              <w:t>,с</w:t>
            </w:r>
            <w:proofErr w:type="gramEnd"/>
            <w:r>
              <w:rPr>
                <w:rStyle w:val="FontStyle31"/>
              </w:rPr>
              <w:t>остав</w:t>
            </w:r>
            <w:proofErr w:type="spellEnd"/>
            <w:r>
              <w:rPr>
                <w:rStyle w:val="FontStyle31"/>
              </w:rPr>
              <w:t xml:space="preserve"> </w:t>
            </w:r>
            <w:proofErr w:type="spellStart"/>
            <w:r>
              <w:rPr>
                <w:rStyle w:val="FontStyle31"/>
              </w:rPr>
              <w:t>ление</w:t>
            </w:r>
            <w:proofErr w:type="spellEnd"/>
            <w:r>
              <w:rPr>
                <w:rStyle w:val="FontStyle31"/>
              </w:rPr>
              <w:t xml:space="preserve"> обобщающей и срав</w:t>
            </w:r>
            <w:r w:rsidRPr="00657E8D">
              <w:rPr>
                <w:rStyle w:val="FontStyle31"/>
              </w:rPr>
              <w:t>нительной таблиц, состав</w:t>
            </w:r>
            <w:r w:rsidRPr="00657E8D">
              <w:rPr>
                <w:rStyle w:val="FontStyle31"/>
              </w:rPr>
              <w:softHyphen/>
              <w:t>ление вопросов к статье учеб</w:t>
            </w:r>
            <w:r w:rsidRPr="00657E8D">
              <w:rPr>
                <w:rStyle w:val="FontStyle31"/>
              </w:rPr>
              <w:softHyphen/>
              <w:t>ника, сообще</w:t>
            </w:r>
            <w:r w:rsidRPr="00657E8D">
              <w:rPr>
                <w:rStyle w:val="FontStyle31"/>
              </w:rPr>
              <w:softHyphen/>
              <w:t xml:space="preserve">ние уча- </w:t>
            </w:r>
            <w:proofErr w:type="spellStart"/>
            <w:r w:rsidRPr="00657E8D">
              <w:rPr>
                <w:rStyle w:val="FontStyle31"/>
              </w:rPr>
              <w:t>щегося</w:t>
            </w:r>
            <w:proofErr w:type="spellEnd"/>
            <w:r w:rsidRPr="00657E8D">
              <w:rPr>
                <w:rStyle w:val="FontStyle31"/>
              </w:rPr>
              <w:t xml:space="preserve">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Default="00A87409" w:rsidP="00A87409">
            <w:pPr>
              <w:pStyle w:val="Style7"/>
              <w:widowControl/>
              <w:spacing w:line="240" w:lineRule="auto"/>
              <w:ind w:left="5" w:right="-125" w:hanging="5"/>
              <w:rPr>
                <w:rStyle w:val="FontStyle31"/>
              </w:rPr>
            </w:pPr>
            <w:proofErr w:type="spellStart"/>
            <w:proofErr w:type="gramStart"/>
            <w:r>
              <w:rPr>
                <w:rStyle w:val="FontStyle31"/>
              </w:rPr>
              <w:lastRenderedPageBreak/>
              <w:t>Презен-тация</w:t>
            </w:r>
            <w:proofErr w:type="spellEnd"/>
            <w:proofErr w:type="gramEnd"/>
            <w:r>
              <w:rPr>
                <w:rStyle w:val="FontStyle31"/>
              </w:rPr>
              <w:t xml:space="preserve">, </w:t>
            </w:r>
          </w:p>
          <w:p w:rsidR="00B02BF8" w:rsidRPr="003562FB" w:rsidRDefault="00A87409" w:rsidP="00A874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FontStyle31"/>
              </w:rPr>
              <w:lastRenderedPageBreak/>
              <w:t>учебник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02BF8" w:rsidRPr="003562FB" w:rsidRDefault="00B02BF8" w:rsidP="000B6C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06172" w:rsidRPr="00657E8D" w:rsidRDefault="00906172" w:rsidP="00906172">
            <w:pPr>
              <w:pStyle w:val="Style12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 xml:space="preserve">Прочитать повесть. Заполнить </w:t>
            </w:r>
            <w:r>
              <w:rPr>
                <w:rStyle w:val="FontStyle31"/>
              </w:rPr>
              <w:lastRenderedPageBreak/>
              <w:t>в</w:t>
            </w:r>
            <w:r w:rsidRPr="00657E8D">
              <w:rPr>
                <w:rStyle w:val="FontStyle31"/>
              </w:rPr>
              <w:t xml:space="preserve"> таблиц</w:t>
            </w:r>
            <w:r>
              <w:rPr>
                <w:rStyle w:val="FontStyle31"/>
              </w:rPr>
              <w:t>у</w:t>
            </w:r>
            <w:r w:rsidRPr="00657E8D">
              <w:rPr>
                <w:rStyle w:val="FontStyle31"/>
              </w:rPr>
              <w:t xml:space="preserve"> цитатами.</w:t>
            </w:r>
          </w:p>
          <w:p w:rsidR="00B02BF8" w:rsidRPr="003562FB" w:rsidRDefault="00B02BF8" w:rsidP="00906172">
            <w:pPr>
              <w:pStyle w:val="Style12"/>
              <w:spacing w:line="240" w:lineRule="auto"/>
              <w:rPr>
                <w:sz w:val="18"/>
                <w:szCs w:val="18"/>
              </w:rPr>
            </w:pPr>
          </w:p>
        </w:tc>
      </w:tr>
      <w:tr w:rsidR="00B02BF8" w:rsidRPr="003562FB" w:rsidTr="0047652C">
        <w:tc>
          <w:tcPr>
            <w:tcW w:w="709" w:type="dxa"/>
            <w:tcBorders>
              <w:left w:val="single" w:sz="4" w:space="0" w:color="auto"/>
            </w:tcBorders>
          </w:tcPr>
          <w:p w:rsidR="00B02BF8" w:rsidRPr="006B3DC1" w:rsidRDefault="00B02BF8" w:rsidP="000B6C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02BF8" w:rsidRPr="003562FB" w:rsidRDefault="00B02BF8" w:rsidP="000B6C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02BF8" w:rsidRPr="000B6CF5" w:rsidRDefault="00B02BF8" w:rsidP="000B6C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F8" w:rsidRPr="000B6CF5" w:rsidRDefault="00B02BF8" w:rsidP="000B6C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Карамзин Н.М. «Бедная Лиза». Основная проблематика и тематика, новый тип героя</w:t>
            </w:r>
            <w:proofErr w:type="gramStart"/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 Лизы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F8" w:rsidRPr="000B6CF5" w:rsidRDefault="00B02BF8" w:rsidP="000B6C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F8" w:rsidRPr="000B6CF5" w:rsidRDefault="00B02BF8" w:rsidP="000B6C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Проблематика, тема, герой литературного произведения. Анализ прозаического  произведения.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F8" w:rsidRPr="000B6CF5" w:rsidRDefault="00B02BF8" w:rsidP="000B6C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Владеть анализом прозаического произведения.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F8" w:rsidRPr="000B6CF5" w:rsidRDefault="00906172" w:rsidP="000B6C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57E8D">
              <w:rPr>
                <w:rStyle w:val="FontStyle31"/>
              </w:rPr>
              <w:t>в</w:t>
            </w:r>
            <w:proofErr w:type="gramEnd"/>
            <w:r w:rsidRPr="00657E8D">
              <w:rPr>
                <w:rStyle w:val="FontStyle31"/>
              </w:rPr>
              <w:t xml:space="preserve">ыразительное </w:t>
            </w:r>
            <w:proofErr w:type="spellStart"/>
            <w:r w:rsidRPr="00657E8D">
              <w:rPr>
                <w:rStyle w:val="FontStyle31"/>
              </w:rPr>
              <w:t>чте</w:t>
            </w:r>
            <w:proofErr w:type="spellEnd"/>
            <w:r w:rsidRPr="00657E8D">
              <w:rPr>
                <w:rStyle w:val="FontStyle31"/>
              </w:rPr>
              <w:t xml:space="preserve"> </w:t>
            </w:r>
            <w:proofErr w:type="spellStart"/>
            <w:r w:rsidRPr="00657E8D">
              <w:rPr>
                <w:rStyle w:val="FontStyle31"/>
              </w:rPr>
              <w:t>ние</w:t>
            </w:r>
            <w:proofErr w:type="spellEnd"/>
            <w:r w:rsidRPr="00657E8D">
              <w:rPr>
                <w:rStyle w:val="FontStyle31"/>
              </w:rPr>
              <w:t>, фор</w:t>
            </w:r>
            <w:r w:rsidRPr="00657E8D">
              <w:rPr>
                <w:rStyle w:val="FontStyle31"/>
              </w:rPr>
              <w:softHyphen/>
              <w:t xml:space="preserve">мулирование </w:t>
            </w:r>
            <w:proofErr w:type="spellStart"/>
            <w:r w:rsidRPr="00657E8D">
              <w:rPr>
                <w:rStyle w:val="FontStyle31"/>
              </w:rPr>
              <w:t>пись</w:t>
            </w:r>
            <w:proofErr w:type="spellEnd"/>
            <w:r w:rsidRPr="00657E8D">
              <w:rPr>
                <w:rStyle w:val="FontStyle31"/>
              </w:rPr>
              <w:t xml:space="preserve"> </w:t>
            </w:r>
            <w:proofErr w:type="spellStart"/>
            <w:r w:rsidRPr="00657E8D">
              <w:rPr>
                <w:rStyle w:val="FontStyle31"/>
              </w:rPr>
              <w:t>менного</w:t>
            </w:r>
            <w:proofErr w:type="spellEnd"/>
            <w:r w:rsidRPr="00657E8D">
              <w:rPr>
                <w:rStyle w:val="FontStyle31"/>
              </w:rPr>
              <w:t xml:space="preserve"> ответа на во</w:t>
            </w:r>
            <w:r w:rsidRPr="00657E8D">
              <w:rPr>
                <w:rStyle w:val="FontStyle31"/>
              </w:rPr>
              <w:softHyphen/>
              <w:t>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F8" w:rsidRPr="00A87409" w:rsidRDefault="00A87409" w:rsidP="000B6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409">
              <w:rPr>
                <w:rFonts w:ascii="Times New Roman" w:hAnsi="Times New Roman" w:cs="Times New Roman"/>
                <w:sz w:val="18"/>
                <w:szCs w:val="18"/>
              </w:rPr>
              <w:t xml:space="preserve">Учебник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BF8" w:rsidRPr="003562FB" w:rsidRDefault="00B02BF8" w:rsidP="000B6C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BF8" w:rsidRPr="003562FB" w:rsidRDefault="00B02BF8" w:rsidP="000B6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Стр.65 (в.1,2,3,4,8 устно)</w:t>
            </w:r>
          </w:p>
        </w:tc>
      </w:tr>
      <w:tr w:rsidR="00B02BF8" w:rsidRPr="003562FB" w:rsidTr="0047652C">
        <w:tc>
          <w:tcPr>
            <w:tcW w:w="15309" w:type="dxa"/>
            <w:gridSpan w:val="11"/>
            <w:tcBorders>
              <w:left w:val="single" w:sz="4" w:space="0" w:color="auto"/>
            </w:tcBorders>
          </w:tcPr>
          <w:p w:rsidR="00B02BF8" w:rsidRPr="000B6CF5" w:rsidRDefault="00B02BF8" w:rsidP="000B6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литературы 19 века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30ч. )</w:t>
            </w:r>
          </w:p>
        </w:tc>
      </w:tr>
      <w:tr w:rsidR="00B02BF8" w:rsidRPr="000B6CF5" w:rsidTr="0047652C">
        <w:tc>
          <w:tcPr>
            <w:tcW w:w="709" w:type="dxa"/>
            <w:tcBorders>
              <w:left w:val="single" w:sz="4" w:space="0" w:color="auto"/>
            </w:tcBorders>
          </w:tcPr>
          <w:p w:rsidR="00B02BF8" w:rsidRPr="000B6CF5" w:rsidRDefault="00B02BF8" w:rsidP="000B6C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02BF8" w:rsidRPr="000B6CF5" w:rsidRDefault="00B02BF8" w:rsidP="000B6C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02BF8" w:rsidRPr="000B6CF5" w:rsidRDefault="00B02BF8" w:rsidP="000B6C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F8" w:rsidRPr="000B6CF5" w:rsidRDefault="00B02BF8" w:rsidP="000B6C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Поэты круга Пушкина: </w:t>
            </w:r>
          </w:p>
          <w:p w:rsidR="00B02BF8" w:rsidRPr="000B6CF5" w:rsidRDefault="00B02BF8" w:rsidP="000B6C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Основные темы, мотивы  лирики В.А.Жуковского.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F8" w:rsidRPr="000B6CF5" w:rsidRDefault="00B02BF8" w:rsidP="000B6C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F8" w:rsidRPr="000B6CF5" w:rsidRDefault="00B02BF8" w:rsidP="000B6C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Краткие сведения о поэтах. Выразительное чтение  и анализ стихотворений, баллад и </w:t>
            </w:r>
            <w:proofErr w:type="spellStart"/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эллегий</w:t>
            </w:r>
            <w:proofErr w:type="spellEnd"/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B02BF8" w:rsidRPr="000B6CF5" w:rsidRDefault="00B02BF8" w:rsidP="000B6C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Жуковский В.А. «Лесной царь», «Море», «Невыразимое», «Сельское кладбище».</w:t>
            </w:r>
          </w:p>
          <w:p w:rsidR="00B02BF8" w:rsidRPr="000B6CF5" w:rsidRDefault="00B02BF8" w:rsidP="000B6C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Элементы  сентиментализма и романтизма в данных стихотворениях.</w:t>
            </w:r>
          </w:p>
          <w:p w:rsidR="00B02BF8" w:rsidRPr="000B6CF5" w:rsidRDefault="00B02BF8" w:rsidP="000B6C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F8" w:rsidRPr="000B6CF5" w:rsidRDefault="00B02BF8" w:rsidP="000B6C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Владеть анализом лирического произведения. </w:t>
            </w:r>
          </w:p>
          <w:p w:rsidR="00B02BF8" w:rsidRPr="000B6CF5" w:rsidRDefault="00B02BF8" w:rsidP="000B6C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составлять цитатный или тезисный план, выразительно читать лирическое произведение.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F8" w:rsidRPr="000B6CF5" w:rsidRDefault="00906172" w:rsidP="000B6C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E8D">
              <w:rPr>
                <w:rStyle w:val="FontStyle31"/>
              </w:rPr>
              <w:t>Работа со стать</w:t>
            </w:r>
            <w:r w:rsidRPr="00657E8D">
              <w:rPr>
                <w:rStyle w:val="FontStyle31"/>
              </w:rPr>
              <w:softHyphen/>
              <w:t xml:space="preserve">ями учебника, составление сравнительной таблицы, </w:t>
            </w:r>
            <w:proofErr w:type="spellStart"/>
            <w:r w:rsidRPr="00657E8D">
              <w:rPr>
                <w:rStyle w:val="FontStyle31"/>
              </w:rPr>
              <w:t>лекси</w:t>
            </w:r>
            <w:r w:rsidRPr="00657E8D">
              <w:rPr>
                <w:rStyle w:val="FontStyle31"/>
              </w:rPr>
              <w:softHyphen/>
              <w:t>ч</w:t>
            </w:r>
            <w:proofErr w:type="gramStart"/>
            <w:r w:rsidRPr="00657E8D">
              <w:rPr>
                <w:rStyle w:val="FontStyle31"/>
              </w:rPr>
              <w:t>е</w:t>
            </w:r>
            <w:proofErr w:type="spellEnd"/>
            <w:r w:rsidRPr="00657E8D">
              <w:rPr>
                <w:rStyle w:val="FontStyle31"/>
              </w:rPr>
              <w:t>-</w:t>
            </w:r>
            <w:proofErr w:type="gramEnd"/>
            <w:r w:rsidRPr="00657E8D">
              <w:rPr>
                <w:rStyle w:val="FontStyle31"/>
              </w:rPr>
              <w:t xml:space="preserve"> </w:t>
            </w:r>
            <w:proofErr w:type="spellStart"/>
            <w:r w:rsidRPr="00657E8D">
              <w:rPr>
                <w:rStyle w:val="FontStyle31"/>
              </w:rPr>
              <w:t>ская</w:t>
            </w:r>
            <w:proofErr w:type="spellEnd"/>
            <w:r w:rsidRPr="00657E8D">
              <w:rPr>
                <w:rStyle w:val="FontStyle31"/>
              </w:rPr>
              <w:t xml:space="preserve"> рабо</w:t>
            </w:r>
            <w:r w:rsidRPr="00657E8D">
              <w:rPr>
                <w:rStyle w:val="FontStyle31"/>
              </w:rPr>
              <w:softHyphen/>
              <w:t xml:space="preserve">та, работа с </w:t>
            </w:r>
            <w:proofErr w:type="spellStart"/>
            <w:r w:rsidRPr="00657E8D">
              <w:rPr>
                <w:rStyle w:val="FontStyle31"/>
              </w:rPr>
              <w:t>репр</w:t>
            </w:r>
            <w:r>
              <w:rPr>
                <w:rStyle w:val="FontStyle31"/>
              </w:rPr>
              <w:t>о</w:t>
            </w:r>
            <w:proofErr w:type="spellEnd"/>
            <w:r>
              <w:rPr>
                <w:rStyle w:val="FontStyle31"/>
              </w:rPr>
              <w:t>-</w:t>
            </w:r>
            <w:r w:rsidRPr="00657E8D">
              <w:rPr>
                <w:rStyle w:val="FontStyle31"/>
              </w:rPr>
              <w:t xml:space="preserve"> </w:t>
            </w:r>
            <w:proofErr w:type="spellStart"/>
            <w:r w:rsidRPr="00657E8D">
              <w:rPr>
                <w:rStyle w:val="FontStyle31"/>
              </w:rPr>
              <w:t>дукциями</w:t>
            </w:r>
            <w:proofErr w:type="spellEnd"/>
            <w:r w:rsidRPr="00657E8D">
              <w:rPr>
                <w:rStyle w:val="FontStyle31"/>
              </w:rPr>
              <w:t xml:space="preserve"> картин худож</w:t>
            </w:r>
            <w:r w:rsidRPr="00657E8D">
              <w:rPr>
                <w:rStyle w:val="FontStyle31"/>
              </w:rPr>
              <w:softHyphen/>
              <w:t>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Default="00A87409" w:rsidP="00A87409">
            <w:pPr>
              <w:pStyle w:val="Style7"/>
              <w:widowControl/>
              <w:spacing w:line="240" w:lineRule="auto"/>
              <w:ind w:left="5" w:right="-125" w:hanging="5"/>
              <w:rPr>
                <w:rStyle w:val="FontStyle31"/>
              </w:rPr>
            </w:pPr>
            <w:proofErr w:type="spellStart"/>
            <w:proofErr w:type="gramStart"/>
            <w:r>
              <w:rPr>
                <w:rStyle w:val="FontStyle31"/>
              </w:rPr>
              <w:t>Презен-тация</w:t>
            </w:r>
            <w:proofErr w:type="spellEnd"/>
            <w:proofErr w:type="gramEnd"/>
            <w:r>
              <w:rPr>
                <w:rStyle w:val="FontStyle31"/>
              </w:rPr>
              <w:t xml:space="preserve">, </w:t>
            </w:r>
          </w:p>
          <w:p w:rsidR="00B02BF8" w:rsidRPr="000B6CF5" w:rsidRDefault="00A87409" w:rsidP="00A874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FontStyle31"/>
              </w:rPr>
              <w:t>учебник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BF8" w:rsidRPr="000B6CF5" w:rsidRDefault="00B02BF8" w:rsidP="000B6C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BF8" w:rsidRPr="000B6CF5" w:rsidRDefault="00B02BF8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Стр.72-74 (изучить), </w:t>
            </w:r>
            <w:proofErr w:type="spellStart"/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выразит.чтение</w:t>
            </w:r>
            <w:proofErr w:type="spellEnd"/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стих</w:t>
            </w:r>
            <w:proofErr w:type="gramStart"/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.Ж</w:t>
            </w:r>
            <w:proofErr w:type="gramEnd"/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уковского (по выбору)</w:t>
            </w:r>
          </w:p>
        </w:tc>
      </w:tr>
      <w:tr w:rsidR="00B02BF8" w:rsidRPr="000B6CF5" w:rsidTr="0047652C">
        <w:tc>
          <w:tcPr>
            <w:tcW w:w="709" w:type="dxa"/>
            <w:tcBorders>
              <w:left w:val="single" w:sz="4" w:space="0" w:color="auto"/>
            </w:tcBorders>
          </w:tcPr>
          <w:p w:rsidR="00B02BF8" w:rsidRPr="000B6CF5" w:rsidRDefault="00B02BF8" w:rsidP="000B6C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02BF8" w:rsidRPr="000B6CF5" w:rsidRDefault="00B02BF8" w:rsidP="000B6C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B02BF8" w:rsidRPr="000B6CF5" w:rsidRDefault="00B02BF8" w:rsidP="000B6C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B02BF8" w:rsidRPr="000B6CF5" w:rsidRDefault="00B02BF8" w:rsidP="000B6C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Поэты круга Пушкина. Основные темы и мотивы лирики К.Ф. Рылеева. Стихотворения «К временщику», «Иван Сусанин»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BF8" w:rsidRPr="000B6CF5" w:rsidRDefault="00B02BF8" w:rsidP="000B6C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BF8" w:rsidRPr="000B6CF5" w:rsidRDefault="00B02BF8" w:rsidP="000B6C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Баллада, элегия, дума, песня, «легкая» поэзия. Основные темы и мотивы произведений Рылеева.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BF8" w:rsidRPr="000B6CF5" w:rsidRDefault="00B02BF8" w:rsidP="000B6C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Владеть анализом лирического произведения. </w:t>
            </w:r>
          </w:p>
          <w:p w:rsidR="00B02BF8" w:rsidRPr="000B6CF5" w:rsidRDefault="00B02BF8" w:rsidP="000B6C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составлять цитатный или тезисный план, выразительно читать лирическое произведение.</w:t>
            </w:r>
          </w:p>
          <w:p w:rsidR="00B02BF8" w:rsidRPr="000B6CF5" w:rsidRDefault="00B02BF8" w:rsidP="000B6C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находить признаки думы в лирическом произведении.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BF8" w:rsidRPr="000B6CF5" w:rsidRDefault="00906172" w:rsidP="000B6C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E8D">
              <w:rPr>
                <w:rStyle w:val="FontStyle31"/>
              </w:rPr>
              <w:t>Составление плана статьи учебника, выразитель</w:t>
            </w:r>
            <w:r w:rsidRPr="00657E8D">
              <w:rPr>
                <w:rStyle w:val="FontStyle31"/>
              </w:rPr>
              <w:softHyphen/>
              <w:t>ное чтение, беседа, работа с р</w:t>
            </w:r>
            <w:proofErr w:type="gramStart"/>
            <w:r w:rsidRPr="00657E8D">
              <w:rPr>
                <w:rStyle w:val="FontStyle31"/>
              </w:rPr>
              <w:t>е-</w:t>
            </w:r>
            <w:proofErr w:type="gramEnd"/>
            <w:r w:rsidRPr="00657E8D">
              <w:rPr>
                <w:rStyle w:val="FontStyle31"/>
              </w:rPr>
              <w:t xml:space="preserve"> продук</w:t>
            </w:r>
            <w:r w:rsidRPr="00657E8D">
              <w:rPr>
                <w:rStyle w:val="FontStyle31"/>
              </w:rPr>
              <w:softHyphen/>
              <w:t xml:space="preserve">циями картин </w:t>
            </w:r>
            <w:proofErr w:type="spellStart"/>
            <w:r w:rsidRPr="00657E8D">
              <w:rPr>
                <w:rStyle w:val="FontStyle31"/>
              </w:rPr>
              <w:t>худож</w:t>
            </w:r>
            <w:proofErr w:type="spellEnd"/>
            <w:r w:rsidRPr="00657E8D">
              <w:rPr>
                <w:rStyle w:val="FontStyle31"/>
              </w:rPr>
              <w:t xml:space="preserve"> </w:t>
            </w:r>
            <w:r>
              <w:rPr>
                <w:rStyle w:val="FontStyle31"/>
              </w:rPr>
              <w:t>-</w:t>
            </w:r>
            <w:proofErr w:type="spellStart"/>
            <w:r w:rsidRPr="00657E8D">
              <w:rPr>
                <w:rStyle w:val="FontStyle31"/>
              </w:rPr>
              <w:t>ников</w:t>
            </w:r>
            <w:proofErr w:type="spellEnd"/>
            <w:r w:rsidRPr="00657E8D">
              <w:rPr>
                <w:rStyle w:val="FontStyle31"/>
              </w:rPr>
              <w:t>, составление историко-ли</w:t>
            </w:r>
            <w:r w:rsidRPr="00657E8D">
              <w:rPr>
                <w:rStyle w:val="FontStyle31"/>
              </w:rPr>
              <w:softHyphen/>
              <w:t>тературного комментария</w:t>
            </w:r>
            <w:r>
              <w:rPr>
                <w:rStyle w:val="FontStyle31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Default="00A87409" w:rsidP="00A87409">
            <w:pPr>
              <w:pStyle w:val="Style7"/>
              <w:widowControl/>
              <w:spacing w:line="240" w:lineRule="auto"/>
              <w:ind w:left="5" w:right="-125" w:hanging="5"/>
              <w:rPr>
                <w:rStyle w:val="FontStyle31"/>
              </w:rPr>
            </w:pPr>
            <w:proofErr w:type="spellStart"/>
            <w:proofErr w:type="gramStart"/>
            <w:r>
              <w:rPr>
                <w:rStyle w:val="FontStyle31"/>
              </w:rPr>
              <w:t>Презен-тация</w:t>
            </w:r>
            <w:proofErr w:type="spellEnd"/>
            <w:proofErr w:type="gramEnd"/>
            <w:r>
              <w:rPr>
                <w:rStyle w:val="FontStyle31"/>
              </w:rPr>
              <w:t xml:space="preserve">, </w:t>
            </w:r>
          </w:p>
          <w:p w:rsidR="00B02BF8" w:rsidRPr="000B6CF5" w:rsidRDefault="00A87409" w:rsidP="00A874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FontStyle31"/>
              </w:rPr>
              <w:t>учебник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02BF8" w:rsidRPr="000B6CF5" w:rsidRDefault="00B02BF8" w:rsidP="000B6C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02BF8" w:rsidRPr="000B6CF5" w:rsidRDefault="00B02BF8" w:rsidP="000B6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Стр.97,в.1 устно, повторить биографию  А.С. Пушкина.</w:t>
            </w:r>
          </w:p>
        </w:tc>
      </w:tr>
      <w:tr w:rsidR="00B02BF8" w:rsidRPr="000B6CF5" w:rsidTr="0047652C">
        <w:tc>
          <w:tcPr>
            <w:tcW w:w="709" w:type="dxa"/>
            <w:tcBorders>
              <w:left w:val="single" w:sz="4" w:space="0" w:color="auto"/>
            </w:tcBorders>
          </w:tcPr>
          <w:p w:rsidR="00B02BF8" w:rsidRPr="000B6CF5" w:rsidRDefault="00B02BF8" w:rsidP="000B6C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02BF8" w:rsidRPr="000B6CF5" w:rsidRDefault="00B02BF8" w:rsidP="000B6C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B02BF8" w:rsidRPr="000B6CF5" w:rsidRDefault="00B02BF8" w:rsidP="000B6C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B02BF8" w:rsidRPr="000B6CF5" w:rsidRDefault="00B02BF8" w:rsidP="000B6C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Пушкин А.С. Тематическое богатство поэзии поэта. « И.И. Пущину», </w:t>
            </w:r>
          </w:p>
          <w:p w:rsidR="00B02BF8" w:rsidRPr="000B6CF5" w:rsidRDefault="00B02BF8" w:rsidP="000B6C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 19 октября 1825 года».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BF8" w:rsidRPr="000B6CF5" w:rsidRDefault="00B02BF8" w:rsidP="000B6C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BF8" w:rsidRPr="000B6CF5" w:rsidRDefault="00B02BF8" w:rsidP="000B6C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Творчество А.С.Пушкина. Тематическое богатство поэзии поэта.</w:t>
            </w:r>
          </w:p>
          <w:p w:rsidR="00B02BF8" w:rsidRPr="000B6CF5" w:rsidRDefault="00B02BF8" w:rsidP="000B6C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написания и основная проблематика произведений, изучаемых на уроке. Анализ стихотворения «19 октября 1825 года»</w:t>
            </w:r>
          </w:p>
          <w:p w:rsidR="00B02BF8" w:rsidRPr="000B6CF5" w:rsidRDefault="00B02BF8" w:rsidP="000B6C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Поэтическая интонация, художественно-выразительная роль частей речи.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BF8" w:rsidRPr="000B6CF5" w:rsidRDefault="00B02BF8" w:rsidP="000B6C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Владеть навыками выразительного чтения стихотворения, элементами анализа поэтического текста.</w:t>
            </w:r>
          </w:p>
          <w:p w:rsidR="00B02BF8" w:rsidRPr="000B6CF5" w:rsidRDefault="00B02BF8" w:rsidP="000B6C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 основные мотивы лирики А.С. Пушкина.</w:t>
            </w:r>
          </w:p>
          <w:p w:rsidR="00B02BF8" w:rsidRPr="000B6CF5" w:rsidRDefault="00B02BF8" w:rsidP="000B6C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BF8" w:rsidRPr="000B6CF5" w:rsidRDefault="00906172" w:rsidP="000B6C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E8D">
              <w:rPr>
                <w:rStyle w:val="FontStyle31"/>
              </w:rPr>
              <w:t xml:space="preserve">Конструирование вопросов к статье учебника, </w:t>
            </w:r>
            <w:proofErr w:type="spellStart"/>
            <w:r w:rsidRPr="00657E8D">
              <w:rPr>
                <w:rStyle w:val="FontStyle31"/>
              </w:rPr>
              <w:t>сообщ</w:t>
            </w:r>
            <w:proofErr w:type="gramStart"/>
            <w:r w:rsidRPr="00657E8D">
              <w:rPr>
                <w:rStyle w:val="FontStyle31"/>
              </w:rPr>
              <w:t>е</w:t>
            </w:r>
            <w:proofErr w:type="spellEnd"/>
            <w:r w:rsidRPr="00657E8D">
              <w:rPr>
                <w:rStyle w:val="FontStyle31"/>
              </w:rPr>
              <w:t>-</w:t>
            </w:r>
            <w:proofErr w:type="gramEnd"/>
            <w:r w:rsidRPr="00657E8D">
              <w:rPr>
                <w:rStyle w:val="FontStyle31"/>
              </w:rPr>
              <w:t xml:space="preserve"> </w:t>
            </w:r>
            <w:proofErr w:type="spellStart"/>
            <w:r w:rsidRPr="00657E8D">
              <w:rPr>
                <w:rStyle w:val="FontStyle31"/>
              </w:rPr>
              <w:t>ния</w:t>
            </w:r>
            <w:proofErr w:type="spellEnd"/>
            <w:r w:rsidRPr="00657E8D">
              <w:rPr>
                <w:rStyle w:val="FontStyle31"/>
              </w:rPr>
              <w:t xml:space="preserve"> учителя и учащихся, лексическая работа. Выр</w:t>
            </w:r>
            <w:proofErr w:type="gramStart"/>
            <w:r w:rsidRPr="00657E8D">
              <w:rPr>
                <w:rStyle w:val="FontStyle31"/>
              </w:rPr>
              <w:t>а-</w:t>
            </w:r>
            <w:proofErr w:type="gramEnd"/>
            <w:r w:rsidRPr="00657E8D">
              <w:rPr>
                <w:rStyle w:val="FontStyle31"/>
              </w:rPr>
              <w:t xml:space="preserve"> </w:t>
            </w:r>
            <w:proofErr w:type="spellStart"/>
            <w:r w:rsidRPr="00657E8D">
              <w:rPr>
                <w:rStyle w:val="FontStyle31"/>
              </w:rPr>
              <w:t>зительное</w:t>
            </w:r>
            <w:proofErr w:type="spellEnd"/>
            <w:r w:rsidRPr="00657E8D">
              <w:rPr>
                <w:rStyle w:val="FontStyle31"/>
              </w:rPr>
              <w:t xml:space="preserve"> чтение, беседа, работа со статьёй учебника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BF8" w:rsidRPr="00A87409" w:rsidRDefault="00A87409" w:rsidP="000B6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409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02BF8" w:rsidRPr="000B6CF5" w:rsidRDefault="00B02BF8" w:rsidP="000B6C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02BF8" w:rsidRPr="000B6CF5" w:rsidRDefault="00B02BF8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Стр.115, вопросы 1-5 устно</w:t>
            </w:r>
          </w:p>
        </w:tc>
      </w:tr>
      <w:tr w:rsidR="00B02BF8" w:rsidRPr="000B6CF5" w:rsidTr="0047652C">
        <w:tc>
          <w:tcPr>
            <w:tcW w:w="709" w:type="dxa"/>
            <w:tcBorders>
              <w:left w:val="single" w:sz="4" w:space="0" w:color="auto"/>
            </w:tcBorders>
          </w:tcPr>
          <w:p w:rsidR="00B02BF8" w:rsidRPr="000B6CF5" w:rsidRDefault="00B02BF8" w:rsidP="000B6C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02BF8" w:rsidRPr="000B6CF5" w:rsidRDefault="00B02BF8" w:rsidP="000B6C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02BF8" w:rsidRPr="000B6CF5" w:rsidRDefault="00B02BF8" w:rsidP="000B6C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F8" w:rsidRPr="000B6CF5" w:rsidRDefault="00B02BF8" w:rsidP="000B6C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Пушкин А.С.Повесть  </w:t>
            </w: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«Капитанская дочка». Творческая история повести, проблематика.</w:t>
            </w:r>
            <w:r w:rsidRPr="000B6C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Система образов повести. Композиция. Образ рассказчика.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F8" w:rsidRPr="000B6CF5" w:rsidRDefault="00B02BF8" w:rsidP="000B6C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F8" w:rsidRPr="000B6CF5" w:rsidRDefault="00B02BF8" w:rsidP="00AF33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Историческая повесть. Новый тип </w:t>
            </w: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исторической прозы.</w:t>
            </w:r>
            <w:r w:rsidRPr="000B6C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Жанровые особенности произведения.</w:t>
            </w:r>
          </w:p>
          <w:p w:rsidR="00B02BF8" w:rsidRPr="000B6CF5" w:rsidRDefault="00B02BF8" w:rsidP="00AF33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Жанр, сюжет произведения.</w:t>
            </w:r>
          </w:p>
          <w:p w:rsidR="00B02BF8" w:rsidRPr="000B6CF5" w:rsidRDefault="00B02BF8" w:rsidP="000B6C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Эпиграф.</w:t>
            </w:r>
          </w:p>
          <w:p w:rsidR="00B02BF8" w:rsidRPr="000B6CF5" w:rsidRDefault="00B02BF8" w:rsidP="000B6C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Словарная работа: прототип, прообраз, мятеж, восстание.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F8" w:rsidRPr="000B6CF5" w:rsidRDefault="00B02BF8" w:rsidP="000B6C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Владение навыками </w:t>
            </w: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выразительного чтения и навыками сжатого пересказа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F8" w:rsidRPr="000B6CF5" w:rsidRDefault="00906172" w:rsidP="000B6C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E8D">
              <w:rPr>
                <w:rStyle w:val="FontStyle31"/>
              </w:rPr>
              <w:lastRenderedPageBreak/>
              <w:t xml:space="preserve">Сообщения </w:t>
            </w:r>
            <w:r w:rsidRPr="00657E8D">
              <w:rPr>
                <w:rStyle w:val="FontStyle31"/>
              </w:rPr>
              <w:lastRenderedPageBreak/>
              <w:t>учителя и уча</w:t>
            </w:r>
            <w:r w:rsidRPr="00657E8D">
              <w:rPr>
                <w:rStyle w:val="FontStyle31"/>
              </w:rPr>
              <w:softHyphen/>
              <w:t>щихся, пересказ статьи учеб</w:t>
            </w:r>
            <w:r w:rsidRPr="00657E8D">
              <w:rPr>
                <w:rStyle w:val="FontStyle31"/>
              </w:rPr>
              <w:softHyphen/>
              <w:t xml:space="preserve">ника, работа с </w:t>
            </w:r>
            <w:proofErr w:type="spellStart"/>
            <w:r w:rsidRPr="00657E8D">
              <w:rPr>
                <w:rStyle w:val="FontStyle31"/>
              </w:rPr>
              <w:t>иллюс</w:t>
            </w:r>
            <w:proofErr w:type="gramStart"/>
            <w:r w:rsidRPr="00657E8D">
              <w:rPr>
                <w:rStyle w:val="FontStyle31"/>
              </w:rPr>
              <w:t>т</w:t>
            </w:r>
            <w:proofErr w:type="spellEnd"/>
            <w:r w:rsidRPr="00657E8D">
              <w:rPr>
                <w:rStyle w:val="FontStyle31"/>
              </w:rPr>
              <w:t>-</w:t>
            </w:r>
            <w:proofErr w:type="gramEnd"/>
            <w:r w:rsidRPr="00657E8D">
              <w:rPr>
                <w:rStyle w:val="FontStyle31"/>
              </w:rPr>
              <w:t xml:space="preserve"> рация</w:t>
            </w:r>
            <w:r w:rsidRPr="00657E8D">
              <w:rPr>
                <w:rStyle w:val="FontStyle31"/>
              </w:rPr>
              <w:softHyphen/>
              <w:t xml:space="preserve">ми, лексическая </w:t>
            </w:r>
            <w:proofErr w:type="spellStart"/>
            <w:r w:rsidRPr="00657E8D">
              <w:rPr>
                <w:rStyle w:val="FontStyle31"/>
              </w:rPr>
              <w:t>ра</w:t>
            </w:r>
            <w:proofErr w:type="spellEnd"/>
            <w:r w:rsidRPr="00657E8D">
              <w:rPr>
                <w:rStyle w:val="FontStyle31"/>
              </w:rPr>
              <w:t>- бота,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F8" w:rsidRPr="000B6CF5" w:rsidRDefault="00B02BF8" w:rsidP="000B6C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BF8" w:rsidRPr="000B6CF5" w:rsidRDefault="00B02BF8" w:rsidP="000B6C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BF8" w:rsidRPr="000B6CF5" w:rsidRDefault="00B02BF8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Главы 1-5 </w:t>
            </w: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прочитать</w:t>
            </w:r>
          </w:p>
        </w:tc>
      </w:tr>
      <w:tr w:rsidR="002C6E70" w:rsidRPr="000B6CF5" w:rsidTr="0047652C">
        <w:tc>
          <w:tcPr>
            <w:tcW w:w="709" w:type="dxa"/>
            <w:tcBorders>
              <w:left w:val="single" w:sz="4" w:space="0" w:color="auto"/>
            </w:tcBorders>
          </w:tcPr>
          <w:p w:rsidR="002C6E70" w:rsidRPr="000B6CF5" w:rsidRDefault="002C6E70" w:rsidP="000B6C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6E70" w:rsidRPr="000B6CF5" w:rsidRDefault="002C6E70" w:rsidP="000B6C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C6E70" w:rsidRPr="000B6CF5" w:rsidRDefault="002C6E70" w:rsidP="000B6C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70" w:rsidRPr="000B6CF5" w:rsidRDefault="002C6E70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 А.С. Повесть «Капитанская дочка». Формирование характера Петра Гринева.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70" w:rsidRPr="000B6CF5" w:rsidRDefault="002C6E70" w:rsidP="00A8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70" w:rsidRPr="000B6CF5" w:rsidRDefault="002C6E70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Характер героя, литературный характер, литературный тип, прототип.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70" w:rsidRPr="000B6CF5" w:rsidRDefault="002C6E70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Уметь выявлять роль героя в раскрытии идейного содержания произведения и авторскую оценку. </w:t>
            </w:r>
          </w:p>
          <w:p w:rsidR="002C6E70" w:rsidRPr="000B6CF5" w:rsidRDefault="002C6E70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выражать и обосновывать свое мнение о герое.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70" w:rsidRPr="00657E8D" w:rsidRDefault="002C6E70" w:rsidP="00A87409">
            <w:pPr>
              <w:pStyle w:val="Style12"/>
              <w:widowControl/>
              <w:spacing w:line="240" w:lineRule="auto"/>
              <w:ind w:firstLine="5"/>
              <w:rPr>
                <w:rStyle w:val="FontStyle31"/>
              </w:rPr>
            </w:pPr>
            <w:r w:rsidRPr="00657E8D">
              <w:rPr>
                <w:rStyle w:val="FontStyle31"/>
              </w:rPr>
              <w:t>Составление цитатного плана гла</w:t>
            </w:r>
            <w:r w:rsidRPr="00657E8D">
              <w:rPr>
                <w:rStyle w:val="FontStyle31"/>
              </w:rPr>
              <w:softHyphen/>
              <w:t>вы романа, худ</w:t>
            </w:r>
            <w:proofErr w:type="gramStart"/>
            <w:r w:rsidRPr="00657E8D">
              <w:rPr>
                <w:rStyle w:val="FontStyle31"/>
              </w:rPr>
              <w:t>о-</w:t>
            </w:r>
            <w:proofErr w:type="gramEnd"/>
            <w:r w:rsidRPr="00657E8D">
              <w:rPr>
                <w:rStyle w:val="FontStyle31"/>
              </w:rPr>
              <w:t xml:space="preserve"> </w:t>
            </w:r>
            <w:proofErr w:type="spellStart"/>
            <w:r w:rsidRPr="00657E8D">
              <w:rPr>
                <w:rStyle w:val="FontStyle31"/>
              </w:rPr>
              <w:t>жествен</w:t>
            </w:r>
            <w:r w:rsidRPr="00657E8D">
              <w:rPr>
                <w:rStyle w:val="FontStyle31"/>
              </w:rPr>
              <w:softHyphen/>
              <w:t>ный</w:t>
            </w:r>
            <w:proofErr w:type="spellEnd"/>
            <w:r w:rsidRPr="00657E8D">
              <w:rPr>
                <w:rStyle w:val="FontStyle31"/>
              </w:rPr>
              <w:t xml:space="preserve"> пересказ, исследователь</w:t>
            </w:r>
            <w:r w:rsidRPr="00657E8D">
              <w:rPr>
                <w:rStyle w:val="FontStyle31"/>
              </w:rPr>
              <w:softHyphen/>
              <w:t>ская работа с текстом,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Default="00A87409" w:rsidP="00A87409">
            <w:pPr>
              <w:pStyle w:val="Style7"/>
              <w:widowControl/>
              <w:spacing w:line="240" w:lineRule="auto"/>
              <w:ind w:left="5" w:right="-125" w:hanging="5"/>
              <w:rPr>
                <w:rStyle w:val="FontStyle31"/>
              </w:rPr>
            </w:pPr>
            <w:proofErr w:type="spellStart"/>
            <w:proofErr w:type="gramStart"/>
            <w:r>
              <w:rPr>
                <w:rStyle w:val="FontStyle31"/>
              </w:rPr>
              <w:t>Презен-тация</w:t>
            </w:r>
            <w:proofErr w:type="spellEnd"/>
            <w:proofErr w:type="gramEnd"/>
            <w:r>
              <w:rPr>
                <w:rStyle w:val="FontStyle31"/>
              </w:rPr>
              <w:t xml:space="preserve">, </w:t>
            </w:r>
          </w:p>
          <w:p w:rsidR="002C6E70" w:rsidRPr="00657E8D" w:rsidRDefault="00A87409" w:rsidP="00A87409">
            <w:pPr>
              <w:pStyle w:val="Style12"/>
              <w:widowControl/>
              <w:spacing w:line="240" w:lineRule="exact"/>
              <w:ind w:left="14" w:hanging="14"/>
              <w:rPr>
                <w:rStyle w:val="FontStyle32"/>
                <w:b/>
                <w:color w:val="FF0000"/>
              </w:rPr>
            </w:pPr>
            <w:r>
              <w:rPr>
                <w:rStyle w:val="FontStyle31"/>
              </w:rPr>
              <w:t>учебник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E70" w:rsidRPr="000B6CF5" w:rsidRDefault="002C6E70" w:rsidP="00A87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E70" w:rsidRPr="000B6CF5" w:rsidRDefault="002C6E70" w:rsidP="002C6E70">
            <w:pPr>
              <w:pStyle w:val="Style12"/>
              <w:widowControl/>
              <w:spacing w:line="240" w:lineRule="exact"/>
              <w:ind w:left="19" w:hanging="19"/>
              <w:rPr>
                <w:sz w:val="18"/>
                <w:szCs w:val="18"/>
              </w:rPr>
            </w:pPr>
            <w:r w:rsidRPr="00657E8D">
              <w:rPr>
                <w:rStyle w:val="FontStyle31"/>
              </w:rPr>
              <w:t xml:space="preserve">Чтение глав 3—5. Составить цитатный план главы «Поединок» и </w:t>
            </w:r>
            <w:proofErr w:type="spellStart"/>
            <w:r w:rsidRPr="00657E8D">
              <w:rPr>
                <w:rStyle w:val="FontStyle31"/>
              </w:rPr>
              <w:t>художес</w:t>
            </w:r>
            <w:proofErr w:type="gramStart"/>
            <w:r w:rsidRPr="00657E8D">
              <w:rPr>
                <w:rStyle w:val="FontStyle31"/>
              </w:rPr>
              <w:t>т</w:t>
            </w:r>
            <w:proofErr w:type="spellEnd"/>
            <w:r w:rsidRPr="00657E8D">
              <w:rPr>
                <w:rStyle w:val="FontStyle31"/>
              </w:rPr>
              <w:t>-</w:t>
            </w:r>
            <w:proofErr w:type="gramEnd"/>
            <w:r w:rsidRPr="00657E8D">
              <w:rPr>
                <w:rStyle w:val="FontStyle31"/>
              </w:rPr>
              <w:t xml:space="preserve"> венный пересказ главы.</w:t>
            </w:r>
          </w:p>
        </w:tc>
      </w:tr>
      <w:tr w:rsidR="002C6E70" w:rsidRPr="000B6CF5" w:rsidTr="0047652C">
        <w:tc>
          <w:tcPr>
            <w:tcW w:w="709" w:type="dxa"/>
            <w:tcBorders>
              <w:left w:val="single" w:sz="4" w:space="0" w:color="auto"/>
            </w:tcBorders>
          </w:tcPr>
          <w:p w:rsidR="002C6E70" w:rsidRPr="000B6CF5" w:rsidRDefault="002C6E70" w:rsidP="000B6C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6E70" w:rsidRPr="000B6CF5" w:rsidRDefault="002C6E70" w:rsidP="000B6C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C6E70" w:rsidRPr="000B6CF5" w:rsidRDefault="002C6E70" w:rsidP="000B6C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70" w:rsidRPr="000B6CF5" w:rsidRDefault="002C6E70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Пушкин А.С. Повесть «Капитанская дочка». Падение </w:t>
            </w:r>
            <w:proofErr w:type="spellStart"/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Белогорской</w:t>
            </w:r>
            <w:proofErr w:type="spellEnd"/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крепости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70" w:rsidRPr="000B6CF5" w:rsidRDefault="002C6E70" w:rsidP="00A8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70" w:rsidRPr="000B6CF5" w:rsidRDefault="002C6E70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Главы 6-9 повести, выразительное чтение отрывков, анализ эпизода «Падение </w:t>
            </w:r>
            <w:proofErr w:type="spellStart"/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Белогорской</w:t>
            </w:r>
            <w:proofErr w:type="spellEnd"/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крепости»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70" w:rsidRPr="000B6CF5" w:rsidRDefault="002C6E70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пересказывать художественное произведение с использованием цитат из текста, анализировать события, давать им оценку.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70" w:rsidRPr="00657E8D" w:rsidRDefault="002C6E70" w:rsidP="00A87409">
            <w:pPr>
              <w:pStyle w:val="Style12"/>
              <w:widowControl/>
              <w:spacing w:line="240" w:lineRule="auto"/>
              <w:ind w:firstLine="5"/>
              <w:rPr>
                <w:rStyle w:val="FontStyle31"/>
              </w:rPr>
            </w:pPr>
            <w:r w:rsidRPr="00657E8D">
              <w:rPr>
                <w:rStyle w:val="FontStyle31"/>
              </w:rPr>
              <w:t xml:space="preserve">Составление плана, подбор тезисов, беседа, </w:t>
            </w:r>
            <w:proofErr w:type="spellStart"/>
            <w:r w:rsidRPr="00657E8D">
              <w:rPr>
                <w:rStyle w:val="FontStyle31"/>
              </w:rPr>
              <w:t>составл</w:t>
            </w:r>
            <w:proofErr w:type="gramStart"/>
            <w:r w:rsidRPr="00657E8D">
              <w:rPr>
                <w:rStyle w:val="FontStyle31"/>
              </w:rPr>
              <w:t>е</w:t>
            </w:r>
            <w:proofErr w:type="spellEnd"/>
            <w:r w:rsidRPr="00657E8D">
              <w:rPr>
                <w:rStyle w:val="FontStyle31"/>
              </w:rPr>
              <w:t>-</w:t>
            </w:r>
            <w:proofErr w:type="gramEnd"/>
            <w:r w:rsidRPr="00657E8D">
              <w:rPr>
                <w:rStyle w:val="FontStyle31"/>
              </w:rPr>
              <w:t xml:space="preserve"> </w:t>
            </w:r>
            <w:proofErr w:type="spellStart"/>
            <w:r w:rsidRPr="00657E8D">
              <w:rPr>
                <w:rStyle w:val="FontStyle31"/>
              </w:rPr>
              <w:t>ние</w:t>
            </w:r>
            <w:proofErr w:type="spellEnd"/>
            <w:r w:rsidRPr="00657E8D">
              <w:rPr>
                <w:rStyle w:val="FontStyle31"/>
              </w:rPr>
              <w:t xml:space="preserve"> рассказа о герое, </w:t>
            </w:r>
            <w:proofErr w:type="spellStart"/>
            <w:r w:rsidRPr="00657E8D">
              <w:rPr>
                <w:sz w:val="18"/>
                <w:szCs w:val="18"/>
              </w:rPr>
              <w:t>иссле</w:t>
            </w:r>
            <w:proofErr w:type="spellEnd"/>
            <w:r w:rsidRPr="00657E8D">
              <w:rPr>
                <w:sz w:val="18"/>
                <w:szCs w:val="18"/>
              </w:rPr>
              <w:t xml:space="preserve">  </w:t>
            </w:r>
            <w:proofErr w:type="spellStart"/>
            <w:r w:rsidRPr="00657E8D">
              <w:rPr>
                <w:sz w:val="18"/>
                <w:szCs w:val="18"/>
              </w:rPr>
              <w:t>дователь</w:t>
            </w:r>
            <w:r w:rsidRPr="00657E8D">
              <w:rPr>
                <w:sz w:val="18"/>
                <w:szCs w:val="18"/>
              </w:rPr>
              <w:softHyphen/>
              <w:t>ская</w:t>
            </w:r>
            <w:proofErr w:type="spellEnd"/>
            <w:r w:rsidRPr="00657E8D">
              <w:rPr>
                <w:sz w:val="18"/>
                <w:szCs w:val="18"/>
              </w:rPr>
              <w:t xml:space="preserve"> работа с тек- </w:t>
            </w:r>
            <w:proofErr w:type="spellStart"/>
            <w:r w:rsidRPr="00657E8D">
              <w:rPr>
                <w:sz w:val="18"/>
                <w:szCs w:val="18"/>
              </w:rPr>
              <w:t>стом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70" w:rsidRPr="00657E8D" w:rsidRDefault="00A87409" w:rsidP="00A87409">
            <w:pPr>
              <w:pStyle w:val="Style12"/>
              <w:widowControl/>
              <w:spacing w:line="240" w:lineRule="exact"/>
              <w:ind w:left="19" w:hanging="19"/>
              <w:rPr>
                <w:rStyle w:val="FontStyle32"/>
                <w:i w:val="0"/>
              </w:rPr>
            </w:pPr>
            <w:r>
              <w:rPr>
                <w:rStyle w:val="FontStyle32"/>
                <w:i w:val="0"/>
              </w:rPr>
              <w:t>Учебник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E70" w:rsidRPr="000B6CF5" w:rsidRDefault="002C6E70" w:rsidP="00A87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E70" w:rsidRPr="000B6CF5" w:rsidRDefault="002C6E70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E8D">
              <w:rPr>
                <w:rStyle w:val="FontStyle32"/>
                <w:i w:val="0"/>
              </w:rPr>
              <w:t xml:space="preserve">Составить </w:t>
            </w:r>
            <w:proofErr w:type="spellStart"/>
            <w:r w:rsidRPr="00657E8D">
              <w:rPr>
                <w:rStyle w:val="FontStyle32"/>
                <w:i w:val="0"/>
              </w:rPr>
              <w:t>характерстику</w:t>
            </w:r>
            <w:proofErr w:type="spellEnd"/>
            <w:r w:rsidRPr="00657E8D">
              <w:rPr>
                <w:rStyle w:val="FontStyle32"/>
                <w:i w:val="0"/>
              </w:rPr>
              <w:t xml:space="preserve"> по з</w:t>
            </w:r>
            <w:proofErr w:type="gramStart"/>
            <w:r w:rsidRPr="00657E8D">
              <w:rPr>
                <w:rStyle w:val="FontStyle32"/>
                <w:i w:val="0"/>
              </w:rPr>
              <w:t>а-</w:t>
            </w:r>
            <w:proofErr w:type="gramEnd"/>
            <w:r w:rsidRPr="00657E8D">
              <w:rPr>
                <w:rStyle w:val="FontStyle32"/>
                <w:i w:val="0"/>
              </w:rPr>
              <w:t xml:space="preserve"> данному плану. Художественный пересказ главы «Поединок</w:t>
            </w:r>
          </w:p>
        </w:tc>
      </w:tr>
      <w:tr w:rsidR="002C6E70" w:rsidRPr="000B6CF5" w:rsidTr="0047652C">
        <w:tc>
          <w:tcPr>
            <w:tcW w:w="709" w:type="dxa"/>
            <w:tcBorders>
              <w:left w:val="single" w:sz="4" w:space="0" w:color="auto"/>
            </w:tcBorders>
          </w:tcPr>
          <w:p w:rsidR="002C6E70" w:rsidRPr="000B6CF5" w:rsidRDefault="002C6E70" w:rsidP="000B6C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6E70" w:rsidRPr="000B6CF5" w:rsidRDefault="002C6E70" w:rsidP="000B6C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2C6E70" w:rsidRPr="000B6CF5" w:rsidRDefault="002C6E70" w:rsidP="000B6C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2C6E70" w:rsidRPr="000B6CF5" w:rsidRDefault="002C6E70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 А.С.Повесть «Капитанская дочка»</w:t>
            </w:r>
          </w:p>
          <w:p w:rsidR="002C6E70" w:rsidRPr="000B6CF5" w:rsidRDefault="002C6E70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 Маши Мироновой.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70" w:rsidRPr="000B6CF5" w:rsidRDefault="002C6E70" w:rsidP="00A8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70" w:rsidRPr="000B6CF5" w:rsidRDefault="002C6E70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Характер героя, литературный характер, литературный тип, прототип.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70" w:rsidRPr="000B6CF5" w:rsidRDefault="002C6E70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Уметь выявлять роль героя в раскрытии идейного содержания произведения и авторскую оценку. </w:t>
            </w:r>
          </w:p>
          <w:p w:rsidR="002C6E70" w:rsidRPr="000B6CF5" w:rsidRDefault="002C6E70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выражать и обосновывать свое мнение о герое.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70" w:rsidRPr="000B6CF5" w:rsidRDefault="002C6E70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E8D">
              <w:rPr>
                <w:rStyle w:val="FontStyle31"/>
              </w:rPr>
              <w:t xml:space="preserve">Работа со статьями </w:t>
            </w:r>
            <w:proofErr w:type="spellStart"/>
            <w:proofErr w:type="gramStart"/>
            <w:r w:rsidRPr="00657E8D">
              <w:rPr>
                <w:rStyle w:val="FontStyle31"/>
              </w:rPr>
              <w:t>учеб</w:t>
            </w:r>
            <w:r w:rsidRPr="00657E8D">
              <w:rPr>
                <w:rStyle w:val="FontStyle31"/>
              </w:rPr>
              <w:softHyphen/>
              <w:t>ни</w:t>
            </w:r>
            <w:r>
              <w:rPr>
                <w:rStyle w:val="FontStyle31"/>
              </w:rPr>
              <w:t>-</w:t>
            </w:r>
            <w:r w:rsidRPr="00657E8D">
              <w:rPr>
                <w:rStyle w:val="FontStyle31"/>
              </w:rPr>
              <w:t>ка</w:t>
            </w:r>
            <w:proofErr w:type="spellEnd"/>
            <w:proofErr w:type="gramEnd"/>
            <w:r w:rsidRPr="00657E8D">
              <w:rPr>
                <w:rStyle w:val="FontStyle31"/>
              </w:rPr>
              <w:t>, чтение по ролям, работа с иллюст</w:t>
            </w:r>
            <w:r w:rsidRPr="00657E8D">
              <w:rPr>
                <w:rStyle w:val="FontStyle31"/>
              </w:rPr>
              <w:softHyphen/>
              <w:t>рациями, пере</w:t>
            </w:r>
            <w:r w:rsidRPr="00657E8D">
              <w:rPr>
                <w:rStyle w:val="FontStyle31"/>
              </w:rPr>
              <w:softHyphen/>
              <w:t>сказ, составле</w:t>
            </w:r>
            <w:r w:rsidRPr="00657E8D">
              <w:rPr>
                <w:rStyle w:val="FontStyle31"/>
              </w:rPr>
              <w:softHyphen/>
              <w:t>ние тезисного и сложного пла</w:t>
            </w:r>
            <w:r w:rsidRPr="00657E8D">
              <w:rPr>
                <w:rStyle w:val="FontStyle31"/>
              </w:rPr>
              <w:softHyphen/>
              <w:t>нов эпизодов романа,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70" w:rsidRPr="000B6CF5" w:rsidRDefault="00A87409" w:rsidP="00A874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FontStyle32"/>
                <w:i w:val="0"/>
              </w:rPr>
              <w:t>Учебник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2C6E70" w:rsidRPr="000B6CF5" w:rsidRDefault="002C6E70" w:rsidP="00A87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C6E70" w:rsidRPr="000B6CF5" w:rsidRDefault="002C6E70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 Маши Мироновой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Письменно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хар-ку</w:t>
            </w:r>
            <w:proofErr w:type="spellEnd"/>
          </w:p>
          <w:p w:rsidR="002C6E70" w:rsidRPr="000B6CF5" w:rsidRDefault="002C6E70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6E70" w:rsidRPr="000B6CF5" w:rsidTr="0047652C">
        <w:tc>
          <w:tcPr>
            <w:tcW w:w="709" w:type="dxa"/>
            <w:tcBorders>
              <w:left w:val="single" w:sz="4" w:space="0" w:color="auto"/>
            </w:tcBorders>
          </w:tcPr>
          <w:p w:rsidR="002C6E70" w:rsidRPr="000B6CF5" w:rsidRDefault="002C6E70" w:rsidP="000B6C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6E70" w:rsidRPr="000B6CF5" w:rsidRDefault="002C6E70" w:rsidP="000B6C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2C6E70" w:rsidRPr="000B6CF5" w:rsidRDefault="002C6E70" w:rsidP="000B6C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2C6E70" w:rsidRPr="000B6CF5" w:rsidRDefault="002C6E70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 А.С. Повесть «Капитанская дочка». Образ Пугачева.</w:t>
            </w:r>
          </w:p>
          <w:p w:rsidR="002C6E70" w:rsidRDefault="002C6E70" w:rsidP="00A87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6E70" w:rsidRDefault="002C6E70" w:rsidP="00A87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6E70" w:rsidRDefault="002C6E70" w:rsidP="00A87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6E70" w:rsidRDefault="002C6E70" w:rsidP="00A87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6E70" w:rsidRDefault="002C6E70" w:rsidP="00A87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6E70" w:rsidRDefault="002C6E70" w:rsidP="00A87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6E70" w:rsidRDefault="002C6E70" w:rsidP="00A87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6E70" w:rsidRDefault="002C6E70" w:rsidP="00A87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6E70" w:rsidRPr="000B6CF5" w:rsidRDefault="002C6E70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70" w:rsidRPr="000B6CF5" w:rsidRDefault="002C6E70" w:rsidP="00A8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70" w:rsidRPr="000B6CF5" w:rsidRDefault="002C6E70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Характер героя, литературный характер, литературный тип, прототип. Связь литературы и истории.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70" w:rsidRPr="000B6CF5" w:rsidRDefault="002C6E70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Уметь выявлять роль героя в раскрытии идейного содержания произведения и авторскую оценку. </w:t>
            </w:r>
          </w:p>
          <w:p w:rsidR="002C6E70" w:rsidRPr="000B6CF5" w:rsidRDefault="002C6E70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выражать и обосновывать свое мнение о герое, а также сравнивать с реальным историческим лицом (Пугачев Пушкина и настоящий Пугачев в истории)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70" w:rsidRPr="000B6CF5" w:rsidRDefault="002C6E70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E8D">
              <w:rPr>
                <w:rStyle w:val="FontStyle31"/>
              </w:rPr>
              <w:t xml:space="preserve">Работа со статьями </w:t>
            </w:r>
            <w:proofErr w:type="spellStart"/>
            <w:r w:rsidRPr="00657E8D">
              <w:rPr>
                <w:rStyle w:val="FontStyle31"/>
              </w:rPr>
              <w:t>учеб</w:t>
            </w:r>
            <w:r w:rsidRPr="00657E8D">
              <w:rPr>
                <w:rStyle w:val="FontStyle31"/>
              </w:rPr>
              <w:softHyphen/>
              <w:t>н</w:t>
            </w:r>
            <w:proofErr w:type="gramStart"/>
            <w:r w:rsidRPr="00657E8D">
              <w:rPr>
                <w:rStyle w:val="FontStyle31"/>
              </w:rPr>
              <w:t>и</w:t>
            </w:r>
            <w:proofErr w:type="spellEnd"/>
            <w:r w:rsidRPr="00657E8D">
              <w:rPr>
                <w:rStyle w:val="FontStyle31"/>
              </w:rPr>
              <w:t>-</w:t>
            </w:r>
            <w:proofErr w:type="gramEnd"/>
            <w:r w:rsidRPr="00657E8D">
              <w:rPr>
                <w:rStyle w:val="FontStyle31"/>
              </w:rPr>
              <w:t xml:space="preserve"> </w:t>
            </w:r>
            <w:proofErr w:type="spellStart"/>
            <w:r w:rsidRPr="00657E8D">
              <w:rPr>
                <w:rStyle w:val="FontStyle31"/>
              </w:rPr>
              <w:t>ка</w:t>
            </w:r>
            <w:proofErr w:type="spellEnd"/>
            <w:r w:rsidRPr="00657E8D">
              <w:rPr>
                <w:rStyle w:val="FontStyle31"/>
              </w:rPr>
              <w:t>, чтение по ролям, работа с иллюст</w:t>
            </w:r>
            <w:r w:rsidRPr="00657E8D">
              <w:rPr>
                <w:rStyle w:val="FontStyle31"/>
              </w:rPr>
              <w:softHyphen/>
              <w:t>рациями, пере</w:t>
            </w:r>
            <w:r w:rsidRPr="00657E8D">
              <w:rPr>
                <w:rStyle w:val="FontStyle31"/>
              </w:rPr>
              <w:softHyphen/>
              <w:t>сказ, составле</w:t>
            </w:r>
            <w:r w:rsidRPr="00657E8D">
              <w:rPr>
                <w:rStyle w:val="FontStyle31"/>
              </w:rPr>
              <w:softHyphen/>
              <w:t>ние тезисного и сложного пла</w:t>
            </w:r>
            <w:r w:rsidRPr="00657E8D">
              <w:rPr>
                <w:rStyle w:val="FontStyle31"/>
              </w:rPr>
              <w:softHyphen/>
              <w:t>нов эпизодов романа,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Default="00A87409" w:rsidP="00A87409">
            <w:pPr>
              <w:pStyle w:val="Style7"/>
              <w:widowControl/>
              <w:spacing w:line="240" w:lineRule="auto"/>
              <w:ind w:left="5" w:right="-125" w:hanging="5"/>
              <w:rPr>
                <w:rStyle w:val="FontStyle31"/>
              </w:rPr>
            </w:pPr>
            <w:proofErr w:type="spellStart"/>
            <w:proofErr w:type="gramStart"/>
            <w:r>
              <w:rPr>
                <w:rStyle w:val="FontStyle31"/>
              </w:rPr>
              <w:t>Презен-тация</w:t>
            </w:r>
            <w:proofErr w:type="spellEnd"/>
            <w:proofErr w:type="gramEnd"/>
            <w:r>
              <w:rPr>
                <w:rStyle w:val="FontStyle31"/>
              </w:rPr>
              <w:t xml:space="preserve">, </w:t>
            </w:r>
          </w:p>
          <w:p w:rsidR="002C6E70" w:rsidRPr="000B6CF5" w:rsidRDefault="00A87409" w:rsidP="00A874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FontStyle31"/>
              </w:rPr>
              <w:t>учебник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2C6E70" w:rsidRPr="000B6CF5" w:rsidRDefault="002C6E70" w:rsidP="00A87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C6E70" w:rsidRPr="000B6CF5" w:rsidRDefault="002C6E70" w:rsidP="00A87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Стр.232 вопросы 3,4 устно</w:t>
            </w:r>
          </w:p>
        </w:tc>
      </w:tr>
      <w:tr w:rsidR="002C6E70" w:rsidRPr="000B6CF5" w:rsidTr="0047652C">
        <w:tc>
          <w:tcPr>
            <w:tcW w:w="709" w:type="dxa"/>
            <w:tcBorders>
              <w:left w:val="single" w:sz="4" w:space="0" w:color="auto"/>
            </w:tcBorders>
          </w:tcPr>
          <w:p w:rsidR="002C6E70" w:rsidRPr="000B6CF5" w:rsidRDefault="002C6E70" w:rsidP="000B6C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6E70" w:rsidRPr="000B6CF5" w:rsidRDefault="002C6E70" w:rsidP="000B6C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C6E70" w:rsidRPr="000B6CF5" w:rsidRDefault="002C6E70" w:rsidP="000B6C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CF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70" w:rsidRPr="007B1B64" w:rsidRDefault="002C6E70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Р.Р.</w:t>
            </w: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B1B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Классное сочинение</w:t>
            </w: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повести А.С.Пушкина «Капитанская дочка»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70" w:rsidRPr="007B1B64" w:rsidRDefault="002C6E70" w:rsidP="00A8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70" w:rsidRPr="007B1B64" w:rsidRDefault="002C6E70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Литературное сочинение. Тема сочинения, план сочинения, структура сочинения, эпиграф.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70" w:rsidRPr="007B1B64" w:rsidRDefault="002C6E70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70" w:rsidRPr="007B1B64" w:rsidRDefault="002C6E70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Творческая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70" w:rsidRPr="007B1B64" w:rsidRDefault="002C6E70" w:rsidP="00A874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E70" w:rsidRPr="00AF3376" w:rsidRDefault="0047652C" w:rsidP="00A874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2C6E70" w:rsidRPr="00AF3376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E70" w:rsidRPr="007B1B64" w:rsidRDefault="002C6E70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Доработать сочинение</w:t>
            </w:r>
          </w:p>
        </w:tc>
      </w:tr>
      <w:tr w:rsidR="002C6E70" w:rsidRPr="007B1B64" w:rsidTr="0047652C">
        <w:tc>
          <w:tcPr>
            <w:tcW w:w="15309" w:type="dxa"/>
            <w:gridSpan w:val="11"/>
            <w:tcBorders>
              <w:left w:val="single" w:sz="4" w:space="0" w:color="auto"/>
            </w:tcBorders>
          </w:tcPr>
          <w:p w:rsidR="002C6E70" w:rsidRPr="007B1B64" w:rsidRDefault="002C6E70" w:rsidP="00AF33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3562F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ЧЕТВЕРТЬ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НЕДЕЛЬ,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 w:rsidRPr="003562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ЧАСОВ)</w:t>
            </w:r>
          </w:p>
        </w:tc>
      </w:tr>
      <w:tr w:rsidR="00291845" w:rsidRPr="007B1B64" w:rsidTr="0047652C">
        <w:tc>
          <w:tcPr>
            <w:tcW w:w="709" w:type="dxa"/>
            <w:tcBorders>
              <w:left w:val="single" w:sz="4" w:space="0" w:color="auto"/>
            </w:tcBorders>
          </w:tcPr>
          <w:p w:rsidR="00291845" w:rsidRPr="007B1B64" w:rsidRDefault="00291845" w:rsidP="007B1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91845" w:rsidRPr="007B1B64" w:rsidRDefault="00291845" w:rsidP="007B1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91845" w:rsidRPr="007B1B64" w:rsidRDefault="00291845" w:rsidP="007B1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5" w:rsidRPr="007B1B64" w:rsidRDefault="00291845" w:rsidP="007B1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Лермонтов М.Ю. Кавказ в жизни и в творчестве.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5" w:rsidRPr="007B1B64" w:rsidRDefault="00291845" w:rsidP="007B1B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5" w:rsidRPr="007B1B64" w:rsidRDefault="00291845" w:rsidP="007B1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Военная служба поэта на Кавказе, отражение событий того периода в его творчестве.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5" w:rsidRPr="007B1B64" w:rsidRDefault="00291845" w:rsidP="007B1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 биографию поэта, выделять основные периоды его  творчества, называть тематику стихотворений. Уметь выразительно читать стихотворение.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5" w:rsidRPr="00657E8D" w:rsidRDefault="00291845" w:rsidP="00A87409">
            <w:pPr>
              <w:pStyle w:val="Style12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Составление тезисного пла</w:t>
            </w:r>
            <w:r w:rsidRPr="00657E8D">
              <w:rPr>
                <w:rStyle w:val="FontStyle31"/>
              </w:rPr>
              <w:t>на статьи учеб</w:t>
            </w:r>
            <w:r w:rsidRPr="00657E8D">
              <w:rPr>
                <w:rStyle w:val="FontStyle31"/>
              </w:rPr>
              <w:softHyphen/>
              <w:t xml:space="preserve">ника, </w:t>
            </w:r>
            <w:proofErr w:type="spellStart"/>
            <w:r w:rsidRPr="00657E8D">
              <w:rPr>
                <w:rStyle w:val="FontStyle31"/>
              </w:rPr>
              <w:t>соо</w:t>
            </w:r>
            <w:proofErr w:type="gramStart"/>
            <w:r w:rsidRPr="00657E8D">
              <w:rPr>
                <w:rStyle w:val="FontStyle31"/>
              </w:rPr>
              <w:t>б</w:t>
            </w:r>
            <w:proofErr w:type="spellEnd"/>
            <w:r w:rsidRPr="00657E8D">
              <w:rPr>
                <w:rStyle w:val="FontStyle31"/>
              </w:rPr>
              <w:t>-</w:t>
            </w:r>
            <w:proofErr w:type="gramEnd"/>
            <w:r w:rsidRPr="00657E8D">
              <w:rPr>
                <w:rStyle w:val="FontStyle31"/>
              </w:rPr>
              <w:t xml:space="preserve"> </w:t>
            </w:r>
            <w:proofErr w:type="spellStart"/>
            <w:r w:rsidRPr="00657E8D">
              <w:rPr>
                <w:rStyle w:val="FontStyle31"/>
              </w:rPr>
              <w:t>ще</w:t>
            </w:r>
            <w:r w:rsidRPr="00657E8D">
              <w:rPr>
                <w:rStyle w:val="FontStyle31"/>
              </w:rPr>
              <w:softHyphen/>
              <w:t>ния</w:t>
            </w:r>
            <w:proofErr w:type="spellEnd"/>
            <w:r w:rsidRPr="00657E8D">
              <w:rPr>
                <w:rStyle w:val="FontStyle31"/>
              </w:rPr>
              <w:t xml:space="preserve"> учителя и учащихся, комментиро</w:t>
            </w:r>
            <w:r w:rsidRPr="00657E8D">
              <w:rPr>
                <w:rStyle w:val="FontStyle31"/>
              </w:rPr>
              <w:softHyphen/>
              <w:t>вание материа</w:t>
            </w:r>
            <w:r w:rsidRPr="00657E8D">
              <w:rPr>
                <w:rStyle w:val="FontStyle31"/>
              </w:rPr>
              <w:softHyphen/>
              <w:t xml:space="preserve">лов выставки, выразитель- </w:t>
            </w:r>
            <w:proofErr w:type="spellStart"/>
            <w:r w:rsidRPr="00657E8D">
              <w:rPr>
                <w:rStyle w:val="FontStyle31"/>
              </w:rPr>
              <w:t>ное</w:t>
            </w:r>
            <w:proofErr w:type="spellEnd"/>
            <w:r w:rsidRPr="00657E8D">
              <w:rPr>
                <w:rStyle w:val="FontStyle31"/>
              </w:rPr>
              <w:t xml:space="preserve"> чтение,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Default="00A87409" w:rsidP="00A87409">
            <w:pPr>
              <w:pStyle w:val="Style7"/>
              <w:widowControl/>
              <w:spacing w:line="240" w:lineRule="auto"/>
              <w:ind w:left="5" w:right="-125" w:hanging="5"/>
              <w:rPr>
                <w:rStyle w:val="FontStyle31"/>
              </w:rPr>
            </w:pPr>
            <w:proofErr w:type="spellStart"/>
            <w:proofErr w:type="gramStart"/>
            <w:r>
              <w:rPr>
                <w:rStyle w:val="FontStyle31"/>
              </w:rPr>
              <w:t>Презен-тация</w:t>
            </w:r>
            <w:proofErr w:type="spellEnd"/>
            <w:proofErr w:type="gramEnd"/>
            <w:r>
              <w:rPr>
                <w:rStyle w:val="FontStyle31"/>
              </w:rPr>
              <w:t xml:space="preserve">, </w:t>
            </w:r>
          </w:p>
          <w:p w:rsidR="00291845" w:rsidRPr="007B1B64" w:rsidRDefault="00A87409" w:rsidP="00A874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FontStyle31"/>
              </w:rPr>
              <w:t>учебник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845" w:rsidRPr="007B1B64" w:rsidRDefault="00291845" w:rsidP="007B1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845" w:rsidRPr="007B1B64" w:rsidRDefault="00291845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Прочитать поэму «Мцыри»</w:t>
            </w:r>
          </w:p>
        </w:tc>
      </w:tr>
      <w:tr w:rsidR="00291845" w:rsidRPr="007B1B64" w:rsidTr="0047652C">
        <w:tc>
          <w:tcPr>
            <w:tcW w:w="709" w:type="dxa"/>
            <w:tcBorders>
              <w:left w:val="single" w:sz="4" w:space="0" w:color="auto"/>
            </w:tcBorders>
          </w:tcPr>
          <w:p w:rsidR="00291845" w:rsidRPr="007B1B64" w:rsidRDefault="00291845" w:rsidP="007B1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91845" w:rsidRPr="007B1B64" w:rsidRDefault="00291845" w:rsidP="007B1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291845" w:rsidRPr="007B1B64" w:rsidRDefault="00291845" w:rsidP="007B1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291845" w:rsidRPr="007B1B64" w:rsidRDefault="00291845" w:rsidP="007B1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1845" w:rsidRPr="007B1B64" w:rsidRDefault="00291845" w:rsidP="007B1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1845" w:rsidRPr="007B1B64" w:rsidRDefault="00291845" w:rsidP="007B1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1845" w:rsidRPr="007B1B64" w:rsidRDefault="00291845" w:rsidP="007B1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1845" w:rsidRPr="007B1B64" w:rsidRDefault="00291845" w:rsidP="007B1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1845" w:rsidRPr="007B1B64" w:rsidRDefault="00291845" w:rsidP="007B1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291845" w:rsidRPr="007B1B64" w:rsidRDefault="00291845" w:rsidP="007B1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Лермонтов М.Ю. «Мцыри</w:t>
            </w:r>
            <w:proofErr w:type="gramStart"/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»-</w:t>
            </w:r>
            <w:proofErr w:type="gramEnd"/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романтическая поэма о вольнолюбивом юноше.</w:t>
            </w:r>
          </w:p>
          <w:p w:rsidR="00291845" w:rsidRPr="007B1B64" w:rsidRDefault="00291845" w:rsidP="007B1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1845" w:rsidRPr="007B1B64" w:rsidRDefault="00291845" w:rsidP="007B1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845" w:rsidRPr="007B1B64" w:rsidRDefault="00291845" w:rsidP="007B1B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845" w:rsidRPr="007B1B64" w:rsidRDefault="00291845" w:rsidP="007B1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Творческая история поэмы, её тема и идея. Выразительное чтение поэмы с комментариями. </w:t>
            </w:r>
          </w:p>
          <w:p w:rsidR="00291845" w:rsidRPr="007B1B64" w:rsidRDefault="00291845" w:rsidP="007B1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Словарная работа: обет, алтарь, ниц, чадра, терновник.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845" w:rsidRPr="007B1B64" w:rsidRDefault="00291845" w:rsidP="007B1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определять тему и идею лирического произведения, знать средства художественной выразительности.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845" w:rsidRPr="00657E8D" w:rsidRDefault="00291845" w:rsidP="00A87409">
            <w:pPr>
              <w:pStyle w:val="Style12"/>
              <w:widowControl/>
              <w:spacing w:line="240" w:lineRule="auto"/>
              <w:ind w:firstLine="10"/>
              <w:rPr>
                <w:rStyle w:val="FontStyle31"/>
              </w:rPr>
            </w:pPr>
            <w:r w:rsidRPr="00657E8D">
              <w:rPr>
                <w:rStyle w:val="FontStyle31"/>
              </w:rPr>
              <w:t>Выразительное чтение на</w:t>
            </w:r>
            <w:r w:rsidRPr="00657E8D">
              <w:rPr>
                <w:rStyle w:val="FontStyle31"/>
              </w:rPr>
              <w:softHyphen/>
              <w:t>изусть, сооб</w:t>
            </w:r>
            <w:r w:rsidRPr="00657E8D">
              <w:rPr>
                <w:rStyle w:val="FontStyle31"/>
              </w:rPr>
              <w:softHyphen/>
              <w:t>щения учителя и учащихся, работа со стать</w:t>
            </w:r>
            <w:r w:rsidRPr="00657E8D">
              <w:rPr>
                <w:rStyle w:val="FontStyle31"/>
              </w:rPr>
              <w:softHyphen/>
              <w:t>ей учебника,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Default="00A87409" w:rsidP="00A87409">
            <w:pPr>
              <w:pStyle w:val="Style7"/>
              <w:widowControl/>
              <w:spacing w:line="240" w:lineRule="auto"/>
              <w:ind w:left="5" w:right="-125" w:hanging="5"/>
              <w:rPr>
                <w:rStyle w:val="FontStyle31"/>
              </w:rPr>
            </w:pPr>
            <w:proofErr w:type="spellStart"/>
            <w:proofErr w:type="gramStart"/>
            <w:r>
              <w:rPr>
                <w:rStyle w:val="FontStyle31"/>
              </w:rPr>
              <w:t>Презен-тация</w:t>
            </w:r>
            <w:proofErr w:type="spellEnd"/>
            <w:proofErr w:type="gramEnd"/>
            <w:r>
              <w:rPr>
                <w:rStyle w:val="FontStyle31"/>
              </w:rPr>
              <w:t xml:space="preserve">, </w:t>
            </w:r>
          </w:p>
          <w:p w:rsidR="00291845" w:rsidRPr="007B1B64" w:rsidRDefault="00A87409" w:rsidP="00A874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FontStyle31"/>
              </w:rPr>
              <w:t>учебник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291845" w:rsidRPr="007B1B64" w:rsidRDefault="00291845" w:rsidP="007B1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91845" w:rsidRPr="007B1B64" w:rsidRDefault="00291845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Стр.269(в.1,2,4,5,6 устно)</w:t>
            </w:r>
          </w:p>
        </w:tc>
      </w:tr>
      <w:tr w:rsidR="00291845" w:rsidRPr="007B1B64" w:rsidTr="0047652C">
        <w:tc>
          <w:tcPr>
            <w:tcW w:w="709" w:type="dxa"/>
            <w:tcBorders>
              <w:left w:val="single" w:sz="4" w:space="0" w:color="auto"/>
            </w:tcBorders>
          </w:tcPr>
          <w:p w:rsidR="00291845" w:rsidRPr="007B1B64" w:rsidRDefault="00291845" w:rsidP="007B1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91845" w:rsidRPr="007B1B64" w:rsidRDefault="00291845" w:rsidP="007B1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291845" w:rsidRPr="007B1B64" w:rsidRDefault="00291845" w:rsidP="007B1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291845" w:rsidRPr="007B1B64" w:rsidRDefault="00291845" w:rsidP="007B1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Композиция и художественные особенности поэмы Лермонтова М.Ю. «Мцыри»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845" w:rsidRPr="007B1B64" w:rsidRDefault="00291845" w:rsidP="007B1B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845" w:rsidRPr="007B1B64" w:rsidRDefault="00291845" w:rsidP="007B1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Композиция и художественные особенности поэмы, образ-персонаж, образ-пейзаж, экспрессия – как форма выразительности поэтической силы, монолог – важнейшее средство раскрытия характера Мцыри.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845" w:rsidRPr="007B1B64" w:rsidRDefault="00291845" w:rsidP="007B1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работать с поэтическим текстом, проводить его анализ.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845" w:rsidRPr="007B1B64" w:rsidRDefault="00291845" w:rsidP="007B1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E8D">
              <w:rPr>
                <w:rStyle w:val="FontStyle31"/>
              </w:rPr>
              <w:t>Выразительное чтение на</w:t>
            </w:r>
            <w:r w:rsidRPr="00657E8D">
              <w:rPr>
                <w:rStyle w:val="FontStyle31"/>
              </w:rPr>
              <w:softHyphen/>
              <w:t>изусть, сооб</w:t>
            </w:r>
            <w:r w:rsidRPr="00657E8D">
              <w:rPr>
                <w:rStyle w:val="FontStyle31"/>
              </w:rPr>
              <w:softHyphen/>
              <w:t>щения учителя и учащихся, работа со стать</w:t>
            </w:r>
            <w:r w:rsidRPr="00657E8D">
              <w:rPr>
                <w:rStyle w:val="FontStyle31"/>
              </w:rPr>
              <w:softHyphen/>
              <w:t>ей учебника,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845" w:rsidRPr="00A87409" w:rsidRDefault="00A87409" w:rsidP="007B1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409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291845" w:rsidRPr="007B1B64" w:rsidRDefault="00291845" w:rsidP="007B1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91845" w:rsidRPr="007B1B64" w:rsidRDefault="00291845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Стр.269 (в.9 письменно),</w:t>
            </w:r>
          </w:p>
          <w:p w:rsidR="00291845" w:rsidRPr="007B1B64" w:rsidRDefault="00291845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выучить наизусть отрывок из поэмы (по выбору).</w:t>
            </w:r>
          </w:p>
        </w:tc>
      </w:tr>
      <w:tr w:rsidR="00291845" w:rsidRPr="007B1B64" w:rsidTr="0047652C">
        <w:tc>
          <w:tcPr>
            <w:tcW w:w="709" w:type="dxa"/>
            <w:tcBorders>
              <w:left w:val="single" w:sz="4" w:space="0" w:color="auto"/>
            </w:tcBorders>
          </w:tcPr>
          <w:p w:rsidR="00291845" w:rsidRPr="007B1B64" w:rsidRDefault="00291845" w:rsidP="007B1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91845" w:rsidRPr="007B1B64" w:rsidRDefault="00291845" w:rsidP="007B1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291845" w:rsidRPr="007B1B64" w:rsidRDefault="00291845" w:rsidP="007B1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291845" w:rsidRPr="007B1B64" w:rsidRDefault="00291845" w:rsidP="007B1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«Мцыри – любимый идеал поэта</w:t>
            </w:r>
            <w:proofErr w:type="gramStart"/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»-</w:t>
            </w:r>
            <w:proofErr w:type="gramEnd"/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В.Белинский.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845" w:rsidRPr="007B1B64" w:rsidRDefault="00291845" w:rsidP="007B1B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845" w:rsidRPr="007B1B64" w:rsidRDefault="00291845" w:rsidP="007B1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Обобщения и выводы по образу главного героя поэмы. Значение поэмы в творчестве М.Ю.Лермонтова.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845" w:rsidRPr="007B1B64" w:rsidRDefault="00291845" w:rsidP="007B1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выражать свое мнение о произведении и герое, делать выводы, используя знания по теории литературы.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845" w:rsidRPr="007B1B64" w:rsidRDefault="00291845" w:rsidP="007B1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Творческая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845" w:rsidRPr="007B1B64" w:rsidRDefault="00A87409" w:rsidP="007B1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409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291845" w:rsidRPr="00291845" w:rsidRDefault="0047652C" w:rsidP="007B1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291845" w:rsidRPr="0029184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918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91845" w:rsidRPr="007B1B64" w:rsidRDefault="00291845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Написать сочинение по одной из тем на стр.271.</w:t>
            </w:r>
          </w:p>
        </w:tc>
      </w:tr>
      <w:tr w:rsidR="00291845" w:rsidRPr="007B1B64" w:rsidTr="0047652C">
        <w:tc>
          <w:tcPr>
            <w:tcW w:w="709" w:type="dxa"/>
            <w:tcBorders>
              <w:left w:val="single" w:sz="4" w:space="0" w:color="auto"/>
            </w:tcBorders>
          </w:tcPr>
          <w:p w:rsidR="00291845" w:rsidRPr="007B1B64" w:rsidRDefault="00291845" w:rsidP="007B1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91845" w:rsidRPr="007B1B64" w:rsidRDefault="00291845" w:rsidP="007B1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291845" w:rsidRPr="007B1B64" w:rsidRDefault="00291845" w:rsidP="007B1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291845" w:rsidRPr="007B1B64" w:rsidRDefault="00291845" w:rsidP="007B1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Гоголь Н.В. Интерес писателя к театру. Творческая  история комедии «Ревизор»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845" w:rsidRPr="007B1B64" w:rsidRDefault="00291845" w:rsidP="007B1B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845" w:rsidRPr="007B1B64" w:rsidRDefault="00291845" w:rsidP="007B1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вехи биографии Н.В.Гоголя. Творческая и сценическая история комедии. Споры вокруг  причастности  к сюжету комедии А.С.Пушкина.</w:t>
            </w:r>
          </w:p>
          <w:p w:rsidR="00291845" w:rsidRPr="007B1B64" w:rsidRDefault="00291845" w:rsidP="007B1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Теория литературы: драма, трагедия, комедия, коллизия, конфликт, сюжет, экспозиция, завязка, кульминация, развязка.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845" w:rsidRPr="007B1B64" w:rsidRDefault="00291845" w:rsidP="007B1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Знать биографию писателя, основные его произведения, уметь определять их жанровое своеобразие.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845" w:rsidRPr="00657E8D" w:rsidRDefault="00291845" w:rsidP="00A87409">
            <w:pPr>
              <w:pStyle w:val="Style12"/>
              <w:widowControl/>
              <w:spacing w:line="240" w:lineRule="auto"/>
              <w:ind w:firstLine="10"/>
              <w:rPr>
                <w:rStyle w:val="FontStyle31"/>
              </w:rPr>
            </w:pPr>
            <w:r w:rsidRPr="00657E8D">
              <w:rPr>
                <w:rStyle w:val="FontStyle31"/>
              </w:rPr>
              <w:t>Сообщения учителя и уча</w:t>
            </w:r>
            <w:r w:rsidRPr="00657E8D">
              <w:rPr>
                <w:rStyle w:val="FontStyle31"/>
              </w:rPr>
              <w:softHyphen/>
              <w:t>щихся, состав</w:t>
            </w:r>
            <w:r w:rsidRPr="00657E8D">
              <w:rPr>
                <w:rStyle w:val="FontStyle31"/>
              </w:rPr>
              <w:softHyphen/>
              <w:t xml:space="preserve">ление </w:t>
            </w:r>
            <w:proofErr w:type="spellStart"/>
            <w:r w:rsidRPr="00657E8D">
              <w:rPr>
                <w:rStyle w:val="FontStyle31"/>
              </w:rPr>
              <w:t>вопро</w:t>
            </w:r>
            <w:proofErr w:type="spellEnd"/>
            <w:r w:rsidRPr="00657E8D">
              <w:rPr>
                <w:rStyle w:val="FontStyle31"/>
              </w:rPr>
              <w:t xml:space="preserve"> сов к статье учебни</w:t>
            </w:r>
            <w:r w:rsidRPr="00657E8D">
              <w:rPr>
                <w:rStyle w:val="FontStyle31"/>
              </w:rPr>
              <w:softHyphen/>
              <w:t>ка, п</w:t>
            </w:r>
            <w:proofErr w:type="gramStart"/>
            <w:r w:rsidRPr="00657E8D">
              <w:rPr>
                <w:rStyle w:val="FontStyle31"/>
              </w:rPr>
              <w:t>о-</w:t>
            </w:r>
            <w:proofErr w:type="gramEnd"/>
            <w:r w:rsidRPr="00657E8D">
              <w:rPr>
                <w:rStyle w:val="FontStyle31"/>
              </w:rPr>
              <w:t xml:space="preserve"> строение диалога, работа с портретом пи</w:t>
            </w:r>
            <w:r w:rsidRPr="00657E8D">
              <w:rPr>
                <w:rStyle w:val="FontStyle31"/>
              </w:rPr>
              <w:softHyphen/>
              <w:t xml:space="preserve">сателя, </w:t>
            </w:r>
            <w:proofErr w:type="spellStart"/>
            <w:r w:rsidRPr="00657E8D">
              <w:rPr>
                <w:rStyle w:val="FontStyle31"/>
              </w:rPr>
              <w:t>лекси</w:t>
            </w:r>
            <w:proofErr w:type="spellEnd"/>
            <w:r w:rsidRPr="00657E8D">
              <w:rPr>
                <w:rStyle w:val="FontStyle31"/>
              </w:rPr>
              <w:t xml:space="preserve"> </w:t>
            </w:r>
            <w:proofErr w:type="spellStart"/>
            <w:r w:rsidRPr="00657E8D">
              <w:rPr>
                <w:rStyle w:val="FontStyle31"/>
              </w:rPr>
              <w:t>ческая</w:t>
            </w:r>
            <w:proofErr w:type="spellEnd"/>
            <w:r w:rsidRPr="00657E8D">
              <w:rPr>
                <w:rStyle w:val="FontStyle31"/>
              </w:rPr>
              <w:t xml:space="preserve">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Default="00A87409" w:rsidP="00A87409">
            <w:pPr>
              <w:pStyle w:val="Style7"/>
              <w:widowControl/>
              <w:spacing w:line="240" w:lineRule="auto"/>
              <w:ind w:left="5" w:right="-125" w:hanging="5"/>
              <w:rPr>
                <w:rStyle w:val="FontStyle31"/>
              </w:rPr>
            </w:pPr>
            <w:proofErr w:type="spellStart"/>
            <w:proofErr w:type="gramStart"/>
            <w:r>
              <w:rPr>
                <w:rStyle w:val="FontStyle31"/>
              </w:rPr>
              <w:t>Презен-тация</w:t>
            </w:r>
            <w:proofErr w:type="spellEnd"/>
            <w:proofErr w:type="gramEnd"/>
            <w:r>
              <w:rPr>
                <w:rStyle w:val="FontStyle31"/>
              </w:rPr>
              <w:t xml:space="preserve">, </w:t>
            </w:r>
          </w:p>
          <w:p w:rsidR="00291845" w:rsidRPr="007B1B64" w:rsidRDefault="00A87409" w:rsidP="00A874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FontStyle31"/>
              </w:rPr>
              <w:t>учебник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291845" w:rsidRPr="007B1B64" w:rsidRDefault="00291845" w:rsidP="007B1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91845" w:rsidRPr="007B1B64" w:rsidRDefault="00291845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Прочитать 1 и 2 действия комедии.</w:t>
            </w:r>
          </w:p>
          <w:p w:rsidR="00291845" w:rsidRPr="007B1B64" w:rsidRDefault="00291845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Инд. задание: подготовить сообщение об образе Хлестакова.</w:t>
            </w:r>
          </w:p>
        </w:tc>
      </w:tr>
      <w:tr w:rsidR="00291845" w:rsidRPr="007B1B64" w:rsidTr="0047652C">
        <w:tc>
          <w:tcPr>
            <w:tcW w:w="709" w:type="dxa"/>
            <w:tcBorders>
              <w:left w:val="single" w:sz="4" w:space="0" w:color="auto"/>
            </w:tcBorders>
          </w:tcPr>
          <w:p w:rsidR="00291845" w:rsidRPr="007B1B64" w:rsidRDefault="00291845" w:rsidP="007B1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91845" w:rsidRPr="007B1B64" w:rsidRDefault="00291845" w:rsidP="007B1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291845" w:rsidRPr="007B1B64" w:rsidRDefault="00291845" w:rsidP="007B1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291845" w:rsidRPr="007B1B64" w:rsidRDefault="00291845" w:rsidP="007B1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Гоголь Н.В.»Ревизор». Хлестаков и «миражная» интрига.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845" w:rsidRPr="007B1B64" w:rsidRDefault="00291845" w:rsidP="007B1B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845" w:rsidRPr="007B1B64" w:rsidRDefault="00291845" w:rsidP="007B1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1 и 2 действия комедии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845" w:rsidRPr="007B1B64" w:rsidRDefault="00291845" w:rsidP="007B1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 жанровые особенности комедии, уметь анализировать комедию.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845" w:rsidRPr="00657E8D" w:rsidRDefault="00291845" w:rsidP="00A87409">
            <w:pPr>
              <w:pStyle w:val="Style12"/>
              <w:widowControl/>
              <w:spacing w:line="240" w:lineRule="auto"/>
              <w:ind w:firstLine="10"/>
              <w:rPr>
                <w:rStyle w:val="FontStyle31"/>
              </w:rPr>
            </w:pPr>
            <w:r w:rsidRPr="00657E8D">
              <w:rPr>
                <w:rStyle w:val="FontStyle31"/>
              </w:rPr>
              <w:t>Выразительное чтение по ро</w:t>
            </w:r>
            <w:r w:rsidRPr="00657E8D">
              <w:rPr>
                <w:rStyle w:val="FontStyle31"/>
              </w:rPr>
              <w:softHyphen/>
              <w:t>лям, исследова</w:t>
            </w:r>
            <w:r w:rsidRPr="00657E8D">
              <w:rPr>
                <w:rStyle w:val="FontStyle31"/>
              </w:rPr>
              <w:softHyphen/>
              <w:t>тел</w:t>
            </w:r>
            <w:r>
              <w:rPr>
                <w:rStyle w:val="FontStyle31"/>
              </w:rPr>
              <w:t>ьская работа с текстом, сообще</w:t>
            </w:r>
            <w:r w:rsidRPr="00657E8D">
              <w:rPr>
                <w:rStyle w:val="FontStyle31"/>
              </w:rPr>
              <w:t>ния учителя и учащихся, работа с репро</w:t>
            </w:r>
            <w:r w:rsidRPr="00657E8D">
              <w:rPr>
                <w:rStyle w:val="FontStyle31"/>
              </w:rPr>
              <w:softHyphen/>
              <w:t>дукцией ка</w:t>
            </w:r>
            <w:proofErr w:type="gramStart"/>
            <w:r w:rsidRPr="00657E8D">
              <w:rPr>
                <w:rStyle w:val="FontStyle31"/>
              </w:rPr>
              <w:t>р-</w:t>
            </w:r>
            <w:proofErr w:type="gramEnd"/>
            <w:r w:rsidRPr="00657E8D">
              <w:rPr>
                <w:rStyle w:val="FontStyle31"/>
              </w:rPr>
              <w:t xml:space="preserve"> ти</w:t>
            </w:r>
            <w:r w:rsidRPr="00657E8D">
              <w:rPr>
                <w:rStyle w:val="FontStyle31"/>
              </w:rPr>
              <w:softHyphen/>
              <w:t xml:space="preserve">ны К. Брюллова «Послед </w:t>
            </w:r>
            <w:proofErr w:type="spellStart"/>
            <w:r w:rsidRPr="00657E8D">
              <w:rPr>
                <w:rStyle w:val="FontStyle31"/>
              </w:rPr>
              <w:t>ний</w:t>
            </w:r>
            <w:proofErr w:type="spellEnd"/>
            <w:r w:rsidRPr="00657E8D">
              <w:rPr>
                <w:rStyle w:val="FontStyle31"/>
              </w:rPr>
              <w:t xml:space="preserve"> день </w:t>
            </w:r>
            <w:r w:rsidRPr="00657E8D">
              <w:rPr>
                <w:rStyle w:val="FontStyle31"/>
              </w:rPr>
              <w:lastRenderedPageBreak/>
              <w:t>Помпеи»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Default="00A87409" w:rsidP="00A87409">
            <w:pPr>
              <w:pStyle w:val="Style7"/>
              <w:widowControl/>
              <w:spacing w:line="240" w:lineRule="auto"/>
              <w:ind w:left="5" w:right="-125" w:hanging="5"/>
              <w:rPr>
                <w:rStyle w:val="FontStyle31"/>
              </w:rPr>
            </w:pPr>
            <w:proofErr w:type="spellStart"/>
            <w:proofErr w:type="gramStart"/>
            <w:r>
              <w:rPr>
                <w:rStyle w:val="FontStyle31"/>
              </w:rPr>
              <w:lastRenderedPageBreak/>
              <w:t>Презен-тация</w:t>
            </w:r>
            <w:proofErr w:type="spellEnd"/>
            <w:proofErr w:type="gramEnd"/>
            <w:r>
              <w:rPr>
                <w:rStyle w:val="FontStyle31"/>
              </w:rPr>
              <w:t xml:space="preserve">, </w:t>
            </w:r>
          </w:p>
          <w:p w:rsidR="00291845" w:rsidRPr="007B1B64" w:rsidRDefault="00A87409" w:rsidP="00A874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FontStyle31"/>
              </w:rPr>
              <w:t>учебник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291845" w:rsidRPr="007B1B64" w:rsidRDefault="00291845" w:rsidP="007B1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91845" w:rsidRPr="007B1B64" w:rsidRDefault="00291845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Дочитать комедию до конца. Индивид</w:t>
            </w:r>
            <w:proofErr w:type="gramStart"/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адания по группам (подготовить сообщения по образам чиновников)</w:t>
            </w:r>
          </w:p>
        </w:tc>
      </w:tr>
      <w:tr w:rsidR="00291845" w:rsidRPr="007B1B64" w:rsidTr="0047652C">
        <w:tc>
          <w:tcPr>
            <w:tcW w:w="709" w:type="dxa"/>
            <w:tcBorders>
              <w:left w:val="single" w:sz="4" w:space="0" w:color="auto"/>
            </w:tcBorders>
          </w:tcPr>
          <w:p w:rsidR="00291845" w:rsidRPr="007B1B64" w:rsidRDefault="00291845" w:rsidP="007B1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91845" w:rsidRPr="007B1B64" w:rsidRDefault="00291845" w:rsidP="007B1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91845" w:rsidRPr="007B1B64" w:rsidRDefault="00291845" w:rsidP="007B1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5" w:rsidRPr="007B1B64" w:rsidRDefault="00291845" w:rsidP="007B1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Гоголь Н.В. «Ревизор». Русское чиновничество в сатирическом изображении автора.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5" w:rsidRPr="007B1B64" w:rsidRDefault="00291845" w:rsidP="007B1B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5" w:rsidRPr="007B1B64" w:rsidRDefault="00291845" w:rsidP="007B1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Образы чиновников в комедии. </w:t>
            </w:r>
            <w:proofErr w:type="gramStart"/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Разоблачение пошлости, угодливости, чинопочитания, беспринципности, взяточничества, лживости, авантюризма, равнодушного отношения к служебному долгу.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5" w:rsidRPr="007B1B64" w:rsidRDefault="00291845" w:rsidP="007B1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давать характеристику образам комедии.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5" w:rsidRPr="007B1B64" w:rsidRDefault="00291845" w:rsidP="007B1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E8D">
              <w:rPr>
                <w:rStyle w:val="FontStyle31"/>
              </w:rPr>
              <w:t>Выразитель</w:t>
            </w:r>
            <w:r w:rsidRPr="00657E8D">
              <w:rPr>
                <w:rStyle w:val="FontStyle31"/>
              </w:rPr>
              <w:softHyphen/>
              <w:t>ное чтение по ролям, беседа, сообщения учи</w:t>
            </w:r>
            <w:r w:rsidRPr="00657E8D">
              <w:rPr>
                <w:rStyle w:val="FontStyle31"/>
              </w:rPr>
              <w:softHyphen/>
              <w:t>теля и учащих</w:t>
            </w:r>
            <w:r w:rsidRPr="00657E8D">
              <w:rPr>
                <w:rStyle w:val="FontStyle31"/>
              </w:rPr>
              <w:softHyphen/>
              <w:t>ся, составление цитатного плана-характе</w:t>
            </w:r>
            <w:r w:rsidRPr="00657E8D">
              <w:rPr>
                <w:rStyle w:val="FontStyle31"/>
              </w:rPr>
              <w:softHyphen/>
              <w:t>ристики образа героя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5" w:rsidRPr="00A87409" w:rsidRDefault="00A87409" w:rsidP="007B1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409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845" w:rsidRPr="007B1B64" w:rsidRDefault="00291845" w:rsidP="007B1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845" w:rsidRPr="007B1B64" w:rsidRDefault="00291845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Стр. 378 (в.3,5,6,7 устно).</w:t>
            </w:r>
          </w:p>
        </w:tc>
      </w:tr>
      <w:tr w:rsidR="00291845" w:rsidRPr="007B1B64" w:rsidTr="0047652C">
        <w:tc>
          <w:tcPr>
            <w:tcW w:w="709" w:type="dxa"/>
            <w:tcBorders>
              <w:left w:val="single" w:sz="4" w:space="0" w:color="auto"/>
            </w:tcBorders>
          </w:tcPr>
          <w:p w:rsidR="00291845" w:rsidRPr="007B1B64" w:rsidRDefault="00291845" w:rsidP="007B1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91845" w:rsidRPr="007B1B64" w:rsidRDefault="00291845" w:rsidP="007B1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91845" w:rsidRPr="007B1B64" w:rsidRDefault="00291845" w:rsidP="007B1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5" w:rsidRPr="007B1B64" w:rsidRDefault="00291845" w:rsidP="007B1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Гоголь Н.В. «Ревизор». </w:t>
            </w:r>
            <w:proofErr w:type="gramStart"/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Хлестаковщина</w:t>
            </w:r>
            <w:proofErr w:type="gramEnd"/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как общественное явление.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5" w:rsidRPr="007B1B64" w:rsidRDefault="00291845" w:rsidP="007B1B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5" w:rsidRPr="007B1B64" w:rsidRDefault="00291845" w:rsidP="007B1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Беседа о жизненных целях и характере Хлестакова.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5" w:rsidRPr="007B1B64" w:rsidRDefault="00291845" w:rsidP="007B1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характеризовать литературного героя с использованием цитат из текста произведения.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5" w:rsidRPr="007B1B64" w:rsidRDefault="00291845" w:rsidP="002918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E8D">
              <w:rPr>
                <w:rStyle w:val="FontStyle31"/>
              </w:rPr>
              <w:t>Выразитель</w:t>
            </w:r>
            <w:r w:rsidRPr="00657E8D">
              <w:rPr>
                <w:rStyle w:val="FontStyle31"/>
              </w:rPr>
              <w:softHyphen/>
              <w:t>ное чтение по ролям,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5" w:rsidRPr="00A87409" w:rsidRDefault="00A87409" w:rsidP="007B1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409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845" w:rsidRPr="007B1B64" w:rsidRDefault="00291845" w:rsidP="007B1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845" w:rsidRPr="007B1B64" w:rsidRDefault="00291845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Стр. 379  (в. 8-16 устно).</w:t>
            </w:r>
          </w:p>
        </w:tc>
      </w:tr>
      <w:tr w:rsidR="00291845" w:rsidRPr="007B1B64" w:rsidTr="0047652C">
        <w:tc>
          <w:tcPr>
            <w:tcW w:w="709" w:type="dxa"/>
            <w:tcBorders>
              <w:left w:val="single" w:sz="4" w:space="0" w:color="auto"/>
            </w:tcBorders>
          </w:tcPr>
          <w:p w:rsidR="00291845" w:rsidRPr="007B1B64" w:rsidRDefault="00291845" w:rsidP="007B1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91845" w:rsidRPr="007B1B64" w:rsidRDefault="00291845" w:rsidP="007B1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291845" w:rsidRPr="007B1B64" w:rsidRDefault="00291845" w:rsidP="007B1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291845" w:rsidRPr="007B1B64" w:rsidRDefault="00291845" w:rsidP="007B1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337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Р.Р</w:t>
            </w:r>
            <w:r w:rsidRPr="00AF337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 </w:t>
            </w:r>
            <w:r w:rsidRPr="00AF337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Сочинение </w:t>
            </w: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по комедии Н.В.Гоголя «Ревизор»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845" w:rsidRPr="007B1B64" w:rsidRDefault="00291845" w:rsidP="007B1B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845" w:rsidRPr="007B1B64" w:rsidRDefault="00291845" w:rsidP="007B1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Литературное сочинение. Тема сочинения, план сочинения, структура сочинения, эпиграф.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845" w:rsidRPr="007B1B64" w:rsidRDefault="00291845" w:rsidP="007B1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845" w:rsidRPr="007B1B64" w:rsidRDefault="00291845" w:rsidP="007B1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Творческая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845" w:rsidRPr="00A87409" w:rsidRDefault="00291845" w:rsidP="007B1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291845" w:rsidRPr="00AF3376" w:rsidRDefault="0047652C" w:rsidP="007B1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291845" w:rsidRPr="00AF337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918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91845" w:rsidRPr="007B1B64" w:rsidRDefault="00291845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Доработать сочинение.</w:t>
            </w:r>
          </w:p>
        </w:tc>
      </w:tr>
      <w:tr w:rsidR="00A87409" w:rsidRPr="007B1B64" w:rsidTr="0047652C">
        <w:tc>
          <w:tcPr>
            <w:tcW w:w="709" w:type="dxa"/>
            <w:tcBorders>
              <w:left w:val="single" w:sz="4" w:space="0" w:color="auto"/>
            </w:tcBorders>
          </w:tcPr>
          <w:p w:rsidR="00A87409" w:rsidRPr="007B1B64" w:rsidRDefault="00A87409" w:rsidP="007B1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7409" w:rsidRPr="007B1B64" w:rsidRDefault="00A87409" w:rsidP="007B1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87409" w:rsidRPr="007B1B64" w:rsidRDefault="00A87409" w:rsidP="007B1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A87409" w:rsidRPr="007B1B64" w:rsidRDefault="00A87409" w:rsidP="007B1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Тургенев И.С. Любовь в жизни писателя. Повесть «Ася».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7B1B64" w:rsidRDefault="00A87409" w:rsidP="007B1B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7B1B64" w:rsidRDefault="00A87409" w:rsidP="007B1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Основные биографические сведения о писателе. </w:t>
            </w:r>
          </w:p>
          <w:p w:rsidR="00A87409" w:rsidRPr="007B1B64" w:rsidRDefault="00A87409" w:rsidP="007B1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по содержанию повести.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7B1B64" w:rsidRDefault="00A87409" w:rsidP="007B1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Знать, что такое повесть, уметь давать характеристику героям повести, уметь анализировать эпизоды.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7B1B64" w:rsidRDefault="00A87409" w:rsidP="007B1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E8D">
              <w:rPr>
                <w:rStyle w:val="FontStyle31"/>
              </w:rPr>
              <w:t>Сообщения учителя и уча</w:t>
            </w:r>
            <w:r w:rsidRPr="00657E8D">
              <w:rPr>
                <w:rStyle w:val="FontStyle31"/>
              </w:rPr>
              <w:softHyphen/>
              <w:t>щихся, исследо</w:t>
            </w:r>
            <w:r w:rsidRPr="00657E8D">
              <w:rPr>
                <w:rStyle w:val="FontStyle31"/>
              </w:rPr>
              <w:softHyphen/>
              <w:t>вательская ра</w:t>
            </w:r>
            <w:r w:rsidRPr="00657E8D">
              <w:rPr>
                <w:rStyle w:val="FontStyle31"/>
              </w:rPr>
              <w:softHyphen/>
              <w:t>бота с текстом, выразительное чтение,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Default="00A87409" w:rsidP="00A87409">
            <w:pPr>
              <w:pStyle w:val="Style7"/>
              <w:widowControl/>
              <w:spacing w:line="240" w:lineRule="auto"/>
              <w:ind w:left="5" w:right="-125" w:hanging="5"/>
              <w:rPr>
                <w:rStyle w:val="FontStyle31"/>
              </w:rPr>
            </w:pPr>
            <w:proofErr w:type="spellStart"/>
            <w:proofErr w:type="gramStart"/>
            <w:r>
              <w:rPr>
                <w:rStyle w:val="FontStyle31"/>
              </w:rPr>
              <w:t>Презен-тация</w:t>
            </w:r>
            <w:proofErr w:type="spellEnd"/>
            <w:proofErr w:type="gramEnd"/>
            <w:r>
              <w:rPr>
                <w:rStyle w:val="FontStyle31"/>
              </w:rPr>
              <w:t xml:space="preserve">, </w:t>
            </w:r>
          </w:p>
          <w:p w:rsidR="00A87409" w:rsidRPr="007B1B64" w:rsidRDefault="00A87409" w:rsidP="00A874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FontStyle31"/>
              </w:rPr>
              <w:t>учебник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87409" w:rsidRPr="007B1B64" w:rsidRDefault="00A87409" w:rsidP="007B1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87409" w:rsidRPr="00657E8D" w:rsidRDefault="00A87409" w:rsidP="00291845">
            <w:pPr>
              <w:pStyle w:val="Style12"/>
              <w:widowControl/>
              <w:spacing w:line="240" w:lineRule="exact"/>
              <w:ind w:left="23" w:hanging="23"/>
              <w:rPr>
                <w:rStyle w:val="FontStyle31"/>
                <w:spacing w:val="-10"/>
              </w:rPr>
            </w:pPr>
            <w:r w:rsidRPr="00657E8D">
              <w:rPr>
                <w:rStyle w:val="FontStyle31"/>
              </w:rPr>
              <w:t xml:space="preserve">Озаглавить </w:t>
            </w:r>
            <w:r w:rsidRPr="00657E8D">
              <w:rPr>
                <w:rStyle w:val="FontStyle31"/>
                <w:spacing w:val="-10"/>
              </w:rPr>
              <w:t>ча</w:t>
            </w:r>
            <w:proofErr w:type="gramStart"/>
            <w:r w:rsidRPr="00657E8D">
              <w:rPr>
                <w:rStyle w:val="FontStyle31"/>
                <w:spacing w:val="-10"/>
              </w:rPr>
              <w:t>с-</w:t>
            </w:r>
            <w:proofErr w:type="gramEnd"/>
            <w:r w:rsidRPr="00657E8D">
              <w:rPr>
                <w:rStyle w:val="FontStyle31"/>
                <w:spacing w:val="-10"/>
              </w:rPr>
              <w:t xml:space="preserve"> </w:t>
            </w:r>
            <w:proofErr w:type="spellStart"/>
            <w:r w:rsidRPr="00657E8D">
              <w:rPr>
                <w:rStyle w:val="FontStyle31"/>
                <w:spacing w:val="-10"/>
              </w:rPr>
              <w:t>ти</w:t>
            </w:r>
            <w:proofErr w:type="spellEnd"/>
            <w:r w:rsidRPr="00657E8D">
              <w:rPr>
                <w:rStyle w:val="FontStyle31"/>
                <w:spacing w:val="-10"/>
              </w:rPr>
              <w:t xml:space="preserve"> повести, заполнив вторую часть </w:t>
            </w:r>
            <w:proofErr w:type="spellStart"/>
            <w:r w:rsidRPr="00657E8D">
              <w:rPr>
                <w:rStyle w:val="FontStyle31"/>
                <w:spacing w:val="-10"/>
              </w:rPr>
              <w:t>таб</w:t>
            </w:r>
            <w:proofErr w:type="spellEnd"/>
            <w:r w:rsidRPr="00657E8D">
              <w:rPr>
                <w:rStyle w:val="FontStyle31"/>
                <w:spacing w:val="-10"/>
              </w:rPr>
              <w:t xml:space="preserve">- </w:t>
            </w:r>
            <w:proofErr w:type="spellStart"/>
            <w:r w:rsidRPr="00657E8D">
              <w:rPr>
                <w:rStyle w:val="FontStyle31"/>
                <w:spacing w:val="-10"/>
              </w:rPr>
              <w:t>лицы</w:t>
            </w:r>
            <w:proofErr w:type="spellEnd"/>
            <w:r w:rsidRPr="00657E8D">
              <w:rPr>
                <w:rStyle w:val="FontStyle31"/>
                <w:spacing w:val="-10"/>
              </w:rPr>
              <w:t xml:space="preserve"> «Главы. Назва</w:t>
            </w:r>
            <w:r w:rsidRPr="00657E8D">
              <w:rPr>
                <w:rStyle w:val="FontStyle31"/>
                <w:spacing w:val="-10"/>
              </w:rPr>
              <w:softHyphen/>
              <w:t>ния. Элементы ф</w:t>
            </w:r>
            <w:proofErr w:type="gramStart"/>
            <w:r w:rsidRPr="00657E8D">
              <w:rPr>
                <w:rStyle w:val="FontStyle31"/>
                <w:spacing w:val="-10"/>
              </w:rPr>
              <w:t>а-</w:t>
            </w:r>
            <w:proofErr w:type="gramEnd"/>
            <w:r w:rsidRPr="00657E8D">
              <w:rPr>
                <w:rStyle w:val="FontStyle31"/>
                <w:spacing w:val="-10"/>
              </w:rPr>
              <w:t xml:space="preserve"> </w:t>
            </w:r>
            <w:proofErr w:type="spellStart"/>
            <w:r w:rsidRPr="00657E8D">
              <w:rPr>
                <w:rStyle w:val="FontStyle31"/>
                <w:spacing w:val="-10"/>
              </w:rPr>
              <w:t>булы</w:t>
            </w:r>
            <w:proofErr w:type="spellEnd"/>
            <w:r w:rsidRPr="00657E8D">
              <w:rPr>
                <w:rStyle w:val="FontStyle31"/>
                <w:spacing w:val="-10"/>
              </w:rPr>
              <w:t>». Составить цитатный порт</w:t>
            </w:r>
            <w:r w:rsidRPr="00657E8D">
              <w:rPr>
                <w:rStyle w:val="FontStyle31"/>
                <w:spacing w:val="-10"/>
              </w:rPr>
              <w:softHyphen/>
              <w:t xml:space="preserve">рет Аси (глава 2). </w:t>
            </w:r>
          </w:p>
          <w:p w:rsidR="00A87409" w:rsidRPr="007B1B64" w:rsidRDefault="00A87409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87409" w:rsidRPr="007B1B64" w:rsidTr="0047652C">
        <w:tc>
          <w:tcPr>
            <w:tcW w:w="709" w:type="dxa"/>
            <w:tcBorders>
              <w:left w:val="single" w:sz="4" w:space="0" w:color="auto"/>
            </w:tcBorders>
          </w:tcPr>
          <w:p w:rsidR="00A87409" w:rsidRPr="007B1B64" w:rsidRDefault="00A87409" w:rsidP="007B1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7409" w:rsidRPr="007B1B64" w:rsidRDefault="00A87409" w:rsidP="007B1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87409" w:rsidRPr="007B1B64" w:rsidRDefault="00A87409" w:rsidP="007B1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A87409" w:rsidRPr="007B1B64" w:rsidRDefault="00A87409" w:rsidP="007B1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Тургенев И.С. Повесть «Ася». Образ Аси: любовь, нежность, верность – основное в образе героини.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7B1B64" w:rsidRDefault="00A87409" w:rsidP="007B1B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7B1B64" w:rsidRDefault="00A87409" w:rsidP="007B1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 «тургеневской» девушки. Наблюдения над характером и  поведением Аси. Анализ эпизодов «Разговор господина Н.и Аси</w:t>
            </w:r>
            <w:proofErr w:type="gramStart"/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»(</w:t>
            </w:r>
            <w:proofErr w:type="gramEnd"/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гл.9),</w:t>
            </w:r>
          </w:p>
          <w:p w:rsidR="00A87409" w:rsidRPr="007B1B64" w:rsidRDefault="00A87409" w:rsidP="007B1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«Сцена в домике фрау Луизы»</w:t>
            </w:r>
          </w:p>
          <w:p w:rsidR="00A87409" w:rsidRPr="007B1B64" w:rsidRDefault="00A87409" w:rsidP="007B1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(гл.16).Судьба русской девушки.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7B1B64" w:rsidRDefault="00A87409" w:rsidP="007B1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Знать, что такое сюжет, экспозиция, завязка, кульминация, развязка, эпилог, психологизм повести.</w:t>
            </w:r>
            <w:proofErr w:type="gramEnd"/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Владеть разными видами пересказа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657E8D" w:rsidRDefault="00A87409" w:rsidP="00A87409">
            <w:pPr>
              <w:pStyle w:val="Style12"/>
              <w:widowControl/>
              <w:spacing w:line="240" w:lineRule="auto"/>
              <w:ind w:left="5" w:hanging="5"/>
              <w:rPr>
                <w:rStyle w:val="FontStyle31"/>
              </w:rPr>
            </w:pPr>
            <w:r w:rsidRPr="00657E8D">
              <w:rPr>
                <w:rStyle w:val="FontStyle31"/>
              </w:rPr>
              <w:t>Исследователь</w:t>
            </w:r>
            <w:r w:rsidRPr="00657E8D">
              <w:rPr>
                <w:rStyle w:val="FontStyle31"/>
              </w:rPr>
              <w:softHyphen/>
              <w:t>ская работа с текстом, выразительное чтение, худо</w:t>
            </w:r>
            <w:r w:rsidRPr="00657E8D">
              <w:rPr>
                <w:rStyle w:val="FontStyle31"/>
              </w:rPr>
              <w:softHyphen/>
              <w:t>жественный пересказ, лекси</w:t>
            </w:r>
            <w:r w:rsidRPr="00657E8D">
              <w:rPr>
                <w:rStyle w:val="FontStyle31"/>
              </w:rPr>
              <w:softHyphen/>
              <w:t>ческая работа,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657E8D" w:rsidRDefault="00A87409" w:rsidP="00A87409">
            <w:pPr>
              <w:pStyle w:val="Style12"/>
              <w:widowControl/>
              <w:spacing w:line="240" w:lineRule="exact"/>
              <w:ind w:left="23" w:hanging="23"/>
              <w:rPr>
                <w:rStyle w:val="FontStyle31"/>
              </w:rPr>
            </w:pPr>
            <w:r>
              <w:rPr>
                <w:rStyle w:val="FontStyle31"/>
              </w:rPr>
              <w:t xml:space="preserve">Учебник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87409" w:rsidRPr="00591095" w:rsidRDefault="0047652C" w:rsidP="007B1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A87409">
              <w:rPr>
                <w:rFonts w:ascii="Times New Roman" w:hAnsi="Times New Roman" w:cs="Times New Roman"/>
                <w:b/>
                <w:sz w:val="18"/>
                <w:szCs w:val="18"/>
              </w:rPr>
              <w:t>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87409" w:rsidRPr="007B1B64" w:rsidRDefault="00A87409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по теме «Образ природы в повести».</w:t>
            </w:r>
          </w:p>
        </w:tc>
      </w:tr>
      <w:tr w:rsidR="00A87409" w:rsidRPr="007B1B64" w:rsidTr="0047652C">
        <w:tc>
          <w:tcPr>
            <w:tcW w:w="709" w:type="dxa"/>
            <w:tcBorders>
              <w:left w:val="single" w:sz="4" w:space="0" w:color="auto"/>
            </w:tcBorders>
          </w:tcPr>
          <w:p w:rsidR="00A87409" w:rsidRPr="007B1B64" w:rsidRDefault="00A87409" w:rsidP="007B1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7409" w:rsidRPr="007B1B64" w:rsidRDefault="00A87409" w:rsidP="007B1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87409" w:rsidRPr="007B1B64" w:rsidRDefault="00A87409" w:rsidP="007B1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A87409" w:rsidRPr="007B1B64" w:rsidRDefault="00A87409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Некрасов Н.А.  Судьба и жизнь народная в изображении поэта. Человек и природа в стихотворениях Некрасова.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7B1B64" w:rsidRDefault="00A87409" w:rsidP="00A8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7B1B64" w:rsidRDefault="00A87409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 биографии писателя.</w:t>
            </w:r>
          </w:p>
          <w:p w:rsidR="00A87409" w:rsidRPr="007B1B64" w:rsidRDefault="00A87409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Тематика лирики поэта. Чтение и анализ стихотворений «Зеленый шум»,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7B1B64" w:rsidRDefault="00A87409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выразительно читать стихотворения, анализировать 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7B1B64" w:rsidRDefault="00A87409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E8D">
              <w:rPr>
                <w:rStyle w:val="FontStyle31"/>
              </w:rPr>
              <w:t>Составление тезисного плана статьи учебни</w:t>
            </w:r>
            <w:r w:rsidRPr="00657E8D">
              <w:rPr>
                <w:rStyle w:val="FontStyle31"/>
              </w:rPr>
              <w:softHyphen/>
              <w:t>ка, сообщения учителя и уча</w:t>
            </w:r>
            <w:r w:rsidRPr="00657E8D">
              <w:rPr>
                <w:rStyle w:val="FontStyle31"/>
              </w:rPr>
              <w:softHyphen/>
              <w:t>щихся, вырази</w:t>
            </w:r>
            <w:r w:rsidRPr="00657E8D">
              <w:rPr>
                <w:rStyle w:val="FontStyle31"/>
              </w:rPr>
              <w:softHyphen/>
              <w:t>тельное чтение, лексическая работа,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Default="00A87409" w:rsidP="00A87409">
            <w:pPr>
              <w:pStyle w:val="Style7"/>
              <w:widowControl/>
              <w:spacing w:line="240" w:lineRule="auto"/>
              <w:ind w:left="5" w:right="-125" w:hanging="5"/>
              <w:rPr>
                <w:rStyle w:val="FontStyle31"/>
              </w:rPr>
            </w:pPr>
            <w:proofErr w:type="spellStart"/>
            <w:proofErr w:type="gramStart"/>
            <w:r>
              <w:rPr>
                <w:rStyle w:val="FontStyle31"/>
              </w:rPr>
              <w:t>Презен-тация</w:t>
            </w:r>
            <w:proofErr w:type="spellEnd"/>
            <w:proofErr w:type="gramEnd"/>
            <w:r>
              <w:rPr>
                <w:rStyle w:val="FontStyle31"/>
              </w:rPr>
              <w:t xml:space="preserve">, </w:t>
            </w:r>
          </w:p>
          <w:p w:rsidR="00A87409" w:rsidRPr="007B1B64" w:rsidRDefault="00A87409" w:rsidP="00A874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FontStyle31"/>
              </w:rPr>
              <w:t>учебник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87409" w:rsidRPr="007B1B64" w:rsidRDefault="00A87409" w:rsidP="00A87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87409" w:rsidRPr="007B1B64" w:rsidRDefault="00A87409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Наизусть выучить стихотворение Некрасова (по выбору).</w:t>
            </w:r>
          </w:p>
        </w:tc>
      </w:tr>
      <w:tr w:rsidR="00A87409" w:rsidRPr="007B1B64" w:rsidTr="0047652C">
        <w:tc>
          <w:tcPr>
            <w:tcW w:w="709" w:type="dxa"/>
            <w:tcBorders>
              <w:left w:val="single" w:sz="4" w:space="0" w:color="auto"/>
            </w:tcBorders>
          </w:tcPr>
          <w:p w:rsidR="00A87409" w:rsidRPr="007B1B64" w:rsidRDefault="00A87409" w:rsidP="007B1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7409" w:rsidRPr="007B1B64" w:rsidRDefault="00A87409" w:rsidP="007B1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87409" w:rsidRPr="007B1B64" w:rsidRDefault="00A87409" w:rsidP="007B1B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31-32</w:t>
            </w: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A87409" w:rsidRPr="007B1B64" w:rsidRDefault="00A87409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Фет А.А.  Краткие сведения о поэте. Мир природы и духовности в поэзии поэта «Учись у них: у дуба, у берёзы», «Целый мир красоты». Гармония чувств, единство с </w:t>
            </w: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миром природы, духовность – основные мотивы лирики Фета.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7B1B64" w:rsidRDefault="00A87409" w:rsidP="00A87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7B1B64" w:rsidRDefault="00A87409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 биографии поэта. Мир природы и духовности в поэзии поэта. Чтение и анализ стихотворений «Учись у них: у дуба, у березы», «Целый мир красоты».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7B1B64" w:rsidRDefault="00A87409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по характерным признакам узнавать поэзию Фета, выразительно читать стихотворения, анализировать 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7B1B64" w:rsidRDefault="00A87409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E8D">
              <w:rPr>
                <w:rStyle w:val="FontStyle31"/>
              </w:rPr>
              <w:t>Лексическая работа, с</w:t>
            </w:r>
            <w:proofErr w:type="gramStart"/>
            <w:r w:rsidRPr="00657E8D">
              <w:rPr>
                <w:rStyle w:val="FontStyle31"/>
              </w:rPr>
              <w:t>о-</w:t>
            </w:r>
            <w:proofErr w:type="gramEnd"/>
            <w:r w:rsidRPr="00657E8D">
              <w:rPr>
                <w:rStyle w:val="FontStyle31"/>
              </w:rPr>
              <w:t xml:space="preserve"> </w:t>
            </w:r>
            <w:proofErr w:type="spellStart"/>
            <w:r w:rsidRPr="00657E8D">
              <w:rPr>
                <w:rStyle w:val="FontStyle31"/>
              </w:rPr>
              <w:t>став</w:t>
            </w:r>
            <w:r w:rsidRPr="00657E8D">
              <w:rPr>
                <w:rStyle w:val="FontStyle31"/>
              </w:rPr>
              <w:softHyphen/>
              <w:t>ление</w:t>
            </w:r>
            <w:proofErr w:type="spellEnd"/>
            <w:r w:rsidRPr="00657E8D">
              <w:rPr>
                <w:rStyle w:val="FontStyle31"/>
              </w:rPr>
              <w:t xml:space="preserve"> плана статьи учеб</w:t>
            </w:r>
            <w:r w:rsidRPr="00657E8D">
              <w:rPr>
                <w:rStyle w:val="FontStyle31"/>
              </w:rPr>
              <w:softHyphen/>
              <w:t xml:space="preserve">ника, работа с </w:t>
            </w:r>
            <w:proofErr w:type="spellStart"/>
            <w:r w:rsidRPr="00657E8D">
              <w:rPr>
                <w:rStyle w:val="FontStyle31"/>
              </w:rPr>
              <w:t>иллю</w:t>
            </w:r>
            <w:proofErr w:type="spellEnd"/>
            <w:r w:rsidRPr="00657E8D">
              <w:rPr>
                <w:rStyle w:val="FontStyle31"/>
              </w:rPr>
              <w:t xml:space="preserve">- </w:t>
            </w:r>
            <w:proofErr w:type="spellStart"/>
            <w:r w:rsidRPr="00657E8D">
              <w:rPr>
                <w:rStyle w:val="FontStyle31"/>
              </w:rPr>
              <w:t>страци</w:t>
            </w:r>
            <w:r w:rsidRPr="00657E8D">
              <w:rPr>
                <w:rStyle w:val="FontStyle31"/>
              </w:rPr>
              <w:softHyphen/>
              <w:t>ями</w:t>
            </w:r>
            <w:proofErr w:type="spellEnd"/>
            <w:r w:rsidRPr="00657E8D">
              <w:rPr>
                <w:rStyle w:val="FontStyle31"/>
              </w:rPr>
              <w:t xml:space="preserve">, беседа, </w:t>
            </w:r>
            <w:proofErr w:type="spellStart"/>
            <w:r w:rsidRPr="00657E8D">
              <w:rPr>
                <w:rStyle w:val="FontStyle31"/>
              </w:rPr>
              <w:t>иссле</w:t>
            </w:r>
            <w:proofErr w:type="spellEnd"/>
            <w:r w:rsidRPr="00657E8D">
              <w:rPr>
                <w:rStyle w:val="FontStyle31"/>
              </w:rPr>
              <w:t xml:space="preserve">- </w:t>
            </w:r>
            <w:proofErr w:type="spellStart"/>
            <w:r w:rsidRPr="00657E8D">
              <w:rPr>
                <w:rStyle w:val="FontStyle31"/>
              </w:rPr>
              <w:lastRenderedPageBreak/>
              <w:t>дователь</w:t>
            </w:r>
            <w:r w:rsidRPr="00657E8D">
              <w:rPr>
                <w:rStyle w:val="FontStyle31"/>
              </w:rPr>
              <w:softHyphen/>
              <w:t>ская</w:t>
            </w:r>
            <w:proofErr w:type="spellEnd"/>
            <w:r w:rsidRPr="00657E8D">
              <w:rPr>
                <w:rStyle w:val="FontStyle31"/>
              </w:rPr>
              <w:t xml:space="preserve"> работа с текстом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Default="00A87409" w:rsidP="00A87409">
            <w:pPr>
              <w:pStyle w:val="Style7"/>
              <w:widowControl/>
              <w:spacing w:line="240" w:lineRule="auto"/>
              <w:ind w:left="5" w:right="-125" w:hanging="5"/>
              <w:rPr>
                <w:rStyle w:val="FontStyle31"/>
              </w:rPr>
            </w:pPr>
            <w:proofErr w:type="spellStart"/>
            <w:proofErr w:type="gramStart"/>
            <w:r>
              <w:rPr>
                <w:rStyle w:val="FontStyle31"/>
              </w:rPr>
              <w:lastRenderedPageBreak/>
              <w:t>Презен-тация</w:t>
            </w:r>
            <w:proofErr w:type="spellEnd"/>
            <w:proofErr w:type="gramEnd"/>
            <w:r>
              <w:rPr>
                <w:rStyle w:val="FontStyle31"/>
              </w:rPr>
              <w:t xml:space="preserve">, </w:t>
            </w:r>
          </w:p>
          <w:p w:rsidR="00A87409" w:rsidRPr="007B1B64" w:rsidRDefault="00A87409" w:rsidP="00A874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FontStyle31"/>
              </w:rPr>
              <w:t>учебник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87409" w:rsidRPr="007B1B64" w:rsidRDefault="00A87409" w:rsidP="00A87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87409" w:rsidRPr="007B1B64" w:rsidRDefault="00A87409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Стр.73-74 прочитать, в.1-3 устно.</w:t>
            </w:r>
          </w:p>
          <w:p w:rsidR="00A87409" w:rsidRPr="007B1B64" w:rsidRDefault="00A87409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Стр. 75, вопрос 7 </w:t>
            </w:r>
            <w:proofErr w:type="spellStart"/>
            <w:r w:rsidRPr="007B1B64">
              <w:rPr>
                <w:rFonts w:ascii="Times New Roman" w:eastAsia="Times New Roman" w:hAnsi="Times New Roman" w:cs="Times New Roman"/>
                <w:sz w:val="18"/>
                <w:szCs w:val="18"/>
              </w:rPr>
              <w:t>устно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оставить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план статьи.</w:t>
            </w:r>
          </w:p>
        </w:tc>
      </w:tr>
      <w:tr w:rsidR="00A87409" w:rsidRPr="007B1B64" w:rsidTr="0047652C">
        <w:tc>
          <w:tcPr>
            <w:tcW w:w="15309" w:type="dxa"/>
            <w:gridSpan w:val="11"/>
            <w:tcBorders>
              <w:left w:val="single" w:sz="4" w:space="0" w:color="auto"/>
            </w:tcBorders>
          </w:tcPr>
          <w:p w:rsidR="00A87409" w:rsidRPr="007B1B64" w:rsidRDefault="00A87409" w:rsidP="005910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lastRenderedPageBreak/>
              <w:t>II</w:t>
            </w:r>
            <w:r w:rsidRPr="003562F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ЧЕТВЕРТЬ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НЕДЕЛЬ,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  <w:r w:rsidRPr="003562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ЧАСОВ)</w:t>
            </w:r>
          </w:p>
        </w:tc>
      </w:tr>
      <w:tr w:rsidR="00A87409" w:rsidRPr="00591095" w:rsidTr="0047652C">
        <w:tc>
          <w:tcPr>
            <w:tcW w:w="709" w:type="dxa"/>
            <w:tcBorders>
              <w:left w:val="single" w:sz="4" w:space="0" w:color="auto"/>
            </w:tcBorders>
          </w:tcPr>
          <w:p w:rsidR="00A87409" w:rsidRPr="00591095" w:rsidRDefault="00A87409" w:rsidP="005910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7409" w:rsidRPr="00591095" w:rsidRDefault="00A87409" w:rsidP="005910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87409" w:rsidRPr="00591095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9109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591095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095">
              <w:rPr>
                <w:rFonts w:ascii="Times New Roman" w:eastAsia="Times New Roman" w:hAnsi="Times New Roman" w:cs="Times New Roman"/>
                <w:sz w:val="18"/>
                <w:szCs w:val="18"/>
              </w:rPr>
              <w:t>Островский А.Н. Краткие сведения о писателе.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591095" w:rsidRDefault="00A87409" w:rsidP="005910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09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591095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095">
              <w:rPr>
                <w:rFonts w:ascii="Times New Roman" w:eastAsia="Times New Roman" w:hAnsi="Times New Roman" w:cs="Times New Roman"/>
                <w:sz w:val="18"/>
                <w:szCs w:val="18"/>
              </w:rPr>
              <w:t>Биографические сведения</w:t>
            </w:r>
            <w:proofErr w:type="gramStart"/>
            <w:r w:rsidRPr="005910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5910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Основные произведения. Островский и театр.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591095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095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Знать, какой вклад внес А.Н.Островский в развитие русского театра.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591095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FontStyle31"/>
              </w:rPr>
              <w:t>Работа со статьей учебни</w:t>
            </w:r>
            <w:r w:rsidRPr="00657E8D">
              <w:rPr>
                <w:rStyle w:val="FontStyle31"/>
              </w:rPr>
              <w:t>ка, сообщения учителя и учащихся, заполне</w:t>
            </w:r>
            <w:r>
              <w:rPr>
                <w:rStyle w:val="FontStyle31"/>
              </w:rPr>
              <w:t>ние р</w:t>
            </w:r>
            <w:proofErr w:type="gramStart"/>
            <w:r>
              <w:rPr>
                <w:rStyle w:val="FontStyle31"/>
              </w:rPr>
              <w:t>е-</w:t>
            </w:r>
            <w:proofErr w:type="gramEnd"/>
            <w:r>
              <w:rPr>
                <w:rStyle w:val="FontStyle31"/>
              </w:rPr>
              <w:t xml:space="preserve"> </w:t>
            </w:r>
            <w:proofErr w:type="spellStart"/>
            <w:r>
              <w:rPr>
                <w:rStyle w:val="FontStyle31"/>
              </w:rPr>
              <w:t>флексивной</w:t>
            </w:r>
            <w:proofErr w:type="spellEnd"/>
            <w:r>
              <w:rPr>
                <w:rStyle w:val="FontStyle31"/>
              </w:rPr>
              <w:t xml:space="preserve"> таблицы, бе</w:t>
            </w:r>
            <w:r w:rsidRPr="00657E8D">
              <w:rPr>
                <w:rStyle w:val="FontStyle31"/>
              </w:rPr>
              <w:t>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Default="00A87409" w:rsidP="00A87409">
            <w:pPr>
              <w:pStyle w:val="Style7"/>
              <w:widowControl/>
              <w:spacing w:line="240" w:lineRule="auto"/>
              <w:ind w:left="5" w:right="-125" w:hanging="5"/>
              <w:rPr>
                <w:rStyle w:val="FontStyle31"/>
              </w:rPr>
            </w:pPr>
            <w:proofErr w:type="spellStart"/>
            <w:proofErr w:type="gramStart"/>
            <w:r>
              <w:rPr>
                <w:rStyle w:val="FontStyle31"/>
              </w:rPr>
              <w:t>Презен-тация</w:t>
            </w:r>
            <w:proofErr w:type="spellEnd"/>
            <w:proofErr w:type="gramEnd"/>
            <w:r>
              <w:rPr>
                <w:rStyle w:val="FontStyle31"/>
              </w:rPr>
              <w:t xml:space="preserve">, </w:t>
            </w:r>
          </w:p>
          <w:p w:rsidR="00A87409" w:rsidRPr="007B1B64" w:rsidRDefault="00A87409" w:rsidP="00A874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FontStyle31"/>
              </w:rPr>
              <w:t>учебник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409" w:rsidRPr="00591095" w:rsidRDefault="00A87409" w:rsidP="005910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409" w:rsidRPr="00591095" w:rsidRDefault="00A87409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095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Прочитать пьесу «Снегурочка»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Работа с таблицей.</w:t>
            </w:r>
          </w:p>
        </w:tc>
      </w:tr>
      <w:tr w:rsidR="00A87409" w:rsidRPr="00591095" w:rsidTr="0047652C">
        <w:tc>
          <w:tcPr>
            <w:tcW w:w="709" w:type="dxa"/>
            <w:tcBorders>
              <w:left w:val="single" w:sz="4" w:space="0" w:color="auto"/>
            </w:tcBorders>
          </w:tcPr>
          <w:p w:rsidR="00A87409" w:rsidRPr="00591095" w:rsidRDefault="00A87409" w:rsidP="005910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7409" w:rsidRPr="00591095" w:rsidRDefault="00A87409" w:rsidP="005910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87409" w:rsidRPr="00867EED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09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867E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A87409" w:rsidRPr="00591095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095">
              <w:rPr>
                <w:rFonts w:ascii="Times New Roman" w:eastAsia="Times New Roman" w:hAnsi="Times New Roman" w:cs="Times New Roman"/>
                <w:sz w:val="18"/>
                <w:szCs w:val="18"/>
              </w:rPr>
              <w:t>Островский А.Н. Пьеса «Снегурочка». Своеобразие сюжета.   Связь с мифологическими  и сказочными сюжетами. Образ Снегурочки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591095" w:rsidRDefault="00A87409" w:rsidP="005910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09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591095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095">
              <w:rPr>
                <w:rFonts w:ascii="Times New Roman" w:eastAsia="Times New Roman" w:hAnsi="Times New Roman" w:cs="Times New Roman"/>
                <w:sz w:val="18"/>
                <w:szCs w:val="18"/>
              </w:rPr>
              <w:t>Творческая и сценическая история пьесы. Основные образы.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591095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095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Определять жанр «Снегурочки»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657E8D" w:rsidRDefault="00A87409" w:rsidP="00867EED">
            <w:pPr>
              <w:pStyle w:val="Style12"/>
              <w:widowControl/>
              <w:spacing w:line="240" w:lineRule="auto"/>
              <w:rPr>
                <w:rStyle w:val="FontStyle31"/>
              </w:rPr>
            </w:pPr>
            <w:r w:rsidRPr="00657E8D">
              <w:rPr>
                <w:rStyle w:val="FontStyle31"/>
              </w:rPr>
              <w:t>Сообщения учителя и уча-</w:t>
            </w:r>
          </w:p>
          <w:p w:rsidR="00A87409" w:rsidRPr="00591095" w:rsidRDefault="00A87409" w:rsidP="00867E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57E8D">
              <w:rPr>
                <w:rStyle w:val="FontStyle31"/>
              </w:rPr>
              <w:t>щихся</w:t>
            </w:r>
            <w:proofErr w:type="spellEnd"/>
            <w:r w:rsidRPr="00657E8D">
              <w:rPr>
                <w:rStyle w:val="FontStyle31"/>
              </w:rPr>
              <w:t>, составление ко</w:t>
            </w:r>
            <w:proofErr w:type="gramStart"/>
            <w:r w:rsidRPr="00657E8D">
              <w:rPr>
                <w:rStyle w:val="FontStyle31"/>
              </w:rPr>
              <w:t>м-</w:t>
            </w:r>
            <w:proofErr w:type="gramEnd"/>
            <w:r w:rsidRPr="00657E8D">
              <w:rPr>
                <w:rStyle w:val="FontStyle31"/>
              </w:rPr>
              <w:t xml:space="preserve"> </w:t>
            </w:r>
            <w:proofErr w:type="spellStart"/>
            <w:r w:rsidRPr="00657E8D">
              <w:rPr>
                <w:rStyle w:val="FontStyle31"/>
              </w:rPr>
              <w:t>ментариев</w:t>
            </w:r>
            <w:proofErr w:type="spellEnd"/>
            <w:r w:rsidRPr="00657E8D">
              <w:rPr>
                <w:rStyle w:val="FontStyle31"/>
              </w:rPr>
              <w:t xml:space="preserve"> образов героев сказки,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Default="00A87409" w:rsidP="00A87409">
            <w:pPr>
              <w:pStyle w:val="Style7"/>
              <w:widowControl/>
              <w:spacing w:line="240" w:lineRule="auto"/>
              <w:ind w:left="5" w:right="-125" w:hanging="5"/>
              <w:rPr>
                <w:rStyle w:val="FontStyle31"/>
              </w:rPr>
            </w:pPr>
            <w:proofErr w:type="spellStart"/>
            <w:proofErr w:type="gramStart"/>
            <w:r>
              <w:rPr>
                <w:rStyle w:val="FontStyle31"/>
              </w:rPr>
              <w:t>Презен-тация</w:t>
            </w:r>
            <w:proofErr w:type="spellEnd"/>
            <w:proofErr w:type="gramEnd"/>
            <w:r>
              <w:rPr>
                <w:rStyle w:val="FontStyle31"/>
              </w:rPr>
              <w:t xml:space="preserve">, </w:t>
            </w:r>
          </w:p>
          <w:p w:rsidR="00A87409" w:rsidRPr="007B1B64" w:rsidRDefault="00A87409" w:rsidP="00A874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FontStyle31"/>
              </w:rPr>
              <w:t>учебник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87409" w:rsidRPr="00591095" w:rsidRDefault="00A87409" w:rsidP="005910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87409" w:rsidRPr="00591095" w:rsidRDefault="00A87409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095">
              <w:rPr>
                <w:rFonts w:ascii="Times New Roman" w:eastAsia="Times New Roman" w:hAnsi="Times New Roman" w:cs="Times New Roman"/>
                <w:sz w:val="18"/>
                <w:szCs w:val="18"/>
              </w:rPr>
              <w:t>Стр.97-103 прочитать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Ответить на вопросы. Продолжить работу с таблицей.</w:t>
            </w:r>
          </w:p>
        </w:tc>
      </w:tr>
      <w:tr w:rsidR="00A87409" w:rsidRPr="00591095" w:rsidTr="0047652C">
        <w:tc>
          <w:tcPr>
            <w:tcW w:w="709" w:type="dxa"/>
            <w:tcBorders>
              <w:left w:val="single" w:sz="4" w:space="0" w:color="auto"/>
            </w:tcBorders>
          </w:tcPr>
          <w:p w:rsidR="00A87409" w:rsidRPr="00591095" w:rsidRDefault="00A87409" w:rsidP="005910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7409" w:rsidRPr="00591095" w:rsidRDefault="00A87409" w:rsidP="005910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87409" w:rsidRPr="00867EED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09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867E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A87409" w:rsidRPr="00591095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095">
              <w:rPr>
                <w:rFonts w:ascii="Times New Roman" w:eastAsia="Times New Roman" w:hAnsi="Times New Roman" w:cs="Times New Roman"/>
                <w:sz w:val="18"/>
                <w:szCs w:val="18"/>
              </w:rPr>
              <w:t>Островский А.Н.  Пьеса «Снегурочка». Народные обряды, элементы фольклора в сказке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591095" w:rsidRDefault="00A87409" w:rsidP="005910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09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591095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095">
              <w:rPr>
                <w:rFonts w:ascii="Times New Roman" w:eastAsia="Times New Roman" w:hAnsi="Times New Roman" w:cs="Times New Roman"/>
                <w:sz w:val="18"/>
                <w:szCs w:val="18"/>
              </w:rPr>
              <w:t>Связь пьесы с УНТ.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591095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095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Определять, какие события пьесы составляют ее композицию: экспозицию, завязку, кульминацию, развязку.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657E8D" w:rsidRDefault="00A87409" w:rsidP="00867EED">
            <w:pPr>
              <w:pStyle w:val="Style12"/>
              <w:widowControl/>
              <w:spacing w:line="240" w:lineRule="auto"/>
              <w:rPr>
                <w:rStyle w:val="FontStyle31"/>
              </w:rPr>
            </w:pPr>
            <w:r w:rsidRPr="00657E8D">
              <w:rPr>
                <w:rStyle w:val="FontStyle31"/>
              </w:rPr>
              <w:t>Сообщения учителя и уча-</w:t>
            </w:r>
          </w:p>
          <w:p w:rsidR="00A87409" w:rsidRPr="00591095" w:rsidRDefault="00A87409" w:rsidP="00867E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57E8D">
              <w:rPr>
                <w:rStyle w:val="FontStyle31"/>
              </w:rPr>
              <w:t>щихся</w:t>
            </w:r>
            <w:proofErr w:type="spellEnd"/>
            <w:r w:rsidRPr="00657E8D">
              <w:rPr>
                <w:rStyle w:val="FontStyle31"/>
              </w:rPr>
              <w:t>, составление ко</w:t>
            </w:r>
            <w:proofErr w:type="gramStart"/>
            <w:r w:rsidRPr="00657E8D">
              <w:rPr>
                <w:rStyle w:val="FontStyle31"/>
              </w:rPr>
              <w:t>м-</w:t>
            </w:r>
            <w:proofErr w:type="gramEnd"/>
            <w:r w:rsidRPr="00657E8D">
              <w:rPr>
                <w:rStyle w:val="FontStyle31"/>
              </w:rPr>
              <w:t xml:space="preserve"> </w:t>
            </w:r>
            <w:proofErr w:type="spellStart"/>
            <w:r w:rsidRPr="00657E8D">
              <w:rPr>
                <w:rStyle w:val="FontStyle31"/>
              </w:rPr>
              <w:t>ментариев</w:t>
            </w:r>
            <w:proofErr w:type="spellEnd"/>
            <w:r w:rsidRPr="00657E8D">
              <w:rPr>
                <w:rStyle w:val="FontStyle31"/>
              </w:rPr>
              <w:t xml:space="preserve"> образов героев сказки,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A87409" w:rsidRDefault="00A87409" w:rsidP="00591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409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87409" w:rsidRPr="00591095" w:rsidRDefault="00A87409" w:rsidP="005910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87409" w:rsidRPr="00591095" w:rsidRDefault="00A87409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095">
              <w:rPr>
                <w:rFonts w:ascii="Times New Roman" w:eastAsia="Times New Roman" w:hAnsi="Times New Roman" w:cs="Times New Roman"/>
                <w:sz w:val="18"/>
                <w:szCs w:val="18"/>
              </w:rPr>
              <w:t>Стр. 104, вопрос 5 устно.</w:t>
            </w:r>
          </w:p>
        </w:tc>
      </w:tr>
      <w:tr w:rsidR="00A87409" w:rsidRPr="00591095" w:rsidTr="0047652C">
        <w:tc>
          <w:tcPr>
            <w:tcW w:w="709" w:type="dxa"/>
            <w:tcBorders>
              <w:left w:val="single" w:sz="4" w:space="0" w:color="auto"/>
            </w:tcBorders>
          </w:tcPr>
          <w:p w:rsidR="00A87409" w:rsidRPr="00591095" w:rsidRDefault="00A87409" w:rsidP="005910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7409" w:rsidRPr="00591095" w:rsidRDefault="00A87409" w:rsidP="005910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87409" w:rsidRPr="00591095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9109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A87409" w:rsidRPr="00591095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095">
              <w:rPr>
                <w:rFonts w:ascii="Times New Roman" w:eastAsia="Times New Roman" w:hAnsi="Times New Roman" w:cs="Times New Roman"/>
                <w:sz w:val="18"/>
                <w:szCs w:val="18"/>
              </w:rPr>
              <w:t>Толстой Л.Н. Вехи биографии писателя. «Отрочество».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591095" w:rsidRDefault="00A87409" w:rsidP="005910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09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591095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0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Основные биографические сведения о писателе.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591095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09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определять проблемы, затронутые в рассказе, знать жанровые признаки рассказа.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591095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E8D">
              <w:rPr>
                <w:rStyle w:val="FontStyle31"/>
              </w:rPr>
              <w:t>Составление рассказа о жиз</w:t>
            </w:r>
            <w:r w:rsidRPr="00657E8D">
              <w:rPr>
                <w:rStyle w:val="FontStyle31"/>
              </w:rPr>
              <w:softHyphen/>
              <w:t>ни и творчестве Л.Н. Толстого, выразитель</w:t>
            </w:r>
            <w:r w:rsidRPr="00657E8D">
              <w:rPr>
                <w:rStyle w:val="FontStyle31"/>
              </w:rPr>
              <w:softHyphen/>
              <w:t>ное чтение, художест</w:t>
            </w:r>
            <w:r w:rsidRPr="00657E8D">
              <w:rPr>
                <w:rStyle w:val="FontStyle31"/>
              </w:rPr>
              <w:softHyphen/>
              <w:t>венный пере</w:t>
            </w:r>
            <w:r w:rsidRPr="00657E8D">
              <w:rPr>
                <w:rStyle w:val="FontStyle31"/>
              </w:rPr>
              <w:softHyphen/>
              <w:t>сказ, лекси</w:t>
            </w:r>
            <w:r w:rsidRPr="00657E8D">
              <w:rPr>
                <w:rStyle w:val="FontStyle31"/>
              </w:rPr>
              <w:softHyphen/>
              <w:t xml:space="preserve">ческая </w:t>
            </w:r>
            <w:proofErr w:type="spellStart"/>
            <w:r w:rsidRPr="00657E8D">
              <w:rPr>
                <w:rStyle w:val="FontStyle31"/>
              </w:rPr>
              <w:t>р</w:t>
            </w:r>
            <w:proofErr w:type="gramStart"/>
            <w:r w:rsidRPr="00657E8D">
              <w:rPr>
                <w:rStyle w:val="FontStyle31"/>
              </w:rPr>
              <w:t>а</w:t>
            </w:r>
            <w:proofErr w:type="spellEnd"/>
            <w:r w:rsidRPr="00657E8D">
              <w:rPr>
                <w:rStyle w:val="FontStyle31"/>
              </w:rPr>
              <w:t>-</w:t>
            </w:r>
            <w:proofErr w:type="gramEnd"/>
            <w:r w:rsidRPr="00657E8D">
              <w:rPr>
                <w:rStyle w:val="FontStyle31"/>
              </w:rPr>
              <w:t xml:space="preserve"> бота,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Default="00A87409" w:rsidP="00A87409">
            <w:pPr>
              <w:pStyle w:val="Style7"/>
              <w:widowControl/>
              <w:spacing w:line="240" w:lineRule="auto"/>
              <w:ind w:left="5" w:right="-125" w:hanging="5"/>
              <w:rPr>
                <w:rStyle w:val="FontStyle31"/>
              </w:rPr>
            </w:pPr>
            <w:proofErr w:type="spellStart"/>
            <w:proofErr w:type="gramStart"/>
            <w:r>
              <w:rPr>
                <w:rStyle w:val="FontStyle31"/>
              </w:rPr>
              <w:t>Презен-тация</w:t>
            </w:r>
            <w:proofErr w:type="spellEnd"/>
            <w:proofErr w:type="gramEnd"/>
            <w:r>
              <w:rPr>
                <w:rStyle w:val="FontStyle31"/>
              </w:rPr>
              <w:t xml:space="preserve">, </w:t>
            </w:r>
          </w:p>
          <w:p w:rsidR="00A87409" w:rsidRPr="007B1B64" w:rsidRDefault="00A87409" w:rsidP="00A874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FontStyle31"/>
              </w:rPr>
              <w:t>учебник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87409" w:rsidRPr="00591095" w:rsidRDefault="00A87409" w:rsidP="005910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87409" w:rsidRPr="00591095" w:rsidRDefault="00A87409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095">
              <w:rPr>
                <w:rFonts w:ascii="Times New Roman" w:eastAsia="Times New Roman" w:hAnsi="Times New Roman" w:cs="Times New Roman"/>
                <w:sz w:val="18"/>
                <w:szCs w:val="18"/>
              </w:rPr>
              <w:t>Стр.117, вопросы 3,5 устно.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Пересказ.</w:t>
            </w:r>
          </w:p>
        </w:tc>
      </w:tr>
      <w:tr w:rsidR="00A87409" w:rsidRPr="00591095" w:rsidTr="0047652C">
        <w:tc>
          <w:tcPr>
            <w:tcW w:w="709" w:type="dxa"/>
            <w:tcBorders>
              <w:left w:val="single" w:sz="4" w:space="0" w:color="auto"/>
            </w:tcBorders>
          </w:tcPr>
          <w:p w:rsidR="00A87409" w:rsidRPr="00591095" w:rsidRDefault="00A87409" w:rsidP="005910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7409" w:rsidRPr="00591095" w:rsidRDefault="00A87409" w:rsidP="005910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87409" w:rsidRPr="00867EED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09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867EE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A87409" w:rsidRPr="00591095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0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Толстой Л.Н. «После бала». Становление личности в борьбе против жестокости и произвола.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591095" w:rsidRDefault="00A87409" w:rsidP="005910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09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591095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0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История рассказа. Жанр рассказа. Наблюдения за полковником на балу и после бала.  Основные мотивы рассказа.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591095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095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определять проблемы, затронутые в рассказе, знать жанровые признаки рассказа.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657E8D" w:rsidRDefault="00A87409" w:rsidP="00A87409">
            <w:pPr>
              <w:pStyle w:val="Style17"/>
              <w:widowControl/>
              <w:spacing w:line="240" w:lineRule="exact"/>
              <w:jc w:val="left"/>
              <w:rPr>
                <w:rStyle w:val="FontStyle31"/>
              </w:rPr>
            </w:pPr>
            <w:r w:rsidRPr="00657E8D">
              <w:rPr>
                <w:rStyle w:val="FontStyle31"/>
              </w:rPr>
              <w:t xml:space="preserve">Выразительное чтение, </w:t>
            </w:r>
            <w:proofErr w:type="spellStart"/>
            <w:proofErr w:type="gramStart"/>
            <w:r w:rsidRPr="00657E8D">
              <w:rPr>
                <w:rStyle w:val="FontStyle31"/>
              </w:rPr>
              <w:t>ис</w:t>
            </w:r>
            <w:proofErr w:type="spellEnd"/>
            <w:r w:rsidRPr="00657E8D">
              <w:rPr>
                <w:rStyle w:val="FontStyle31"/>
              </w:rPr>
              <w:t xml:space="preserve"> следовательская</w:t>
            </w:r>
            <w:proofErr w:type="gramEnd"/>
            <w:r w:rsidRPr="00657E8D">
              <w:rPr>
                <w:rStyle w:val="FontStyle31"/>
              </w:rPr>
              <w:t xml:space="preserve"> работа с текстом, дискуссия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Default="00A87409" w:rsidP="00A87409">
            <w:pPr>
              <w:pStyle w:val="Style7"/>
              <w:widowControl/>
              <w:spacing w:line="240" w:lineRule="auto"/>
              <w:ind w:left="5" w:right="-125" w:hanging="5"/>
              <w:rPr>
                <w:rStyle w:val="FontStyle31"/>
              </w:rPr>
            </w:pPr>
            <w:proofErr w:type="spellStart"/>
            <w:proofErr w:type="gramStart"/>
            <w:r>
              <w:rPr>
                <w:rStyle w:val="FontStyle31"/>
              </w:rPr>
              <w:t>Презен-тация</w:t>
            </w:r>
            <w:proofErr w:type="spellEnd"/>
            <w:proofErr w:type="gramEnd"/>
            <w:r>
              <w:rPr>
                <w:rStyle w:val="FontStyle31"/>
              </w:rPr>
              <w:t xml:space="preserve">, </w:t>
            </w:r>
          </w:p>
          <w:p w:rsidR="00A87409" w:rsidRPr="007B1B64" w:rsidRDefault="00A87409" w:rsidP="00A874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FontStyle31"/>
              </w:rPr>
              <w:t>учебник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87409" w:rsidRPr="00591095" w:rsidRDefault="00A87409" w:rsidP="005910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87409" w:rsidRPr="00657E8D" w:rsidRDefault="00A87409" w:rsidP="00A87409">
            <w:pPr>
              <w:pStyle w:val="Style17"/>
              <w:widowControl/>
              <w:spacing w:line="240" w:lineRule="exact"/>
              <w:jc w:val="left"/>
              <w:rPr>
                <w:rStyle w:val="FontStyle32"/>
              </w:rPr>
            </w:pPr>
            <w:r w:rsidRPr="00657E8D">
              <w:rPr>
                <w:rStyle w:val="FontStyle31"/>
              </w:rPr>
              <w:t xml:space="preserve">Выписать из второй части рассказа цитаты, передающие наиболее </w:t>
            </w:r>
            <w:proofErr w:type="spellStart"/>
            <w:r w:rsidRPr="00657E8D">
              <w:rPr>
                <w:rStyle w:val="FontStyle31"/>
              </w:rPr>
              <w:t>зн</w:t>
            </w:r>
            <w:proofErr w:type="gramStart"/>
            <w:r w:rsidRPr="00657E8D">
              <w:rPr>
                <w:rStyle w:val="FontStyle31"/>
              </w:rPr>
              <w:t>а</w:t>
            </w:r>
            <w:proofErr w:type="spellEnd"/>
            <w:r w:rsidRPr="00657E8D">
              <w:rPr>
                <w:rStyle w:val="FontStyle31"/>
              </w:rPr>
              <w:t>-</w:t>
            </w:r>
            <w:proofErr w:type="gramEnd"/>
            <w:r w:rsidRPr="00657E8D">
              <w:rPr>
                <w:rStyle w:val="FontStyle31"/>
              </w:rPr>
              <w:t xml:space="preserve"> </w:t>
            </w:r>
            <w:proofErr w:type="spellStart"/>
            <w:r w:rsidRPr="00657E8D">
              <w:rPr>
                <w:rStyle w:val="FontStyle31"/>
              </w:rPr>
              <w:t>чимые</w:t>
            </w:r>
            <w:proofErr w:type="spellEnd"/>
            <w:r w:rsidRPr="00657E8D">
              <w:rPr>
                <w:rStyle w:val="FontStyle31"/>
              </w:rPr>
              <w:t xml:space="preserve"> детали эпизодов</w:t>
            </w:r>
            <w:r>
              <w:rPr>
                <w:rStyle w:val="FontStyle31"/>
              </w:rPr>
              <w:t>.</w:t>
            </w:r>
          </w:p>
        </w:tc>
      </w:tr>
      <w:tr w:rsidR="00A87409" w:rsidRPr="00591095" w:rsidTr="0047652C">
        <w:tc>
          <w:tcPr>
            <w:tcW w:w="709" w:type="dxa"/>
            <w:tcBorders>
              <w:left w:val="single" w:sz="4" w:space="0" w:color="auto"/>
            </w:tcBorders>
          </w:tcPr>
          <w:p w:rsidR="00A87409" w:rsidRPr="00591095" w:rsidRDefault="00A87409" w:rsidP="005910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7409" w:rsidRPr="00591095" w:rsidRDefault="00A87409" w:rsidP="005910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87409" w:rsidRPr="00591095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A87409" w:rsidRPr="00591095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0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Толстой Л.Н. «После бала». Приёмы создания образов.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591095" w:rsidRDefault="00A87409" w:rsidP="005910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09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591095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095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Главная мысль рассказа. Личная ответственность человека за все, что он совершает в жизни.</w:t>
            </w:r>
          </w:p>
          <w:p w:rsidR="00A87409" w:rsidRPr="00591095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095">
              <w:rPr>
                <w:rFonts w:ascii="Times New Roman" w:eastAsia="Times New Roman" w:hAnsi="Times New Roman" w:cs="Times New Roman"/>
                <w:sz w:val="18"/>
                <w:szCs w:val="18"/>
              </w:rPr>
              <w:t>Прием контраста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591095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095">
              <w:rPr>
                <w:rFonts w:ascii="Times New Roman" w:eastAsia="Times New Roman" w:hAnsi="Times New Roman" w:cs="Times New Roman"/>
                <w:sz w:val="18"/>
                <w:szCs w:val="18"/>
              </w:rPr>
              <w:t>Понять главную мысль рассказа, уметь находить художественные детали в тексте, характеризующие образы героев.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591095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E8D">
              <w:rPr>
                <w:rStyle w:val="FontStyle31"/>
              </w:rPr>
              <w:t xml:space="preserve">Выразительное чтение, </w:t>
            </w:r>
            <w:proofErr w:type="spellStart"/>
            <w:proofErr w:type="gramStart"/>
            <w:r w:rsidRPr="00657E8D">
              <w:rPr>
                <w:rStyle w:val="FontStyle31"/>
              </w:rPr>
              <w:t>ис</w:t>
            </w:r>
            <w:proofErr w:type="spellEnd"/>
            <w:r w:rsidRPr="00657E8D">
              <w:rPr>
                <w:rStyle w:val="FontStyle31"/>
              </w:rPr>
              <w:t xml:space="preserve"> следовательская</w:t>
            </w:r>
            <w:proofErr w:type="gramEnd"/>
            <w:r w:rsidRPr="00657E8D">
              <w:rPr>
                <w:rStyle w:val="FontStyle31"/>
              </w:rPr>
              <w:t xml:space="preserve"> работа с текстом, дискуссия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A87409" w:rsidRDefault="00A87409" w:rsidP="00591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409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87409" w:rsidRPr="00591095" w:rsidRDefault="00A87409" w:rsidP="005910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87409" w:rsidRPr="00591095" w:rsidRDefault="00A87409" w:rsidP="00A874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7409" w:rsidRPr="00591095" w:rsidTr="0047652C">
        <w:tc>
          <w:tcPr>
            <w:tcW w:w="709" w:type="dxa"/>
            <w:tcBorders>
              <w:left w:val="single" w:sz="4" w:space="0" w:color="auto"/>
            </w:tcBorders>
          </w:tcPr>
          <w:p w:rsidR="00A87409" w:rsidRPr="00591095" w:rsidRDefault="00A87409" w:rsidP="005910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7409" w:rsidRPr="00591095" w:rsidRDefault="00A87409" w:rsidP="005910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87409" w:rsidRPr="00591095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591095" w:rsidRDefault="00A87409" w:rsidP="0059109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10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Контрольное тестирование по теме «Литература 19 века».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591095" w:rsidRDefault="00A87409" w:rsidP="005910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09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591095" w:rsidRDefault="00A87409" w:rsidP="0059109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10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Контроль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591095" w:rsidRDefault="00A87409" w:rsidP="0059109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591095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591095" w:rsidRDefault="00A87409" w:rsidP="005910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409" w:rsidRPr="00591095" w:rsidRDefault="0047652C" w:rsidP="005910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К.</w:t>
            </w:r>
            <w:r w:rsidR="00A87409" w:rsidRPr="005910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409" w:rsidRPr="00591095" w:rsidRDefault="00A87409" w:rsidP="005910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7409" w:rsidRPr="00591095" w:rsidTr="0047652C">
        <w:tc>
          <w:tcPr>
            <w:tcW w:w="15309" w:type="dxa"/>
            <w:gridSpan w:val="11"/>
            <w:tcBorders>
              <w:left w:val="single" w:sz="4" w:space="0" w:color="auto"/>
            </w:tcBorders>
          </w:tcPr>
          <w:p w:rsidR="00A87409" w:rsidRPr="00591095" w:rsidRDefault="00A87409" w:rsidP="005910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0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литературы 20 века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 ч.)</w:t>
            </w:r>
          </w:p>
        </w:tc>
      </w:tr>
      <w:tr w:rsidR="00A87409" w:rsidRPr="00272392" w:rsidTr="0047652C">
        <w:tc>
          <w:tcPr>
            <w:tcW w:w="709" w:type="dxa"/>
            <w:tcBorders>
              <w:left w:val="single" w:sz="4" w:space="0" w:color="auto"/>
            </w:tcBorders>
          </w:tcPr>
          <w:p w:rsidR="00A87409" w:rsidRPr="00272392" w:rsidRDefault="00A87409" w:rsidP="005910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7409" w:rsidRPr="00272392" w:rsidRDefault="00A87409" w:rsidP="005910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87409" w:rsidRPr="00272392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A87409" w:rsidRPr="00272392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Горький М.  Свобода и сила духа в изображении Горького. Рассказ «Макар </w:t>
            </w:r>
            <w:proofErr w:type="spellStart"/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Чудра</w:t>
            </w:r>
            <w:proofErr w:type="spellEnd"/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272392" w:rsidRDefault="00A87409" w:rsidP="005910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272392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Дополнить представления учащихся о Горьком, как о человеке. Основные мотивы творчества писателя. Романтический рассказ.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7409" w:rsidRPr="00272392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наблюдать над композицией рассказа.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7409" w:rsidRPr="00657E8D" w:rsidRDefault="00A87409" w:rsidP="00867EED">
            <w:pPr>
              <w:pStyle w:val="Style17"/>
              <w:widowControl/>
              <w:spacing w:line="240" w:lineRule="exact"/>
              <w:jc w:val="left"/>
              <w:rPr>
                <w:rStyle w:val="FontStyle31"/>
              </w:rPr>
            </w:pPr>
            <w:r w:rsidRPr="00657E8D">
              <w:rPr>
                <w:rStyle w:val="FontStyle31"/>
              </w:rPr>
              <w:t>Художествен-</w:t>
            </w:r>
          </w:p>
          <w:p w:rsidR="00A87409" w:rsidRPr="00657E8D" w:rsidRDefault="00A87409" w:rsidP="00867EED">
            <w:pPr>
              <w:pStyle w:val="Style17"/>
              <w:widowControl/>
              <w:spacing w:line="240" w:lineRule="exact"/>
              <w:jc w:val="left"/>
              <w:rPr>
                <w:rStyle w:val="FontStyle31"/>
              </w:rPr>
            </w:pPr>
            <w:proofErr w:type="spellStart"/>
            <w:r w:rsidRPr="00657E8D">
              <w:rPr>
                <w:rStyle w:val="FontStyle31"/>
              </w:rPr>
              <w:t>ный</w:t>
            </w:r>
            <w:proofErr w:type="spellEnd"/>
            <w:r w:rsidRPr="00657E8D">
              <w:rPr>
                <w:rStyle w:val="FontStyle31"/>
              </w:rPr>
              <w:t xml:space="preserve"> пересказ,</w:t>
            </w:r>
          </w:p>
          <w:p w:rsidR="00A87409" w:rsidRPr="00657E8D" w:rsidRDefault="00A87409" w:rsidP="00867EED">
            <w:pPr>
              <w:pStyle w:val="Style17"/>
              <w:widowControl/>
              <w:spacing w:line="240" w:lineRule="auto"/>
              <w:jc w:val="left"/>
              <w:rPr>
                <w:rStyle w:val="FontStyle31"/>
              </w:rPr>
            </w:pPr>
            <w:r w:rsidRPr="00657E8D">
              <w:rPr>
                <w:rStyle w:val="FontStyle31"/>
              </w:rPr>
              <w:t xml:space="preserve">беседа, </w:t>
            </w:r>
            <w:proofErr w:type="spellStart"/>
            <w:r w:rsidRPr="00657E8D">
              <w:rPr>
                <w:rStyle w:val="FontStyle31"/>
              </w:rPr>
              <w:t>сооб-щения</w:t>
            </w:r>
            <w:proofErr w:type="spellEnd"/>
            <w:r w:rsidRPr="00657E8D">
              <w:rPr>
                <w:rStyle w:val="FontStyle31"/>
              </w:rPr>
              <w:t xml:space="preserve"> учителя и учащи</w:t>
            </w:r>
            <w:proofErr w:type="gramStart"/>
            <w:r w:rsidRPr="00657E8D">
              <w:rPr>
                <w:rStyle w:val="FontStyle31"/>
              </w:rPr>
              <w:t>х-</w:t>
            </w:r>
            <w:proofErr w:type="gramEnd"/>
            <w:r w:rsidRPr="00657E8D">
              <w:rPr>
                <w:rStyle w:val="FontStyle31"/>
              </w:rPr>
              <w:t xml:space="preserve"> </w:t>
            </w:r>
            <w:proofErr w:type="spellStart"/>
            <w:r w:rsidRPr="00657E8D">
              <w:rPr>
                <w:rStyle w:val="FontStyle31"/>
              </w:rPr>
              <w:t>ся</w:t>
            </w:r>
            <w:proofErr w:type="spellEnd"/>
            <w:r w:rsidRPr="00657E8D">
              <w:rPr>
                <w:rStyle w:val="FontStyle31"/>
              </w:rPr>
              <w:t xml:space="preserve">, работа со статьей учеб </w:t>
            </w:r>
            <w:proofErr w:type="spellStart"/>
            <w:r w:rsidRPr="00657E8D">
              <w:rPr>
                <w:rStyle w:val="FontStyle31"/>
              </w:rPr>
              <w:t>ника</w:t>
            </w:r>
            <w:proofErr w:type="spellEnd"/>
            <w:r w:rsidRPr="00657E8D">
              <w:rPr>
                <w:rStyle w:val="FontStyle31"/>
              </w:rPr>
              <w:t>, выразительное чтение, чтение стихотворения</w:t>
            </w:r>
          </w:p>
          <w:p w:rsidR="00A87409" w:rsidRPr="00272392" w:rsidRDefault="00A87409" w:rsidP="00867E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E8D">
              <w:rPr>
                <w:rStyle w:val="FontStyle31"/>
              </w:rPr>
              <w:t>наизусть, работа с иллюстрациями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Default="00A87409" w:rsidP="00A87409">
            <w:pPr>
              <w:pStyle w:val="Style7"/>
              <w:widowControl/>
              <w:spacing w:line="240" w:lineRule="auto"/>
              <w:ind w:left="5" w:right="-125" w:hanging="5"/>
              <w:rPr>
                <w:rStyle w:val="FontStyle31"/>
              </w:rPr>
            </w:pPr>
            <w:proofErr w:type="spellStart"/>
            <w:proofErr w:type="gramStart"/>
            <w:r>
              <w:rPr>
                <w:rStyle w:val="FontStyle31"/>
              </w:rPr>
              <w:t>Презен-тация</w:t>
            </w:r>
            <w:proofErr w:type="spellEnd"/>
            <w:proofErr w:type="gramEnd"/>
            <w:r>
              <w:rPr>
                <w:rStyle w:val="FontStyle31"/>
              </w:rPr>
              <w:t xml:space="preserve">, </w:t>
            </w:r>
          </w:p>
          <w:p w:rsidR="00A87409" w:rsidRPr="007B1B64" w:rsidRDefault="00A87409" w:rsidP="00A874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FontStyle31"/>
              </w:rPr>
              <w:t>учебник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87409" w:rsidRPr="00272392" w:rsidRDefault="00A87409" w:rsidP="005910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87409" w:rsidRPr="00657E8D" w:rsidRDefault="00A87409" w:rsidP="00867EED">
            <w:pPr>
              <w:pStyle w:val="Style17"/>
              <w:widowControl/>
              <w:spacing w:line="240" w:lineRule="auto"/>
              <w:jc w:val="left"/>
              <w:rPr>
                <w:rStyle w:val="FontStyle31"/>
              </w:rPr>
            </w:pPr>
            <w:r w:rsidRPr="00657E8D">
              <w:rPr>
                <w:rStyle w:val="FontStyle31"/>
              </w:rPr>
              <w:t xml:space="preserve">Ответить на вопросы. Подготовить художественный пересказ легенды о </w:t>
            </w:r>
            <w:proofErr w:type="spellStart"/>
            <w:r w:rsidRPr="00657E8D">
              <w:rPr>
                <w:rStyle w:val="FontStyle31"/>
              </w:rPr>
              <w:t>Лойко</w:t>
            </w:r>
            <w:proofErr w:type="spellEnd"/>
            <w:r w:rsidRPr="00657E8D">
              <w:rPr>
                <w:rStyle w:val="FontStyle31"/>
              </w:rPr>
              <w:t xml:space="preserve"> и Радде. Повторить </w:t>
            </w:r>
            <w:proofErr w:type="spellStart"/>
            <w:r w:rsidRPr="00657E8D">
              <w:rPr>
                <w:rStyle w:val="FontStyle31"/>
              </w:rPr>
              <w:t>особе</w:t>
            </w:r>
            <w:proofErr w:type="gramStart"/>
            <w:r w:rsidRPr="00657E8D">
              <w:rPr>
                <w:rStyle w:val="FontStyle31"/>
              </w:rPr>
              <w:t>н</w:t>
            </w:r>
            <w:proofErr w:type="spellEnd"/>
            <w:r w:rsidRPr="00657E8D">
              <w:rPr>
                <w:rStyle w:val="FontStyle31"/>
              </w:rPr>
              <w:t>-</w:t>
            </w:r>
            <w:proofErr w:type="gramEnd"/>
            <w:r w:rsidRPr="00657E8D">
              <w:rPr>
                <w:rStyle w:val="FontStyle31"/>
              </w:rPr>
              <w:t xml:space="preserve"> </w:t>
            </w:r>
            <w:proofErr w:type="spellStart"/>
            <w:r w:rsidRPr="00657E8D">
              <w:rPr>
                <w:rStyle w:val="FontStyle31"/>
              </w:rPr>
              <w:t>ности</w:t>
            </w:r>
            <w:proofErr w:type="spellEnd"/>
            <w:r w:rsidRPr="00657E8D">
              <w:rPr>
                <w:rStyle w:val="FontStyle31"/>
              </w:rPr>
              <w:t xml:space="preserve"> романтизма. Выписать из те</w:t>
            </w:r>
            <w:proofErr w:type="gramStart"/>
            <w:r w:rsidRPr="00657E8D">
              <w:rPr>
                <w:rStyle w:val="FontStyle31"/>
              </w:rPr>
              <w:t>к-</w:t>
            </w:r>
            <w:proofErr w:type="gramEnd"/>
            <w:r w:rsidRPr="00657E8D">
              <w:rPr>
                <w:rStyle w:val="FontStyle31"/>
              </w:rPr>
              <w:t xml:space="preserve"> ста рассказа цитаты-размышления Макара </w:t>
            </w:r>
            <w:proofErr w:type="spellStart"/>
            <w:r w:rsidRPr="00657E8D">
              <w:rPr>
                <w:rStyle w:val="FontStyle31"/>
              </w:rPr>
              <w:t>Чудры</w:t>
            </w:r>
            <w:proofErr w:type="spellEnd"/>
            <w:r w:rsidRPr="00657E8D">
              <w:rPr>
                <w:rStyle w:val="FontStyle31"/>
              </w:rPr>
              <w:t xml:space="preserve"> о человеке, смысле его жизни, труде, вере, заполнив таблицу (см. урок).</w:t>
            </w:r>
          </w:p>
          <w:p w:rsidR="00A87409" w:rsidRPr="00272392" w:rsidRDefault="00A87409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87409" w:rsidRPr="00272392" w:rsidTr="0047652C">
        <w:tc>
          <w:tcPr>
            <w:tcW w:w="709" w:type="dxa"/>
            <w:tcBorders>
              <w:left w:val="single" w:sz="4" w:space="0" w:color="auto"/>
            </w:tcBorders>
          </w:tcPr>
          <w:p w:rsidR="00A87409" w:rsidRPr="00272392" w:rsidRDefault="00A87409" w:rsidP="005910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7409" w:rsidRPr="00272392" w:rsidRDefault="00A87409" w:rsidP="005910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87409" w:rsidRPr="00272392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A87409" w:rsidRPr="00272392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Горький М. «Песня о Соколе». Специфика песни и романтического рассказа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272392" w:rsidRDefault="00A87409" w:rsidP="005910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272392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Идейное своеобразие песни.</w:t>
            </w:r>
          </w:p>
          <w:p w:rsidR="00A87409" w:rsidRPr="00272392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Образ-символ. Поэтизация гордых и сильных людей. Романтический герой.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272392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Определять, в чем смысл противопоставления Сокола и Ужа. Уметь выявлять авторскую позицию и способы ее выражения.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657E8D" w:rsidRDefault="00A87409" w:rsidP="00867EED">
            <w:pPr>
              <w:pStyle w:val="Style17"/>
              <w:widowControl/>
              <w:spacing w:line="240" w:lineRule="exact"/>
              <w:jc w:val="left"/>
              <w:rPr>
                <w:rStyle w:val="FontStyle31"/>
              </w:rPr>
            </w:pPr>
            <w:r w:rsidRPr="00657E8D">
              <w:rPr>
                <w:rStyle w:val="FontStyle31"/>
              </w:rPr>
              <w:t xml:space="preserve"> </w:t>
            </w:r>
            <w:proofErr w:type="gramStart"/>
            <w:r w:rsidRPr="00657E8D">
              <w:rPr>
                <w:rStyle w:val="FontStyle31"/>
              </w:rPr>
              <w:t>р</w:t>
            </w:r>
            <w:proofErr w:type="gramEnd"/>
            <w:r w:rsidRPr="00657E8D">
              <w:rPr>
                <w:rStyle w:val="FontStyle31"/>
              </w:rPr>
              <w:t>абота со статьей учебника, выразительное чтение, чтение стихотворения</w:t>
            </w:r>
          </w:p>
          <w:p w:rsidR="00A87409" w:rsidRPr="00272392" w:rsidRDefault="00A87409" w:rsidP="00867E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E8D">
              <w:rPr>
                <w:rStyle w:val="FontStyle31"/>
              </w:rPr>
              <w:t>наизусть, рабо</w:t>
            </w:r>
            <w:r>
              <w:rPr>
                <w:rStyle w:val="FontStyle31"/>
              </w:rPr>
              <w:t>та с иллюст</w:t>
            </w:r>
            <w:r w:rsidRPr="00657E8D">
              <w:rPr>
                <w:rStyle w:val="FontStyle31"/>
              </w:rPr>
              <w:t>рациями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Default="00A87409" w:rsidP="00A87409">
            <w:pPr>
              <w:pStyle w:val="Style7"/>
              <w:widowControl/>
              <w:spacing w:line="240" w:lineRule="auto"/>
              <w:ind w:left="5" w:right="-125" w:hanging="5"/>
              <w:rPr>
                <w:rStyle w:val="FontStyle31"/>
              </w:rPr>
            </w:pPr>
            <w:proofErr w:type="spellStart"/>
            <w:proofErr w:type="gramStart"/>
            <w:r>
              <w:rPr>
                <w:rStyle w:val="FontStyle31"/>
              </w:rPr>
              <w:t>Презен-тация</w:t>
            </w:r>
            <w:proofErr w:type="spellEnd"/>
            <w:proofErr w:type="gramEnd"/>
            <w:r>
              <w:rPr>
                <w:rStyle w:val="FontStyle31"/>
              </w:rPr>
              <w:t xml:space="preserve">, </w:t>
            </w:r>
          </w:p>
          <w:p w:rsidR="00A87409" w:rsidRPr="007B1B64" w:rsidRDefault="00A87409" w:rsidP="00A874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FontStyle31"/>
              </w:rPr>
              <w:t>учебник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87409" w:rsidRPr="00272392" w:rsidRDefault="00A87409" w:rsidP="005910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87409" w:rsidRPr="00272392" w:rsidRDefault="00A87409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Прочитать рассказ «Мой спутник»</w:t>
            </w:r>
          </w:p>
        </w:tc>
      </w:tr>
      <w:tr w:rsidR="00A87409" w:rsidRPr="00272392" w:rsidTr="0047652C">
        <w:tc>
          <w:tcPr>
            <w:tcW w:w="709" w:type="dxa"/>
            <w:tcBorders>
              <w:left w:val="single" w:sz="4" w:space="0" w:color="auto"/>
            </w:tcBorders>
          </w:tcPr>
          <w:p w:rsidR="00A87409" w:rsidRPr="00272392" w:rsidRDefault="00A87409" w:rsidP="005910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7409" w:rsidRPr="00272392" w:rsidRDefault="00A87409" w:rsidP="005910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87409" w:rsidRPr="00272392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A87409" w:rsidRPr="00272392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Художественное своеобразие ранней прозы Горького. Рассказ «Мой спутник»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272392" w:rsidRDefault="00A87409" w:rsidP="005910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272392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Идеал личности в раннем творчестве писателя.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272392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Определять художественные средства, которые использованы в рассказе. Уметь находить черты романтизма в описании природы.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272392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E8D">
              <w:rPr>
                <w:rStyle w:val="FontStyle31"/>
              </w:rPr>
              <w:t>Художествен</w:t>
            </w:r>
            <w:r w:rsidRPr="00657E8D">
              <w:rPr>
                <w:rStyle w:val="FontStyle31"/>
              </w:rPr>
              <w:softHyphen/>
              <w:t>ный пересказ эпизода, составление ра</w:t>
            </w:r>
            <w:proofErr w:type="gramStart"/>
            <w:r w:rsidRPr="00657E8D">
              <w:rPr>
                <w:rStyle w:val="FontStyle31"/>
              </w:rPr>
              <w:t>с-</w:t>
            </w:r>
            <w:proofErr w:type="gramEnd"/>
            <w:r w:rsidRPr="00657E8D">
              <w:rPr>
                <w:rStyle w:val="FontStyle31"/>
              </w:rPr>
              <w:t xml:space="preserve"> сказа о герое, сопостави</w:t>
            </w:r>
            <w:r w:rsidRPr="00657E8D">
              <w:rPr>
                <w:rStyle w:val="FontStyle31"/>
              </w:rPr>
              <w:softHyphen/>
              <w:t>тельной таб</w:t>
            </w:r>
            <w:r w:rsidRPr="00657E8D">
              <w:rPr>
                <w:rStyle w:val="FontStyle31"/>
              </w:rPr>
              <w:softHyphen/>
              <w:t>лицы, вырази</w:t>
            </w:r>
            <w:r w:rsidRPr="00657E8D">
              <w:rPr>
                <w:rStyle w:val="FontStyle31"/>
              </w:rPr>
              <w:softHyphen/>
              <w:t>тельное чтение, беседа, работа с учебником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A87409" w:rsidRDefault="00A87409" w:rsidP="00591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Учебник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87409" w:rsidRPr="00272392" w:rsidRDefault="00A87409" w:rsidP="005910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87409" w:rsidRPr="00272392" w:rsidRDefault="00A87409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Стр.179, вопросы 9,10 устно.</w:t>
            </w:r>
          </w:p>
          <w:p w:rsidR="00A87409" w:rsidRPr="00272392" w:rsidRDefault="00A87409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Инд</w:t>
            </w:r>
            <w:proofErr w:type="gramStart"/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адание стр.181, в.1-4 по выбору.</w:t>
            </w:r>
          </w:p>
        </w:tc>
      </w:tr>
      <w:tr w:rsidR="00A87409" w:rsidRPr="00272392" w:rsidTr="0047652C">
        <w:tc>
          <w:tcPr>
            <w:tcW w:w="709" w:type="dxa"/>
            <w:tcBorders>
              <w:left w:val="single" w:sz="4" w:space="0" w:color="auto"/>
            </w:tcBorders>
          </w:tcPr>
          <w:p w:rsidR="00A87409" w:rsidRPr="00272392" w:rsidRDefault="00A87409" w:rsidP="005910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7409" w:rsidRPr="00272392" w:rsidRDefault="00A87409" w:rsidP="005910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87409" w:rsidRPr="00272392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A87409" w:rsidRPr="00272392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Маяковский В.В. Краткие сведения о поэте. «Я» и «вы»</w:t>
            </w:r>
            <w:proofErr w:type="gramStart"/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поэт и толпа в стихотворениях поэта. «Хорошее отношение к лошадям»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272392" w:rsidRDefault="00A87409" w:rsidP="005910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272392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Биографические сведения. Рассказ об условиях, в которых формировался характер поэта. </w:t>
            </w:r>
          </w:p>
          <w:p w:rsidR="00A87409" w:rsidRPr="00272392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Словотворчество и неологизмы как характерный признак творчества Маяковского. Лексика, рифма, ритм, система образов, поэтический синтаксис, интонация в стихотворениях Маяковского.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272392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находить отличительные признаки поэзии Маяковского, владеть навыками выразительного чтения его стихотворений</w:t>
            </w:r>
            <w:proofErr w:type="gramStart"/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657E8D" w:rsidRDefault="00A87409" w:rsidP="00A87409">
            <w:pPr>
              <w:pStyle w:val="Style12"/>
              <w:spacing w:line="240" w:lineRule="auto"/>
              <w:ind w:firstLine="5"/>
              <w:rPr>
                <w:rStyle w:val="FontStyle31"/>
              </w:rPr>
            </w:pPr>
            <w:r w:rsidRPr="00657E8D">
              <w:rPr>
                <w:rStyle w:val="FontStyle31"/>
              </w:rPr>
              <w:t>Составление плана статьи учебника и рассказа о писа</w:t>
            </w:r>
            <w:r w:rsidRPr="00657E8D">
              <w:rPr>
                <w:rStyle w:val="FontStyle31"/>
              </w:rPr>
              <w:softHyphen/>
              <w:t>теле, коммента</w:t>
            </w:r>
            <w:r w:rsidRPr="00657E8D">
              <w:rPr>
                <w:rStyle w:val="FontStyle31"/>
              </w:rPr>
              <w:softHyphen/>
              <w:t>рий к книжной выставке, посвященной жизни и твор</w:t>
            </w:r>
            <w:r w:rsidRPr="00657E8D">
              <w:rPr>
                <w:rStyle w:val="FontStyle31"/>
              </w:rPr>
              <w:softHyphen/>
              <w:t>честву писате</w:t>
            </w:r>
            <w:r w:rsidRPr="00657E8D">
              <w:rPr>
                <w:rStyle w:val="FontStyle31"/>
              </w:rPr>
              <w:softHyphen/>
              <w:t xml:space="preserve">ля, слайдовой презентации, сообщения </w:t>
            </w:r>
            <w:r w:rsidRPr="00657E8D">
              <w:rPr>
                <w:rStyle w:val="FontStyle31"/>
              </w:rPr>
              <w:lastRenderedPageBreak/>
              <w:t>учителя и уча</w:t>
            </w:r>
            <w:r w:rsidRPr="00657E8D">
              <w:rPr>
                <w:rStyle w:val="FontStyle31"/>
              </w:rPr>
              <w:softHyphen/>
              <w:t>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Default="00A87409" w:rsidP="00A87409">
            <w:pPr>
              <w:pStyle w:val="Style7"/>
              <w:widowControl/>
              <w:spacing w:line="240" w:lineRule="auto"/>
              <w:ind w:left="5" w:right="-125" w:hanging="5"/>
              <w:rPr>
                <w:rStyle w:val="FontStyle31"/>
              </w:rPr>
            </w:pPr>
            <w:proofErr w:type="spellStart"/>
            <w:proofErr w:type="gramStart"/>
            <w:r>
              <w:rPr>
                <w:rStyle w:val="FontStyle31"/>
              </w:rPr>
              <w:lastRenderedPageBreak/>
              <w:t>Презен-тация</w:t>
            </w:r>
            <w:proofErr w:type="spellEnd"/>
            <w:proofErr w:type="gramEnd"/>
            <w:r>
              <w:rPr>
                <w:rStyle w:val="FontStyle31"/>
              </w:rPr>
              <w:t xml:space="preserve">, </w:t>
            </w:r>
          </w:p>
          <w:p w:rsidR="00A87409" w:rsidRPr="007B1B64" w:rsidRDefault="00A87409" w:rsidP="00A874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FontStyle31"/>
              </w:rPr>
              <w:t>учебник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87409" w:rsidRPr="00272392" w:rsidRDefault="00A87409" w:rsidP="005910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87409" w:rsidRPr="00272392" w:rsidRDefault="00A87409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Стр. 190, вопросы 1-5</w:t>
            </w:r>
          </w:p>
          <w:p w:rsidR="00A87409" w:rsidRPr="00272392" w:rsidRDefault="00A87409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устно.</w:t>
            </w:r>
          </w:p>
        </w:tc>
      </w:tr>
      <w:tr w:rsidR="00A87409" w:rsidRPr="00272392" w:rsidTr="0047652C">
        <w:tc>
          <w:tcPr>
            <w:tcW w:w="709" w:type="dxa"/>
            <w:tcBorders>
              <w:left w:val="single" w:sz="4" w:space="0" w:color="auto"/>
            </w:tcBorders>
          </w:tcPr>
          <w:p w:rsidR="00A87409" w:rsidRPr="00272392" w:rsidRDefault="00A87409" w:rsidP="005910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7409" w:rsidRPr="00272392" w:rsidRDefault="00A87409" w:rsidP="005910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87409" w:rsidRPr="00272392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5-46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A87409" w:rsidRPr="00272392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Тэффи Н.А. «Свои и чужие».  Большие проблемы «маленьких» людей.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272392" w:rsidRDefault="00A87409" w:rsidP="005910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272392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Биографические сведения. Литературный псевдоним. Тематика рассказов писательницы. </w:t>
            </w:r>
          </w:p>
          <w:p w:rsidR="00A87409" w:rsidRPr="00272392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Тонкая ирония рассказов Тэффи, система художественных образов, средства художественной выразительности.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272392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находить авторскую позицию в рассказах Тэффи, видеть за смешным драматизм человеческой жизни.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657E8D" w:rsidRDefault="00A87409" w:rsidP="00A87409">
            <w:pPr>
              <w:pStyle w:val="Style12"/>
              <w:widowControl/>
              <w:spacing w:line="240" w:lineRule="auto"/>
              <w:ind w:firstLine="5"/>
              <w:rPr>
                <w:rStyle w:val="FontStyle31"/>
              </w:rPr>
            </w:pPr>
            <w:r w:rsidRPr="00657E8D">
              <w:rPr>
                <w:rStyle w:val="FontStyle31"/>
              </w:rPr>
              <w:t>Выразительное чтение, лекси</w:t>
            </w:r>
            <w:r w:rsidRPr="00657E8D">
              <w:rPr>
                <w:rStyle w:val="FontStyle31"/>
              </w:rPr>
              <w:softHyphen/>
              <w:t>ческая работа,</w:t>
            </w:r>
            <w:r w:rsidRPr="00657E8D">
              <w:rPr>
                <w:sz w:val="18"/>
                <w:szCs w:val="18"/>
              </w:rPr>
              <w:t xml:space="preserve"> заполнение таб</w:t>
            </w:r>
            <w:r w:rsidRPr="00657E8D">
              <w:rPr>
                <w:sz w:val="18"/>
                <w:szCs w:val="18"/>
              </w:rPr>
              <w:softHyphen/>
              <w:t>лицы, обобщаю</w:t>
            </w:r>
            <w:r w:rsidRPr="00657E8D">
              <w:rPr>
                <w:sz w:val="18"/>
                <w:szCs w:val="18"/>
              </w:rPr>
              <w:softHyphen/>
              <w:t>щей результаты исследования текста,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Default="00A87409" w:rsidP="00A87409">
            <w:pPr>
              <w:pStyle w:val="Style7"/>
              <w:widowControl/>
              <w:spacing w:line="240" w:lineRule="auto"/>
              <w:ind w:left="5" w:right="-125" w:hanging="5"/>
              <w:rPr>
                <w:rStyle w:val="FontStyle31"/>
              </w:rPr>
            </w:pPr>
            <w:proofErr w:type="spellStart"/>
            <w:proofErr w:type="gramStart"/>
            <w:r>
              <w:rPr>
                <w:rStyle w:val="FontStyle31"/>
              </w:rPr>
              <w:t>Презен-тация</w:t>
            </w:r>
            <w:proofErr w:type="spellEnd"/>
            <w:proofErr w:type="gramEnd"/>
            <w:r>
              <w:rPr>
                <w:rStyle w:val="FontStyle31"/>
              </w:rPr>
              <w:t xml:space="preserve">, </w:t>
            </w:r>
          </w:p>
          <w:p w:rsidR="00A87409" w:rsidRPr="007B1B64" w:rsidRDefault="00A87409" w:rsidP="00A874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FontStyle31"/>
              </w:rPr>
              <w:t>учебник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87409" w:rsidRPr="00272392" w:rsidRDefault="00A87409" w:rsidP="005910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87409" w:rsidRPr="00272392" w:rsidRDefault="00A87409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Стр. 197, вопросы 1-8 устн</w:t>
            </w:r>
            <w:proofErr w:type="gramStart"/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по группам)</w:t>
            </w:r>
          </w:p>
        </w:tc>
      </w:tr>
      <w:tr w:rsidR="00A87409" w:rsidRPr="00272392" w:rsidTr="0047652C">
        <w:tc>
          <w:tcPr>
            <w:tcW w:w="709" w:type="dxa"/>
            <w:tcBorders>
              <w:left w:val="single" w:sz="4" w:space="0" w:color="auto"/>
            </w:tcBorders>
          </w:tcPr>
          <w:p w:rsidR="00A87409" w:rsidRPr="00272392" w:rsidRDefault="00A87409" w:rsidP="005910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7409" w:rsidRPr="00272392" w:rsidRDefault="00A87409" w:rsidP="005910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87409" w:rsidRPr="00272392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7-48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A87409" w:rsidRPr="00272392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Зощенко М.М. «Обезьяний язык». Человек и государство. Художественное своеобразие рассказа.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272392" w:rsidRDefault="00A87409" w:rsidP="005910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272392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Биографические сведения. Знакомство с рассказами Зощенко, их основная тематика. Словарная работа: юмор, сатира, гипербола, гротеск.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272392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Отличать юмор от сатиры, выявлять средства создания автором сатирического или юмористического произведения.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657E8D" w:rsidRDefault="00A87409" w:rsidP="00867EED">
            <w:pPr>
              <w:pStyle w:val="Style12"/>
              <w:widowControl/>
              <w:spacing w:line="240" w:lineRule="auto"/>
              <w:rPr>
                <w:rStyle w:val="FontStyle31"/>
              </w:rPr>
            </w:pPr>
            <w:r w:rsidRPr="00657E8D">
              <w:rPr>
                <w:rStyle w:val="FontStyle31"/>
              </w:rPr>
              <w:t>Составление плана статьи</w:t>
            </w:r>
          </w:p>
          <w:p w:rsidR="00A87409" w:rsidRPr="00657E8D" w:rsidRDefault="00A87409" w:rsidP="00867EED">
            <w:pPr>
              <w:pStyle w:val="Style12"/>
              <w:widowControl/>
              <w:spacing w:line="240" w:lineRule="auto"/>
              <w:rPr>
                <w:rStyle w:val="FontStyle31"/>
              </w:rPr>
            </w:pPr>
            <w:r w:rsidRPr="00657E8D">
              <w:rPr>
                <w:rStyle w:val="FontStyle31"/>
              </w:rPr>
              <w:t>учебника, художественно-</w:t>
            </w:r>
          </w:p>
          <w:p w:rsidR="00A87409" w:rsidRPr="00272392" w:rsidRDefault="00A87409" w:rsidP="00867E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E8D">
              <w:rPr>
                <w:rStyle w:val="FontStyle31"/>
              </w:rPr>
              <w:t>го пересказа, коммент</w:t>
            </w:r>
            <w:r>
              <w:rPr>
                <w:rStyle w:val="FontStyle31"/>
              </w:rPr>
              <w:t>ари</w:t>
            </w:r>
            <w:r w:rsidRPr="00657E8D">
              <w:rPr>
                <w:rStyle w:val="FontStyle31"/>
              </w:rPr>
              <w:t>ев к слайдовой презен</w:t>
            </w:r>
            <w:r>
              <w:rPr>
                <w:rStyle w:val="FontStyle31"/>
              </w:rPr>
              <w:t>та</w:t>
            </w:r>
            <w:r w:rsidRPr="00657E8D">
              <w:rPr>
                <w:rStyle w:val="FontStyle31"/>
              </w:rPr>
              <w:t>ции, письменного выска</w:t>
            </w:r>
            <w:r>
              <w:rPr>
                <w:rStyle w:val="FontStyle31"/>
              </w:rPr>
              <w:t>зы</w:t>
            </w:r>
            <w:r w:rsidRPr="00657E8D">
              <w:rPr>
                <w:rStyle w:val="FontStyle31"/>
              </w:rPr>
              <w:t>вания на заданную тему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Default="00A87409" w:rsidP="00A87409">
            <w:pPr>
              <w:pStyle w:val="Style7"/>
              <w:widowControl/>
              <w:spacing w:line="240" w:lineRule="auto"/>
              <w:ind w:left="5" w:right="-125" w:hanging="5"/>
              <w:rPr>
                <w:rStyle w:val="FontStyle31"/>
              </w:rPr>
            </w:pPr>
            <w:proofErr w:type="spellStart"/>
            <w:proofErr w:type="gramStart"/>
            <w:r>
              <w:rPr>
                <w:rStyle w:val="FontStyle31"/>
              </w:rPr>
              <w:t>Презен-тация</w:t>
            </w:r>
            <w:proofErr w:type="spellEnd"/>
            <w:proofErr w:type="gramEnd"/>
            <w:r>
              <w:rPr>
                <w:rStyle w:val="FontStyle31"/>
              </w:rPr>
              <w:t xml:space="preserve">, </w:t>
            </w:r>
          </w:p>
          <w:p w:rsidR="00A87409" w:rsidRPr="007B1B64" w:rsidRDefault="00A87409" w:rsidP="00A874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FontStyle31"/>
              </w:rPr>
              <w:t>учебник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87409" w:rsidRPr="00272392" w:rsidRDefault="00A87409" w:rsidP="005910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87409" w:rsidRPr="00272392" w:rsidRDefault="00A87409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Стр. 205, вопросы 9, 10,11, 12 устно.</w:t>
            </w:r>
          </w:p>
        </w:tc>
      </w:tr>
      <w:tr w:rsidR="00A87409" w:rsidRPr="00272392" w:rsidTr="0047652C">
        <w:tc>
          <w:tcPr>
            <w:tcW w:w="709" w:type="dxa"/>
            <w:tcBorders>
              <w:left w:val="single" w:sz="4" w:space="0" w:color="auto"/>
            </w:tcBorders>
          </w:tcPr>
          <w:p w:rsidR="00A87409" w:rsidRPr="00272392" w:rsidRDefault="00A87409" w:rsidP="005910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7409" w:rsidRPr="00272392" w:rsidRDefault="00A87409" w:rsidP="005910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87409" w:rsidRPr="00272392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A87409" w:rsidRPr="00272392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Заболоцкий Н.А. «Я не ищу гармонии в природе». Тема творчества в лирике поэта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272392" w:rsidRDefault="00A87409" w:rsidP="005910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272392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Биографические сведения, тематика лирики. Словарная работа: звукопись, аллитерация, ассонанс, юмор, метонимия, снобизм.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272392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Выразительное чтение стихотворения, уметь выполнять сравнительный анализ стихотворений.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272392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E8D">
              <w:rPr>
                <w:rStyle w:val="FontStyle31"/>
              </w:rPr>
              <w:t>Составление плана статьи учебника, рас</w:t>
            </w:r>
            <w:r w:rsidRPr="00657E8D">
              <w:rPr>
                <w:rStyle w:val="FontStyle31"/>
              </w:rPr>
              <w:softHyphen/>
              <w:t>сказа о поэте, выразительное чтение, про</w:t>
            </w:r>
            <w:r w:rsidRPr="00657E8D">
              <w:rPr>
                <w:rStyle w:val="FontStyle31"/>
              </w:rPr>
              <w:softHyphen/>
              <w:t>слушивание музыкал</w:t>
            </w:r>
            <w:r>
              <w:rPr>
                <w:rStyle w:val="FontStyle31"/>
              </w:rPr>
              <w:t>ь</w:t>
            </w:r>
            <w:r w:rsidRPr="00657E8D">
              <w:rPr>
                <w:rStyle w:val="FontStyle31"/>
              </w:rPr>
              <w:t>ных произведений,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Default="00A87409" w:rsidP="00A87409">
            <w:pPr>
              <w:pStyle w:val="Style7"/>
              <w:widowControl/>
              <w:spacing w:line="240" w:lineRule="auto"/>
              <w:ind w:left="5" w:right="-125" w:hanging="5"/>
              <w:rPr>
                <w:rStyle w:val="FontStyle31"/>
              </w:rPr>
            </w:pPr>
            <w:proofErr w:type="spellStart"/>
            <w:proofErr w:type="gramStart"/>
            <w:r>
              <w:rPr>
                <w:rStyle w:val="FontStyle31"/>
              </w:rPr>
              <w:t>Презен-тация</w:t>
            </w:r>
            <w:proofErr w:type="spellEnd"/>
            <w:proofErr w:type="gramEnd"/>
            <w:r>
              <w:rPr>
                <w:rStyle w:val="FontStyle31"/>
              </w:rPr>
              <w:t xml:space="preserve">, </w:t>
            </w:r>
          </w:p>
          <w:p w:rsidR="00A87409" w:rsidRPr="007B1B64" w:rsidRDefault="00A87409" w:rsidP="00A874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FontStyle31"/>
              </w:rPr>
              <w:t>учебник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87409" w:rsidRPr="00272392" w:rsidRDefault="00A87409" w:rsidP="005910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87409" w:rsidRPr="00272392" w:rsidRDefault="00A87409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Наизусть стихотворение Заболоцкого по выбору.</w:t>
            </w:r>
          </w:p>
        </w:tc>
      </w:tr>
      <w:tr w:rsidR="00A87409" w:rsidRPr="00272392" w:rsidTr="0047652C">
        <w:tc>
          <w:tcPr>
            <w:tcW w:w="709" w:type="dxa"/>
            <w:tcBorders>
              <w:left w:val="single" w:sz="4" w:space="0" w:color="auto"/>
            </w:tcBorders>
          </w:tcPr>
          <w:p w:rsidR="00A87409" w:rsidRPr="00272392" w:rsidRDefault="00A87409" w:rsidP="005910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7409" w:rsidRPr="00272392" w:rsidRDefault="00A87409" w:rsidP="005910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87409" w:rsidRPr="00272392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272392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Заболоцкий Н.А. «Старая актриса», «Некрасивая девочка». Тема красоты в лирике поэта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272392" w:rsidRDefault="00A87409" w:rsidP="005910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272392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Основная мысль стихотворения, мастерство поэта в создании образа. Разное понимание красоты: внешнее  и внутреннее.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272392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Выразительное чтение стихотворения, уметь выполнять сравнительный анализ стихотворений.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272392" w:rsidRDefault="00A87409" w:rsidP="005910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E8D">
              <w:rPr>
                <w:rStyle w:val="FontStyle31"/>
              </w:rPr>
              <w:t>Выразительное чтение на</w:t>
            </w:r>
            <w:r w:rsidRPr="00657E8D">
              <w:rPr>
                <w:rStyle w:val="FontStyle31"/>
              </w:rPr>
              <w:softHyphen/>
              <w:t>изусть, лекси</w:t>
            </w:r>
            <w:r w:rsidRPr="00657E8D">
              <w:rPr>
                <w:rStyle w:val="FontStyle31"/>
              </w:rPr>
              <w:softHyphen/>
              <w:t>ческая работа, беседа, сооб</w:t>
            </w:r>
            <w:r w:rsidRPr="00657E8D">
              <w:rPr>
                <w:rStyle w:val="FontStyle31"/>
              </w:rPr>
              <w:softHyphen/>
              <w:t>щения учителя и учащихся, работа с произ</w:t>
            </w:r>
            <w:r w:rsidRPr="00657E8D">
              <w:rPr>
                <w:rStyle w:val="FontStyle31"/>
              </w:rPr>
              <w:softHyphen/>
              <w:t>ведениями живописи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A87409" w:rsidRDefault="00A87409" w:rsidP="00591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Учебник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409" w:rsidRPr="00272392" w:rsidRDefault="00A87409" w:rsidP="005910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409" w:rsidRPr="00272392" w:rsidRDefault="00A87409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Стр. 212, вопросы 1-3 устно.</w:t>
            </w:r>
          </w:p>
        </w:tc>
      </w:tr>
      <w:tr w:rsidR="00A87409" w:rsidRPr="00272392" w:rsidTr="0047652C">
        <w:tc>
          <w:tcPr>
            <w:tcW w:w="709" w:type="dxa"/>
            <w:tcBorders>
              <w:lef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Р.Р.</w:t>
            </w: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«Что есть красота?» (</w:t>
            </w:r>
            <w:r w:rsidRPr="002723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подготовка к домашнему сочинению</w:t>
            </w: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речи учащихся.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выражать свое мнение по поводу прочитанного, рассуждать на заданную тему, используя аргументы из читательского или жизненного опыта.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Творческая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409" w:rsidRPr="00272392" w:rsidRDefault="0047652C" w:rsidP="002723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A87409">
              <w:rPr>
                <w:rFonts w:ascii="Times New Roman" w:hAnsi="Times New Roman" w:cs="Times New Roman"/>
                <w:b/>
                <w:sz w:val="18"/>
                <w:szCs w:val="18"/>
              </w:rPr>
              <w:t>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409" w:rsidRPr="00272392" w:rsidRDefault="00A87409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Доработать сочинение.</w:t>
            </w:r>
          </w:p>
        </w:tc>
      </w:tr>
      <w:tr w:rsidR="00A87409" w:rsidRPr="00272392" w:rsidTr="0047652C">
        <w:tc>
          <w:tcPr>
            <w:tcW w:w="709" w:type="dxa"/>
            <w:tcBorders>
              <w:lef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Поэзия М.В.Исаковского.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Default="00A87409" w:rsidP="00272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Биографические сведения. Связь лирики поэта с УНТ, основные черты поэзии Исаковского.</w:t>
            </w:r>
          </w:p>
          <w:p w:rsidR="00A87409" w:rsidRDefault="00A87409" w:rsidP="002723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409" w:rsidRDefault="00A87409" w:rsidP="002723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409" w:rsidRDefault="00A87409" w:rsidP="002723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409" w:rsidRDefault="00A87409" w:rsidP="002723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409" w:rsidRPr="00272392" w:rsidRDefault="00A87409" w:rsidP="002723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Выразительное чтение стихотворений.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657E8D" w:rsidRDefault="00A87409" w:rsidP="000B5920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proofErr w:type="gramStart"/>
            <w:r w:rsidRPr="00657E8D">
              <w:rPr>
                <w:rStyle w:val="FontStyle31"/>
              </w:rPr>
              <w:t>Сообщение учителя и уча</w:t>
            </w:r>
            <w:proofErr w:type="gramEnd"/>
            <w:r w:rsidRPr="00657E8D">
              <w:rPr>
                <w:rStyle w:val="FontStyle31"/>
              </w:rPr>
              <w:t>-</w:t>
            </w:r>
          </w:p>
          <w:p w:rsidR="00A87409" w:rsidRPr="00272392" w:rsidRDefault="00A87409" w:rsidP="000B592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57E8D">
              <w:rPr>
                <w:rStyle w:val="FontStyle31"/>
              </w:rPr>
              <w:t>щихся</w:t>
            </w:r>
            <w:proofErr w:type="spellEnd"/>
            <w:r w:rsidRPr="00657E8D">
              <w:rPr>
                <w:rStyle w:val="FontStyle31"/>
              </w:rPr>
              <w:t xml:space="preserve">, работа с </w:t>
            </w:r>
            <w:r w:rsidRPr="00657E8D">
              <w:rPr>
                <w:rStyle w:val="FontStyle31"/>
              </w:rPr>
              <w:lastRenderedPageBreak/>
              <w:t>учебником, беседа, исследо</w:t>
            </w:r>
            <w:r w:rsidRPr="00657E8D">
              <w:rPr>
                <w:rStyle w:val="FontStyle31"/>
              </w:rPr>
              <w:softHyphen/>
              <w:t>вательская работа с тек</w:t>
            </w:r>
            <w:r w:rsidRPr="00657E8D">
              <w:rPr>
                <w:rStyle w:val="FontStyle31"/>
              </w:rPr>
              <w:softHyphen/>
              <w:t>стом, прослу</w:t>
            </w:r>
            <w:r w:rsidRPr="00657E8D">
              <w:rPr>
                <w:rStyle w:val="FontStyle31"/>
              </w:rPr>
              <w:softHyphen/>
              <w:t xml:space="preserve">шивание </w:t>
            </w:r>
            <w:proofErr w:type="spellStart"/>
            <w:r w:rsidRPr="00657E8D">
              <w:rPr>
                <w:rStyle w:val="FontStyle31"/>
              </w:rPr>
              <w:t>песни</w:t>
            </w:r>
            <w:proofErr w:type="gramStart"/>
            <w:r w:rsidRPr="00657E8D">
              <w:rPr>
                <w:rStyle w:val="FontStyle31"/>
              </w:rPr>
              <w:t>,в</w:t>
            </w:r>
            <w:proofErr w:type="gramEnd"/>
            <w:r w:rsidRPr="00657E8D">
              <w:rPr>
                <w:rStyle w:val="FontStyle31"/>
              </w:rPr>
              <w:t>ыразитель</w:t>
            </w:r>
            <w:proofErr w:type="spellEnd"/>
            <w:r w:rsidRPr="00657E8D">
              <w:rPr>
                <w:rStyle w:val="FontStyle31"/>
              </w:rPr>
              <w:t xml:space="preserve"> </w:t>
            </w:r>
            <w:proofErr w:type="spellStart"/>
            <w:r w:rsidRPr="00657E8D">
              <w:rPr>
                <w:rStyle w:val="FontStyle31"/>
              </w:rPr>
              <w:t>ное</w:t>
            </w:r>
            <w:proofErr w:type="spellEnd"/>
            <w:r w:rsidRPr="00657E8D">
              <w:rPr>
                <w:rStyle w:val="FontStyle31"/>
              </w:rPr>
              <w:t xml:space="preserve">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Default="00A87409" w:rsidP="00A87409">
            <w:pPr>
              <w:pStyle w:val="Style7"/>
              <w:widowControl/>
              <w:spacing w:line="240" w:lineRule="auto"/>
              <w:ind w:left="5" w:right="-125" w:hanging="5"/>
              <w:rPr>
                <w:rStyle w:val="FontStyle31"/>
              </w:rPr>
            </w:pPr>
            <w:proofErr w:type="spellStart"/>
            <w:proofErr w:type="gramStart"/>
            <w:r>
              <w:rPr>
                <w:rStyle w:val="FontStyle31"/>
              </w:rPr>
              <w:lastRenderedPageBreak/>
              <w:t>Презен-тация</w:t>
            </w:r>
            <w:proofErr w:type="spellEnd"/>
            <w:proofErr w:type="gramEnd"/>
            <w:r>
              <w:rPr>
                <w:rStyle w:val="FontStyle31"/>
              </w:rPr>
              <w:t xml:space="preserve">, </w:t>
            </w:r>
          </w:p>
          <w:p w:rsidR="00A87409" w:rsidRPr="007B1B64" w:rsidRDefault="00A87409" w:rsidP="00A874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FontStyle31"/>
              </w:rPr>
              <w:t>учебник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87409" w:rsidRPr="00272392" w:rsidRDefault="00A87409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Стр. 252-253 изучить.</w:t>
            </w:r>
          </w:p>
        </w:tc>
      </w:tr>
      <w:tr w:rsidR="00A87409" w:rsidRPr="00272392" w:rsidTr="0047652C">
        <w:tc>
          <w:tcPr>
            <w:tcW w:w="15309" w:type="dxa"/>
            <w:gridSpan w:val="11"/>
            <w:tcBorders>
              <w:left w:val="single" w:sz="4" w:space="0" w:color="auto"/>
            </w:tcBorders>
          </w:tcPr>
          <w:p w:rsidR="00A87409" w:rsidRPr="00272392" w:rsidRDefault="00A87409" w:rsidP="00E050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lastRenderedPageBreak/>
              <w:t>IY</w:t>
            </w:r>
            <w:r w:rsidRPr="003562F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ЧЕТВЕРТЬ (</w:t>
            </w:r>
            <w:r w:rsidR="00A43E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НЕДЕЛЬ, </w:t>
            </w:r>
            <w:r w:rsidR="00A43E4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="00A43E4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3562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ЧАСОВ</w:t>
            </w:r>
          </w:p>
        </w:tc>
      </w:tr>
      <w:tr w:rsidR="00A87409" w:rsidRPr="00272392" w:rsidTr="0047652C">
        <w:tc>
          <w:tcPr>
            <w:tcW w:w="709" w:type="dxa"/>
            <w:tcBorders>
              <w:lef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Твардовский А.Т.  Основные вехи биографии. Судьба страны в поэзии поэта. «За далью – даль».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Продолжить знакомство с биографией Твардовского. Автобиографичность произведения.</w:t>
            </w:r>
          </w:p>
          <w:p w:rsidR="00A87409" w:rsidRPr="00272392" w:rsidRDefault="00A87409" w:rsidP="002723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История создания поэмы «За </w:t>
            </w:r>
            <w:proofErr w:type="gramStart"/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далью-даль</w:t>
            </w:r>
            <w:proofErr w:type="gramEnd"/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 основные направления творчества поэта, уметь приводить примеры из текстов, подтверждающие автобиографичность произведения.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657E8D" w:rsidRDefault="00A87409" w:rsidP="000B5920">
            <w:pPr>
              <w:pStyle w:val="Style12"/>
              <w:widowControl/>
              <w:spacing w:line="240" w:lineRule="auto"/>
              <w:rPr>
                <w:rStyle w:val="FontStyle31"/>
              </w:rPr>
            </w:pPr>
            <w:r w:rsidRPr="00657E8D">
              <w:rPr>
                <w:rStyle w:val="FontStyle31"/>
              </w:rPr>
              <w:t>Составление вопросов к ста</w:t>
            </w:r>
            <w:r w:rsidRPr="00657E8D">
              <w:rPr>
                <w:rStyle w:val="FontStyle31"/>
              </w:rPr>
              <w:softHyphen/>
              <w:t>тье учебника, выразительное чтение, иссле</w:t>
            </w:r>
            <w:r w:rsidRPr="00657E8D">
              <w:rPr>
                <w:rStyle w:val="FontStyle31"/>
              </w:rPr>
              <w:softHyphen/>
              <w:t>довательская работа</w:t>
            </w:r>
          </w:p>
          <w:p w:rsidR="00A87409" w:rsidRPr="00272392" w:rsidRDefault="00A87409" w:rsidP="000B592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E8D">
              <w:rPr>
                <w:rStyle w:val="FontStyle31"/>
              </w:rPr>
              <w:t>с текстом, сооб</w:t>
            </w:r>
            <w:r w:rsidRPr="00657E8D">
              <w:rPr>
                <w:rStyle w:val="FontStyle31"/>
              </w:rPr>
              <w:softHyphen/>
              <w:t>щения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Default="00A87409" w:rsidP="00A87409">
            <w:pPr>
              <w:pStyle w:val="Style7"/>
              <w:widowControl/>
              <w:spacing w:line="240" w:lineRule="auto"/>
              <w:ind w:left="5" w:right="-125" w:hanging="5"/>
              <w:rPr>
                <w:rStyle w:val="FontStyle31"/>
              </w:rPr>
            </w:pPr>
            <w:proofErr w:type="spellStart"/>
            <w:proofErr w:type="gramStart"/>
            <w:r>
              <w:rPr>
                <w:rStyle w:val="FontStyle31"/>
              </w:rPr>
              <w:t>Презен-тация</w:t>
            </w:r>
            <w:proofErr w:type="spellEnd"/>
            <w:proofErr w:type="gramEnd"/>
            <w:r>
              <w:rPr>
                <w:rStyle w:val="FontStyle31"/>
              </w:rPr>
              <w:t xml:space="preserve">, </w:t>
            </w:r>
          </w:p>
          <w:p w:rsidR="00A87409" w:rsidRPr="007B1B64" w:rsidRDefault="00A87409" w:rsidP="00A874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FontStyle31"/>
              </w:rPr>
              <w:t>учебник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87409" w:rsidRPr="00272392" w:rsidRDefault="00A87409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Стр. 248, вопросы 1,2 устно</w:t>
            </w:r>
          </w:p>
        </w:tc>
      </w:tr>
      <w:tr w:rsidR="00A87409" w:rsidRPr="00272392" w:rsidTr="0047652C">
        <w:tc>
          <w:tcPr>
            <w:tcW w:w="709" w:type="dxa"/>
            <w:tcBorders>
              <w:lef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Твардовский А.Т. Поэма «За далью – даль». Россия на станицах поэмы. Образ автора.  Художественное своеобразие изученных глав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Ответственность художника перед страной – один из основных мотивов поэмы. Особенность поэтического языка поэмы, роль лирических отступлений.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Понимать, какое место занимали в жизни поэта родные места, свое мнение уметь аргументировать примерами из поэмы. Уметь анализировать главы поэмы по плану.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657E8D" w:rsidRDefault="00A87409" w:rsidP="000B5920">
            <w:pPr>
              <w:pStyle w:val="Style12"/>
              <w:widowControl/>
              <w:spacing w:line="240" w:lineRule="auto"/>
              <w:rPr>
                <w:rStyle w:val="FontStyle31"/>
              </w:rPr>
            </w:pPr>
            <w:r w:rsidRPr="00657E8D">
              <w:rPr>
                <w:rStyle w:val="FontStyle31"/>
              </w:rPr>
              <w:t>Выразительное чтение, иссле</w:t>
            </w:r>
            <w:r w:rsidRPr="00657E8D">
              <w:rPr>
                <w:rStyle w:val="FontStyle31"/>
              </w:rPr>
              <w:softHyphen/>
              <w:t>довательская работа</w:t>
            </w:r>
          </w:p>
          <w:p w:rsidR="00A87409" w:rsidRPr="00272392" w:rsidRDefault="00A87409" w:rsidP="000B592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FontStyle31"/>
              </w:rPr>
              <w:t>с текстом, сооб</w:t>
            </w:r>
            <w:r>
              <w:rPr>
                <w:rStyle w:val="FontStyle31"/>
              </w:rPr>
              <w:softHyphen/>
              <w:t>щения учит</w:t>
            </w:r>
            <w:r w:rsidRPr="00657E8D">
              <w:rPr>
                <w:rStyle w:val="FontStyle31"/>
              </w:rPr>
              <w:t>еля и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A87409" w:rsidRDefault="00A87409" w:rsidP="00272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Учебник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Стр. 248, вопросы 3 устно, 4 письменно</w:t>
            </w:r>
          </w:p>
        </w:tc>
      </w:tr>
      <w:tr w:rsidR="00A87409" w:rsidRPr="00272392" w:rsidTr="0047652C">
        <w:tc>
          <w:tcPr>
            <w:tcW w:w="15309" w:type="dxa"/>
            <w:gridSpan w:val="11"/>
            <w:tcBorders>
              <w:left w:val="single" w:sz="4" w:space="0" w:color="auto"/>
            </w:tcBorders>
          </w:tcPr>
          <w:p w:rsidR="00A87409" w:rsidRPr="00272392" w:rsidRDefault="00A87409" w:rsidP="002723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F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A87409" w:rsidRPr="00272392" w:rsidTr="0047652C">
        <w:tc>
          <w:tcPr>
            <w:tcW w:w="709" w:type="dxa"/>
            <w:tcBorders>
              <w:lef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Астафьев В.П.  Человек и война, литература и история в творчестве писателя.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Краткие биографические сведения о писателе, обзор основных произведений.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объяснять своеобразие произведений Астафьева о детях и детстве в сравнении с произведениями других писателей на эту тему.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657E8D" w:rsidRDefault="00A87409" w:rsidP="000B5920">
            <w:pPr>
              <w:pStyle w:val="Style12"/>
              <w:widowControl/>
              <w:spacing w:line="240" w:lineRule="auto"/>
              <w:ind w:right="-180"/>
              <w:rPr>
                <w:rStyle w:val="FontStyle31"/>
              </w:rPr>
            </w:pPr>
            <w:r w:rsidRPr="00657E8D">
              <w:rPr>
                <w:rStyle w:val="FontStyle31"/>
              </w:rPr>
              <w:t>Составление рассказа о писателе</w:t>
            </w:r>
            <w:r>
              <w:rPr>
                <w:rStyle w:val="FontStyle31"/>
              </w:rPr>
              <w:t xml:space="preserve"> по материалам статьи учеб</w:t>
            </w:r>
            <w:r>
              <w:rPr>
                <w:rStyle w:val="FontStyle31"/>
              </w:rPr>
              <w:softHyphen/>
              <w:t>ника.</w:t>
            </w:r>
            <w:r w:rsidRPr="00657E8D">
              <w:rPr>
                <w:rStyle w:val="FontStyle3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Default="00A87409" w:rsidP="00A87409">
            <w:pPr>
              <w:pStyle w:val="Style7"/>
              <w:widowControl/>
              <w:spacing w:line="240" w:lineRule="auto"/>
              <w:ind w:left="5" w:right="-125" w:hanging="5"/>
              <w:rPr>
                <w:rStyle w:val="FontStyle31"/>
              </w:rPr>
            </w:pPr>
            <w:proofErr w:type="spellStart"/>
            <w:proofErr w:type="gramStart"/>
            <w:r>
              <w:rPr>
                <w:rStyle w:val="FontStyle31"/>
              </w:rPr>
              <w:t>Презен-тация</w:t>
            </w:r>
            <w:proofErr w:type="spellEnd"/>
            <w:proofErr w:type="gramEnd"/>
            <w:r>
              <w:rPr>
                <w:rStyle w:val="FontStyle31"/>
              </w:rPr>
              <w:t xml:space="preserve">, </w:t>
            </w:r>
          </w:p>
          <w:p w:rsidR="00A87409" w:rsidRPr="007B1B64" w:rsidRDefault="00A87409" w:rsidP="00A874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FontStyle31"/>
              </w:rPr>
              <w:t>учебник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87409" w:rsidRPr="00B8723E" w:rsidRDefault="00A87409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23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Прочитать рассказ «Фотография, на которой нет»</w:t>
            </w:r>
          </w:p>
        </w:tc>
      </w:tr>
      <w:tr w:rsidR="00A87409" w:rsidRPr="00272392" w:rsidTr="0047652C">
        <w:tc>
          <w:tcPr>
            <w:tcW w:w="709" w:type="dxa"/>
            <w:tcBorders>
              <w:lef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56-57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Астафьев В.П.  Рассказ «Фотография, на которой меня нет». Проблема нравственной памяти.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Художественный пересказ рассказа, чтение ключевых эпизодов, разговор о деревенской жизни 30-х годов 20 века, о человеческих характерах и отношениях между людьми. Образ бабушки и учителя.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пересказывать эпизоды рассказа, используя цитаты из рассказа. Уметь находить художественные детали при описании образов бабушки и учителя.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657E8D" w:rsidRDefault="00A87409" w:rsidP="00A87409">
            <w:pPr>
              <w:pStyle w:val="Style12"/>
              <w:widowControl/>
              <w:spacing w:line="240" w:lineRule="auto"/>
              <w:ind w:left="5" w:hanging="5"/>
              <w:rPr>
                <w:rStyle w:val="FontStyle31"/>
              </w:rPr>
            </w:pPr>
          </w:p>
          <w:p w:rsidR="00A87409" w:rsidRPr="00657E8D" w:rsidRDefault="00A87409" w:rsidP="000B5920">
            <w:pPr>
              <w:pStyle w:val="Style12"/>
              <w:widowControl/>
              <w:spacing w:line="240" w:lineRule="auto"/>
              <w:rPr>
                <w:rStyle w:val="FontStyle31"/>
              </w:rPr>
            </w:pPr>
            <w:r w:rsidRPr="00657E8D">
              <w:rPr>
                <w:rStyle w:val="FontStyle31"/>
              </w:rPr>
              <w:t>Иссле</w:t>
            </w:r>
            <w:r w:rsidRPr="00657E8D">
              <w:rPr>
                <w:rStyle w:val="FontStyle31"/>
              </w:rPr>
              <w:softHyphen/>
              <w:t>довательская работа</w:t>
            </w:r>
          </w:p>
          <w:p w:rsidR="00A87409" w:rsidRPr="00657E8D" w:rsidRDefault="00A87409" w:rsidP="000B5920">
            <w:pPr>
              <w:pStyle w:val="Style12"/>
              <w:widowControl/>
              <w:spacing w:line="240" w:lineRule="auto"/>
              <w:ind w:left="5" w:hanging="5"/>
              <w:rPr>
                <w:rStyle w:val="FontStyle31"/>
              </w:rPr>
            </w:pPr>
            <w:r w:rsidRPr="00657E8D">
              <w:rPr>
                <w:rStyle w:val="FontStyle31"/>
              </w:rPr>
              <w:t>с текстом, сооб</w:t>
            </w:r>
            <w:r w:rsidRPr="00657E8D">
              <w:rPr>
                <w:rStyle w:val="FontStyle31"/>
              </w:rPr>
              <w:softHyphen/>
              <w:t>щения уч</w:t>
            </w:r>
            <w:proofErr w:type="gramStart"/>
            <w:r w:rsidRPr="00657E8D">
              <w:rPr>
                <w:rStyle w:val="FontStyle31"/>
              </w:rPr>
              <w:t>и-</w:t>
            </w:r>
            <w:proofErr w:type="gramEnd"/>
            <w:r w:rsidRPr="00657E8D">
              <w:rPr>
                <w:rStyle w:val="FontStyle31"/>
              </w:rPr>
              <w:t xml:space="preserve"> теля и учащихся</w:t>
            </w:r>
            <w:r>
              <w:rPr>
                <w:rStyle w:val="FontStyle31"/>
              </w:rPr>
              <w:t>,</w:t>
            </w:r>
            <w:r w:rsidRPr="00657E8D">
              <w:rPr>
                <w:rStyle w:val="FontStyle31"/>
              </w:rPr>
              <w:t xml:space="preserve"> художе</w:t>
            </w:r>
            <w:r w:rsidRPr="00657E8D">
              <w:rPr>
                <w:rStyle w:val="FontStyle31"/>
              </w:rPr>
              <w:softHyphen/>
              <w:t>ственный пересказ глав книги «Послед</w:t>
            </w:r>
            <w:r w:rsidRPr="00657E8D">
              <w:rPr>
                <w:rStyle w:val="FontStyle31"/>
              </w:rPr>
              <w:softHyphen/>
              <w:t>ний поклон», 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Default="00A87409" w:rsidP="00A87409">
            <w:pPr>
              <w:pStyle w:val="Style7"/>
              <w:widowControl/>
              <w:spacing w:line="240" w:lineRule="auto"/>
              <w:ind w:left="5" w:right="-125" w:hanging="5"/>
              <w:rPr>
                <w:rStyle w:val="FontStyle31"/>
              </w:rPr>
            </w:pPr>
            <w:proofErr w:type="spellStart"/>
            <w:proofErr w:type="gramStart"/>
            <w:r>
              <w:rPr>
                <w:rStyle w:val="FontStyle31"/>
              </w:rPr>
              <w:t>Презен-тация</w:t>
            </w:r>
            <w:proofErr w:type="spellEnd"/>
            <w:proofErr w:type="gramEnd"/>
            <w:r>
              <w:rPr>
                <w:rStyle w:val="FontStyle31"/>
              </w:rPr>
              <w:t xml:space="preserve">, </w:t>
            </w:r>
          </w:p>
          <w:p w:rsidR="00A87409" w:rsidRPr="007B1B64" w:rsidRDefault="00A87409" w:rsidP="00A874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FontStyle31"/>
              </w:rPr>
              <w:t>учебник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87409" w:rsidRPr="00B8723E" w:rsidRDefault="00A87409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23E">
              <w:rPr>
                <w:rFonts w:ascii="Times New Roman" w:eastAsia="Times New Roman" w:hAnsi="Times New Roman" w:cs="Times New Roman"/>
                <w:sz w:val="18"/>
                <w:szCs w:val="18"/>
              </w:rPr>
              <w:t>Стр. 270, вопросы 6-11</w:t>
            </w:r>
          </w:p>
        </w:tc>
      </w:tr>
      <w:tr w:rsidR="00A87409" w:rsidRPr="00272392" w:rsidTr="0047652C">
        <w:tc>
          <w:tcPr>
            <w:tcW w:w="709" w:type="dxa"/>
            <w:tcBorders>
              <w:lef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723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Вн.чт</w:t>
            </w:r>
            <w:proofErr w:type="spellEnd"/>
            <w:r w:rsidRPr="002723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«Музы не молчали» </w:t>
            </w:r>
            <w:proofErr w:type="gramStart"/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стихи поэтов 20 века о войне)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Познакомить учащихся с героическими страницами русской поэзии. Как при помощи силы слова и музыки  поэты воздействовали на души людей, изнуренных войной.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Выразительное чтение стихотворений.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657E8D" w:rsidRDefault="00A87409" w:rsidP="00A87409">
            <w:pPr>
              <w:pStyle w:val="Style12"/>
              <w:widowControl/>
              <w:spacing w:line="240" w:lineRule="auto"/>
              <w:rPr>
                <w:rStyle w:val="FontStyle31"/>
              </w:rPr>
            </w:pPr>
            <w:r w:rsidRPr="00657E8D">
              <w:rPr>
                <w:rStyle w:val="FontStyle31"/>
              </w:rPr>
              <w:t>Иссле</w:t>
            </w:r>
            <w:r w:rsidRPr="00657E8D">
              <w:rPr>
                <w:rStyle w:val="FontStyle31"/>
              </w:rPr>
              <w:softHyphen/>
              <w:t>довательская работа</w:t>
            </w:r>
          </w:p>
          <w:p w:rsidR="00A87409" w:rsidRPr="00657E8D" w:rsidRDefault="00A87409" w:rsidP="00A87409">
            <w:pPr>
              <w:pStyle w:val="Style12"/>
              <w:widowControl/>
              <w:spacing w:line="240" w:lineRule="auto"/>
              <w:ind w:left="5" w:hanging="5"/>
              <w:rPr>
                <w:rStyle w:val="FontStyle31"/>
              </w:rPr>
            </w:pPr>
            <w:r w:rsidRPr="00657E8D">
              <w:rPr>
                <w:rStyle w:val="FontStyle31"/>
              </w:rPr>
              <w:t>с текстом, сооб</w:t>
            </w:r>
            <w:r w:rsidRPr="00657E8D">
              <w:rPr>
                <w:rStyle w:val="FontStyle31"/>
              </w:rPr>
              <w:softHyphen/>
              <w:t>щения уч</w:t>
            </w:r>
            <w:proofErr w:type="gramStart"/>
            <w:r w:rsidRPr="00657E8D">
              <w:rPr>
                <w:rStyle w:val="FontStyle31"/>
              </w:rPr>
              <w:t>и-</w:t>
            </w:r>
            <w:proofErr w:type="gramEnd"/>
            <w:r w:rsidRPr="00657E8D">
              <w:rPr>
                <w:rStyle w:val="FontStyle31"/>
              </w:rPr>
              <w:t xml:space="preserve"> теля и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Default="00A87409" w:rsidP="00A87409">
            <w:pPr>
              <w:pStyle w:val="Style7"/>
              <w:widowControl/>
              <w:spacing w:line="240" w:lineRule="auto"/>
              <w:ind w:left="5" w:right="-125" w:hanging="5"/>
              <w:rPr>
                <w:rStyle w:val="FontStyle31"/>
              </w:rPr>
            </w:pPr>
            <w:proofErr w:type="spellStart"/>
            <w:proofErr w:type="gramStart"/>
            <w:r>
              <w:rPr>
                <w:rStyle w:val="FontStyle31"/>
              </w:rPr>
              <w:t>Презен-тация</w:t>
            </w:r>
            <w:proofErr w:type="spellEnd"/>
            <w:proofErr w:type="gramEnd"/>
            <w:r>
              <w:rPr>
                <w:rStyle w:val="FontStyle31"/>
              </w:rPr>
              <w:t xml:space="preserve">, </w:t>
            </w:r>
          </w:p>
          <w:p w:rsidR="00A87409" w:rsidRPr="007B1B64" w:rsidRDefault="00A87409" w:rsidP="00A874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FontStyle31"/>
              </w:rPr>
              <w:t>учебник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87409" w:rsidRPr="00B8723E" w:rsidRDefault="00A87409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723E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Ознакомител</w:t>
            </w:r>
            <w:proofErr w:type="gramStart"/>
            <w:r w:rsidRPr="00B8723E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proofErr w:type="spellEnd"/>
            <w:r w:rsidRPr="00B8723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B872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23E">
              <w:rPr>
                <w:rFonts w:ascii="Times New Roman" w:eastAsia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B872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чтение рассказа  «Уроки французского»</w:t>
            </w:r>
          </w:p>
        </w:tc>
      </w:tr>
      <w:tr w:rsidR="00A87409" w:rsidRPr="00272392" w:rsidTr="0047652C">
        <w:tc>
          <w:tcPr>
            <w:tcW w:w="709" w:type="dxa"/>
            <w:tcBorders>
              <w:lef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Распутин В.Г.  Основные вехи биографии писателя. 20 век на </w:t>
            </w: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страницах прозы Распутина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Биографические сведения. Основные мотивы творчества.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 творческую историю рассказа.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B8723E" w:rsidRDefault="00A87409" w:rsidP="002723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Default="00A87409" w:rsidP="00A87409">
            <w:pPr>
              <w:pStyle w:val="Style7"/>
              <w:widowControl/>
              <w:spacing w:line="240" w:lineRule="auto"/>
              <w:ind w:left="5" w:right="-125" w:hanging="5"/>
              <w:rPr>
                <w:rStyle w:val="FontStyle31"/>
              </w:rPr>
            </w:pPr>
            <w:proofErr w:type="spellStart"/>
            <w:proofErr w:type="gramStart"/>
            <w:r>
              <w:rPr>
                <w:rStyle w:val="FontStyle31"/>
              </w:rPr>
              <w:t>Презен-тация</w:t>
            </w:r>
            <w:proofErr w:type="spellEnd"/>
            <w:proofErr w:type="gramEnd"/>
            <w:r>
              <w:rPr>
                <w:rStyle w:val="FontStyle31"/>
              </w:rPr>
              <w:t xml:space="preserve">, </w:t>
            </w:r>
          </w:p>
          <w:p w:rsidR="00A87409" w:rsidRPr="007B1B64" w:rsidRDefault="00A87409" w:rsidP="00A874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FontStyle31"/>
              </w:rPr>
              <w:lastRenderedPageBreak/>
              <w:t>учебник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87409" w:rsidRPr="00B8723E" w:rsidRDefault="00A87409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23E">
              <w:rPr>
                <w:rFonts w:ascii="Times New Roman" w:eastAsia="Times New Roman" w:hAnsi="Times New Roman" w:cs="Times New Roman"/>
                <w:sz w:val="18"/>
                <w:szCs w:val="18"/>
              </w:rPr>
              <w:t>Стр. 303, вопросы 1,2 устно</w:t>
            </w:r>
          </w:p>
        </w:tc>
      </w:tr>
      <w:tr w:rsidR="00A87409" w:rsidRPr="00272392" w:rsidTr="0047652C">
        <w:tc>
          <w:tcPr>
            <w:tcW w:w="709" w:type="dxa"/>
            <w:tcBorders>
              <w:lef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Распутин В.Г. Уроки доброты. Нравственная проблематика повести «Уроки </w:t>
            </w:r>
            <w:proofErr w:type="gramStart"/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французского</w:t>
            </w:r>
            <w:proofErr w:type="gramEnd"/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Новый поворот темы детей на страницах рассказа. Автобиографичность рассказа.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находить в тексте произведения детали, подтверждающие автобиографичность рассказа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657E8D" w:rsidRDefault="00A87409" w:rsidP="00A87409">
            <w:pPr>
              <w:pStyle w:val="Style12"/>
              <w:widowControl/>
              <w:spacing w:line="240" w:lineRule="auto"/>
              <w:ind w:left="5" w:hanging="5"/>
              <w:rPr>
                <w:rStyle w:val="FontStyle31"/>
              </w:rPr>
            </w:pPr>
            <w:r>
              <w:rPr>
                <w:rStyle w:val="FontStyle31"/>
              </w:rPr>
              <w:t>Работа со стать</w:t>
            </w:r>
            <w:r>
              <w:rPr>
                <w:rStyle w:val="FontStyle31"/>
              </w:rPr>
              <w:softHyphen/>
              <w:t>ей учебни</w:t>
            </w:r>
            <w:r w:rsidRPr="00657E8D">
              <w:rPr>
                <w:rStyle w:val="FontStyle31"/>
              </w:rPr>
              <w:t>ка, художествен</w:t>
            </w:r>
            <w:r>
              <w:rPr>
                <w:sz w:val="18"/>
                <w:szCs w:val="18"/>
              </w:rPr>
              <w:t>ный пересказ, выразительное чте</w:t>
            </w:r>
            <w:r w:rsidRPr="00657E8D">
              <w:rPr>
                <w:sz w:val="18"/>
                <w:szCs w:val="18"/>
              </w:rPr>
              <w:t>ние, работа с портретом пи</w:t>
            </w:r>
            <w:r w:rsidRPr="00657E8D">
              <w:rPr>
                <w:sz w:val="18"/>
                <w:szCs w:val="18"/>
              </w:rPr>
              <w:softHyphen/>
              <w:t>сателя,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87409" w:rsidRPr="00B8723E" w:rsidRDefault="00A87409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23E">
              <w:rPr>
                <w:rFonts w:ascii="Times New Roman" w:eastAsia="Times New Roman" w:hAnsi="Times New Roman" w:cs="Times New Roman"/>
                <w:sz w:val="18"/>
                <w:szCs w:val="18"/>
              </w:rPr>
              <w:t>Стр. 303, вопрос 3 устно.</w:t>
            </w:r>
          </w:p>
        </w:tc>
      </w:tr>
      <w:tr w:rsidR="00A87409" w:rsidRPr="00272392" w:rsidTr="0047652C">
        <w:tc>
          <w:tcPr>
            <w:tcW w:w="709" w:type="dxa"/>
            <w:tcBorders>
              <w:lef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Распутин В.Г. Повесть «Уроки </w:t>
            </w:r>
            <w:proofErr w:type="gramStart"/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французского</w:t>
            </w:r>
            <w:proofErr w:type="gramEnd"/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». Центральный конфликт и основные образы повести. Взгляд на вопросы сострадания, справедливости.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Образ учительницы. Характер главного героя, условия его формирования.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описывать литературного героя.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657E8D" w:rsidRDefault="00A87409" w:rsidP="00A87409">
            <w:pPr>
              <w:pStyle w:val="Style12"/>
              <w:widowControl/>
              <w:spacing w:line="240" w:lineRule="auto"/>
              <w:ind w:right="-180" w:firstLine="10"/>
              <w:rPr>
                <w:rStyle w:val="FontStyle31"/>
              </w:rPr>
            </w:pPr>
            <w:r w:rsidRPr="00657E8D">
              <w:rPr>
                <w:rStyle w:val="FontStyle31"/>
              </w:rPr>
              <w:t>Выразительное чтение, художе</w:t>
            </w:r>
            <w:r w:rsidRPr="00657E8D">
              <w:rPr>
                <w:rStyle w:val="FontStyle31"/>
              </w:rPr>
              <w:softHyphen/>
              <w:t>ственный перес</w:t>
            </w:r>
            <w:r>
              <w:rPr>
                <w:rStyle w:val="FontStyle31"/>
              </w:rPr>
              <w:t>каз, лекси</w:t>
            </w:r>
            <w:r>
              <w:rPr>
                <w:rStyle w:val="FontStyle31"/>
              </w:rPr>
              <w:softHyphen/>
              <w:t xml:space="preserve">ческая работа, сообщения  </w:t>
            </w:r>
            <w:r w:rsidRPr="00657E8D">
              <w:rPr>
                <w:rStyle w:val="FontStyle31"/>
              </w:rPr>
              <w:t>учащихся,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Default="00A87409" w:rsidP="00A87409">
            <w:pPr>
              <w:pStyle w:val="Style7"/>
              <w:widowControl/>
              <w:spacing w:line="240" w:lineRule="auto"/>
              <w:ind w:left="5" w:right="-125" w:hanging="5"/>
              <w:rPr>
                <w:rStyle w:val="FontStyle31"/>
              </w:rPr>
            </w:pPr>
            <w:proofErr w:type="spellStart"/>
            <w:proofErr w:type="gramStart"/>
            <w:r>
              <w:rPr>
                <w:rStyle w:val="FontStyle31"/>
              </w:rPr>
              <w:t>Презен-тация</w:t>
            </w:r>
            <w:proofErr w:type="spellEnd"/>
            <w:proofErr w:type="gramEnd"/>
            <w:r>
              <w:rPr>
                <w:rStyle w:val="FontStyle31"/>
              </w:rPr>
              <w:t xml:space="preserve">, </w:t>
            </w:r>
          </w:p>
          <w:p w:rsidR="00A87409" w:rsidRPr="007B1B64" w:rsidRDefault="00A87409" w:rsidP="00A874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FontStyle31"/>
              </w:rPr>
              <w:t>учебник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87409" w:rsidRPr="00B8723E" w:rsidRDefault="00A87409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23E">
              <w:rPr>
                <w:rFonts w:ascii="Times New Roman" w:eastAsia="Times New Roman" w:hAnsi="Times New Roman" w:cs="Times New Roman"/>
                <w:sz w:val="18"/>
                <w:szCs w:val="18"/>
              </w:rPr>
              <w:t>Стр.303, вопрос 4 письменно.</w:t>
            </w:r>
          </w:p>
        </w:tc>
      </w:tr>
      <w:tr w:rsidR="00A87409" w:rsidRPr="00272392" w:rsidTr="0047652C">
        <w:tc>
          <w:tcPr>
            <w:tcW w:w="709" w:type="dxa"/>
            <w:tcBorders>
              <w:lef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-6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Внеклассное чтение по литературе 20 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Познакомить учащихся с литературным творчеством писателей конца 20 века. Основные темы творчества.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анализировать литературную ситуацию конца 20 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0B5920" w:rsidRDefault="00A87409" w:rsidP="00A8740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словаря по</w:t>
            </w:r>
            <w:r w:rsidRPr="000B5920">
              <w:rPr>
                <w:rFonts w:ascii="Times New Roman" w:hAnsi="Times New Roman" w:cs="Times New Roman"/>
                <w:sz w:val="18"/>
                <w:szCs w:val="18"/>
              </w:rPr>
              <w:t>нятий, характеризующих  различные нравст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венные представления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одготов</w:t>
            </w:r>
            <w:r w:rsidRPr="000B5920">
              <w:rPr>
                <w:rFonts w:ascii="Times New Roman" w:hAnsi="Times New Roman" w:cs="Times New Roman"/>
                <w:sz w:val="18"/>
                <w:szCs w:val="18"/>
              </w:rPr>
              <w:t>ка тезисов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уроку – дис</w:t>
            </w:r>
            <w:r w:rsidRPr="000B5920">
              <w:rPr>
                <w:rFonts w:ascii="Times New Roman" w:hAnsi="Times New Roman" w:cs="Times New Roman"/>
                <w:sz w:val="18"/>
                <w:szCs w:val="18"/>
              </w:rPr>
              <w:t xml:space="preserve">путу. </w:t>
            </w:r>
          </w:p>
          <w:p w:rsidR="00A87409" w:rsidRPr="00657E8D" w:rsidRDefault="00A87409" w:rsidP="00A87409">
            <w:pPr>
              <w:pStyle w:val="Style12"/>
              <w:widowControl/>
              <w:spacing w:line="240" w:lineRule="auto"/>
              <w:ind w:right="-180" w:firstLine="10"/>
              <w:rPr>
                <w:rStyle w:val="FontStyle3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Default="00A87409" w:rsidP="00A87409">
            <w:pPr>
              <w:pStyle w:val="Style7"/>
              <w:widowControl/>
              <w:spacing w:line="240" w:lineRule="auto"/>
              <w:ind w:left="5" w:right="-125" w:hanging="5"/>
              <w:rPr>
                <w:rStyle w:val="FontStyle31"/>
              </w:rPr>
            </w:pPr>
            <w:proofErr w:type="spellStart"/>
            <w:proofErr w:type="gramStart"/>
            <w:r>
              <w:rPr>
                <w:rStyle w:val="FontStyle31"/>
              </w:rPr>
              <w:t>Презен-тация</w:t>
            </w:r>
            <w:proofErr w:type="spellEnd"/>
            <w:proofErr w:type="gramEnd"/>
            <w:r>
              <w:rPr>
                <w:rStyle w:val="FontStyle31"/>
              </w:rPr>
              <w:t xml:space="preserve">, </w:t>
            </w:r>
          </w:p>
          <w:p w:rsidR="00A87409" w:rsidRPr="007B1B64" w:rsidRDefault="00A87409" w:rsidP="00A874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FontStyle31"/>
              </w:rPr>
              <w:t>учебник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87409" w:rsidRPr="00B8723E" w:rsidRDefault="00A87409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2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Подготовиться к </w:t>
            </w:r>
            <w:proofErr w:type="spellStart"/>
            <w:proofErr w:type="gramStart"/>
            <w:r w:rsidRPr="00B8723E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B8723E">
              <w:rPr>
                <w:rFonts w:ascii="Times New Roman" w:eastAsia="Times New Roman" w:hAnsi="Times New Roman" w:cs="Times New Roman"/>
                <w:sz w:val="18"/>
                <w:szCs w:val="18"/>
              </w:rPr>
              <w:t>\р</w:t>
            </w:r>
            <w:proofErr w:type="spellEnd"/>
          </w:p>
        </w:tc>
      </w:tr>
      <w:tr w:rsidR="00A87409" w:rsidRPr="00272392" w:rsidTr="0047652C">
        <w:tc>
          <w:tcPr>
            <w:tcW w:w="709" w:type="dxa"/>
            <w:tcBorders>
              <w:lef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Итоговая</w:t>
            </w:r>
            <w:r w:rsidRPr="00B8723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контрольная работа</w:t>
            </w:r>
            <w:r w:rsidRPr="00272392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знаний учащихся.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B8723E" w:rsidRDefault="00A87409" w:rsidP="002723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87409" w:rsidRPr="00272392" w:rsidRDefault="0047652C" w:rsidP="002723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К.</w:t>
            </w:r>
            <w:r w:rsidR="00A8740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87409" w:rsidRPr="00B8723E" w:rsidRDefault="00A87409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87409" w:rsidRPr="00272392" w:rsidTr="0047652C">
        <w:tc>
          <w:tcPr>
            <w:tcW w:w="15309" w:type="dxa"/>
            <w:gridSpan w:val="11"/>
            <w:tcBorders>
              <w:left w:val="single" w:sz="4" w:space="0" w:color="auto"/>
            </w:tcBorders>
          </w:tcPr>
          <w:p w:rsidR="00A87409" w:rsidRPr="00B8723E" w:rsidRDefault="00A87409" w:rsidP="00B872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2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 зарубежной литературы</w:t>
            </w:r>
            <w:r w:rsidR="00AA49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(4 ч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)</w:t>
            </w:r>
            <w:proofErr w:type="gramEnd"/>
          </w:p>
        </w:tc>
      </w:tr>
      <w:tr w:rsidR="00A87409" w:rsidRPr="00272392" w:rsidTr="0047652C">
        <w:tc>
          <w:tcPr>
            <w:tcW w:w="709" w:type="dxa"/>
            <w:tcBorders>
              <w:lef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A87409" w:rsidRPr="00272392" w:rsidRDefault="00A87409" w:rsidP="002723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Шекспир У. Краткие сведения о писателе. Пьеса «Ромео и Джульетта». Певец великих чувств и вечных тем.</w:t>
            </w:r>
            <w:r w:rsidR="00A43E4F"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Основной конфликт пьесы.</w:t>
            </w:r>
          </w:p>
          <w:p w:rsidR="00A87409" w:rsidRPr="00272392" w:rsidRDefault="00A87409" w:rsidP="0027239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Биографические сведения. </w:t>
            </w:r>
          </w:p>
          <w:p w:rsidR="00A87409" w:rsidRPr="00272392" w:rsidRDefault="00A87409" w:rsidP="002723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Искусство и литература эпохи Возрождения. </w:t>
            </w:r>
          </w:p>
          <w:p w:rsidR="00A87409" w:rsidRPr="00272392" w:rsidRDefault="00A87409" w:rsidP="002723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Словарная работа: сонет, трагедия,</w:t>
            </w:r>
          </w:p>
          <w:p w:rsidR="00A87409" w:rsidRPr="00272392" w:rsidRDefault="00A87409" w:rsidP="002723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фабула.</w:t>
            </w:r>
            <w:r w:rsidR="00A43E4F"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Основной конфликт пьесы, ключевые эпизоды, характеристика действующих  лиц трагедии.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 жанры драматургии</w:t>
            </w:r>
            <w:r w:rsidR="00A43E4F"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Уметь находить в тексте пьесы художественные средства выразительности</w:t>
            </w:r>
            <w:proofErr w:type="gramStart"/>
            <w:r w:rsidR="00A43E4F"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657E8D" w:rsidRDefault="00A87409" w:rsidP="000B5920">
            <w:pPr>
              <w:pStyle w:val="Style12"/>
              <w:widowControl/>
              <w:spacing w:line="240" w:lineRule="auto"/>
              <w:ind w:right="-180" w:firstLine="10"/>
              <w:rPr>
                <w:rStyle w:val="FontStyle31"/>
              </w:rPr>
            </w:pPr>
            <w:r w:rsidRPr="00657E8D">
              <w:rPr>
                <w:rStyle w:val="FontStyle31"/>
              </w:rPr>
              <w:t xml:space="preserve">Работа с материалами учеб </w:t>
            </w:r>
            <w:proofErr w:type="spellStart"/>
            <w:r w:rsidRPr="00657E8D">
              <w:rPr>
                <w:rStyle w:val="FontStyle31"/>
              </w:rPr>
              <w:t>ника</w:t>
            </w:r>
            <w:proofErr w:type="spellEnd"/>
            <w:proofErr w:type="gramStart"/>
            <w:r w:rsidRPr="00657E8D">
              <w:rPr>
                <w:rStyle w:val="FontStyle31"/>
              </w:rPr>
              <w:t xml:space="preserve"> ,</w:t>
            </w:r>
            <w:proofErr w:type="gramEnd"/>
            <w:r w:rsidRPr="00657E8D">
              <w:rPr>
                <w:rStyle w:val="FontStyle31"/>
              </w:rPr>
              <w:t xml:space="preserve"> сообщения учи</w:t>
            </w:r>
            <w:r w:rsidRPr="00657E8D">
              <w:rPr>
                <w:rStyle w:val="FontStyle31"/>
              </w:rPr>
              <w:softHyphen/>
              <w:t>теля</w:t>
            </w:r>
          </w:p>
          <w:p w:rsidR="00A87409" w:rsidRPr="00657E8D" w:rsidRDefault="00A87409" w:rsidP="000B5920">
            <w:pPr>
              <w:pStyle w:val="Style12"/>
              <w:widowControl/>
              <w:spacing w:line="240" w:lineRule="auto"/>
              <w:ind w:right="-180" w:firstLine="10"/>
              <w:rPr>
                <w:rStyle w:val="FontStyle31"/>
              </w:rPr>
            </w:pPr>
            <w:r w:rsidRPr="00657E8D">
              <w:rPr>
                <w:rStyle w:val="FontStyle31"/>
              </w:rPr>
              <w:t>и учащих</w:t>
            </w:r>
            <w:r w:rsidRPr="00657E8D">
              <w:rPr>
                <w:rStyle w:val="FontStyle31"/>
              </w:rPr>
              <w:softHyphen/>
              <w:t xml:space="preserve">ся, </w:t>
            </w:r>
            <w:proofErr w:type="gramStart"/>
            <w:r w:rsidRPr="00657E8D">
              <w:rPr>
                <w:rStyle w:val="FontStyle31"/>
              </w:rPr>
              <w:t>виртуальная</w:t>
            </w:r>
            <w:proofErr w:type="gramEnd"/>
          </w:p>
          <w:p w:rsidR="00A87409" w:rsidRPr="00B8723E" w:rsidRDefault="00A87409" w:rsidP="00A43E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E8D">
              <w:rPr>
                <w:rStyle w:val="FontStyle31"/>
              </w:rPr>
              <w:t>экскурсия</w:t>
            </w:r>
            <w:r w:rsidR="00A43E4F">
              <w:rPr>
                <w:rStyle w:val="FontStyle31"/>
              </w:rPr>
              <w:t>.</w:t>
            </w:r>
            <w:r w:rsidRPr="00657E8D">
              <w:rPr>
                <w:rStyle w:val="FontStyle3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Default="00A87409" w:rsidP="00A87409">
            <w:pPr>
              <w:pStyle w:val="Style7"/>
              <w:widowControl/>
              <w:spacing w:line="240" w:lineRule="auto"/>
              <w:ind w:left="5" w:right="-125" w:hanging="5"/>
              <w:rPr>
                <w:rStyle w:val="FontStyle31"/>
              </w:rPr>
            </w:pPr>
            <w:proofErr w:type="spellStart"/>
            <w:proofErr w:type="gramStart"/>
            <w:r>
              <w:rPr>
                <w:rStyle w:val="FontStyle31"/>
              </w:rPr>
              <w:t>Презен-тация</w:t>
            </w:r>
            <w:proofErr w:type="spellEnd"/>
            <w:proofErr w:type="gramEnd"/>
            <w:r>
              <w:rPr>
                <w:rStyle w:val="FontStyle31"/>
              </w:rPr>
              <w:t xml:space="preserve">, </w:t>
            </w:r>
          </w:p>
          <w:p w:rsidR="00A87409" w:rsidRPr="007B1B64" w:rsidRDefault="00A87409" w:rsidP="00A874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FontStyle31"/>
              </w:rPr>
              <w:t>учебник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87409" w:rsidRPr="00B8723E" w:rsidRDefault="00A87409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23E">
              <w:rPr>
                <w:rFonts w:ascii="Times New Roman" w:eastAsia="Times New Roman" w:hAnsi="Times New Roman" w:cs="Times New Roman"/>
                <w:sz w:val="18"/>
                <w:szCs w:val="18"/>
              </w:rPr>
              <w:t>Срт.340-344, изучить.</w:t>
            </w:r>
          </w:p>
        </w:tc>
      </w:tr>
      <w:tr w:rsidR="00A87409" w:rsidRPr="00272392" w:rsidTr="0047652C">
        <w:tc>
          <w:tcPr>
            <w:tcW w:w="709" w:type="dxa"/>
            <w:tcBorders>
              <w:lef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A43E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Сервантес М. Краткие сведения о писателе. Роман «Дон Кихот»: основная проблематика и художественная идея романа.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Биографические сведения о писателе. </w:t>
            </w:r>
          </w:p>
          <w:p w:rsidR="00A87409" w:rsidRPr="00272392" w:rsidRDefault="00A87409" w:rsidP="002723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 Дон Кихота. Черты рыцарского романа.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Какие сюжеты в «Дон </w:t>
            </w:r>
            <w:proofErr w:type="gramStart"/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Кихоте</w:t>
            </w:r>
            <w:proofErr w:type="gramEnd"/>
            <w:r w:rsidRPr="00272392">
              <w:rPr>
                <w:rFonts w:ascii="Times New Roman" w:eastAsia="Times New Roman" w:hAnsi="Times New Roman" w:cs="Times New Roman"/>
                <w:sz w:val="18"/>
                <w:szCs w:val="18"/>
              </w:rPr>
              <w:t>» напоминают черты рыцарского романа.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Pr="00657E8D" w:rsidRDefault="00A87409" w:rsidP="000B5920">
            <w:pPr>
              <w:pStyle w:val="Style12"/>
              <w:widowControl/>
              <w:spacing w:line="240" w:lineRule="exact"/>
              <w:rPr>
                <w:rStyle w:val="FontStyle31"/>
              </w:rPr>
            </w:pPr>
            <w:r>
              <w:rPr>
                <w:rStyle w:val="FontStyle31"/>
              </w:rPr>
              <w:t>Составление плана рассказа о писателе, выразитель</w:t>
            </w:r>
            <w:r w:rsidRPr="00657E8D">
              <w:rPr>
                <w:rStyle w:val="FontStyle31"/>
              </w:rPr>
              <w:t>ное чтение, беседа, работа</w:t>
            </w:r>
          </w:p>
          <w:p w:rsidR="00A87409" w:rsidRPr="00B8723E" w:rsidRDefault="00A87409" w:rsidP="000B592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E8D">
              <w:rPr>
                <w:rStyle w:val="FontStyle31"/>
              </w:rPr>
              <w:t>с иллюстраци</w:t>
            </w:r>
            <w:r w:rsidRPr="00657E8D">
              <w:rPr>
                <w:rStyle w:val="FontStyle31"/>
              </w:rPr>
              <w:softHyphen/>
              <w:t>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09" w:rsidRDefault="00A87409" w:rsidP="00A87409">
            <w:pPr>
              <w:pStyle w:val="Style7"/>
              <w:widowControl/>
              <w:spacing w:line="240" w:lineRule="auto"/>
              <w:ind w:left="5" w:right="-125" w:hanging="5"/>
              <w:rPr>
                <w:rStyle w:val="FontStyle31"/>
              </w:rPr>
            </w:pPr>
            <w:proofErr w:type="spellStart"/>
            <w:proofErr w:type="gramStart"/>
            <w:r>
              <w:rPr>
                <w:rStyle w:val="FontStyle31"/>
              </w:rPr>
              <w:t>Презен-тация</w:t>
            </w:r>
            <w:proofErr w:type="spellEnd"/>
            <w:proofErr w:type="gramEnd"/>
            <w:r>
              <w:rPr>
                <w:rStyle w:val="FontStyle31"/>
              </w:rPr>
              <w:t xml:space="preserve">, </w:t>
            </w:r>
          </w:p>
          <w:p w:rsidR="00A87409" w:rsidRPr="007B1B64" w:rsidRDefault="00A87409" w:rsidP="00A874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FontStyle31"/>
              </w:rPr>
              <w:t>учебник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87409" w:rsidRPr="00B8723E" w:rsidRDefault="00A87409" w:rsidP="00A874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23E">
              <w:rPr>
                <w:rFonts w:ascii="Times New Roman" w:eastAsia="Times New Roman" w:hAnsi="Times New Roman" w:cs="Times New Roman"/>
                <w:sz w:val="18"/>
                <w:szCs w:val="18"/>
              </w:rPr>
              <w:t>Стр.359, вопросы 1,2 устно</w:t>
            </w:r>
          </w:p>
        </w:tc>
      </w:tr>
      <w:tr w:rsidR="00A87409" w:rsidRPr="00272392" w:rsidTr="0047652C">
        <w:tc>
          <w:tcPr>
            <w:tcW w:w="709" w:type="dxa"/>
            <w:tcBorders>
              <w:lef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43E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Итоговый урок. Чтение летом.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B8723E" w:rsidRDefault="00A87409" w:rsidP="002723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409" w:rsidRPr="00B8723E" w:rsidRDefault="00A87409" w:rsidP="00A87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7409" w:rsidRPr="00272392" w:rsidTr="0047652C">
        <w:tc>
          <w:tcPr>
            <w:tcW w:w="709" w:type="dxa"/>
            <w:tcBorders>
              <w:lef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87409" w:rsidRPr="00272392" w:rsidRDefault="00A43E4F" w:rsidP="00272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Резервный урок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B8723E" w:rsidRDefault="00A87409" w:rsidP="002723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409" w:rsidRPr="00272392" w:rsidRDefault="00A87409" w:rsidP="002723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409" w:rsidRPr="00B8723E" w:rsidRDefault="00A87409" w:rsidP="00A87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7409" w:rsidRPr="00272392" w:rsidTr="0047652C">
        <w:tc>
          <w:tcPr>
            <w:tcW w:w="1560" w:type="dxa"/>
            <w:gridSpan w:val="3"/>
            <w:tcBorders>
              <w:left w:val="single" w:sz="4" w:space="0" w:color="auto"/>
            </w:tcBorders>
          </w:tcPr>
          <w:p w:rsidR="00A87409" w:rsidRPr="00A87409" w:rsidRDefault="00A87409" w:rsidP="00A874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3749" w:type="dxa"/>
            <w:gridSpan w:val="8"/>
            <w:tcBorders>
              <w:top w:val="single" w:sz="4" w:space="0" w:color="auto"/>
            </w:tcBorders>
          </w:tcPr>
          <w:p w:rsidR="00A87409" w:rsidRPr="00A87409" w:rsidRDefault="00A87409" w:rsidP="00A874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409">
              <w:rPr>
                <w:rFonts w:ascii="Times New Roman" w:hAnsi="Times New Roman" w:cs="Times New Roman"/>
                <w:b/>
                <w:sz w:val="18"/>
                <w:szCs w:val="18"/>
              </w:rPr>
              <w:t>Сочинений -5, контрольных работ -2</w:t>
            </w:r>
          </w:p>
        </w:tc>
      </w:tr>
    </w:tbl>
    <w:p w:rsidR="00C4202B" w:rsidRPr="00272392" w:rsidRDefault="000B6CF5" w:rsidP="000B6CF5">
      <w:pPr>
        <w:tabs>
          <w:tab w:val="left" w:pos="11910"/>
        </w:tabs>
        <w:rPr>
          <w:rFonts w:ascii="Times New Roman" w:hAnsi="Times New Roman" w:cs="Times New Roman"/>
          <w:sz w:val="18"/>
          <w:szCs w:val="18"/>
        </w:rPr>
      </w:pPr>
      <w:r w:rsidRPr="00272392">
        <w:rPr>
          <w:rFonts w:ascii="Times New Roman" w:hAnsi="Times New Roman" w:cs="Times New Roman"/>
          <w:sz w:val="18"/>
          <w:szCs w:val="18"/>
        </w:rPr>
        <w:tab/>
      </w:r>
    </w:p>
    <w:sectPr w:rsidR="00C4202B" w:rsidRPr="00272392" w:rsidSect="00AE0FF9">
      <w:pgSz w:w="16838" w:h="11906" w:orient="landscape"/>
      <w:pgMar w:top="851" w:right="567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0FF9"/>
    <w:rsid w:val="000B5920"/>
    <w:rsid w:val="000B6CF5"/>
    <w:rsid w:val="000F678D"/>
    <w:rsid w:val="00152D0F"/>
    <w:rsid w:val="00215152"/>
    <w:rsid w:val="00272392"/>
    <w:rsid w:val="00291845"/>
    <w:rsid w:val="0029451D"/>
    <w:rsid w:val="002B2A89"/>
    <w:rsid w:val="002C6E70"/>
    <w:rsid w:val="003468B3"/>
    <w:rsid w:val="003B0D49"/>
    <w:rsid w:val="0047652C"/>
    <w:rsid w:val="00591095"/>
    <w:rsid w:val="007B1B64"/>
    <w:rsid w:val="00867EED"/>
    <w:rsid w:val="00883719"/>
    <w:rsid w:val="008E47D2"/>
    <w:rsid w:val="00906172"/>
    <w:rsid w:val="00A02546"/>
    <w:rsid w:val="00A43E4F"/>
    <w:rsid w:val="00A87409"/>
    <w:rsid w:val="00AA4919"/>
    <w:rsid w:val="00AE0FF9"/>
    <w:rsid w:val="00AF3376"/>
    <w:rsid w:val="00B02BF8"/>
    <w:rsid w:val="00B8723E"/>
    <w:rsid w:val="00C4202B"/>
    <w:rsid w:val="00C743D4"/>
    <w:rsid w:val="00CA2589"/>
    <w:rsid w:val="00CC2EB0"/>
    <w:rsid w:val="00CD5E70"/>
    <w:rsid w:val="00E0506C"/>
    <w:rsid w:val="00F6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F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 Style31"/>
    <w:uiPriority w:val="99"/>
    <w:rsid w:val="00B02BF8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B02BF8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uiPriority w:val="99"/>
    <w:rsid w:val="00B02BF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B02BF8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906172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67EED"/>
    <w:pPr>
      <w:widowControl w:val="0"/>
      <w:autoSpaceDE w:val="0"/>
      <w:autoSpaceDN w:val="0"/>
      <w:adjustRightInd w:val="0"/>
      <w:spacing w:after="0" w:line="19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867EED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B5920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11</Pages>
  <Words>4439</Words>
  <Characters>25303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2014-09-07T20:02:00Z</cp:lastPrinted>
  <dcterms:created xsi:type="dcterms:W3CDTF">2014-08-26T16:55:00Z</dcterms:created>
  <dcterms:modified xsi:type="dcterms:W3CDTF">2014-09-07T20:16:00Z</dcterms:modified>
</cp:coreProperties>
</file>