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8A" w:rsidRPr="00AA7A8A" w:rsidRDefault="00AA7A8A" w:rsidP="00AA7A8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E4F90"/>
          <w:kern w:val="36"/>
          <w:sz w:val="28"/>
          <w:szCs w:val="28"/>
          <w:lang w:eastAsia="ru-RU"/>
        </w:rPr>
      </w:pPr>
      <w:r w:rsidRPr="00AA7A8A">
        <w:rPr>
          <w:rFonts w:ascii="Arial" w:eastAsia="Times New Roman" w:hAnsi="Arial" w:cs="Arial"/>
          <w:color w:val="0E4F90"/>
          <w:kern w:val="36"/>
          <w:sz w:val="28"/>
          <w:szCs w:val="28"/>
          <w:lang w:eastAsia="ru-RU"/>
        </w:rPr>
        <w:t>Методика работы над изложением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14"/>
      </w:tblGrid>
      <w:tr w:rsidR="00AA7A8A" w:rsidRPr="00AA7A8A" w:rsidTr="00AA7A8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A8A" w:rsidRPr="00AA7A8A" w:rsidRDefault="00AA7A8A" w:rsidP="00AA7A8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Савлохова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Ирина Николаевна </w:t>
            </w:r>
          </w:p>
        </w:tc>
      </w:tr>
      <w:tr w:rsidR="00AA7A8A" w:rsidRPr="00AA7A8A" w:rsidTr="00AA7A8A">
        <w:trPr>
          <w:tblCellSpacing w:w="0" w:type="dxa"/>
        </w:trPr>
        <w:tc>
          <w:tcPr>
            <w:tcW w:w="0" w:type="auto"/>
            <w:tcBorders>
              <w:bottom w:val="dashed" w:sz="6" w:space="0" w:color="DDDDDD"/>
            </w:tcBorders>
            <w:tcMar>
              <w:top w:w="45" w:type="dxa"/>
              <w:left w:w="24" w:type="dxa"/>
              <w:bottom w:w="75" w:type="dxa"/>
              <w:right w:w="24" w:type="dxa"/>
            </w:tcMar>
            <w:vAlign w:val="center"/>
            <w:hideMark/>
          </w:tcPr>
          <w:p w:rsidR="00AA7A8A" w:rsidRPr="00AA7A8A" w:rsidRDefault="00AA7A8A" w:rsidP="00AA7A8A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16"/>
                <w:szCs w:val="16"/>
                <w:lang w:eastAsia="ru-RU"/>
              </w:rPr>
            </w:pPr>
            <w:r w:rsidRPr="00AA7A8A">
              <w:rPr>
                <w:rFonts w:ascii="Verdana" w:eastAsia="Times New Roman" w:hAnsi="Verdana" w:cs="Times New Roman"/>
                <w:color w:val="1A1A1A"/>
                <w:sz w:val="16"/>
                <w:szCs w:val="16"/>
                <w:lang w:eastAsia="ru-RU"/>
              </w:rPr>
              <w:t>Учитель</w:t>
            </w:r>
            <w:r>
              <w:rPr>
                <w:rFonts w:ascii="Verdana" w:eastAsia="Times New Roman" w:hAnsi="Verdana" w:cs="Times New Roman"/>
                <w:color w:val="1A1A1A"/>
                <w:sz w:val="16"/>
                <w:szCs w:val="16"/>
                <w:lang w:eastAsia="ru-RU"/>
              </w:rPr>
              <w:t xml:space="preserve"> русского языка и </w:t>
            </w:r>
            <w:r w:rsidRPr="00AA7A8A">
              <w:rPr>
                <w:rFonts w:ascii="Verdana" w:eastAsia="Times New Roman" w:hAnsi="Verdana" w:cs="Times New Roman"/>
                <w:color w:val="1A1A1A"/>
                <w:sz w:val="16"/>
                <w:szCs w:val="16"/>
                <w:lang w:eastAsia="ru-RU"/>
              </w:rPr>
              <w:t xml:space="preserve"> литературы, </w:t>
            </w:r>
            <w:r>
              <w:rPr>
                <w:rFonts w:ascii="Verdana" w:eastAsia="Times New Roman" w:hAnsi="Verdana" w:cs="Times New Roman"/>
                <w:color w:val="1A1A1A"/>
                <w:sz w:val="16"/>
                <w:szCs w:val="16"/>
                <w:lang w:eastAsia="ru-RU"/>
              </w:rPr>
              <w:t>МБОУ СОШ №14, г. Красногорск</w:t>
            </w:r>
          </w:p>
        </w:tc>
      </w:tr>
      <w:tr w:rsidR="00AA7A8A" w:rsidRPr="00AA7A8A" w:rsidTr="00AA7A8A">
        <w:trPr>
          <w:tblCellSpacing w:w="0" w:type="dxa"/>
        </w:trPr>
        <w:tc>
          <w:tcPr>
            <w:tcW w:w="0" w:type="auto"/>
            <w:tcBorders>
              <w:top w:val="single" w:sz="2" w:space="0" w:color="CCCCCC"/>
            </w:tcBorders>
            <w:tcMar>
              <w:top w:w="75" w:type="dxa"/>
              <w:left w:w="24" w:type="dxa"/>
              <w:bottom w:w="75" w:type="dxa"/>
              <w:right w:w="24" w:type="dxa"/>
            </w:tcMar>
            <w:vAlign w:val="center"/>
            <w:hideMark/>
          </w:tcPr>
          <w:p w:rsidR="00AA7A8A" w:rsidRPr="00AA7A8A" w:rsidRDefault="00AA7A8A" w:rsidP="00AA7A8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Методика преподавания русского языка имеет богатейший опыт в области развития связной речи учащихся. Не смотря на то, что методика преподавания русского языка постоянно пополняется новыми идеями, я решила создать свою «теорию» обучения написанию сжатого изложения при развитии связной речи учащихся на уроках русского языка в 5-7 классах. 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Моя система включает в себя этапы работы над текстом изложения, которые учитель может использовать на каждом уроке развития речи учащихся. 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1.Выбор учителем текста для обучающего изложения. Предварительная диагностика уровня речевого развития учащихся с акцентом на умении учеников работать с текстом. Учет требований к текстам, отбираемых для изложений: 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- доступность </w:t>
            </w:r>
            <w:proofErr w:type="gramStart"/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соответствие возрастным особенностям и интересам учащихся 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- нравственная и эстетическая ценность текста 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- ясность 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- языковое богатство 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- наличие диалогов 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- наличие второстепенной информации 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- художественный или публицистический стиль текста 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- соответствие особенностям класса (слабые, отстающие в учебе/ углубленное изучение русского языка). 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Детальная проработка текста учителем: подготовка конспекта урока по работе над изложением; предварительный анализ текста учителем (тема, основная мысль, план, изобразительно – выразительные средства), выразительное чтение текста (подготовка к прочтению текста в классе на уроке). 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Возможно перед проведением обучающего изложения (предупреждая учащихся о предстоящем уроке), в качестве домашнего задания можно дать задание по повторению требований к изложению, особенностей, плана, понятий «тема», «рема», «основная мысль текста», повтор изобразительно – выразительных средств, основных правил по орфографии пунктуации. 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Работа на уроке 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1.Первичное чтение текста учителем. До неё должна быть произведена установка на восприятие текста. Она стимулирует деятельность </w:t>
            </w:r>
            <w:proofErr w:type="gramStart"/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слушающего</w:t>
            </w:r>
            <w:proofErr w:type="gramEnd"/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помогает осознать ее конечную цель. </w:t>
            </w:r>
            <w:proofErr w:type="spellStart"/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А.А.Потебня</w:t>
            </w:r>
            <w:proofErr w:type="spellEnd"/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указывал на то, что буквального понимания мыслей автора чужого текста не происходит никогда. «</w:t>
            </w:r>
            <w:proofErr w:type="gramStart"/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Слушающий</w:t>
            </w:r>
            <w:proofErr w:type="gramEnd"/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понимая слово, создает свою мысль, занимающую в системе, установленной языком, место, сходное с местом мысли говорящего. </w:t>
            </w:r>
            <w:proofErr w:type="gramStart"/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 восприятии речи…происходит операция свертывания словесной информации в «смысловой сгусток» [Сенина Русский язык.9 класс.</w:t>
            </w:r>
            <w:proofErr w:type="gramEnd"/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Подготовка к ГИА 2010.Учебно-методическое пособие/ </w:t>
            </w:r>
            <w:proofErr w:type="spellStart"/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Н.А.Сенина</w:t>
            </w:r>
            <w:proofErr w:type="spellEnd"/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С.В.Гармаш</w:t>
            </w:r>
            <w:proofErr w:type="spellEnd"/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- </w:t>
            </w:r>
            <w:proofErr w:type="gramStart"/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Р. на-Д.: Легион, 2009:67]. 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2.Слово учителя: сведения об авторе, особенностях текста (например, название произведения), год написания, эпоха, в которую создавалось художественное произведение, отражение личности автора, литературное направление, художественный метод, место произведения в творчестве автора. 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3.Беседа по содержанию текста: тема, рема, идея, проблематика, род, жанр, </w:t>
            </w:r>
            <w:proofErr w:type="spellStart"/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хронотоп</w:t>
            </w:r>
            <w:proofErr w:type="spellEnd"/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сюжет, конфликт, композиция, второстепенная информация (пейзаж, интерьер), образы, персонажи, образ и позиция</w:t>
            </w:r>
            <w:proofErr w:type="gramEnd"/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автора, образ повествователя, способы раскрытия психологизма, нравственные, моральные, этические нормы затрагиваемые в тексте, их смысл, пример жизненного воплощения. 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4.Языковой анализ текста: 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- языковой и лингвистический комментарий, т.е. объяснение непонятных ученикам слов, выражен ситуаций и т.п. 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- определение стиля текста, его особенностей, т.е. доказать, что данный текст относится к определенному стилю</w:t>
            </w:r>
            <w:proofErr w:type="gramStart"/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- </w:t>
            </w:r>
            <w:proofErr w:type="gramStart"/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пределение особенностей строфики текста. 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- выявление особенностей лексики, словообразования, использование различных частей речи, особенности синтаксиса (какие предложения преобладают и др.)</w:t>
            </w:r>
            <w:proofErr w:type="gramStart"/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- </w:t>
            </w:r>
            <w:proofErr w:type="gramStart"/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спользование в тексте изобразительно-выразительных средств, тропов фигур. 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- пафос. 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5.Вторичное чтение текста учителем или учащимися 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6. Личные впечатления и оценки учащихся 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7.Составление плана текста. Составление плана текста может проходить коллективно, учитель 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оказывает помощь. А также ученики могут создавать план самостоятельно, индивидуально. Вид плана может быть любым. 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8. Устный пересказ текста школьниками с опорой на составленный план. Устная работа по сокращению текста при сжатом пересказе. 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9.Самостоятельное составление текста изложения и написание чернового варианта. 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10.Самопроверка. 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11. Совершенствование написанного текста, редактирование черновых вариантов. 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12.Написание окончательного варианта изложения. 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13.Проверка изложений учителем. 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14.Анализ ученических работ. </w:t>
            </w:r>
            <w:r w:rsidRPr="00AA7A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Вывод: таким образом, данная система обучения может быть использована учителем на уроках русского языка в процессе развития речи учащихся при работе над сжатым изложением, так как она включает в себя основные положения по подготовке учащихся 5-7 классов к написанию изложений обучающего характера.</w:t>
            </w:r>
            <w:bookmarkStart w:id="0" w:name="_GoBack"/>
            <w:bookmarkEnd w:id="0"/>
          </w:p>
        </w:tc>
      </w:tr>
    </w:tbl>
    <w:p w:rsidR="006926C4" w:rsidRDefault="006926C4"/>
    <w:sectPr w:rsidR="006926C4" w:rsidSect="00AA7A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8A"/>
    <w:rsid w:val="006926C4"/>
    <w:rsid w:val="00AA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7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A7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7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A7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6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12399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2014-08-27T10:36:00Z</dcterms:created>
  <dcterms:modified xsi:type="dcterms:W3CDTF">2014-08-27T10:42:00Z</dcterms:modified>
</cp:coreProperties>
</file>